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BAFA" w14:textId="77777777" w:rsidR="00D47CBB" w:rsidRDefault="00D47CBB" w:rsidP="00D47CBB">
      <w:r>
        <w:t>Autores:</w:t>
      </w:r>
    </w:p>
    <w:p w14:paraId="1C03AB24" w14:textId="77777777" w:rsidR="00D47CBB" w:rsidRDefault="00D47CBB" w:rsidP="00D47CBB">
      <w:pPr>
        <w:pStyle w:val="Prrafodelista"/>
        <w:numPr>
          <w:ilvl w:val="0"/>
          <w:numId w:val="1"/>
        </w:numPr>
      </w:pPr>
      <w:r>
        <w:t>Juan José Ospina Erazo</w:t>
      </w:r>
    </w:p>
    <w:p w14:paraId="53C93EE5" w14:textId="77777777" w:rsidR="00D47CBB" w:rsidRDefault="00D47CBB" w:rsidP="00D47CBB">
      <w:pPr>
        <w:pStyle w:val="Prrafodelista"/>
        <w:numPr>
          <w:ilvl w:val="0"/>
          <w:numId w:val="1"/>
        </w:numPr>
      </w:pPr>
      <w:r>
        <w:t>Federico Guerrero Trejos</w:t>
      </w:r>
    </w:p>
    <w:p w14:paraId="6A7EC795" w14:textId="77777777" w:rsidR="00D47CBB" w:rsidRDefault="00D47CBB" w:rsidP="00D47CB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CBB8AA7" w14:textId="77777777" w:rsidR="00D47CBB" w:rsidRDefault="00D47CBB" w:rsidP="00D47CB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Enlace a los repositorios y a los archivos creados durante este informe.</w:t>
      </w:r>
    </w:p>
    <w:p w14:paraId="61C2F53E" w14:textId="77777777" w:rsidR="00D47CBB" w:rsidRDefault="00D47CBB" w:rsidP="00D47CBB">
      <w:pPr>
        <w:pStyle w:val="Prrafodelista"/>
        <w:numPr>
          <w:ilvl w:val="0"/>
          <w:numId w:val="1"/>
        </w:numPr>
        <w:rPr>
          <w:rStyle w:val="Hipervnculo"/>
          <w:color w:val="212529"/>
          <w:u w:val="none"/>
        </w:rPr>
      </w:pPr>
      <w:hyperlink r:id="rId5" w:history="1">
        <w:r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https://github.com/federicoGuerrerot/ppi_10</w:t>
        </w:r>
      </w:hyperlink>
    </w:p>
    <w:p w14:paraId="0F473DCB" w14:textId="77777777" w:rsidR="00D47CBB" w:rsidRDefault="00D47CBB" w:rsidP="00D47CBB"/>
    <w:p w14:paraId="3B1A484C" w14:textId="77777777" w:rsidR="00D47CBB" w:rsidRDefault="00D47CBB" w:rsidP="00D47CB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 este informe se implementó:</w:t>
      </w:r>
    </w:p>
    <w:p w14:paraId="43433CA9" w14:textId="3F724156" w:rsidR="00640DB9" w:rsidRDefault="00D47CBB" w:rsidP="00D47CBB">
      <w:pPr>
        <w:pStyle w:val="Prrafodelista"/>
        <w:numPr>
          <w:ilvl w:val="0"/>
          <w:numId w:val="1"/>
        </w:numPr>
      </w:pPr>
      <w:r>
        <w:t>Se mejoro la implementación de favoritos.</w:t>
      </w:r>
    </w:p>
    <w:p w14:paraId="5E8E9E1A" w14:textId="6ECDAD70" w:rsidR="00D47CBB" w:rsidRDefault="00D47CBB" w:rsidP="00D47CBB">
      <w:pPr>
        <w:pStyle w:val="Prrafodelista"/>
        <w:numPr>
          <w:ilvl w:val="0"/>
          <w:numId w:val="1"/>
        </w:numPr>
      </w:pPr>
      <w:r>
        <w:t>Se realizaron pruebas finales.</w:t>
      </w:r>
    </w:p>
    <w:sectPr w:rsidR="00D47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E"/>
    <w:multiLevelType w:val="hybridMultilevel"/>
    <w:tmpl w:val="C20CBDEC"/>
    <w:lvl w:ilvl="0" w:tplc="5FF6B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8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B"/>
    <w:rsid w:val="00640DB9"/>
    <w:rsid w:val="007A5A5B"/>
    <w:rsid w:val="00D4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C48"/>
  <w15:chartTrackingRefBased/>
  <w15:docId w15:val="{21C4376C-165C-4718-AAC0-6E5D6EAC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B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47C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dericoGuerrerot/ppi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guerrero</dc:creator>
  <cp:keywords/>
  <dc:description/>
  <cp:lastModifiedBy>fred guerrero</cp:lastModifiedBy>
  <cp:revision>2</cp:revision>
  <dcterms:created xsi:type="dcterms:W3CDTF">2023-06-23T15:15:00Z</dcterms:created>
  <dcterms:modified xsi:type="dcterms:W3CDTF">2023-06-23T15:16:00Z</dcterms:modified>
</cp:coreProperties>
</file>