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EDDF" w14:textId="77777777" w:rsidR="009C227C" w:rsidRPr="00D50E82" w:rsidRDefault="009C227C" w:rsidP="009C227C">
      <w:pPr>
        <w:spacing w:after="0" w:line="240" w:lineRule="auto"/>
        <w:rPr>
          <w:sz w:val="20"/>
          <w:szCs w:val="20"/>
          <w:lang w:val="it-IT"/>
        </w:rPr>
      </w:pPr>
      <w:r w:rsidRPr="00D50E82">
        <w:rPr>
          <w:sz w:val="20"/>
          <w:szCs w:val="20"/>
          <w:lang w:val="it-IT"/>
        </w:rPr>
        <w:t xml:space="preserve">Schio, </w:t>
      </w:r>
      <w:r w:rsidRPr="00D50E82">
        <w:rPr>
          <w:b/>
          <w:bCs/>
          <w:sz w:val="20"/>
          <w:szCs w:val="20"/>
          <w:lang w:val="it-IT"/>
        </w:rPr>
        <w:t>[DD/MM/’YY]</w:t>
      </w:r>
    </w:p>
    <w:p w14:paraId="4B9725F4" w14:textId="77777777" w:rsidR="009C227C" w:rsidRPr="00D2013C" w:rsidRDefault="009C227C" w:rsidP="009C227C">
      <w:pPr>
        <w:tabs>
          <w:tab w:val="left" w:pos="5387"/>
        </w:tabs>
        <w:spacing w:after="0" w:line="240" w:lineRule="auto"/>
        <w:rPr>
          <w:sz w:val="20"/>
          <w:szCs w:val="20"/>
          <w:lang w:val="fr-FR"/>
        </w:rPr>
      </w:pPr>
      <w:r w:rsidRPr="00466F2F">
        <w:rPr>
          <w:sz w:val="20"/>
          <w:szCs w:val="20"/>
          <w:lang w:val="it-IT"/>
        </w:rPr>
        <w:tab/>
      </w:r>
      <w:proofErr w:type="spellStart"/>
      <w:r w:rsidRPr="00D2013C">
        <w:rPr>
          <w:sz w:val="20"/>
          <w:szCs w:val="20"/>
          <w:lang w:val="fr-FR"/>
        </w:rPr>
        <w:t>Messrs</w:t>
      </w:r>
      <w:proofErr w:type="spellEnd"/>
      <w:r w:rsidRPr="00D2013C">
        <w:rPr>
          <w:sz w:val="20"/>
          <w:szCs w:val="20"/>
          <w:lang w:val="fr-FR"/>
        </w:rPr>
        <w:t>.</w:t>
      </w:r>
    </w:p>
    <w:p w14:paraId="0097E659" w14:textId="77777777" w:rsidR="009C227C" w:rsidRPr="00D2013C" w:rsidRDefault="009C227C" w:rsidP="009C227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fr-FR"/>
        </w:rPr>
      </w:pPr>
      <w:r w:rsidRPr="00D2013C">
        <w:rPr>
          <w:b/>
          <w:bCs/>
          <w:sz w:val="20"/>
          <w:szCs w:val="20"/>
          <w:lang w:val="fr-FR"/>
        </w:rPr>
        <w:tab/>
      </w:r>
      <w:r w:rsidRPr="00F22CA4">
        <w:rPr>
          <w:b/>
          <w:bCs/>
          <w:sz w:val="20"/>
          <w:szCs w:val="20"/>
          <w:lang w:val="fr-FR"/>
        </w:rPr>
        <w:t>[COMPANY NAME]</w:t>
      </w:r>
    </w:p>
    <w:p w14:paraId="5E6C9C9A" w14:textId="77777777" w:rsidR="009C227C" w:rsidRPr="00F22CA4" w:rsidRDefault="009C227C" w:rsidP="009C227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en-AU"/>
        </w:rPr>
      </w:pPr>
      <w:r w:rsidRPr="00D2013C">
        <w:rPr>
          <w:sz w:val="20"/>
          <w:szCs w:val="20"/>
          <w:lang w:val="fr-FR"/>
        </w:rPr>
        <w:tab/>
      </w:r>
      <w:r w:rsidRPr="00F22CA4">
        <w:rPr>
          <w:b/>
          <w:bCs/>
          <w:sz w:val="20"/>
          <w:szCs w:val="20"/>
          <w:lang w:val="en-AU"/>
        </w:rPr>
        <w:t>[Address]</w:t>
      </w:r>
    </w:p>
    <w:p w14:paraId="07C0A999" w14:textId="77777777" w:rsidR="009C227C" w:rsidRPr="00F22CA4" w:rsidRDefault="009C227C" w:rsidP="009C227C">
      <w:pPr>
        <w:tabs>
          <w:tab w:val="left" w:pos="5387"/>
        </w:tabs>
        <w:spacing w:after="0" w:line="240" w:lineRule="auto"/>
        <w:ind w:left="4956"/>
        <w:rPr>
          <w:b/>
          <w:bCs/>
          <w:sz w:val="20"/>
          <w:szCs w:val="20"/>
          <w:lang w:val="en-AU"/>
        </w:rPr>
      </w:pPr>
      <w:r w:rsidRPr="00F22CA4">
        <w:rPr>
          <w:b/>
          <w:bCs/>
          <w:sz w:val="20"/>
          <w:szCs w:val="20"/>
          <w:lang w:val="en-AU"/>
        </w:rPr>
        <w:tab/>
        <w:t>[Zip] [City], [Region]</w:t>
      </w:r>
    </w:p>
    <w:p w14:paraId="053715DF" w14:textId="77777777" w:rsidR="009C227C" w:rsidRDefault="009C227C" w:rsidP="009C227C">
      <w:pPr>
        <w:tabs>
          <w:tab w:val="left" w:pos="5387"/>
        </w:tabs>
        <w:spacing w:after="0" w:line="240" w:lineRule="auto"/>
        <w:ind w:left="4956"/>
        <w:rPr>
          <w:b/>
          <w:bCs/>
          <w:sz w:val="20"/>
          <w:szCs w:val="20"/>
          <w:lang w:val="en-GB"/>
        </w:rPr>
      </w:pPr>
      <w:r w:rsidRPr="00F22CA4">
        <w:rPr>
          <w:sz w:val="20"/>
          <w:szCs w:val="20"/>
          <w:lang w:val="en-AU"/>
        </w:rPr>
        <w:tab/>
      </w:r>
      <w:r w:rsidRPr="00F22CA4">
        <w:rPr>
          <w:b/>
          <w:bCs/>
          <w:sz w:val="20"/>
          <w:szCs w:val="20"/>
          <w:lang w:val="en-GB"/>
        </w:rPr>
        <w:t>[Country]</w:t>
      </w:r>
    </w:p>
    <w:p w14:paraId="2D4EC3D6" w14:textId="77777777" w:rsidR="009C227C" w:rsidRPr="009C227C" w:rsidRDefault="009C227C" w:rsidP="009C227C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it-IT"/>
        </w:rPr>
      </w:pPr>
      <w:r w:rsidRPr="00D2013C">
        <w:rPr>
          <w:sz w:val="20"/>
          <w:szCs w:val="20"/>
          <w:lang w:val="en-GB"/>
        </w:rPr>
        <w:t xml:space="preserve">To the attn. of </w:t>
      </w:r>
      <w:r w:rsidRPr="007073EC">
        <w:rPr>
          <w:b/>
          <w:bCs/>
          <w:sz w:val="20"/>
          <w:szCs w:val="20"/>
          <w:lang w:val="en-GB"/>
        </w:rPr>
        <w:t>[Sal</w:t>
      </w:r>
      <w:r>
        <w:rPr>
          <w:b/>
          <w:bCs/>
          <w:sz w:val="20"/>
          <w:szCs w:val="20"/>
          <w:lang w:val="en-GB"/>
        </w:rPr>
        <w:t>.</w:t>
      </w:r>
      <w:r w:rsidRPr="007073EC">
        <w:rPr>
          <w:b/>
          <w:bCs/>
          <w:sz w:val="20"/>
          <w:szCs w:val="20"/>
          <w:lang w:val="en-GB"/>
        </w:rPr>
        <w:t>]</w:t>
      </w:r>
      <w:r w:rsidRPr="007073EC">
        <w:rPr>
          <w:sz w:val="20"/>
          <w:szCs w:val="20"/>
          <w:lang w:val="en-GB"/>
        </w:rPr>
        <w:t xml:space="preserve"> </w:t>
      </w:r>
      <w:r w:rsidRPr="009C227C">
        <w:rPr>
          <w:b/>
          <w:bCs/>
          <w:sz w:val="20"/>
          <w:szCs w:val="20"/>
          <w:lang w:val="it-IT"/>
        </w:rPr>
        <w:t>[Full Name]</w:t>
      </w:r>
    </w:p>
    <w:p w14:paraId="41BBA895" w14:textId="77777777" w:rsidR="009C227C" w:rsidRPr="009C227C" w:rsidRDefault="009C227C" w:rsidP="009C227C">
      <w:pPr>
        <w:tabs>
          <w:tab w:val="left" w:pos="5103"/>
        </w:tabs>
        <w:autoSpaceDE w:val="0"/>
        <w:autoSpaceDN w:val="0"/>
        <w:adjustRightInd w:val="0"/>
        <w:spacing w:after="0" w:line="240" w:lineRule="auto"/>
        <w:ind w:left="142"/>
        <w:rPr>
          <w:sz w:val="20"/>
          <w:szCs w:val="20"/>
          <w:lang w:val="it-IT"/>
        </w:rPr>
      </w:pPr>
    </w:p>
    <w:p w14:paraId="1E72B854" w14:textId="2A58FC75" w:rsidR="002B230B" w:rsidRPr="002B230B" w:rsidRDefault="009C227C" w:rsidP="009C227C">
      <w:pPr>
        <w:autoSpaceDE w:val="0"/>
        <w:autoSpaceDN w:val="0"/>
        <w:adjustRightInd w:val="0"/>
        <w:spacing w:after="0" w:line="240" w:lineRule="auto"/>
        <w:jc w:val="center"/>
        <w:rPr>
          <w:b/>
          <w:sz w:val="20"/>
          <w:szCs w:val="20"/>
          <w:lang w:val="it-IT"/>
        </w:rPr>
      </w:pPr>
      <w:r>
        <w:rPr>
          <w:b/>
          <w:sz w:val="20"/>
          <w:szCs w:val="20"/>
          <w:lang w:val="it-IT"/>
        </w:rPr>
        <w:t>F</w:t>
      </w:r>
      <w:r w:rsidR="002B230B">
        <w:rPr>
          <w:b/>
          <w:sz w:val="20"/>
          <w:szCs w:val="20"/>
          <w:lang w:val="it-IT"/>
        </w:rPr>
        <w:t>ATTURA PROFORMA</w:t>
      </w:r>
      <w:r w:rsidR="002B230B" w:rsidRPr="004F300C">
        <w:rPr>
          <w:b/>
          <w:sz w:val="20"/>
          <w:szCs w:val="20"/>
          <w:lang w:val="it-IT"/>
        </w:rPr>
        <w:t xml:space="preserve"> Nr</w:t>
      </w:r>
      <w:r w:rsidR="002B230B">
        <w:rPr>
          <w:b/>
          <w:sz w:val="20"/>
          <w:szCs w:val="20"/>
          <w:lang w:val="it-IT"/>
        </w:rPr>
        <w:t xml:space="preserve">.: </w:t>
      </w:r>
      <w:r w:rsidR="002B230B" w:rsidRPr="002B230B">
        <w:rPr>
          <w:b/>
          <w:sz w:val="20"/>
          <w:szCs w:val="20"/>
          <w:lang w:val="it-IT"/>
        </w:rPr>
        <w:t>[NNN/YY]</w:t>
      </w:r>
    </w:p>
    <w:p w14:paraId="3535A1B8" w14:textId="77777777" w:rsidR="00260A5A" w:rsidRPr="004F300C" w:rsidRDefault="00260A5A" w:rsidP="00937CEA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lang w:val="it-IT"/>
        </w:rPr>
      </w:pPr>
    </w:p>
    <w:p w14:paraId="6589D2AE" w14:textId="77777777" w:rsidR="00543EFF" w:rsidRPr="004F300C" w:rsidRDefault="00015B85" w:rsidP="00937CEA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lang w:val="it-IT"/>
        </w:rPr>
      </w:pPr>
      <w:r w:rsidRPr="004F300C">
        <w:rPr>
          <w:sz w:val="20"/>
          <w:szCs w:val="20"/>
          <w:lang w:val="it-IT"/>
        </w:rPr>
        <w:t>Egregi Signori,</w:t>
      </w:r>
      <w:r w:rsidR="00543EFF" w:rsidRPr="004F300C">
        <w:rPr>
          <w:sz w:val="20"/>
          <w:szCs w:val="20"/>
          <w:lang w:val="it-IT"/>
        </w:rPr>
        <w:t xml:space="preserve"> </w:t>
      </w:r>
    </w:p>
    <w:p w14:paraId="736437F2" w14:textId="77777777" w:rsidR="00543EFF" w:rsidRPr="004F300C" w:rsidRDefault="004E6593" w:rsidP="00543EFF">
      <w:pPr>
        <w:spacing w:after="0" w:line="240" w:lineRule="auto"/>
        <w:ind w:left="142"/>
        <w:jc w:val="both"/>
        <w:rPr>
          <w:sz w:val="20"/>
          <w:szCs w:val="20"/>
          <w:lang w:val="it-IT"/>
        </w:rPr>
      </w:pPr>
      <w:r w:rsidRPr="00F772FC">
        <w:rPr>
          <w:sz w:val="20"/>
          <w:szCs w:val="20"/>
          <w:lang w:val="it-IT"/>
        </w:rPr>
        <w:tab/>
        <w:t>A seguito de</w:t>
      </w:r>
      <w:r w:rsidR="005D5300" w:rsidRPr="00F772FC">
        <w:rPr>
          <w:sz w:val="20"/>
          <w:szCs w:val="20"/>
          <w:lang w:val="it-IT"/>
        </w:rPr>
        <w:t>l</w:t>
      </w:r>
      <w:r w:rsidR="002134BE">
        <w:rPr>
          <w:sz w:val="20"/>
          <w:szCs w:val="20"/>
          <w:lang w:val="it-IT"/>
        </w:rPr>
        <w:t>la</w:t>
      </w:r>
      <w:r w:rsidR="00F772FC" w:rsidRPr="00F772FC">
        <w:rPr>
          <w:sz w:val="20"/>
          <w:szCs w:val="20"/>
          <w:lang w:val="it-IT"/>
        </w:rPr>
        <w:t xml:space="preserve"> vostr</w:t>
      </w:r>
      <w:r w:rsidR="002134BE">
        <w:rPr>
          <w:sz w:val="20"/>
          <w:szCs w:val="20"/>
          <w:lang w:val="it-IT"/>
        </w:rPr>
        <w:t>a</w:t>
      </w:r>
      <w:r w:rsidR="00F772FC" w:rsidRPr="00F772FC">
        <w:rPr>
          <w:sz w:val="20"/>
          <w:szCs w:val="20"/>
          <w:lang w:val="it-IT"/>
        </w:rPr>
        <w:t xml:space="preserve"> gradit</w:t>
      </w:r>
      <w:r w:rsidR="002134BE">
        <w:rPr>
          <w:sz w:val="20"/>
          <w:szCs w:val="20"/>
          <w:lang w:val="it-IT"/>
        </w:rPr>
        <w:t>a richiesta</w:t>
      </w:r>
      <w:r w:rsidR="00015B85" w:rsidRPr="00F772FC">
        <w:rPr>
          <w:sz w:val="20"/>
          <w:szCs w:val="20"/>
          <w:lang w:val="it-IT"/>
        </w:rPr>
        <w:t xml:space="preserve">, sottoponiamo </w:t>
      </w:r>
      <w:r w:rsidR="002169B2" w:rsidRPr="00F772FC">
        <w:rPr>
          <w:sz w:val="20"/>
          <w:szCs w:val="20"/>
          <w:lang w:val="it-IT"/>
        </w:rPr>
        <w:t>alla vostra</w:t>
      </w:r>
      <w:r w:rsidR="002169B2">
        <w:rPr>
          <w:sz w:val="20"/>
          <w:szCs w:val="20"/>
          <w:lang w:val="it-IT"/>
        </w:rPr>
        <w:t xml:space="preserve"> attenzione nostra conferma d’ordine</w:t>
      </w:r>
      <w:r w:rsidR="00015B85" w:rsidRPr="004F300C">
        <w:rPr>
          <w:sz w:val="20"/>
          <w:szCs w:val="20"/>
          <w:lang w:val="it-IT"/>
        </w:rPr>
        <w:t xml:space="preserve"> per la fornitura di</w:t>
      </w:r>
      <w:r w:rsidR="00543EFF" w:rsidRPr="004F300C">
        <w:rPr>
          <w:sz w:val="20"/>
          <w:szCs w:val="20"/>
          <w:lang w:val="it-IT"/>
        </w:rPr>
        <w:t>:</w:t>
      </w:r>
    </w:p>
    <w:p w14:paraId="0B31D715" w14:textId="77777777" w:rsidR="00DA239D" w:rsidRPr="009C227C" w:rsidRDefault="00DA239D" w:rsidP="00DA239D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  <w:u w:val="single"/>
          <w:lang w:val="it-IT"/>
        </w:rPr>
      </w:pP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639"/>
        <w:gridCol w:w="4890"/>
        <w:gridCol w:w="708"/>
        <w:gridCol w:w="1276"/>
        <w:gridCol w:w="709"/>
        <w:gridCol w:w="1417"/>
      </w:tblGrid>
      <w:tr w:rsidR="00DA239D" w14:paraId="60C4EE64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150365" w14:textId="77777777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C02393">
              <w:rPr>
                <w:i/>
                <w:iCs/>
                <w:sz w:val="20"/>
                <w:szCs w:val="20"/>
                <w:lang w:val="en-GB"/>
              </w:rPr>
              <w:t>pos.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FE719" w14:textId="429525AF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C02393">
              <w:rPr>
                <w:i/>
                <w:iCs/>
                <w:sz w:val="20"/>
                <w:szCs w:val="20"/>
                <w:lang w:val="en-GB"/>
              </w:rPr>
              <w:t>Descri</w:t>
            </w:r>
            <w:r>
              <w:rPr>
                <w:rFonts w:eastAsia="Calibri"/>
                <w:i/>
                <w:iCs/>
                <w:sz w:val="20"/>
                <w:szCs w:val="20"/>
                <w:lang w:val="en-GB"/>
              </w:rPr>
              <w:t>zione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C186C6" w14:textId="413B82D2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proofErr w:type="gramStart"/>
            <w:r w:rsidRPr="00C02393">
              <w:rPr>
                <w:i/>
                <w:iCs/>
                <w:sz w:val="20"/>
                <w:szCs w:val="20"/>
                <w:lang w:val="en-GB"/>
              </w:rPr>
              <w:t>q.t</w:t>
            </w:r>
            <w:r>
              <w:rPr>
                <w:i/>
                <w:iCs/>
                <w:sz w:val="20"/>
                <w:szCs w:val="20"/>
                <w:lang w:val="en-GB"/>
              </w:rPr>
              <w:t>à</w:t>
            </w:r>
            <w:proofErr w:type="spellEnd"/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C017E" w14:textId="4EF53335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 xml:space="preserve">p. </w:t>
            </w:r>
            <w:proofErr w:type="spellStart"/>
            <w:r>
              <w:rPr>
                <w:i/>
                <w:iCs/>
                <w:sz w:val="20"/>
                <w:szCs w:val="20"/>
                <w:lang w:val="en-GB"/>
              </w:rPr>
              <w:t>unità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B21504" w14:textId="77777777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DD16E9" w14:textId="4F7DF827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 xml:space="preserve">p. </w:t>
            </w:r>
            <w:proofErr w:type="spellStart"/>
            <w:r>
              <w:rPr>
                <w:i/>
                <w:iCs/>
                <w:sz w:val="20"/>
                <w:szCs w:val="20"/>
                <w:lang w:val="en-GB"/>
              </w:rPr>
              <w:t>totale</w:t>
            </w:r>
            <w:proofErr w:type="spellEnd"/>
          </w:p>
        </w:tc>
      </w:tr>
      <w:tr w:rsidR="007561D0" w14:paraId="690EFAAB" w14:textId="77777777" w:rsidTr="004A0ECC">
        <w:trPr>
          <w:trHeight w:val="329"/>
        </w:trPr>
        <w:tc>
          <w:tcPr>
            <w:tcW w:w="6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A5501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48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9C1009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1FE8BD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30485E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51058" w14:textId="33C1B0D7" w:rsidR="007561D0" w:rsidRPr="00C02393" w:rsidRDefault="004A0ECC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60E3C6" w14:textId="3A4611BE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5895A216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EB366DB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20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37DDF9C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F84DD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6CF401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7D9BBE4" w14:textId="31C0E3D4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0A135C" w14:textId="46183104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58ECBF9A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F7814F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3CC8FB9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568514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E02FBF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3881CA7" w14:textId="6FC35A03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BFECD0" w14:textId="646315F5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4C590797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D7F613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6AC0845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6A2F5B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4BA73E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FFE5FAE" w14:textId="0B0380E6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A97778" w14:textId="7C538C32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7E9712A8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E851343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224097EE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3114DD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9E41CC6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30D8CE" w14:textId="3902AA5C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FFA40DC" w14:textId="3BB9FF62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7C0BEA8D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4B3B5F7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D586CAA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44DAED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3395C5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A97BD68" w14:textId="78CBEA4B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4A3625" w14:textId="7F7EF6B7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C5E78EE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0321D81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DA2C87C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8F2292A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D223494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448096E" w14:textId="044D222C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9E7795" w14:textId="56C1690D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481E325F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F52083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9122A4E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EDC3A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476FAC4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37EEDAB" w14:textId="7D3A6510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770A95D" w14:textId="61A68D6C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DDD26B0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97F3B5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9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3113F709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5F8CEDD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524CFC7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043B074" w14:textId="0467584B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D51D97" w14:textId="1AEEEC22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19CDDC19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1821F8F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6A580892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4DACC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4E9D25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372619" w14:textId="66AE545F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3BD8CC4" w14:textId="3689944C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024CEEC1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9817AF6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756D49B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92722B6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D6B893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17CE34B" w14:textId="7CC22AB2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2890EE" w14:textId="582479E9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EC112DC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5C7011F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526F19BD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3B37B0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9D40E1C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72E4AB2" w14:textId="7C2D9381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5F4788A" w14:textId="7DE8206D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59BABE91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FFD5BC3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5B61982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5FD8FFA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B895E7C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FA8DC4" w14:textId="12126880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1D866B" w14:textId="6C2CD5CE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36745B6E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C2D98B7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2C488EBB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6986523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F6CDB50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265F9C" w14:textId="12FDCFC0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2EAB74" w14:textId="6C50E20F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C6D269C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28E4601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5C46C64A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231FBB9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2929ED4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414D0" w14:textId="5ED4EC1E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FF5BAF" w14:textId="10712F5B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[Price],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705759">
              <w:rPr>
                <w:sz w:val="20"/>
                <w:szCs w:val="20"/>
                <w:lang w:val="en-GB"/>
              </w:rPr>
              <w:t>–</w:t>
            </w:r>
          </w:p>
        </w:tc>
      </w:tr>
      <w:tr w:rsidR="007561D0" w14:paraId="33B809C6" w14:textId="77777777" w:rsidTr="004A0ECC">
        <w:trPr>
          <w:trHeight w:val="329"/>
        </w:trPr>
        <w:tc>
          <w:tcPr>
            <w:tcW w:w="75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726F06EF" w14:textId="7467C79C" w:rsidR="007561D0" w:rsidRPr="00F04F87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TOTAL PRICE – </w:t>
            </w:r>
            <w:r w:rsidRPr="007561D0">
              <w:rPr>
                <w:b/>
                <w:bCs/>
                <w:sz w:val="20"/>
                <w:szCs w:val="20"/>
                <w:lang w:val="en-GB"/>
              </w:rPr>
              <w:t>[Delivery terms]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2869FDFB" w14:textId="1971B9F1" w:rsidR="007561D0" w:rsidRPr="00F04F87" w:rsidRDefault="004A0ECC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0541431B" w14:textId="22F37ACD" w:rsidR="007561D0" w:rsidRPr="00F04F87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[Sum],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</w:tr>
    </w:tbl>
    <w:p w14:paraId="365BB5CA" w14:textId="77777777" w:rsidR="00DA239D" w:rsidRDefault="00DA239D" w:rsidP="00DA239D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u w:val="single"/>
          <w:lang w:val="en-GB"/>
        </w:rPr>
      </w:pPr>
    </w:p>
    <w:p w14:paraId="7759DD72" w14:textId="2DA3053F" w:rsidR="00DA239D" w:rsidRPr="00DA239D" w:rsidRDefault="00DA239D" w:rsidP="00DA239D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it-IT"/>
        </w:rPr>
      </w:pPr>
      <w:r w:rsidRPr="00DA239D">
        <w:rPr>
          <w:rFonts w:cs="Courier New"/>
          <w:sz w:val="20"/>
          <w:szCs w:val="20"/>
          <w:highlight w:val="yellow"/>
          <w:lang w:val="it-IT"/>
        </w:rPr>
        <w:t>Note e comment</w:t>
      </w:r>
      <w:r>
        <w:rPr>
          <w:rFonts w:cs="Courier New"/>
          <w:sz w:val="20"/>
          <w:szCs w:val="20"/>
          <w:highlight w:val="yellow"/>
          <w:lang w:val="it-IT"/>
        </w:rPr>
        <w:t>i</w:t>
      </w:r>
      <w:r w:rsidRPr="00DA239D">
        <w:rPr>
          <w:rFonts w:cs="Courier New"/>
          <w:sz w:val="20"/>
          <w:szCs w:val="20"/>
          <w:highlight w:val="yellow"/>
          <w:lang w:val="it-IT"/>
        </w:rPr>
        <w:t xml:space="preserve"> (e</w:t>
      </w:r>
      <w:r>
        <w:rPr>
          <w:rFonts w:cs="Courier New"/>
          <w:sz w:val="20"/>
          <w:szCs w:val="20"/>
          <w:highlight w:val="yellow"/>
          <w:lang w:val="it-IT"/>
        </w:rPr>
        <w:t>x</w:t>
      </w:r>
      <w:r w:rsidRPr="00DA239D">
        <w:rPr>
          <w:rFonts w:cs="Courier New"/>
          <w:sz w:val="20"/>
          <w:szCs w:val="20"/>
          <w:highlight w:val="yellow"/>
          <w:lang w:val="it-IT"/>
        </w:rPr>
        <w:t>. IVA esclusa)</w:t>
      </w:r>
    </w:p>
    <w:p w14:paraId="33974E54" w14:textId="77777777" w:rsidR="00706940" w:rsidRPr="00DA239D" w:rsidRDefault="00706940" w:rsidP="00C5783C">
      <w:pPr>
        <w:pStyle w:val="BodyTextIndent"/>
        <w:tabs>
          <w:tab w:val="clear" w:pos="4820"/>
          <w:tab w:val="clear" w:pos="4860"/>
          <w:tab w:val="clear" w:pos="9639"/>
        </w:tabs>
        <w:spacing w:after="0" w:line="240" w:lineRule="auto"/>
        <w:ind w:left="0" w:firstLine="0"/>
        <w:rPr>
          <w:rFonts w:ascii="Verdana" w:hAnsi="Verdana" w:cs="Arial"/>
          <w:b/>
          <w:szCs w:val="20"/>
          <w:lang w:val="it-IT"/>
        </w:rPr>
      </w:pPr>
    </w:p>
    <w:p w14:paraId="4EA4B844" w14:textId="77777777" w:rsidR="00522927" w:rsidRPr="00DA239D" w:rsidRDefault="00522927" w:rsidP="00C5783C">
      <w:pPr>
        <w:pStyle w:val="BodyTextIndent"/>
        <w:tabs>
          <w:tab w:val="clear" w:pos="4820"/>
          <w:tab w:val="clear" w:pos="4860"/>
          <w:tab w:val="clear" w:pos="9639"/>
        </w:tabs>
        <w:spacing w:after="0" w:line="240" w:lineRule="auto"/>
        <w:ind w:left="0" w:firstLine="0"/>
        <w:rPr>
          <w:rFonts w:ascii="Verdana" w:hAnsi="Verdana" w:cs="Arial"/>
          <w:b/>
          <w:szCs w:val="20"/>
          <w:lang w:val="it-IT"/>
        </w:rPr>
      </w:pPr>
    </w:p>
    <w:p w14:paraId="203DFB0C" w14:textId="77777777" w:rsidR="00543EFF" w:rsidRPr="004F300C" w:rsidRDefault="00015B85" w:rsidP="00061B07">
      <w:pPr>
        <w:spacing w:after="0" w:line="360" w:lineRule="auto"/>
        <w:rPr>
          <w:b/>
          <w:sz w:val="20"/>
          <w:szCs w:val="20"/>
          <w:lang w:val="it-IT"/>
        </w:rPr>
      </w:pPr>
      <w:r w:rsidRPr="004F300C">
        <w:rPr>
          <w:b/>
          <w:sz w:val="20"/>
          <w:szCs w:val="20"/>
          <w:lang w:val="it-IT"/>
        </w:rPr>
        <w:t>CONDIZIONI GENERALI DI VENDITA</w:t>
      </w:r>
    </w:p>
    <w:tbl>
      <w:tblPr>
        <w:tblW w:w="9751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7200"/>
      </w:tblGrid>
      <w:tr w:rsidR="007561D0" w:rsidRPr="00DA239D" w14:paraId="5E846AF3" w14:textId="77777777" w:rsidTr="00937CEA">
        <w:tc>
          <w:tcPr>
            <w:tcW w:w="2551" w:type="dxa"/>
          </w:tcPr>
          <w:p w14:paraId="5C45D98A" w14:textId="3C823982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  <w:lang w:val="it-IT"/>
              </w:rPr>
            </w:pPr>
            <w:r w:rsidRPr="007561D0">
              <w:rPr>
                <w:rFonts w:ascii="Verdana" w:hAnsi="Verdana" w:cs="Courier New"/>
                <w:szCs w:val="20"/>
              </w:rPr>
              <w:t>HS code</w:t>
            </w:r>
            <w:r w:rsidRPr="007561D0">
              <w:rPr>
                <w:rFonts w:ascii="Verdana" w:hAnsi="Verdana" w:cs="Arial"/>
                <w:szCs w:val="20"/>
              </w:rPr>
              <w:t>:</w:t>
            </w:r>
          </w:p>
        </w:tc>
        <w:tc>
          <w:tcPr>
            <w:tcW w:w="7200" w:type="dxa"/>
          </w:tcPr>
          <w:p w14:paraId="7EB77159" w14:textId="6AE4FE86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</w:rPr>
            </w:pPr>
            <w:r w:rsidRPr="007561D0">
              <w:rPr>
                <w:rFonts w:ascii="Verdana" w:hAnsi="Verdana" w:cs="Courier New"/>
                <w:szCs w:val="20"/>
              </w:rPr>
              <w:t>[HS code]</w:t>
            </w:r>
          </w:p>
        </w:tc>
      </w:tr>
      <w:tr w:rsidR="007561D0" w:rsidRPr="00DA239D" w14:paraId="436AB29F" w14:textId="77777777" w:rsidTr="00937CEA">
        <w:tc>
          <w:tcPr>
            <w:tcW w:w="2551" w:type="dxa"/>
          </w:tcPr>
          <w:p w14:paraId="04D4B5E2" w14:textId="77777777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  <w:lang w:val="it-IT"/>
              </w:rPr>
            </w:pPr>
            <w:r w:rsidRPr="007561D0">
              <w:rPr>
                <w:rFonts w:ascii="Verdana" w:hAnsi="Verdana" w:cs="Arial"/>
                <w:szCs w:val="20"/>
                <w:lang w:val="it-IT"/>
              </w:rPr>
              <w:t>Pagamento:</w:t>
            </w:r>
          </w:p>
        </w:tc>
        <w:tc>
          <w:tcPr>
            <w:tcW w:w="7200" w:type="dxa"/>
          </w:tcPr>
          <w:p w14:paraId="6F524D41" w14:textId="7E8EADAD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  <w:lang w:val="it-IT"/>
              </w:rPr>
            </w:pPr>
            <w:r w:rsidRPr="007561D0">
              <w:rPr>
                <w:rFonts w:ascii="Verdana" w:hAnsi="Verdana"/>
                <w:szCs w:val="20"/>
              </w:rPr>
              <w:t>[Payment]</w:t>
            </w:r>
          </w:p>
        </w:tc>
      </w:tr>
      <w:tr w:rsidR="007561D0" w:rsidRPr="004F300C" w14:paraId="5ED28D51" w14:textId="77777777" w:rsidTr="00937CEA">
        <w:tc>
          <w:tcPr>
            <w:tcW w:w="2551" w:type="dxa"/>
          </w:tcPr>
          <w:p w14:paraId="6F5348EA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Arial"/>
                <w:lang w:val="it-IT"/>
              </w:rPr>
            </w:pPr>
            <w:r w:rsidRPr="004F300C">
              <w:rPr>
                <w:rFonts w:ascii="Verdana" w:hAnsi="Verdana" w:cs="Arial"/>
                <w:lang w:val="it-IT"/>
              </w:rPr>
              <w:lastRenderedPageBreak/>
              <w:t>Estremi bancari:</w:t>
            </w:r>
          </w:p>
        </w:tc>
        <w:tc>
          <w:tcPr>
            <w:tcW w:w="7200" w:type="dxa"/>
          </w:tcPr>
          <w:p w14:paraId="692119F6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0" w:firstLine="0"/>
              <w:rPr>
                <w:rFonts w:ascii="Verdana" w:hAnsi="Verdana" w:cs="Arial"/>
                <w:szCs w:val="20"/>
                <w:highlight w:val="yellow"/>
                <w:lang w:val="en-US"/>
              </w:rPr>
            </w:pPr>
            <w:proofErr w:type="spellStart"/>
            <w:r w:rsidRPr="002B230B">
              <w:rPr>
                <w:rFonts w:ascii="Verdana" w:hAnsi="Verdana" w:cs="Arial"/>
                <w:szCs w:val="20"/>
                <w:highlight w:val="yellow"/>
                <w:lang w:val="en-US"/>
              </w:rPr>
              <w:t>Unicredit</w:t>
            </w:r>
            <w:proofErr w:type="spellEnd"/>
            <w:r w:rsidRPr="002B230B">
              <w:rPr>
                <w:rFonts w:ascii="Verdana" w:hAnsi="Verdana" w:cs="Arial"/>
                <w:szCs w:val="20"/>
                <w:highlight w:val="yellow"/>
                <w:lang w:val="en-US"/>
              </w:rPr>
              <w:t xml:space="preserve"> Banca </w:t>
            </w:r>
          </w:p>
          <w:p w14:paraId="35EDF45E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highlight w:val="yellow"/>
                <w:lang w:val="en-US"/>
              </w:rPr>
            </w:pPr>
            <w:r w:rsidRPr="002B230B">
              <w:rPr>
                <w:rFonts w:ascii="Verdana" w:hAnsi="Verdana" w:cs="Arial"/>
                <w:szCs w:val="20"/>
                <w:highlight w:val="yellow"/>
                <w:lang w:val="en-US"/>
              </w:rPr>
              <w:t>ACCOUNT NO: 000105397238</w:t>
            </w:r>
          </w:p>
          <w:p w14:paraId="04C4999C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highlight w:val="yellow"/>
                <w:lang w:val="en-US"/>
              </w:rPr>
            </w:pPr>
            <w:r w:rsidRPr="002B230B">
              <w:rPr>
                <w:rFonts w:ascii="Verdana" w:hAnsi="Verdana" w:cs="Arial"/>
                <w:szCs w:val="20"/>
                <w:highlight w:val="yellow"/>
                <w:lang w:val="en-US"/>
              </w:rPr>
              <w:t>SWIFT CODE: UNCRITM1N56</w:t>
            </w:r>
          </w:p>
          <w:p w14:paraId="0545B8E3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60"/>
              <w:ind w:left="0" w:firstLine="0"/>
              <w:rPr>
                <w:rFonts w:ascii="Verdana" w:hAnsi="Verdana" w:cs="Arial"/>
                <w:highlight w:val="yellow"/>
                <w:lang w:val="it-IT"/>
              </w:rPr>
            </w:pPr>
            <w:r w:rsidRPr="002B230B">
              <w:rPr>
                <w:rFonts w:ascii="Verdana" w:hAnsi="Verdana" w:cs="Arial"/>
                <w:szCs w:val="20"/>
                <w:highlight w:val="yellow"/>
                <w:lang w:val="it-IT"/>
              </w:rPr>
              <w:t>IBAN CODE: IT 11 T 02008 60810 000105397238</w:t>
            </w:r>
          </w:p>
        </w:tc>
      </w:tr>
      <w:tr w:rsidR="007561D0" w:rsidRPr="00EE189F" w14:paraId="68D30D64" w14:textId="77777777" w:rsidTr="00937CEA">
        <w:tc>
          <w:tcPr>
            <w:tcW w:w="2551" w:type="dxa"/>
          </w:tcPr>
          <w:p w14:paraId="4E8446C0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4F300C">
              <w:rPr>
                <w:rFonts w:ascii="Verdana" w:hAnsi="Verdana"/>
                <w:lang w:val="it-IT"/>
              </w:rPr>
              <w:t>Beneficiario:</w:t>
            </w:r>
          </w:p>
        </w:tc>
        <w:tc>
          <w:tcPr>
            <w:tcW w:w="7200" w:type="dxa"/>
          </w:tcPr>
          <w:p w14:paraId="439B03EC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1077" w:hanging="1077"/>
              <w:rPr>
                <w:rFonts w:ascii="Verdana" w:hAnsi="Verdana"/>
                <w:highlight w:val="yellow"/>
                <w:lang w:val="it-IT"/>
              </w:rPr>
            </w:pPr>
            <w:r w:rsidRPr="002B230B">
              <w:rPr>
                <w:rFonts w:ascii="Verdana" w:hAnsi="Verdana"/>
                <w:highlight w:val="yellow"/>
                <w:lang w:val="it-IT"/>
              </w:rPr>
              <w:t xml:space="preserve">RMD Srls </w:t>
            </w:r>
          </w:p>
          <w:p w14:paraId="2CF25C36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0" w:line="240" w:lineRule="auto"/>
              <w:ind w:left="1077" w:hanging="1077"/>
              <w:rPr>
                <w:rFonts w:ascii="Verdana" w:hAnsi="Verdana"/>
                <w:highlight w:val="yellow"/>
                <w:lang w:val="it-IT"/>
              </w:rPr>
            </w:pPr>
            <w:r w:rsidRPr="002B230B">
              <w:rPr>
                <w:rFonts w:ascii="Verdana" w:hAnsi="Verdana"/>
                <w:highlight w:val="yellow"/>
                <w:lang w:val="it-IT"/>
              </w:rPr>
              <w:t>via Card. E. Dalla Costa 15</w:t>
            </w:r>
          </w:p>
          <w:p w14:paraId="68C85789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60" w:line="240" w:lineRule="auto"/>
              <w:ind w:left="1077" w:hanging="1077"/>
              <w:rPr>
                <w:rFonts w:ascii="Verdana" w:hAnsi="Verdana"/>
                <w:highlight w:val="yellow"/>
                <w:lang w:val="it-IT"/>
              </w:rPr>
            </w:pPr>
            <w:r w:rsidRPr="002B230B">
              <w:rPr>
                <w:rFonts w:ascii="Verdana" w:hAnsi="Verdana"/>
                <w:highlight w:val="yellow"/>
                <w:lang w:val="it-IT"/>
              </w:rPr>
              <w:t>36015 Schio - I</w:t>
            </w:r>
          </w:p>
        </w:tc>
      </w:tr>
      <w:tr w:rsidR="007561D0" w:rsidRPr="00E00E86" w14:paraId="1F003812" w14:textId="77777777" w:rsidTr="00937CEA">
        <w:tc>
          <w:tcPr>
            <w:tcW w:w="2551" w:type="dxa"/>
          </w:tcPr>
          <w:p w14:paraId="03B5A161" w14:textId="77777777" w:rsidR="007561D0" w:rsidRPr="00E00E86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E00E86">
              <w:rPr>
                <w:rFonts w:ascii="Verdana" w:hAnsi="Verdana" w:cs="Courier New"/>
                <w:lang w:val="it-IT"/>
              </w:rPr>
              <w:t>Resa:</w:t>
            </w:r>
          </w:p>
        </w:tc>
        <w:tc>
          <w:tcPr>
            <w:tcW w:w="7200" w:type="dxa"/>
          </w:tcPr>
          <w:p w14:paraId="69FCB6DD" w14:textId="50DDA852" w:rsidR="007561D0" w:rsidRPr="009D1AE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 w:line="240" w:lineRule="auto"/>
              <w:ind w:left="0" w:firstLine="0"/>
              <w:rPr>
                <w:rFonts w:ascii="Verdana" w:hAnsi="Verdana"/>
                <w:lang w:val="it-IT"/>
              </w:rPr>
            </w:pPr>
            <w:r w:rsidRPr="009534A4">
              <w:rPr>
                <w:rFonts w:ascii="Verdana" w:hAnsi="Verdana"/>
              </w:rPr>
              <w:t>[Delivery terms]</w:t>
            </w:r>
          </w:p>
        </w:tc>
      </w:tr>
      <w:tr w:rsidR="007561D0" w:rsidRPr="004F300C" w14:paraId="14E09615" w14:textId="77777777" w:rsidTr="00937CEA">
        <w:tc>
          <w:tcPr>
            <w:tcW w:w="2551" w:type="dxa"/>
          </w:tcPr>
          <w:p w14:paraId="6673C0B6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Consegna:</w:t>
            </w:r>
          </w:p>
        </w:tc>
        <w:tc>
          <w:tcPr>
            <w:tcW w:w="7200" w:type="dxa"/>
          </w:tcPr>
          <w:p w14:paraId="01B4EC79" w14:textId="34AD218D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9534A4">
              <w:rPr>
                <w:rFonts w:ascii="Verdana" w:hAnsi="Verdana"/>
              </w:rPr>
              <w:t xml:space="preserve">[Delivery </w:t>
            </w:r>
            <w:r>
              <w:rPr>
                <w:rFonts w:ascii="Verdana" w:hAnsi="Verdana"/>
              </w:rPr>
              <w:t>time</w:t>
            </w:r>
            <w:r w:rsidRPr="009534A4">
              <w:rPr>
                <w:rFonts w:ascii="Verdana" w:hAnsi="Verdana"/>
              </w:rPr>
              <w:t>]</w:t>
            </w:r>
          </w:p>
        </w:tc>
      </w:tr>
      <w:tr w:rsidR="007561D0" w:rsidRPr="004F300C" w14:paraId="1299AFA4" w14:textId="77777777" w:rsidTr="00937CEA">
        <w:tc>
          <w:tcPr>
            <w:tcW w:w="2551" w:type="dxa"/>
          </w:tcPr>
          <w:p w14:paraId="06EA58FC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Imballo:</w:t>
            </w:r>
          </w:p>
        </w:tc>
        <w:tc>
          <w:tcPr>
            <w:tcW w:w="7200" w:type="dxa"/>
          </w:tcPr>
          <w:p w14:paraId="67646C40" w14:textId="7ED77405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Courier New"/>
                <w:lang w:val="it-IT"/>
              </w:rPr>
            </w:pPr>
            <w:r w:rsidRPr="009534A4">
              <w:rPr>
                <w:rFonts w:ascii="Verdana" w:hAnsi="Verdana"/>
              </w:rPr>
              <w:t>[</w:t>
            </w:r>
            <w:r>
              <w:rPr>
                <w:rFonts w:ascii="Verdana" w:hAnsi="Verdana"/>
              </w:rPr>
              <w:t>Packing</w:t>
            </w:r>
            <w:r w:rsidRPr="009534A4">
              <w:rPr>
                <w:rFonts w:ascii="Verdana" w:hAnsi="Verdana"/>
              </w:rPr>
              <w:t>]</w:t>
            </w:r>
          </w:p>
        </w:tc>
      </w:tr>
      <w:tr w:rsidR="007561D0" w:rsidRPr="004F300C" w14:paraId="707F3BF1" w14:textId="77777777" w:rsidTr="00937CEA">
        <w:tc>
          <w:tcPr>
            <w:tcW w:w="2551" w:type="dxa"/>
          </w:tcPr>
          <w:p w14:paraId="2CF3D8A2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Spedizione:</w:t>
            </w:r>
          </w:p>
        </w:tc>
        <w:tc>
          <w:tcPr>
            <w:tcW w:w="7200" w:type="dxa"/>
          </w:tcPr>
          <w:p w14:paraId="21CA7F38" w14:textId="4C707F24" w:rsidR="007561D0" w:rsidRPr="004F300C" w:rsidRDefault="007561D0" w:rsidP="007561D0">
            <w:pPr>
              <w:pStyle w:val="BodyTextIndent"/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9534A4">
              <w:rPr>
                <w:rFonts w:ascii="Verdana" w:hAnsi="Verdana"/>
              </w:rPr>
              <w:t>[</w:t>
            </w:r>
            <w:r>
              <w:rPr>
                <w:rFonts w:ascii="Verdana" w:hAnsi="Verdana"/>
              </w:rPr>
              <w:t>Shipment</w:t>
            </w:r>
            <w:r w:rsidRPr="009534A4">
              <w:rPr>
                <w:rFonts w:ascii="Verdana" w:hAnsi="Verdana"/>
              </w:rPr>
              <w:t>s]</w:t>
            </w:r>
          </w:p>
        </w:tc>
      </w:tr>
      <w:tr w:rsidR="007561D0" w:rsidRPr="004F300C" w14:paraId="732F049C" w14:textId="77777777" w:rsidTr="00F50697">
        <w:tc>
          <w:tcPr>
            <w:tcW w:w="2551" w:type="dxa"/>
          </w:tcPr>
          <w:p w14:paraId="5C2B7A05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Garanzia:</w:t>
            </w:r>
          </w:p>
        </w:tc>
        <w:tc>
          <w:tcPr>
            <w:tcW w:w="7200" w:type="dxa"/>
          </w:tcPr>
          <w:p w14:paraId="0AF4FA32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2B230B">
              <w:rPr>
                <w:rFonts w:ascii="Verdana" w:hAnsi="Verdana" w:cs="Courier New"/>
                <w:highlight w:val="yellow"/>
                <w:lang w:val="it-IT"/>
              </w:rPr>
              <w:t>12 mesi</w:t>
            </w:r>
            <w:r w:rsidRPr="004F300C">
              <w:rPr>
                <w:rFonts w:ascii="Verdana" w:hAnsi="Verdana" w:cs="Courier New"/>
                <w:lang w:val="it-IT"/>
              </w:rPr>
              <w:t xml:space="preserve"> </w:t>
            </w:r>
          </w:p>
        </w:tc>
      </w:tr>
    </w:tbl>
    <w:p w14:paraId="6DD0DA91" w14:textId="77777777" w:rsidR="001022F7" w:rsidRPr="004F300C" w:rsidRDefault="001022F7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it-IT"/>
        </w:rPr>
      </w:pPr>
    </w:p>
    <w:p w14:paraId="005DDD4C" w14:textId="77777777" w:rsidR="00E0604A" w:rsidRPr="004F300C" w:rsidRDefault="00E0604A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it-IT"/>
        </w:rPr>
      </w:pPr>
      <w:r w:rsidRPr="004F300C">
        <w:rPr>
          <w:rFonts w:cs="Courier New"/>
          <w:sz w:val="20"/>
          <w:lang w:val="it-IT"/>
        </w:rPr>
        <w:t>Restando a disposizione per chiarimenti e dettagli, ringraziamo per l’attenzione e porgiamo,</w:t>
      </w:r>
    </w:p>
    <w:p w14:paraId="2BFF6063" w14:textId="77777777" w:rsidR="00E0604A" w:rsidRDefault="00E0604A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it-IT"/>
        </w:rPr>
      </w:pPr>
      <w:r w:rsidRPr="004F300C">
        <w:rPr>
          <w:rFonts w:cs="Courier New"/>
          <w:sz w:val="20"/>
          <w:lang w:val="it-IT"/>
        </w:rPr>
        <w:t>cordiali saluti</w:t>
      </w:r>
    </w:p>
    <w:p w14:paraId="30A02DD9" w14:textId="77777777" w:rsidR="009D1AEC" w:rsidRPr="004B60F9" w:rsidRDefault="009D1AEC" w:rsidP="009D1AEC">
      <w:pPr>
        <w:tabs>
          <w:tab w:val="left" w:pos="5529"/>
        </w:tabs>
        <w:spacing w:after="0" w:line="240" w:lineRule="auto"/>
        <w:rPr>
          <w:rFonts w:cs="Courier New"/>
          <w:sz w:val="20"/>
          <w:lang w:val="it-IT"/>
        </w:rPr>
      </w:pPr>
    </w:p>
    <w:p w14:paraId="14C3B533" w14:textId="77777777" w:rsidR="004B60F9" w:rsidRPr="00D2013C" w:rsidRDefault="009D1AEC" w:rsidP="004B60F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fr-FR"/>
        </w:rPr>
      </w:pPr>
      <w:r w:rsidRPr="004B60F9">
        <w:rPr>
          <w:rFonts w:cs="Courier New"/>
          <w:sz w:val="20"/>
          <w:lang w:val="it-IT"/>
        </w:rPr>
        <w:tab/>
      </w:r>
      <w:r w:rsidR="004B60F9">
        <w:rPr>
          <w:sz w:val="20"/>
          <w:szCs w:val="20"/>
          <w:lang w:val="fr-FR"/>
        </w:rPr>
        <w:t xml:space="preserve">RMD </w:t>
      </w:r>
      <w:proofErr w:type="spellStart"/>
      <w:r w:rsidR="004B60F9">
        <w:rPr>
          <w:sz w:val="20"/>
          <w:szCs w:val="20"/>
          <w:lang w:val="fr-FR"/>
        </w:rPr>
        <w:t>Srls</w:t>
      </w:r>
      <w:proofErr w:type="spellEnd"/>
    </w:p>
    <w:p w14:paraId="38002489" w14:textId="4DC7E682" w:rsidR="004B60F9" w:rsidRPr="004B60F9" w:rsidRDefault="004B60F9" w:rsidP="004B60F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it-IT"/>
        </w:rPr>
      </w:pPr>
      <w:r w:rsidRPr="00D2013C">
        <w:rPr>
          <w:sz w:val="20"/>
          <w:szCs w:val="20"/>
          <w:lang w:val="fr-FR"/>
        </w:rPr>
        <w:tab/>
      </w:r>
      <w:r w:rsidRPr="004B60F9">
        <w:rPr>
          <w:i/>
          <w:iCs/>
          <w:sz w:val="20"/>
          <w:szCs w:val="20"/>
          <w:lang w:val="it-IT"/>
        </w:rPr>
        <w:t>M</w:t>
      </w:r>
      <w:r w:rsidRPr="00801064">
        <w:rPr>
          <w:rFonts w:cs="Courier New"/>
          <w:i/>
          <w:noProof/>
          <w:sz w:val="20"/>
          <w:szCs w:val="20"/>
          <w:lang w:val="it-IT" w:eastAsia="it-IT" w:bidi="ar-SA"/>
        </w:rPr>
        <w:drawing>
          <wp:anchor distT="0" distB="0" distL="114300" distR="114300" simplePos="0" relativeHeight="251659264" behindDoc="1" locked="0" layoutInCell="1" allowOverlap="1" wp14:anchorId="3F1ABA0F" wp14:editId="7F60A0DF">
            <wp:simplePos x="0" y="0"/>
            <wp:positionH relativeFrom="column">
              <wp:posOffset>4143375</wp:posOffset>
            </wp:positionH>
            <wp:positionV relativeFrom="paragraph">
              <wp:posOffset>0</wp:posOffset>
            </wp:positionV>
            <wp:extent cx="1750695" cy="736600"/>
            <wp:effectExtent l="0" t="0" r="1905" b="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60F9">
        <w:rPr>
          <w:i/>
          <w:iCs/>
          <w:sz w:val="20"/>
          <w:szCs w:val="20"/>
          <w:lang w:val="it-IT"/>
        </w:rPr>
        <w:t>oren</w:t>
      </w:r>
      <w:r>
        <w:rPr>
          <w:i/>
          <w:iCs/>
          <w:sz w:val="20"/>
          <w:szCs w:val="20"/>
          <w:lang w:val="it-IT"/>
        </w:rPr>
        <w:t>o</w:t>
      </w:r>
    </w:p>
    <w:p w14:paraId="4B2FD405" w14:textId="77777777" w:rsidR="004B60F9" w:rsidRPr="004B60F9" w:rsidRDefault="004B60F9" w:rsidP="004B60F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it-IT"/>
        </w:rPr>
      </w:pPr>
    </w:p>
    <w:p w14:paraId="04E59591" w14:textId="77777777" w:rsidR="004B60F9" w:rsidRPr="004B60F9" w:rsidRDefault="004B60F9" w:rsidP="004B60F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it-IT"/>
        </w:rPr>
      </w:pPr>
    </w:p>
    <w:p w14:paraId="61BCEB27" w14:textId="1625B197" w:rsidR="009D1AEC" w:rsidRPr="009D1AEC" w:rsidRDefault="009D1AEC" w:rsidP="004B60F9">
      <w:pPr>
        <w:tabs>
          <w:tab w:val="left" w:pos="5529"/>
        </w:tabs>
        <w:spacing w:after="0" w:line="240" w:lineRule="auto"/>
        <w:rPr>
          <w:rFonts w:cs="Courier New"/>
          <w:sz w:val="20"/>
          <w:lang w:val="it-IT"/>
        </w:rPr>
      </w:pPr>
    </w:p>
    <w:sectPr w:rsidR="009D1AEC" w:rsidRPr="009D1AEC" w:rsidSect="005C7B34">
      <w:headerReference w:type="default" r:id="rId8"/>
      <w:footerReference w:type="default" r:id="rId9"/>
      <w:pgSz w:w="11906" w:h="16838"/>
      <w:pgMar w:top="1417" w:right="1134" w:bottom="113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815C" w14:textId="77777777" w:rsidR="001C0B88" w:rsidRDefault="001C0B88" w:rsidP="00543EFF">
      <w:pPr>
        <w:spacing w:after="0" w:line="240" w:lineRule="auto"/>
      </w:pPr>
      <w:r>
        <w:separator/>
      </w:r>
    </w:p>
  </w:endnote>
  <w:endnote w:type="continuationSeparator" w:id="0">
    <w:p w14:paraId="048B92F6" w14:textId="77777777" w:rsidR="001C0B88" w:rsidRDefault="001C0B88" w:rsidP="00543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3CA0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45003F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45003F">
      <w:rPr>
        <w:rFonts w:cstheme="minorHAnsi"/>
        <w:sz w:val="18"/>
        <w:szCs w:val="18"/>
        <w:lang w:val="it-IT"/>
      </w:rPr>
      <w:t>.eu</w:t>
    </w:r>
  </w:p>
  <w:p w14:paraId="124EC2BC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  <w:r>
      <w:rPr>
        <w:sz w:val="18"/>
        <w:szCs w:val="18"/>
        <w:lang w:val="it-IT"/>
      </w:rPr>
      <w:tab/>
    </w:r>
  </w:p>
  <w:p w14:paraId="72915C78" w14:textId="77777777" w:rsidR="00061B07" w:rsidRPr="00895D01" w:rsidRDefault="00895D01" w:rsidP="00895D01">
    <w:pPr>
      <w:pStyle w:val="Footer"/>
      <w:tabs>
        <w:tab w:val="clear" w:pos="4819"/>
        <w:tab w:val="left" w:pos="3402"/>
        <w:tab w:val="left" w:pos="6804"/>
      </w:tabs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FC4D3" w14:textId="77777777" w:rsidR="001C0B88" w:rsidRDefault="001C0B88" w:rsidP="00543EFF">
      <w:pPr>
        <w:spacing w:after="0" w:line="240" w:lineRule="auto"/>
      </w:pPr>
      <w:r>
        <w:separator/>
      </w:r>
    </w:p>
  </w:footnote>
  <w:footnote w:type="continuationSeparator" w:id="0">
    <w:p w14:paraId="5B4A3387" w14:textId="77777777" w:rsidR="001C0B88" w:rsidRDefault="001C0B88" w:rsidP="00543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E1EA4" w14:textId="77777777" w:rsidR="00543EFF" w:rsidRPr="005C7B34" w:rsidRDefault="00543EFF" w:rsidP="0014233B">
    <w:pPr>
      <w:spacing w:after="0" w:line="240" w:lineRule="auto"/>
      <w:jc w:val="right"/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C7B34"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RMD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C64"/>
    <w:multiLevelType w:val="multilevel"/>
    <w:tmpl w:val="054E2C64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pStyle w:val="Puntato"/>
      <w:lvlText w:val="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1A359D4"/>
    <w:multiLevelType w:val="multilevel"/>
    <w:tmpl w:val="41A359D4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23655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7373288">
    <w:abstractNumId w:val="1"/>
  </w:num>
  <w:num w:numId="3" w16cid:durableId="1607894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93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4096" w:nlCheck="1" w:checkStyle="0"/>
  <w:activeWritingStyle w:appName="MSWord" w:lang="it-IT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FF"/>
    <w:rsid w:val="00004220"/>
    <w:rsid w:val="00015B85"/>
    <w:rsid w:val="000256D2"/>
    <w:rsid w:val="00026615"/>
    <w:rsid w:val="000269E4"/>
    <w:rsid w:val="00035943"/>
    <w:rsid w:val="0004334B"/>
    <w:rsid w:val="00044E6E"/>
    <w:rsid w:val="00047F30"/>
    <w:rsid w:val="00050C15"/>
    <w:rsid w:val="00061B07"/>
    <w:rsid w:val="000742F5"/>
    <w:rsid w:val="000775A1"/>
    <w:rsid w:val="00084669"/>
    <w:rsid w:val="000E1304"/>
    <w:rsid w:val="000E3EF8"/>
    <w:rsid w:val="000E405D"/>
    <w:rsid w:val="000F0DEE"/>
    <w:rsid w:val="000F0F45"/>
    <w:rsid w:val="000F32EC"/>
    <w:rsid w:val="001022F7"/>
    <w:rsid w:val="00102949"/>
    <w:rsid w:val="00102B96"/>
    <w:rsid w:val="00106F88"/>
    <w:rsid w:val="00127B11"/>
    <w:rsid w:val="00137972"/>
    <w:rsid w:val="0014233B"/>
    <w:rsid w:val="00147587"/>
    <w:rsid w:val="001553BA"/>
    <w:rsid w:val="0017382D"/>
    <w:rsid w:val="00180FE4"/>
    <w:rsid w:val="001A56F5"/>
    <w:rsid w:val="001B7436"/>
    <w:rsid w:val="001C0B88"/>
    <w:rsid w:val="001C272B"/>
    <w:rsid w:val="001D1939"/>
    <w:rsid w:val="001E1FC8"/>
    <w:rsid w:val="001E4688"/>
    <w:rsid w:val="00203FA1"/>
    <w:rsid w:val="002134BE"/>
    <w:rsid w:val="002169B2"/>
    <w:rsid w:val="0023495D"/>
    <w:rsid w:val="002501A9"/>
    <w:rsid w:val="00251F44"/>
    <w:rsid w:val="00260A5A"/>
    <w:rsid w:val="00267DFD"/>
    <w:rsid w:val="002849A9"/>
    <w:rsid w:val="002B230B"/>
    <w:rsid w:val="002C6CD6"/>
    <w:rsid w:val="002E2912"/>
    <w:rsid w:val="002F3172"/>
    <w:rsid w:val="002F4C79"/>
    <w:rsid w:val="00305E8D"/>
    <w:rsid w:val="003111D1"/>
    <w:rsid w:val="00321514"/>
    <w:rsid w:val="0033155F"/>
    <w:rsid w:val="0033169D"/>
    <w:rsid w:val="00336B23"/>
    <w:rsid w:val="0034677C"/>
    <w:rsid w:val="0034713F"/>
    <w:rsid w:val="00353162"/>
    <w:rsid w:val="00365D7D"/>
    <w:rsid w:val="00372C8B"/>
    <w:rsid w:val="00395E7F"/>
    <w:rsid w:val="003A72B7"/>
    <w:rsid w:val="003B0BFA"/>
    <w:rsid w:val="003F3FE1"/>
    <w:rsid w:val="0040340C"/>
    <w:rsid w:val="00411BE6"/>
    <w:rsid w:val="004172DD"/>
    <w:rsid w:val="00420BF1"/>
    <w:rsid w:val="00432A9A"/>
    <w:rsid w:val="00437429"/>
    <w:rsid w:val="0045003F"/>
    <w:rsid w:val="00457154"/>
    <w:rsid w:val="004600FC"/>
    <w:rsid w:val="004617F7"/>
    <w:rsid w:val="00464079"/>
    <w:rsid w:val="00472663"/>
    <w:rsid w:val="00493BCC"/>
    <w:rsid w:val="004A0ECC"/>
    <w:rsid w:val="004A28D2"/>
    <w:rsid w:val="004B60F9"/>
    <w:rsid w:val="004E6593"/>
    <w:rsid w:val="004F300C"/>
    <w:rsid w:val="004F63C8"/>
    <w:rsid w:val="005058D8"/>
    <w:rsid w:val="00506DA4"/>
    <w:rsid w:val="005110AD"/>
    <w:rsid w:val="005115CD"/>
    <w:rsid w:val="00522927"/>
    <w:rsid w:val="00527EB3"/>
    <w:rsid w:val="005333A0"/>
    <w:rsid w:val="00537D4A"/>
    <w:rsid w:val="00543EFF"/>
    <w:rsid w:val="005526F9"/>
    <w:rsid w:val="00557FAB"/>
    <w:rsid w:val="00581B9C"/>
    <w:rsid w:val="00592C36"/>
    <w:rsid w:val="005A30F9"/>
    <w:rsid w:val="005C6A87"/>
    <w:rsid w:val="005C7B34"/>
    <w:rsid w:val="005D5300"/>
    <w:rsid w:val="00615DE5"/>
    <w:rsid w:val="00632286"/>
    <w:rsid w:val="00634230"/>
    <w:rsid w:val="006353E7"/>
    <w:rsid w:val="0067143A"/>
    <w:rsid w:val="00677266"/>
    <w:rsid w:val="00677503"/>
    <w:rsid w:val="006A1CDB"/>
    <w:rsid w:val="006B0714"/>
    <w:rsid w:val="006C2EF4"/>
    <w:rsid w:val="006C7636"/>
    <w:rsid w:val="006D497E"/>
    <w:rsid w:val="006D7459"/>
    <w:rsid w:val="006E1121"/>
    <w:rsid w:val="006E4DDF"/>
    <w:rsid w:val="00706940"/>
    <w:rsid w:val="007561D0"/>
    <w:rsid w:val="00783104"/>
    <w:rsid w:val="00792566"/>
    <w:rsid w:val="00793193"/>
    <w:rsid w:val="007970C8"/>
    <w:rsid w:val="007D189B"/>
    <w:rsid w:val="007E4A1E"/>
    <w:rsid w:val="007F46BA"/>
    <w:rsid w:val="008126A1"/>
    <w:rsid w:val="008178A4"/>
    <w:rsid w:val="008457AC"/>
    <w:rsid w:val="00856964"/>
    <w:rsid w:val="00857234"/>
    <w:rsid w:val="00861CED"/>
    <w:rsid w:val="008763F6"/>
    <w:rsid w:val="00886C04"/>
    <w:rsid w:val="008930AE"/>
    <w:rsid w:val="00895D01"/>
    <w:rsid w:val="008A6EF6"/>
    <w:rsid w:val="008E3424"/>
    <w:rsid w:val="00924303"/>
    <w:rsid w:val="00927EC5"/>
    <w:rsid w:val="00937CEA"/>
    <w:rsid w:val="009630E2"/>
    <w:rsid w:val="0096768C"/>
    <w:rsid w:val="0096795A"/>
    <w:rsid w:val="00984890"/>
    <w:rsid w:val="00986275"/>
    <w:rsid w:val="00987014"/>
    <w:rsid w:val="009A666D"/>
    <w:rsid w:val="009C227C"/>
    <w:rsid w:val="009C2817"/>
    <w:rsid w:val="009C6621"/>
    <w:rsid w:val="009D1AEC"/>
    <w:rsid w:val="009D758A"/>
    <w:rsid w:val="009F73CF"/>
    <w:rsid w:val="00A01835"/>
    <w:rsid w:val="00A03DF7"/>
    <w:rsid w:val="00A06910"/>
    <w:rsid w:val="00A16FEA"/>
    <w:rsid w:val="00A2507F"/>
    <w:rsid w:val="00A6768A"/>
    <w:rsid w:val="00A87D17"/>
    <w:rsid w:val="00A91966"/>
    <w:rsid w:val="00A91BEE"/>
    <w:rsid w:val="00AA17BB"/>
    <w:rsid w:val="00AA67BC"/>
    <w:rsid w:val="00AB043F"/>
    <w:rsid w:val="00AD4474"/>
    <w:rsid w:val="00AD5939"/>
    <w:rsid w:val="00B00D2D"/>
    <w:rsid w:val="00B14E3D"/>
    <w:rsid w:val="00B15F32"/>
    <w:rsid w:val="00B247D7"/>
    <w:rsid w:val="00B27DD7"/>
    <w:rsid w:val="00B30F9F"/>
    <w:rsid w:val="00B339A8"/>
    <w:rsid w:val="00B610FE"/>
    <w:rsid w:val="00B628A5"/>
    <w:rsid w:val="00B66245"/>
    <w:rsid w:val="00B75A5D"/>
    <w:rsid w:val="00B75D55"/>
    <w:rsid w:val="00BA244D"/>
    <w:rsid w:val="00BE4E21"/>
    <w:rsid w:val="00C368F3"/>
    <w:rsid w:val="00C4500C"/>
    <w:rsid w:val="00C5783C"/>
    <w:rsid w:val="00C7407A"/>
    <w:rsid w:val="00CA3FC2"/>
    <w:rsid w:val="00CB4BD8"/>
    <w:rsid w:val="00CB5C12"/>
    <w:rsid w:val="00CE1AD2"/>
    <w:rsid w:val="00D06C3A"/>
    <w:rsid w:val="00D071B8"/>
    <w:rsid w:val="00D1029C"/>
    <w:rsid w:val="00D14AEE"/>
    <w:rsid w:val="00D2219A"/>
    <w:rsid w:val="00D245BE"/>
    <w:rsid w:val="00D25174"/>
    <w:rsid w:val="00D47A94"/>
    <w:rsid w:val="00D5223F"/>
    <w:rsid w:val="00D54AAC"/>
    <w:rsid w:val="00D80C26"/>
    <w:rsid w:val="00DA239D"/>
    <w:rsid w:val="00DA624F"/>
    <w:rsid w:val="00DB1033"/>
    <w:rsid w:val="00DB3562"/>
    <w:rsid w:val="00DB43BA"/>
    <w:rsid w:val="00DE4628"/>
    <w:rsid w:val="00E00E86"/>
    <w:rsid w:val="00E0604A"/>
    <w:rsid w:val="00E27CBB"/>
    <w:rsid w:val="00E36DD1"/>
    <w:rsid w:val="00E5672B"/>
    <w:rsid w:val="00E83EAA"/>
    <w:rsid w:val="00EE138D"/>
    <w:rsid w:val="00EE189F"/>
    <w:rsid w:val="00EF0415"/>
    <w:rsid w:val="00EF3C63"/>
    <w:rsid w:val="00F142C1"/>
    <w:rsid w:val="00F250B3"/>
    <w:rsid w:val="00F37652"/>
    <w:rsid w:val="00F41C15"/>
    <w:rsid w:val="00F467E7"/>
    <w:rsid w:val="00F50AB7"/>
    <w:rsid w:val="00F65AB9"/>
    <w:rsid w:val="00F670E6"/>
    <w:rsid w:val="00F772FC"/>
    <w:rsid w:val="00FA5F4A"/>
    <w:rsid w:val="00FB3E08"/>
    <w:rsid w:val="00FC5850"/>
    <w:rsid w:val="00FD051B"/>
    <w:rsid w:val="00FD256B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86090"/>
  <w15:chartTrackingRefBased/>
  <w15:docId w15:val="{9347413C-B76D-4EE7-8152-BE86C18A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  <w:pPr>
      <w:spacing w:after="200" w:line="276" w:lineRule="auto"/>
    </w:pPr>
    <w:rPr>
      <w:sz w:val="28"/>
      <w:szCs w:val="28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96768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1Char">
    <w:name w:val="Heading 1 Char"/>
    <w:link w:val="Heading1"/>
    <w:uiPriority w:val="9"/>
    <w:rsid w:val="0096768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96768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96768C"/>
    <w:rPr>
      <w:rFonts w:ascii="Cambria" w:eastAsia="Times New Roma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uiPriority w:val="9"/>
    <w:rsid w:val="0096768C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96768C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96768C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96768C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sid w:val="0096768C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96768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96768C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96768C"/>
    <w:rPr>
      <w:b/>
      <w:bCs/>
    </w:rPr>
  </w:style>
  <w:style w:type="character" w:styleId="Emphasis">
    <w:name w:val="Emphasis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rPr>
      <w:sz w:val="28"/>
      <w:szCs w:val="28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96768C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96768C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96768C"/>
    <w:rPr>
      <w:i/>
      <w:iCs/>
      <w:color w:val="808080"/>
    </w:rPr>
  </w:style>
  <w:style w:type="character" w:styleId="IntenseEmphasis">
    <w:name w:val="Intense Emphasis"/>
    <w:uiPriority w:val="21"/>
    <w:qFormat/>
    <w:rsid w:val="0096768C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96768C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96768C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EFF"/>
  </w:style>
  <w:style w:type="paragraph" w:styleId="Footer">
    <w:name w:val="footer"/>
    <w:basedOn w:val="Normal"/>
    <w:link w:val="Foot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FF"/>
  </w:style>
  <w:style w:type="paragraph" w:styleId="BodyTextIndent">
    <w:name w:val="Body Text Indent"/>
    <w:basedOn w:val="Normal"/>
    <w:link w:val="BodyTextIndentChar"/>
    <w:rsid w:val="00543EFF"/>
    <w:pPr>
      <w:tabs>
        <w:tab w:val="center" w:pos="4820"/>
        <w:tab w:val="left" w:pos="4860"/>
        <w:tab w:val="right" w:pos="9639"/>
      </w:tabs>
      <w:ind w:left="1080" w:hanging="1080"/>
      <w:jc w:val="both"/>
    </w:pPr>
    <w:rPr>
      <w:rFonts w:ascii="Arial" w:eastAsia="Times New Roman" w:hAnsi="Arial" w:cs="Times New Roman"/>
      <w:sz w:val="20"/>
      <w:szCs w:val="24"/>
      <w:lang w:val="en-GB" w:eastAsia="it-IT" w:bidi="ar-SA"/>
    </w:rPr>
  </w:style>
  <w:style w:type="character" w:customStyle="1" w:styleId="BodyTextIndentChar">
    <w:name w:val="Body Text Indent Char"/>
    <w:link w:val="BodyTextIndent"/>
    <w:qFormat/>
    <w:rsid w:val="00543EFF"/>
    <w:rPr>
      <w:rFonts w:ascii="Arial" w:eastAsia="Times New Roman" w:hAnsi="Arial" w:cs="Times New Roman"/>
      <w:sz w:val="20"/>
      <w:szCs w:val="24"/>
      <w:lang w:val="en-GB" w:eastAsia="it-IT" w:bidi="ar-SA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321514"/>
    <w:pPr>
      <w:spacing w:after="120"/>
    </w:pPr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321514"/>
  </w:style>
  <w:style w:type="character" w:customStyle="1" w:styleId="PuntatoCarattere">
    <w:name w:val="Puntato Carattere"/>
    <w:link w:val="Puntato"/>
    <w:qFormat/>
    <w:rsid w:val="00321514"/>
    <w:rPr>
      <w:szCs w:val="24"/>
    </w:rPr>
  </w:style>
  <w:style w:type="paragraph" w:customStyle="1" w:styleId="Puntato">
    <w:name w:val="Puntato"/>
    <w:basedOn w:val="Normal"/>
    <w:link w:val="PuntatoCarattere"/>
    <w:qFormat/>
    <w:rsid w:val="00321514"/>
    <w:pPr>
      <w:numPr>
        <w:ilvl w:val="1"/>
        <w:numId w:val="1"/>
      </w:numPr>
      <w:jc w:val="both"/>
    </w:pPr>
    <w:rPr>
      <w:szCs w:val="24"/>
    </w:rPr>
  </w:style>
  <w:style w:type="character" w:customStyle="1" w:styleId="hps">
    <w:name w:val="hps"/>
    <w:basedOn w:val="DefaultParagraphFont"/>
    <w:rsid w:val="00321514"/>
  </w:style>
  <w:style w:type="character" w:styleId="Hyperlink">
    <w:name w:val="Hyperlink"/>
    <w:basedOn w:val="DefaultParagraphFont"/>
    <w:uiPriority w:val="99"/>
    <w:unhideWhenUsed/>
    <w:rsid w:val="00061B0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9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964"/>
    <w:rPr>
      <w:rFonts w:ascii="Segoe UI" w:hAnsi="Segoe UI" w:cs="Segoe UI"/>
      <w:sz w:val="18"/>
      <w:szCs w:val="18"/>
      <w:lang w:val="en-US" w:eastAsia="en-US" w:bidi="en-US"/>
    </w:rPr>
  </w:style>
  <w:style w:type="character" w:customStyle="1" w:styleId="qu">
    <w:name w:val="qu"/>
    <w:basedOn w:val="DefaultParagraphFont"/>
    <w:rsid w:val="00557FAB"/>
  </w:style>
  <w:style w:type="character" w:customStyle="1" w:styleId="gd">
    <w:name w:val="gd"/>
    <w:basedOn w:val="DefaultParagraphFont"/>
    <w:rsid w:val="00557FAB"/>
  </w:style>
  <w:style w:type="table" w:styleId="TableGrid">
    <w:name w:val="Table Grid"/>
    <w:basedOn w:val="TableNormal"/>
    <w:uiPriority w:val="59"/>
    <w:rsid w:val="00522927"/>
    <w:rPr>
      <w:rFonts w:eastAsiaTheme="minorHAnsi"/>
      <w:sz w:val="28"/>
      <w:szCs w:val="28"/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rmd srls</dc:creator>
  <cp:keywords/>
  <dc:description/>
  <cp:lastModifiedBy>Federico Fassina</cp:lastModifiedBy>
  <cp:revision>9</cp:revision>
  <cp:lastPrinted>2025-05-02T07:28:00Z</cp:lastPrinted>
  <dcterms:created xsi:type="dcterms:W3CDTF">2026-01-19T18:07:00Z</dcterms:created>
  <dcterms:modified xsi:type="dcterms:W3CDTF">2026-03-14T16:02:00Z</dcterms:modified>
</cp:coreProperties>
</file>