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24E" w:rsidRPr="00C03454" w:rsidRDefault="00D4624E" w:rsidP="00D4624E">
      <w:pPr>
        <w:jc w:val="center"/>
        <w:rPr>
          <w:b/>
          <w:u w:val="single"/>
        </w:rPr>
      </w:pPr>
      <w:r>
        <w:rPr>
          <w:b/>
          <w:u w:val="single"/>
        </w:rPr>
        <w:t>FACUL</w:t>
      </w:r>
      <w:r w:rsidR="00C03454">
        <w:rPr>
          <w:b/>
          <w:u w:val="single"/>
        </w:rPr>
        <w:t>DADE DE TECNOLOGIA DA ZONA LESTE</w:t>
      </w:r>
    </w:p>
    <w:p w:rsidR="00D4624E" w:rsidRDefault="00D4624E" w:rsidP="00D4624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C2828" wp14:editId="4B4D65FD">
                <wp:simplePos x="0" y="0"/>
                <wp:positionH relativeFrom="column">
                  <wp:posOffset>4520565</wp:posOffset>
                </wp:positionH>
                <wp:positionV relativeFrom="paragraph">
                  <wp:posOffset>142240</wp:posOffset>
                </wp:positionV>
                <wp:extent cx="914400" cy="666750"/>
                <wp:effectExtent l="0" t="0" r="19050" b="190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624E" w:rsidRDefault="00D4624E" w:rsidP="00D4624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355.95pt;margin-top:11.2pt;width:1in;height:5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">
                <v:textbox>
                  <w:txbxContent>
                    <w:p w:rsidR="00D4624E" w:rsidRDefault="00D4624E" w:rsidP="00D4624E"/>
                  </w:txbxContent>
                </v:textbox>
              </v:rect>
            </w:pict>
          </mc:Fallback>
        </mc:AlternateContent>
      </w:r>
    </w:p>
    <w:p w:rsidR="00D4624E" w:rsidRDefault="00D4624E" w:rsidP="00D4624E">
      <w:pPr>
        <w:jc w:val="both"/>
      </w:pPr>
      <w:r>
        <w:t>NOME _________________________________data________</w:t>
      </w:r>
    </w:p>
    <w:p w:rsidR="00D4624E" w:rsidRPr="003500EA" w:rsidRDefault="00C03454" w:rsidP="00D4624E">
      <w:r>
        <w:rPr>
          <w:b/>
        </w:rPr>
        <w:t>Curso   ADS</w:t>
      </w:r>
      <w:bookmarkStart w:id="0" w:name="_GoBack"/>
      <w:bookmarkEnd w:id="0"/>
    </w:p>
    <w:p w:rsidR="00804511" w:rsidRPr="00804511" w:rsidRDefault="00804511" w:rsidP="00804511"/>
    <w:p w:rsidR="00C4070B" w:rsidRPr="00804511" w:rsidRDefault="00C4070B">
      <w:pPr>
        <w:rPr>
          <w:rFonts w:ascii="Georgia" w:hAnsi="Georgia"/>
        </w:rPr>
      </w:pPr>
    </w:p>
    <w:p w:rsidR="004C3CB5" w:rsidRDefault="00817E42" w:rsidP="006E6617">
      <w:pPr>
        <w:pStyle w:val="PargrafodaLista"/>
        <w:numPr>
          <w:ilvl w:val="0"/>
          <w:numId w:val="35"/>
        </w:numPr>
        <w:spacing w:after="200" w:line="276" w:lineRule="auto"/>
      </w:pPr>
      <w:r>
        <w:t>(1,0</w:t>
      </w:r>
      <w:r w:rsidR="00803DC1" w:rsidRPr="00804511">
        <w:t xml:space="preserve"> ponto)</w:t>
      </w:r>
      <w:r w:rsidR="005A433B">
        <w:t xml:space="preserve"> </w:t>
      </w:r>
      <w:r w:rsidR="004503F0" w:rsidRPr="00804511">
        <w:t>Calcular pela tabela o seguinte</w:t>
      </w:r>
      <w:r w:rsidR="002351A3" w:rsidRPr="00804511">
        <w:t xml:space="preserve"> </w:t>
      </w:r>
      <w:proofErr w:type="gramStart"/>
      <w:r w:rsidR="002351A3" w:rsidRPr="00804511">
        <w:t>limite</w:t>
      </w:r>
      <w:r w:rsidR="00227B77" w:rsidRPr="00804511">
        <w:t xml:space="preserve"> :</w:t>
      </w:r>
      <w:proofErr w:type="gramEnd"/>
      <m:oMath>
        <m:r>
          <m:rPr>
            <m:sty m:val="p"/>
          </m:rPr>
          <w:rPr>
            <w:rFonts w:ascii="Cambria Math" w:hAnsi="Cambria Math"/>
          </w:rPr>
          <m:t xml:space="preserve"> 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x→3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x-3</m:t>
                </m:r>
              </m:den>
            </m:f>
          </m:e>
        </m:func>
      </m:oMath>
    </w:p>
    <w:p w:rsidR="004503F0" w:rsidRPr="00804511" w:rsidRDefault="004503F0" w:rsidP="004C3CB5">
      <w:pPr>
        <w:ind w:left="1068"/>
      </w:pPr>
    </w:p>
    <w:p w:rsidR="008760C2" w:rsidRPr="00804511" w:rsidRDefault="008760C2" w:rsidP="002351A3"/>
    <w:p w:rsidR="00373966" w:rsidRPr="00804511" w:rsidRDefault="00373966" w:rsidP="00373966">
      <w:pPr>
        <w:pStyle w:val="PargrafodaLista"/>
        <w:ind w:left="1778"/>
      </w:pPr>
    </w:p>
    <w:p w:rsidR="004503F0" w:rsidRDefault="0075411B" w:rsidP="006E6617">
      <w:pPr>
        <w:pStyle w:val="PargrafodaLista"/>
        <w:numPr>
          <w:ilvl w:val="0"/>
          <w:numId w:val="35"/>
        </w:numPr>
      </w:pPr>
      <w:r>
        <w:t>(1,0</w:t>
      </w:r>
      <w:r w:rsidR="00803DC1" w:rsidRPr="00804511">
        <w:t xml:space="preserve"> ponto cada) </w:t>
      </w:r>
      <w:r w:rsidR="004503F0" w:rsidRPr="00804511">
        <w:t>Calcular</w:t>
      </w:r>
      <w:r w:rsidR="008760C2" w:rsidRPr="00804511">
        <w:t xml:space="preserve"> os limites abaixo sem o uso da tabela</w:t>
      </w:r>
      <w:r w:rsidR="004503F0" w:rsidRPr="00804511">
        <w:t>:</w:t>
      </w:r>
      <m:oMath>
        <m:r>
          <w:rPr>
            <w:rFonts w:ascii="Cambria Math" w:hAnsi="Cambria Math"/>
          </w:rPr>
          <m:t xml:space="preserve"> </m:t>
        </m:r>
      </m:oMath>
    </w:p>
    <w:p w:rsidR="008760C2" w:rsidRPr="00804511" w:rsidRDefault="00817E42" w:rsidP="00817E42">
      <w:pPr>
        <w:pStyle w:val="PargrafodaLista"/>
      </w:pPr>
      <w:r>
        <w:t xml:space="preserve">a)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x→5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-7x+10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x-5</m:t>
                </m:r>
              </m:den>
            </m:f>
          </m:e>
        </m:func>
      </m:oMath>
    </w:p>
    <w:p w:rsidR="007A3DD0" w:rsidRPr="00804511" w:rsidRDefault="00227B77" w:rsidP="008760C2">
      <w:pPr>
        <w:ind w:left="720"/>
      </w:pPr>
      <w:r w:rsidRPr="00804511">
        <w:t xml:space="preserve">b)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x→4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x-4</m:t>
                </m:r>
              </m:den>
            </m:f>
          </m:e>
        </m:func>
      </m:oMath>
    </w:p>
    <w:p w:rsidR="004C3CB5" w:rsidRPr="004C3CB5" w:rsidRDefault="007A3DD0" w:rsidP="004C3CB5">
      <w:pPr>
        <w:spacing w:after="200" w:line="276" w:lineRule="auto"/>
        <w:ind w:firstLine="708"/>
        <w:rPr>
          <w:sz w:val="28"/>
          <w:szCs w:val="28"/>
        </w:rPr>
      </w:pPr>
      <w:r w:rsidRPr="00804511">
        <w:t>c</w:t>
      </w:r>
      <w:r w:rsidR="002440F3" w:rsidRPr="00804511">
        <w:t xml:space="preserve">) </w:t>
      </w:r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x→8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x+1</m:t>
                    </m:r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-3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x-8</m:t>
                </m:r>
              </m:den>
            </m:f>
          </m:e>
        </m:func>
      </m:oMath>
    </w:p>
    <w:p w:rsidR="004C3CB5" w:rsidRDefault="00512D3C" w:rsidP="0075411B">
      <w:pPr>
        <w:spacing w:after="200" w:line="276" w:lineRule="auto"/>
        <w:ind w:firstLine="708"/>
        <w:rPr>
          <w:sz w:val="28"/>
          <w:szCs w:val="28"/>
        </w:rPr>
      </w:pPr>
      <w:r w:rsidRPr="00804511">
        <w:t>d)</w:t>
      </w:r>
      <w:proofErr w:type="gramStart"/>
      <w:r w:rsidRPr="00804511">
        <w:t xml:space="preserve">  </w:t>
      </w:r>
      <w:proofErr w:type="gramEnd"/>
      <m:oMath>
        <m:func>
          <m:funcPr>
            <m:ctrlPr>
              <w:rPr>
                <w:rFonts w:ascii="Cambria Math" w:hAnsi="Cambria Math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x→</m:t>
                </m:r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b>
                </m:sSub>
              </m:lim>
            </m:limLow>
          </m:fName>
          <m:e>
            <m:d>
              <m:d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func>
      </m:oMath>
    </w:p>
    <w:p w:rsidR="00C73967" w:rsidRPr="00804511" w:rsidRDefault="0075411B" w:rsidP="004C3CB5">
      <w:pPr>
        <w:ind w:firstLine="708"/>
      </w:pPr>
      <w:r>
        <w:t>e</w:t>
      </w:r>
      <w:r w:rsidR="00C73967" w:rsidRPr="00804511">
        <w:t xml:space="preserve">)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2n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n</m:t>
                </m:r>
              </m:sup>
            </m:sSup>
          </m:e>
        </m:func>
      </m:oMath>
    </w:p>
    <w:p w:rsidR="003326F6" w:rsidRPr="00804511" w:rsidRDefault="003326F6" w:rsidP="00716410">
      <w:pPr>
        <w:spacing w:after="200" w:line="276" w:lineRule="auto"/>
        <w:ind w:left="360"/>
      </w:pPr>
    </w:p>
    <w:p w:rsidR="00716410" w:rsidRPr="00804511" w:rsidRDefault="004C3CB5" w:rsidP="00716410">
      <w:pPr>
        <w:spacing w:after="200" w:line="276" w:lineRule="auto"/>
        <w:ind w:left="360"/>
        <w:rPr>
          <w:lang w:val="en-US"/>
        </w:rPr>
      </w:pPr>
      <w:r>
        <w:rPr>
          <w:lang w:val="en-US"/>
        </w:rPr>
        <w:t xml:space="preserve">     </w:t>
      </w:r>
      <w:r w:rsidR="0075411B">
        <w:rPr>
          <w:lang w:val="en-US"/>
        </w:rPr>
        <w:t>f</w:t>
      </w:r>
      <w:r w:rsidR="00716410" w:rsidRPr="00804511">
        <w:rPr>
          <w:lang w:val="en-US"/>
        </w:rPr>
        <w:t xml:space="preserve">)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 xml:space="preserve">sen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den>
            </m:f>
          </m:e>
        </m:func>
      </m:oMath>
    </w:p>
    <w:p w:rsidR="001501A5" w:rsidRPr="00804511" w:rsidRDefault="0075411B" w:rsidP="004767C1">
      <w:pPr>
        <w:spacing w:after="200" w:line="276" w:lineRule="auto"/>
        <w:ind w:firstLine="708"/>
        <w:jc w:val="both"/>
        <w:rPr>
          <w:rFonts w:eastAsiaTheme="minorEastAsia"/>
        </w:rPr>
      </w:pPr>
      <w:r>
        <w:t>g</w:t>
      </w:r>
      <w:r w:rsidR="004767C1">
        <w:t xml:space="preserve">) </w:t>
      </w:r>
      <w:r w:rsidR="001501A5" w:rsidRPr="00804511">
        <w:rPr>
          <w:rFonts w:eastAsiaTheme="minorEastAsia"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vertAlign w:val="subscript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vertAlign w:val="subscript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lim</m:t>
                </m:r>
              </m:e>
              <m:lim>
                <m:r>
                  <w:rPr>
                    <w:rFonts w:ascii="Cambria Math" w:hAnsi="Cambria Math"/>
                    <w:vertAlign w:val="subscript"/>
                  </w:rPr>
                  <m:t>x→∞</m:t>
                </m:r>
              </m:lim>
            </m:limLow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-2x+1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+3x-5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, </m:t>
            </m:r>
          </m:fName>
          <m:e/>
        </m:func>
      </m:oMath>
    </w:p>
    <w:p w:rsidR="001501A5" w:rsidRPr="00804511" w:rsidRDefault="001501A5" w:rsidP="001501A5">
      <w:pPr>
        <w:pStyle w:val="PargrafodaLista"/>
      </w:pPr>
    </w:p>
    <w:p w:rsidR="009F3997" w:rsidRDefault="00B7650A" w:rsidP="006E6617">
      <w:pPr>
        <w:spacing w:after="200" w:line="276" w:lineRule="auto"/>
        <w:rPr>
          <w:sz w:val="28"/>
          <w:szCs w:val="28"/>
        </w:rPr>
      </w:pPr>
      <m:oMath>
        <m:r>
          <w:rPr>
            <w:rFonts w:ascii="Cambria Math" w:hAnsi="Cambria Math"/>
            <w:lang w:val="en-US"/>
          </w:rPr>
          <m:t>3-(</m:t>
        </m:r>
        <m:r>
          <m:rPr>
            <m:sty m:val="p"/>
          </m:rPr>
          <w:rPr>
            <w:rFonts w:ascii="Cambria Math" w:hAnsi="Cambria Math"/>
          </w:rPr>
          <m:t>1,0 ponto cada)</m:t>
        </m:r>
        <m:r>
          <w:rPr>
            <w:rFonts w:ascii="Cambria Math" w:hAnsi="Cambria Math"/>
            <w:lang w:val="en-US"/>
          </w:rPr>
          <m:t xml:space="preserve"> Seja  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-4, se x&lt;2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4-2x se x≥2</m:t>
                </m:r>
              </m:e>
            </m:eqArr>
          </m:e>
        </m:d>
      </m:oMath>
      <w:r w:rsidR="009F3997" w:rsidRPr="006E6617">
        <w:rPr>
          <w:sz w:val="28"/>
          <w:szCs w:val="28"/>
        </w:rPr>
        <w:t xml:space="preserve"> </w:t>
      </w:r>
    </w:p>
    <w:p w:rsidR="00817E42" w:rsidRDefault="00817E42" w:rsidP="00817E42">
      <w:pPr>
        <w:pStyle w:val="PargrafodaLista"/>
        <w:numPr>
          <w:ilvl w:val="0"/>
          <w:numId w:val="37"/>
        </w:num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t>Determine o limite da função</w:t>
      </w:r>
    </w:p>
    <w:p w:rsidR="0003375A" w:rsidRPr="00817E42" w:rsidRDefault="00512D3C" w:rsidP="00817E42">
      <w:pPr>
        <w:pStyle w:val="PargrafodaLista"/>
        <w:numPr>
          <w:ilvl w:val="0"/>
          <w:numId w:val="37"/>
        </w:numPr>
        <w:spacing w:after="200" w:line="276" w:lineRule="auto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 xml:space="preserve"> Verifique se 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é contínua no ponto  x=2</m:t>
        </m:r>
      </m:oMath>
    </w:p>
    <w:p w:rsidR="0085486C" w:rsidRPr="00804511" w:rsidRDefault="0085486C" w:rsidP="007C18C1">
      <w:pPr>
        <w:pStyle w:val="PargrafodaLista"/>
        <w:rPr>
          <w:position w:val="-24"/>
        </w:rPr>
      </w:pPr>
    </w:p>
    <w:sectPr w:rsidR="0085486C" w:rsidRPr="00804511" w:rsidSect="007A72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6253" w:rsidRDefault="00CF6253" w:rsidP="004F159E">
      <w:r>
        <w:separator/>
      </w:r>
    </w:p>
  </w:endnote>
  <w:endnote w:type="continuationSeparator" w:id="0">
    <w:p w:rsidR="00CF6253" w:rsidRDefault="00CF6253" w:rsidP="004F1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6253" w:rsidRDefault="00CF6253" w:rsidP="004F159E">
      <w:r>
        <w:separator/>
      </w:r>
    </w:p>
  </w:footnote>
  <w:footnote w:type="continuationSeparator" w:id="0">
    <w:p w:rsidR="00CF6253" w:rsidRDefault="00CF6253" w:rsidP="004F1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6C2B5B"/>
    <w:multiLevelType w:val="hybridMultilevel"/>
    <w:tmpl w:val="CBB0A6DC"/>
    <w:lvl w:ilvl="0" w:tplc="4A4A8A4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6E11F7"/>
    <w:multiLevelType w:val="hybridMultilevel"/>
    <w:tmpl w:val="20D03676"/>
    <w:lvl w:ilvl="0" w:tplc="F22C40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710114"/>
    <w:multiLevelType w:val="hybridMultilevel"/>
    <w:tmpl w:val="C13806CE"/>
    <w:lvl w:ilvl="0" w:tplc="FA623C74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2852E43"/>
    <w:multiLevelType w:val="hybridMultilevel"/>
    <w:tmpl w:val="7702E2A0"/>
    <w:lvl w:ilvl="0" w:tplc="93FA6C1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AD0500C"/>
    <w:multiLevelType w:val="hybridMultilevel"/>
    <w:tmpl w:val="A93630F2"/>
    <w:lvl w:ilvl="0" w:tplc="0540BEC2">
      <w:start w:val="4"/>
      <w:numFmt w:val="decimal"/>
      <w:lvlText w:val="%1-"/>
      <w:lvlJc w:val="left"/>
      <w:pPr>
        <w:ind w:left="1428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B0D06C1"/>
    <w:multiLevelType w:val="hybridMultilevel"/>
    <w:tmpl w:val="556A59BC"/>
    <w:lvl w:ilvl="0" w:tplc="A06851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937B16"/>
    <w:multiLevelType w:val="hybridMultilevel"/>
    <w:tmpl w:val="9FD4F1A0"/>
    <w:lvl w:ilvl="0" w:tplc="433E2E2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F3313A6"/>
    <w:multiLevelType w:val="hybridMultilevel"/>
    <w:tmpl w:val="5C8A7020"/>
    <w:lvl w:ilvl="0" w:tplc="6142A7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39537D1"/>
    <w:multiLevelType w:val="hybridMultilevel"/>
    <w:tmpl w:val="19C045B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EE651D"/>
    <w:multiLevelType w:val="hybridMultilevel"/>
    <w:tmpl w:val="C1FA1E80"/>
    <w:lvl w:ilvl="0" w:tplc="4E543A58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>
    <w:nsid w:val="27B75A38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34740D47"/>
    <w:multiLevelType w:val="hybridMultilevel"/>
    <w:tmpl w:val="B06EE14A"/>
    <w:lvl w:ilvl="0" w:tplc="68D65C7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EC4DDF"/>
    <w:multiLevelType w:val="hybridMultilevel"/>
    <w:tmpl w:val="4CBE849C"/>
    <w:lvl w:ilvl="0" w:tplc="A8FECA74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F90503"/>
    <w:multiLevelType w:val="hybridMultilevel"/>
    <w:tmpl w:val="0B844C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F431BB7"/>
    <w:multiLevelType w:val="hybridMultilevel"/>
    <w:tmpl w:val="6E9022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5E0A7E"/>
    <w:multiLevelType w:val="hybridMultilevel"/>
    <w:tmpl w:val="B15C822E"/>
    <w:lvl w:ilvl="0" w:tplc="F496E0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0632E1"/>
    <w:multiLevelType w:val="hybridMultilevel"/>
    <w:tmpl w:val="8B06F256"/>
    <w:lvl w:ilvl="0" w:tplc="4E04696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7">
    <w:nsid w:val="4D975CFF"/>
    <w:multiLevelType w:val="hybridMultilevel"/>
    <w:tmpl w:val="13FE5130"/>
    <w:lvl w:ilvl="0" w:tplc="8B12A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60835B7"/>
    <w:multiLevelType w:val="hybridMultilevel"/>
    <w:tmpl w:val="F7A29144"/>
    <w:lvl w:ilvl="0" w:tplc="9604C0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81F6170"/>
    <w:multiLevelType w:val="hybridMultilevel"/>
    <w:tmpl w:val="5D4C8108"/>
    <w:lvl w:ilvl="0" w:tplc="3BE2A66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585505B1"/>
    <w:multiLevelType w:val="hybridMultilevel"/>
    <w:tmpl w:val="9822C012"/>
    <w:lvl w:ilvl="0" w:tplc="67FA4DA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2AC1B32"/>
    <w:multiLevelType w:val="hybridMultilevel"/>
    <w:tmpl w:val="B51C6EBC"/>
    <w:lvl w:ilvl="0" w:tplc="170A48BE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B4577E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2C161C9"/>
    <w:multiLevelType w:val="hybridMultilevel"/>
    <w:tmpl w:val="D588562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2F64E26"/>
    <w:multiLevelType w:val="hybridMultilevel"/>
    <w:tmpl w:val="6C683F8E"/>
    <w:lvl w:ilvl="0" w:tplc="5AD65FE0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>
    <w:nsid w:val="63EC215D"/>
    <w:multiLevelType w:val="hybridMultilevel"/>
    <w:tmpl w:val="9DC8A66E"/>
    <w:lvl w:ilvl="0" w:tplc="5008A1F8">
      <w:start w:val="1"/>
      <w:numFmt w:val="decimal"/>
      <w:lvlText w:val="%1-"/>
      <w:lvlJc w:val="left"/>
      <w:pPr>
        <w:tabs>
          <w:tab w:val="num" w:pos="1068"/>
        </w:tabs>
        <w:ind w:left="1068" w:hanging="360"/>
      </w:pPr>
      <w:rPr>
        <w:rFonts w:hint="default"/>
        <w:lang w:val="en-US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5">
    <w:nsid w:val="674B6FDA"/>
    <w:multiLevelType w:val="hybridMultilevel"/>
    <w:tmpl w:val="70A62248"/>
    <w:lvl w:ilvl="0" w:tplc="0928877E">
      <w:start w:val="4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>
    <w:nsid w:val="683574B7"/>
    <w:multiLevelType w:val="hybridMultilevel"/>
    <w:tmpl w:val="CD5CDC6A"/>
    <w:lvl w:ilvl="0" w:tplc="906E5E02">
      <w:start w:val="5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>
    <w:nsid w:val="6BAE4C30"/>
    <w:multiLevelType w:val="hybridMultilevel"/>
    <w:tmpl w:val="B7FE3B0A"/>
    <w:lvl w:ilvl="0" w:tplc="00DEC3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E447F3"/>
    <w:multiLevelType w:val="hybridMultilevel"/>
    <w:tmpl w:val="0EE8495C"/>
    <w:lvl w:ilvl="0" w:tplc="8736B444">
      <w:start w:val="5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76702CF"/>
    <w:multiLevelType w:val="hybridMultilevel"/>
    <w:tmpl w:val="9F20FE4A"/>
    <w:lvl w:ilvl="0" w:tplc="6BD42D7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0">
    <w:nsid w:val="79DA02F3"/>
    <w:multiLevelType w:val="hybridMultilevel"/>
    <w:tmpl w:val="50A2A874"/>
    <w:lvl w:ilvl="0" w:tplc="119869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A7B1FFE"/>
    <w:multiLevelType w:val="hybridMultilevel"/>
    <w:tmpl w:val="D9262CB0"/>
    <w:lvl w:ilvl="0" w:tplc="1EDA143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2">
    <w:nsid w:val="7BCE6E24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33">
    <w:nsid w:val="7E0D1595"/>
    <w:multiLevelType w:val="hybridMultilevel"/>
    <w:tmpl w:val="9B28D65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7EE20735"/>
    <w:multiLevelType w:val="hybridMultilevel"/>
    <w:tmpl w:val="D4C64EBC"/>
    <w:lvl w:ilvl="0" w:tplc="7384262C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22"/>
  </w:num>
  <w:num w:numId="3">
    <w:abstractNumId w:val="14"/>
  </w:num>
  <w:num w:numId="4">
    <w:abstractNumId w:val="23"/>
  </w:num>
  <w:num w:numId="5">
    <w:abstractNumId w:val="12"/>
  </w:num>
  <w:num w:numId="6">
    <w:abstractNumId w:val="21"/>
  </w:num>
  <w:num w:numId="7">
    <w:abstractNumId w:val="0"/>
  </w:num>
  <w:num w:numId="8">
    <w:abstractNumId w:val="4"/>
  </w:num>
  <w:num w:numId="9">
    <w:abstractNumId w:val="30"/>
  </w:num>
  <w:num w:numId="10">
    <w:abstractNumId w:val="33"/>
  </w:num>
  <w:num w:numId="11">
    <w:abstractNumId w:val="10"/>
  </w:num>
  <w:num w:numId="12">
    <w:abstractNumId w:val="20"/>
  </w:num>
  <w:num w:numId="13">
    <w:abstractNumId w:val="19"/>
  </w:num>
  <w:num w:numId="14">
    <w:abstractNumId w:val="5"/>
  </w:num>
  <w:num w:numId="15">
    <w:abstractNumId w:val="32"/>
    <w:lvlOverride w:ilvl="0">
      <w:startOverride w:val="1"/>
    </w:lvlOverride>
  </w:num>
  <w:num w:numId="16">
    <w:abstractNumId w:val="9"/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</w:num>
  <w:num w:numId="20">
    <w:abstractNumId w:val="2"/>
  </w:num>
  <w:num w:numId="21">
    <w:abstractNumId w:val="7"/>
  </w:num>
  <w:num w:numId="22">
    <w:abstractNumId w:val="11"/>
  </w:num>
  <w:num w:numId="23">
    <w:abstractNumId w:val="25"/>
  </w:num>
  <w:num w:numId="24">
    <w:abstractNumId w:val="27"/>
  </w:num>
  <w:num w:numId="25">
    <w:abstractNumId w:val="18"/>
  </w:num>
  <w:num w:numId="26">
    <w:abstractNumId w:val="29"/>
  </w:num>
  <w:num w:numId="27">
    <w:abstractNumId w:val="28"/>
  </w:num>
  <w:num w:numId="28">
    <w:abstractNumId w:val="26"/>
  </w:num>
  <w:num w:numId="29">
    <w:abstractNumId w:val="6"/>
  </w:num>
  <w:num w:numId="30">
    <w:abstractNumId w:val="1"/>
  </w:num>
  <w:num w:numId="31">
    <w:abstractNumId w:val="34"/>
  </w:num>
  <w:num w:numId="32">
    <w:abstractNumId w:val="15"/>
  </w:num>
  <w:num w:numId="33">
    <w:abstractNumId w:val="16"/>
  </w:num>
  <w:num w:numId="34">
    <w:abstractNumId w:val="31"/>
  </w:num>
  <w:num w:numId="35">
    <w:abstractNumId w:val="17"/>
  </w:num>
  <w:num w:numId="36">
    <w:abstractNumId w:val="13"/>
  </w:num>
  <w:num w:numId="37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0A86"/>
    <w:rsid w:val="0003375A"/>
    <w:rsid w:val="00062675"/>
    <w:rsid w:val="000641AF"/>
    <w:rsid w:val="00090178"/>
    <w:rsid w:val="000C0501"/>
    <w:rsid w:val="000D2FEC"/>
    <w:rsid w:val="000D5052"/>
    <w:rsid w:val="000E67E1"/>
    <w:rsid w:val="000F24A9"/>
    <w:rsid w:val="000F4272"/>
    <w:rsid w:val="000F5AEF"/>
    <w:rsid w:val="000F6D51"/>
    <w:rsid w:val="00125C2A"/>
    <w:rsid w:val="001501A5"/>
    <w:rsid w:val="001E3A2C"/>
    <w:rsid w:val="0021780F"/>
    <w:rsid w:val="00220BD2"/>
    <w:rsid w:val="00227B77"/>
    <w:rsid w:val="002351A3"/>
    <w:rsid w:val="002440F3"/>
    <w:rsid w:val="00250EDF"/>
    <w:rsid w:val="0025236A"/>
    <w:rsid w:val="002763F1"/>
    <w:rsid w:val="00287282"/>
    <w:rsid w:val="0029108B"/>
    <w:rsid w:val="002B535D"/>
    <w:rsid w:val="002B5E81"/>
    <w:rsid w:val="002C257B"/>
    <w:rsid w:val="002C7B37"/>
    <w:rsid w:val="00301784"/>
    <w:rsid w:val="0031675E"/>
    <w:rsid w:val="00320A86"/>
    <w:rsid w:val="003326F6"/>
    <w:rsid w:val="00340043"/>
    <w:rsid w:val="003640A5"/>
    <w:rsid w:val="00373966"/>
    <w:rsid w:val="003769BC"/>
    <w:rsid w:val="003E59F2"/>
    <w:rsid w:val="003F3EB0"/>
    <w:rsid w:val="00431EEC"/>
    <w:rsid w:val="00444166"/>
    <w:rsid w:val="004503F0"/>
    <w:rsid w:val="00462261"/>
    <w:rsid w:val="004767C1"/>
    <w:rsid w:val="00495C2A"/>
    <w:rsid w:val="004C110A"/>
    <w:rsid w:val="004C3CB5"/>
    <w:rsid w:val="004D7D1C"/>
    <w:rsid w:val="004D7D30"/>
    <w:rsid w:val="004F159E"/>
    <w:rsid w:val="00512D3C"/>
    <w:rsid w:val="00517405"/>
    <w:rsid w:val="005234A8"/>
    <w:rsid w:val="005304D1"/>
    <w:rsid w:val="0056039F"/>
    <w:rsid w:val="0057329A"/>
    <w:rsid w:val="005A1D14"/>
    <w:rsid w:val="005A433B"/>
    <w:rsid w:val="005B3891"/>
    <w:rsid w:val="005D0083"/>
    <w:rsid w:val="00652445"/>
    <w:rsid w:val="00662BD3"/>
    <w:rsid w:val="00690FC3"/>
    <w:rsid w:val="0069193F"/>
    <w:rsid w:val="006A38B6"/>
    <w:rsid w:val="006D492F"/>
    <w:rsid w:val="006E0A10"/>
    <w:rsid w:val="006E6617"/>
    <w:rsid w:val="00716410"/>
    <w:rsid w:val="00721161"/>
    <w:rsid w:val="00730688"/>
    <w:rsid w:val="007510B2"/>
    <w:rsid w:val="0075411B"/>
    <w:rsid w:val="007543D0"/>
    <w:rsid w:val="00775082"/>
    <w:rsid w:val="007A3DD0"/>
    <w:rsid w:val="007A7275"/>
    <w:rsid w:val="007C18C1"/>
    <w:rsid w:val="00803DC1"/>
    <w:rsid w:val="00804511"/>
    <w:rsid w:val="00804DA8"/>
    <w:rsid w:val="008118CE"/>
    <w:rsid w:val="00817E42"/>
    <w:rsid w:val="008232EC"/>
    <w:rsid w:val="008406A7"/>
    <w:rsid w:val="0085486C"/>
    <w:rsid w:val="008760C2"/>
    <w:rsid w:val="0088004A"/>
    <w:rsid w:val="008D369F"/>
    <w:rsid w:val="008D51A0"/>
    <w:rsid w:val="00910ED8"/>
    <w:rsid w:val="009116C1"/>
    <w:rsid w:val="00922FB3"/>
    <w:rsid w:val="00942E90"/>
    <w:rsid w:val="009563AD"/>
    <w:rsid w:val="009D1BF7"/>
    <w:rsid w:val="009D2493"/>
    <w:rsid w:val="009D329A"/>
    <w:rsid w:val="009F0E16"/>
    <w:rsid w:val="009F3997"/>
    <w:rsid w:val="009F3C66"/>
    <w:rsid w:val="00A1050C"/>
    <w:rsid w:val="00A317ED"/>
    <w:rsid w:val="00A40CB7"/>
    <w:rsid w:val="00A60EE8"/>
    <w:rsid w:val="00A64403"/>
    <w:rsid w:val="00A76FCF"/>
    <w:rsid w:val="00A9105D"/>
    <w:rsid w:val="00A916C7"/>
    <w:rsid w:val="00A970E3"/>
    <w:rsid w:val="00AA2566"/>
    <w:rsid w:val="00AC1CD6"/>
    <w:rsid w:val="00AE25FC"/>
    <w:rsid w:val="00AE291F"/>
    <w:rsid w:val="00AF2104"/>
    <w:rsid w:val="00B125F5"/>
    <w:rsid w:val="00B4447C"/>
    <w:rsid w:val="00B7650A"/>
    <w:rsid w:val="00BA0027"/>
    <w:rsid w:val="00BB2577"/>
    <w:rsid w:val="00BD473A"/>
    <w:rsid w:val="00BE0B53"/>
    <w:rsid w:val="00C03454"/>
    <w:rsid w:val="00C1124B"/>
    <w:rsid w:val="00C2396F"/>
    <w:rsid w:val="00C328E5"/>
    <w:rsid w:val="00C33463"/>
    <w:rsid w:val="00C35D79"/>
    <w:rsid w:val="00C36964"/>
    <w:rsid w:val="00C4070B"/>
    <w:rsid w:val="00C50F1D"/>
    <w:rsid w:val="00C52AEE"/>
    <w:rsid w:val="00C53D8F"/>
    <w:rsid w:val="00C73967"/>
    <w:rsid w:val="00C75310"/>
    <w:rsid w:val="00C83527"/>
    <w:rsid w:val="00C9797B"/>
    <w:rsid w:val="00CD5613"/>
    <w:rsid w:val="00CD7EA7"/>
    <w:rsid w:val="00CF6253"/>
    <w:rsid w:val="00D22AF5"/>
    <w:rsid w:val="00D31F07"/>
    <w:rsid w:val="00D4624E"/>
    <w:rsid w:val="00D62946"/>
    <w:rsid w:val="00D94B8F"/>
    <w:rsid w:val="00DC326C"/>
    <w:rsid w:val="00DF0F56"/>
    <w:rsid w:val="00DF514A"/>
    <w:rsid w:val="00DF7F27"/>
    <w:rsid w:val="00E34724"/>
    <w:rsid w:val="00E54AFB"/>
    <w:rsid w:val="00E975C1"/>
    <w:rsid w:val="00F50140"/>
    <w:rsid w:val="00F50FA3"/>
    <w:rsid w:val="00F8776D"/>
    <w:rsid w:val="00F92883"/>
    <w:rsid w:val="00FB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675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804511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60E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60EE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0EE8"/>
    <w:rPr>
      <w:rFonts w:ascii="Tahoma" w:hAnsi="Tahoma" w:cs="Tahoma"/>
      <w:sz w:val="16"/>
      <w:szCs w:val="16"/>
      <w:lang w:val="pt-BR" w:eastAsia="pt-BR"/>
    </w:rPr>
  </w:style>
  <w:style w:type="paragraph" w:styleId="PargrafodaLista">
    <w:name w:val="List Paragraph"/>
    <w:basedOn w:val="Normal"/>
    <w:uiPriority w:val="99"/>
    <w:qFormat/>
    <w:rsid w:val="00BE0B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4F15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F159E"/>
    <w:rPr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4F15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4F159E"/>
    <w:rPr>
      <w:sz w:val="24"/>
      <w:szCs w:val="24"/>
      <w:lang w:val="pt-BR" w:eastAsia="pt-BR"/>
    </w:rPr>
  </w:style>
  <w:style w:type="paragraph" w:customStyle="1" w:styleId="PargrafodaLista1">
    <w:name w:val="Parágrafo da Lista1"/>
    <w:basedOn w:val="Normal"/>
    <w:rsid w:val="004F159E"/>
    <w:pPr>
      <w:ind w:left="720"/>
    </w:pPr>
  </w:style>
  <w:style w:type="character" w:customStyle="1" w:styleId="Ttulo1Char">
    <w:name w:val="Título 1 Char"/>
    <w:basedOn w:val="Fontepargpadro"/>
    <w:link w:val="Ttulo1"/>
    <w:rsid w:val="00804511"/>
    <w:rPr>
      <w:rFonts w:ascii="Arial" w:hAnsi="Arial" w:cs="Arial"/>
      <w:b/>
      <w:bCs/>
      <w:szCs w:val="24"/>
      <w:lang w:val="pt-BR"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675"/>
    <w:rPr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804511"/>
    <w:pPr>
      <w:keepNext/>
      <w:outlineLvl w:val="0"/>
    </w:pPr>
    <w:rPr>
      <w:rFonts w:ascii="Arial" w:hAnsi="Arial" w:cs="Arial"/>
      <w:b/>
      <w:b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60E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60EE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60EE8"/>
    <w:rPr>
      <w:rFonts w:ascii="Tahoma" w:hAnsi="Tahoma" w:cs="Tahoma"/>
      <w:sz w:val="16"/>
      <w:szCs w:val="16"/>
      <w:lang w:val="pt-BR" w:eastAsia="pt-BR"/>
    </w:rPr>
  </w:style>
  <w:style w:type="paragraph" w:styleId="PargrafodaLista">
    <w:name w:val="List Paragraph"/>
    <w:basedOn w:val="Normal"/>
    <w:uiPriority w:val="99"/>
    <w:qFormat/>
    <w:rsid w:val="00BE0B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semiHidden/>
    <w:unhideWhenUsed/>
    <w:rsid w:val="004F159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4F159E"/>
    <w:rPr>
      <w:sz w:val="24"/>
      <w:szCs w:val="24"/>
      <w:lang w:val="pt-BR"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4F159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4F159E"/>
    <w:rPr>
      <w:sz w:val="24"/>
      <w:szCs w:val="24"/>
      <w:lang w:val="pt-BR" w:eastAsia="pt-BR"/>
    </w:rPr>
  </w:style>
  <w:style w:type="paragraph" w:customStyle="1" w:styleId="PargrafodaLista1">
    <w:name w:val="Parágrafo da Lista1"/>
    <w:basedOn w:val="Normal"/>
    <w:rsid w:val="004F159E"/>
    <w:pPr>
      <w:ind w:left="720"/>
    </w:pPr>
  </w:style>
  <w:style w:type="character" w:customStyle="1" w:styleId="Ttulo1Char">
    <w:name w:val="Título 1 Char"/>
    <w:basedOn w:val="Fontepargpadro"/>
    <w:link w:val="Ttulo1"/>
    <w:rsid w:val="00804511"/>
    <w:rPr>
      <w:rFonts w:ascii="Arial" w:hAnsi="Arial" w:cs="Arial"/>
      <w:b/>
      <w:bCs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9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06BA59-E280-47E0-A1F0-64B4FD2C3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FACULDADE DE TECNOLOGIA DA ZONA LESTE</vt:lpstr>
    </vt:vector>
  </TitlesOfParts>
  <Company/>
  <LinksUpToDate>false</LinksUpToDate>
  <CharactersWithSpaces>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FACULDADE DE TECNOLOGIA DA ZONA LESTE</dc:title>
  <dc:creator>Ana</dc:creator>
  <cp:lastModifiedBy>Ana</cp:lastModifiedBy>
  <cp:revision>2</cp:revision>
  <cp:lastPrinted>2012-09-26T19:35:00Z</cp:lastPrinted>
  <dcterms:created xsi:type="dcterms:W3CDTF">2016-09-29T15:01:00Z</dcterms:created>
  <dcterms:modified xsi:type="dcterms:W3CDTF">2016-09-29T15:01:00Z</dcterms:modified>
</cp:coreProperties>
</file>