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276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297"/>
        <w:gridCol w:w="236"/>
      </w:tblGrid>
      <w:tr w:rsidR="00FD0A37" w:rsidRPr="00846CCF" w14:paraId="786A00BD" w14:textId="77777777" w:rsidTr="00032325">
        <w:trPr>
          <w:cantSplit/>
          <w:trHeight w:val="5556"/>
        </w:trPr>
        <w:tc>
          <w:tcPr>
            <w:tcW w:w="236" w:type="dxa"/>
          </w:tcPr>
          <w:p w14:paraId="4E099572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  <w:tc>
          <w:tcPr>
            <w:tcW w:w="2297" w:type="dxa"/>
            <w:vMerge w:val="restart"/>
            <w:textDirection w:val="tbRlV"/>
            <w:vAlign w:val="center"/>
          </w:tcPr>
          <w:p w14:paraId="60B72070" w14:textId="4B3C26E8" w:rsidR="00B9220E" w:rsidRPr="000F4E84" w:rsidRDefault="000F4E84" w:rsidP="00B9220E">
            <w:pPr>
              <w:ind w:left="113" w:right="113"/>
              <w:jc w:val="both"/>
              <w:rPr>
                <w:rFonts w:ascii="全真顏體" w:eastAsia="全真顏體" w:hint="eastAsia"/>
                <w:sz w:val="104"/>
                <w:szCs w:val="104"/>
              </w:rPr>
            </w:pPr>
            <w:r w:rsidRPr="000F4E84">
              <w:rPr>
                <w:rFonts w:ascii="全真顏體" w:eastAsia="全真顏體" w:hAnsi="DengXian" w:hint="eastAsia"/>
                <w:sz w:val="104"/>
                <w:szCs w:val="104"/>
                <w:lang w:eastAsia="zh-CN"/>
              </w:rPr>
              <w:t>{{Name1}}</w:t>
            </w:r>
          </w:p>
          <w:p w14:paraId="6C644359" w14:textId="77777777" w:rsidR="00B9220E" w:rsidRPr="00846CCF" w:rsidRDefault="00B9220E" w:rsidP="00B9220E">
            <w:pPr>
              <w:ind w:left="113" w:right="113"/>
              <w:jc w:val="both"/>
              <w:rPr>
                <w:rFonts w:ascii="全真顏體" w:eastAsia="全真顏體"/>
                <w:sz w:val="12"/>
                <w:szCs w:val="12"/>
              </w:rPr>
            </w:pPr>
          </w:p>
        </w:tc>
        <w:tc>
          <w:tcPr>
            <w:tcW w:w="236" w:type="dxa"/>
          </w:tcPr>
          <w:p w14:paraId="5D78A54A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</w:tr>
      <w:tr w:rsidR="00FD0A37" w:rsidRPr="00846CCF" w14:paraId="2C535080" w14:textId="77777777" w:rsidTr="00032325">
        <w:tc>
          <w:tcPr>
            <w:tcW w:w="236" w:type="dxa"/>
          </w:tcPr>
          <w:p w14:paraId="15AB5257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  <w:tc>
          <w:tcPr>
            <w:tcW w:w="2297" w:type="dxa"/>
            <w:vMerge/>
          </w:tcPr>
          <w:p w14:paraId="68829ADC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  <w:tc>
          <w:tcPr>
            <w:tcW w:w="236" w:type="dxa"/>
          </w:tcPr>
          <w:p w14:paraId="757BE028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</w:tr>
      <w:tr w:rsidR="00FD0A37" w:rsidRPr="00846CCF" w14:paraId="48EEC247" w14:textId="77777777" w:rsidTr="00032325">
        <w:trPr>
          <w:trHeight w:val="1758"/>
        </w:trPr>
        <w:tc>
          <w:tcPr>
            <w:tcW w:w="236" w:type="dxa"/>
          </w:tcPr>
          <w:p w14:paraId="1343FC9E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  <w:tc>
          <w:tcPr>
            <w:tcW w:w="2297" w:type="dxa"/>
            <w:vMerge/>
          </w:tcPr>
          <w:p w14:paraId="323F0321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  <w:tc>
          <w:tcPr>
            <w:tcW w:w="236" w:type="dxa"/>
          </w:tcPr>
          <w:p w14:paraId="3667D8A3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</w:tr>
    </w:tbl>
    <w:p w14:paraId="0A9FE833" w14:textId="77777777" w:rsidR="00FD0A37" w:rsidRDefault="00FD0A37" w:rsidP="00846CCF">
      <w:pPr>
        <w:jc w:val="right"/>
      </w:pPr>
    </w:p>
    <w:p w14:paraId="339BAE2A" w14:textId="4CA34A83" w:rsidR="00846CCF" w:rsidRPr="00B9220E" w:rsidRDefault="000F4E84" w:rsidP="0049798B">
      <w:pPr>
        <w:ind w:right="960" w:firstLineChars="400" w:firstLine="960"/>
      </w:pPr>
      <w:r>
        <w:t>{{Serial1}}</w:t>
      </w:r>
    </w:p>
    <w:sectPr w:rsidR="00846CCF" w:rsidRPr="00B9220E" w:rsidSect="0049798B">
      <w:pgSz w:w="12189" w:h="14740" w:code="143"/>
      <w:pgMar w:top="5670" w:right="567" w:bottom="567" w:left="476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82BC" w14:textId="77777777" w:rsidR="00271387" w:rsidRDefault="00271387" w:rsidP="009973D1">
      <w:r>
        <w:separator/>
      </w:r>
    </w:p>
  </w:endnote>
  <w:endnote w:type="continuationSeparator" w:id="0">
    <w:p w14:paraId="2D434E43" w14:textId="77777777" w:rsidR="00271387" w:rsidRDefault="00271387" w:rsidP="00997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全真顏體">
    <w:altName w:val="Arial Unicode MS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E826D" w14:textId="77777777" w:rsidR="00271387" w:rsidRDefault="00271387" w:rsidP="009973D1">
      <w:r>
        <w:separator/>
      </w:r>
    </w:p>
  </w:footnote>
  <w:footnote w:type="continuationSeparator" w:id="0">
    <w:p w14:paraId="417605E2" w14:textId="77777777" w:rsidR="00271387" w:rsidRDefault="00271387" w:rsidP="00997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627"/>
    <w:rsid w:val="00032325"/>
    <w:rsid w:val="00071173"/>
    <w:rsid w:val="000A004D"/>
    <w:rsid w:val="000F4E84"/>
    <w:rsid w:val="001B4B77"/>
    <w:rsid w:val="001C7D1F"/>
    <w:rsid w:val="00200BEA"/>
    <w:rsid w:val="002309DB"/>
    <w:rsid w:val="00271387"/>
    <w:rsid w:val="00395119"/>
    <w:rsid w:val="00473971"/>
    <w:rsid w:val="0049798B"/>
    <w:rsid w:val="004C7256"/>
    <w:rsid w:val="004D42CC"/>
    <w:rsid w:val="005840CC"/>
    <w:rsid w:val="005959BB"/>
    <w:rsid w:val="006375D5"/>
    <w:rsid w:val="00652501"/>
    <w:rsid w:val="006C474C"/>
    <w:rsid w:val="00751D54"/>
    <w:rsid w:val="00837070"/>
    <w:rsid w:val="00846CCF"/>
    <w:rsid w:val="009375FE"/>
    <w:rsid w:val="009973D1"/>
    <w:rsid w:val="00A75CB5"/>
    <w:rsid w:val="00B9220E"/>
    <w:rsid w:val="00C72AEF"/>
    <w:rsid w:val="00E55D72"/>
    <w:rsid w:val="00F00627"/>
    <w:rsid w:val="00F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B1B00"/>
  <w15:chartTrackingRefBased/>
  <w15:docId w15:val="{4A784565-8677-4FB4-A911-F0E1D865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7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73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7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73D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959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959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User13</dc:creator>
  <cp:keywords/>
  <dc:description/>
  <cp:lastModifiedBy>Fei H</cp:lastModifiedBy>
  <cp:revision>18</cp:revision>
  <cp:lastPrinted>2024-03-22T03:28:00Z</cp:lastPrinted>
  <dcterms:created xsi:type="dcterms:W3CDTF">2022-12-26T06:21:00Z</dcterms:created>
  <dcterms:modified xsi:type="dcterms:W3CDTF">2024-04-09T07:35:00Z</dcterms:modified>
</cp:coreProperties>
</file>