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C43630C" w14:textId="5BC11AF8" w:rsidR="00A410A0" w:rsidRPr="00146E0A" w:rsidRDefault="00A410A0" w:rsidP="008F2258">
      <w:pPr>
        <w:pStyle w:val="a3"/>
        <w:numPr>
          <w:ilvl w:val="0"/>
          <w:numId w:val="1"/>
        </w:numPr>
        <w:spacing w:after="0"/>
      </w:pPr>
      <w:r w:rsidRPr="00146E0A">
        <w:t xml:space="preserve">Показатель </w:t>
      </w:r>
      <w:proofErr w:type="spellStart"/>
      <w:r w:rsidRPr="00146E0A">
        <w:t>истираемости</w:t>
      </w:r>
      <w:proofErr w:type="spellEnd"/>
      <w:r w:rsidRPr="00146E0A">
        <w:t xml:space="preserve"> щебня (гравия) применяемого в составе плотного асфальтобетона в нижнем слое покрытия по нормам составляет: </w:t>
      </w:r>
    </w:p>
    <w:p w14:paraId="1D820143" w14:textId="6B765A6C" w:rsidR="00FE3EAF" w:rsidRPr="00146E0A" w:rsidRDefault="00317174" w:rsidP="00317174">
      <w:pPr>
        <w:spacing w:after="0"/>
        <w:ind w:left="720"/>
      </w:pPr>
      <w:proofErr w:type="gramStart"/>
      <w:r w:rsidRPr="00146E0A">
        <w:t>А)</w:t>
      </w:r>
      <w:r w:rsidR="00A410A0" w:rsidRPr="00146E0A">
        <w:t>не</w:t>
      </w:r>
      <w:proofErr w:type="gramEnd"/>
      <w:r w:rsidR="00A410A0" w:rsidRPr="00146E0A">
        <w:t xml:space="preserve"> нормируется</w:t>
      </w:r>
    </w:p>
    <w:p w14:paraId="24D57A16" w14:textId="2B113110" w:rsidR="00A410A0" w:rsidRPr="00146E0A" w:rsidRDefault="00A410A0" w:rsidP="008F2258">
      <w:pPr>
        <w:spacing w:after="0"/>
        <w:ind w:left="360"/>
      </w:pPr>
      <w:r w:rsidRPr="00146E0A">
        <w:t xml:space="preserve">       </w:t>
      </w:r>
      <w:proofErr w:type="gramStart"/>
      <w:r w:rsidR="00317174" w:rsidRPr="00146E0A">
        <w:t>Б)</w:t>
      </w:r>
      <w:r w:rsidRPr="00146E0A">
        <w:t>И</w:t>
      </w:r>
      <w:proofErr w:type="gramEnd"/>
      <w:r w:rsidRPr="00146E0A">
        <w:t>-1</w:t>
      </w:r>
    </w:p>
    <w:p w14:paraId="289DF625" w14:textId="3ED98C57" w:rsidR="00A410A0" w:rsidRPr="00146E0A" w:rsidRDefault="00A410A0" w:rsidP="008F2258">
      <w:pPr>
        <w:spacing w:after="0"/>
        <w:ind w:left="360"/>
      </w:pPr>
      <w:r w:rsidRPr="00146E0A">
        <w:t xml:space="preserve">       </w:t>
      </w:r>
      <w:proofErr w:type="gramStart"/>
      <w:r w:rsidR="00317174" w:rsidRPr="00146E0A">
        <w:t>В)</w:t>
      </w:r>
      <w:r w:rsidRPr="00146E0A">
        <w:t>И</w:t>
      </w:r>
      <w:proofErr w:type="gramEnd"/>
      <w:r w:rsidRPr="00146E0A">
        <w:t>-2</w:t>
      </w:r>
    </w:p>
    <w:p w14:paraId="064A98C5" w14:textId="31854B11" w:rsidR="00A410A0" w:rsidRPr="00146E0A" w:rsidRDefault="00A410A0" w:rsidP="008F2258">
      <w:pPr>
        <w:spacing w:after="0"/>
        <w:ind w:left="360"/>
      </w:pPr>
      <w:r w:rsidRPr="00146E0A">
        <w:t xml:space="preserve">       </w:t>
      </w:r>
      <w:proofErr w:type="gramStart"/>
      <w:r w:rsidR="00317174" w:rsidRPr="00146E0A">
        <w:t>Г)</w:t>
      </w:r>
      <w:r w:rsidRPr="00146E0A">
        <w:t>И</w:t>
      </w:r>
      <w:proofErr w:type="gramEnd"/>
      <w:r w:rsidRPr="00146E0A">
        <w:t>-3</w:t>
      </w:r>
    </w:p>
    <w:p w14:paraId="6301B3AE" w14:textId="77777777" w:rsidR="00A410A0" w:rsidRPr="00146E0A" w:rsidRDefault="00A410A0" w:rsidP="00A410A0">
      <w:pPr>
        <w:pStyle w:val="a3"/>
        <w:numPr>
          <w:ilvl w:val="0"/>
          <w:numId w:val="1"/>
        </w:numPr>
      </w:pPr>
      <w:r w:rsidRPr="00146E0A">
        <w:t xml:space="preserve">Допустимая продолжительность хранения щебеночно-мастичных смесей (ЩМА): </w:t>
      </w:r>
    </w:p>
    <w:p w14:paraId="3793F8F8" w14:textId="7441251E" w:rsidR="00A410A0" w:rsidRPr="00146E0A" w:rsidRDefault="00317174" w:rsidP="00A410A0">
      <w:pPr>
        <w:pStyle w:val="a3"/>
      </w:pPr>
      <w:proofErr w:type="gramStart"/>
      <w:r w:rsidRPr="00146E0A">
        <w:t>А)</w:t>
      </w:r>
      <w:r w:rsidR="00A410A0" w:rsidRPr="00146E0A">
        <w:t>не</w:t>
      </w:r>
      <w:proofErr w:type="gramEnd"/>
      <w:r w:rsidR="00A410A0" w:rsidRPr="00146E0A">
        <w:t xml:space="preserve"> хранится</w:t>
      </w:r>
    </w:p>
    <w:p w14:paraId="4D6F7F45" w14:textId="03F94468" w:rsidR="00A410A0" w:rsidRPr="00146E0A" w:rsidRDefault="00317174" w:rsidP="00A410A0">
      <w:pPr>
        <w:pStyle w:val="a3"/>
      </w:pPr>
      <w:r w:rsidRPr="00146E0A">
        <w:t>Б)</w:t>
      </w:r>
      <w:r w:rsidR="00A410A0" w:rsidRPr="00146E0A">
        <w:t>1 месяц</w:t>
      </w:r>
    </w:p>
    <w:p w14:paraId="7EEA827E" w14:textId="0793E75D" w:rsidR="00A410A0" w:rsidRPr="00146E0A" w:rsidRDefault="00317174" w:rsidP="00A410A0">
      <w:pPr>
        <w:pStyle w:val="a3"/>
      </w:pPr>
      <w:r w:rsidRPr="00146E0A">
        <w:t>В)</w:t>
      </w:r>
      <w:r w:rsidR="00A410A0" w:rsidRPr="00146E0A">
        <w:t>1-неделя</w:t>
      </w:r>
    </w:p>
    <w:p w14:paraId="4C07A2E5" w14:textId="660A014E" w:rsidR="00A410A0" w:rsidRPr="00146E0A" w:rsidRDefault="00317174" w:rsidP="00A410A0">
      <w:pPr>
        <w:pStyle w:val="a3"/>
      </w:pPr>
      <w:r w:rsidRPr="00146E0A">
        <w:t>Г)</w:t>
      </w:r>
      <w:r w:rsidR="00A410A0" w:rsidRPr="00146E0A">
        <w:t>6 месяцев</w:t>
      </w:r>
    </w:p>
    <w:p w14:paraId="4BB7770E" w14:textId="77777777" w:rsidR="00A410A0" w:rsidRPr="00146E0A" w:rsidRDefault="00A410A0" w:rsidP="00A410A0">
      <w:pPr>
        <w:pStyle w:val="a3"/>
        <w:numPr>
          <w:ilvl w:val="0"/>
          <w:numId w:val="1"/>
        </w:numPr>
      </w:pPr>
      <w:r w:rsidRPr="00146E0A">
        <w:t xml:space="preserve">Марка битума определяется на основании: </w:t>
      </w:r>
    </w:p>
    <w:p w14:paraId="71BED98B" w14:textId="5B1F2C55" w:rsidR="00A410A0" w:rsidRPr="00146E0A" w:rsidRDefault="00317174" w:rsidP="00A410A0">
      <w:pPr>
        <w:pStyle w:val="a3"/>
      </w:pPr>
      <w:proofErr w:type="gramStart"/>
      <w:r w:rsidRPr="00146E0A">
        <w:t>А)</w:t>
      </w:r>
      <w:r w:rsidR="00A410A0" w:rsidRPr="00146E0A">
        <w:t>глубины</w:t>
      </w:r>
      <w:proofErr w:type="gramEnd"/>
      <w:r w:rsidR="00A410A0" w:rsidRPr="00146E0A">
        <w:t xml:space="preserve"> проникания иглы при температуре 25°</w:t>
      </w:r>
    </w:p>
    <w:p w14:paraId="5546BC38" w14:textId="23E100AE" w:rsidR="00A410A0" w:rsidRPr="00146E0A" w:rsidRDefault="00317174" w:rsidP="00A410A0">
      <w:pPr>
        <w:pStyle w:val="a3"/>
      </w:pPr>
      <w:proofErr w:type="gramStart"/>
      <w:r w:rsidRPr="00146E0A">
        <w:t>Б)</w:t>
      </w:r>
      <w:r w:rsidR="0021660C" w:rsidRPr="00146E0A">
        <w:t>температуры</w:t>
      </w:r>
      <w:proofErr w:type="gramEnd"/>
      <w:r w:rsidR="0021660C" w:rsidRPr="00146E0A">
        <w:t xml:space="preserve"> хрупкости</w:t>
      </w:r>
    </w:p>
    <w:p w14:paraId="496EEAA4" w14:textId="05215EE5" w:rsidR="0021660C" w:rsidRPr="00146E0A" w:rsidRDefault="00317174" w:rsidP="00A410A0">
      <w:pPr>
        <w:pStyle w:val="a3"/>
      </w:pPr>
      <w:proofErr w:type="gramStart"/>
      <w:r w:rsidRPr="00146E0A">
        <w:t>В)</w:t>
      </w:r>
      <w:r w:rsidR="0021660C" w:rsidRPr="00146E0A">
        <w:t>температуры</w:t>
      </w:r>
      <w:proofErr w:type="gramEnd"/>
      <w:r w:rsidR="0021660C" w:rsidRPr="00146E0A">
        <w:t xml:space="preserve"> размягчения по </w:t>
      </w:r>
      <w:proofErr w:type="spellStart"/>
      <w:r w:rsidR="0021660C" w:rsidRPr="00146E0A">
        <w:t>КиШ</w:t>
      </w:r>
      <w:proofErr w:type="spellEnd"/>
    </w:p>
    <w:p w14:paraId="1F0FF1B0" w14:textId="3FB8C067" w:rsidR="0021660C" w:rsidRPr="00146E0A" w:rsidRDefault="00317174" w:rsidP="00A410A0">
      <w:pPr>
        <w:pStyle w:val="a3"/>
      </w:pPr>
      <w:proofErr w:type="gramStart"/>
      <w:r w:rsidRPr="00146E0A">
        <w:t>Г)</w:t>
      </w:r>
      <w:r w:rsidR="0021660C" w:rsidRPr="00146E0A">
        <w:t>изменения</w:t>
      </w:r>
      <w:proofErr w:type="gramEnd"/>
      <w:r w:rsidR="0021660C" w:rsidRPr="00146E0A">
        <w:t xml:space="preserve"> массы после прогрева</w:t>
      </w:r>
    </w:p>
    <w:p w14:paraId="0C8DD756" w14:textId="77777777" w:rsidR="0021660C" w:rsidRPr="00146E0A" w:rsidRDefault="0021660C" w:rsidP="0021660C">
      <w:pPr>
        <w:pStyle w:val="a3"/>
        <w:numPr>
          <w:ilvl w:val="0"/>
          <w:numId w:val="1"/>
        </w:numPr>
      </w:pPr>
      <w:r w:rsidRPr="00146E0A">
        <w:t xml:space="preserve">Для устройства поверхностной обработки применяется щебень марки по износу: </w:t>
      </w:r>
    </w:p>
    <w:p w14:paraId="6727806F" w14:textId="538F2B55" w:rsidR="0021660C" w:rsidRPr="00146E0A" w:rsidRDefault="00317174" w:rsidP="0021660C">
      <w:pPr>
        <w:pStyle w:val="a3"/>
      </w:pPr>
      <w:bookmarkStart w:id="0" w:name="_Hlk134602897"/>
      <w:proofErr w:type="gramStart"/>
      <w:r w:rsidRPr="00146E0A">
        <w:t>А)</w:t>
      </w:r>
      <w:r w:rsidR="0021660C" w:rsidRPr="00146E0A">
        <w:t>Марка</w:t>
      </w:r>
      <w:proofErr w:type="gramEnd"/>
      <w:r w:rsidR="0021660C" w:rsidRPr="00146E0A">
        <w:t xml:space="preserve"> щебня по износу в полочном барабане не ниже И-2</w:t>
      </w:r>
    </w:p>
    <w:bookmarkEnd w:id="0"/>
    <w:p w14:paraId="3841365F" w14:textId="21FC8FBC" w:rsidR="0021660C" w:rsidRPr="00146E0A" w:rsidRDefault="00317174" w:rsidP="0021660C">
      <w:pPr>
        <w:pStyle w:val="a3"/>
      </w:pPr>
      <w:proofErr w:type="gramStart"/>
      <w:r w:rsidRPr="00146E0A">
        <w:t>Б)</w:t>
      </w:r>
      <w:r w:rsidR="0021660C" w:rsidRPr="00146E0A">
        <w:t>Марка</w:t>
      </w:r>
      <w:proofErr w:type="gramEnd"/>
      <w:r w:rsidR="0021660C" w:rsidRPr="00146E0A">
        <w:t xml:space="preserve"> щебня по износу в полочном барабане не ниже И-1</w:t>
      </w:r>
    </w:p>
    <w:p w14:paraId="106E3B20" w14:textId="62B7482C" w:rsidR="00AD11C1" w:rsidRPr="00146E0A" w:rsidRDefault="00317174" w:rsidP="00AD11C1">
      <w:pPr>
        <w:pStyle w:val="a3"/>
      </w:pPr>
      <w:proofErr w:type="gramStart"/>
      <w:r w:rsidRPr="00146E0A">
        <w:t>В)</w:t>
      </w:r>
      <w:r w:rsidR="00AD11C1" w:rsidRPr="00146E0A">
        <w:t>Марка</w:t>
      </w:r>
      <w:proofErr w:type="gramEnd"/>
      <w:r w:rsidR="00AD11C1" w:rsidRPr="00146E0A">
        <w:t xml:space="preserve"> щебня по износу в полочном барабане не ниже И-3</w:t>
      </w:r>
    </w:p>
    <w:p w14:paraId="2219E0A3" w14:textId="632B0A9C" w:rsidR="00AD11C1" w:rsidRPr="00146E0A" w:rsidRDefault="00317174" w:rsidP="00AD11C1">
      <w:pPr>
        <w:pStyle w:val="a3"/>
      </w:pPr>
      <w:proofErr w:type="gramStart"/>
      <w:r w:rsidRPr="00146E0A">
        <w:t>Г)</w:t>
      </w:r>
      <w:r w:rsidR="00AD11C1" w:rsidRPr="00146E0A">
        <w:t>Не</w:t>
      </w:r>
      <w:proofErr w:type="gramEnd"/>
      <w:r w:rsidR="00AD11C1" w:rsidRPr="00146E0A">
        <w:t xml:space="preserve"> нормируется</w:t>
      </w:r>
    </w:p>
    <w:p w14:paraId="52A7D41A" w14:textId="77777777" w:rsidR="00AD11C1" w:rsidRPr="00146E0A" w:rsidRDefault="00AD11C1" w:rsidP="00AD11C1">
      <w:pPr>
        <w:pStyle w:val="a3"/>
        <w:numPr>
          <w:ilvl w:val="0"/>
          <w:numId w:val="1"/>
        </w:numPr>
      </w:pPr>
      <w:r w:rsidRPr="00146E0A">
        <w:t xml:space="preserve">Классификация щебеночно-гравийных смесей по национальным стандартам определяется: </w:t>
      </w:r>
    </w:p>
    <w:p w14:paraId="3C95D8DC" w14:textId="725450C6" w:rsidR="00AD11C1" w:rsidRPr="00146E0A" w:rsidRDefault="00317174" w:rsidP="00AD11C1">
      <w:pPr>
        <w:pStyle w:val="a3"/>
      </w:pPr>
      <w:proofErr w:type="gramStart"/>
      <w:r w:rsidRPr="00146E0A">
        <w:t>А)</w:t>
      </w:r>
      <w:r w:rsidR="00AD11C1" w:rsidRPr="00146E0A">
        <w:t>по</w:t>
      </w:r>
      <w:proofErr w:type="gramEnd"/>
      <w:r w:rsidR="00AD11C1" w:rsidRPr="00146E0A">
        <w:t xml:space="preserve"> зерновому составу</w:t>
      </w:r>
    </w:p>
    <w:p w14:paraId="650A421D" w14:textId="021DF8F3" w:rsidR="00AD11C1" w:rsidRPr="00146E0A" w:rsidRDefault="00317174" w:rsidP="00AD11C1">
      <w:pPr>
        <w:pStyle w:val="a3"/>
      </w:pPr>
      <w:proofErr w:type="gramStart"/>
      <w:r w:rsidRPr="00146E0A">
        <w:t>Б)</w:t>
      </w:r>
      <w:r w:rsidR="00AD11C1" w:rsidRPr="00146E0A">
        <w:t>по</w:t>
      </w:r>
      <w:proofErr w:type="gramEnd"/>
      <w:r w:rsidR="00AD11C1" w:rsidRPr="00146E0A">
        <w:t xml:space="preserve"> содержанию пылевидных и глинистых частиц</w:t>
      </w:r>
    </w:p>
    <w:p w14:paraId="01AA6D6E" w14:textId="153FFDB3" w:rsidR="00AD11C1" w:rsidRPr="00146E0A" w:rsidRDefault="00317174" w:rsidP="00AD11C1">
      <w:pPr>
        <w:pStyle w:val="a3"/>
      </w:pPr>
      <w:proofErr w:type="gramStart"/>
      <w:r w:rsidRPr="00146E0A">
        <w:t>В)</w:t>
      </w:r>
      <w:r w:rsidR="00AD11C1" w:rsidRPr="00146E0A">
        <w:t>по</w:t>
      </w:r>
      <w:proofErr w:type="gramEnd"/>
      <w:r w:rsidR="00AD11C1" w:rsidRPr="00146E0A">
        <w:t xml:space="preserve"> коэффициенту фильтрации</w:t>
      </w:r>
    </w:p>
    <w:p w14:paraId="45BDB0C3" w14:textId="19552C4B" w:rsidR="00AD11C1" w:rsidRPr="00146E0A" w:rsidRDefault="00317174" w:rsidP="00AD11C1">
      <w:pPr>
        <w:pStyle w:val="a3"/>
      </w:pPr>
      <w:proofErr w:type="gramStart"/>
      <w:r w:rsidRPr="00146E0A">
        <w:t>Г)</w:t>
      </w:r>
      <w:r w:rsidR="00AD11C1" w:rsidRPr="00146E0A">
        <w:t>по</w:t>
      </w:r>
      <w:proofErr w:type="gramEnd"/>
      <w:r w:rsidR="00AD11C1" w:rsidRPr="00146E0A">
        <w:t xml:space="preserve"> марке по </w:t>
      </w:r>
      <w:proofErr w:type="spellStart"/>
      <w:r w:rsidR="00AD11C1" w:rsidRPr="00146E0A">
        <w:t>дробимости</w:t>
      </w:r>
      <w:proofErr w:type="spellEnd"/>
      <w:r w:rsidR="00AD11C1" w:rsidRPr="00146E0A">
        <w:t xml:space="preserve"> щебня</w:t>
      </w:r>
    </w:p>
    <w:p w14:paraId="4D69B096" w14:textId="77777777" w:rsidR="00AD11C1" w:rsidRPr="00146E0A" w:rsidRDefault="00AD11C1" w:rsidP="00AD11C1">
      <w:pPr>
        <w:pStyle w:val="a3"/>
        <w:numPr>
          <w:ilvl w:val="0"/>
          <w:numId w:val="1"/>
        </w:numPr>
      </w:pPr>
      <w:r w:rsidRPr="00146E0A">
        <w:t xml:space="preserve">При проведении испытаний по методу «Кольцо и шар» в бане необходимо: </w:t>
      </w:r>
    </w:p>
    <w:p w14:paraId="3704C4A8" w14:textId="1BBEF0E5" w:rsidR="00AD11C1" w:rsidRPr="00146E0A" w:rsidRDefault="00317174" w:rsidP="00AD11C1">
      <w:pPr>
        <w:pStyle w:val="a3"/>
      </w:pPr>
      <w:bookmarkStart w:id="1" w:name="_Hlk134603551"/>
      <w:proofErr w:type="gramStart"/>
      <w:r w:rsidRPr="00146E0A">
        <w:t>А)</w:t>
      </w:r>
      <w:r w:rsidR="00AD11C1" w:rsidRPr="00146E0A">
        <w:t>поддерживать</w:t>
      </w:r>
      <w:proofErr w:type="gramEnd"/>
      <w:r w:rsidR="00AD11C1" w:rsidRPr="00146E0A">
        <w:t xml:space="preserve"> температуру дистиллированной воды (5±1)°С</w:t>
      </w:r>
    </w:p>
    <w:bookmarkEnd w:id="1"/>
    <w:p w14:paraId="28400327" w14:textId="4A1AA5AF" w:rsidR="00AD11C1" w:rsidRPr="00146E0A" w:rsidRDefault="00317174" w:rsidP="00AD11C1">
      <w:pPr>
        <w:pStyle w:val="a3"/>
      </w:pPr>
      <w:proofErr w:type="gramStart"/>
      <w:r w:rsidRPr="00146E0A">
        <w:t>Б)</w:t>
      </w:r>
      <w:r w:rsidR="00AD11C1" w:rsidRPr="00146E0A">
        <w:t>поддерживать</w:t>
      </w:r>
      <w:proofErr w:type="gramEnd"/>
      <w:r w:rsidR="00AD11C1" w:rsidRPr="00146E0A">
        <w:t xml:space="preserve"> температуру дистиллированной воды (10±1)°С</w:t>
      </w:r>
    </w:p>
    <w:p w14:paraId="77FDDC40" w14:textId="3B05665F" w:rsidR="00AD11C1" w:rsidRPr="00146E0A" w:rsidRDefault="00317174" w:rsidP="00AD11C1">
      <w:pPr>
        <w:pStyle w:val="a3"/>
      </w:pPr>
      <w:proofErr w:type="gramStart"/>
      <w:r w:rsidRPr="00146E0A">
        <w:t>В)</w:t>
      </w:r>
      <w:r w:rsidR="00AD11C1" w:rsidRPr="00146E0A">
        <w:t>поддерживать</w:t>
      </w:r>
      <w:proofErr w:type="gramEnd"/>
      <w:r w:rsidR="00AD11C1" w:rsidRPr="00146E0A">
        <w:t xml:space="preserve"> температуру </w:t>
      </w:r>
      <w:r w:rsidR="0038110D" w:rsidRPr="00146E0A">
        <w:t>окружающей среды</w:t>
      </w:r>
      <w:r w:rsidR="00AD11C1" w:rsidRPr="00146E0A">
        <w:t xml:space="preserve"> (</w:t>
      </w:r>
      <w:r w:rsidR="0038110D" w:rsidRPr="00146E0A">
        <w:t>2</w:t>
      </w:r>
      <w:r w:rsidR="00AD11C1" w:rsidRPr="00146E0A">
        <w:t>5±1)°С</w:t>
      </w:r>
    </w:p>
    <w:p w14:paraId="7228BAF0" w14:textId="63C98482" w:rsidR="0038110D" w:rsidRPr="00146E0A" w:rsidRDefault="00317174" w:rsidP="00AD11C1">
      <w:pPr>
        <w:pStyle w:val="a3"/>
      </w:pPr>
      <w:proofErr w:type="gramStart"/>
      <w:r w:rsidRPr="00146E0A">
        <w:t>Г)</w:t>
      </w:r>
      <w:r w:rsidR="0038110D" w:rsidRPr="00146E0A">
        <w:t>температура</w:t>
      </w:r>
      <w:proofErr w:type="gramEnd"/>
      <w:r w:rsidR="0038110D" w:rsidRPr="00146E0A">
        <w:t xml:space="preserve"> не влияет</w:t>
      </w:r>
    </w:p>
    <w:p w14:paraId="6F6280E2" w14:textId="77777777" w:rsidR="0038110D" w:rsidRPr="00146E0A" w:rsidRDefault="0038110D" w:rsidP="0038110D">
      <w:pPr>
        <w:pStyle w:val="a3"/>
        <w:numPr>
          <w:ilvl w:val="0"/>
          <w:numId w:val="1"/>
        </w:numPr>
      </w:pPr>
      <w:r w:rsidRPr="00146E0A">
        <w:t xml:space="preserve">Продолжительной циклов замораживания и оттаивания при определении морозостойкости образцов: </w:t>
      </w:r>
    </w:p>
    <w:p w14:paraId="0EABA97A" w14:textId="60188BD3" w:rsidR="0038110D" w:rsidRPr="00146E0A" w:rsidRDefault="00317174" w:rsidP="0038110D">
      <w:pPr>
        <w:pStyle w:val="a3"/>
      </w:pPr>
      <w:proofErr w:type="gramStart"/>
      <w:r w:rsidRPr="00146E0A">
        <w:t>А)</w:t>
      </w:r>
      <w:r w:rsidR="0038110D" w:rsidRPr="00146E0A">
        <w:t>не</w:t>
      </w:r>
      <w:proofErr w:type="gramEnd"/>
      <w:r w:rsidR="0038110D" w:rsidRPr="00146E0A">
        <w:t xml:space="preserve"> менее 4 часа</w:t>
      </w:r>
    </w:p>
    <w:p w14:paraId="59696D80" w14:textId="5FF7B506" w:rsidR="0038110D" w:rsidRPr="00146E0A" w:rsidRDefault="00317174" w:rsidP="0038110D">
      <w:pPr>
        <w:pStyle w:val="a3"/>
      </w:pPr>
      <w:proofErr w:type="gramStart"/>
      <w:r w:rsidRPr="00146E0A">
        <w:t>Б)</w:t>
      </w:r>
      <w:r w:rsidR="0038110D" w:rsidRPr="00146E0A">
        <w:t>не</w:t>
      </w:r>
      <w:proofErr w:type="gramEnd"/>
      <w:r w:rsidR="0038110D" w:rsidRPr="00146E0A">
        <w:t xml:space="preserve"> более 4 часа</w:t>
      </w:r>
    </w:p>
    <w:p w14:paraId="2B3C128D" w14:textId="40599B17" w:rsidR="0038110D" w:rsidRPr="00146E0A" w:rsidRDefault="00317174" w:rsidP="0038110D">
      <w:pPr>
        <w:pStyle w:val="a3"/>
      </w:pPr>
      <w:proofErr w:type="gramStart"/>
      <w:r w:rsidRPr="00146E0A">
        <w:t>В)</w:t>
      </w:r>
      <w:r w:rsidR="0038110D" w:rsidRPr="00146E0A">
        <w:t>не</w:t>
      </w:r>
      <w:proofErr w:type="gramEnd"/>
      <w:r w:rsidR="0038110D" w:rsidRPr="00146E0A">
        <w:t xml:space="preserve"> менее 6 часов</w:t>
      </w:r>
    </w:p>
    <w:p w14:paraId="6F553971" w14:textId="2D59A71D" w:rsidR="0038110D" w:rsidRPr="00146E0A" w:rsidRDefault="00317174" w:rsidP="0038110D">
      <w:pPr>
        <w:pStyle w:val="a3"/>
      </w:pPr>
      <w:proofErr w:type="gramStart"/>
      <w:r w:rsidRPr="00146E0A">
        <w:t>Г)</w:t>
      </w:r>
      <w:r w:rsidR="0038110D" w:rsidRPr="00146E0A">
        <w:t>не</w:t>
      </w:r>
      <w:proofErr w:type="gramEnd"/>
      <w:r w:rsidR="0038110D" w:rsidRPr="00146E0A">
        <w:t xml:space="preserve"> более 3 часов</w:t>
      </w:r>
    </w:p>
    <w:p w14:paraId="555B4AF5" w14:textId="77777777" w:rsidR="0038110D" w:rsidRPr="00146E0A" w:rsidRDefault="0038110D" w:rsidP="0038110D">
      <w:pPr>
        <w:pStyle w:val="a3"/>
        <w:numPr>
          <w:ilvl w:val="0"/>
          <w:numId w:val="1"/>
        </w:numPr>
      </w:pPr>
      <w:r w:rsidRPr="00146E0A">
        <w:t xml:space="preserve">Предел прочности при сжатии при температуре 50°С и водостойкость не нормируются: </w:t>
      </w:r>
    </w:p>
    <w:p w14:paraId="78CC2F67" w14:textId="61AC4699" w:rsidR="0038110D" w:rsidRPr="00146E0A" w:rsidRDefault="00317174" w:rsidP="0038110D">
      <w:pPr>
        <w:pStyle w:val="a3"/>
      </w:pPr>
      <w:proofErr w:type="gramStart"/>
      <w:r w:rsidRPr="00146E0A">
        <w:t>А)</w:t>
      </w:r>
      <w:r w:rsidR="0038110D" w:rsidRPr="00146E0A">
        <w:t>для</w:t>
      </w:r>
      <w:proofErr w:type="gramEnd"/>
      <w:r w:rsidR="0038110D" w:rsidRPr="00146E0A">
        <w:t xml:space="preserve"> крупнозернистых асфальтобетонов</w:t>
      </w:r>
    </w:p>
    <w:p w14:paraId="2FE3BF52" w14:textId="6382A048" w:rsidR="0038110D" w:rsidRPr="00146E0A" w:rsidRDefault="00317174" w:rsidP="0038110D">
      <w:pPr>
        <w:pStyle w:val="a3"/>
      </w:pPr>
      <w:proofErr w:type="gramStart"/>
      <w:r w:rsidRPr="00146E0A">
        <w:t>Б)</w:t>
      </w:r>
      <w:r w:rsidR="0038110D" w:rsidRPr="00146E0A">
        <w:t>для</w:t>
      </w:r>
      <w:proofErr w:type="gramEnd"/>
      <w:r w:rsidR="0038110D" w:rsidRPr="00146E0A">
        <w:t xml:space="preserve"> мелкозернистых асфальтобетонов</w:t>
      </w:r>
    </w:p>
    <w:p w14:paraId="511153A6" w14:textId="67011B6D" w:rsidR="0038110D" w:rsidRPr="00146E0A" w:rsidRDefault="00317174" w:rsidP="0038110D">
      <w:pPr>
        <w:pStyle w:val="a3"/>
      </w:pPr>
      <w:proofErr w:type="gramStart"/>
      <w:r w:rsidRPr="00146E0A">
        <w:t>В)</w:t>
      </w:r>
      <w:r w:rsidR="0038110D" w:rsidRPr="00146E0A">
        <w:t>для</w:t>
      </w:r>
      <w:proofErr w:type="gramEnd"/>
      <w:r w:rsidR="0038110D" w:rsidRPr="00146E0A">
        <w:t xml:space="preserve"> щебеночно-мастичных асфальтобетонов</w:t>
      </w:r>
    </w:p>
    <w:p w14:paraId="065DDF8E" w14:textId="23E5ADAA" w:rsidR="0038110D" w:rsidRPr="00146E0A" w:rsidRDefault="00317174" w:rsidP="0038110D">
      <w:pPr>
        <w:pStyle w:val="a3"/>
      </w:pPr>
      <w:proofErr w:type="gramStart"/>
      <w:r w:rsidRPr="00146E0A">
        <w:t>Г)</w:t>
      </w:r>
      <w:r w:rsidR="0038110D" w:rsidRPr="00146E0A">
        <w:t>для</w:t>
      </w:r>
      <w:proofErr w:type="gramEnd"/>
      <w:r w:rsidR="0038110D" w:rsidRPr="00146E0A">
        <w:t xml:space="preserve"> всех типов асфальтобетона</w:t>
      </w:r>
    </w:p>
    <w:p w14:paraId="33D4D2A0" w14:textId="77777777" w:rsidR="00F4400D" w:rsidRPr="00146E0A" w:rsidRDefault="0038110D" w:rsidP="0038110D">
      <w:pPr>
        <w:pStyle w:val="a3"/>
        <w:numPr>
          <w:ilvl w:val="0"/>
          <w:numId w:val="1"/>
        </w:numPr>
      </w:pPr>
      <w:r w:rsidRPr="00146E0A">
        <w:t xml:space="preserve"> </w:t>
      </w:r>
      <w:r w:rsidR="00F4400D" w:rsidRPr="00146E0A">
        <w:t xml:space="preserve">Пробы минерального порошка перед проведением испытаний: </w:t>
      </w:r>
    </w:p>
    <w:p w14:paraId="74790922" w14:textId="7ABD8345" w:rsidR="0038110D" w:rsidRPr="00146E0A" w:rsidRDefault="00317174" w:rsidP="00F4400D">
      <w:pPr>
        <w:pStyle w:val="a3"/>
      </w:pPr>
      <w:proofErr w:type="gramStart"/>
      <w:r w:rsidRPr="00146E0A">
        <w:t>А)</w:t>
      </w:r>
      <w:r w:rsidR="00F4400D" w:rsidRPr="00146E0A">
        <w:t>Просеивают</w:t>
      </w:r>
      <w:proofErr w:type="gramEnd"/>
      <w:r w:rsidR="00F4400D" w:rsidRPr="00146E0A">
        <w:t xml:space="preserve"> через сито № 1,25 и высушивают в суш. шкафу при температуре 110+-5 градус до постоянной массы</w:t>
      </w:r>
    </w:p>
    <w:p w14:paraId="646C6E27" w14:textId="6CF93617" w:rsidR="00F4400D" w:rsidRPr="00146E0A" w:rsidRDefault="00317174" w:rsidP="00F4400D">
      <w:pPr>
        <w:pStyle w:val="a3"/>
      </w:pPr>
      <w:proofErr w:type="gramStart"/>
      <w:r w:rsidRPr="00146E0A">
        <w:t>Б)</w:t>
      </w:r>
      <w:r w:rsidR="00F4400D" w:rsidRPr="00146E0A">
        <w:t>Просеивают</w:t>
      </w:r>
      <w:proofErr w:type="gramEnd"/>
      <w:r w:rsidR="00F4400D" w:rsidRPr="00146E0A">
        <w:t xml:space="preserve"> через сито № 0,63 и высушивают в суш. шкафу при температуре 110+-5 градус до постоянной массы</w:t>
      </w:r>
    </w:p>
    <w:p w14:paraId="7111E3D1" w14:textId="008DA036" w:rsidR="00F4400D" w:rsidRPr="00146E0A" w:rsidRDefault="00317174" w:rsidP="00F4400D">
      <w:pPr>
        <w:pStyle w:val="a3"/>
      </w:pPr>
      <w:proofErr w:type="gramStart"/>
      <w:r w:rsidRPr="00146E0A">
        <w:t>В)</w:t>
      </w:r>
      <w:r w:rsidR="00F4400D" w:rsidRPr="00146E0A">
        <w:t>Просеивают</w:t>
      </w:r>
      <w:proofErr w:type="gramEnd"/>
      <w:r w:rsidR="00F4400D" w:rsidRPr="00146E0A">
        <w:t xml:space="preserve"> через сито № 1,25 и высушивают в суш. шкафу при температуре 90+-5 градус до постоянной массы</w:t>
      </w:r>
    </w:p>
    <w:p w14:paraId="730B052A" w14:textId="6809D2C2" w:rsidR="00F4400D" w:rsidRPr="00146E0A" w:rsidRDefault="00317174" w:rsidP="00F4400D">
      <w:pPr>
        <w:pStyle w:val="a3"/>
      </w:pPr>
      <w:proofErr w:type="gramStart"/>
      <w:r w:rsidRPr="00146E0A">
        <w:lastRenderedPageBreak/>
        <w:t>Г)</w:t>
      </w:r>
      <w:r w:rsidR="00F4400D" w:rsidRPr="00146E0A">
        <w:t>Просеивают</w:t>
      </w:r>
      <w:proofErr w:type="gramEnd"/>
      <w:r w:rsidR="00F4400D" w:rsidRPr="00146E0A">
        <w:t xml:space="preserve"> через сито № 2,5 и высушивают в суш. шкафу при температуре 110+-5 градус до постоянной массы</w:t>
      </w:r>
    </w:p>
    <w:p w14:paraId="37FA7559" w14:textId="77777777" w:rsidR="00F4400D" w:rsidRPr="00146E0A" w:rsidRDefault="00F4400D" w:rsidP="00F4400D">
      <w:pPr>
        <w:pStyle w:val="a3"/>
        <w:numPr>
          <w:ilvl w:val="0"/>
          <w:numId w:val="1"/>
        </w:numPr>
      </w:pPr>
      <w:r w:rsidRPr="00146E0A">
        <w:t xml:space="preserve">Размер ванны </w:t>
      </w:r>
      <w:proofErr w:type="spellStart"/>
      <w:r w:rsidRPr="00146E0A">
        <w:t>дуктилометра</w:t>
      </w:r>
      <w:proofErr w:type="spellEnd"/>
      <w:r w:rsidRPr="00146E0A">
        <w:t xml:space="preserve"> должен обеспечивать растяжение образцов битума на расстояние: </w:t>
      </w:r>
    </w:p>
    <w:p w14:paraId="5CA28817" w14:textId="52EA32C4" w:rsidR="00F4400D" w:rsidRPr="00146E0A" w:rsidRDefault="00317174" w:rsidP="00F4400D">
      <w:pPr>
        <w:pStyle w:val="a3"/>
      </w:pPr>
      <w:proofErr w:type="gramStart"/>
      <w:r w:rsidRPr="00146E0A">
        <w:t>А)</w:t>
      </w:r>
      <w:r w:rsidR="00F4400D" w:rsidRPr="00146E0A">
        <w:t>не</w:t>
      </w:r>
      <w:proofErr w:type="gramEnd"/>
      <w:r w:rsidR="00F4400D" w:rsidRPr="00146E0A">
        <w:t xml:space="preserve"> менее 1000 мм</w:t>
      </w:r>
    </w:p>
    <w:p w14:paraId="7B6211D0" w14:textId="0D69E5E1" w:rsidR="00F4400D" w:rsidRPr="00146E0A" w:rsidRDefault="00317174" w:rsidP="00F4400D">
      <w:pPr>
        <w:pStyle w:val="a3"/>
      </w:pPr>
      <w:proofErr w:type="gramStart"/>
      <w:r w:rsidRPr="00146E0A">
        <w:t>Б)</w:t>
      </w:r>
      <w:r w:rsidR="00F4400D" w:rsidRPr="00146E0A">
        <w:t>не</w:t>
      </w:r>
      <w:proofErr w:type="gramEnd"/>
      <w:r w:rsidR="00F4400D" w:rsidRPr="00146E0A">
        <w:t xml:space="preserve"> менее 1500 мм</w:t>
      </w:r>
    </w:p>
    <w:p w14:paraId="3AB44709" w14:textId="6E3DD058" w:rsidR="00F4400D" w:rsidRPr="00146E0A" w:rsidRDefault="00317174" w:rsidP="00F4400D">
      <w:pPr>
        <w:pStyle w:val="a3"/>
      </w:pPr>
      <w:proofErr w:type="gramStart"/>
      <w:r w:rsidRPr="00146E0A">
        <w:t>В)</w:t>
      </w:r>
      <w:r w:rsidR="00F4400D" w:rsidRPr="00146E0A">
        <w:t>не</w:t>
      </w:r>
      <w:proofErr w:type="gramEnd"/>
      <w:r w:rsidR="00F4400D" w:rsidRPr="00146E0A">
        <w:t xml:space="preserve"> более 2000 мм</w:t>
      </w:r>
    </w:p>
    <w:p w14:paraId="649E7E72" w14:textId="3312204F" w:rsidR="00F4400D" w:rsidRPr="00146E0A" w:rsidRDefault="00317174" w:rsidP="00F4400D">
      <w:pPr>
        <w:pStyle w:val="a3"/>
      </w:pPr>
      <w:proofErr w:type="gramStart"/>
      <w:r w:rsidRPr="00146E0A">
        <w:t>Г)</w:t>
      </w:r>
      <w:r w:rsidR="00F4400D" w:rsidRPr="00146E0A">
        <w:t>не</w:t>
      </w:r>
      <w:proofErr w:type="gramEnd"/>
      <w:r w:rsidR="00F4400D" w:rsidRPr="00146E0A">
        <w:t xml:space="preserve"> менее 2000 мм</w:t>
      </w:r>
    </w:p>
    <w:p w14:paraId="0822C87B" w14:textId="77777777" w:rsidR="00352FB2" w:rsidRPr="00146E0A" w:rsidRDefault="00352FB2" w:rsidP="00F4400D">
      <w:pPr>
        <w:pStyle w:val="a3"/>
        <w:numPr>
          <w:ilvl w:val="0"/>
          <w:numId w:val="1"/>
        </w:numPr>
      </w:pPr>
      <w:r w:rsidRPr="00146E0A">
        <w:t xml:space="preserve">Скорость растяжения битума в </w:t>
      </w:r>
      <w:proofErr w:type="spellStart"/>
      <w:r w:rsidRPr="00146E0A">
        <w:t>дуктилометре</w:t>
      </w:r>
      <w:proofErr w:type="spellEnd"/>
      <w:r w:rsidRPr="00146E0A">
        <w:t xml:space="preserve"> устанавливается нормативно: </w:t>
      </w:r>
    </w:p>
    <w:p w14:paraId="7228D8C1" w14:textId="753790C8" w:rsidR="00F4400D" w:rsidRPr="00146E0A" w:rsidRDefault="00317174" w:rsidP="00352FB2">
      <w:pPr>
        <w:pStyle w:val="a3"/>
      </w:pPr>
      <w:bookmarkStart w:id="2" w:name="_Hlk134604921"/>
      <w:r w:rsidRPr="00146E0A">
        <w:t>А)</w:t>
      </w:r>
      <w:r w:rsidR="00352FB2" w:rsidRPr="00146E0A">
        <w:t>50±2,5 мм/мин</w:t>
      </w:r>
    </w:p>
    <w:bookmarkEnd w:id="2"/>
    <w:p w14:paraId="7F1B7B68" w14:textId="54FABABD" w:rsidR="00352FB2" w:rsidRPr="00146E0A" w:rsidRDefault="00317174" w:rsidP="00352FB2">
      <w:pPr>
        <w:pStyle w:val="a3"/>
      </w:pPr>
      <w:r w:rsidRPr="00146E0A">
        <w:t>Б)</w:t>
      </w:r>
      <w:r w:rsidR="00352FB2" w:rsidRPr="00146E0A">
        <w:t>30±2,5 мм/мин</w:t>
      </w:r>
    </w:p>
    <w:p w14:paraId="26B79A2E" w14:textId="3220EB46" w:rsidR="00352FB2" w:rsidRPr="00146E0A" w:rsidRDefault="00317174" w:rsidP="00352FB2">
      <w:pPr>
        <w:pStyle w:val="a3"/>
      </w:pPr>
      <w:r w:rsidRPr="00146E0A">
        <w:t>В)</w:t>
      </w:r>
      <w:r w:rsidR="00352FB2" w:rsidRPr="00146E0A">
        <w:t>10±2,5 мм/мин</w:t>
      </w:r>
    </w:p>
    <w:p w14:paraId="6EC15F39" w14:textId="65C81E46" w:rsidR="00352FB2" w:rsidRPr="00146E0A" w:rsidRDefault="00317174" w:rsidP="00352FB2">
      <w:pPr>
        <w:pStyle w:val="a3"/>
      </w:pPr>
      <w:r w:rsidRPr="00146E0A">
        <w:t>Г)</w:t>
      </w:r>
      <w:r w:rsidR="00352FB2" w:rsidRPr="00146E0A">
        <w:t>50±5 мм/мин</w:t>
      </w:r>
    </w:p>
    <w:p w14:paraId="02AA9FFB" w14:textId="77777777" w:rsidR="00352FB2" w:rsidRPr="00146E0A" w:rsidRDefault="00352FB2" w:rsidP="00352FB2">
      <w:pPr>
        <w:pStyle w:val="a3"/>
        <w:numPr>
          <w:ilvl w:val="0"/>
          <w:numId w:val="1"/>
        </w:numPr>
      </w:pPr>
      <w:r w:rsidRPr="00146E0A">
        <w:t xml:space="preserve"> Содержание всех видов органических добавок, вводимых в цемент, не должно быть: </w:t>
      </w:r>
    </w:p>
    <w:p w14:paraId="1681EAE6" w14:textId="3E53C2E0" w:rsidR="00352FB2" w:rsidRPr="00146E0A" w:rsidRDefault="00317174" w:rsidP="00352FB2">
      <w:pPr>
        <w:pStyle w:val="a3"/>
      </w:pPr>
      <w:proofErr w:type="gramStart"/>
      <w:r w:rsidRPr="00146E0A">
        <w:t>А)</w:t>
      </w:r>
      <w:r w:rsidR="00352FB2" w:rsidRPr="00146E0A">
        <w:t>более</w:t>
      </w:r>
      <w:proofErr w:type="gramEnd"/>
      <w:r w:rsidR="00352FB2" w:rsidRPr="00146E0A">
        <w:t xml:space="preserve"> 0,5 %</w:t>
      </w:r>
    </w:p>
    <w:p w14:paraId="5558B5D7" w14:textId="5F5628BE" w:rsidR="00352FB2" w:rsidRPr="00146E0A" w:rsidRDefault="00317174" w:rsidP="00352FB2">
      <w:pPr>
        <w:pStyle w:val="a3"/>
      </w:pPr>
      <w:proofErr w:type="gramStart"/>
      <w:r w:rsidRPr="00146E0A">
        <w:t>Б)</w:t>
      </w:r>
      <w:r w:rsidR="00352FB2" w:rsidRPr="00146E0A">
        <w:t>менее</w:t>
      </w:r>
      <w:proofErr w:type="gramEnd"/>
      <w:r w:rsidR="00352FB2" w:rsidRPr="00146E0A">
        <w:t xml:space="preserve"> 0,5%</w:t>
      </w:r>
    </w:p>
    <w:p w14:paraId="32818C38" w14:textId="6B338ED1" w:rsidR="00352FB2" w:rsidRPr="00146E0A" w:rsidRDefault="00317174" w:rsidP="00352FB2">
      <w:pPr>
        <w:pStyle w:val="a3"/>
      </w:pPr>
      <w:proofErr w:type="gramStart"/>
      <w:r w:rsidRPr="00146E0A">
        <w:t>В)</w:t>
      </w:r>
      <w:r w:rsidR="00352FB2" w:rsidRPr="00146E0A">
        <w:t>более</w:t>
      </w:r>
      <w:proofErr w:type="gramEnd"/>
      <w:r w:rsidR="00352FB2" w:rsidRPr="00146E0A">
        <w:t xml:space="preserve"> 1%</w:t>
      </w:r>
    </w:p>
    <w:p w14:paraId="5A8BC29E" w14:textId="366C8800" w:rsidR="00352FB2" w:rsidRPr="00146E0A" w:rsidRDefault="00317174" w:rsidP="00352FB2">
      <w:pPr>
        <w:pStyle w:val="a3"/>
      </w:pPr>
      <w:proofErr w:type="gramStart"/>
      <w:r w:rsidRPr="00146E0A">
        <w:t>Г)</w:t>
      </w:r>
      <w:r w:rsidR="00352FB2" w:rsidRPr="00146E0A">
        <w:t>менее</w:t>
      </w:r>
      <w:proofErr w:type="gramEnd"/>
      <w:r w:rsidR="00352FB2" w:rsidRPr="00146E0A">
        <w:t xml:space="preserve"> 1%</w:t>
      </w:r>
    </w:p>
    <w:p w14:paraId="576FF5F5" w14:textId="77777777" w:rsidR="00066541" w:rsidRPr="00146E0A" w:rsidRDefault="00066541" w:rsidP="00352FB2">
      <w:pPr>
        <w:pStyle w:val="a3"/>
        <w:numPr>
          <w:ilvl w:val="0"/>
          <w:numId w:val="1"/>
        </w:numPr>
      </w:pPr>
      <w:r w:rsidRPr="00146E0A">
        <w:t>Перед испытанием керны асфальтобетона:</w:t>
      </w:r>
    </w:p>
    <w:p w14:paraId="04D79977" w14:textId="22B55EF8" w:rsidR="00352FB2" w:rsidRPr="00146E0A" w:rsidRDefault="00317174" w:rsidP="00066541">
      <w:pPr>
        <w:pStyle w:val="a3"/>
      </w:pPr>
      <w:bookmarkStart w:id="3" w:name="_Hlk134605625"/>
      <w:proofErr w:type="gramStart"/>
      <w:r w:rsidRPr="00146E0A">
        <w:t>А)</w:t>
      </w:r>
      <w:r w:rsidR="00066541" w:rsidRPr="00146E0A">
        <w:t>высушивают</w:t>
      </w:r>
      <w:proofErr w:type="gramEnd"/>
      <w:r w:rsidR="00066541" w:rsidRPr="00146E0A">
        <w:t xml:space="preserve"> до постоянной массы при температуре не более 50 градусов</w:t>
      </w:r>
    </w:p>
    <w:bookmarkEnd w:id="3"/>
    <w:p w14:paraId="6BA8B135" w14:textId="0F4937F5" w:rsidR="00066541" w:rsidRPr="00146E0A" w:rsidRDefault="00317174" w:rsidP="00066541">
      <w:pPr>
        <w:pStyle w:val="a3"/>
      </w:pPr>
      <w:proofErr w:type="gramStart"/>
      <w:r w:rsidRPr="00146E0A">
        <w:t>Б)</w:t>
      </w:r>
      <w:r w:rsidR="00066541" w:rsidRPr="00146E0A">
        <w:t>высушивают</w:t>
      </w:r>
      <w:proofErr w:type="gramEnd"/>
      <w:r w:rsidR="00066541" w:rsidRPr="00146E0A">
        <w:t xml:space="preserve"> до постоянной массы при температуре не более 110 градусов</w:t>
      </w:r>
    </w:p>
    <w:p w14:paraId="06ACAD8C" w14:textId="675F02F1" w:rsidR="00066541" w:rsidRPr="00146E0A" w:rsidRDefault="00317174" w:rsidP="00066541">
      <w:pPr>
        <w:pStyle w:val="a3"/>
      </w:pPr>
      <w:proofErr w:type="gramStart"/>
      <w:r w:rsidRPr="00146E0A">
        <w:t>В)</w:t>
      </w:r>
      <w:r w:rsidR="00066541" w:rsidRPr="00146E0A">
        <w:t>высушивают</w:t>
      </w:r>
      <w:proofErr w:type="gramEnd"/>
      <w:r w:rsidR="00066541" w:rsidRPr="00146E0A">
        <w:t xml:space="preserve"> до постоянной массы при температуре не более 90 градусов</w:t>
      </w:r>
    </w:p>
    <w:p w14:paraId="6719400A" w14:textId="1011B36E" w:rsidR="00066541" w:rsidRPr="00146E0A" w:rsidRDefault="00317174" w:rsidP="00066541">
      <w:pPr>
        <w:pStyle w:val="a3"/>
      </w:pPr>
      <w:proofErr w:type="gramStart"/>
      <w:r w:rsidRPr="00146E0A">
        <w:t>Г)</w:t>
      </w:r>
      <w:r w:rsidR="00066541" w:rsidRPr="00146E0A">
        <w:t>сразу</w:t>
      </w:r>
      <w:proofErr w:type="gramEnd"/>
      <w:r w:rsidR="00066541" w:rsidRPr="00146E0A">
        <w:t xml:space="preserve"> испытывают</w:t>
      </w:r>
    </w:p>
    <w:p w14:paraId="48D869A5" w14:textId="77777777" w:rsidR="00066541" w:rsidRPr="00146E0A" w:rsidRDefault="00066541" w:rsidP="00066541">
      <w:pPr>
        <w:pStyle w:val="a3"/>
        <w:numPr>
          <w:ilvl w:val="0"/>
          <w:numId w:val="1"/>
        </w:numPr>
      </w:pPr>
      <w:r w:rsidRPr="00146E0A">
        <w:t xml:space="preserve">Эмульсии испытывают после приготовления: </w:t>
      </w:r>
    </w:p>
    <w:p w14:paraId="51A7787C" w14:textId="4605CC40" w:rsidR="00066541" w:rsidRPr="00146E0A" w:rsidRDefault="00317174" w:rsidP="00066541">
      <w:pPr>
        <w:pStyle w:val="a3"/>
      </w:pPr>
      <w:proofErr w:type="gramStart"/>
      <w:r w:rsidRPr="00146E0A">
        <w:t>А)</w:t>
      </w:r>
      <w:r w:rsidR="00066541" w:rsidRPr="00146E0A">
        <w:t>через</w:t>
      </w:r>
      <w:proofErr w:type="gramEnd"/>
      <w:r w:rsidR="00066541" w:rsidRPr="00146E0A">
        <w:t xml:space="preserve"> сутки </w:t>
      </w:r>
    </w:p>
    <w:p w14:paraId="6D016CF3" w14:textId="19CEBC0F" w:rsidR="00066541" w:rsidRPr="00146E0A" w:rsidRDefault="00317174" w:rsidP="00066541">
      <w:pPr>
        <w:pStyle w:val="a3"/>
      </w:pPr>
      <w:proofErr w:type="gramStart"/>
      <w:r w:rsidRPr="00146E0A">
        <w:t>Б)</w:t>
      </w:r>
      <w:r w:rsidR="00066541" w:rsidRPr="00146E0A">
        <w:t>через</w:t>
      </w:r>
      <w:proofErr w:type="gramEnd"/>
      <w:r w:rsidR="00066541" w:rsidRPr="00146E0A">
        <w:t xml:space="preserve"> 1 час</w:t>
      </w:r>
    </w:p>
    <w:p w14:paraId="44CFDEA5" w14:textId="4F4EBFC7" w:rsidR="00066541" w:rsidRPr="00146E0A" w:rsidRDefault="00317174" w:rsidP="00066541">
      <w:pPr>
        <w:pStyle w:val="a3"/>
      </w:pPr>
      <w:proofErr w:type="gramStart"/>
      <w:r w:rsidRPr="00146E0A">
        <w:t>В)</w:t>
      </w:r>
      <w:r w:rsidR="00066541" w:rsidRPr="00146E0A">
        <w:t>через</w:t>
      </w:r>
      <w:proofErr w:type="gramEnd"/>
      <w:r w:rsidR="00066541" w:rsidRPr="00146E0A">
        <w:t xml:space="preserve"> 3 часа</w:t>
      </w:r>
    </w:p>
    <w:p w14:paraId="35D775C8" w14:textId="6EF64D7E" w:rsidR="00066541" w:rsidRPr="00146E0A" w:rsidRDefault="005F143C" w:rsidP="00066541">
      <w:pPr>
        <w:pStyle w:val="a3"/>
      </w:pPr>
      <w:proofErr w:type="gramStart"/>
      <w:r w:rsidRPr="00146E0A">
        <w:t>Г)</w:t>
      </w:r>
      <w:r w:rsidR="00066541" w:rsidRPr="00146E0A">
        <w:t>через</w:t>
      </w:r>
      <w:proofErr w:type="gramEnd"/>
      <w:r w:rsidR="00066541" w:rsidRPr="00146E0A">
        <w:t xml:space="preserve"> месяц</w:t>
      </w:r>
    </w:p>
    <w:p w14:paraId="354B2A12" w14:textId="77777777" w:rsidR="00066541" w:rsidRPr="00146E0A" w:rsidRDefault="00066541" w:rsidP="00066541">
      <w:pPr>
        <w:pStyle w:val="a3"/>
        <w:numPr>
          <w:ilvl w:val="0"/>
          <w:numId w:val="1"/>
        </w:numPr>
      </w:pPr>
      <w:r w:rsidRPr="00146E0A">
        <w:t>Повторная переформовка лабораторного образца после проведения испытаний:</w:t>
      </w:r>
    </w:p>
    <w:p w14:paraId="281FBC0A" w14:textId="498453DD" w:rsidR="00066541" w:rsidRPr="00146E0A" w:rsidRDefault="005F143C" w:rsidP="00066541">
      <w:pPr>
        <w:pStyle w:val="a3"/>
      </w:pPr>
      <w:r w:rsidRPr="00146E0A">
        <w:t>А)</w:t>
      </w:r>
      <w:r w:rsidR="00066541" w:rsidRPr="00146E0A">
        <w:t xml:space="preserve"> Не допускается</w:t>
      </w:r>
    </w:p>
    <w:p w14:paraId="666A80A1" w14:textId="25115CAD" w:rsidR="00066541" w:rsidRPr="00146E0A" w:rsidRDefault="005F143C" w:rsidP="00066541">
      <w:pPr>
        <w:pStyle w:val="a3"/>
      </w:pPr>
      <w:proofErr w:type="gramStart"/>
      <w:r w:rsidRPr="00146E0A">
        <w:t>Б)</w:t>
      </w:r>
      <w:r w:rsidR="00066541" w:rsidRPr="00146E0A">
        <w:t>Допускается</w:t>
      </w:r>
      <w:proofErr w:type="gramEnd"/>
      <w:r w:rsidR="00066541" w:rsidRPr="00146E0A">
        <w:t xml:space="preserve"> для определения средней плотности</w:t>
      </w:r>
    </w:p>
    <w:p w14:paraId="184EF9BA" w14:textId="49175CA5" w:rsidR="00066541" w:rsidRPr="00146E0A" w:rsidRDefault="005F143C" w:rsidP="00066541">
      <w:pPr>
        <w:pStyle w:val="a3"/>
      </w:pPr>
      <w:proofErr w:type="gramStart"/>
      <w:r w:rsidRPr="00146E0A">
        <w:t>В)</w:t>
      </w:r>
      <w:r w:rsidR="00066541" w:rsidRPr="00146E0A">
        <w:t>Допускается</w:t>
      </w:r>
      <w:proofErr w:type="gramEnd"/>
      <w:r w:rsidR="00066541" w:rsidRPr="00146E0A">
        <w:t xml:space="preserve"> для определения </w:t>
      </w:r>
      <w:r w:rsidR="00F5320A" w:rsidRPr="00146E0A">
        <w:t>коэффициента уплотнения</w:t>
      </w:r>
    </w:p>
    <w:p w14:paraId="2495A70C" w14:textId="5106376A" w:rsidR="00F5320A" w:rsidRPr="00146E0A" w:rsidRDefault="005F143C" w:rsidP="00066541">
      <w:pPr>
        <w:pStyle w:val="a3"/>
      </w:pPr>
      <w:proofErr w:type="gramStart"/>
      <w:r w:rsidRPr="00146E0A">
        <w:t>Г)</w:t>
      </w:r>
      <w:r w:rsidR="00F5320A" w:rsidRPr="00146E0A">
        <w:t>Допускается</w:t>
      </w:r>
      <w:proofErr w:type="gramEnd"/>
      <w:r w:rsidR="00F5320A" w:rsidRPr="00146E0A">
        <w:t xml:space="preserve"> для всех испытаний</w:t>
      </w:r>
    </w:p>
    <w:p w14:paraId="12965D5E" w14:textId="77777777" w:rsidR="00F5320A" w:rsidRPr="00146E0A" w:rsidRDefault="00F5320A" w:rsidP="00F5320A">
      <w:pPr>
        <w:pStyle w:val="a3"/>
        <w:numPr>
          <w:ilvl w:val="0"/>
          <w:numId w:val="1"/>
        </w:numPr>
      </w:pPr>
      <w:r w:rsidRPr="00146E0A">
        <w:t xml:space="preserve">Подогрев жидких битумов следует проводить: </w:t>
      </w:r>
    </w:p>
    <w:p w14:paraId="456DC03A" w14:textId="780B0AB0" w:rsidR="00F5320A" w:rsidRPr="00146E0A" w:rsidRDefault="005F143C" w:rsidP="00F5320A">
      <w:pPr>
        <w:pStyle w:val="a3"/>
      </w:pPr>
      <w:proofErr w:type="gramStart"/>
      <w:r w:rsidRPr="00146E0A">
        <w:t>А)</w:t>
      </w:r>
      <w:r w:rsidR="00F5320A" w:rsidRPr="00146E0A">
        <w:t>При</w:t>
      </w:r>
      <w:proofErr w:type="gramEnd"/>
      <w:r w:rsidR="00F5320A" w:rsidRPr="00146E0A">
        <w:t xml:space="preserve"> помощи пара</w:t>
      </w:r>
    </w:p>
    <w:p w14:paraId="6E115767" w14:textId="172F96B0" w:rsidR="00F5320A" w:rsidRPr="00146E0A" w:rsidRDefault="005F143C" w:rsidP="00F5320A">
      <w:pPr>
        <w:pStyle w:val="a3"/>
      </w:pPr>
      <w:proofErr w:type="gramStart"/>
      <w:r w:rsidRPr="00146E0A">
        <w:t>Б)</w:t>
      </w:r>
      <w:r w:rsidR="00F5320A" w:rsidRPr="00146E0A">
        <w:t>В</w:t>
      </w:r>
      <w:proofErr w:type="gramEnd"/>
      <w:r w:rsidR="00F5320A" w:rsidRPr="00146E0A">
        <w:t xml:space="preserve"> сушильном шкафу</w:t>
      </w:r>
    </w:p>
    <w:p w14:paraId="1427088C" w14:textId="09A22E7D" w:rsidR="00F5320A" w:rsidRPr="00146E0A" w:rsidRDefault="005F143C" w:rsidP="00F5320A">
      <w:pPr>
        <w:pStyle w:val="a3"/>
      </w:pPr>
      <w:proofErr w:type="gramStart"/>
      <w:r w:rsidRPr="00146E0A">
        <w:t>В)</w:t>
      </w:r>
      <w:r w:rsidR="00F5320A" w:rsidRPr="00146E0A">
        <w:t>В</w:t>
      </w:r>
      <w:proofErr w:type="gramEnd"/>
      <w:r w:rsidR="00F5320A" w:rsidRPr="00146E0A">
        <w:t xml:space="preserve"> печи для определения старения битума</w:t>
      </w:r>
    </w:p>
    <w:p w14:paraId="497B08F5" w14:textId="3D87B228" w:rsidR="00F5320A" w:rsidRPr="00146E0A" w:rsidRDefault="005F143C" w:rsidP="00F5320A">
      <w:pPr>
        <w:pStyle w:val="a3"/>
      </w:pPr>
      <w:proofErr w:type="gramStart"/>
      <w:r w:rsidRPr="00146E0A">
        <w:t>Г)</w:t>
      </w:r>
      <w:r w:rsidR="00F5320A" w:rsidRPr="00146E0A">
        <w:t>Не</w:t>
      </w:r>
      <w:proofErr w:type="gramEnd"/>
      <w:r w:rsidR="00F5320A" w:rsidRPr="00146E0A">
        <w:t xml:space="preserve"> подогревается</w:t>
      </w:r>
    </w:p>
    <w:p w14:paraId="3671E5BF" w14:textId="4362A48E" w:rsidR="00F5320A" w:rsidRPr="00146E0A" w:rsidRDefault="00F5320A" w:rsidP="00F5320A">
      <w:pPr>
        <w:pStyle w:val="a3"/>
        <w:numPr>
          <w:ilvl w:val="0"/>
          <w:numId w:val="1"/>
        </w:numPr>
      </w:pPr>
      <w:r w:rsidRPr="00146E0A">
        <w:t xml:space="preserve">Укажите наиболее продолжительный вид испытания дорожно-строительных материалов: </w:t>
      </w:r>
      <w:proofErr w:type="gramStart"/>
      <w:r w:rsidR="005F143C" w:rsidRPr="00146E0A">
        <w:t>А)</w:t>
      </w:r>
      <w:r w:rsidRPr="00146E0A">
        <w:t>Морозостойкость</w:t>
      </w:r>
      <w:proofErr w:type="gramEnd"/>
    </w:p>
    <w:p w14:paraId="4374A7E8" w14:textId="1CBC819F" w:rsidR="00F5320A" w:rsidRPr="00146E0A" w:rsidRDefault="005F143C" w:rsidP="00F5320A">
      <w:pPr>
        <w:pStyle w:val="a3"/>
      </w:pPr>
      <w:proofErr w:type="gramStart"/>
      <w:r w:rsidRPr="00146E0A">
        <w:t>Б)</w:t>
      </w:r>
      <w:proofErr w:type="spellStart"/>
      <w:r w:rsidR="00F5320A" w:rsidRPr="00146E0A">
        <w:t>Истираемость</w:t>
      </w:r>
      <w:proofErr w:type="spellEnd"/>
      <w:proofErr w:type="gramEnd"/>
    </w:p>
    <w:p w14:paraId="1574FB81" w14:textId="5DE286FC" w:rsidR="00F5320A" w:rsidRPr="00146E0A" w:rsidRDefault="005F143C" w:rsidP="00F5320A">
      <w:pPr>
        <w:pStyle w:val="a3"/>
      </w:pPr>
      <w:proofErr w:type="gramStart"/>
      <w:r w:rsidRPr="00146E0A">
        <w:t>В)</w:t>
      </w:r>
      <w:proofErr w:type="spellStart"/>
      <w:r w:rsidR="00F5320A" w:rsidRPr="00146E0A">
        <w:t>Дробимость</w:t>
      </w:r>
      <w:proofErr w:type="spellEnd"/>
      <w:proofErr w:type="gramEnd"/>
    </w:p>
    <w:p w14:paraId="3D6C3672" w14:textId="712DBD40" w:rsidR="00F5320A" w:rsidRPr="00146E0A" w:rsidRDefault="005F143C" w:rsidP="00F5320A">
      <w:pPr>
        <w:pStyle w:val="a3"/>
      </w:pPr>
      <w:proofErr w:type="gramStart"/>
      <w:r w:rsidRPr="00146E0A">
        <w:t>Г)</w:t>
      </w:r>
      <w:r w:rsidR="00F5320A" w:rsidRPr="00146E0A">
        <w:t>Коэффициент</w:t>
      </w:r>
      <w:proofErr w:type="gramEnd"/>
      <w:r w:rsidR="00F5320A" w:rsidRPr="00146E0A">
        <w:t xml:space="preserve"> фильтрации</w:t>
      </w:r>
    </w:p>
    <w:p w14:paraId="4EC449CD" w14:textId="77777777" w:rsidR="00F5320A" w:rsidRPr="00146E0A" w:rsidRDefault="00F5320A" w:rsidP="00F5320A">
      <w:pPr>
        <w:pStyle w:val="a3"/>
        <w:numPr>
          <w:ilvl w:val="0"/>
          <w:numId w:val="1"/>
        </w:numPr>
      </w:pPr>
      <w:r w:rsidRPr="00146E0A">
        <w:t xml:space="preserve">При разжижении вязких битумов в открытой системе температура битума должна быть: </w:t>
      </w:r>
    </w:p>
    <w:p w14:paraId="0EED5706" w14:textId="06F2DF77" w:rsidR="00F5320A" w:rsidRPr="00146E0A" w:rsidRDefault="005F143C" w:rsidP="00F5320A">
      <w:pPr>
        <w:pStyle w:val="a3"/>
      </w:pPr>
      <w:bookmarkStart w:id="4" w:name="_Hlk134606687"/>
      <w:proofErr w:type="gramStart"/>
      <w:r w:rsidRPr="00146E0A">
        <w:t>А)</w:t>
      </w:r>
      <w:r w:rsidR="00F5320A" w:rsidRPr="00146E0A">
        <w:t>Не</w:t>
      </w:r>
      <w:proofErr w:type="gramEnd"/>
      <w:r w:rsidR="00F5320A" w:rsidRPr="00146E0A">
        <w:t xml:space="preserve"> более 120</w:t>
      </w:r>
      <w:r w:rsidR="00F5320A" w:rsidRPr="00146E0A">
        <w:rPr>
          <w:rFonts w:cstheme="minorHAnsi"/>
        </w:rPr>
        <w:t>°</w:t>
      </w:r>
      <w:r w:rsidR="00F5320A" w:rsidRPr="00146E0A">
        <w:t>С</w:t>
      </w:r>
    </w:p>
    <w:bookmarkEnd w:id="4"/>
    <w:p w14:paraId="00A42960" w14:textId="23A09AF6" w:rsidR="00F5320A" w:rsidRPr="00146E0A" w:rsidRDefault="005F143C" w:rsidP="00F5320A">
      <w:pPr>
        <w:pStyle w:val="a3"/>
      </w:pPr>
      <w:proofErr w:type="gramStart"/>
      <w:r w:rsidRPr="00146E0A">
        <w:t>Б)</w:t>
      </w:r>
      <w:r w:rsidR="00F5320A" w:rsidRPr="00146E0A">
        <w:t>Не</w:t>
      </w:r>
      <w:proofErr w:type="gramEnd"/>
      <w:r w:rsidR="00F5320A" w:rsidRPr="00146E0A">
        <w:t xml:space="preserve"> менее 90</w:t>
      </w:r>
      <w:r w:rsidR="00F5320A" w:rsidRPr="00146E0A">
        <w:rPr>
          <w:rFonts w:cstheme="minorHAnsi"/>
        </w:rPr>
        <w:t>°</w:t>
      </w:r>
      <w:r w:rsidR="00F5320A" w:rsidRPr="00146E0A">
        <w:t>С</w:t>
      </w:r>
    </w:p>
    <w:p w14:paraId="78D8ED26" w14:textId="493F5FCB" w:rsidR="00293DAD" w:rsidRPr="00146E0A" w:rsidRDefault="005F143C" w:rsidP="00293DAD">
      <w:pPr>
        <w:pStyle w:val="a3"/>
      </w:pPr>
      <w:proofErr w:type="gramStart"/>
      <w:r w:rsidRPr="00146E0A">
        <w:t>В)</w:t>
      </w:r>
      <w:r w:rsidR="00293DAD" w:rsidRPr="00146E0A">
        <w:t>Не</w:t>
      </w:r>
      <w:proofErr w:type="gramEnd"/>
      <w:r w:rsidR="00293DAD" w:rsidRPr="00146E0A">
        <w:t xml:space="preserve"> более 90</w:t>
      </w:r>
      <w:r w:rsidR="00293DAD" w:rsidRPr="00146E0A">
        <w:rPr>
          <w:rFonts w:cstheme="minorHAnsi"/>
        </w:rPr>
        <w:t>°</w:t>
      </w:r>
      <w:r w:rsidR="00293DAD" w:rsidRPr="00146E0A">
        <w:t>С</w:t>
      </w:r>
    </w:p>
    <w:p w14:paraId="51FBFB54" w14:textId="15429A0B" w:rsidR="00293DAD" w:rsidRPr="00146E0A" w:rsidRDefault="005F143C" w:rsidP="00293DAD">
      <w:pPr>
        <w:pStyle w:val="a3"/>
      </w:pPr>
      <w:proofErr w:type="gramStart"/>
      <w:r w:rsidRPr="00146E0A">
        <w:t>Г)</w:t>
      </w:r>
      <w:r w:rsidR="00293DAD" w:rsidRPr="00146E0A">
        <w:t>Не</w:t>
      </w:r>
      <w:proofErr w:type="gramEnd"/>
      <w:r w:rsidR="00293DAD" w:rsidRPr="00146E0A">
        <w:t xml:space="preserve"> менее 120</w:t>
      </w:r>
      <w:r w:rsidR="00293DAD" w:rsidRPr="00146E0A">
        <w:rPr>
          <w:rFonts w:cstheme="minorHAnsi"/>
        </w:rPr>
        <w:t>°</w:t>
      </w:r>
      <w:r w:rsidR="00293DAD" w:rsidRPr="00146E0A">
        <w:t>С</w:t>
      </w:r>
    </w:p>
    <w:p w14:paraId="0225AC1A" w14:textId="77777777" w:rsidR="00293DAD" w:rsidRPr="00146E0A" w:rsidRDefault="00293DAD" w:rsidP="00293DAD">
      <w:pPr>
        <w:pStyle w:val="a3"/>
        <w:numPr>
          <w:ilvl w:val="0"/>
          <w:numId w:val="1"/>
        </w:numPr>
      </w:pPr>
      <w:r w:rsidRPr="00146E0A">
        <w:t xml:space="preserve">Определение показателя </w:t>
      </w:r>
      <w:proofErr w:type="spellStart"/>
      <w:r w:rsidRPr="00146E0A">
        <w:t>битумоемкости</w:t>
      </w:r>
      <w:proofErr w:type="spellEnd"/>
      <w:r w:rsidRPr="00146E0A">
        <w:t xml:space="preserve"> проводят при испытаниях: </w:t>
      </w:r>
    </w:p>
    <w:p w14:paraId="7801BAE9" w14:textId="55319F7D" w:rsidR="00293DAD" w:rsidRPr="00146E0A" w:rsidRDefault="005F143C" w:rsidP="00293DAD">
      <w:pPr>
        <w:pStyle w:val="a3"/>
      </w:pPr>
      <w:proofErr w:type="gramStart"/>
      <w:r w:rsidRPr="00146E0A">
        <w:t>А)</w:t>
      </w:r>
      <w:r w:rsidR="00293DAD" w:rsidRPr="00146E0A">
        <w:t>Минерального</w:t>
      </w:r>
      <w:proofErr w:type="gramEnd"/>
      <w:r w:rsidR="00293DAD" w:rsidRPr="00146E0A">
        <w:t xml:space="preserve"> порошка</w:t>
      </w:r>
    </w:p>
    <w:p w14:paraId="38046E2E" w14:textId="4D8A9AF9" w:rsidR="00293DAD" w:rsidRPr="00146E0A" w:rsidRDefault="005F143C" w:rsidP="00293DAD">
      <w:pPr>
        <w:pStyle w:val="a3"/>
      </w:pPr>
      <w:proofErr w:type="gramStart"/>
      <w:r w:rsidRPr="00146E0A">
        <w:lastRenderedPageBreak/>
        <w:t>Б)</w:t>
      </w:r>
      <w:r w:rsidR="00293DAD" w:rsidRPr="00146E0A">
        <w:t>Щебня</w:t>
      </w:r>
      <w:proofErr w:type="gramEnd"/>
    </w:p>
    <w:p w14:paraId="3CA5E18D" w14:textId="0A575E2E" w:rsidR="00293DAD" w:rsidRPr="00146E0A" w:rsidRDefault="005F143C" w:rsidP="00293DAD">
      <w:pPr>
        <w:pStyle w:val="a3"/>
      </w:pPr>
      <w:proofErr w:type="gramStart"/>
      <w:r w:rsidRPr="00146E0A">
        <w:t>В)</w:t>
      </w:r>
      <w:r w:rsidR="00293DAD" w:rsidRPr="00146E0A">
        <w:t>Керна</w:t>
      </w:r>
      <w:proofErr w:type="gramEnd"/>
      <w:r w:rsidR="00293DAD" w:rsidRPr="00146E0A">
        <w:t xml:space="preserve"> горячего мелкозернистого а/б</w:t>
      </w:r>
    </w:p>
    <w:p w14:paraId="362D3369" w14:textId="1D1CADF4" w:rsidR="00293DAD" w:rsidRPr="00146E0A" w:rsidRDefault="005F143C" w:rsidP="00293DAD">
      <w:pPr>
        <w:pStyle w:val="a3"/>
      </w:pPr>
      <w:proofErr w:type="gramStart"/>
      <w:r w:rsidRPr="00146E0A">
        <w:t>Г)</w:t>
      </w:r>
      <w:r w:rsidR="00293DAD" w:rsidRPr="00146E0A">
        <w:t>Цемента</w:t>
      </w:r>
      <w:proofErr w:type="gramEnd"/>
    </w:p>
    <w:p w14:paraId="4557833B" w14:textId="77777777" w:rsidR="00293DAD" w:rsidRPr="00146E0A" w:rsidRDefault="00293DAD" w:rsidP="00293DAD">
      <w:pPr>
        <w:pStyle w:val="a3"/>
        <w:numPr>
          <w:ilvl w:val="0"/>
          <w:numId w:val="1"/>
        </w:numPr>
      </w:pPr>
      <w:r w:rsidRPr="00146E0A">
        <w:t xml:space="preserve">Начало схватывания быстросхватывающих цементов: </w:t>
      </w:r>
    </w:p>
    <w:p w14:paraId="3BE4B3B1" w14:textId="68C43D1E" w:rsidR="00293DAD" w:rsidRPr="00146E0A" w:rsidRDefault="005F143C" w:rsidP="00293DAD">
      <w:pPr>
        <w:pStyle w:val="a3"/>
      </w:pPr>
      <w:proofErr w:type="gramStart"/>
      <w:r w:rsidRPr="00146E0A">
        <w:t>А)</w:t>
      </w:r>
      <w:r w:rsidR="00293DAD" w:rsidRPr="00146E0A">
        <w:t>Менее</w:t>
      </w:r>
      <w:proofErr w:type="gramEnd"/>
      <w:r w:rsidR="00293DAD" w:rsidRPr="00146E0A">
        <w:t xml:space="preserve"> 45 минут</w:t>
      </w:r>
    </w:p>
    <w:p w14:paraId="4F599493" w14:textId="2BB3E98A" w:rsidR="00293DAD" w:rsidRPr="00146E0A" w:rsidRDefault="005F143C" w:rsidP="00293DAD">
      <w:pPr>
        <w:pStyle w:val="a3"/>
      </w:pPr>
      <w:proofErr w:type="gramStart"/>
      <w:r w:rsidRPr="00146E0A">
        <w:t>Б)</w:t>
      </w:r>
      <w:r w:rsidR="00293DAD" w:rsidRPr="00146E0A">
        <w:t>Менее</w:t>
      </w:r>
      <w:proofErr w:type="gramEnd"/>
      <w:r w:rsidR="00293DAD" w:rsidRPr="00146E0A">
        <w:t xml:space="preserve"> 30 минут</w:t>
      </w:r>
    </w:p>
    <w:p w14:paraId="4049682D" w14:textId="66391199" w:rsidR="00293DAD" w:rsidRPr="00146E0A" w:rsidRDefault="005F143C" w:rsidP="00293DAD">
      <w:pPr>
        <w:pStyle w:val="a3"/>
      </w:pPr>
      <w:proofErr w:type="gramStart"/>
      <w:r w:rsidRPr="00146E0A">
        <w:t>В)</w:t>
      </w:r>
      <w:r w:rsidR="00293DAD" w:rsidRPr="00146E0A">
        <w:t>Более</w:t>
      </w:r>
      <w:proofErr w:type="gramEnd"/>
      <w:r w:rsidR="00293DAD" w:rsidRPr="00146E0A">
        <w:t xml:space="preserve"> 1 часа</w:t>
      </w:r>
    </w:p>
    <w:p w14:paraId="757BFAF0" w14:textId="5E45F3C3" w:rsidR="00293DAD" w:rsidRPr="00146E0A" w:rsidRDefault="005F143C" w:rsidP="00293DAD">
      <w:pPr>
        <w:pStyle w:val="a3"/>
      </w:pPr>
      <w:proofErr w:type="gramStart"/>
      <w:r w:rsidRPr="00146E0A">
        <w:t>Г)</w:t>
      </w:r>
      <w:r w:rsidR="00293DAD" w:rsidRPr="00146E0A">
        <w:t>Более</w:t>
      </w:r>
      <w:proofErr w:type="gramEnd"/>
      <w:r w:rsidR="00293DAD" w:rsidRPr="00146E0A">
        <w:t xml:space="preserve"> 45 минут</w:t>
      </w:r>
    </w:p>
    <w:p w14:paraId="7B3A0AB0" w14:textId="77777777" w:rsidR="00293DAD" w:rsidRPr="00146E0A" w:rsidRDefault="00293DAD" w:rsidP="00293DAD">
      <w:pPr>
        <w:pStyle w:val="a3"/>
        <w:numPr>
          <w:ilvl w:val="0"/>
          <w:numId w:val="1"/>
        </w:numPr>
      </w:pPr>
      <w:r w:rsidRPr="00146E0A">
        <w:t xml:space="preserve">При определении точки размягчения битума методом кольца и шара масса пробы битума должна быть: </w:t>
      </w:r>
    </w:p>
    <w:p w14:paraId="60956436" w14:textId="2F656EC3" w:rsidR="00293DAD" w:rsidRPr="00146E0A" w:rsidRDefault="005F143C" w:rsidP="00293DAD">
      <w:pPr>
        <w:pStyle w:val="a3"/>
      </w:pPr>
      <w:proofErr w:type="gramStart"/>
      <w:r w:rsidRPr="00146E0A">
        <w:t>А)</w:t>
      </w:r>
      <w:r w:rsidR="00293DAD" w:rsidRPr="00146E0A">
        <w:t>не</w:t>
      </w:r>
      <w:proofErr w:type="gramEnd"/>
      <w:r w:rsidR="00293DAD" w:rsidRPr="00146E0A">
        <w:t xml:space="preserve"> менее 50 г</w:t>
      </w:r>
    </w:p>
    <w:p w14:paraId="52541A33" w14:textId="6184DD6F" w:rsidR="00293DAD" w:rsidRPr="00146E0A" w:rsidRDefault="005F143C" w:rsidP="00293DAD">
      <w:pPr>
        <w:pStyle w:val="a3"/>
      </w:pPr>
      <w:proofErr w:type="gramStart"/>
      <w:r w:rsidRPr="00146E0A">
        <w:t>Б)</w:t>
      </w:r>
      <w:r w:rsidR="00293DAD" w:rsidRPr="00146E0A">
        <w:t>не</w:t>
      </w:r>
      <w:proofErr w:type="gramEnd"/>
      <w:r w:rsidR="00293DAD" w:rsidRPr="00146E0A">
        <w:t xml:space="preserve"> менее 100 г</w:t>
      </w:r>
    </w:p>
    <w:p w14:paraId="0D552596" w14:textId="64EA3D0B" w:rsidR="00293DAD" w:rsidRPr="00146E0A" w:rsidRDefault="005F143C" w:rsidP="00293DAD">
      <w:pPr>
        <w:pStyle w:val="a3"/>
      </w:pPr>
      <w:proofErr w:type="gramStart"/>
      <w:r w:rsidRPr="00146E0A">
        <w:t>В)</w:t>
      </w:r>
      <w:r w:rsidR="00293DAD" w:rsidRPr="00146E0A">
        <w:t>не</w:t>
      </w:r>
      <w:proofErr w:type="gramEnd"/>
      <w:r w:rsidR="00293DAD" w:rsidRPr="00146E0A">
        <w:t xml:space="preserve"> менее 200 г</w:t>
      </w:r>
    </w:p>
    <w:p w14:paraId="110ADF31" w14:textId="46715211" w:rsidR="00293DAD" w:rsidRPr="00146E0A" w:rsidRDefault="005F143C" w:rsidP="00293DAD">
      <w:pPr>
        <w:pStyle w:val="a3"/>
      </w:pPr>
      <w:proofErr w:type="gramStart"/>
      <w:r w:rsidRPr="00146E0A">
        <w:t>Г)</w:t>
      </w:r>
      <w:r w:rsidR="00293DAD" w:rsidRPr="00146E0A">
        <w:t>не</w:t>
      </w:r>
      <w:proofErr w:type="gramEnd"/>
      <w:r w:rsidR="00293DAD" w:rsidRPr="00146E0A">
        <w:t xml:space="preserve"> менее 25 г</w:t>
      </w:r>
    </w:p>
    <w:p w14:paraId="5129F787" w14:textId="77777777" w:rsidR="00AF0916" w:rsidRPr="00146E0A" w:rsidRDefault="00AF0916" w:rsidP="00293DAD">
      <w:pPr>
        <w:pStyle w:val="a3"/>
        <w:numPr>
          <w:ilvl w:val="0"/>
          <w:numId w:val="1"/>
        </w:numPr>
      </w:pPr>
      <w:r w:rsidRPr="00146E0A">
        <w:t xml:space="preserve">Температурой воспламенения битума и битумных вяжущих считается: </w:t>
      </w:r>
    </w:p>
    <w:p w14:paraId="4DFAD8BB" w14:textId="5EEB1F85" w:rsidR="00293DAD" w:rsidRPr="00146E0A" w:rsidRDefault="005F143C" w:rsidP="00AF0916">
      <w:pPr>
        <w:pStyle w:val="a3"/>
      </w:pPr>
      <w:proofErr w:type="gramStart"/>
      <w:r w:rsidRPr="00146E0A">
        <w:t>А)</w:t>
      </w:r>
      <w:r w:rsidR="00AF0916" w:rsidRPr="00146E0A">
        <w:t>Продолжительность</w:t>
      </w:r>
      <w:proofErr w:type="gramEnd"/>
      <w:r w:rsidR="00AF0916" w:rsidRPr="00146E0A">
        <w:t xml:space="preserve"> гореть не менее 5 сек</w:t>
      </w:r>
    </w:p>
    <w:p w14:paraId="43A6D3C3" w14:textId="14D8A4CA" w:rsidR="00AF0916" w:rsidRPr="00146E0A" w:rsidRDefault="005F143C" w:rsidP="00AF0916">
      <w:pPr>
        <w:pStyle w:val="a3"/>
      </w:pPr>
      <w:proofErr w:type="gramStart"/>
      <w:r w:rsidRPr="00146E0A">
        <w:t>Б)</w:t>
      </w:r>
      <w:r w:rsidR="00AF0916" w:rsidRPr="00146E0A">
        <w:t>Продолжительность</w:t>
      </w:r>
      <w:proofErr w:type="gramEnd"/>
      <w:r w:rsidR="00AF0916" w:rsidRPr="00146E0A">
        <w:t xml:space="preserve"> гореть не менее 1 сек</w:t>
      </w:r>
    </w:p>
    <w:p w14:paraId="2CF3B3BE" w14:textId="046235A2" w:rsidR="00AF0916" w:rsidRPr="00146E0A" w:rsidRDefault="005F143C" w:rsidP="00AF0916">
      <w:pPr>
        <w:pStyle w:val="a3"/>
      </w:pPr>
      <w:proofErr w:type="gramStart"/>
      <w:r w:rsidRPr="00146E0A">
        <w:t>В)</w:t>
      </w:r>
      <w:r w:rsidR="00AF0916" w:rsidRPr="00146E0A">
        <w:t>Продолжительность</w:t>
      </w:r>
      <w:proofErr w:type="gramEnd"/>
      <w:r w:rsidR="00AF0916" w:rsidRPr="00146E0A">
        <w:t xml:space="preserve"> гореть не менее 10 сек</w:t>
      </w:r>
    </w:p>
    <w:p w14:paraId="38E8AB12" w14:textId="73A702C0" w:rsidR="00AF0916" w:rsidRPr="00146E0A" w:rsidRDefault="005F143C" w:rsidP="00AF0916">
      <w:pPr>
        <w:pStyle w:val="a3"/>
      </w:pPr>
      <w:proofErr w:type="gramStart"/>
      <w:r w:rsidRPr="00146E0A">
        <w:t>Г)</w:t>
      </w:r>
      <w:r w:rsidR="00AF0916" w:rsidRPr="00146E0A">
        <w:t>Продолжительность</w:t>
      </w:r>
      <w:proofErr w:type="gramEnd"/>
      <w:r w:rsidR="00AF0916" w:rsidRPr="00146E0A">
        <w:t xml:space="preserve"> гореть не менее 15 сек</w:t>
      </w:r>
    </w:p>
    <w:p w14:paraId="53C56C39" w14:textId="77777777" w:rsidR="00AF0916" w:rsidRPr="00146E0A" w:rsidRDefault="00AF0916" w:rsidP="00AF0916">
      <w:pPr>
        <w:pStyle w:val="a3"/>
        <w:numPr>
          <w:ilvl w:val="0"/>
          <w:numId w:val="1"/>
        </w:numPr>
      </w:pPr>
      <w:r w:rsidRPr="00146E0A">
        <w:t xml:space="preserve">Объем вовлеченного воздуха в бетон для однослойных цементобетонных покрытий из тяжелого бетона должен соответствовать: </w:t>
      </w:r>
    </w:p>
    <w:p w14:paraId="7E94799E" w14:textId="454D845A" w:rsidR="00AF0916" w:rsidRPr="00146E0A" w:rsidRDefault="005F143C" w:rsidP="00AF0916">
      <w:pPr>
        <w:pStyle w:val="a3"/>
      </w:pPr>
      <w:r w:rsidRPr="00146E0A">
        <w:t>А)</w:t>
      </w:r>
      <w:r w:rsidR="00AF0916" w:rsidRPr="00146E0A">
        <w:t>5-7%</w:t>
      </w:r>
    </w:p>
    <w:p w14:paraId="3823FC0D" w14:textId="2D10ACE2" w:rsidR="00AF0916" w:rsidRPr="00146E0A" w:rsidRDefault="005F143C" w:rsidP="00AF0916">
      <w:pPr>
        <w:pStyle w:val="a3"/>
      </w:pPr>
      <w:r w:rsidRPr="00146E0A">
        <w:t>Б)</w:t>
      </w:r>
      <w:r w:rsidR="00AF0916" w:rsidRPr="00146E0A">
        <w:t>7-10%</w:t>
      </w:r>
    </w:p>
    <w:p w14:paraId="43FB24BB" w14:textId="6F525720" w:rsidR="00AF0916" w:rsidRPr="00146E0A" w:rsidRDefault="005F143C" w:rsidP="00AF0916">
      <w:pPr>
        <w:pStyle w:val="a3"/>
      </w:pPr>
      <w:r w:rsidRPr="00146E0A">
        <w:t>В)</w:t>
      </w:r>
      <w:r w:rsidR="00AF0916" w:rsidRPr="00146E0A">
        <w:t>3-5%</w:t>
      </w:r>
    </w:p>
    <w:p w14:paraId="2B65FEF8" w14:textId="2E2B35D6" w:rsidR="00AF0916" w:rsidRPr="00146E0A" w:rsidRDefault="005F143C" w:rsidP="00AF0916">
      <w:pPr>
        <w:pStyle w:val="a3"/>
      </w:pPr>
      <w:proofErr w:type="gramStart"/>
      <w:r w:rsidRPr="00146E0A">
        <w:t>Г)</w:t>
      </w:r>
      <w:r w:rsidR="00AF0916" w:rsidRPr="00146E0A">
        <w:t>Менее</w:t>
      </w:r>
      <w:proofErr w:type="gramEnd"/>
      <w:r w:rsidR="00AF0916" w:rsidRPr="00146E0A">
        <w:t xml:space="preserve"> 3%</w:t>
      </w:r>
    </w:p>
    <w:p w14:paraId="23CB563E" w14:textId="77777777" w:rsidR="00AF0916" w:rsidRPr="00146E0A" w:rsidRDefault="00AF0916" w:rsidP="00AF0916">
      <w:pPr>
        <w:pStyle w:val="a3"/>
        <w:numPr>
          <w:ilvl w:val="0"/>
          <w:numId w:val="1"/>
        </w:numPr>
      </w:pPr>
      <w:r w:rsidRPr="00146E0A">
        <w:t xml:space="preserve">Температура в помещении где проводятся испытания песка должна быть: </w:t>
      </w:r>
    </w:p>
    <w:p w14:paraId="5F9D32B6" w14:textId="52A6ECDE" w:rsidR="00AF0916" w:rsidRPr="00146E0A" w:rsidRDefault="005F143C" w:rsidP="00AF0916">
      <w:pPr>
        <w:pStyle w:val="a3"/>
      </w:pPr>
      <w:bookmarkStart w:id="5" w:name="_Hlk134607731"/>
      <w:r w:rsidRPr="00146E0A">
        <w:t>А)</w:t>
      </w:r>
      <w:r w:rsidR="00AF0916" w:rsidRPr="00146E0A">
        <w:t>25°±10°С</w:t>
      </w:r>
    </w:p>
    <w:bookmarkEnd w:id="5"/>
    <w:p w14:paraId="70838DA0" w14:textId="320AA5C8" w:rsidR="00AF0916" w:rsidRPr="00146E0A" w:rsidRDefault="009C707B" w:rsidP="00AF0916">
      <w:pPr>
        <w:pStyle w:val="a3"/>
      </w:pPr>
      <w:r w:rsidRPr="00146E0A">
        <w:t>Б)</w:t>
      </w:r>
      <w:r w:rsidR="00AF0916" w:rsidRPr="00146E0A">
        <w:t>20°±5°С</w:t>
      </w:r>
      <w:bookmarkStart w:id="6" w:name="_GoBack"/>
      <w:bookmarkEnd w:id="6"/>
    </w:p>
    <w:p w14:paraId="60298C61" w14:textId="14F59D19" w:rsidR="00AF0916" w:rsidRPr="00146E0A" w:rsidRDefault="009C707B" w:rsidP="00AF0916">
      <w:pPr>
        <w:pStyle w:val="a3"/>
      </w:pPr>
      <w:r w:rsidRPr="00146E0A">
        <w:t>В)</w:t>
      </w:r>
      <w:r w:rsidR="00AF0916" w:rsidRPr="00146E0A">
        <w:t>20°±10°С</w:t>
      </w:r>
    </w:p>
    <w:p w14:paraId="4D4A3288" w14:textId="4EE581D1" w:rsidR="00AF0916" w:rsidRPr="00146E0A" w:rsidRDefault="009C707B" w:rsidP="00AF0916">
      <w:pPr>
        <w:pStyle w:val="a3"/>
      </w:pPr>
      <w:proofErr w:type="gramStart"/>
      <w:r w:rsidRPr="00146E0A">
        <w:t>Г)</w:t>
      </w:r>
      <w:r w:rsidR="00AF0916" w:rsidRPr="00146E0A">
        <w:t>Любая</w:t>
      </w:r>
      <w:proofErr w:type="gramEnd"/>
    </w:p>
    <w:p w14:paraId="1633479A" w14:textId="77777777" w:rsidR="00BD5E0B" w:rsidRPr="00146E0A" w:rsidRDefault="00BD5E0B" w:rsidP="00AF0916">
      <w:pPr>
        <w:pStyle w:val="a3"/>
        <w:numPr>
          <w:ilvl w:val="0"/>
          <w:numId w:val="1"/>
        </w:numPr>
      </w:pPr>
      <w:r w:rsidRPr="00146E0A">
        <w:t xml:space="preserve">Высокоплотные горячие смеси и соответствующие им асфальтобетоны содержат щебень (гравий): </w:t>
      </w:r>
    </w:p>
    <w:p w14:paraId="76067FE7" w14:textId="6055C12E" w:rsidR="00AF0916" w:rsidRPr="00146E0A" w:rsidRDefault="009C707B" w:rsidP="00BD5E0B">
      <w:pPr>
        <w:pStyle w:val="a3"/>
      </w:pPr>
      <w:proofErr w:type="gramStart"/>
      <w:r w:rsidRPr="00146E0A">
        <w:t>А)</w:t>
      </w:r>
      <w:r w:rsidR="00BD5E0B" w:rsidRPr="00146E0A">
        <w:t>от</w:t>
      </w:r>
      <w:proofErr w:type="gramEnd"/>
      <w:r w:rsidR="00BD5E0B" w:rsidRPr="00146E0A">
        <w:t xml:space="preserve"> 50% до 70%</w:t>
      </w:r>
    </w:p>
    <w:p w14:paraId="76E6D9C1" w14:textId="2C0F6178" w:rsidR="00BD5E0B" w:rsidRPr="00146E0A" w:rsidRDefault="009C707B" w:rsidP="00BD5E0B">
      <w:pPr>
        <w:pStyle w:val="a3"/>
      </w:pPr>
      <w:proofErr w:type="gramStart"/>
      <w:r w:rsidRPr="00146E0A">
        <w:t>Б)</w:t>
      </w:r>
      <w:r w:rsidR="00BD5E0B" w:rsidRPr="00146E0A">
        <w:t>от</w:t>
      </w:r>
      <w:proofErr w:type="gramEnd"/>
      <w:r w:rsidR="00BD5E0B" w:rsidRPr="00146E0A">
        <w:t xml:space="preserve"> 40% до 50%</w:t>
      </w:r>
    </w:p>
    <w:p w14:paraId="0A48246B" w14:textId="2A54A491" w:rsidR="00BD5E0B" w:rsidRPr="00146E0A" w:rsidRDefault="006C5B22" w:rsidP="00BD5E0B">
      <w:pPr>
        <w:pStyle w:val="a3"/>
      </w:pPr>
      <w:proofErr w:type="gramStart"/>
      <w:r w:rsidRPr="00146E0A">
        <w:t>В)</w:t>
      </w:r>
      <w:r w:rsidR="00BD5E0B" w:rsidRPr="00146E0A">
        <w:t>от</w:t>
      </w:r>
      <w:proofErr w:type="gramEnd"/>
      <w:r w:rsidR="00BD5E0B" w:rsidRPr="00146E0A">
        <w:t xml:space="preserve"> 50% до 60%</w:t>
      </w:r>
    </w:p>
    <w:p w14:paraId="0BEDB0F1" w14:textId="2D176E4D" w:rsidR="00BD5E0B" w:rsidRPr="00146E0A" w:rsidRDefault="006C5B22" w:rsidP="00BD5E0B">
      <w:pPr>
        <w:pStyle w:val="a3"/>
      </w:pPr>
      <w:proofErr w:type="gramStart"/>
      <w:r w:rsidRPr="00146E0A">
        <w:t>Г)</w:t>
      </w:r>
      <w:r w:rsidR="00BD5E0B" w:rsidRPr="00146E0A">
        <w:t>от</w:t>
      </w:r>
      <w:proofErr w:type="gramEnd"/>
      <w:r w:rsidR="00BD5E0B" w:rsidRPr="00146E0A">
        <w:t xml:space="preserve"> 40% до 60%</w:t>
      </w:r>
    </w:p>
    <w:p w14:paraId="48F59E00" w14:textId="77777777" w:rsidR="00921A58" w:rsidRPr="00146E0A" w:rsidRDefault="00921A58" w:rsidP="00BD5E0B">
      <w:pPr>
        <w:pStyle w:val="a3"/>
        <w:numPr>
          <w:ilvl w:val="0"/>
          <w:numId w:val="1"/>
        </w:numPr>
      </w:pPr>
      <w:r w:rsidRPr="00146E0A">
        <w:t xml:space="preserve">Температура испытаний битума на старение должна соответствовать: </w:t>
      </w:r>
    </w:p>
    <w:p w14:paraId="1CC1895F" w14:textId="548C724E" w:rsidR="00BD5E0B" w:rsidRPr="00146E0A" w:rsidRDefault="006C5B22" w:rsidP="00921A58">
      <w:pPr>
        <w:pStyle w:val="a3"/>
      </w:pPr>
      <w:r w:rsidRPr="00146E0A">
        <w:t>А)</w:t>
      </w:r>
      <w:r w:rsidR="00921A58" w:rsidRPr="00146E0A">
        <w:t>163°С</w:t>
      </w:r>
    </w:p>
    <w:p w14:paraId="01792555" w14:textId="3B8C8A1E" w:rsidR="00921A58" w:rsidRPr="00146E0A" w:rsidRDefault="006C5B22" w:rsidP="00921A58">
      <w:pPr>
        <w:pStyle w:val="a3"/>
      </w:pPr>
      <w:r w:rsidRPr="00146E0A">
        <w:t>Б)</w:t>
      </w:r>
      <w:r w:rsidR="00921A58" w:rsidRPr="00146E0A">
        <w:t>110°С</w:t>
      </w:r>
    </w:p>
    <w:p w14:paraId="32A7E561" w14:textId="7DCEAA2C" w:rsidR="00921A58" w:rsidRPr="00146E0A" w:rsidRDefault="006C5B22" w:rsidP="00921A58">
      <w:pPr>
        <w:pStyle w:val="a3"/>
      </w:pPr>
      <w:r w:rsidRPr="00146E0A">
        <w:t>В)</w:t>
      </w:r>
      <w:r w:rsidR="00921A58" w:rsidRPr="00146E0A">
        <w:t>183°С</w:t>
      </w:r>
    </w:p>
    <w:p w14:paraId="212A3D8C" w14:textId="09E6BC6E" w:rsidR="00921A58" w:rsidRPr="00146E0A" w:rsidRDefault="006C5B22" w:rsidP="00921A58">
      <w:pPr>
        <w:pStyle w:val="a3"/>
      </w:pPr>
      <w:r w:rsidRPr="00146E0A">
        <w:t>Г)</w:t>
      </w:r>
      <w:r w:rsidR="00921A58" w:rsidRPr="00146E0A">
        <w:t>200°С</w:t>
      </w:r>
    </w:p>
    <w:p w14:paraId="533070A7" w14:textId="1A6FCE9D" w:rsidR="00B70B04" w:rsidRPr="00146E0A" w:rsidRDefault="00B70B04" w:rsidP="00B70B04">
      <w:pPr>
        <w:pStyle w:val="a3"/>
        <w:numPr>
          <w:ilvl w:val="0"/>
          <w:numId w:val="1"/>
        </w:numPr>
      </w:pPr>
      <w:r w:rsidRPr="00146E0A">
        <w:t xml:space="preserve"> Образцы из смесей с вязкими органическими вяжущими, приготовленные прессованием хранят: </w:t>
      </w:r>
    </w:p>
    <w:p w14:paraId="0D5AAD47" w14:textId="2DBB3CF2" w:rsidR="00B70B04" w:rsidRPr="00146E0A" w:rsidRDefault="006C5B22" w:rsidP="00B70B04">
      <w:pPr>
        <w:pStyle w:val="a3"/>
      </w:pPr>
      <w:proofErr w:type="gramStart"/>
      <w:r w:rsidRPr="00146E0A">
        <w:t>А)</w:t>
      </w:r>
      <w:r w:rsidR="00B70B04" w:rsidRPr="00146E0A">
        <w:t>от</w:t>
      </w:r>
      <w:proofErr w:type="gramEnd"/>
      <w:r w:rsidR="00B70B04" w:rsidRPr="00146E0A">
        <w:t xml:space="preserve"> 0,5 до 2 суток, при комнатной температуре</w:t>
      </w:r>
    </w:p>
    <w:p w14:paraId="77D0412A" w14:textId="2BC5F7FF" w:rsidR="00B70B04" w:rsidRPr="00146E0A" w:rsidRDefault="006C5B22" w:rsidP="00B70B04">
      <w:pPr>
        <w:pStyle w:val="a3"/>
      </w:pPr>
      <w:proofErr w:type="gramStart"/>
      <w:r w:rsidRPr="00146E0A">
        <w:t>Б)</w:t>
      </w:r>
      <w:r w:rsidR="00B70B04" w:rsidRPr="00146E0A">
        <w:t>от</w:t>
      </w:r>
      <w:proofErr w:type="gramEnd"/>
      <w:r w:rsidR="00B70B04" w:rsidRPr="00146E0A">
        <w:t xml:space="preserve"> 1 до 3 суток, при комнатной температуре</w:t>
      </w:r>
    </w:p>
    <w:p w14:paraId="5A721E6A" w14:textId="5D914A1E" w:rsidR="00AE2413" w:rsidRPr="00146E0A" w:rsidRDefault="006C5B22" w:rsidP="00AE2413">
      <w:pPr>
        <w:pStyle w:val="a3"/>
      </w:pPr>
      <w:proofErr w:type="gramStart"/>
      <w:r w:rsidRPr="00146E0A">
        <w:t>В)</w:t>
      </w:r>
      <w:r w:rsidR="00AE2413" w:rsidRPr="00146E0A">
        <w:t>от</w:t>
      </w:r>
      <w:proofErr w:type="gramEnd"/>
      <w:r w:rsidR="00AE2413" w:rsidRPr="00146E0A">
        <w:t xml:space="preserve"> 1 до 2 суток, при комнатной температуре</w:t>
      </w:r>
    </w:p>
    <w:p w14:paraId="36D011FC" w14:textId="76D33874" w:rsidR="00AE2413" w:rsidRPr="00146E0A" w:rsidRDefault="006C5B22" w:rsidP="00AE2413">
      <w:pPr>
        <w:pStyle w:val="a3"/>
      </w:pPr>
      <w:proofErr w:type="gramStart"/>
      <w:r w:rsidRPr="00146E0A">
        <w:t>Г)</w:t>
      </w:r>
      <w:r w:rsidR="00AE2413" w:rsidRPr="00146E0A">
        <w:t>от</w:t>
      </w:r>
      <w:proofErr w:type="gramEnd"/>
      <w:r w:rsidR="00AE2413" w:rsidRPr="00146E0A">
        <w:t xml:space="preserve"> 0,5 до 3 суток, при комнатной температуре</w:t>
      </w:r>
    </w:p>
    <w:p w14:paraId="00244A26" w14:textId="77777777" w:rsidR="00AE2413" w:rsidRPr="00146E0A" w:rsidRDefault="00AE2413" w:rsidP="00AE2413">
      <w:pPr>
        <w:pStyle w:val="a3"/>
        <w:numPr>
          <w:ilvl w:val="0"/>
          <w:numId w:val="1"/>
        </w:numPr>
      </w:pPr>
      <w:r w:rsidRPr="00146E0A">
        <w:t xml:space="preserve">Периодический контроль минерального порошка проводят с пробой порошка: </w:t>
      </w:r>
    </w:p>
    <w:p w14:paraId="6F873B8E" w14:textId="7CDE6821" w:rsidR="00AE2413" w:rsidRPr="00146E0A" w:rsidRDefault="006C5B22" w:rsidP="00AE2413">
      <w:pPr>
        <w:pStyle w:val="a3"/>
      </w:pPr>
      <w:proofErr w:type="gramStart"/>
      <w:r w:rsidRPr="00146E0A">
        <w:t>А)</w:t>
      </w:r>
      <w:r w:rsidR="00AE2413" w:rsidRPr="00146E0A">
        <w:t>не</w:t>
      </w:r>
      <w:proofErr w:type="gramEnd"/>
      <w:r w:rsidR="00AE2413" w:rsidRPr="00146E0A">
        <w:t xml:space="preserve"> менее 3 кг</w:t>
      </w:r>
    </w:p>
    <w:p w14:paraId="6F3ECFB1" w14:textId="6CA28183" w:rsidR="00AE2413" w:rsidRPr="00146E0A" w:rsidRDefault="006C5B22" w:rsidP="00AE2413">
      <w:pPr>
        <w:pStyle w:val="a3"/>
      </w:pPr>
      <w:proofErr w:type="gramStart"/>
      <w:r w:rsidRPr="00146E0A">
        <w:t>Б)</w:t>
      </w:r>
      <w:r w:rsidR="00AE2413" w:rsidRPr="00146E0A">
        <w:t>не</w:t>
      </w:r>
      <w:proofErr w:type="gramEnd"/>
      <w:r w:rsidR="00AE2413" w:rsidRPr="00146E0A">
        <w:t xml:space="preserve"> менее 1 кг</w:t>
      </w:r>
    </w:p>
    <w:p w14:paraId="258DD97F" w14:textId="50C30EDF" w:rsidR="00AE2413" w:rsidRPr="00146E0A" w:rsidRDefault="006C5B22" w:rsidP="00AE2413">
      <w:pPr>
        <w:pStyle w:val="a3"/>
      </w:pPr>
      <w:proofErr w:type="gramStart"/>
      <w:r w:rsidRPr="00146E0A">
        <w:lastRenderedPageBreak/>
        <w:t>В)</w:t>
      </w:r>
      <w:r w:rsidR="00AE2413" w:rsidRPr="00146E0A">
        <w:t>не</w:t>
      </w:r>
      <w:proofErr w:type="gramEnd"/>
      <w:r w:rsidR="00AE2413" w:rsidRPr="00146E0A">
        <w:t xml:space="preserve"> менее 2 кг</w:t>
      </w:r>
    </w:p>
    <w:p w14:paraId="5B3F6292" w14:textId="3925259D" w:rsidR="00AE2413" w:rsidRPr="00146E0A" w:rsidRDefault="006C5B22" w:rsidP="00AE2413">
      <w:pPr>
        <w:pStyle w:val="a3"/>
      </w:pPr>
      <w:proofErr w:type="gramStart"/>
      <w:r w:rsidRPr="00146E0A">
        <w:t>Г)</w:t>
      </w:r>
      <w:r w:rsidR="00AE2413" w:rsidRPr="00146E0A">
        <w:t>не</w:t>
      </w:r>
      <w:proofErr w:type="gramEnd"/>
      <w:r w:rsidR="00AE2413" w:rsidRPr="00146E0A">
        <w:t xml:space="preserve"> менее 5 кг</w:t>
      </w:r>
    </w:p>
    <w:p w14:paraId="454C9C86" w14:textId="77777777" w:rsidR="00AE2413" w:rsidRPr="00146E0A" w:rsidRDefault="00AE2413" w:rsidP="00AE2413">
      <w:pPr>
        <w:pStyle w:val="a3"/>
        <w:numPr>
          <w:ilvl w:val="0"/>
          <w:numId w:val="1"/>
        </w:numPr>
      </w:pPr>
      <w:r w:rsidRPr="00146E0A">
        <w:t xml:space="preserve">Балансирный конус применяется при: </w:t>
      </w:r>
    </w:p>
    <w:p w14:paraId="11271BF9" w14:textId="4185428A" w:rsidR="00AE2413" w:rsidRPr="00146E0A" w:rsidRDefault="006C5B22" w:rsidP="00AE2413">
      <w:pPr>
        <w:pStyle w:val="a3"/>
      </w:pPr>
      <w:proofErr w:type="gramStart"/>
      <w:r w:rsidRPr="00146E0A">
        <w:t>А)</w:t>
      </w:r>
      <w:r w:rsidR="00AE2413" w:rsidRPr="00146E0A">
        <w:t>При</w:t>
      </w:r>
      <w:proofErr w:type="gramEnd"/>
      <w:r w:rsidR="00AE2413" w:rsidRPr="00146E0A">
        <w:t xml:space="preserve"> определении влажности границы текучести</w:t>
      </w:r>
    </w:p>
    <w:p w14:paraId="36646A7D" w14:textId="03C787FC" w:rsidR="00AE2413" w:rsidRPr="00146E0A" w:rsidRDefault="006C5B22" w:rsidP="00AE2413">
      <w:pPr>
        <w:pStyle w:val="a3"/>
      </w:pPr>
      <w:proofErr w:type="gramStart"/>
      <w:r w:rsidRPr="00146E0A">
        <w:t>Б)</w:t>
      </w:r>
      <w:r w:rsidR="00AE2413" w:rsidRPr="00146E0A">
        <w:t>При</w:t>
      </w:r>
      <w:proofErr w:type="gramEnd"/>
      <w:r w:rsidR="00AE2413" w:rsidRPr="00146E0A">
        <w:t xml:space="preserve"> определении плотности грунта</w:t>
      </w:r>
    </w:p>
    <w:p w14:paraId="2FB22D39" w14:textId="77FF61C1" w:rsidR="00AE2413" w:rsidRPr="00146E0A" w:rsidRDefault="006C5B22" w:rsidP="00AE2413">
      <w:pPr>
        <w:pStyle w:val="a3"/>
      </w:pPr>
      <w:proofErr w:type="gramStart"/>
      <w:r w:rsidRPr="00146E0A">
        <w:t>В)</w:t>
      </w:r>
      <w:r w:rsidR="00AE2413" w:rsidRPr="00146E0A">
        <w:t>При</w:t>
      </w:r>
      <w:proofErr w:type="gramEnd"/>
      <w:r w:rsidR="00AE2413" w:rsidRPr="00146E0A">
        <w:t xml:space="preserve"> определении </w:t>
      </w:r>
      <w:proofErr w:type="spellStart"/>
      <w:r w:rsidR="00AE2413" w:rsidRPr="00146E0A">
        <w:t>пучиности</w:t>
      </w:r>
      <w:proofErr w:type="spellEnd"/>
    </w:p>
    <w:p w14:paraId="24F8745E" w14:textId="383AE83D" w:rsidR="00AE2413" w:rsidRPr="00146E0A" w:rsidRDefault="006C5B22" w:rsidP="00AE2413">
      <w:pPr>
        <w:pStyle w:val="a3"/>
      </w:pPr>
      <w:proofErr w:type="gramStart"/>
      <w:r w:rsidRPr="00146E0A">
        <w:t>Г)</w:t>
      </w:r>
      <w:r w:rsidR="00AE2413" w:rsidRPr="00146E0A">
        <w:t>При</w:t>
      </w:r>
      <w:proofErr w:type="gramEnd"/>
      <w:r w:rsidR="00AE2413" w:rsidRPr="00146E0A">
        <w:t xml:space="preserve"> определении </w:t>
      </w:r>
      <w:proofErr w:type="spellStart"/>
      <w:r w:rsidR="008F2258" w:rsidRPr="00146E0A">
        <w:t>расслаиваемости</w:t>
      </w:r>
      <w:proofErr w:type="spellEnd"/>
    </w:p>
    <w:p w14:paraId="097C3D8E" w14:textId="77777777" w:rsidR="008F2258" w:rsidRPr="00146E0A" w:rsidRDefault="008F2258" w:rsidP="008F2258">
      <w:pPr>
        <w:pStyle w:val="a3"/>
        <w:numPr>
          <w:ilvl w:val="0"/>
          <w:numId w:val="1"/>
        </w:numPr>
      </w:pPr>
      <w:r w:rsidRPr="00146E0A">
        <w:t xml:space="preserve">При изготовлении образцов из горячих асфальтобетонных смесей формы для приготовления и вкладыши: </w:t>
      </w:r>
    </w:p>
    <w:p w14:paraId="38597470" w14:textId="7209B6E0" w:rsidR="008F2258" w:rsidRPr="00146E0A" w:rsidRDefault="006C5B22" w:rsidP="008F2258">
      <w:pPr>
        <w:pStyle w:val="a3"/>
      </w:pPr>
      <w:proofErr w:type="gramStart"/>
      <w:r w:rsidRPr="00146E0A">
        <w:t>А)</w:t>
      </w:r>
      <w:r w:rsidR="008F2258" w:rsidRPr="00146E0A">
        <w:t>Нагревают</w:t>
      </w:r>
      <w:proofErr w:type="gramEnd"/>
      <w:r w:rsidR="008F2258" w:rsidRPr="00146E0A">
        <w:t xml:space="preserve"> до температуры от 90 до 100 градусов</w:t>
      </w:r>
    </w:p>
    <w:p w14:paraId="6120E7A6" w14:textId="61BFE776" w:rsidR="008F2258" w:rsidRPr="00146E0A" w:rsidRDefault="006C5B22" w:rsidP="008F2258">
      <w:pPr>
        <w:pStyle w:val="a3"/>
      </w:pPr>
      <w:proofErr w:type="gramStart"/>
      <w:r w:rsidRPr="00146E0A">
        <w:t>Б)</w:t>
      </w:r>
      <w:r w:rsidR="008F2258" w:rsidRPr="00146E0A">
        <w:t>Нагревают</w:t>
      </w:r>
      <w:proofErr w:type="gramEnd"/>
      <w:r w:rsidR="008F2258" w:rsidRPr="00146E0A">
        <w:t xml:space="preserve"> до температуры от 100 до 150 градусов</w:t>
      </w:r>
    </w:p>
    <w:p w14:paraId="262D26AC" w14:textId="46F3D267" w:rsidR="00AF0916" w:rsidRPr="00146E0A" w:rsidRDefault="006C5B22" w:rsidP="00AF0916">
      <w:pPr>
        <w:pStyle w:val="a3"/>
      </w:pPr>
      <w:proofErr w:type="gramStart"/>
      <w:r w:rsidRPr="00146E0A">
        <w:t>В)</w:t>
      </w:r>
      <w:r w:rsidR="008F2258" w:rsidRPr="00146E0A">
        <w:t>Нагревают</w:t>
      </w:r>
      <w:proofErr w:type="gramEnd"/>
      <w:r w:rsidR="008F2258" w:rsidRPr="00146E0A">
        <w:t xml:space="preserve"> до температуры от 90 до 120 градусов</w:t>
      </w:r>
    </w:p>
    <w:p w14:paraId="71B14711" w14:textId="0F0301C0" w:rsidR="00AF0916" w:rsidRPr="00146E0A" w:rsidRDefault="006C5B22" w:rsidP="00AF0916">
      <w:pPr>
        <w:pStyle w:val="a3"/>
      </w:pPr>
      <w:proofErr w:type="gramStart"/>
      <w:r w:rsidRPr="00146E0A">
        <w:t>Г)</w:t>
      </w:r>
      <w:r w:rsidR="008F2258" w:rsidRPr="00146E0A">
        <w:t>Не</w:t>
      </w:r>
      <w:proofErr w:type="gramEnd"/>
      <w:r w:rsidR="008F2258" w:rsidRPr="00146E0A">
        <w:t xml:space="preserve"> нагревают</w:t>
      </w:r>
    </w:p>
    <w:p w14:paraId="79C50CA1" w14:textId="77777777" w:rsidR="00AF0916" w:rsidRPr="00146E0A" w:rsidRDefault="00AF0916" w:rsidP="00AF0916">
      <w:pPr>
        <w:pStyle w:val="a3"/>
      </w:pPr>
    </w:p>
    <w:p w14:paraId="67D7AC1D" w14:textId="77777777" w:rsidR="00293DAD" w:rsidRPr="00146E0A" w:rsidRDefault="00293DAD" w:rsidP="00293DAD">
      <w:pPr>
        <w:pStyle w:val="a3"/>
      </w:pPr>
    </w:p>
    <w:p w14:paraId="1F60E05B" w14:textId="350EC2EA" w:rsidR="00F5320A" w:rsidRPr="00146E0A" w:rsidRDefault="00F5320A" w:rsidP="00F5320A">
      <w:pPr>
        <w:pStyle w:val="a3"/>
      </w:pPr>
      <w:r w:rsidRPr="00146E0A">
        <w:t xml:space="preserve"> </w:t>
      </w:r>
    </w:p>
    <w:p w14:paraId="08BAF098" w14:textId="77777777" w:rsidR="00066541" w:rsidRPr="00146E0A" w:rsidRDefault="00066541" w:rsidP="00066541">
      <w:pPr>
        <w:pStyle w:val="a3"/>
      </w:pPr>
    </w:p>
    <w:p w14:paraId="1870B620" w14:textId="77777777" w:rsidR="00066541" w:rsidRPr="00146E0A" w:rsidRDefault="00066541" w:rsidP="00066541">
      <w:pPr>
        <w:pStyle w:val="a3"/>
      </w:pPr>
    </w:p>
    <w:p w14:paraId="32825FFA" w14:textId="77777777" w:rsidR="00352FB2" w:rsidRPr="00146E0A" w:rsidRDefault="00352FB2" w:rsidP="00352FB2">
      <w:pPr>
        <w:pStyle w:val="a3"/>
      </w:pPr>
    </w:p>
    <w:p w14:paraId="48FCD657" w14:textId="77777777" w:rsidR="00352FB2" w:rsidRPr="00146E0A" w:rsidRDefault="00352FB2" w:rsidP="00352FB2">
      <w:pPr>
        <w:pStyle w:val="a3"/>
      </w:pPr>
    </w:p>
    <w:p w14:paraId="14135F48" w14:textId="158FBA8A" w:rsidR="00352FB2" w:rsidRPr="00146E0A" w:rsidRDefault="00352FB2" w:rsidP="00352FB2">
      <w:pPr>
        <w:pStyle w:val="a3"/>
      </w:pPr>
    </w:p>
    <w:p w14:paraId="550488EB" w14:textId="77777777" w:rsidR="00AD11C1" w:rsidRPr="00146E0A" w:rsidRDefault="00AD11C1" w:rsidP="00AD11C1">
      <w:pPr>
        <w:pStyle w:val="a3"/>
      </w:pPr>
    </w:p>
    <w:p w14:paraId="031D114A" w14:textId="77777777" w:rsidR="0021660C" w:rsidRPr="00146E0A" w:rsidRDefault="0021660C" w:rsidP="0021660C">
      <w:pPr>
        <w:pStyle w:val="a3"/>
      </w:pPr>
    </w:p>
    <w:p w14:paraId="4D1529B9" w14:textId="77777777" w:rsidR="0021660C" w:rsidRPr="00146E0A" w:rsidRDefault="0021660C" w:rsidP="0021660C">
      <w:pPr>
        <w:pStyle w:val="a3"/>
      </w:pPr>
    </w:p>
    <w:sectPr w:rsidR="0021660C" w:rsidRPr="00146E0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6758FD"/>
    <w:multiLevelType w:val="hybridMultilevel"/>
    <w:tmpl w:val="E5080A7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63B5C"/>
    <w:rsid w:val="00066541"/>
    <w:rsid w:val="00146E0A"/>
    <w:rsid w:val="0021660C"/>
    <w:rsid w:val="00293DAD"/>
    <w:rsid w:val="00317174"/>
    <w:rsid w:val="00352FB2"/>
    <w:rsid w:val="0038110D"/>
    <w:rsid w:val="005F143C"/>
    <w:rsid w:val="006C5B22"/>
    <w:rsid w:val="00763B5C"/>
    <w:rsid w:val="008861FE"/>
    <w:rsid w:val="008F2258"/>
    <w:rsid w:val="00921A58"/>
    <w:rsid w:val="009C707B"/>
    <w:rsid w:val="00A410A0"/>
    <w:rsid w:val="00AD11C1"/>
    <w:rsid w:val="00AE2413"/>
    <w:rsid w:val="00AF0916"/>
    <w:rsid w:val="00B70B04"/>
    <w:rsid w:val="00BC21DC"/>
    <w:rsid w:val="00BD5E0B"/>
    <w:rsid w:val="00EA02A0"/>
    <w:rsid w:val="00F4400D"/>
    <w:rsid w:val="00F5320A"/>
    <w:rsid w:val="00F60B5B"/>
    <w:rsid w:val="00FE3E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A90D68"/>
  <w15:chartTrackingRefBased/>
  <w15:docId w15:val="{26828948-D015-453A-BCD1-ABDF070239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410A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4</Pages>
  <Words>835</Words>
  <Characters>4761</Characters>
  <Application>Microsoft Office Word</Application>
  <DocSecurity>0</DocSecurity>
  <Lines>39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Филиал по Кызылординской области РГП НЦКДА</dc:creator>
  <cp:keywords/>
  <dc:description/>
  <cp:lastModifiedBy>Пользователь Windows</cp:lastModifiedBy>
  <cp:revision>5</cp:revision>
  <dcterms:created xsi:type="dcterms:W3CDTF">2023-05-10T06:31:00Z</dcterms:created>
  <dcterms:modified xsi:type="dcterms:W3CDTF">2026-01-23T04:48:00Z</dcterms:modified>
</cp:coreProperties>
</file>