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F29D" w14:textId="77777777" w:rsidR="00B01A72" w:rsidRDefault="00BF724C">
      <w:pPr>
        <w:jc w:val="center"/>
      </w:pPr>
      <w:r>
        <w:rPr>
          <w:rFonts w:hint="eastAsia"/>
        </w:rPr>
        <w:t>饭卡接口说明</w:t>
      </w:r>
    </w:p>
    <w:p w14:paraId="08245C30" w14:textId="77777777" w:rsidR="00B01A72" w:rsidRDefault="00BF724C">
      <w:pPr>
        <w:jc w:val="left"/>
      </w:pPr>
      <w:r>
        <w:rPr>
          <w:rFonts w:hint="eastAsia"/>
        </w:rPr>
        <w:t xml:space="preserve">   </w:t>
      </w:r>
    </w:p>
    <w:p w14:paraId="45B77332" w14:textId="61A78918" w:rsidR="00096920" w:rsidRDefault="00AD58F7" w:rsidP="00AD58F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用户登录</w:t>
      </w:r>
    </w:p>
    <w:p w14:paraId="3970F951" w14:textId="77777777" w:rsidR="00AD58F7" w:rsidRDefault="00AD58F7" w:rsidP="00AD58F7">
      <w:pPr>
        <w:jc w:val="left"/>
      </w:pPr>
    </w:p>
    <w:p w14:paraId="46300763" w14:textId="77777777" w:rsidR="00AD58F7" w:rsidRDefault="00AD58F7" w:rsidP="00AD58F7">
      <w:pPr>
        <w:jc w:val="left"/>
      </w:pPr>
    </w:p>
    <w:p w14:paraId="527B5CE4" w14:textId="6B29454F" w:rsidR="00AD58F7" w:rsidRDefault="00AD58F7" w:rsidP="00AD58F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用户管理</w:t>
      </w:r>
    </w:p>
    <w:p w14:paraId="72656488" w14:textId="5E3E099D" w:rsidR="00096920" w:rsidRDefault="00096920">
      <w:pPr>
        <w:jc w:val="left"/>
      </w:pPr>
    </w:p>
    <w:p w14:paraId="0D03AA60" w14:textId="61DFA3D2" w:rsidR="009630A1" w:rsidRDefault="009630A1">
      <w:pPr>
        <w:jc w:val="left"/>
      </w:pPr>
    </w:p>
    <w:p w14:paraId="0C32FF42" w14:textId="5FFB2D22" w:rsidR="00B01A72" w:rsidRDefault="00AD58F7" w:rsidP="00AD58F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13D2B">
        <w:rPr>
          <w:rFonts w:hint="eastAsia"/>
        </w:rPr>
        <w:t>文档生成</w:t>
      </w:r>
    </w:p>
    <w:p w14:paraId="1B773C7A" w14:textId="256D7ECB" w:rsidR="00B01A72" w:rsidRDefault="00BF724C">
      <w:pPr>
        <w:jc w:val="left"/>
      </w:pPr>
      <w:r>
        <w:rPr>
          <w:rFonts w:hint="eastAsia"/>
        </w:rPr>
        <w:t>方法名称：</w:t>
      </w:r>
      <w:r>
        <w:rPr>
          <w:rFonts w:hint="eastAsia"/>
        </w:rPr>
        <w:t>/</w:t>
      </w:r>
      <w:proofErr w:type="gramStart"/>
      <w:r w:rsidR="00C13D2B">
        <w:rPr>
          <w:rFonts w:hint="eastAsia"/>
        </w:rPr>
        <w:t>generate</w:t>
      </w:r>
      <w:proofErr w:type="gramEnd"/>
    </w:p>
    <w:p w14:paraId="2835BE4C" w14:textId="77777777" w:rsidR="00BE73E6" w:rsidRDefault="00BF724C">
      <w:pPr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0A66A71" w14:textId="1F76B620" w:rsidR="00B01A72" w:rsidRDefault="00BF724C">
      <w:pPr>
        <w:jc w:val="left"/>
      </w:pPr>
      <w:r>
        <w:rPr>
          <w:rFonts w:hint="eastAsia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1664"/>
        <w:gridCol w:w="2489"/>
      </w:tblGrid>
      <w:tr w:rsidR="00B01A72" w14:paraId="273F4A4D" w14:textId="77777777" w:rsidTr="00B9547A">
        <w:tc>
          <w:tcPr>
            <w:tcW w:w="2071" w:type="dxa"/>
          </w:tcPr>
          <w:p w14:paraId="2B4E30D1" w14:textId="77777777" w:rsidR="00B01A72" w:rsidRDefault="00BF724C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1B38B81" w14:textId="77777777" w:rsidR="00B01A72" w:rsidRDefault="00BF724C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64" w:type="dxa"/>
          </w:tcPr>
          <w:p w14:paraId="0FFBBBF1" w14:textId="77777777" w:rsidR="00B01A72" w:rsidRDefault="00BF724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489" w:type="dxa"/>
          </w:tcPr>
          <w:p w14:paraId="4765CB91" w14:textId="77777777" w:rsidR="00B01A72" w:rsidRDefault="00BF724C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B01A72" w14:paraId="2E971439" w14:textId="77777777" w:rsidTr="00B9547A">
        <w:tc>
          <w:tcPr>
            <w:tcW w:w="2071" w:type="dxa"/>
          </w:tcPr>
          <w:p w14:paraId="65791D23" w14:textId="659E4FB2" w:rsidR="00B01A72" w:rsidRDefault="006A63AF">
            <w:pPr>
              <w:jc w:val="left"/>
            </w:pPr>
            <w:r>
              <w:t>s</w:t>
            </w:r>
            <w:r>
              <w:rPr>
                <w:rFonts w:hint="eastAsia"/>
              </w:rPr>
              <w:t>u</w:t>
            </w:r>
            <w:r w:rsidR="001F58FC">
              <w:rPr>
                <w:rFonts w:hint="eastAsia"/>
              </w:rPr>
              <w:t>b</w:t>
            </w:r>
            <w:r>
              <w:rPr>
                <w:rFonts w:hint="eastAsia"/>
              </w:rPr>
              <w:t>ject</w:t>
            </w:r>
          </w:p>
        </w:tc>
        <w:tc>
          <w:tcPr>
            <w:tcW w:w="2072" w:type="dxa"/>
          </w:tcPr>
          <w:p w14:paraId="725FADB1" w14:textId="5EDCC7F7" w:rsidR="00B01A72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5B97414E" w14:textId="77777777" w:rsidR="00B01A72" w:rsidRDefault="00BF724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7B3DB563" w14:textId="77777777" w:rsidR="00B01A72" w:rsidRDefault="0065507B">
            <w:pPr>
              <w:jc w:val="left"/>
            </w:pPr>
            <w:r>
              <w:rPr>
                <w:rFonts w:hint="eastAsia"/>
              </w:rPr>
              <w:t>专业选择</w:t>
            </w:r>
          </w:p>
          <w:p w14:paraId="54B13DA7" w14:textId="72A662C3" w:rsidR="0065507B" w:rsidRDefault="0065507B">
            <w:pPr>
              <w:jc w:val="left"/>
            </w:pPr>
            <w:r>
              <w:rPr>
                <w:rFonts w:hint="eastAsia"/>
              </w:rPr>
              <w:t>（无线）</w:t>
            </w:r>
          </w:p>
        </w:tc>
      </w:tr>
      <w:tr w:rsidR="00B01A72" w14:paraId="4F7B4F09" w14:textId="77777777" w:rsidTr="00B9547A">
        <w:tc>
          <w:tcPr>
            <w:tcW w:w="2071" w:type="dxa"/>
          </w:tcPr>
          <w:p w14:paraId="396DEC07" w14:textId="45DA04BD" w:rsidR="00B01A72" w:rsidRDefault="006A63AF">
            <w:pPr>
              <w:jc w:val="left"/>
            </w:pPr>
            <w:proofErr w:type="spellStart"/>
            <w:r>
              <w:t>documentT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072" w:type="dxa"/>
          </w:tcPr>
          <w:p w14:paraId="4904AB13" w14:textId="71C3B4BE" w:rsidR="00B01A72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5323CC45" w14:textId="77777777" w:rsidR="00B01A72" w:rsidRDefault="00BF724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35D28A70" w14:textId="24D2EB63" w:rsidR="00B01A72" w:rsidRDefault="0065507B">
            <w:pPr>
              <w:jc w:val="left"/>
            </w:pPr>
            <w:r>
              <w:rPr>
                <w:rFonts w:hint="eastAsia"/>
              </w:rPr>
              <w:t>文</w:t>
            </w:r>
            <w:r w:rsidR="006A63AF">
              <w:rPr>
                <w:rFonts w:hint="eastAsia"/>
              </w:rPr>
              <w:t>档</w:t>
            </w:r>
            <w:r>
              <w:rPr>
                <w:rFonts w:hint="eastAsia"/>
              </w:rPr>
              <w:t>选择</w:t>
            </w:r>
          </w:p>
          <w:p w14:paraId="1F606123" w14:textId="6DBDB13B" w:rsidR="0065507B" w:rsidRDefault="0065507B">
            <w:pPr>
              <w:jc w:val="left"/>
            </w:pPr>
            <w:r>
              <w:rPr>
                <w:rFonts w:hint="eastAsia"/>
              </w:rPr>
              <w:t>（可行性研究</w:t>
            </w:r>
            <w:r>
              <w:t>/</w:t>
            </w:r>
            <w:r>
              <w:t>建设方案</w:t>
            </w:r>
            <w:r>
              <w:t>/</w:t>
            </w:r>
            <w:r>
              <w:t>设计方案</w:t>
            </w:r>
            <w:r>
              <w:rPr>
                <w:rFonts w:hint="eastAsia"/>
              </w:rPr>
              <w:t>）</w:t>
            </w:r>
          </w:p>
        </w:tc>
      </w:tr>
      <w:tr w:rsidR="0065507B" w14:paraId="6D5C9B97" w14:textId="77777777" w:rsidTr="00B9547A">
        <w:tc>
          <w:tcPr>
            <w:tcW w:w="2071" w:type="dxa"/>
          </w:tcPr>
          <w:p w14:paraId="66EA0F44" w14:textId="12FC2F2C" w:rsidR="0065507B" w:rsidRDefault="006A63AF">
            <w:pPr>
              <w:jc w:val="left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2" w:type="dxa"/>
          </w:tcPr>
          <w:p w14:paraId="3C588509" w14:textId="333D80EF" w:rsidR="0065507B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2AF4823D" w14:textId="18FD3356" w:rsidR="0065507B" w:rsidRDefault="0065507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6AD1E13B" w14:textId="3B957FC5" w:rsidR="0065507B" w:rsidRDefault="0065507B">
            <w:pPr>
              <w:jc w:val="left"/>
            </w:pPr>
            <w:r>
              <w:rPr>
                <w:rFonts w:hint="eastAsia"/>
              </w:rPr>
              <w:t>地区选择</w:t>
            </w:r>
            <w:r w:rsidR="00842CDA">
              <w:rPr>
                <w:rFonts w:hint="eastAsia"/>
              </w:rPr>
              <w:t>，只传市名</w:t>
            </w:r>
          </w:p>
          <w:p w14:paraId="01351B15" w14:textId="67138DBC" w:rsidR="00991D59" w:rsidRDefault="00991D59">
            <w:pPr>
              <w:jc w:val="left"/>
            </w:pPr>
            <w:r>
              <w:rPr>
                <w:rFonts w:hint="eastAsia"/>
              </w:rPr>
              <w:t>（</w:t>
            </w:r>
            <w:r w:rsidR="00842CDA">
              <w:rPr>
                <w:rFonts w:hint="eastAsia"/>
              </w:rPr>
              <w:t>南京市</w:t>
            </w:r>
            <w:r>
              <w:rPr>
                <w:rFonts w:hint="eastAsia"/>
              </w:rPr>
              <w:t>）</w:t>
            </w:r>
          </w:p>
        </w:tc>
      </w:tr>
      <w:tr w:rsidR="0065507B" w14:paraId="76B0C18B" w14:textId="77777777" w:rsidTr="00B9547A">
        <w:tc>
          <w:tcPr>
            <w:tcW w:w="2071" w:type="dxa"/>
          </w:tcPr>
          <w:p w14:paraId="0970540F" w14:textId="49F8AF85" w:rsidR="0065507B" w:rsidRDefault="006A63AF">
            <w:pPr>
              <w:jc w:val="left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2072" w:type="dxa"/>
          </w:tcPr>
          <w:p w14:paraId="35556F49" w14:textId="591F1FE9" w:rsidR="0065507B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299B00F6" w14:textId="6EC7257B" w:rsidR="0065507B" w:rsidRDefault="0065507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224A855C" w14:textId="77777777" w:rsidR="0065507B" w:rsidRDefault="0065507B">
            <w:pPr>
              <w:jc w:val="left"/>
            </w:pPr>
            <w:r>
              <w:rPr>
                <w:rFonts w:hint="eastAsia"/>
              </w:rPr>
              <w:t>建设年份</w:t>
            </w:r>
          </w:p>
          <w:p w14:paraId="3A80B51C" w14:textId="48762F40" w:rsidR="00B9547A" w:rsidRDefault="00B9547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年）</w:t>
            </w:r>
          </w:p>
        </w:tc>
      </w:tr>
      <w:tr w:rsidR="0065507B" w14:paraId="5D16B230" w14:textId="77777777" w:rsidTr="00B9547A">
        <w:tc>
          <w:tcPr>
            <w:tcW w:w="2071" w:type="dxa"/>
          </w:tcPr>
          <w:p w14:paraId="75FDF18C" w14:textId="596A180F" w:rsidR="0065507B" w:rsidRDefault="006A63AF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tandardLibrary</w:t>
            </w:r>
            <w:proofErr w:type="spellEnd"/>
          </w:p>
        </w:tc>
        <w:tc>
          <w:tcPr>
            <w:tcW w:w="2072" w:type="dxa"/>
          </w:tcPr>
          <w:p w14:paraId="2A287209" w14:textId="4AA510A3" w:rsidR="0065507B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6CAB8594" w14:textId="3F147BDE" w:rsidR="0065507B" w:rsidRDefault="006A63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14:paraId="7DD733E3" w14:textId="77777777" w:rsidR="0065507B" w:rsidRDefault="0065507B">
            <w:pPr>
              <w:jc w:val="left"/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规范库</w:t>
            </w:r>
          </w:p>
          <w:p w14:paraId="0B307575" w14:textId="55D5D2C7" w:rsidR="00B9547A" w:rsidRDefault="006A63AF">
            <w:pPr>
              <w:jc w:val="left"/>
            </w:pPr>
            <w:r>
              <w:rPr>
                <w:rFonts w:hint="eastAsia"/>
              </w:rPr>
              <w:t>（暂无）</w:t>
            </w:r>
          </w:p>
        </w:tc>
      </w:tr>
      <w:tr w:rsidR="0065507B" w14:paraId="32459AD9" w14:textId="77777777" w:rsidTr="00B9547A">
        <w:tc>
          <w:tcPr>
            <w:tcW w:w="2071" w:type="dxa"/>
          </w:tcPr>
          <w:p w14:paraId="4ABECD7A" w14:textId="07366F77" w:rsidR="0065507B" w:rsidRDefault="006A63AF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ocumentName</w:t>
            </w:r>
            <w:proofErr w:type="spellEnd"/>
          </w:p>
        </w:tc>
        <w:tc>
          <w:tcPr>
            <w:tcW w:w="2072" w:type="dxa"/>
          </w:tcPr>
          <w:p w14:paraId="14DDACB2" w14:textId="299FFD59" w:rsidR="0065507B" w:rsidRDefault="006A63AF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1736E74F" w14:textId="5D20C7DB" w:rsidR="0065507B" w:rsidRDefault="0065507B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2EE18E5B" w14:textId="7F32A25F" w:rsidR="0065507B" w:rsidRDefault="0065507B">
            <w:pPr>
              <w:jc w:val="left"/>
            </w:pPr>
            <w:r>
              <w:rPr>
                <w:rFonts w:hint="eastAsia"/>
              </w:rPr>
              <w:t>文档名称</w:t>
            </w:r>
          </w:p>
          <w:p w14:paraId="30546F7B" w14:textId="23211667" w:rsidR="00B9547A" w:rsidRDefault="00B9547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t>x</w:t>
            </w:r>
            <w:r w:rsidR="00C77B22">
              <w:t>x</w:t>
            </w:r>
            <w:r>
              <w:t>.doc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3813D4" w14:paraId="32F3DFAF" w14:textId="77777777" w:rsidTr="00B9547A">
        <w:tc>
          <w:tcPr>
            <w:tcW w:w="2071" w:type="dxa"/>
          </w:tcPr>
          <w:p w14:paraId="270D967C" w14:textId="0A06DB4B" w:rsidR="003813D4" w:rsidRDefault="003813D4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72" w:type="dxa"/>
          </w:tcPr>
          <w:p w14:paraId="4F52CDB7" w14:textId="2C32157C" w:rsidR="003813D4" w:rsidRDefault="003813D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4" w:type="dxa"/>
          </w:tcPr>
          <w:p w14:paraId="36AAC7F0" w14:textId="71D53573" w:rsidR="003813D4" w:rsidRDefault="003813D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50C50F96" w14:textId="7BCD860A" w:rsidR="003813D4" w:rsidRDefault="003813D4">
            <w:pPr>
              <w:jc w:val="left"/>
            </w:pPr>
            <w: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695D48D6" w14:textId="3C977779" w:rsidR="00B01A72" w:rsidRDefault="00B01A72">
      <w:pPr>
        <w:jc w:val="left"/>
      </w:pPr>
    </w:p>
    <w:p w14:paraId="3A34A497" w14:textId="437FC930" w:rsidR="001F6BB2" w:rsidRDefault="001F6BB2">
      <w:pPr>
        <w:jc w:val="left"/>
      </w:pPr>
      <w:r>
        <w:rPr>
          <w:rFonts w:hint="eastAsia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2068"/>
        <w:gridCol w:w="1634"/>
        <w:gridCol w:w="2489"/>
      </w:tblGrid>
      <w:tr w:rsidR="001F6BB2" w14:paraId="6D247ADD" w14:textId="77777777" w:rsidTr="002874FC">
        <w:tc>
          <w:tcPr>
            <w:tcW w:w="2105" w:type="dxa"/>
          </w:tcPr>
          <w:p w14:paraId="61737960" w14:textId="77777777" w:rsidR="001F6BB2" w:rsidRDefault="001F6BB2" w:rsidP="00867928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8" w:type="dxa"/>
          </w:tcPr>
          <w:p w14:paraId="260454B5" w14:textId="77777777" w:rsidR="001F6BB2" w:rsidRDefault="001F6BB2" w:rsidP="0086792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34" w:type="dxa"/>
          </w:tcPr>
          <w:p w14:paraId="0F326EC3" w14:textId="77777777" w:rsidR="001F6BB2" w:rsidRDefault="001F6BB2" w:rsidP="0086792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489" w:type="dxa"/>
          </w:tcPr>
          <w:p w14:paraId="1CCFDB80" w14:textId="77777777" w:rsidR="001F6BB2" w:rsidRDefault="001F6BB2" w:rsidP="00867928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47F52" w14:paraId="363A9784" w14:textId="77777777" w:rsidTr="002874FC">
        <w:tc>
          <w:tcPr>
            <w:tcW w:w="2105" w:type="dxa"/>
          </w:tcPr>
          <w:p w14:paraId="3A8ACBD3" w14:textId="77F4556B" w:rsidR="00447F52" w:rsidRDefault="00447F52" w:rsidP="00447F52">
            <w:pPr>
              <w:jc w:val="left"/>
            </w:pPr>
            <w:r>
              <w:t>code</w:t>
            </w:r>
          </w:p>
        </w:tc>
        <w:tc>
          <w:tcPr>
            <w:tcW w:w="2068" w:type="dxa"/>
          </w:tcPr>
          <w:p w14:paraId="79BA2834" w14:textId="667B19F2" w:rsidR="00447F52" w:rsidRDefault="00904BA9" w:rsidP="00447F52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4" w:type="dxa"/>
          </w:tcPr>
          <w:p w14:paraId="75A548D3" w14:textId="40CBC9C0" w:rsidR="00447F52" w:rsidRDefault="00447F52" w:rsidP="00447F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60E7C342" w14:textId="767BC684" w:rsidR="00447F52" w:rsidRDefault="00F417F6" w:rsidP="00447F52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447F52" w14:paraId="7326B2A9" w14:textId="77777777" w:rsidTr="002874FC">
        <w:tc>
          <w:tcPr>
            <w:tcW w:w="2105" w:type="dxa"/>
          </w:tcPr>
          <w:p w14:paraId="35CA45F6" w14:textId="70958E49" w:rsidR="00447F52" w:rsidRDefault="00447F52" w:rsidP="00447F52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068" w:type="dxa"/>
          </w:tcPr>
          <w:p w14:paraId="2BEAB8B3" w14:textId="2737266C" w:rsidR="00447F52" w:rsidRDefault="003F0CD1" w:rsidP="00447F52">
            <w:pPr>
              <w:jc w:val="left"/>
            </w:pPr>
            <w:r>
              <w:t>s</w:t>
            </w:r>
            <w:r w:rsidR="00447F52">
              <w:t>tring</w:t>
            </w:r>
          </w:p>
        </w:tc>
        <w:tc>
          <w:tcPr>
            <w:tcW w:w="1634" w:type="dxa"/>
          </w:tcPr>
          <w:p w14:paraId="66BC65B2" w14:textId="3E7B9E75" w:rsidR="00447F52" w:rsidRDefault="00447F52" w:rsidP="00447F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89" w:type="dxa"/>
          </w:tcPr>
          <w:p w14:paraId="6496401E" w14:textId="5798FF33" w:rsidR="00447F52" w:rsidRDefault="00447F52" w:rsidP="00447F52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</w:tbl>
    <w:p w14:paraId="18560F4E" w14:textId="77777777" w:rsidR="001F6BB2" w:rsidRDefault="001F6BB2">
      <w:pPr>
        <w:jc w:val="left"/>
      </w:pPr>
    </w:p>
    <w:p w14:paraId="107B1EF4" w14:textId="168F9961" w:rsidR="001F6BB2" w:rsidRDefault="00246442">
      <w:pPr>
        <w:jc w:val="left"/>
      </w:pPr>
      <w:r>
        <w:rPr>
          <w:rFonts w:hint="eastAsia"/>
        </w:rPr>
        <w:t>文档</w:t>
      </w:r>
      <w:r w:rsidR="001F6BB2">
        <w:rPr>
          <w:rFonts w:hint="eastAsia"/>
        </w:rPr>
        <w:t>成功</w:t>
      </w:r>
      <w:r>
        <w:rPr>
          <w:rFonts w:hint="eastAsia"/>
        </w:rPr>
        <w:t>生成</w:t>
      </w:r>
      <w:r w:rsidR="001F6BB2">
        <w:rPr>
          <w:rFonts w:hint="eastAsia"/>
        </w:rPr>
        <w:t>返回</w:t>
      </w:r>
      <w:r w:rsidR="001F6BB2">
        <w:rPr>
          <w:rFonts w:hint="eastAsia"/>
        </w:rPr>
        <w:t>Json</w:t>
      </w:r>
      <w:r w:rsidR="001F6BB2">
        <w:rPr>
          <w:rFonts w:hint="eastAsia"/>
        </w:rPr>
        <w:t>数据包：</w:t>
      </w:r>
    </w:p>
    <w:p w14:paraId="3AC022B8" w14:textId="77777777" w:rsidR="00B01A72" w:rsidRDefault="00BF724C">
      <w:pPr>
        <w:jc w:val="left"/>
      </w:pPr>
      <w:r>
        <w:rPr>
          <w:rFonts w:hint="eastAsia"/>
        </w:rPr>
        <w:t>{</w:t>
      </w:r>
    </w:p>
    <w:p w14:paraId="7800B2AC" w14:textId="20A2CC04" w:rsidR="00B01A72" w:rsidRDefault="00BF724C">
      <w:pPr>
        <w:ind w:firstLineChars="200" w:firstLine="420"/>
        <w:jc w:val="left"/>
      </w:pPr>
      <w:r>
        <w:t>“</w:t>
      </w:r>
      <w:r w:rsidRPr="00A2729D"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="00CA0E91">
        <w:t>”</w:t>
      </w:r>
      <w:r w:rsidR="00471C4D">
        <w:t>200</w:t>
      </w:r>
      <w:proofErr w:type="gramStart"/>
      <w:r w:rsidR="00CA0E91">
        <w:t>”</w:t>
      </w:r>
      <w:proofErr w:type="gramEnd"/>
      <w:r>
        <w:rPr>
          <w:rFonts w:hint="eastAsia"/>
        </w:rPr>
        <w:t>，</w:t>
      </w:r>
    </w:p>
    <w:p w14:paraId="4DD37BC7" w14:textId="25FFF97F" w:rsidR="00B01A72" w:rsidRDefault="00BF724C">
      <w:pPr>
        <w:ind w:firstLineChars="200" w:firstLine="420"/>
        <w:jc w:val="left"/>
      </w:pPr>
      <w:r>
        <w:t>“</w:t>
      </w:r>
      <w:r w:rsidRPr="00A2729D"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CA0E91">
        <w:t>”</w:t>
      </w:r>
      <w:r w:rsidR="00471C4D">
        <w:rPr>
          <w:rFonts w:hint="eastAsia"/>
        </w:rPr>
        <w:t>文档生成</w:t>
      </w:r>
      <w:r w:rsidR="00CA0E91">
        <w:rPr>
          <w:rFonts w:hint="eastAsia"/>
        </w:rPr>
        <w:t>成功</w:t>
      </w:r>
      <w:r w:rsidR="00CA0E91">
        <w:t>”</w:t>
      </w:r>
    </w:p>
    <w:p w14:paraId="4F120EC0" w14:textId="77777777" w:rsidR="00B01A72" w:rsidRDefault="00BF724C" w:rsidP="00FB03F4">
      <w:pPr>
        <w:jc w:val="left"/>
      </w:pPr>
      <w:r>
        <w:rPr>
          <w:rFonts w:hint="eastAsia"/>
        </w:rPr>
        <w:t>}</w:t>
      </w:r>
    </w:p>
    <w:p w14:paraId="30A71B7A" w14:textId="3F365F61" w:rsidR="00B01A72" w:rsidRDefault="00B01A72">
      <w:pPr>
        <w:jc w:val="left"/>
      </w:pPr>
    </w:p>
    <w:p w14:paraId="23F5E8B4" w14:textId="5B9C8EF9" w:rsidR="008C37FB" w:rsidRDefault="008C37FB">
      <w:pPr>
        <w:widowControl/>
        <w:jc w:val="left"/>
      </w:pPr>
      <w:r>
        <w:br w:type="page"/>
      </w:r>
    </w:p>
    <w:p w14:paraId="6007CF14" w14:textId="07393A36" w:rsidR="008C37FB" w:rsidRDefault="008C37FB" w:rsidP="008C37FB">
      <w:pPr>
        <w:jc w:val="left"/>
      </w:pPr>
      <w:r>
        <w:lastRenderedPageBreak/>
        <w:t>4</w:t>
      </w:r>
      <w:r>
        <w:rPr>
          <w:rFonts w:hint="eastAsia"/>
        </w:rPr>
        <w:t>、状态查询</w:t>
      </w:r>
    </w:p>
    <w:p w14:paraId="26A0194B" w14:textId="3DDCC081" w:rsidR="008C37FB" w:rsidRDefault="008C37FB" w:rsidP="008C37FB">
      <w:pPr>
        <w:jc w:val="left"/>
      </w:pPr>
      <w:r>
        <w:rPr>
          <w:rFonts w:hint="eastAsia"/>
        </w:rPr>
        <w:t>方法名称：</w:t>
      </w: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progress</w:t>
      </w:r>
      <w:proofErr w:type="gramEnd"/>
      <w:r>
        <w:t>_</w:t>
      </w:r>
      <w:r w:rsidR="00F417F6">
        <w:t>query</w:t>
      </w:r>
      <w:proofErr w:type="spellEnd"/>
    </w:p>
    <w:p w14:paraId="66F722B8" w14:textId="77777777" w:rsidR="008C37FB" w:rsidRDefault="008C37FB" w:rsidP="008C37FB">
      <w:pPr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1FBC9D5" w14:textId="77777777" w:rsidR="008C37FB" w:rsidRDefault="008C37FB" w:rsidP="008C37FB">
      <w:pPr>
        <w:jc w:val="left"/>
      </w:pPr>
      <w:r>
        <w:rPr>
          <w:rFonts w:hint="eastAsia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1381"/>
        <w:gridCol w:w="2772"/>
      </w:tblGrid>
      <w:tr w:rsidR="008C37FB" w14:paraId="64146316" w14:textId="77777777" w:rsidTr="00C26C95">
        <w:tc>
          <w:tcPr>
            <w:tcW w:w="2071" w:type="dxa"/>
          </w:tcPr>
          <w:p w14:paraId="237AB3D1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5511EAF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81" w:type="dxa"/>
          </w:tcPr>
          <w:p w14:paraId="0412FD8A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772" w:type="dxa"/>
          </w:tcPr>
          <w:p w14:paraId="67954211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C37FB" w14:paraId="0A8EAE38" w14:textId="77777777" w:rsidTr="00C26C95">
        <w:tc>
          <w:tcPr>
            <w:tcW w:w="2071" w:type="dxa"/>
          </w:tcPr>
          <w:p w14:paraId="256F4E51" w14:textId="77777777" w:rsidR="008C37FB" w:rsidRDefault="008C37FB" w:rsidP="009D5596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72" w:type="dxa"/>
          </w:tcPr>
          <w:p w14:paraId="3A1C4E2C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1" w:type="dxa"/>
          </w:tcPr>
          <w:p w14:paraId="6AEFB22B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14:paraId="089300B4" w14:textId="77777777" w:rsidR="008C37FB" w:rsidRDefault="008C37FB" w:rsidP="009D5596">
            <w:pPr>
              <w:jc w:val="left"/>
            </w:pPr>
            <w: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1EBE4FFF" w14:textId="77777777" w:rsidR="008C37FB" w:rsidRDefault="008C37FB" w:rsidP="008C37FB">
      <w:pPr>
        <w:jc w:val="left"/>
      </w:pPr>
    </w:p>
    <w:p w14:paraId="060F9F37" w14:textId="77777777" w:rsidR="008C37FB" w:rsidRDefault="008C37FB" w:rsidP="008C37FB">
      <w:pPr>
        <w:jc w:val="left"/>
      </w:pPr>
      <w:r>
        <w:rPr>
          <w:rFonts w:hint="eastAsia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2068"/>
        <w:gridCol w:w="1351"/>
        <w:gridCol w:w="2772"/>
      </w:tblGrid>
      <w:tr w:rsidR="008C37FB" w14:paraId="0317063D" w14:textId="77777777" w:rsidTr="00C26C95">
        <w:tc>
          <w:tcPr>
            <w:tcW w:w="2105" w:type="dxa"/>
          </w:tcPr>
          <w:p w14:paraId="205BAF97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8" w:type="dxa"/>
          </w:tcPr>
          <w:p w14:paraId="786BE694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1" w:type="dxa"/>
          </w:tcPr>
          <w:p w14:paraId="5E79BAD8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772" w:type="dxa"/>
          </w:tcPr>
          <w:p w14:paraId="7F01CCB4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C37FB" w14:paraId="44B5AA13" w14:textId="77777777" w:rsidTr="00C26C95">
        <w:tc>
          <w:tcPr>
            <w:tcW w:w="2105" w:type="dxa"/>
          </w:tcPr>
          <w:p w14:paraId="2556F48E" w14:textId="77777777" w:rsidR="008C37FB" w:rsidRDefault="008C37FB" w:rsidP="009D5596">
            <w:pPr>
              <w:jc w:val="left"/>
            </w:pPr>
            <w:r>
              <w:t>code</w:t>
            </w:r>
          </w:p>
        </w:tc>
        <w:tc>
          <w:tcPr>
            <w:tcW w:w="2068" w:type="dxa"/>
          </w:tcPr>
          <w:p w14:paraId="13F0AD61" w14:textId="56264E40" w:rsidR="008C37FB" w:rsidRDefault="00904BA9" w:rsidP="009D559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1" w:type="dxa"/>
          </w:tcPr>
          <w:p w14:paraId="133818CA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14:paraId="6A1BB9D9" w14:textId="147A1C86" w:rsidR="008C37FB" w:rsidRDefault="00F417F6" w:rsidP="009D5596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8C37FB" w14:paraId="6C402043" w14:textId="77777777" w:rsidTr="00C26C95">
        <w:tc>
          <w:tcPr>
            <w:tcW w:w="2105" w:type="dxa"/>
          </w:tcPr>
          <w:p w14:paraId="084A787E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068" w:type="dxa"/>
          </w:tcPr>
          <w:p w14:paraId="2BFD283B" w14:textId="2F09FAF8" w:rsidR="008C37FB" w:rsidRDefault="004E7822" w:rsidP="009D5596">
            <w:pPr>
              <w:jc w:val="left"/>
            </w:pPr>
            <w:r>
              <w:rPr>
                <w:rFonts w:hint="eastAsia"/>
              </w:rPr>
              <w:t>s</w:t>
            </w:r>
            <w:r w:rsidR="008C37FB">
              <w:t>tring</w:t>
            </w:r>
          </w:p>
        </w:tc>
        <w:tc>
          <w:tcPr>
            <w:tcW w:w="1351" w:type="dxa"/>
          </w:tcPr>
          <w:p w14:paraId="29FD2A97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14:paraId="70579D72" w14:textId="7A924E93" w:rsidR="008C37FB" w:rsidRDefault="008C37FB" w:rsidP="009D5596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C37FB" w14:paraId="4995A6AF" w14:textId="77777777" w:rsidTr="00C26C95">
        <w:tc>
          <w:tcPr>
            <w:tcW w:w="2105" w:type="dxa"/>
          </w:tcPr>
          <w:p w14:paraId="7322A24C" w14:textId="7FB48267" w:rsidR="008C37FB" w:rsidRDefault="00F417F6" w:rsidP="009D5596">
            <w:pPr>
              <w:jc w:val="left"/>
            </w:pPr>
            <w:r>
              <w:t>result</w:t>
            </w:r>
          </w:p>
        </w:tc>
        <w:tc>
          <w:tcPr>
            <w:tcW w:w="2068" w:type="dxa"/>
          </w:tcPr>
          <w:p w14:paraId="12B93679" w14:textId="30C4FD9D" w:rsidR="008C37FB" w:rsidRDefault="00F417F6" w:rsidP="009D5596">
            <w:pPr>
              <w:jc w:val="left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351" w:type="dxa"/>
          </w:tcPr>
          <w:p w14:paraId="666B72FB" w14:textId="77777777" w:rsidR="008C37FB" w:rsidRDefault="008C37FB" w:rsidP="009D559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14:paraId="228F410D" w14:textId="77777777" w:rsidR="00EF77F2" w:rsidRDefault="00904AB1" w:rsidP="009D5596">
            <w:pPr>
              <w:jc w:val="left"/>
            </w:pPr>
            <w:r>
              <w:rPr>
                <w:rFonts w:hint="eastAsia"/>
              </w:rPr>
              <w:t>返回状态值列表</w:t>
            </w:r>
            <w:r w:rsidR="00EF77F2">
              <w:rPr>
                <w:rFonts w:hint="eastAsia"/>
              </w:rPr>
              <w:t>：</w:t>
            </w:r>
            <w:r>
              <w:rPr>
                <w:rFonts w:hint="eastAsia"/>
              </w:rPr>
              <w:t>已完成章节描述（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），</w:t>
            </w:r>
          </w:p>
          <w:p w14:paraId="048C9EA5" w14:textId="77777777" w:rsidR="00EF77F2" w:rsidRDefault="00904AB1" w:rsidP="009D5596">
            <w:pPr>
              <w:jc w:val="left"/>
            </w:pPr>
            <w:r>
              <w:rPr>
                <w:rFonts w:hint="eastAsia"/>
              </w:rPr>
              <w:t>完成度（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），</w:t>
            </w:r>
          </w:p>
          <w:p w14:paraId="4CC8EC55" w14:textId="77777777" w:rsidR="00EF77F2" w:rsidRDefault="00904AB1" w:rsidP="009D5596">
            <w:pPr>
              <w:jc w:val="left"/>
            </w:pPr>
            <w:r>
              <w:rPr>
                <w:rFonts w:hint="eastAsia"/>
              </w:rPr>
              <w:t>已经用时（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），</w:t>
            </w:r>
          </w:p>
          <w:p w14:paraId="4326FBC6" w14:textId="21AEDFB5" w:rsidR="008C37FB" w:rsidRDefault="00904AB1" w:rsidP="009D5596">
            <w:pPr>
              <w:jc w:val="left"/>
            </w:pPr>
            <w:r>
              <w:rPr>
                <w:rFonts w:hint="eastAsia"/>
              </w:rPr>
              <w:t>预估剩余用时（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</w:tbl>
    <w:p w14:paraId="0D28538E" w14:textId="77777777" w:rsidR="008C37FB" w:rsidRDefault="008C37FB" w:rsidP="008C37FB">
      <w:pPr>
        <w:jc w:val="left"/>
      </w:pPr>
    </w:p>
    <w:p w14:paraId="5F1A291A" w14:textId="77777777" w:rsidR="008C37FB" w:rsidRDefault="008C37FB" w:rsidP="008C37FB">
      <w:pPr>
        <w:jc w:val="left"/>
      </w:pPr>
      <w:r>
        <w:rPr>
          <w:rFonts w:hint="eastAsia"/>
        </w:rPr>
        <w:t>文档成功生成返回</w:t>
      </w:r>
      <w:r>
        <w:rPr>
          <w:rFonts w:hint="eastAsia"/>
        </w:rPr>
        <w:t>Json</w:t>
      </w:r>
      <w:r>
        <w:rPr>
          <w:rFonts w:hint="eastAsia"/>
        </w:rPr>
        <w:t>数据包：</w:t>
      </w:r>
    </w:p>
    <w:p w14:paraId="09A7C555" w14:textId="77777777" w:rsidR="008C37FB" w:rsidRDefault="008C37FB" w:rsidP="008C37FB">
      <w:pPr>
        <w:jc w:val="left"/>
      </w:pPr>
      <w:r>
        <w:rPr>
          <w:rFonts w:hint="eastAsia"/>
        </w:rPr>
        <w:t>{</w:t>
      </w:r>
    </w:p>
    <w:p w14:paraId="0449FD2A" w14:textId="77777777" w:rsidR="008C37FB" w:rsidRDefault="008C37FB" w:rsidP="008C37FB">
      <w:pPr>
        <w:ind w:firstLineChars="200" w:firstLine="420"/>
        <w:jc w:val="left"/>
      </w:pPr>
      <w:r>
        <w:t>“</w:t>
      </w:r>
      <w:r w:rsidRPr="00A2729D"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”200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14:paraId="2581D8FA" w14:textId="48410F0B" w:rsidR="008C37FB" w:rsidRDefault="008C37FB" w:rsidP="008C37FB">
      <w:pPr>
        <w:ind w:firstLineChars="200" w:firstLine="420"/>
        <w:jc w:val="left"/>
      </w:pPr>
      <w:r>
        <w:t>“</w:t>
      </w:r>
      <w:r w:rsidRPr="00A2729D"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E56A4">
        <w:rPr>
          <w:rFonts w:hint="eastAsia"/>
        </w:rPr>
        <w:t>查询</w:t>
      </w:r>
      <w:r>
        <w:rPr>
          <w:rFonts w:hint="eastAsia"/>
        </w:rPr>
        <w:t>成功</w:t>
      </w:r>
      <w:proofErr w:type="gramStart"/>
      <w:r>
        <w:t>”</w:t>
      </w:r>
      <w:proofErr w:type="gramEnd"/>
      <w:r w:rsidR="00F417F6">
        <w:rPr>
          <w:rFonts w:hint="eastAsia"/>
        </w:rPr>
        <w:t>，</w:t>
      </w:r>
    </w:p>
    <w:p w14:paraId="45BCC2D9" w14:textId="77777777" w:rsidR="00904AB1" w:rsidRDefault="008C37FB" w:rsidP="008C37FB">
      <w:pPr>
        <w:ind w:firstLineChars="200" w:firstLine="420"/>
        <w:jc w:val="left"/>
      </w:pPr>
      <w:r>
        <w:t>“</w:t>
      </w:r>
      <w:r w:rsidR="00904AB1">
        <w:rPr>
          <w:rFonts w:hint="eastAsia"/>
        </w:rPr>
        <w:t>result</w:t>
      </w:r>
      <w:proofErr w:type="gramStart"/>
      <w:r>
        <w:t>”:</w:t>
      </w:r>
      <w:r w:rsidR="00904AB1">
        <w:t>[</w:t>
      </w:r>
      <w:proofErr w:type="gramEnd"/>
    </w:p>
    <w:p w14:paraId="0EDF08DC" w14:textId="7BE4EA8D" w:rsidR="00904AB1" w:rsidRDefault="00904AB1" w:rsidP="008C37FB">
      <w:pPr>
        <w:ind w:firstLineChars="200" w:firstLine="420"/>
        <w:jc w:val="left"/>
      </w:pPr>
      <w:r>
        <w:t>[“</w:t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 xml:space="preserve">xx </w:t>
      </w:r>
      <w:r>
        <w:rPr>
          <w:rFonts w:hint="eastAsia"/>
        </w:rPr>
        <w:t>已完成</w:t>
      </w:r>
      <w:r>
        <w:t>”, “</w:t>
      </w: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xx </w:t>
      </w:r>
      <w:r>
        <w:rPr>
          <w:rFonts w:hint="eastAsia"/>
        </w:rPr>
        <w:t>已完成</w:t>
      </w:r>
      <w:r>
        <w:t>”],</w:t>
      </w:r>
    </w:p>
    <w:p w14:paraId="51204858" w14:textId="1240AF50" w:rsidR="00904AB1" w:rsidRDefault="00904AB1" w:rsidP="00904AB1">
      <w:pPr>
        <w:ind w:firstLineChars="200" w:firstLine="420"/>
        <w:jc w:val="left"/>
      </w:pPr>
      <w:r>
        <w:rPr>
          <w:rFonts w:hint="eastAsia"/>
        </w:rPr>
        <w:t>0</w:t>
      </w:r>
      <w:r>
        <w:t>.445</w:t>
      </w:r>
      <w:r>
        <w:rPr>
          <w:rFonts w:hint="eastAsia"/>
        </w:rPr>
        <w:t>,</w:t>
      </w:r>
    </w:p>
    <w:p w14:paraId="43AEBCE2" w14:textId="72A3FFD5" w:rsidR="00904AB1" w:rsidRDefault="00904AB1" w:rsidP="00904AB1">
      <w:pPr>
        <w:ind w:firstLineChars="200" w:firstLine="42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</w:p>
    <w:p w14:paraId="7B8AE563" w14:textId="1DC19F8E" w:rsidR="00904AB1" w:rsidRPr="00904AB1" w:rsidRDefault="00904AB1" w:rsidP="00904AB1">
      <w:pPr>
        <w:ind w:firstLineChars="200" w:firstLine="420"/>
        <w:jc w:val="lef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，</w:t>
      </w:r>
    </w:p>
    <w:p w14:paraId="016DA273" w14:textId="63D38C5D" w:rsidR="008C37FB" w:rsidRPr="001850C1" w:rsidRDefault="00904AB1" w:rsidP="008C37FB">
      <w:pPr>
        <w:ind w:firstLineChars="200" w:firstLine="420"/>
        <w:jc w:val="left"/>
      </w:pPr>
      <w:r>
        <w:t>]</w:t>
      </w:r>
      <w:r w:rsidR="005B7CAC">
        <w:rPr>
          <w:rFonts w:hint="eastAsia"/>
        </w:rPr>
        <w:t>，</w:t>
      </w:r>
    </w:p>
    <w:p w14:paraId="65FDCF05" w14:textId="77777777" w:rsidR="008C37FB" w:rsidRDefault="008C37FB" w:rsidP="008C37FB">
      <w:pPr>
        <w:jc w:val="left"/>
      </w:pPr>
      <w:r>
        <w:rPr>
          <w:rFonts w:hint="eastAsia"/>
        </w:rPr>
        <w:t>}</w:t>
      </w:r>
    </w:p>
    <w:p w14:paraId="2025BE93" w14:textId="77777777" w:rsidR="00FB03F4" w:rsidRDefault="00FB03F4">
      <w:pPr>
        <w:jc w:val="left"/>
      </w:pPr>
    </w:p>
    <w:sectPr w:rsidR="00FB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EB3660"/>
    <w:multiLevelType w:val="singleLevel"/>
    <w:tmpl w:val="CEEB36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961C11"/>
    <w:multiLevelType w:val="hybridMultilevel"/>
    <w:tmpl w:val="62F24CB8"/>
    <w:lvl w:ilvl="0" w:tplc="3F805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3310135">
    <w:abstractNumId w:val="0"/>
  </w:num>
  <w:num w:numId="2" w16cid:durableId="162446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2ECF"/>
    <w:rsid w:val="00096920"/>
    <w:rsid w:val="00133387"/>
    <w:rsid w:val="001431D4"/>
    <w:rsid w:val="00172A27"/>
    <w:rsid w:val="001850C1"/>
    <w:rsid w:val="001F58FC"/>
    <w:rsid w:val="001F6BB2"/>
    <w:rsid w:val="00246442"/>
    <w:rsid w:val="002874FC"/>
    <w:rsid w:val="003813D4"/>
    <w:rsid w:val="003C3FC2"/>
    <w:rsid w:val="003F0CD1"/>
    <w:rsid w:val="00447F52"/>
    <w:rsid w:val="00471C4D"/>
    <w:rsid w:val="004E7822"/>
    <w:rsid w:val="0051421A"/>
    <w:rsid w:val="005871BD"/>
    <w:rsid w:val="005A0DB4"/>
    <w:rsid w:val="005B7CAC"/>
    <w:rsid w:val="0065507B"/>
    <w:rsid w:val="006A63AF"/>
    <w:rsid w:val="006F0BD4"/>
    <w:rsid w:val="007F7125"/>
    <w:rsid w:val="00842CDA"/>
    <w:rsid w:val="008C37FB"/>
    <w:rsid w:val="00904AB1"/>
    <w:rsid w:val="00904BA9"/>
    <w:rsid w:val="00930450"/>
    <w:rsid w:val="009630A1"/>
    <w:rsid w:val="00991D59"/>
    <w:rsid w:val="00A124A5"/>
    <w:rsid w:val="00A2729D"/>
    <w:rsid w:val="00AD58F7"/>
    <w:rsid w:val="00AE56A4"/>
    <w:rsid w:val="00B01A72"/>
    <w:rsid w:val="00B252EE"/>
    <w:rsid w:val="00B9547A"/>
    <w:rsid w:val="00BD5A38"/>
    <w:rsid w:val="00BE73E6"/>
    <w:rsid w:val="00BF724C"/>
    <w:rsid w:val="00C13D2B"/>
    <w:rsid w:val="00C245A6"/>
    <w:rsid w:val="00C26C95"/>
    <w:rsid w:val="00C77B22"/>
    <w:rsid w:val="00CA0E91"/>
    <w:rsid w:val="00D369E2"/>
    <w:rsid w:val="00EF77F2"/>
    <w:rsid w:val="00F27C52"/>
    <w:rsid w:val="00F417F6"/>
    <w:rsid w:val="00F65257"/>
    <w:rsid w:val="00FB03F4"/>
    <w:rsid w:val="02A97FD3"/>
    <w:rsid w:val="05DC6B05"/>
    <w:rsid w:val="07461548"/>
    <w:rsid w:val="0A4114E9"/>
    <w:rsid w:val="0A9450C5"/>
    <w:rsid w:val="0D2E7A52"/>
    <w:rsid w:val="10F93ED3"/>
    <w:rsid w:val="1752433D"/>
    <w:rsid w:val="18945EF1"/>
    <w:rsid w:val="1C7E301E"/>
    <w:rsid w:val="230E380E"/>
    <w:rsid w:val="2677791D"/>
    <w:rsid w:val="27D671E5"/>
    <w:rsid w:val="31914873"/>
    <w:rsid w:val="33634B66"/>
    <w:rsid w:val="34565B57"/>
    <w:rsid w:val="37F52D97"/>
    <w:rsid w:val="38CC3F93"/>
    <w:rsid w:val="39E44E71"/>
    <w:rsid w:val="3C637C4E"/>
    <w:rsid w:val="3F984734"/>
    <w:rsid w:val="4A9A3A55"/>
    <w:rsid w:val="4AA429F1"/>
    <w:rsid w:val="57CD6DBF"/>
    <w:rsid w:val="60F72430"/>
    <w:rsid w:val="629568A5"/>
    <w:rsid w:val="659356D0"/>
    <w:rsid w:val="69B0699A"/>
    <w:rsid w:val="6E8E6B7E"/>
    <w:rsid w:val="6EDA5F0E"/>
    <w:rsid w:val="71150B3E"/>
    <w:rsid w:val="72AC7F1B"/>
    <w:rsid w:val="74475EA4"/>
    <w:rsid w:val="7B7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7D664"/>
  <w15:docId w15:val="{C656A3A2-72EC-47AC-B385-30B25FE2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37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AD5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</dc:creator>
  <cp:lastModifiedBy>Administrator</cp:lastModifiedBy>
  <cp:revision>30</cp:revision>
  <dcterms:created xsi:type="dcterms:W3CDTF">2024-01-18T02:27:00Z</dcterms:created>
  <dcterms:modified xsi:type="dcterms:W3CDTF">2024-01-18T06:29:00Z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4F5F97C9841549C897179C47D81C2908</vt:lpwstr>
  </property>
</Properties>
</file>