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20ABF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接口地址：https://topm.tech/api/seller/wholesales.php?action=refund_list</w:t>
      </w:r>
    </w:p>
    <w:p w14:paraId="146C9368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接口名称：批采申请退款订单列表</w:t>
      </w:r>
    </w:p>
    <w:p w14:paraId="23297D89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3D4B9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AB13D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请求参数Form-data</w:t>
            </w:r>
          </w:p>
          <w:tbl>
            <w:tblPr>
              <w:tblW w:w="231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014"/>
              <w:gridCol w:w="2199"/>
              <w:gridCol w:w="1400"/>
              <w:gridCol w:w="8593"/>
              <w:gridCol w:w="2314"/>
              <w:gridCol w:w="1857"/>
              <w:gridCol w:w="1857"/>
              <w:gridCol w:w="2314"/>
              <w:gridCol w:w="627"/>
            </w:tblGrid>
            <w:tr w14:paraId="4954D2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EB343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DC649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EDAB5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C8D62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F8933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4E4609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8E48D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23BC5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43C4A4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A5EA6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5A43D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CA6501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B56DD0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866036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8D9EB3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E5E0F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6588AF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B205F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C6143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350CB6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597C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13E1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1302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2DFA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78380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1ED1F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42321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B4B65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8F4E9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9D55FF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D3F9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4FED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BBCB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C1B3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7A24AD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EFF678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87BE70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CF567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1B3DB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2AC9B0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0405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keyword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C5AF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0D0A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690F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搜索关键字(商品货号、订单编号、商品名称)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68C76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BEFBF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E67812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47EEC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EA768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1EDE443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59D5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page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D5224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3D26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D962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页数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FB6B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F5794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449F0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57CF4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35AB21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3CDD3F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8EA76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AE8D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9BD5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844B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每页数目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235F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A4EE2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5AC89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A6E512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59E64B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60CC5D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5BB07F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1B7E5249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338"/>
              <w:gridCol w:w="2969"/>
              <w:gridCol w:w="1121"/>
              <w:gridCol w:w="8640"/>
              <w:gridCol w:w="3890"/>
              <w:gridCol w:w="1815"/>
              <w:gridCol w:w="1468"/>
              <w:gridCol w:w="1468"/>
              <w:gridCol w:w="1815"/>
              <w:gridCol w:w="551"/>
            </w:tblGrid>
            <w:tr w14:paraId="248350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443EF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A8BF7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FB95A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39C54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0CD8F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34CA0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688C9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99862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6B7D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349638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B2DDD0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F8B6C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9725F0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00283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84B0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23AB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06E1C7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EE372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44A8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19A7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D1446C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BAA361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7CAD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168F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3C1C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F4B3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0147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4857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30EC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238C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AA79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AF92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F14E63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8A6F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9CFF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40B6D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D77F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46A6E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3AB6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success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EE389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5C2A7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C68B2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15CD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C42AC5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5F93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data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22FC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[object]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6CCF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33F4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9D4234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5FD4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F994D9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1E622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15C4B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E297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66675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62E1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lists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6082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 array - object 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FFA8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A809A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FCBF0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EE68A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F5966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06E621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C8F5B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E6D8D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4F6E1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8D6F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8954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DCF2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462C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订单编号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1C04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A016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D3E77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FCDA95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84088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1A1E6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02025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F524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F8AA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992F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BA89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22AD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86688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EBC6E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BFD8A1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94EDE5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9992F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4B98A8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EA10C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order_status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3B54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B621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A110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订单状态 0,未确认, 1已确认; 2已取消; 3无效; 4退货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C88B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@pick(["desc", "asc"])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01D2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EA79E1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6CBE51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192DB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84D5E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2A104C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96CD4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pay_status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C6AAA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E508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CFA7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支付状态 0未付款; 1已付款中; 2已付款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2949C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6D568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87D91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2B3117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A697C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C251B0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713551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C7CAB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shipping_status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0D41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DA76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6740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发货状态 0未发货; 1已发货 2已取消 3备货中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43F284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8DAF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60983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0FB02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604CF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1BEBA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0888F5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003A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surplus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2DB7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75A7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35AD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订单扣款金额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66248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11336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E87F0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70F77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4250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6B412E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ED0AEE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B49DE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short_order_time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B84E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E77A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8710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订单创建时间(有格式)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6FB89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7C231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B7757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28793E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8281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EC5E7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80AB88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B0BD0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refund_reason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3451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4D69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0F33C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退款理由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55AD4D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57E784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BFC4E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6FA2C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9084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2480F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A4954E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6C4E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refund_desc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2AEBC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EC6C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40FE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退款备注(退款理由选择其他的时候该值必填)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DFC98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5217F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62278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DB10FD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909B5B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75F2E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8E329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19BDDD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refund_status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18D2E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41718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D8EEE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退款状态：0申请中，1同意，2不同意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DA5CBF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5745F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DE941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7E0F7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D557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F31AA2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0B0B9F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FC2F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short_apply_time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9A70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C819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EBD56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退款申请时间(有格式)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C168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607A9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F08B6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5325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38AE77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36D93C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2963E0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D42D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refund_id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EEDC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4C86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EF5AE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申请退款ID(审核需要用到)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BF9F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D42E5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6DA026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5A4359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D0D2A0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70F02C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4B4FED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57319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admin_note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EF8DB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E56B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D6FD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商家后台审核备注(不同意的时候必填)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7B5B2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15BA6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03C18A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A97DC5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A7F1B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D92E8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27F05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6CD9FF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short_handle_time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A322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BEDC3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149F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商家后台审核时间(有格式)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28DDD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@date('yyyy-MM-dd')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749E9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909E4F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6FE5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08965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5C78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580D31F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7438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num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9657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2624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1B741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商品总数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983E2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@ctitle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1ED7C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12903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84773A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E0A00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D952E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AECCD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6B25FD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22654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size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DF0C6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31436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9B74A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页数</w:t>
                  </w:r>
                </w:p>
              </w:tc>
              <w:tc>
                <w:tcPr>
                  <w:tcW w:w="0" w:type="auto"/>
                  <w:shd w:val="clear" w:color="auto" w:fill="F4F4F4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550748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CF33F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044274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B155D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C580DF0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440EF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20E466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</w:tbl>
    <w:p w14:paraId="29C6FB2C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1748552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接口地址：https://topm.tech/api/seller/wholesales.php?action=do_refund</w:t>
      </w:r>
    </w:p>
    <w:p w14:paraId="21E2C69C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接口名称：批采审核退款API</w:t>
      </w:r>
    </w:p>
    <w:p w14:paraId="35197C1E">
      <w:p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6"/>
      </w:tblGrid>
      <w:tr w14:paraId="0BCD9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C17A8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Body 请求参数Form-data</w:t>
            </w:r>
          </w:p>
          <w:tbl>
            <w:tblPr>
              <w:tblW w:w="2272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262"/>
              <w:gridCol w:w="2233"/>
              <w:gridCol w:w="1422"/>
              <w:gridCol w:w="6699"/>
              <w:gridCol w:w="2350"/>
              <w:gridCol w:w="1886"/>
              <w:gridCol w:w="1886"/>
              <w:gridCol w:w="2350"/>
              <w:gridCol w:w="637"/>
            </w:tblGrid>
            <w:tr w14:paraId="26AE64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90D46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AD9DE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16C13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6AF34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10049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E8187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136530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FD7D9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color w:val="999999"/>
                    </w:rPr>
                  </w:pPr>
                  <w:r>
                    <w:rPr>
                      <w:rFonts w:ascii="宋体" w:hAnsi="宋体" w:eastAsia="宋体" w:cs="宋体"/>
                      <w:color w:val="999999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119A10E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5793FD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C4D0D59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14D1C4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784B992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7CB0DD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392AD15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5A0A997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966CA1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585ABD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B14CAB">
                  <w:pPr>
                    <w:jc w:val="left"/>
                    <w:rPr>
                      <w:rFonts w:hint="eastAsia" w:ascii="宋体"/>
                      <w:sz w:val="24"/>
                      <w:szCs w:val="24"/>
                    </w:rPr>
                  </w:pPr>
                </w:p>
              </w:tc>
            </w:tr>
            <w:tr w14:paraId="774D81C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D6C91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user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78C06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4AD08E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9DE6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登录账号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F93B205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05886C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B7D0F3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AD078C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953FC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EE42D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2873E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01C8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A3A21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82A2A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token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8E73BBD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CD3F106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7999837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272AB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087E0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238302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0921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refund_id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D57D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E08CD8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380F6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退款id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89D856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1B6072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2EFBDB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77A3DD8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B092530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4B1C8A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D164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note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06291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0ACA8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583CC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审核备注，审核不同意的时候必填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3E8629A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D457141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C2D0EE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3119D9C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5EE335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  <w:tr w14:paraId="693B01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1ECF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refund_status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FA3523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0C65E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CBF60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color w:val="333333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333333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审核状态(1:同意，2不同意)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DBBDFD9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2825464E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FB6EF64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B3D32E3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8797DCF">
                  <w:pPr>
                    <w:jc w:val="left"/>
                    <w:rPr>
                      <w:rFonts w:hint="eastAsia" w:ascii="宋体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14:paraId="58292D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spacing w:before="300" w:beforeAutospacing="0" w:line="24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AFAFA"/>
                <w:lang w:val="en-US" w:eastAsia="zh-CN" w:bidi="ar"/>
              </w:rPr>
              <w:t>返回参数JSON最外层结构为：Object</w:t>
            </w:r>
          </w:p>
          <w:p w14:paraId="22AFE4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/>
              <w:ind w:left="15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[默认]成功 （200）</w:t>
            </w:r>
          </w:p>
          <w:p w14:paraId="3CDF3A31">
            <w:pPr>
              <w:keepNext w:val="0"/>
              <w:keepLines w:val="0"/>
              <w:widowControl/>
              <w:suppressLineNumbers w:val="0"/>
              <w:pBdr>
                <w:top w:val="single" w:color="auto" w:sz="2" w:space="11"/>
                <w:left w:val="single" w:color="auto" w:sz="2" w:space="7"/>
                <w:bottom w:val="single" w:color="auto" w:sz="6" w:space="11"/>
                <w:right w:val="single" w:color="auto" w:sz="2" w:space="7"/>
              </w:pBdr>
              <w:shd w:val="clear" w:fill="FFFFFF"/>
              <w:spacing w:before="300" w:beforeAutospacing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bdr w:val="none" w:color="auto" w:sz="0" w:space="0"/>
                <w:shd w:val="clear" w:fill="FFFFFF"/>
                <w:lang w:val="en-US" w:eastAsia="zh-CN" w:bidi="ar"/>
              </w:rPr>
              <w:t>简易 Mock 链接：</w:t>
            </w:r>
          </w:p>
          <w:tbl>
            <w:tblPr>
              <w:tblW w:w="27075" w:type="dxa"/>
              <w:tblCellSpacing w:w="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01"/>
              <w:gridCol w:w="1955"/>
              <w:gridCol w:w="1362"/>
              <w:gridCol w:w="9696"/>
              <w:gridCol w:w="3608"/>
              <w:gridCol w:w="2209"/>
              <w:gridCol w:w="1786"/>
              <w:gridCol w:w="1786"/>
              <w:gridCol w:w="2209"/>
              <w:gridCol w:w="663"/>
            </w:tblGrid>
            <w:tr w14:paraId="5C3A86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6AEC7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参数名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5E5BF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类型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EC4E29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必填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71B10AF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说明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A5EBA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Mock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6F57A1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参数示例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2946AD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最小值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0105FC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最大值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31E6AD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9999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数据字典</w:t>
                  </w:r>
                </w:p>
              </w:tc>
              <w:tc>
                <w:tcPr>
                  <w:tcW w:w="0" w:type="auto"/>
                  <w:shd w:val="clear" w:color="auto" w:fill="FAFAFA"/>
                  <w:tcMar>
                    <w:top w:w="180" w:type="dxa"/>
                    <w:left w:w="120" w:type="dxa"/>
                    <w:bottom w:w="180" w:type="dxa"/>
                    <w:right w:w="120" w:type="dxa"/>
                  </w:tcMar>
                  <w:vAlign w:val="center"/>
                </w:tcPr>
                <w:p w14:paraId="570FFDAB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3CB958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0" w:hRule="atLeast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F8856F3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1D656AA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736BC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C7D69AC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B5CA0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12A9088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B1873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7A24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30DE376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E7D94C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11A4345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46964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code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7FCF1A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1B5C6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2AFF2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1：错误返回，0：成功返回，2：token有误返回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FEBBB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@natural(1,100)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84CCB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92740C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4CE0A4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0AD762BE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52CFE39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  <w:tr w14:paraId="6027D6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0" w:hRule="atLeast"/>
                <w:tblCellSpacing w:w="15" w:type="dxa"/>
              </w:trPr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1101DE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msg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44096A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line="24" w:lineRule="atLeast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[string]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BF1A3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6C0DD5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pacing w:before="0" w:beforeAutospacing="0" w:after="0" w:afterAutospacing="0" w:line="24" w:lineRule="atLeast"/>
                    <w:ind w:right="0"/>
                    <w:jc w:val="left"/>
                    <w:textAlignment w:val="center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lang w:val="en-US" w:eastAsia="zh-CN" w:bidi="ar"/>
                    </w:rPr>
                    <w:t>提示信息</w:t>
                  </w:r>
                </w:p>
              </w:tc>
              <w:tc>
                <w:tcPr>
                  <w:tcW w:w="0" w:type="auto"/>
                  <w:shd w:val="clear" w:color="auto" w:fill="FFFFFF"/>
                  <w:noWrap/>
                  <w:tcMar>
                    <w:top w:w="0" w:type="dxa"/>
                    <w:left w:w="150" w:type="dxa"/>
                    <w:bottom w:w="0" w:type="dxa"/>
                    <w:right w:w="150" w:type="dxa"/>
                  </w:tcMar>
                  <w:vAlign w:val="center"/>
                </w:tcPr>
                <w:p w14:paraId="50B35B1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7D45F61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8A94ED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70A347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52ED6F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251FB5">
                  <w:pPr>
                    <w:jc w:val="left"/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</w:p>
              </w:tc>
            </w:tr>
          </w:tbl>
          <w:p w14:paraId="05000B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300" w:beforeAutospacing="0" w:after="0" w:afterAutospacing="0" w:line="24" w:lineRule="atLeast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</w:p>
        </w:tc>
      </w:tr>
      <w:bookmarkEnd w:id="0"/>
    </w:tbl>
    <w:p w14:paraId="5AAEE1E1">
      <w:pP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0398B"/>
    <w:rsid w:val="0494011D"/>
    <w:rsid w:val="11576239"/>
    <w:rsid w:val="142C1E0A"/>
    <w:rsid w:val="1790272D"/>
    <w:rsid w:val="207D11A2"/>
    <w:rsid w:val="24306C77"/>
    <w:rsid w:val="3BA97869"/>
    <w:rsid w:val="593F6194"/>
    <w:rsid w:val="5DCD020E"/>
    <w:rsid w:val="5FF1445E"/>
    <w:rsid w:val="644D3381"/>
    <w:rsid w:val="6F757F7B"/>
    <w:rsid w:val="7000398B"/>
    <w:rsid w:val="72A97548"/>
    <w:rsid w:val="773C71E9"/>
    <w:rsid w:val="7964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201</Words>
  <Characters>473</Characters>
  <Lines>0</Lines>
  <Paragraphs>0</Paragraphs>
  <TotalTime>39</TotalTime>
  <ScaleCrop>false</ScaleCrop>
  <LinksUpToDate>false</LinksUpToDate>
  <CharactersWithSpaces>477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2025-11-10T11:39:00Z</dcterms:created>
  <dc:creator>成功没有方程式</dc:creator>
  <cp:lastModifiedBy>成功没有方程式</cp:lastModifiedBy>
  <dcterms:modified xsi:type="dcterms:W3CDTF">2026-02-02T11:23:26Z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97E281B2058F4F40BF405EAA5836158C_11</vt:lpwstr>
  </property>
  <property fmtid="{D5CDD505-2E9C-101B-9397-08002B2CF9AE}" pid="4" name="KSOTemplateDocerSaveRecord">
    <vt:lpwstr>eyJoZGlkIjoiN2IxNTczODdkZjc5OWRiZGMwM2RkYmIzMDI3MTdmZmYiLCJ1c2VySWQiOiI2MTY3MzM4ODUifQ==</vt:lpwstr>
  </property>
</Properties>
</file>