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Estudo para prova da Embraer 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(dicas e lista de conteúdos)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De: Felipe R. Lambak 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lightGray"/>
          <w:rtl w:val="0"/>
        </w:rPr>
        <w:t xml:space="preserve">Dicas de um ex aluno do João Maria</w:t>
      </w:r>
      <w:r w:rsidDel="00000000" w:rsidR="00000000" w:rsidRPr="00000000">
        <w:rPr>
          <w:b w:val="1"/>
          <w:sz w:val="24"/>
          <w:szCs w:val="24"/>
          <w:rtl w:val="0"/>
        </w:rPr>
        <w:t xml:space="preserve"> para tentar ajudar quem tiver vontade de entrar no Colégio Embraer e quiser dedicar alguns minutinhos do seu dia para estudar além da sala de aula ( o tempo que você achar melhor e se sentir confortável de acordo com o quanto falta para a prova).Não precisa ver necessariamente todos os vídeos, apenas se estiver confortável e quiser aprender mais, estudar essa lista e as provas antigas servem para te deixar preparado e confiante para o dia da prova, não para te deixar exausto, se achar a lista inteira muito grande comece vendo os temas que despertam mais sua curiosidade, eles podem te dar um ânimo a mais. 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Essa lista que fiz possui todos os </w:t>
      </w:r>
      <w:r w:rsidDel="00000000" w:rsidR="00000000" w:rsidRPr="00000000">
        <w:rPr>
          <w:b w:val="1"/>
          <w:sz w:val="24"/>
          <w:szCs w:val="24"/>
          <w:highlight w:val="lightGray"/>
          <w:rtl w:val="0"/>
        </w:rPr>
        <w:t xml:space="preserve">vídeos que usei para estudar</w:t>
      </w:r>
      <w:r w:rsidDel="00000000" w:rsidR="00000000" w:rsidRPr="00000000">
        <w:rPr>
          <w:b w:val="1"/>
          <w:sz w:val="24"/>
          <w:szCs w:val="24"/>
          <w:rtl w:val="0"/>
        </w:rPr>
        <w:t xml:space="preserve"> para a prova de 2020 [processo seletivo para 2021]  </w:t>
      </w:r>
      <w:r w:rsidDel="00000000" w:rsidR="00000000" w:rsidRPr="00000000">
        <w:rPr>
          <w:b w:val="1"/>
          <w:sz w:val="24"/>
          <w:szCs w:val="24"/>
          <w:highlight w:val="lightGray"/>
          <w:rtl w:val="0"/>
        </w:rPr>
        <w:t xml:space="preserve">listados em tópicos com os temas do edital</w:t>
      </w:r>
      <w:r w:rsidDel="00000000" w:rsidR="00000000" w:rsidRPr="00000000">
        <w:rPr>
          <w:b w:val="1"/>
          <w:sz w:val="24"/>
          <w:szCs w:val="24"/>
          <w:rtl w:val="0"/>
        </w:rPr>
        <w:t xml:space="preserve"> do processo seletivo e quase todos os temas estão listados aqui.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firstLine="720"/>
        <w:jc w:val="both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melhor jeito de estudar é o que você desenvolver ou adaptar para se dar melhor, essa lista é apenas uma ferramenta  para facilitar e </w:t>
      </w:r>
      <w:r w:rsidDel="00000000" w:rsidR="00000000" w:rsidRPr="00000000">
        <w:rPr>
          <w:b w:val="1"/>
          <w:sz w:val="24"/>
          <w:szCs w:val="24"/>
          <w:highlight w:val="lightGray"/>
          <w:rtl w:val="0"/>
        </w:rPr>
        <w:t xml:space="preserve">as dicas são de acordo com a experiência que eu tive com a prova</w:t>
      </w:r>
      <w:r w:rsidDel="00000000" w:rsidR="00000000" w:rsidRPr="00000000">
        <w:rPr>
          <w:b w:val="1"/>
          <w:sz w:val="24"/>
          <w:szCs w:val="24"/>
          <w:rtl w:val="0"/>
        </w:rPr>
        <w:t xml:space="preserve">, espero que ajude, abraços e boa sorte! </w:t>
        <w:br w:type="textWrapping"/>
        <w:br w:type="textWrapping"/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cyan"/>
            <w:u w:val="single"/>
            <w:rtl w:val="0"/>
          </w:rPr>
          <w:t xml:space="preserve">Provas antigas e gabaritos (clique aqui)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br w:type="textWrapping"/>
        <w:t xml:space="preserve">(recomendo que veja pelo menos </w:t>
      </w:r>
      <w:r w:rsidDel="00000000" w:rsidR="00000000" w:rsidRPr="00000000">
        <w:rPr>
          <w:b w:val="1"/>
          <w:sz w:val="24"/>
          <w:szCs w:val="24"/>
          <w:highlight w:val="lightGray"/>
          <w:rtl w:val="0"/>
        </w:rPr>
        <w:t xml:space="preserve">uns dois ou três temas por dia</w:t>
      </w:r>
      <w:r w:rsidDel="00000000" w:rsidR="00000000" w:rsidRPr="00000000">
        <w:rPr>
          <w:b w:val="1"/>
          <w:sz w:val="24"/>
          <w:szCs w:val="24"/>
          <w:rtl w:val="0"/>
        </w:rPr>
        <w:t xml:space="preserve"> quando estiver livre ou algo assim ,</w:t>
      </w:r>
      <w:r w:rsidDel="00000000" w:rsidR="00000000" w:rsidRPr="00000000">
        <w:rPr>
          <w:b w:val="1"/>
          <w:sz w:val="24"/>
          <w:szCs w:val="24"/>
          <w:highlight w:val="lightGray"/>
          <w:rtl w:val="0"/>
        </w:rPr>
        <w:t xml:space="preserve"> marque os temas que já viu</w:t>
      </w:r>
      <w:r w:rsidDel="00000000" w:rsidR="00000000" w:rsidRPr="00000000">
        <w:rPr>
          <w:b w:val="1"/>
          <w:sz w:val="24"/>
          <w:szCs w:val="24"/>
          <w:rtl w:val="0"/>
        </w:rPr>
        <w:t xml:space="preserve"> para saber onde está e </w:t>
      </w:r>
      <w:r w:rsidDel="00000000" w:rsidR="00000000" w:rsidRPr="00000000">
        <w:rPr>
          <w:b w:val="1"/>
          <w:sz w:val="24"/>
          <w:szCs w:val="24"/>
          <w:highlight w:val="lightGray"/>
          <w:rtl w:val="0"/>
        </w:rPr>
        <w:t xml:space="preserve">faça anotações</w:t>
      </w:r>
      <w:r w:rsidDel="00000000" w:rsidR="00000000" w:rsidRPr="00000000">
        <w:rPr>
          <w:b w:val="1"/>
          <w:sz w:val="24"/>
          <w:szCs w:val="24"/>
          <w:rtl w:val="0"/>
        </w:rPr>
        <w:t xml:space="preserve"> em um caderno com título do tema e palavras chaves/ mapas mentais ou </w:t>
      </w:r>
      <w:r w:rsidDel="00000000" w:rsidR="00000000" w:rsidRPr="00000000">
        <w:rPr>
          <w:b w:val="1"/>
          <w:sz w:val="24"/>
          <w:szCs w:val="24"/>
          <w:highlight w:val="lightGray"/>
          <w:rtl w:val="0"/>
        </w:rPr>
        <w:t xml:space="preserve">de um jeito que você entenda</w:t>
      </w:r>
      <w:r w:rsidDel="00000000" w:rsidR="00000000" w:rsidRPr="00000000">
        <w:rPr>
          <w:b w:val="1"/>
          <w:sz w:val="24"/>
          <w:szCs w:val="24"/>
          <w:rtl w:val="0"/>
        </w:rPr>
        <w:t xml:space="preserve"> ou grave um áudio resumindo o que entendeu ( o jeito que achar mais eficiente para você) , caso a prova estiver a menos de três semanas  e ainda faltar muitos temas , é melhor ver de quatro a cinco temas por dia mas vai de você)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lightGray"/>
          <w:rtl w:val="0"/>
        </w:rPr>
        <w:t xml:space="preserve">PARA TREINO</w:t>
      </w:r>
      <w:r w:rsidDel="00000000" w:rsidR="00000000" w:rsidRPr="00000000">
        <w:rPr>
          <w:b w:val="1"/>
          <w:sz w:val="24"/>
          <w:szCs w:val="24"/>
          <w:rtl w:val="0"/>
        </w:rPr>
        <w:t xml:space="preserve">: faça pelo menos umas duas </w:t>
      </w:r>
      <w:r w:rsidDel="00000000" w:rsidR="00000000" w:rsidRPr="00000000">
        <w:rPr>
          <w:b w:val="1"/>
          <w:sz w:val="24"/>
          <w:szCs w:val="24"/>
          <w:highlight w:val="lightGray"/>
          <w:rtl w:val="0"/>
        </w:rPr>
        <w:t xml:space="preserve">provas anteriores</w:t>
      </w:r>
      <w:r w:rsidDel="00000000" w:rsidR="00000000" w:rsidRPr="00000000">
        <w:rPr>
          <w:b w:val="1"/>
          <w:sz w:val="24"/>
          <w:szCs w:val="24"/>
          <w:rtl w:val="0"/>
        </w:rPr>
        <w:t xml:space="preserve"> por mês e corrija para saber as áreas que precisa rever mais, uma dica para não se cansar tanto é começar a rever, dentre as questões que errou, aquelas que você tem menos dificuldade para só depois se dedicar às que acha “chatinhas” 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PORTUGUÊS: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SINÔNIMOS E ANTONIMOS: 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SINÔNIMOS E ANTÔNIMOS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FLEXÕES DE GÊNERO , NÚMERO E GRAU DO SUBSTANTIVO: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FLEXÃO DOS ADJETIVOS:  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ADJETIVOS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CRASE: 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CRASE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PRONOMES :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VERBO: </w:t>
      </w: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PREPOSIÇÕES: </w:t>
      </w: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PREPOSIÇÕES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CONJUNÇÕES: </w:t>
      </w: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CONJUNÇÕES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SUJEITO: </w:t>
      </w:r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TIPOS DE SUJEITO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PREDICADO: </w:t>
      </w:r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PREDICADO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Geografia e História: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GLOBALIZAÇÃO E BLOCOS ECONÔMICOS: </w:t>
      </w: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GLOBALIZAÇÃO ( PARTE 1 )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hyperlink r:id="rId2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GLOBALIZAÇÃO (PARTE 2 )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hyperlink r:id="rId2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BLOCOS ECONOMICOS (PARTE 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FUSOS HORÁRIOS: </w:t>
      </w:r>
      <w:hyperlink r:id="rId2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FUSOS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ATENTADO DE 11 DE SETEMBRO E CONSEQUÊNCIAS:  </w:t>
      </w:r>
      <w:hyperlink r:id="rId2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ATENTADO ÀS TORRES GEMEAS E CONSEQUÊNCIAS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QUESTÕES AMBIENTAIS: </w:t>
      </w:r>
      <w:hyperlink r:id="rId2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hyperlink r:id="rId2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INDUSTRIALIZAÇÃO BRASILEIRA: </w:t>
      </w:r>
      <w:hyperlink r:id="rId2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hyperlink r:id="rId3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hyperlink r:id="rId3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3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hyperlink r:id="rId3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4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hyperlink r:id="rId3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URBANIZAÇÃO BRASILEIRA: </w:t>
      </w:r>
      <w:hyperlink r:id="rId3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URBANIZAÇÃO 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PROBLEMAS SOCIAIS URBANOS: </w:t>
      </w:r>
      <w:hyperlink r:id="rId3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PROBLEMAS SOCIAIS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ESTRUTURA FUNDIÁRIA BR: </w:t>
      </w:r>
      <w:hyperlink r:id="rId3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hyperlink r:id="rId3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hyperlink r:id="rId3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3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hyperlink r:id="rId3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MIGRAÇÃO E EXÔDO RURAL:  </w:t>
      </w:r>
      <w:hyperlink r:id="rId4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MIGRAÇÃO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hyperlink r:id="rId4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EXÔDO RURAL (PARTE1)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hyperlink r:id="rId4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EXÔDO RURAL ( PARTE2)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hyperlink r:id="rId4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EXÔDO RURAL (PARTE3)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ORGANIZAÇÃO DO TRABALHO (OIT): </w:t>
      </w:r>
      <w:hyperlink r:id="rId4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O.I.T.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hyperlink r:id="rId4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ORGANIZAÇÃO DO TRAB 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CORRENTES MIGRATÓRIAS:  </w:t>
      </w:r>
      <w:hyperlink r:id="rId4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CORRENTES MIGRATÓRIAS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DIREITOS TRABALHISTAS:  </w:t>
      </w:r>
      <w:hyperlink r:id="rId4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hyperlink r:id="rId4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GRÉCIA E ROMA (RESUMO): </w:t>
      </w:r>
      <w:hyperlink r:id="rId4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GRÉCIA E ROMA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FEUDALISMO: </w:t>
      </w:r>
      <w:hyperlink r:id="rId5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FEUDALISMO (RESUMO)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IDADE MODERNA E CONTEMPORÂNEA: </w:t>
      </w:r>
      <w:hyperlink r:id="rId5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I. MODERNA E CONTEMPORÂNEA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HISTÓRIA DO BRASIL: </w:t>
      </w:r>
      <w:hyperlink r:id="rId5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hyperlink r:id="rId5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hyperlink r:id="rId5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3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hyperlink r:id="rId5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 CRONOLÓGICO X TEMPO HISTÓRICO: </w:t>
      </w:r>
      <w:hyperlink r:id="rId5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TEMPO CRONOLÓGICO X HISTÓRICO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Matemática: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OPERAÇÕES COM N° INTEIROS E FRACIONÁRIOS:  </w:t>
      </w:r>
      <w:hyperlink r:id="rId5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hyperlink r:id="rId5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 MEDIDAS: </w:t>
      </w:r>
      <w:hyperlink r:id="rId5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hyperlink r:id="rId6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hyperlink r:id="rId6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3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hyperlink r:id="rId6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4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hyperlink r:id="rId6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 DE 3 SIMPLES: </w:t>
      </w:r>
      <w:hyperlink r:id="rId6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REGRA DE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EQUAÇÕES DE 1° GRAU: </w:t>
      </w:r>
      <w:hyperlink r:id="rId6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EQUAÇÕES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EQUAÇÕES DE 2°GRAU: </w:t>
      </w:r>
      <w:hyperlink r:id="rId6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EQUAÇÕES DE 2° GRAU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PORCENTAGEM E JUROS SIMPLES: </w:t>
      </w:r>
      <w:hyperlink r:id="rId6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% E JUROS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GEOMETRIA PLANA: </w:t>
      </w:r>
      <w:hyperlink r:id="rId6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GEOMETRIA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EXPRESSÕES ALGÉBRICAS:   </w:t>
      </w:r>
      <w:hyperlink r:id="rId6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EXPRESSÕES ALGÉBRICAS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FRAÇÕES ALGÉBRICAS: </w:t>
      </w:r>
      <w:hyperlink r:id="rId7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FRAÇÕES ALGÉBRICAS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PLANO CARTESIANO:  </w:t>
      </w:r>
      <w:hyperlink r:id="rId7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PLANO CARTESIANO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OPERAÇÕES COM RADICAIS: </w:t>
      </w:r>
      <w:hyperlink r:id="rId7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hyperlink r:id="rId7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hyperlink r:id="rId7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RACIONALIZAÇÃO DE DENOMINADORES: </w:t>
      </w:r>
      <w:hyperlink r:id="rId7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hyperlink r:id="rId7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PRODUTOS NOTÁVEIS: </w:t>
      </w:r>
      <w:hyperlink r:id="rId7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hyperlink r:id="rId7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hyperlink r:id="rId7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3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hyperlink r:id="rId8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FATORAÇÃO DE EXPRESSÃO ALGÉBRICA: </w:t>
      </w:r>
      <w:hyperlink r:id="rId8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FATORAÇÃO DE EXPRESSÕES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EXTRAS: </w:t>
      </w:r>
      <w:hyperlink r:id="rId8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RAIZ QUADRADA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hyperlink r:id="rId8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PRODUTO NOTÁVEL (IMPORANTANTE!)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Ciências Naturais: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IMPACTOS AMBIENTAIS E DESENVOLVIMENTO SUSTENTÁVEL: </w:t>
      </w:r>
      <w:hyperlink r:id="rId8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hyperlink r:id="rId8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hyperlink r:id="rId8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DESMATAMENTO: </w:t>
      </w:r>
      <w:hyperlink r:id="rId8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DESMATAMENTO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PROBLEMAS SOCIAIS E DE SAÚDE: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8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PROB. SOCIAIS E DE SAÚDE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SERES VIVOS E O AMBIENTE: </w:t>
      </w:r>
      <w:hyperlink r:id="rId8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hyperlink r:id="rId9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FATORES BIÓTICOS E ABIÓTICOS: </w:t>
      </w:r>
      <w:hyperlink r:id="rId9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hyperlink r:id="rId9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IMPACTOS DA AGRICULTURA CONVENCIONAL: </w:t>
      </w:r>
      <w:hyperlink r:id="rId9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hyperlink r:id="rId9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ESTADOS SÓLIDO , LÍQUIDO E GASOSO: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hyperlink r:id="rId95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ESTADOS SÓL. LÍQ. E GAS.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PROPRIEDADES GERAIS DA MATÉRIA: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96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PROPRIEDADES GERAIS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PESO X MASSA: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hyperlink r:id="rId9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PESO X MASSA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VOLUME X DENSIDADE: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9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VOLUME X DENSIDADE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hyperlink r:id="rId9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CONCEITO DE DENSIDADE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SOLUBILIDADE: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1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hyperlink r:id="rId101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CALOR X TEMPERATURA: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2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CALOR X TEMPERATURA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FENÔMENO FÍSICO E QUÍMICO: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FENÔMENO FIS E QUIM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SEPARAÇÃO DE MISTURAS: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4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1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hyperlink r:id="rId105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2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hyperlink r:id="rId106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PARTE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ELEMENTOS QUÍMICOS: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ELEMENTOS QÍM.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ELETROSFERA: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ELETROSFERA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UtKfMDgu3A4" TargetMode="External"/><Relationship Id="rId42" Type="http://schemas.openxmlformats.org/officeDocument/2006/relationships/hyperlink" Target="https://youtu.be/KW4vVDz9fnA" TargetMode="External"/><Relationship Id="rId41" Type="http://schemas.openxmlformats.org/officeDocument/2006/relationships/hyperlink" Target="https://youtu.be/mrdAEQQbh64" TargetMode="External"/><Relationship Id="rId44" Type="http://schemas.openxmlformats.org/officeDocument/2006/relationships/hyperlink" Target="https://youtu.be/gbK1IoRimOc" TargetMode="External"/><Relationship Id="rId43" Type="http://schemas.openxmlformats.org/officeDocument/2006/relationships/hyperlink" Target="https://youtu.be/uVZ8JJc5lIw" TargetMode="External"/><Relationship Id="rId46" Type="http://schemas.openxmlformats.org/officeDocument/2006/relationships/hyperlink" Target="https://youtu.be/h9c2qT9EAGA" TargetMode="External"/><Relationship Id="rId45" Type="http://schemas.openxmlformats.org/officeDocument/2006/relationships/hyperlink" Target="https://youtu.be/3-HtK9rwoVU" TargetMode="External"/><Relationship Id="rId107" Type="http://schemas.openxmlformats.org/officeDocument/2006/relationships/hyperlink" Target="https://youtu.be/SbblIkgoaEE" TargetMode="External"/><Relationship Id="rId106" Type="http://schemas.openxmlformats.org/officeDocument/2006/relationships/hyperlink" Target="https://youtu.be/kj0DTbbvOlE" TargetMode="External"/><Relationship Id="rId105" Type="http://schemas.openxmlformats.org/officeDocument/2006/relationships/hyperlink" Target="https://youtu.be/51eZ-NU4SHU" TargetMode="External"/><Relationship Id="rId104" Type="http://schemas.openxmlformats.org/officeDocument/2006/relationships/hyperlink" Target="https://youtu.be/nbDYlHfW5ak" TargetMode="External"/><Relationship Id="rId108" Type="http://schemas.openxmlformats.org/officeDocument/2006/relationships/hyperlink" Target="https://youtu.be/Q-7zuVFeEqQ" TargetMode="External"/><Relationship Id="rId48" Type="http://schemas.openxmlformats.org/officeDocument/2006/relationships/hyperlink" Target="https://youtu.be/Sn-ui5dXbHU" TargetMode="External"/><Relationship Id="rId47" Type="http://schemas.openxmlformats.org/officeDocument/2006/relationships/hyperlink" Target="https://youtu.be/s9LXjnRIdOQ" TargetMode="External"/><Relationship Id="rId49" Type="http://schemas.openxmlformats.org/officeDocument/2006/relationships/hyperlink" Target="https://youtu.be/SD4dP9ZCUpU" TargetMode="External"/><Relationship Id="rId103" Type="http://schemas.openxmlformats.org/officeDocument/2006/relationships/hyperlink" Target="https://youtu.be/XGWDtYZ1byI" TargetMode="External"/><Relationship Id="rId102" Type="http://schemas.openxmlformats.org/officeDocument/2006/relationships/hyperlink" Target="https://youtu.be/cDDGD4pIZ7I" TargetMode="External"/><Relationship Id="rId101" Type="http://schemas.openxmlformats.org/officeDocument/2006/relationships/hyperlink" Target="https://youtu.be/qYcIk9nFvxo" TargetMode="External"/><Relationship Id="rId100" Type="http://schemas.openxmlformats.org/officeDocument/2006/relationships/hyperlink" Target="https://youtu.be/7a5-KMlmacg" TargetMode="External"/><Relationship Id="rId31" Type="http://schemas.openxmlformats.org/officeDocument/2006/relationships/hyperlink" Target="https://youtu.be/HjERNLXC5uc" TargetMode="External"/><Relationship Id="rId30" Type="http://schemas.openxmlformats.org/officeDocument/2006/relationships/hyperlink" Target="https://youtu.be/Xiio_mxNIYo" TargetMode="External"/><Relationship Id="rId33" Type="http://schemas.openxmlformats.org/officeDocument/2006/relationships/hyperlink" Target="https://youtu.be/oaYzZfxhYsU" TargetMode="External"/><Relationship Id="rId32" Type="http://schemas.openxmlformats.org/officeDocument/2006/relationships/hyperlink" Target="https://youtu.be/_B-tiJQy3u4" TargetMode="External"/><Relationship Id="rId35" Type="http://schemas.openxmlformats.org/officeDocument/2006/relationships/hyperlink" Target="https://youtu.be/n7fN-9VqIEg" TargetMode="External"/><Relationship Id="rId34" Type="http://schemas.openxmlformats.org/officeDocument/2006/relationships/hyperlink" Target="https://youtu.be/g-DEwpP2xuM" TargetMode="External"/><Relationship Id="rId37" Type="http://schemas.openxmlformats.org/officeDocument/2006/relationships/hyperlink" Target="https://youtu.be/zvOEgUt3iHI" TargetMode="External"/><Relationship Id="rId36" Type="http://schemas.openxmlformats.org/officeDocument/2006/relationships/hyperlink" Target="https://youtu.be/sgAMaJv5OU0" TargetMode="External"/><Relationship Id="rId39" Type="http://schemas.openxmlformats.org/officeDocument/2006/relationships/hyperlink" Target="https://youtu.be/y5CUeKD8g2Q" TargetMode="External"/><Relationship Id="rId38" Type="http://schemas.openxmlformats.org/officeDocument/2006/relationships/hyperlink" Target="https://youtu.be/RRCwJ2u7xqQ" TargetMode="External"/><Relationship Id="rId20" Type="http://schemas.openxmlformats.org/officeDocument/2006/relationships/hyperlink" Target="https://youtu.be/iJLgRMd6Z74" TargetMode="External"/><Relationship Id="rId22" Type="http://schemas.openxmlformats.org/officeDocument/2006/relationships/hyperlink" Target="https://youtu.be/h5WjNMGztvE" TargetMode="External"/><Relationship Id="rId21" Type="http://schemas.openxmlformats.org/officeDocument/2006/relationships/hyperlink" Target="https://youtu.be/3uH39VAnAv8" TargetMode="External"/><Relationship Id="rId24" Type="http://schemas.openxmlformats.org/officeDocument/2006/relationships/hyperlink" Target="https://youtu.be/u49aQ3Ej8UE" TargetMode="External"/><Relationship Id="rId23" Type="http://schemas.openxmlformats.org/officeDocument/2006/relationships/hyperlink" Target="https://youtu.be/qzZtAoasoeY" TargetMode="External"/><Relationship Id="rId26" Type="http://schemas.openxmlformats.org/officeDocument/2006/relationships/hyperlink" Target="https://youtu.be/ebUKRy2ObV0" TargetMode="External"/><Relationship Id="rId25" Type="http://schemas.openxmlformats.org/officeDocument/2006/relationships/hyperlink" Target="https://youtu.be/MnCnEYfTIcg" TargetMode="External"/><Relationship Id="rId28" Type="http://schemas.openxmlformats.org/officeDocument/2006/relationships/hyperlink" Target="https://youtu.be/pTVRBjTdNOo" TargetMode="External"/><Relationship Id="rId27" Type="http://schemas.openxmlformats.org/officeDocument/2006/relationships/hyperlink" Target="https://youtu.be/qwv3uBxL-FM" TargetMode="External"/><Relationship Id="rId29" Type="http://schemas.openxmlformats.org/officeDocument/2006/relationships/hyperlink" Target="https://youtu.be/b8TlLqb07xs" TargetMode="External"/><Relationship Id="rId95" Type="http://schemas.openxmlformats.org/officeDocument/2006/relationships/hyperlink" Target="https://youtu.be/o4bXSA7vrd8" TargetMode="External"/><Relationship Id="rId94" Type="http://schemas.openxmlformats.org/officeDocument/2006/relationships/hyperlink" Target="https://youtu.be/Rj-V-CBpEQI" TargetMode="External"/><Relationship Id="rId97" Type="http://schemas.openxmlformats.org/officeDocument/2006/relationships/hyperlink" Target="https://youtu.be/upguBOEhq4c" TargetMode="External"/><Relationship Id="rId96" Type="http://schemas.openxmlformats.org/officeDocument/2006/relationships/hyperlink" Target="https://youtu.be/zXEzZpC7alM" TargetMode="External"/><Relationship Id="rId11" Type="http://schemas.openxmlformats.org/officeDocument/2006/relationships/hyperlink" Target="https://youtu.be/h1FBaK1ijjI" TargetMode="External"/><Relationship Id="rId99" Type="http://schemas.openxmlformats.org/officeDocument/2006/relationships/hyperlink" Target="https://youtu.be/6L1LSy4_z_I" TargetMode="External"/><Relationship Id="rId10" Type="http://schemas.openxmlformats.org/officeDocument/2006/relationships/hyperlink" Target="https://youtu.be/kiENuG7jY1Q" TargetMode="External"/><Relationship Id="rId98" Type="http://schemas.openxmlformats.org/officeDocument/2006/relationships/hyperlink" Target="https://youtu.be/TSNWj1XQB4g" TargetMode="External"/><Relationship Id="rId13" Type="http://schemas.openxmlformats.org/officeDocument/2006/relationships/hyperlink" Target="https://youtu.be/PQRdgiIutrE" TargetMode="External"/><Relationship Id="rId12" Type="http://schemas.openxmlformats.org/officeDocument/2006/relationships/hyperlink" Target="https://youtu.be/UN-BZbL0UJg" TargetMode="External"/><Relationship Id="rId91" Type="http://schemas.openxmlformats.org/officeDocument/2006/relationships/hyperlink" Target="https://youtu.be/QTsaytazwN8" TargetMode="External"/><Relationship Id="rId90" Type="http://schemas.openxmlformats.org/officeDocument/2006/relationships/hyperlink" Target="https://youtu.be/730zF-Jw4I8" TargetMode="External"/><Relationship Id="rId93" Type="http://schemas.openxmlformats.org/officeDocument/2006/relationships/hyperlink" Target="https://youtu.be/91ApM0LQYJc" TargetMode="External"/><Relationship Id="rId92" Type="http://schemas.openxmlformats.org/officeDocument/2006/relationships/hyperlink" Target="https://youtu.be/VO0z1u7YPxA" TargetMode="External"/><Relationship Id="rId15" Type="http://schemas.openxmlformats.org/officeDocument/2006/relationships/hyperlink" Target="https://youtu.be/C7bRtQ7m__M" TargetMode="External"/><Relationship Id="rId14" Type="http://schemas.openxmlformats.org/officeDocument/2006/relationships/hyperlink" Target="https://youtu.be/cZ3MmXT0uys" TargetMode="External"/><Relationship Id="rId17" Type="http://schemas.openxmlformats.org/officeDocument/2006/relationships/hyperlink" Target="https://youtu.be/vvXx5hGeqKA" TargetMode="External"/><Relationship Id="rId16" Type="http://schemas.openxmlformats.org/officeDocument/2006/relationships/hyperlink" Target="https://youtu.be/T8MB4vzTAv4" TargetMode="External"/><Relationship Id="rId19" Type="http://schemas.openxmlformats.org/officeDocument/2006/relationships/hyperlink" Target="https://youtu.be/589N9KHjVGI" TargetMode="External"/><Relationship Id="rId18" Type="http://schemas.openxmlformats.org/officeDocument/2006/relationships/hyperlink" Target="https://youtu.be/KHWrsHYkBh4" TargetMode="External"/><Relationship Id="rId84" Type="http://schemas.openxmlformats.org/officeDocument/2006/relationships/hyperlink" Target="https://youtu.be/4gzrJ2NjUmI" TargetMode="External"/><Relationship Id="rId83" Type="http://schemas.openxmlformats.org/officeDocument/2006/relationships/hyperlink" Target="https://youtu.be/r73kOBImHZg" TargetMode="External"/><Relationship Id="rId86" Type="http://schemas.openxmlformats.org/officeDocument/2006/relationships/hyperlink" Target="https://youtu.be/csXmO7cRG7k" TargetMode="External"/><Relationship Id="rId85" Type="http://schemas.openxmlformats.org/officeDocument/2006/relationships/hyperlink" Target="https://youtu.be/ueU83pICyek" TargetMode="External"/><Relationship Id="rId88" Type="http://schemas.openxmlformats.org/officeDocument/2006/relationships/hyperlink" Target="https://youtu.be/4EPgDyV7sTc" TargetMode="External"/><Relationship Id="rId87" Type="http://schemas.openxmlformats.org/officeDocument/2006/relationships/hyperlink" Target="https://youtu.be/yktUyC7Yqog" TargetMode="External"/><Relationship Id="rId89" Type="http://schemas.openxmlformats.org/officeDocument/2006/relationships/hyperlink" Target="https://youtu.be/-OcgtU4O7GY" TargetMode="External"/><Relationship Id="rId80" Type="http://schemas.openxmlformats.org/officeDocument/2006/relationships/hyperlink" Target="https://youtu.be/D-kqUKfEXCQ" TargetMode="External"/><Relationship Id="rId82" Type="http://schemas.openxmlformats.org/officeDocument/2006/relationships/hyperlink" Target="https://youtu.be/B1IUPmLF7Hk" TargetMode="External"/><Relationship Id="rId81" Type="http://schemas.openxmlformats.org/officeDocument/2006/relationships/hyperlink" Target="https://youtu.be/M_kRfxAu8z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p5YrRnOcfj0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xo8pQiiJNCnRvQ3S4Hbh0c8mAkGF6VXB?usp=sharing" TargetMode="External"/><Relationship Id="rId7" Type="http://schemas.openxmlformats.org/officeDocument/2006/relationships/hyperlink" Target="https://youtu.be/ihpR8YLO00s" TargetMode="External"/><Relationship Id="rId8" Type="http://schemas.openxmlformats.org/officeDocument/2006/relationships/hyperlink" Target="https://youtu.be/w6dCB21sVKU" TargetMode="External"/><Relationship Id="rId73" Type="http://schemas.openxmlformats.org/officeDocument/2006/relationships/hyperlink" Target="https://youtu.be/U7YzX1Srvdg" TargetMode="External"/><Relationship Id="rId72" Type="http://schemas.openxmlformats.org/officeDocument/2006/relationships/hyperlink" Target="https://youtu.be/fCy4QOo2g9o" TargetMode="External"/><Relationship Id="rId75" Type="http://schemas.openxmlformats.org/officeDocument/2006/relationships/hyperlink" Target="https://youtu.be/Z1D5lWVCP4Q" TargetMode="External"/><Relationship Id="rId74" Type="http://schemas.openxmlformats.org/officeDocument/2006/relationships/hyperlink" Target="https://youtu.be/toizyfIOoEc" TargetMode="External"/><Relationship Id="rId77" Type="http://schemas.openxmlformats.org/officeDocument/2006/relationships/hyperlink" Target="https://youtu.be/wmXHFKTTYQ4" TargetMode="External"/><Relationship Id="rId76" Type="http://schemas.openxmlformats.org/officeDocument/2006/relationships/hyperlink" Target="https://youtu.be/HSh9sEYva74" TargetMode="External"/><Relationship Id="rId79" Type="http://schemas.openxmlformats.org/officeDocument/2006/relationships/hyperlink" Target="https://youtu.be/i48MouWbMCo" TargetMode="External"/><Relationship Id="rId78" Type="http://schemas.openxmlformats.org/officeDocument/2006/relationships/hyperlink" Target="https://youtu.be/CqSwgvxqDrI" TargetMode="External"/><Relationship Id="rId71" Type="http://schemas.openxmlformats.org/officeDocument/2006/relationships/hyperlink" Target="https://youtu.be/qySmGYTlbMs" TargetMode="External"/><Relationship Id="rId70" Type="http://schemas.openxmlformats.org/officeDocument/2006/relationships/hyperlink" Target="https://youtu.be/eOzPAf1WBNY" TargetMode="External"/><Relationship Id="rId62" Type="http://schemas.openxmlformats.org/officeDocument/2006/relationships/hyperlink" Target="https://youtu.be/mKlcVt8D21s" TargetMode="External"/><Relationship Id="rId61" Type="http://schemas.openxmlformats.org/officeDocument/2006/relationships/hyperlink" Target="https://youtu.be/2QMKmiSBagE" TargetMode="External"/><Relationship Id="rId64" Type="http://schemas.openxmlformats.org/officeDocument/2006/relationships/hyperlink" Target="https://youtu.be/qivkZr2Edpw" TargetMode="External"/><Relationship Id="rId63" Type="http://schemas.openxmlformats.org/officeDocument/2006/relationships/hyperlink" Target="https://youtu.be/lDe8qCBprhU" TargetMode="External"/><Relationship Id="rId66" Type="http://schemas.openxmlformats.org/officeDocument/2006/relationships/hyperlink" Target="https://youtu.be/tNxC9q8kvpM" TargetMode="External"/><Relationship Id="rId65" Type="http://schemas.openxmlformats.org/officeDocument/2006/relationships/hyperlink" Target="https://youtu.be/qw8vFK7s8Uk" TargetMode="External"/><Relationship Id="rId68" Type="http://schemas.openxmlformats.org/officeDocument/2006/relationships/hyperlink" Target="https://youtu.be/Xulj6EPYPkw" TargetMode="External"/><Relationship Id="rId67" Type="http://schemas.openxmlformats.org/officeDocument/2006/relationships/hyperlink" Target="https://youtu.be/ySAgeB9l6SM" TargetMode="External"/><Relationship Id="rId60" Type="http://schemas.openxmlformats.org/officeDocument/2006/relationships/hyperlink" Target="https://youtu.be/KvFProfH9AI" TargetMode="External"/><Relationship Id="rId69" Type="http://schemas.openxmlformats.org/officeDocument/2006/relationships/hyperlink" Target="https://youtu.be/BCoTYgKIKBM" TargetMode="External"/><Relationship Id="rId51" Type="http://schemas.openxmlformats.org/officeDocument/2006/relationships/hyperlink" Target="https://youtu.be/nEdgmBjVHCQ" TargetMode="External"/><Relationship Id="rId50" Type="http://schemas.openxmlformats.org/officeDocument/2006/relationships/hyperlink" Target="https://youtu.be/s95LZ6bq-H8" TargetMode="External"/><Relationship Id="rId53" Type="http://schemas.openxmlformats.org/officeDocument/2006/relationships/hyperlink" Target="https://youtu.be/sP2kl0irjBQ" TargetMode="External"/><Relationship Id="rId52" Type="http://schemas.openxmlformats.org/officeDocument/2006/relationships/hyperlink" Target="https://youtu.be/fq2CtqUXZeI" TargetMode="External"/><Relationship Id="rId55" Type="http://schemas.openxmlformats.org/officeDocument/2006/relationships/hyperlink" Target="https://youtu.be/9FQQmWBJdUg" TargetMode="External"/><Relationship Id="rId54" Type="http://schemas.openxmlformats.org/officeDocument/2006/relationships/hyperlink" Target="https://youtu.be/xC8Cou-o3OM" TargetMode="External"/><Relationship Id="rId57" Type="http://schemas.openxmlformats.org/officeDocument/2006/relationships/hyperlink" Target="https://youtu.be/mOZzIQJfHck" TargetMode="External"/><Relationship Id="rId56" Type="http://schemas.openxmlformats.org/officeDocument/2006/relationships/hyperlink" Target="https://youtu.be/SIv6ihbxauw" TargetMode="External"/><Relationship Id="rId59" Type="http://schemas.openxmlformats.org/officeDocument/2006/relationships/hyperlink" Target="https://youtu.be/hBIIPsZvLko" TargetMode="External"/><Relationship Id="rId58" Type="http://schemas.openxmlformats.org/officeDocument/2006/relationships/hyperlink" Target="https://youtu.be/de3Gh4eN-7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