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F780" w14:textId="0B8DB6C1" w:rsidR="00A511B0" w:rsidRPr="006B425D" w:rsidRDefault="00F56CAA" w:rsidP="004975EC">
      <w:pPr>
        <w:spacing w:line="360" w:lineRule="auto"/>
        <w:ind w:firstLine="709"/>
        <w:jc w:val="both"/>
        <w:rPr>
          <w:lang w:val="ru-RU"/>
        </w:rPr>
      </w:pPr>
      <w:r w:rsidRPr="00F56CAA">
        <w:rPr>
          <w:lang w:val="ru-RU"/>
        </w:rPr>
        <w:t xml:space="preserve">Начинающие предприниматели и малый бизнес часто утопают в бумажной рутине, </w:t>
      </w:r>
      <w:r w:rsidR="006B425D" w:rsidRPr="00F56CAA">
        <w:rPr>
          <w:lang w:val="ru-RU"/>
        </w:rPr>
        <w:t>в</w:t>
      </w:r>
      <w:r w:rsidR="006B425D" w:rsidRPr="00F56CAA">
        <w:rPr>
          <w:lang w:val="ru-RU"/>
        </w:rPr>
        <w:t xml:space="preserve"> </w:t>
      </w:r>
      <w:r w:rsidRPr="00F56CAA">
        <w:rPr>
          <w:lang w:val="ru-RU"/>
        </w:rPr>
        <w:t xml:space="preserve">отчетах и </w:t>
      </w:r>
      <w:r w:rsidR="006B425D" w:rsidRPr="00F56CAA">
        <w:rPr>
          <w:lang w:val="ru-RU"/>
        </w:rPr>
        <w:t>в</w:t>
      </w:r>
      <w:r w:rsidR="006B425D" w:rsidRPr="00F56CAA">
        <w:rPr>
          <w:lang w:val="ru-RU"/>
        </w:rPr>
        <w:t xml:space="preserve"> </w:t>
      </w:r>
      <w:r w:rsidRPr="00F56CAA">
        <w:rPr>
          <w:lang w:val="ru-RU"/>
        </w:rPr>
        <w:t>налогах, не имея ресурсов на штатного бухгалтера или юриста. Этот проект персональный цифровой помощник на базе искусственного интеллекта, досконально знающий государственные требования и законодательство. Он разберется в специфике вашего бизнеса и поможет легко составлять правильные документы, вести учет и вовремя готовить отчеты для налоговых органов. Предпринимателю остается лишь давать базовые команды и вводные данные, а сервис берет на себя всю сложность бюрократии, экономя время и защищая от штрафов</w:t>
      </w:r>
      <w:r w:rsidR="006B425D" w:rsidRPr="006B425D">
        <w:rPr>
          <w:lang w:val="ru-RU"/>
        </w:rPr>
        <w:t xml:space="preserve">. </w:t>
      </w:r>
    </w:p>
    <w:sectPr w:rsidR="00A511B0" w:rsidRPr="006B425D" w:rsidSect="007711C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D3D2C" w14:textId="77777777" w:rsidR="00723613" w:rsidRDefault="00723613" w:rsidP="004975EC">
      <w:pPr>
        <w:spacing w:after="0" w:line="240" w:lineRule="auto"/>
      </w:pPr>
      <w:r>
        <w:separator/>
      </w:r>
    </w:p>
  </w:endnote>
  <w:endnote w:type="continuationSeparator" w:id="0">
    <w:p w14:paraId="3D52F154" w14:textId="77777777" w:rsidR="00723613" w:rsidRDefault="00723613" w:rsidP="00497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535FA" w14:textId="77777777" w:rsidR="00723613" w:rsidRDefault="00723613" w:rsidP="004975EC">
      <w:pPr>
        <w:spacing w:after="0" w:line="240" w:lineRule="auto"/>
      </w:pPr>
      <w:r>
        <w:separator/>
      </w:r>
    </w:p>
  </w:footnote>
  <w:footnote w:type="continuationSeparator" w:id="0">
    <w:p w14:paraId="558BD72F" w14:textId="77777777" w:rsidR="00723613" w:rsidRDefault="00723613" w:rsidP="00497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3FD86" w14:textId="27891300" w:rsidR="004975EC" w:rsidRDefault="004975E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690A6F" wp14:editId="2FD1210B">
          <wp:simplePos x="0" y="0"/>
          <wp:positionH relativeFrom="column">
            <wp:posOffset>5753100</wp:posOffset>
          </wp:positionH>
          <wp:positionV relativeFrom="page">
            <wp:posOffset>7620</wp:posOffset>
          </wp:positionV>
          <wp:extent cx="883920" cy="883920"/>
          <wp:effectExtent l="0" t="0" r="0" b="0"/>
          <wp:wrapNone/>
          <wp:docPr id="2893320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23" t="18462" r="18462" b="16923"/>
                  <a:stretch/>
                </pic:blipFill>
                <pic:spPr bwMode="auto">
                  <a:xfrm>
                    <a:off x="0" y="0"/>
                    <a:ext cx="883920" cy="883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59"/>
    <w:rsid w:val="001F2E04"/>
    <w:rsid w:val="002F41A5"/>
    <w:rsid w:val="004975EC"/>
    <w:rsid w:val="006B425D"/>
    <w:rsid w:val="00723613"/>
    <w:rsid w:val="007711C8"/>
    <w:rsid w:val="00A511B0"/>
    <w:rsid w:val="00B31559"/>
    <w:rsid w:val="00F43996"/>
    <w:rsid w:val="00F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CD406"/>
  <w15:chartTrackingRefBased/>
  <w15:docId w15:val="{0A637A79-B42A-4FFE-A9DA-EB0FA29D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97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5EC"/>
  </w:style>
  <w:style w:type="paragraph" w:styleId="Footer">
    <w:name w:val="footer"/>
    <w:basedOn w:val="Normal"/>
    <w:link w:val="FooterChar"/>
    <w:uiPriority w:val="99"/>
    <w:unhideWhenUsed/>
    <w:rsid w:val="00497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7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Feliks Khangeldyan</dc:creator>
  <cp:keywords/>
  <dc:description/>
  <cp:lastModifiedBy>Feliks Khangeldyan</cp:lastModifiedBy>
  <cp:revision>4</cp:revision>
  <dcterms:created xsi:type="dcterms:W3CDTF">2026-09-22T18:53:00Z</dcterms:created>
  <dcterms:modified xsi:type="dcterms:W3CDTF">2026-09-22T19:21:00Z</dcterms:modified>
</cp:coreProperties>
</file>