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114F" w14:textId="25F0478F" w:rsidR="001D6B86" w:rsidRPr="00EA1297" w:rsidRDefault="0041352B" w:rsidP="00506506">
      <w:pPr>
        <w:pStyle w:val="Heading1"/>
        <w:spacing w:after="240"/>
      </w:pPr>
      <w:r w:rsidRPr="00EA1297">
        <w:t xml:space="preserve">Sermón Colosenses</w:t>
      </w:r>
      <w:r w:rsidR="00BA1C87" w:rsidRPr="00EA1297">
        <w:t>1:15-</w:t>
      </w:r>
      <w:r w:rsidR="00EA39A7" w:rsidRPr="00EA1297">
        <w:t>20</w:t>
      </w:r>
    </w:p>
    <w:p w14:paraId="6BBF4D3C" w14:textId="4A8C2EAD" w:rsidR="00BA1C87" w:rsidRPr="00EA1297" w:rsidRDefault="00BA1C87" w:rsidP="00A66E67">
      <w:pPr>
        <w:pStyle w:val="Heading1"/>
        <w:spacing w:after="240"/>
      </w:pPr>
      <w:r w:rsidRPr="00EA1297">
        <w:t>La Grandeza de Jesús</w:t>
      </w:r>
      <w:r w:rsidR="00A66E67" w:rsidRPr="00EA1297">
        <w:t xml:space="preserve">Cristo – Parte</w:t>
      </w:r>
      <w:r w:rsidR="00257A53" w:rsidRPr="00EA1297">
        <w:t>3</w:t>
      </w:r>
    </w:p>
    <w:p w14:paraId="59DDF481" w14:textId="51CB570A" w:rsidR="00D04CB7" w:rsidRPr="00EA1297" w:rsidRDefault="00D04CB7" w:rsidP="00D04CB7">
      <w:pPr>
        <w:pStyle w:val="Heading2"/>
      </w:pPr>
      <w:r w:rsidRPr="00EA1297">
        <w:t>Introducción</w:t>
      </w:r>
    </w:p>
    <w:p w14:paraId="2A068FD0" w14:textId="496AB479" w:rsidR="00C978E3" w:rsidRPr="00EA1297" w:rsidRDefault="00C978E3" w:rsidP="00C978E3">
      <w:pPr>
        <w:pStyle w:val="P0"/>
      </w:pPr>
      <w:r w:rsidRPr="00EA1297">
        <w:t>Robert Murray M’Cheyne</w:t>
      </w:r>
      <w:r w:rsidR="001964E5" w:rsidRPr="00EA1297">
        <w:t>:</w:t>
      </w:r>
    </w:p>
    <w:p w14:paraId="43AC7836" w14:textId="36CF95C2" w:rsidR="00EF7F41" w:rsidRPr="00EA1297" w:rsidRDefault="006D4898" w:rsidP="00E716AF">
      <w:pPr>
        <w:pStyle w:val="P1"/>
      </w:pPr>
      <w:proofErr w:type="spellStart"/>
      <w:r w:rsidRPr="00EA1297">
        <w:t>Por</w:t>
      </w:r>
      <w:proofErr w:type="spellEnd"/>
      <w:r w:rsidRPr="00EA1297">
        <w:t xml:space="preserve"> </w:t>
      </w:r>
      <w:proofErr w:type="spellStart"/>
      <w:r w:rsidRPr="00EA1297">
        <w:t>cada</w:t>
      </w:r>
      <w:proofErr w:type="spellEnd"/>
      <w:r w:rsidRPr="00EA1297">
        <w:t xml:space="preserve"> </w:t>
      </w:r>
      <w:proofErr w:type="spellStart"/>
      <w:r w:rsidRPr="00EA1297">
        <w:t>mirada</w:t>
      </w:r>
      <w:proofErr w:type="spellEnd"/>
      <w:r w:rsidRPr="00EA1297">
        <w:t xml:space="preserve">a</w:t>
      </w:r>
      <w:proofErr w:type="spellStart"/>
      <w:r w:rsidRPr="00EA1297">
        <w:t>ti mismo</w:t>
      </w:r>
      <w:proofErr w:type="spellEnd"/>
      <w:r w:rsidRPr="00EA1297">
        <w:t xml:space="preserve">,</w:t>
      </w:r>
      <w:proofErr w:type="spellStart"/>
      <w:r w:rsidRPr="00EA1297">
        <w:t>toma</w:t>
      </w:r>
      <w:proofErr w:type="spellEnd"/>
      <w:r w:rsidRPr="00EA1297">
        <w:t xml:space="preserve"> </w:t>
      </w:r>
      <w:proofErr w:type="spellStart"/>
      <w:r w:rsidRPr="00EA1297">
        <w:t>diez</w:t>
      </w:r>
      <w:proofErr w:type="spellEnd"/>
      <w:r w:rsidRPr="00EA1297">
        <w:t xml:space="preserve"> </w:t>
      </w:r>
      <w:proofErr w:type="spellStart"/>
      <w:r w:rsidRPr="00EA1297">
        <w:t>mira</w:t>
      </w:r>
      <w:proofErr w:type="spellEnd"/>
      <w:r w:rsidRPr="00EA1297">
        <w:t xml:space="preserve">a Cristo.</w:t>
      </w:r>
    </w:p>
    <w:p w14:paraId="6B343E25" w14:textId="1E32B344" w:rsidR="000F229A" w:rsidRPr="00EA1297" w:rsidRDefault="000F229A" w:rsidP="00E716AF">
      <w:pPr>
        <w:pStyle w:val="P1"/>
      </w:pPr>
      <w:r w:rsidRPr="00EA1297">
        <w:t>Por cada mirada a ti mismo, dirige diez miradas a Cristo</w:t>
      </w:r>
      <w:r w:rsidR="00C51010" w:rsidRPr="00EA1297">
        <w:t>.</w:t>
      </w:r>
    </w:p>
    <w:p w14:paraId="4C8B0812" w14:textId="6EF32B7C" w:rsidR="00C85D23" w:rsidRPr="00EA1297" w:rsidRDefault="00C85D23" w:rsidP="00C85D23">
      <w:pPr>
        <w:pStyle w:val="P0"/>
      </w:pPr>
      <w:r w:rsidRPr="00EA1297">
        <w:t>¿Cómo pusiste en práctica este consejo la semana pasada?</w:t>
      </w:r>
    </w:p>
    <w:p w14:paraId="431A7E43" w14:textId="260B57C7" w:rsidR="00C85D23" w:rsidRPr="00EA1297" w:rsidRDefault="00FB7172" w:rsidP="00E716AF">
      <w:pPr>
        <w:pStyle w:val="P1"/>
      </w:pPr>
      <w:r w:rsidRPr="00EA1297">
        <w:t>¿Te tomaste tiempo para reflexionar conscientemente en Cristo?</w:t>
      </w:r>
    </w:p>
    <w:p w14:paraId="1097ADAA" w14:textId="79CB2D54" w:rsidR="00267123" w:rsidRPr="00EA1297" w:rsidRDefault="00267123" w:rsidP="00E716AF">
      <w:pPr>
        <w:pStyle w:val="P1"/>
      </w:pPr>
      <w:r w:rsidRPr="00EA1297">
        <w:t>En momentos</w:t>
      </w:r>
      <w:r w:rsidR="00761874" w:rsidRPr="00EA1297">
        <w:t xml:space="preserve">, cuando tus pensamientos estaban fijos en ti —tus necesidades, lo que otros piensan de ti,</w:t>
      </w:r>
      <w:r w:rsidR="00AC678D" w:rsidRPr="00EA1297">
        <w:t>tu</w:t>
      </w:r>
      <w:r w:rsidR="00CE43BC" w:rsidRPr="00EA1297">
        <w:t xml:space="preserve">éxito o tu fracaso—, ¿pudiste detenerte y dirigir tus pensamientos a Cristo</w:t>
      </w:r>
      <w:r w:rsidR="00F475C7" w:rsidRPr="00EA1297">
        <w:t xml:space="preserve">—su grandeza,</w:t>
      </w:r>
      <w:r w:rsidR="00C864F6" w:rsidRPr="00EA1297">
        <w:t>su imagen de Dios: su ser, su rol de revelación del Dios invisible</w:t>
      </w:r>
      <w:r w:rsidR="00302D3F" w:rsidRPr="00EA1297">
        <w:t>, ¿su derecho de primogenitura sobre toda la creación?</w:t>
      </w:r>
    </w:p>
    <w:p w14:paraId="3FB124AD" w14:textId="01ED53D7" w:rsidR="00094153" w:rsidRDefault="00A2207E" w:rsidP="00E716AF">
      <w:pPr>
        <w:pStyle w:val="P1"/>
      </w:pPr>
      <w:r>
        <w:t xml:space="preserve">Cuando hizo tanto sol esta semana, ¿pensaste en cómo Jesús hace que salga el sol, la Tierra</w:t>
      </w:r>
      <w:r w:rsidR="00FD7D6A">
        <w:t>permanezca en su órbita alrededor del sol? ¿Cómo las cosas no subsistirían sin la obra activa de Jesús?</w:t>
      </w:r>
    </w:p>
    <w:p w14:paraId="23A55FF1" w14:textId="11A82035" w:rsidR="000E1A65" w:rsidRPr="00EA1297" w:rsidRDefault="00D02C4D" w:rsidP="00E716AF">
      <w:pPr>
        <w:pStyle w:val="P1"/>
      </w:pPr>
      <w:r>
        <w:t>¿Le diste la primacía a este excelso</w:t>
      </w:r>
      <w:r w:rsidR="00E74F4C">
        <w:t>Jesús que le corresponde?</w:t>
      </w:r>
    </w:p>
    <w:p w14:paraId="650665F5" w14:textId="16B911E8" w:rsidR="00A258E6" w:rsidRPr="00EA1297" w:rsidRDefault="004F0262" w:rsidP="00A258E6">
      <w:pPr>
        <w:pStyle w:val="P0"/>
        <w:numPr>
          <w:ilvl w:val="0"/>
          <w:numId w:val="2"/>
        </w:numPr>
      </w:pPr>
      <w:r w:rsidRPr="00EA1297">
        <w:t xml:space="preserve">La semana pasada, a través de nuestra sección,</w:t>
      </w:r>
      <w:r w:rsidR="003851C5" w:rsidRPr="00EA1297">
        <w:t xml:space="preserve">a este Cristo</w:t>
      </w:r>
      <w:r w:rsidRPr="00EA1297">
        <w:t>re</w:t>
      </w:r>
      <w:r w:rsidR="003851C5" w:rsidRPr="00EA1297">
        <w:t>vi</w:t>
      </w:r>
      <w:r w:rsidR="00A258E6" w:rsidRPr="00EA1297">
        <w:t>mos</w:t>
      </w:r>
      <w:r w:rsidR="003851C5" w:rsidRPr="00EA1297">
        <w:t xml:space="preserve">– en toda</w:t>
      </w:r>
      <w:r w:rsidR="00692E04" w:rsidRPr="00EA1297">
        <w:t xml:space="preserve">su</w:t>
      </w:r>
      <w:r w:rsidR="003851C5" w:rsidRPr="00EA1297">
        <w:t xml:space="preserve">grandeza</w:t>
      </w:r>
      <w:r w:rsidR="00692E04" w:rsidRPr="00EA1297">
        <w:t>.</w:t>
      </w:r>
    </w:p>
    <w:p w14:paraId="46FD9E39" w14:textId="3619C3E5" w:rsidR="000D694B" w:rsidRPr="00EA1297" w:rsidRDefault="005276D9" w:rsidP="000D694B">
      <w:pPr>
        <w:pStyle w:val="Heading3"/>
      </w:pPr>
      <w:r w:rsidRPr="00EA1297">
        <w:t>Antecedentes</w:t>
      </w:r>
    </w:p>
    <w:p w14:paraId="209508AF" w14:textId="51AD2F58" w:rsidR="000D694B" w:rsidRPr="00EA1297" w:rsidRDefault="00E95E65" w:rsidP="00E95E65">
      <w:pPr>
        <w:pStyle w:val="P0"/>
        <w:rPr>
          <w:lang w:bidi="ta-LK"/>
        </w:rPr>
      </w:pPr>
      <w:r w:rsidRPr="00EA1297">
        <w:rPr>
          <w:lang w:bidi="ta-LK"/>
        </w:rPr>
        <w:t>doctrina errónea peligrosa en Colosas</w:t>
      </w:r>
    </w:p>
    <w:p w14:paraId="5DC6ACD4" w14:textId="6404E2EE" w:rsidR="00E95E65" w:rsidRPr="00EA1297" w:rsidRDefault="00E95E65" w:rsidP="00E95E65">
      <w:pPr>
        <w:pStyle w:val="P0"/>
        <w:rPr>
          <w:lang w:bidi="ta-LK"/>
        </w:rPr>
      </w:pPr>
      <w:r w:rsidRPr="00EA1297">
        <w:rPr>
          <w:lang w:bidi="ta-LK"/>
        </w:rPr>
        <w:t>niega la deidad de Jesús</w:t>
      </w:r>
      <w:r w:rsidR="00523B68" w:rsidRPr="00EA1297">
        <w:rPr>
          <w:lang w:bidi="ta-LK"/>
        </w:rPr>
        <w:t xml:space="preserve">– Jesús es solo una especie de ser angelical superior/divino</w:t>
      </w:r>
    </w:p>
    <w:p w14:paraId="57A04A62" w14:textId="0F0D6BE3" w:rsidR="001F4C9E" w:rsidRPr="00EA1297" w:rsidRDefault="005276D9" w:rsidP="001F4C9E">
      <w:pPr>
        <w:pStyle w:val="Heading3"/>
      </w:pPr>
      <w:r w:rsidRPr="00EA1297">
        <w:t>Repetición</w:t>
      </w:r>
      <w:r w:rsidR="008B4050" w:rsidRPr="00EA1297">
        <w:t xml:space="preserve">y afirmación principal</w:t>
      </w:r>
    </w:p>
    <w:p w14:paraId="12326E02" w14:textId="00BE655E" w:rsidR="00716BEE" w:rsidRPr="00EA1297" w:rsidRDefault="00730E87" w:rsidP="00AB759E">
      <w:r w:rsidRPr="00EA1297">
        <w:t>P</w:t>
      </w:r>
      <w:r w:rsidR="00AB759E" w:rsidRPr="00EA1297">
        <w:t>ablo hace una digresión</w:t>
      </w:r>
      <w:r w:rsidR="003C3B0D" w:rsidRPr="00EA1297">
        <w:t xml:space="preserve">en la R</w:t>
      </w:r>
      <w:r w:rsidRPr="00EA1297">
        <w:t>ama</w:t>
      </w:r>
      <w:r w:rsidR="00AB759E" w:rsidRPr="00EA1297">
        <w:t xml:space="preserve">de su oración para instruir a los colosenses sobre la persona de Jesús.</w:t>
      </w:r>
      <w:r w:rsidR="00DB7E6B" w:rsidRPr="00EA1297">
        <w:t>Y la semana pasada comenzamos a centrarnos en los primeros dos aspectos</w:t>
      </w:r>
      <w:r w:rsidR="00594E63" w:rsidRPr="00EA1297">
        <w:t xml:space="preserve"> </w:t>
      </w:r>
      <w:r w:rsidR="00CF22A6" w:rsidRPr="00EA1297">
        <w:t>sobre la grandeza de Jesús</w:t>
      </w:r>
      <w:r w:rsidR="00594E63" w:rsidRPr="00EA1297">
        <w:t xml:space="preserve"> </w:t>
      </w:r>
      <w:r w:rsidR="00156783" w:rsidRPr="00EA1297">
        <w:t>a tratar</w:t>
      </w:r>
      <w:r w:rsidR="00594E63" w:rsidRPr="00EA1297">
        <w:t>.</w:t>
      </w:r>
    </w:p>
    <w:p w14:paraId="17F817D3" w14:textId="07F8BC5C" w:rsidR="00323949" w:rsidRPr="00EA1297" w:rsidRDefault="00A331D3" w:rsidP="00D27C4C">
      <w:pPr>
        <w:pStyle w:val="N0"/>
        <w:numPr>
          <w:ilvl w:val="0"/>
          <w:numId w:val="22"/>
        </w:numPr>
      </w:pPr>
      <w:r w:rsidRPr="00EA1297">
        <w:t>Ser</w:t>
      </w:r>
      <w:r w:rsidR="00CF70E6" w:rsidRPr="00EA1297">
        <w:t xml:space="preserve"> </w:t>
      </w:r>
      <w:r w:rsidRPr="00EA1297">
        <w:t>Ser imagen de Dios</w:t>
      </w:r>
    </w:p>
    <w:p w14:paraId="0AD536A9" w14:textId="1ED9011B" w:rsidR="00323949" w:rsidRPr="00EA1297" w:rsidRDefault="00463C3C" w:rsidP="00E716AF">
      <w:pPr>
        <w:pStyle w:val="P1"/>
      </w:pPr>
      <w:r w:rsidRPr="00EA1297">
        <w:t>El Hijo amado del Padre</w:t>
      </w:r>
      <w:r w:rsidR="005123FE" w:rsidRPr="00EA1297">
        <w:t xml:space="preserve">es la imagen exacta y la representación perfecta del Dios invisible.</w:t>
      </w:r>
    </w:p>
    <w:p w14:paraId="1D57A3A5" w14:textId="0E9A984E" w:rsidR="005123FE" w:rsidRPr="00EA1297" w:rsidRDefault="005123FE" w:rsidP="00E716AF">
      <w:pPr>
        <w:pStyle w:val="P1"/>
      </w:pPr>
      <w:r w:rsidRPr="00EA1297">
        <w:t xml:space="preserve">Esto es él particularmente como</w:t>
      </w:r>
      <w:r w:rsidR="00413311" w:rsidRPr="00EA1297">
        <w:t>hombre encarnado como el Revelador</w:t>
      </w:r>
      <w:r w:rsidR="00622A6B" w:rsidRPr="00EA1297">
        <w:t xml:space="preserve">del Dios invisible, pero también ya</w:t>
      </w:r>
      <w:r w:rsidR="007B695B" w:rsidRPr="00EA1297">
        <w:t xml:space="preserve">antes de su encarnación</w:t>
      </w:r>
      <w:r w:rsidR="00622A6B" w:rsidRPr="00EA1297">
        <w:t xml:space="preserve">como</w:t>
      </w:r>
      <w:r w:rsidR="007B695B" w:rsidRPr="00EA1297">
        <w:t xml:space="preserve"> </w:t>
      </w:r>
      <w:r w:rsidR="00622A6B" w:rsidRPr="00EA1297">
        <w:t>Hijo, eternamente brotado del Padre, es</w:t>
      </w:r>
      <w:r w:rsidR="007B695B" w:rsidRPr="00EA1297">
        <w:t xml:space="preserve">él</w:t>
      </w:r>
      <w:r w:rsidR="00622A6B" w:rsidRPr="00EA1297">
        <w:t xml:space="preserve"> </w:t>
      </w:r>
      <w:r w:rsidR="00EF7162" w:rsidRPr="00EA1297">
        <w:t xml:space="preserve">la</w:t>
      </w:r>
      <w:r w:rsidR="00622A6B" w:rsidRPr="00EA1297">
        <w:t>de igual esencia (o consustancial)</w:t>
      </w:r>
      <w:r w:rsidR="00EF7162" w:rsidRPr="00EA1297">
        <w:t>una impresión del</w:t>
      </w:r>
      <w:r w:rsidR="00622A6B" w:rsidRPr="00EA1297">
        <w:t xml:space="preserve">Padre</w:t>
      </w:r>
      <w:r w:rsidR="00EF7162" w:rsidRPr="00EA1297">
        <w:t>s.</w:t>
      </w:r>
      <w:r w:rsidR="00D908CE" w:rsidRPr="00EA1297">
        <w:t xml:space="preserve"> </w:t>
      </w:r>
    </w:p>
    <w:p w14:paraId="7D7FE657" w14:textId="6F7980A8" w:rsidR="00A331D3" w:rsidRPr="00EA1297" w:rsidRDefault="00A331D3" w:rsidP="00D27C4C">
      <w:pPr>
        <w:pStyle w:val="N0"/>
      </w:pPr>
      <w:r w:rsidRPr="00EA1297">
        <w:t xml:space="preserve">Su primacía</w:t>
      </w:r>
      <w:r w:rsidR="003F4715" w:rsidRPr="00EA1297">
        <w:t>sobre toda la creación</w:t>
      </w:r>
    </w:p>
    <w:p w14:paraId="5D3E63A5" w14:textId="0C6466F2" w:rsidR="00C4285E" w:rsidRDefault="00632B85" w:rsidP="00C4285E">
      <w:pPr>
        <w:pStyle w:val="P1"/>
      </w:pPr>
      <w:r w:rsidRPr="00EA1297">
        <w:t>Jesús es el primogénito de toda la creación.</w:t>
      </w:r>
      <w:r w:rsidR="00290B3C">
        <w:t xml:space="preserve"> </w:t>
      </w:r>
      <w:r w:rsidR="00EE3CBC" w:rsidRPr="00EA1297">
        <w:t xml:space="preserve">Jesús es, por tanto, aquel que tiene</w:t>
      </w:r>
      <w:r w:rsidR="007D3973" w:rsidRPr="00EA1297">
        <w:t>toda autoridad y el derecho sobre toda la creación. Él es el Señor y Rey sobre todo lo creado.</w:t>
      </w:r>
    </w:p>
    <w:p w14:paraId="37D95AA9" w14:textId="1E2A4D60" w:rsidR="00C4285E" w:rsidRPr="00EA1297" w:rsidRDefault="00C4285E" w:rsidP="00C4285E">
      <w:pPr>
        <w:pStyle w:val="P1"/>
      </w:pPr>
      <w:r>
        <w:t>Él es el origen</w:t>
      </w:r>
      <w:r w:rsidR="00004162">
        <w:t xml:space="preserve">y el propósito de la creación. Él sostiene unidas todas las cosas creadas y tiene primacía</w:t>
      </w:r>
      <w:r w:rsidR="00085B9F">
        <w:t>sobre todo.</w:t>
      </w:r>
    </w:p>
    <w:p w14:paraId="421FB62B" w14:textId="7A2C498B" w:rsidR="00C93B54" w:rsidRPr="00EA1297" w:rsidRDefault="00DF6E0C" w:rsidP="00C93B54">
      <w:pPr>
        <w:pStyle w:val="Heading2"/>
      </w:pPr>
      <w:r w:rsidRPr="00EA1297">
        <w:lastRenderedPageBreak/>
        <w:t>3</w:t>
      </w:r>
      <w:r w:rsidR="00C93B54" w:rsidRPr="00EA1297">
        <w:t xml:space="preserve">. Sus</w:t>
      </w:r>
      <w:r w:rsidRPr="00EA1297">
        <w:t>logros como hombre</w:t>
      </w:r>
    </w:p>
    <w:p w14:paraId="6A9149AF" w14:textId="27ADC31F" w:rsidR="002B596B" w:rsidRPr="00EA1297" w:rsidRDefault="00CE74A8" w:rsidP="002B596B">
      <w:pPr>
        <w:rPr>
          <w:lang w:eastAsia="de-DE"/>
        </w:rPr>
      </w:pPr>
      <w:r w:rsidRPr="00EA1297">
        <w:rPr>
          <w:lang w:eastAsia="de-DE"/>
        </w:rPr>
        <w:t>V.</w:t>
      </w:r>
      <w:r w:rsidR="00DF6E0C" w:rsidRPr="00EA1297">
        <w:rPr>
          <w:lang w:eastAsia="de-DE"/>
        </w:rPr>
        <w:t>18</w:t>
      </w:r>
    </w:p>
    <w:p w14:paraId="7A4BB413" w14:textId="4A79F7B0" w:rsidR="00CE74A8" w:rsidRPr="00EA1297" w:rsidRDefault="00962BE8" w:rsidP="008165BC">
      <w:pPr>
        <w:pStyle w:val="Quote"/>
      </w:pPr>
      <w:r w:rsidRPr="00EA1297">
        <w:t>Y él es la cabeza del cuerpo, que es la iglesia; él es el principio, el primogénito de entre los muertos, para que en todo tenga la preeminencia;</w:t>
      </w:r>
    </w:p>
    <w:p w14:paraId="27329D59" w14:textId="3145BC80" w:rsidR="00F41994" w:rsidRPr="00EA1297" w:rsidRDefault="00B640EE" w:rsidP="00F41994">
      <w:pPr>
        <w:pStyle w:val="Heading3"/>
        <w:rPr>
          <w:lang w:eastAsia="de-DE"/>
        </w:rPr>
      </w:pPr>
      <w:r w:rsidRPr="00EA1297">
        <w:rPr>
          <w:lang w:eastAsia="de-DE"/>
        </w:rPr>
        <w:t>Und er ist das Haupt des Leibes, der Gemeinde</w:t>
      </w:r>
    </w:p>
    <w:p w14:paraId="7090D57D" w14:textId="7644BCC3" w:rsidR="008E4A5E" w:rsidRPr="00EA1297" w:rsidRDefault="00CC5C1F" w:rsidP="00502D14">
      <w:pPr>
        <w:rPr>
          <w:lang w:eastAsia="de-DE" w:bidi="ta-LK"/>
        </w:rPr>
      </w:pPr>
      <w:r w:rsidRPr="00EA1297">
        <w:rPr>
          <w:lang w:eastAsia="de-DE" w:bidi="ta-LK"/>
        </w:rPr>
        <w:t>Mit dem „Und“</w:t>
      </w:r>
      <w:r w:rsidR="009C2EDC" w:rsidRPr="00EA1297">
        <w:rPr>
          <w:lang w:eastAsia="de-DE" w:bidi="ta-LK"/>
        </w:rPr>
        <w:t xml:space="preserve">conecta Pablo</w:t>
      </w:r>
      <w:r w:rsidR="00A6461E" w:rsidRPr="00EA1297">
        <w:rPr>
          <w:lang w:eastAsia="de-DE" w:bidi="ta-LK"/>
        </w:rPr>
        <w:t>la siguiente descripción</w:t>
      </w:r>
      <w:r w:rsidR="00D347AD" w:rsidRPr="00EA1297">
        <w:rPr>
          <w:lang w:eastAsia="de-DE" w:bidi="ta-LK"/>
        </w:rPr>
        <w:t xml:space="preserve">de Jesús con la anterior.</w:t>
      </w:r>
      <w:r w:rsidR="00BF394E" w:rsidRPr="00EA1297">
        <w:rPr>
          <w:lang w:eastAsia="de-DE" w:bidi="ta-LK"/>
        </w:rPr>
        <w:t xml:space="preserve">Pablo aún no ha terminado de describir la sublimidad de Jesús.</w:t>
      </w:r>
      <w:r w:rsidR="00586697" w:rsidRPr="00EA1297">
        <w:rPr>
          <w:lang w:eastAsia="de-DE" w:bidi="ta-LK"/>
        </w:rPr>
        <w:t xml:space="preserve">Todavía no ha hablado lo suficiente en su oración por los</w:t>
      </w:r>
      <w:r w:rsidR="00980136" w:rsidRPr="00EA1297">
        <w:rPr>
          <w:lang w:eastAsia="de-DE" w:bidi="ta-LK"/>
        </w:rPr>
        <w:t>colosenses</w:t>
      </w:r>
      <w:r w:rsidR="00586697" w:rsidRPr="00EA1297">
        <w:rPr>
          <w:lang w:eastAsia="de-DE" w:bidi="ta-LK"/>
        </w:rPr>
        <w:t>, "el Hijo de su amor" (V.13)</w:t>
      </w:r>
      <w:r w:rsidR="00895869" w:rsidRPr="00EA1297">
        <w:rPr>
          <w:lang w:eastAsia="de-DE" w:bidi="ta-LK"/>
        </w:rPr>
        <w:t xml:space="preserve">para ensalzar y así oponerse a la falsa doctrina.</w:t>
      </w:r>
      <w:r w:rsidR="008E1E52" w:rsidRPr="00EA1297">
        <w:rPr>
          <w:lang w:eastAsia="de-DE" w:bidi="ta-LK"/>
        </w:rPr>
        <w:t xml:space="preserve">El amado Hijo del Padre</w:t>
      </w:r>
      <w:r w:rsidR="00374695" w:rsidRPr="00EA1297">
        <w:rPr>
          <w:lang w:eastAsia="de-DE" w:bidi="ta-LK"/>
        </w:rPr>
        <w:t>es</w:t>
      </w:r>
      <w:r w:rsidR="008E1E52" w:rsidRPr="00EA1297">
        <w:rPr>
          <w:lang w:eastAsia="de-DE" w:bidi="ta-LK"/>
        </w:rPr>
        <w:t xml:space="preserve">la imagen del Dios no visible</w:t>
      </w:r>
    </w:p>
    <w:p w14:paraId="6953E5E7" w14:textId="2C51CDD6" w:rsidR="008E1E52" w:rsidRPr="00EA1297" w:rsidRDefault="008E1E52" w:rsidP="008E1E52">
      <w:pPr>
        <w:pStyle w:val="N0"/>
        <w:numPr>
          <w:ilvl w:val="0"/>
          <w:numId w:val="24"/>
        </w:numPr>
        <w:rPr>
          <w:lang w:eastAsia="de-DE" w:bidi="ta-LK"/>
        </w:rPr>
      </w:pPr>
      <w:r w:rsidRPr="00EA1297">
        <w:rPr>
          <w:lang w:eastAsia="de-DE" w:bidi="ta-LK"/>
        </w:rPr>
        <w:t>el primogénito</w:t>
      </w:r>
    </w:p>
    <w:p w14:paraId="47A78849" w14:textId="610904B8" w:rsidR="008E1E52" w:rsidRPr="00EA1297" w:rsidRDefault="008E1E52" w:rsidP="008E1E52">
      <w:pPr>
        <w:pStyle w:val="N0"/>
        <w:numPr>
          <w:ilvl w:val="0"/>
          <w:numId w:val="24"/>
        </w:numPr>
        <w:rPr>
          <w:lang w:eastAsia="de-DE" w:bidi="ta-LK"/>
        </w:rPr>
      </w:pPr>
      <w:r w:rsidRPr="00EA1297">
        <w:rPr>
          <w:lang w:eastAsia="de-DE" w:bidi="ta-LK"/>
        </w:rPr>
        <w:t>de toda la creación</w:t>
      </w:r>
      <w:r w:rsidR="00033517" w:rsidRPr="00EA1297">
        <w:rPr>
          <w:lang w:eastAsia="de-DE" w:bidi="ta-LK"/>
        </w:rPr>
        <w:t xml:space="preserve">toda la creación</w:t>
      </w:r>
    </w:p>
    <w:p w14:paraId="4E0B9E0E" w14:textId="364D3A10" w:rsidR="00033517" w:rsidRPr="00EA1297" w:rsidRDefault="00C521C3" w:rsidP="008E1E52">
      <w:pPr>
        <w:pStyle w:val="N0"/>
        <w:numPr>
          <w:ilvl w:val="0"/>
          <w:numId w:val="24"/>
        </w:numPr>
        <w:rPr>
          <w:lang w:eastAsia="de-DE" w:bidi="ta-LK"/>
        </w:rPr>
      </w:pPr>
      <w:r w:rsidRPr="00EA1297">
        <w:rPr>
          <w:b/>
          <w:bCs/>
          <w:lang w:eastAsia="de-DE" w:bidi="ta-LK"/>
        </w:rPr>
        <w:t>y</w:t>
      </w:r>
      <w:r w:rsidRPr="00EA1297">
        <w:rPr>
          <w:lang w:eastAsia="de-DE" w:bidi="ta-LK"/>
        </w:rPr>
        <w:t xml:space="preserve">la cabeza del cuerpo</w:t>
      </w:r>
    </w:p>
    <w:p w14:paraId="70F04B25" w14:textId="74126922" w:rsidR="00783785" w:rsidRPr="00EA1297" w:rsidRDefault="00374695" w:rsidP="00783785">
      <w:pPr>
        <w:rPr>
          <w:lang w:eastAsia="de-DE" w:bidi="ta-LK"/>
        </w:rPr>
      </w:pPr>
      <w:r w:rsidRPr="00EA1297">
        <w:rPr>
          <w:lang w:eastAsia="de-DE" w:bidi="ta-LK"/>
        </w:rPr>
        <w:t xml:space="preserve">Hasta ahora se trataba</w:t>
      </w:r>
      <w:proofErr w:type="gramStart"/>
      <w:r w:rsidRPr="00EA1297">
        <w:rPr>
          <w:lang w:eastAsia="de-DE" w:bidi="ta-LK"/>
        </w:rPr>
        <w:t>por así decirlo</w:t>
      </w:r>
      <w:proofErr w:type="gramEnd"/>
      <w:r w:rsidRPr="00EA1297">
        <w:rPr>
          <w:lang w:eastAsia="de-DE" w:bidi="ta-LK"/>
        </w:rPr>
        <w:t xml:space="preserve">de la magnificencia universal de Jesucristo. Su</w:t>
      </w:r>
      <w:r w:rsidR="00051BA0" w:rsidRPr="00EA1297">
        <w:rPr>
          <w:lang w:eastAsia="de-DE" w:bidi="ta-LK"/>
        </w:rPr>
        <w:t>imagen de Dios</w:t>
      </w:r>
      <w:r w:rsidRPr="00EA1297">
        <w:rPr>
          <w:lang w:eastAsia="de-DE" w:bidi="ta-LK"/>
        </w:rPr>
        <w:t>, su primacía sobre toda la creación</w:t>
      </w:r>
      <w:r w:rsidR="00A01676" w:rsidRPr="00EA1297">
        <w:rPr>
          <w:lang w:eastAsia="de-DE" w:bidi="ta-LK"/>
        </w:rPr>
        <w:t xml:space="preserve">— todas estas son propiedades de Cristo en su naturaleza eterna</w:t>
      </w:r>
      <w:r w:rsidR="00051BA0" w:rsidRPr="00EA1297">
        <w:rPr>
          <w:lang w:eastAsia="de-DE" w:bidi="ta-LK"/>
        </w:rPr>
        <w:t xml:space="preserve">como Hijo de Dios.</w:t>
      </w:r>
      <w:r w:rsidR="002B3B60" w:rsidRPr="00EA1297">
        <w:rPr>
          <w:lang w:eastAsia="de-DE" w:bidi="ta-LK"/>
        </w:rPr>
        <w:t xml:space="preserve">Son generalmente verdaderas</w:t>
      </w:r>
      <w:r w:rsidR="00D614EB" w:rsidRPr="00EA1297">
        <w:rPr>
          <w:lang w:eastAsia="de-DE" w:bidi="ta-LK"/>
        </w:rPr>
        <w:t xml:space="preserve">y eternas</w:t>
      </w:r>
      <w:r w:rsidR="003D61C9" w:rsidRPr="00EA1297">
        <w:rPr>
          <w:lang w:eastAsia="de-DE" w:bidi="ta-LK"/>
        </w:rPr>
        <w:t xml:space="preserve">y arraigadas en su ser divino</w:t>
      </w:r>
      <w:r w:rsidR="00D614EB" w:rsidRPr="00EA1297">
        <w:rPr>
          <w:lang w:eastAsia="de-DE" w:bidi="ta-LK"/>
        </w:rPr>
        <w:t>como Creador.</w:t>
      </w:r>
      <w:r w:rsidR="000C5DF5" w:rsidRPr="00EA1297">
        <w:rPr>
          <w:lang w:eastAsia="de-DE" w:bidi="ta-LK"/>
        </w:rPr>
        <w:t xml:space="preserve">Ahora bien, nuestra atención se dirige hacia</w:t>
      </w:r>
      <w:r w:rsidR="00E67480" w:rsidRPr="00EA1297">
        <w:rPr>
          <w:lang w:eastAsia="de-DE" w:bidi="ta-LK"/>
        </w:rPr>
        <w:t>aspectos más concretos</w:t>
      </w:r>
      <w:r w:rsidR="0089752B" w:rsidRPr="00EA1297">
        <w:rPr>
          <w:lang w:eastAsia="de-DE" w:bidi="ta-LK"/>
        </w:rPr>
        <w:t xml:space="preserve">de la magnificencia de Jesucristo.</w:t>
      </w:r>
      <w:r w:rsidR="00E64BA0" w:rsidRPr="00EA1297">
        <w:rPr>
          <w:lang w:eastAsia="de-DE" w:bidi="ta-LK"/>
        </w:rPr>
        <w:t xml:space="preserve">Aspectos que él</w:t>
      </w:r>
      <w:r w:rsidR="00212096" w:rsidRPr="00EA1297">
        <w:rPr>
          <w:lang w:eastAsia="de-DE" w:bidi="ta-LK"/>
        </w:rPr>
        <w:t>no solo posee como Hijo eterno y divino,</w:t>
      </w:r>
      <w:r w:rsidR="006158F4" w:rsidRPr="00EA1297">
        <w:rPr>
          <w:lang w:eastAsia="de-DE" w:bidi="ta-LK"/>
        </w:rPr>
        <w:t xml:space="preserve">inherentes, sino como encarnado</w:t>
      </w:r>
      <w:r w:rsidR="00C970F4" w:rsidRPr="00EA1297">
        <w:rPr>
          <w:lang w:eastAsia="de-DE" w:bidi="ta-LK"/>
        </w:rPr>
        <w:t xml:space="preserve">Dios, como Dios-hombre</w:t>
      </w:r>
      <w:r w:rsidR="004F288C" w:rsidRPr="00EA1297">
        <w:rPr>
          <w:lang w:eastAsia="de-DE" w:bidi="ta-LK"/>
        </w:rPr>
        <w:t xml:space="preserve"> </w:t>
      </w:r>
      <w:r w:rsidR="00C924B3" w:rsidRPr="00EA1297">
        <w:rPr>
          <w:lang w:eastAsia="de-DE" w:bidi="ta-LK"/>
        </w:rPr>
        <w:t>por medio de su obediencia y triunfo</w:t>
      </w:r>
      <w:r w:rsidR="00004C37" w:rsidRPr="00EA1297">
        <w:rPr>
          <w:lang w:eastAsia="de-DE" w:bidi="ta-LK"/>
        </w:rPr>
        <w:t xml:space="preserve">ha conseguido.</w:t>
      </w:r>
      <w:r w:rsidR="00A2715B" w:rsidRPr="00EA1297">
        <w:rPr>
          <w:lang w:eastAsia="de-DE" w:bidi="ta-LK"/>
        </w:rPr>
        <w:t xml:space="preserve">Como Dios</w:t>
      </w:r>
      <w:r w:rsidR="00BA4E90" w:rsidRPr="00EA1297">
        <w:rPr>
          <w:lang w:eastAsia="de-DE" w:bidi="ta-LK"/>
        </w:rPr>
        <w:t xml:space="preserve"> </w:t>
      </w:r>
      <w:r w:rsidR="00330DAE" w:rsidRPr="00EA1297">
        <w:rPr>
          <w:lang w:eastAsia="de-DE" w:bidi="ta-LK"/>
        </w:rPr>
        <w:t>es excelso y primordial sobre todo por su naturaleza.</w:t>
      </w:r>
      <w:r w:rsidR="00BA4E90" w:rsidRPr="00EA1297">
        <w:rPr>
          <w:lang w:eastAsia="de-DE" w:bidi="ta-LK"/>
        </w:rPr>
        <w:t xml:space="preserve">Como hombre es exaltado por encima de todo por su mérito</w:t>
      </w:r>
      <w:r w:rsidR="00BB331E" w:rsidRPr="00EA1297">
        <w:rPr>
          <w:lang w:eastAsia="de-DE" w:bidi="ta-LK"/>
        </w:rPr>
        <w:t xml:space="preserve">ha sido exaltado por encima de todo.</w:t>
      </w:r>
      <w:r w:rsidR="005E048A" w:rsidRPr="00EA1297">
        <w:rPr>
          <w:lang w:eastAsia="de-DE" w:bidi="ta-LK"/>
        </w:rPr>
        <w:t>Él es la cabeza del cuerpo, la iglesia. Jesús</w:t>
      </w:r>
    </w:p>
    <w:p w14:paraId="1E7EB7D2" w14:textId="2B15ED56" w:rsidR="005E048A" w:rsidRPr="00EA1297" w:rsidRDefault="002C5A68" w:rsidP="00783785">
      <w:pPr>
        <w:rPr>
          <w:lang w:eastAsia="de-DE" w:bidi="ta-LK"/>
        </w:rPr>
      </w:pPr>
      <w:r w:rsidRPr="00EA1297">
        <w:rPr>
          <w:lang w:eastAsia="de-DE" w:bidi="ta-LK"/>
        </w:rPr>
        <w:t>es la cabeza, la iglesia es el cuerpo. La descripción de la iglesia como cuerpo es muy común e</w:t>
      </w:r>
      <w:r w:rsidR="00912BB4" w:rsidRPr="00EA1297">
        <w:rPr>
          <w:lang w:eastAsia="de-DE" w:bidi="ta-LK"/>
        </w:rPr>
        <w:t xml:space="preserve">n el Nuevo Testamento.</w:t>
      </w:r>
      <w:r w:rsidR="00895D49" w:rsidRPr="00EA1297">
        <w:rPr>
          <w:lang w:eastAsia="de-DE" w:bidi="ta-LK"/>
        </w:rPr>
        <w:t>Es una descripción única para la iglesia</w:t>
      </w:r>
      <w:r w:rsidR="00072A6F" w:rsidRPr="00EA1297">
        <w:rPr>
          <w:lang w:eastAsia="de-DE" w:bidi="ta-LK"/>
        </w:rPr>
        <w:t>que, por ejemplo, no se usa para Israel en el Antiguo Testamento.</w:t>
      </w:r>
      <w:r w:rsidR="00600CA9" w:rsidRPr="00EA1297">
        <w:rPr>
          <w:lang w:eastAsia="de-DE" w:bidi="ta-LK"/>
        </w:rPr>
        <w:t xml:space="preserve">Si bien también puede referirse a una iglesia local, aquí se trata de la</w:t>
      </w:r>
      <w:r w:rsidR="00895F4B" w:rsidRPr="00EA1297">
        <w:rPr>
          <w:lang w:eastAsia="de-DE" w:bidi="ta-LK"/>
        </w:rPr>
        <w:t>iglesia mundial.</w:t>
      </w:r>
    </w:p>
    <w:p w14:paraId="2941B2D4" w14:textId="23803610" w:rsidR="002B76CB" w:rsidRPr="00EA1297" w:rsidRDefault="002B76CB" w:rsidP="00783785">
      <w:pPr>
        <w:rPr>
          <w:lang w:eastAsia="de-DE" w:bidi="ta-LK"/>
        </w:rPr>
      </w:pPr>
      <w:r w:rsidRPr="00EA1297">
        <w:rPr>
          <w:lang w:eastAsia="de-DE" w:bidi="ta-LK"/>
        </w:rPr>
        <w:t>Colosenses 1:24</w:t>
      </w:r>
    </w:p>
    <w:p w14:paraId="03616F0D" w14:textId="73835616" w:rsidR="002B76CB" w:rsidRPr="00EA1297" w:rsidRDefault="00782235" w:rsidP="00782235">
      <w:pPr>
        <w:pStyle w:val="Quote"/>
        <w:rPr>
          <w:lang w:bidi="ta-LK"/>
        </w:rPr>
      </w:pPr>
      <w:r w:rsidRPr="00EA1297">
        <w:rPr>
          <w:lang w:bidi="ta-LK"/>
        </w:rPr>
        <w:t>Ahora me alegro por los sufrimientos por ustedes y completo en mi carne lo que falta de las aflicciones de Cristo por su cuerpo, que es la iglesia.</w:t>
      </w:r>
    </w:p>
    <w:p w14:paraId="578F25AA" w14:textId="37A73138" w:rsidR="00782235" w:rsidRPr="00EA1297" w:rsidRDefault="00922E9B" w:rsidP="00782235">
      <w:pPr>
        <w:rPr>
          <w:lang w:eastAsia="de-DE" w:bidi="ta-LK"/>
        </w:rPr>
      </w:pPr>
      <w:r w:rsidRPr="00EA1297">
        <w:rPr>
          <w:lang w:eastAsia="de-DE" w:bidi="ta-LK"/>
        </w:rPr>
        <w:t>La ilustración como cuerpo enfatiza</w:t>
      </w:r>
      <w:r w:rsidR="005C38A6" w:rsidRPr="00EA1297">
        <w:rPr>
          <w:lang w:eastAsia="de-DE" w:bidi="ta-LK"/>
        </w:rPr>
        <w:t xml:space="preserve">la característica de que la iglesia es un organismo vivo y unificado. La imagen del cuerpo</w:t>
      </w:r>
      <w:r w:rsidR="000450EA" w:rsidRPr="00EA1297">
        <w:rPr>
          <w:lang w:eastAsia="de-DE" w:bidi="ta-LK"/>
        </w:rPr>
        <w:t xml:space="preserve">se</w:t>
      </w:r>
      <w:proofErr w:type="gramStart"/>
      <w:r w:rsidR="000450EA" w:rsidRPr="00EA1297">
        <w:rPr>
          <w:lang w:eastAsia="de-DE" w:bidi="ta-LK"/>
        </w:rPr>
        <w:t>utiliza</w:t>
      </w:r>
      <w:proofErr w:type="gramEnd"/>
      <w:r w:rsidR="000450EA" w:rsidRPr="00EA1297">
        <w:rPr>
          <w:lang w:eastAsia="de-DE" w:bidi="ta-LK"/>
        </w:rPr>
        <w:t xml:space="preserve">para describir la unidad de la iglesia</w:t>
      </w:r>
      <w:r w:rsidR="008776B0" w:rsidRPr="00EA1297">
        <w:rPr>
          <w:lang w:eastAsia="de-DE" w:bidi="ta-LK"/>
        </w:rPr>
        <w:t xml:space="preserve">y la necesidad de cada</w:t>
      </w:r>
      <w:r w:rsidR="000777D3" w:rsidRPr="00EA1297">
        <w:rPr>
          <w:lang w:eastAsia="de-DE" w:bidi="ta-LK"/>
        </w:rPr>
        <w:t>uno de sus miembros.</w:t>
      </w:r>
    </w:p>
    <w:p w14:paraId="4818EB44" w14:textId="5E894B7C" w:rsidR="000777D3" w:rsidRPr="00EA1297" w:rsidRDefault="000777D3" w:rsidP="00782235">
      <w:pPr>
        <w:rPr>
          <w:lang w:eastAsia="de-DE" w:bidi="ta-LK"/>
        </w:rPr>
      </w:pPr>
      <w:r w:rsidRPr="00EA1297">
        <w:rPr>
          <w:lang w:eastAsia="de-DE" w:bidi="ta-LK"/>
        </w:rPr>
        <w:t>1 Corintios 12:</w:t>
      </w:r>
      <w:r w:rsidR="00431BE9" w:rsidRPr="00EA1297">
        <w:rPr>
          <w:lang w:eastAsia="de-DE" w:bidi="ta-LK"/>
        </w:rPr>
        <w:t>12-</w:t>
      </w:r>
      <w:r w:rsidR="00BB4032" w:rsidRPr="00EA1297">
        <w:rPr>
          <w:lang w:eastAsia="de-DE" w:bidi="ta-LK"/>
        </w:rPr>
        <w:t>27 (versículos seleccionados)</w:t>
      </w:r>
    </w:p>
    <w:p w14:paraId="2C85BEB7" w14:textId="65971EF2" w:rsidR="00BB4032" w:rsidRPr="00EA1297" w:rsidRDefault="00BB4032" w:rsidP="00782235">
      <w:pPr>
        <w:rPr>
          <w:lang w:eastAsia="de-DE" w:bidi="ta-LK"/>
        </w:rPr>
      </w:pPr>
      <w:r w:rsidRPr="00EA1297">
        <w:rPr>
          <w:lang w:eastAsia="de-DE" w:bidi="ta-LK"/>
        </w:rPr>
        <w:t>1 Corintios 12:</w:t>
      </w:r>
      <w:r w:rsidR="00CE6B68" w:rsidRPr="00EA1297">
        <w:rPr>
          <w:lang w:eastAsia="de-DE" w:bidi="ta-LK"/>
        </w:rPr>
        <w:t>12</w:t>
      </w:r>
    </w:p>
    <w:p w14:paraId="01D03E9A" w14:textId="7195630B" w:rsidR="00CE6B68" w:rsidRPr="00EA1297" w:rsidRDefault="00CE6B68" w:rsidP="00CE6B68">
      <w:pPr>
        <w:pStyle w:val="Quote"/>
        <w:rPr>
          <w:lang w:bidi="ta-LK"/>
        </w:rPr>
      </w:pPr>
      <w:r w:rsidRPr="00EA1297">
        <w:rPr>
          <w:lang w:bidi="ta-LK"/>
        </w:rPr>
        <w:t>Porque así como el cuerpo es uno, y tiene muchos miembros, y todos los miembros del cuerpo, aunque muchos, son un solo cuerpo: así también es Cristo.</w:t>
      </w:r>
    </w:p>
    <w:p w14:paraId="24D82A86" w14:textId="32ACFF72" w:rsidR="00F51E29" w:rsidRPr="00EA1297" w:rsidRDefault="00F51E29" w:rsidP="00F51E29">
      <w:pPr>
        <w:rPr>
          <w:lang w:eastAsia="de-DE" w:bidi="ta-LK"/>
        </w:rPr>
      </w:pPr>
      <w:r w:rsidRPr="00EA1297">
        <w:rPr>
          <w:lang w:eastAsia="de-DE" w:bidi="ta-LK"/>
        </w:rPr>
        <w:t>Y Jesús es la cabeza de este organismo vivo. La cabeza</w:t>
      </w:r>
      <w:r w:rsidR="00250891" w:rsidRPr="00EA1297">
        <w:rPr>
          <w:lang w:eastAsia="de-DE" w:bidi="ta-LK"/>
        </w:rPr>
        <w:t xml:space="preserve"> </w:t>
      </w:r>
      <w:r w:rsidR="00B45650" w:rsidRPr="00EA1297">
        <w:rPr>
          <w:lang w:eastAsia="de-DE" w:bidi="ta-LK"/>
        </w:rPr>
        <w:t>da vida al cuerpo. Sin la cabeza no hay cuerpo vivo.</w:t>
      </w:r>
    </w:p>
    <w:p w14:paraId="6D7ED4F4" w14:textId="4CF5AE1A" w:rsidR="00B45650" w:rsidRPr="00EA1297" w:rsidRDefault="00B45650" w:rsidP="00F51E29">
      <w:pPr>
        <w:rPr>
          <w:lang w:eastAsia="de-DE" w:bidi="ta-LK"/>
        </w:rPr>
      </w:pPr>
      <w:r w:rsidRPr="00EA1297">
        <w:rPr>
          <w:lang w:eastAsia="de-DE" w:bidi="ta-LK"/>
        </w:rPr>
        <w:t>Colosenses 2:</w:t>
      </w:r>
      <w:r w:rsidR="00C4001F" w:rsidRPr="00EA1297">
        <w:rPr>
          <w:lang w:eastAsia="de-DE" w:bidi="ta-LK"/>
        </w:rPr>
        <w:t>19</w:t>
      </w:r>
    </w:p>
    <w:p w14:paraId="0D8F3B6F" w14:textId="60429BD7" w:rsidR="00C4001F" w:rsidRPr="00EA1297" w:rsidRDefault="008165BD" w:rsidP="008165BD">
      <w:pPr>
        <w:pStyle w:val="Quote"/>
        <w:rPr>
          <w:lang w:bidi="ta-LK"/>
        </w:rPr>
      </w:pPr>
      <w:r w:rsidRPr="00EA1297">
        <w:rPr>
          <w:lang w:bidi="ta-LK"/>
        </w:rPr>
        <w:t xml:space="preserve">y no se aferra a la cabeza, de la cual</w:t>
      </w:r>
      <w:proofErr w:type="gramStart"/>
      <w:r w:rsidRPr="00EA1297">
        <w:rPr>
          <w:lang w:bidi="ta-LK"/>
        </w:rPr>
        <w:t>todo el cuerpo</w:t>
      </w:r>
      <w:proofErr w:type="gramEnd"/>
      <w:r w:rsidRPr="00EA1297">
        <w:rPr>
          <w:lang w:bidi="ta-LK"/>
        </w:rPr>
        <w:t>, sostenido y unido por las coyunturas y ligamentos, crece con el crecimiento de Dios.</w:t>
      </w:r>
    </w:p>
    <w:p w14:paraId="13473DDC" w14:textId="2F02605E" w:rsidR="008165BD" w:rsidRPr="00EA1297" w:rsidRDefault="008165BD" w:rsidP="008165BD">
      <w:pPr>
        <w:rPr>
          <w:lang w:eastAsia="de-DE" w:bidi="ta-LK"/>
        </w:rPr>
      </w:pPr>
      <w:r w:rsidRPr="00EA1297">
        <w:rPr>
          <w:lang w:eastAsia="de-DE" w:bidi="ta-LK"/>
        </w:rPr>
        <w:lastRenderedPageBreak/>
        <w:t xml:space="preserve">Pablo</w:t>
      </w:r>
      <w:r w:rsidR="00D94F1F" w:rsidRPr="00EA1297">
        <w:rPr>
          <w:lang w:eastAsia="de-DE" w:bidi="ta-LK"/>
        </w:rPr>
        <w:t>advierte aquí contra los falsos maestros que precisamente no se aferran a la cabeza.</w:t>
      </w:r>
      <w:r w:rsidR="00EC6E3F" w:rsidRPr="00EA1297">
        <w:rPr>
          <w:lang w:eastAsia="de-DE" w:bidi="ta-LK"/>
        </w:rPr>
        <w:t xml:space="preserve">Y desde la cabeza emana el crecimiento.</w:t>
      </w:r>
      <w:r w:rsidR="009F629C" w:rsidRPr="00EA1297">
        <w:rPr>
          <w:lang w:eastAsia="de-DE" w:bidi="ta-LK"/>
        </w:rPr>
        <w:t xml:space="preserve">La cabeza es</w:t>
      </w:r>
      <w:r w:rsidR="00600CA9" w:rsidRPr="00EA1297">
        <w:rPr>
          <w:lang w:eastAsia="de-DE" w:bidi="ta-LK"/>
        </w:rPr>
        <w:t>la fuente de vida y crecimiento</w:t>
      </w:r>
      <w:r w:rsidR="009F629C" w:rsidRPr="00EA1297">
        <w:rPr>
          <w:lang w:eastAsia="de-DE" w:bidi="ta-LK"/>
        </w:rPr>
        <w:t>. Por lo tanto, Jesús es la fuente de vida y crecimiento.</w:t>
      </w:r>
      <w:r w:rsidR="00600CA9" w:rsidRPr="00EA1297">
        <w:rPr>
          <w:lang w:eastAsia="de-DE" w:bidi="ta-LK"/>
        </w:rPr>
        <w:t xml:space="preserve">De él</w:t>
      </w:r>
      <w:r w:rsidR="00895F4B" w:rsidRPr="00EA1297">
        <w:rPr>
          <w:lang w:eastAsia="de-DE" w:bidi="ta-LK"/>
        </w:rPr>
        <w:t>proviene todo para</w:t>
      </w:r>
      <w:r w:rsidR="00600CA9" w:rsidRPr="00EA1297">
        <w:rPr>
          <w:lang w:eastAsia="de-DE" w:bidi="ta-LK"/>
        </w:rPr>
        <w:t xml:space="preserve">la iglesia</w:t>
      </w:r>
      <w:r w:rsidR="00895F4B" w:rsidRPr="00EA1297">
        <w:rPr>
          <w:lang w:eastAsia="de-DE" w:bidi="ta-LK"/>
        </w:rPr>
        <w:t>.</w:t>
      </w:r>
      <w:r w:rsidR="00CD62A7" w:rsidRPr="00EA1297">
        <w:rPr>
          <w:lang w:eastAsia="de-DE" w:bidi="ta-LK"/>
        </w:rPr>
        <w:t xml:space="preserve">La salvación, toda bendición</w:t>
      </w:r>
      <w:r w:rsidR="000F2294" w:rsidRPr="00EA1297">
        <w:rPr>
          <w:lang w:eastAsia="de-DE" w:bidi="ta-LK"/>
        </w:rPr>
        <w:t>, todas las promesas.</w:t>
      </w:r>
    </w:p>
    <w:p w14:paraId="50A41E92" w14:textId="1BE3F79C" w:rsidR="00D64EE2" w:rsidRPr="00EA1297" w:rsidRDefault="00D64EE2" w:rsidP="008165BD">
      <w:pPr>
        <w:rPr>
          <w:lang w:eastAsia="de-DE" w:bidi="ta-LK"/>
        </w:rPr>
      </w:pPr>
      <w:r w:rsidRPr="00EA1297">
        <w:rPr>
          <w:lang w:eastAsia="de-DE" w:bidi="ta-LK"/>
        </w:rPr>
        <w:t>Efesios 4:15-16</w:t>
      </w:r>
    </w:p>
    <w:p w14:paraId="5296E746" w14:textId="3A237131" w:rsidR="00D64EE2" w:rsidRPr="00EA1297" w:rsidRDefault="00D64EE2" w:rsidP="00D64EE2">
      <w:pPr>
        <w:pStyle w:val="Quote"/>
        <w:rPr>
          <w:lang w:bidi="ta-LK"/>
        </w:rPr>
      </w:pPr>
      <w:r w:rsidRPr="00EA1297">
        <w:rPr>
          <w:lang w:bidi="ta-LK"/>
        </w:rPr>
        <w:t>sino que hablando la verdad en amor, crezcamos en todo en aquel que es la cabeza, esto es, Cristo.</w:t>
      </w:r>
      <w:r w:rsidRPr="00EA1297">
        <w:rPr>
          <w:lang w:bidi="ta-LK"/>
        </w:rPr>
        <w:t xml:space="preserve"> </w:t>
      </w:r>
      <w:r w:rsidRPr="00EA1297">
        <w:rPr>
          <w:lang w:bidi="ta-LK"/>
        </w:rPr>
        <w:t xml:space="preserve">De quien todo el cuerpo, bien ensamblado y unido por cada ligamento de</w:t>
      </w:r>
      <w:r w:rsidRPr="00EA1297">
        <w:rPr>
          <w:rFonts w:ascii="Cambria Math" w:hAnsi="Cambria Math" w:cs="Cambria Math"/>
          <w:lang w:bidi="ta-LK"/>
        </w:rPr>
        <w:t>⟨</w:t>
      </w:r>
      <w:r w:rsidRPr="00EA1297">
        <w:rPr>
          <w:lang w:bidi="ta-LK"/>
        </w:rPr>
        <w:t>soporte</w:t>
      </w:r>
      <w:r w:rsidRPr="00EA1297">
        <w:rPr>
          <w:rFonts w:ascii="Cambria Math" w:hAnsi="Cambria Math" w:cs="Cambria Math"/>
          <w:lang w:bidi="ta-LK"/>
        </w:rPr>
        <w:t>⟩</w:t>
      </w:r>
      <w:r w:rsidRPr="00EA1297">
        <w:rPr>
          <w:lang w:bidi="ta-LK"/>
        </w:rPr>
        <w:t xml:space="preserve">articulación, conforme a la eficacia de cada una de sus partes, produce el crecimiento del cuerpo para su</w:t>
      </w:r>
      <w:r w:rsidRPr="00EA1297">
        <w:rPr>
          <w:rFonts w:ascii="Cambria Math" w:hAnsi="Cambria Math" w:cs="Cambria Math"/>
          <w:lang w:bidi="ta-LK"/>
        </w:rPr>
        <w:t>⟨</w:t>
      </w:r>
      <w:r w:rsidRPr="00EA1297">
        <w:rPr>
          <w:lang w:bidi="ta-LK"/>
        </w:rPr>
        <w:t>así</w:t>
      </w:r>
      <w:r w:rsidRPr="00EA1297">
        <w:rPr>
          <w:rFonts w:ascii="Cambria Math" w:hAnsi="Cambria Math" w:cs="Cambria Math"/>
          <w:lang w:bidi="ta-LK"/>
        </w:rPr>
        <w:t>⟩</w:t>
      </w:r>
      <w:r w:rsidRPr="00EA1297">
        <w:rPr>
          <w:lang w:bidi="ta-LK"/>
        </w:rPr>
        <w:t xml:space="preserve">actúa para el crecimiento del cuerpo hacia su</w:t>
      </w:r>
      <w:proofErr w:type="spellStart"/>
      <w:r w:rsidRPr="00EA1297">
        <w:rPr>
          <w:lang w:bidi="ta-LK"/>
        </w:rPr>
        <w:t>edificación propia</w:t>
      </w:r>
      <w:proofErr w:type="spellEnd"/>
      <w:r w:rsidRPr="00EA1297">
        <w:rPr>
          <w:lang w:bidi="ta-LK"/>
        </w:rPr>
        <w:t xml:space="preserve">en amor.</w:t>
      </w:r>
    </w:p>
    <w:p w14:paraId="66BD6895" w14:textId="62C2EE3E" w:rsidR="00D64EE2" w:rsidRPr="00EA1297" w:rsidRDefault="004C601B" w:rsidP="00D64EE2">
      <w:pPr>
        <w:rPr>
          <w:lang w:eastAsia="de-DE" w:bidi="ta-LK"/>
        </w:rPr>
      </w:pPr>
      <w:r w:rsidRPr="00EA1297">
        <w:rPr>
          <w:lang w:eastAsia="de-DE" w:bidi="ta-LK"/>
        </w:rPr>
        <w:t xml:space="preserve">De Él procede todo, y hacia Él</w:t>
      </w:r>
      <w:r w:rsidR="00D22E82" w:rsidRPr="00EA1297">
        <w:rPr>
          <w:lang w:eastAsia="de-DE" w:bidi="ta-LK"/>
        </w:rPr>
        <w:t>debe crecer la congregación.</w:t>
      </w:r>
      <w:r w:rsidR="002E1098" w:rsidRPr="00EA1297">
        <w:rPr>
          <w:lang w:eastAsia="de-DE" w:bidi="ta-LK"/>
        </w:rPr>
        <w:t xml:space="preserve">Como ya lo hemos visto sobre la creación,</w:t>
      </w:r>
      <w:r w:rsidR="00EA25EB" w:rsidRPr="00EA1297">
        <w:rPr>
          <w:lang w:eastAsia="de-DE" w:bidi="ta-LK"/>
        </w:rPr>
        <w:t>fue</w:t>
      </w:r>
      <w:r w:rsidR="00D848EA" w:rsidRPr="00EA1297">
        <w:rPr>
          <w:lang w:eastAsia="de-DE" w:bidi="ta-LK"/>
        </w:rPr>
        <w:t xml:space="preserve">todo creado por Él y hacia Él</w:t>
      </w:r>
      <w:r w:rsidR="00CC267C" w:rsidRPr="00EA1297">
        <w:rPr>
          <w:lang w:eastAsia="de-DE" w:bidi="ta-LK"/>
        </w:rPr>
        <w:t xml:space="preserve">. Así</w:t>
      </w:r>
      <w:r w:rsidR="00A3201C" w:rsidRPr="00EA1297">
        <w:rPr>
          <w:lang w:eastAsia="de-DE" w:bidi="ta-LK"/>
        </w:rPr>
        <w:t>también es la relación de la congregación con Jesús como cabeza, que todo proviene de Él y todo debe crecer hacia Él.</w:t>
      </w:r>
    </w:p>
    <w:p w14:paraId="46068801" w14:textId="6FE441AC" w:rsidR="00241F35" w:rsidRPr="00EA1297" w:rsidRDefault="00241F35" w:rsidP="00D64EE2">
      <w:pPr>
        <w:rPr>
          <w:lang w:eastAsia="de-DE" w:bidi="ta-LK"/>
        </w:rPr>
      </w:pPr>
      <w:r w:rsidRPr="00EA1297">
        <w:rPr>
          <w:lang w:eastAsia="de-DE" w:bidi="ta-LK"/>
        </w:rPr>
        <w:t xml:space="preserve">Como cabeza, también es</w:t>
      </w:r>
      <w:r w:rsidR="00B2538A" w:rsidRPr="00EA1297">
        <w:rPr>
          <w:lang w:eastAsia="de-DE" w:bidi="ta-LK"/>
        </w:rPr>
        <w:t>Jesús</w:t>
      </w:r>
      <w:r w:rsidRPr="00EA1297">
        <w:rPr>
          <w:lang w:eastAsia="de-DE" w:bidi="ta-LK"/>
        </w:rPr>
        <w:t xml:space="preserve">el</w:t>
      </w:r>
      <w:r w:rsidR="00AC3A0C" w:rsidRPr="00EA1297">
        <w:rPr>
          <w:lang w:eastAsia="de-DE" w:bidi="ta-LK"/>
        </w:rPr>
        <w:t>centro de mando. Él tiene la autoridad sobre el cuerpo. Él decide lo que el cuerpo debe hacer.</w:t>
      </w:r>
      <w:r w:rsidR="00B2538A" w:rsidRPr="00EA1297">
        <w:rPr>
          <w:lang w:eastAsia="de-DE" w:bidi="ta-LK"/>
        </w:rPr>
        <w:t xml:space="preserve">Él gobierna sobre su cuerpo. El cuerpo debe obedecer las órdenes de la cabeza.</w:t>
      </w:r>
    </w:p>
    <w:p w14:paraId="0338731B" w14:textId="40D0FDB5" w:rsidR="00D01B01" w:rsidRPr="00EA1297" w:rsidRDefault="00D01B01" w:rsidP="00D64EE2">
      <w:pPr>
        <w:rPr>
          <w:lang w:eastAsia="de-DE" w:bidi="ta-LK"/>
        </w:rPr>
      </w:pPr>
      <w:r w:rsidRPr="00EA1297">
        <w:rPr>
          <w:lang w:eastAsia="de-DE" w:bidi="ta-LK"/>
        </w:rPr>
        <w:t>Efesios 1:22-23</w:t>
      </w:r>
    </w:p>
    <w:p w14:paraId="30341D84" w14:textId="7EF263E5" w:rsidR="00312231" w:rsidRPr="00EA1297" w:rsidRDefault="00312231" w:rsidP="00312231">
      <w:pPr>
        <w:pStyle w:val="Quote"/>
        <w:rPr>
          <w:lang w:bidi="ta-LK"/>
        </w:rPr>
      </w:pPr>
      <w:r w:rsidRPr="00EA1297">
        <w:rPr>
          <w:lang w:bidi="ta-LK"/>
        </w:rPr>
        <w:t>Y sometió todas las cosas bajo sus pies y lo dio como cabeza sobre todas las cosas a la asamblea,</w:t>
      </w:r>
      <w:r w:rsidRPr="00EA1297">
        <w:rPr>
          <w:lang w:bidi="ta-LK"/>
        </w:rPr>
        <w:t xml:space="preserve"> </w:t>
      </w:r>
      <w:r w:rsidRPr="00EA1297">
        <w:rPr>
          <w:lang w:bidi="ta-LK"/>
        </w:rPr>
        <w:t>que es su cuerpo, la plenitud de aquel que todo lo llena en todo.</w:t>
      </w:r>
    </w:p>
    <w:p w14:paraId="4DE29095" w14:textId="3C2C89B3" w:rsidR="002E5E6D" w:rsidRPr="00EA1297" w:rsidRDefault="002E5E6D" w:rsidP="002E5E6D">
      <w:pPr>
        <w:rPr>
          <w:lang w:eastAsia="de-DE" w:bidi="ta-LK"/>
        </w:rPr>
      </w:pPr>
      <w:r w:rsidRPr="00EA1297">
        <w:rPr>
          <w:lang w:eastAsia="de-DE" w:bidi="ta-LK"/>
        </w:rPr>
        <w:t>Efesios 5:</w:t>
      </w:r>
      <w:r w:rsidR="00533163" w:rsidRPr="00EA1297">
        <w:rPr>
          <w:lang w:eastAsia="de-DE" w:bidi="ta-LK"/>
        </w:rPr>
        <w:t>23-</w:t>
      </w:r>
      <w:r w:rsidR="00CD2CD2" w:rsidRPr="00EA1297">
        <w:rPr>
          <w:lang w:eastAsia="de-DE" w:bidi="ta-LK"/>
        </w:rPr>
        <w:t>24</w:t>
      </w:r>
    </w:p>
    <w:p w14:paraId="076DEB6C" w14:textId="21A3FB18" w:rsidR="00CD2CD2" w:rsidRPr="00EA1297" w:rsidRDefault="00533163" w:rsidP="00CD2CD2">
      <w:pPr>
        <w:pStyle w:val="Quote"/>
        <w:rPr>
          <w:lang w:bidi="ta-LK"/>
        </w:rPr>
      </w:pPr>
      <w:r w:rsidRPr="00EA1297">
        <w:rPr>
          <w:lang w:bidi="ta-LK"/>
        </w:rPr>
        <w:t>P</w:t>
      </w:r>
      <w:r w:rsidRPr="00EA1297">
        <w:rPr>
          <w:lang w:bidi="ta-LK"/>
        </w:rPr>
        <w:t>ues el hombre es cabeza de la mujer, así como el Cristo es cabeza de la congregación, él como el Salvador del cuerpo.</w:t>
      </w:r>
      <w:r w:rsidRPr="00EA1297">
        <w:rPr>
          <w:lang w:bidi="ta-LK"/>
        </w:rPr>
        <w:t xml:space="preserve"> </w:t>
      </w:r>
      <w:r w:rsidR="00CD2CD2" w:rsidRPr="00EA1297">
        <w:rPr>
          <w:lang w:bidi="ta-LK"/>
        </w:rPr>
        <w:t>Así como la congregación se somete a Cristo, así también las mujeres a sus maridos en todo.</w:t>
      </w:r>
    </w:p>
    <w:p w14:paraId="1F22679E" w14:textId="114FADB1" w:rsidR="00533163" w:rsidRPr="00EA1297" w:rsidRDefault="00CA1D02" w:rsidP="00533163">
      <w:pPr>
        <w:rPr>
          <w:lang w:eastAsia="de-DE" w:bidi="ta-LK"/>
        </w:rPr>
      </w:pPr>
      <w:r w:rsidRPr="00EA1297">
        <w:rPr>
          <w:lang w:eastAsia="de-DE" w:bidi="ta-LK"/>
        </w:rPr>
        <w:t xml:space="preserve">La imagen de la cabeza al cuerpo es, por lo tanto, una que</w:t>
      </w:r>
      <w:r w:rsidR="00F655A3" w:rsidRPr="00EA1297">
        <w:rPr>
          <w:lang w:eastAsia="de-DE" w:bidi="ta-LK"/>
        </w:rPr>
        <w:t xml:space="preserve">describe tanto el aspecto de provisión como el</w:t>
      </w:r>
      <w:r w:rsidR="00CB073D" w:rsidRPr="00EA1297">
        <w:rPr>
          <w:lang w:eastAsia="de-DE" w:bidi="ta-LK"/>
        </w:rPr>
        <w:t xml:space="preserve">de gobierno de la relación de Jesús con la congregación. También muestra intimidad con él como</w:t>
      </w:r>
      <w:r w:rsidR="00C635F8" w:rsidRPr="00EA1297">
        <w:rPr>
          <w:lang w:eastAsia="de-DE" w:bidi="ta-LK"/>
        </w:rPr>
        <w:t>nuestro</w:t>
      </w:r>
      <w:r w:rsidR="003F0FD8" w:rsidRPr="00EA1297">
        <w:rPr>
          <w:lang w:eastAsia="de-DE" w:bidi="ta-LK"/>
        </w:rPr>
        <w:t xml:space="preserve">cabeza y</w:t>
      </w:r>
      <w:r w:rsidR="00C635F8" w:rsidRPr="00EA1297">
        <w:rPr>
          <w:lang w:eastAsia="de-DE" w:bidi="ta-LK"/>
        </w:rPr>
        <w:t>,</w:t>
      </w:r>
      <w:r w:rsidR="003F0FD8" w:rsidRPr="00EA1297">
        <w:rPr>
          <w:lang w:eastAsia="de-DE" w:bidi="ta-LK"/>
        </w:rPr>
        <w:t xml:space="preserve">como ya se mencionó, la unidad de los miembros de la congregación entre sí mediante la unidad con él.</w:t>
      </w:r>
      <w:r w:rsidR="00C635F8" w:rsidRPr="00EA1297">
        <w:rPr>
          <w:lang w:eastAsia="de-DE" w:bidi="ta-LK"/>
        </w:rPr>
        <w:t xml:space="preserve">Una congregación que</w:t>
      </w:r>
      <w:r w:rsidR="003F0FA1" w:rsidRPr="00EA1297">
        <w:rPr>
          <w:lang w:eastAsia="de-DE" w:bidi="ta-LK"/>
        </w:rPr>
        <w:t xml:space="preserve">se enfrenta a la falsa doctrina de que Jesús no es suficiente, Pablo testifica que Cristo es la fuente, el gobernante y el propósito de la congregación. No necesita una visión</w:t>
      </w:r>
      <w:r w:rsidR="00CD20AD" w:rsidRPr="00EA1297">
        <w:rPr>
          <w:lang w:eastAsia="de-DE" w:bidi="ta-LK"/>
        </w:rPr>
        <w:t>es</w:t>
      </w:r>
      <w:r w:rsidR="003F0FA1" w:rsidRPr="00EA1297">
        <w:rPr>
          <w:lang w:eastAsia="de-DE" w:bidi="ta-LK"/>
        </w:rPr>
        <w:t>, ni ángeles.</w:t>
      </w:r>
      <w:r w:rsidR="00C9316E" w:rsidRPr="00EA1297">
        <w:rPr>
          <w:lang w:eastAsia="de-DE" w:bidi="ta-LK"/>
        </w:rPr>
        <w:t xml:space="preserve">La congregación es de Jesús, para Jesús y su dominio.</w:t>
      </w:r>
      <w:r w:rsidR="00516130" w:rsidRPr="00EA1297">
        <w:rPr>
          <w:lang w:eastAsia="de-DE" w:bidi="ta-LK"/>
        </w:rPr>
        <w:t xml:space="preserve">Él compró la congregación con su preciosa sangre y la hizo su posesión.</w:t>
      </w:r>
      <w:r w:rsidR="00B74EF1" w:rsidRPr="00EA1297">
        <w:rPr>
          <w:lang w:eastAsia="de-DE" w:bidi="ta-LK"/>
        </w:rPr>
        <w:t xml:space="preserve">Nadie más gobierna la congregación. No</w:t>
      </w:r>
      <w:r w:rsidR="009C7034" w:rsidRPr="00EA1297">
        <w:rPr>
          <w:lang w:eastAsia="de-DE" w:bidi="ta-LK"/>
        </w:rPr>
        <w:t>yo, no tú, no un ángel, no un creyente que afirma tener visiones, no el Papa, no el Canciller</w:t>
      </w:r>
      <w:r w:rsidR="009B0182" w:rsidRPr="00EA1297">
        <w:rPr>
          <w:lang w:eastAsia="de-DE" w:bidi="ta-LK"/>
        </w:rPr>
        <w:t xml:space="preserve">– nadie más que Cristo solo es la cabeza de la congregación.</w:t>
      </w:r>
    </w:p>
    <w:p w14:paraId="3FCE96CB" w14:textId="7CE9ED67" w:rsidR="00370D87" w:rsidRPr="00EA1297" w:rsidRDefault="00502D14" w:rsidP="00370D87">
      <w:pPr>
        <w:pStyle w:val="Heading3"/>
        <w:rPr>
          <w:lang w:eastAsia="de-DE"/>
        </w:rPr>
      </w:pPr>
      <w:r w:rsidRPr="00EA1297">
        <w:rPr>
          <w:lang w:eastAsia="de-DE"/>
        </w:rPr>
        <w:t>Él es el principio, el primogénito de entre los muertos</w:t>
      </w:r>
    </w:p>
    <w:p w14:paraId="3099E31F" w14:textId="21803D5D" w:rsidR="000B735B" w:rsidRPr="00EA1297" w:rsidRDefault="00CA0E0B" w:rsidP="00771DE3">
      <w:pPr>
        <w:rPr>
          <w:lang w:eastAsia="de-DE" w:bidi="ta-LK"/>
        </w:rPr>
      </w:pPr>
      <w:r w:rsidRPr="00EA1297">
        <w:rPr>
          <w:lang w:eastAsia="de-DE" w:bidi="ta-LK"/>
        </w:rPr>
        <w:t>El "Él"</w:t>
      </w:r>
      <w:r w:rsidR="00663B6D" w:rsidRPr="00EA1297">
        <w:rPr>
          <w:lang w:eastAsia="de-DE" w:bidi="ta-LK"/>
        </w:rPr>
        <w:t xml:space="preserve">aquí es en realidad de nuevo el pronombre relativo "el". Él, que es la cabeza del cuerpo, es también el</w:t>
      </w:r>
      <w:r w:rsidR="00DC0249" w:rsidRPr="00EA1297">
        <w:rPr>
          <w:lang w:eastAsia="de-DE" w:bidi="ta-LK"/>
        </w:rPr>
        <w:t xml:space="preserve">principio, el primogénito de entre los muertos.</w:t>
      </w:r>
      <w:r w:rsidR="00043E58" w:rsidRPr="00EA1297">
        <w:rPr>
          <w:lang w:eastAsia="de-DE" w:bidi="ta-LK"/>
        </w:rPr>
        <w:t xml:space="preserve">De manera similar a "primogénito" (como se analizó en las últimas ocasiones),</w:t>
      </w:r>
      <w:r w:rsidR="002C3022" w:rsidRPr="00EA1297">
        <w:rPr>
          <w:lang w:eastAsia="de-DE" w:bidi="ta-LK"/>
        </w:rPr>
        <w:t>la palabra "principio" también puede enten</w:t>
      </w:r>
      <w:r w:rsidR="0052484E" w:rsidRPr="00EA1297">
        <w:rPr>
          <w:lang w:eastAsia="de-DE" w:bidi="ta-LK"/>
        </w:rPr>
        <w:t xml:space="preserve">derse aquí temporalmente, pero la palabra también incluye la</w:t>
      </w:r>
      <w:r w:rsidR="00261681" w:rsidRPr="00EA1297">
        <w:rPr>
          <w:lang w:eastAsia="de-DE" w:bidi="ta-LK"/>
        </w:rPr>
        <w:t>idea de causa</w:t>
      </w:r>
      <w:r w:rsidR="003923FF" w:rsidRPr="00EA1297">
        <w:rPr>
          <w:lang w:eastAsia="de-DE" w:bidi="ta-LK"/>
        </w:rPr>
        <w:t>. ¿Qué</w:t>
      </w:r>
      <w:r w:rsidR="00C279F4" w:rsidRPr="00EA1297">
        <w:rPr>
          <w:lang w:eastAsia="de-DE" w:bidi="ta-LK"/>
        </w:rPr>
        <w:t>quiere decir Pablo con esto? Si conectamos esto con "el primogénito de entre los muertos"</w:t>
      </w:r>
      <w:r w:rsidR="00FD38A4" w:rsidRPr="00EA1297">
        <w:rPr>
          <w:lang w:eastAsia="de-DE" w:bidi="ta-LK"/>
        </w:rPr>
        <w:t>,</w:t>
      </w:r>
      <w:r w:rsidR="00C279F4" w:rsidRPr="00EA1297">
        <w:rPr>
          <w:lang w:eastAsia="de-DE" w:bidi="ta-LK"/>
        </w:rPr>
        <w:t xml:space="preserve">se hace evidente que Jesús es el</w:t>
      </w:r>
      <w:r w:rsidR="00B309F4" w:rsidRPr="00EA1297">
        <w:rPr>
          <w:lang w:eastAsia="de-DE" w:bidi="ta-LK"/>
        </w:rPr>
        <w:t xml:space="preserve">principio o el autor de los resucitados. Hemos visto que primogénito significa aquel que tiene la</w:t>
      </w:r>
      <w:r w:rsidR="00031C7B" w:rsidRPr="00EA1297">
        <w:rPr>
          <w:lang w:eastAsia="de-DE" w:bidi="ta-LK"/>
        </w:rPr>
        <w:t xml:space="preserve">mayor autoridad,</w:t>
      </w:r>
      <w:r w:rsidR="00933C26" w:rsidRPr="00EA1297">
        <w:rPr>
          <w:lang w:eastAsia="de-DE" w:bidi="ta-LK"/>
        </w:rPr>
        <w:t xml:space="preserve">aquel que está puesto por encima de todos</w:t>
      </w:r>
      <w:r w:rsidR="00933C26" w:rsidRPr="00EA1297">
        <w:rPr>
          <w:lang w:eastAsia="de-DE" w:bidi="ta-LK"/>
        </w:rPr>
        <w:lastRenderedPageBreak/>
        <w:t xml:space="preserve">y tiene derecho a la herencia. Por lo tanto, Jesús es el superior entre los de entre los muertos</w:t>
      </w:r>
      <w:r w:rsidR="002C6104" w:rsidRPr="00EA1297">
        <w:rPr>
          <w:lang w:eastAsia="de-DE" w:bidi="ta-LK"/>
        </w:rPr>
        <w:t>r</w:t>
      </w:r>
      <w:r w:rsidR="00933C26" w:rsidRPr="00EA1297">
        <w:rPr>
          <w:lang w:eastAsia="de-DE" w:bidi="ta-LK"/>
        </w:rPr>
        <w:t>resucitados.</w:t>
      </w:r>
      <w:r w:rsidR="002C6104" w:rsidRPr="00EA1297">
        <w:rPr>
          <w:lang w:eastAsia="de-DE" w:bidi="ta-LK"/>
        </w:rPr>
        <w:t xml:space="preserve">Antes de esto, se trataba de que Jesús</w:t>
      </w:r>
      <w:r w:rsidR="000F57B0" w:rsidRPr="00EA1297">
        <w:rPr>
          <w:lang w:eastAsia="de-DE" w:bidi="ta-LK"/>
        </w:rPr>
        <w:t xml:space="preserve">el</w:t>
      </w:r>
      <w:r w:rsidR="008534DC" w:rsidRPr="00EA1297">
        <w:rPr>
          <w:lang w:eastAsia="de-DE" w:bidi="ta-LK"/>
        </w:rPr>
        <w:t>Supremo sobre toda la creación. Ahora se trata de que Jesús es Aquel que tiene autoridad sobre la muerte,</w:t>
      </w:r>
      <w:r w:rsidR="0069397D" w:rsidRPr="00EA1297">
        <w:rPr>
          <w:lang w:eastAsia="de-DE" w:bidi="ta-LK"/>
        </w:rPr>
        <w:t xml:space="preserve">el Supremo de aquellos que resucitan de entre los muertos</w:t>
      </w:r>
      <w:r w:rsidR="00D869CC" w:rsidRPr="00EA1297">
        <w:rPr>
          <w:lang w:eastAsia="de-DE" w:bidi="ta-LK"/>
        </w:rPr>
        <w:t>resucitan. Él es el Originador y el Supremo de este</w:t>
      </w:r>
      <w:r w:rsidR="00ED24A8" w:rsidRPr="00EA1297">
        <w:rPr>
          <w:lang w:eastAsia="de-DE" w:bidi="ta-LK"/>
        </w:rPr>
        <w:t>nuevo pueblo, caracterizado por el hecho de que</w:t>
      </w:r>
      <w:r w:rsidR="00697962" w:rsidRPr="00EA1297">
        <w:rPr>
          <w:lang w:eastAsia="de-DE" w:bidi="ta-LK"/>
        </w:rPr>
        <w:t xml:space="preserve">resucitan de entre los muertos. Él es el líder</w:t>
      </w:r>
      <w:r w:rsidR="00775E84" w:rsidRPr="00EA1297">
        <w:rPr>
          <w:lang w:eastAsia="de-DE" w:bidi="ta-LK"/>
        </w:rPr>
        <w:t xml:space="preserve">de esta restauración.</w:t>
      </w:r>
    </w:p>
    <w:p w14:paraId="1B232B82" w14:textId="50DA6E3F" w:rsidR="00221A21" w:rsidRPr="00EA1297" w:rsidRDefault="00EA0C1D" w:rsidP="00771DE3">
      <w:pPr>
        <w:rPr>
          <w:lang w:eastAsia="de-DE" w:bidi="ta-LK"/>
        </w:rPr>
      </w:pPr>
      <w:r w:rsidRPr="00EA1297">
        <w:rPr>
          <w:lang w:eastAsia="de-DE" w:bidi="ta-LK"/>
        </w:rPr>
        <w:t>Es importante considerar la descripción de Jesús en este contexto.</w:t>
      </w:r>
      <w:r w:rsidR="002D45D8" w:rsidRPr="00EA1297">
        <w:rPr>
          <w:lang w:eastAsia="de-DE" w:bidi="ta-LK"/>
        </w:rPr>
        <w:t xml:space="preserve">La grandeza de Jesús debido a su resurrección de entre los muertos no debe ser</w:t>
      </w:r>
      <w:r w:rsidR="00E83A00" w:rsidRPr="00EA1297">
        <w:rPr>
          <w:lang w:eastAsia="de-DE" w:bidi="ta-LK"/>
        </w:rPr>
        <w:t>subestimada por nosotros.</w:t>
      </w:r>
      <w:r w:rsidR="00645E14" w:rsidRPr="00EA1297">
        <w:rPr>
          <w:lang w:eastAsia="de-DE" w:bidi="ta-LK"/>
        </w:rPr>
        <w:t xml:space="preserve">Porque desde la</w:t>
      </w:r>
      <w:r w:rsidR="00381CCA" w:rsidRPr="00EA1297">
        <w:rPr>
          <w:lang w:eastAsia="de-DE" w:bidi="ta-LK"/>
        </w:rPr>
        <w:t>caída en el pecado</w:t>
      </w:r>
      <w:r w:rsidR="00C57DB5" w:rsidRPr="00EA1297">
        <w:rPr>
          <w:lang w:eastAsia="de-DE" w:bidi="ta-LK"/>
        </w:rPr>
        <w:t xml:space="preserve">en Génesis 3</w:t>
      </w:r>
      <w:r w:rsidR="005F71EA" w:rsidRPr="00EA1297">
        <w:rPr>
          <w:lang w:eastAsia="de-DE" w:bidi="ta-LK"/>
        </w:rPr>
        <w:t xml:space="preserve">la muerte reina sobre la humanidad, no solo sobre la humanidad, sino también</w:t>
      </w:r>
      <w:r w:rsidR="00181EEE" w:rsidRPr="00EA1297">
        <w:rPr>
          <w:lang w:eastAsia="de-DE" w:bidi="ta-LK"/>
        </w:rPr>
        <w:t xml:space="preserve">sobre toda la creación.</w:t>
      </w:r>
      <w:r w:rsidR="00D609CE" w:rsidRPr="00EA1297">
        <w:rPr>
          <w:lang w:eastAsia="de-DE" w:bidi="ta-LK"/>
        </w:rPr>
        <w:t>(</w:t>
      </w:r>
      <w:r w:rsidR="00181EEE" w:rsidRPr="00EA1297">
        <w:rPr>
          <w:lang w:eastAsia="de-DE" w:bidi="ta-LK"/>
        </w:rPr>
        <w:t xml:space="preserve">Exactamente</w:t>
      </w:r>
      <w:r w:rsidR="00FD38A4" w:rsidRPr="00EA1297">
        <w:rPr>
          <w:lang w:eastAsia="de-DE" w:bidi="ta-LK"/>
        </w:rPr>
        <w:t xml:space="preserve">por eso</w:t>
      </w:r>
      <w:r w:rsidR="00181EEE" w:rsidRPr="00EA1297">
        <w:rPr>
          <w:lang w:eastAsia="de-DE" w:bidi="ta-LK"/>
        </w:rPr>
        <w:t>es de lo que se tratará en el versículo 20.</w:t>
      </w:r>
      <w:r w:rsidR="00D609CE" w:rsidRPr="00EA1297">
        <w:rPr>
          <w:lang w:eastAsia="de-DE" w:bidi="ta-LK"/>
        </w:rPr>
        <w:t>)</w:t>
      </w:r>
      <w:r w:rsidR="0013740E" w:rsidRPr="00EA1297">
        <w:rPr>
          <w:lang w:eastAsia="de-DE" w:bidi="ta-LK"/>
        </w:rPr>
        <w:t xml:space="preserve"> </w:t>
      </w:r>
      <w:r w:rsidR="00847D45" w:rsidRPr="00EA1297">
        <w:rPr>
          <w:lang w:eastAsia="de-DE" w:bidi="ta-LK"/>
        </w:rPr>
        <w:t>Si hay algo que domina al ser humano, que tiene un poder increíble sobre el ser humano, es la muerte. Por mucho que el hombre intente escapar de ella, está a merced de este poder. La muerte, el gran enemigo, domina la creación desde la Caída.</w:t>
      </w:r>
      <w:r w:rsidR="008241E1" w:rsidRPr="00EA1297">
        <w:rPr>
          <w:lang w:eastAsia="de-DE" w:bidi="ta-LK"/>
        </w:rPr>
        <w:t xml:space="preserve">Pero Jesucristo, el Dios-Hombre,</w:t>
      </w:r>
      <w:r w:rsidR="001A182A" w:rsidRPr="00EA1297">
        <w:rPr>
          <w:lang w:eastAsia="de-DE" w:bidi="ta-LK"/>
        </w:rPr>
        <w:t>–</w:t>
      </w:r>
      <w:r w:rsidR="008241E1" w:rsidRPr="00EA1297">
        <w:rPr>
          <w:lang w:eastAsia="de-DE" w:bidi="ta-LK"/>
        </w:rPr>
        <w:t xml:space="preserve"> </w:t>
      </w:r>
      <w:r w:rsidR="001A182A" w:rsidRPr="00EA1297">
        <w:rPr>
          <w:lang w:eastAsia="de-DE" w:bidi="ta-LK"/>
        </w:rPr>
        <w:t>nacido de la virgen María, vivió una vida santa y perfecta,</w:t>
      </w:r>
      <w:r w:rsidR="00242FCF" w:rsidRPr="00EA1297">
        <w:rPr>
          <w:lang w:eastAsia="de-DE" w:bidi="ta-LK"/>
        </w:rPr>
        <w:t>, fue obediente hasta la muerte en la cruz, donde asumió la ira de Dios por los pecadores,</w:t>
      </w:r>
      <w:r w:rsidR="0052480E" w:rsidRPr="00EA1297">
        <w:rPr>
          <w:lang w:eastAsia="de-DE" w:bidi="ta-LK"/>
        </w:rPr>
        <w:t>, murió y fue sepultado: la muerte no pudo retenerlo.</w:t>
      </w:r>
      <w:r w:rsidR="00627EDE" w:rsidRPr="00EA1297">
        <w:rPr>
          <w:lang w:eastAsia="de-DE" w:bidi="ta-LK"/>
        </w:rPr>
        <w:t xml:space="preserve">Su tumba está vacía. Y no resucitó como Lázaro o los demás mencionados en las Escrituras. Porque esos resucitaron y volvieron a morir. Este Jesús en cambio:</w:t>
      </w:r>
    </w:p>
    <w:p w14:paraId="15C26567" w14:textId="4C761A67" w:rsidR="00627EDE" w:rsidRPr="00EA1297" w:rsidRDefault="00627EDE" w:rsidP="00771DE3">
      <w:pPr>
        <w:rPr>
          <w:lang w:eastAsia="de-DE" w:bidi="ta-LK"/>
        </w:rPr>
      </w:pPr>
      <w:r w:rsidRPr="00EA1297">
        <w:rPr>
          <w:lang w:eastAsia="de-DE" w:bidi="ta-LK"/>
        </w:rPr>
        <w:t>Romanos 6:</w:t>
      </w:r>
      <w:r w:rsidR="006D5590" w:rsidRPr="00EA1297">
        <w:rPr>
          <w:lang w:eastAsia="de-DE" w:bidi="ta-LK"/>
        </w:rPr>
        <w:t>9</w:t>
      </w:r>
    </w:p>
    <w:p w14:paraId="47B7FDCB" w14:textId="549F04F2" w:rsidR="006D5590" w:rsidRPr="00EA1297" w:rsidRDefault="006D5590" w:rsidP="006D5590">
      <w:pPr>
        <w:pStyle w:val="Quote"/>
        <w:rPr>
          <w:lang w:bidi="ta-LK"/>
        </w:rPr>
      </w:pPr>
      <w:r w:rsidRPr="00EA1297">
        <w:rPr>
          <w:lang w:bidi="ta-LK"/>
        </w:rPr>
        <w:t>sabiendo que Cristo, habiendo resucitado de entre los muertos, ya no muere; la muerte ya no tiene dominio sobre él.</w:t>
      </w:r>
    </w:p>
    <w:p w14:paraId="3EFDB580" w14:textId="76097968" w:rsidR="006D5590" w:rsidRPr="00EA1297" w:rsidRDefault="00A03AAA" w:rsidP="006D5590">
      <w:pPr>
        <w:rPr>
          <w:lang w:eastAsia="de-DE" w:bidi="ta-LK"/>
        </w:rPr>
      </w:pPr>
      <w:r w:rsidRPr="00EA1297">
        <w:rPr>
          <w:lang w:eastAsia="de-DE" w:bidi="ta-LK"/>
        </w:rPr>
        <w:t xml:space="preserve">Él es el primero</w:t>
      </w:r>
      <w:r w:rsidR="00EC6B60" w:rsidRPr="00EA1297">
        <w:rPr>
          <w:lang w:eastAsia="de-DE" w:bidi="ta-LK"/>
        </w:rPr>
        <w:t>hombre que resucitó glorificado, con cuerpo de resurrección.</w:t>
      </w:r>
      <w:r w:rsidR="003827CB" w:rsidRPr="00EA1297">
        <w:rPr>
          <w:lang w:eastAsia="de-DE" w:bidi="ta-LK"/>
        </w:rPr>
        <w:t xml:space="preserve">Con esto venció la muerte.</w:t>
      </w:r>
      <w:r w:rsidR="000473E5" w:rsidRPr="00EA1297">
        <w:rPr>
          <w:lang w:eastAsia="de-DE" w:bidi="ta-LK"/>
        </w:rPr>
        <w:t>La muerte ya no tiene poder sobre él. El poder de la muerte ha sido superado.</w:t>
      </w:r>
    </w:p>
    <w:p w14:paraId="7CD921A0" w14:textId="77777777" w:rsidR="00E73457" w:rsidRPr="00EA1297" w:rsidRDefault="00E73457" w:rsidP="00E73457">
      <w:pPr>
        <w:rPr>
          <w:lang w:eastAsia="de-DE" w:bidi="ta-LK"/>
        </w:rPr>
      </w:pPr>
      <w:r w:rsidRPr="00EA1297">
        <w:rPr>
          <w:lang w:eastAsia="de-DE" w:bidi="ta-LK"/>
        </w:rPr>
        <w:t>1 Corintios 15:55-57</w:t>
      </w:r>
    </w:p>
    <w:p w14:paraId="2298B763" w14:textId="30EBFED2" w:rsidR="00481664" w:rsidRPr="00EA1297" w:rsidRDefault="00E73457" w:rsidP="00E73457">
      <w:pPr>
        <w:pStyle w:val="Quote"/>
        <w:rPr>
          <w:lang w:bidi="ta-LK"/>
        </w:rPr>
      </w:pPr>
      <w:r w:rsidRPr="00EA1297">
        <w:rPr>
          <w:lang w:bidi="ta-LK"/>
        </w:rPr>
        <w:t>»¿Dónde está, muerte, tu victoria? ¿Dónde está, muerte, tu aguijón? Pero el aguijón de la muerte es el pecado, y el poder del pecado es la ley. ¡Pero gracias a Dios, que nos da la victoria por medio de nuestro Señor Jesucristo!</w:t>
      </w:r>
    </w:p>
    <w:p w14:paraId="22727A29" w14:textId="0D605A8A" w:rsidR="000473E5" w:rsidRPr="00EA1297" w:rsidRDefault="000473E5" w:rsidP="006D5590">
      <w:pPr>
        <w:rPr>
          <w:lang w:eastAsia="de-DE" w:bidi="ta-LK"/>
        </w:rPr>
      </w:pPr>
      <w:r w:rsidRPr="00EA1297">
        <w:rPr>
          <w:lang w:eastAsia="de-DE" w:bidi="ta-LK"/>
        </w:rPr>
        <w:t>1 Corintios 15:17-</w:t>
      </w:r>
      <w:r w:rsidR="00AB4AB9" w:rsidRPr="00EA1297">
        <w:rPr>
          <w:lang w:eastAsia="de-DE" w:bidi="ta-LK"/>
        </w:rPr>
        <w:t>2</w:t>
      </w:r>
      <w:r w:rsidR="002A5629" w:rsidRPr="00EA1297">
        <w:rPr>
          <w:lang w:eastAsia="de-DE" w:bidi="ta-LK"/>
        </w:rPr>
        <w:t>4</w:t>
      </w:r>
    </w:p>
    <w:p w14:paraId="4BEEF35D" w14:textId="417C1E95" w:rsidR="00DD193E" w:rsidRPr="00EA1297" w:rsidRDefault="00DD193E" w:rsidP="006D5590">
      <w:pPr>
        <w:rPr>
          <w:lang w:eastAsia="de-DE" w:bidi="ta-LK"/>
        </w:rPr>
      </w:pPr>
      <w:r w:rsidRPr="00EA1297">
        <w:rPr>
          <w:lang w:eastAsia="de-DE" w:bidi="ta-LK"/>
        </w:rPr>
        <w:t>En Adán vino la muerte y en Adán todos murieron.</w:t>
      </w:r>
      <w:r w:rsidR="005E2E99" w:rsidRPr="00EA1297">
        <w:rPr>
          <w:lang w:eastAsia="de-DE" w:bidi="ta-LK"/>
        </w:rPr>
        <w:t xml:space="preserve">En el Dios-Hombre Jesucristo,</w:t>
      </w:r>
      <w:r w:rsidR="00E23ED6" w:rsidRPr="00EA1297">
        <w:rPr>
          <w:lang w:eastAsia="de-DE" w:bidi="ta-LK"/>
        </w:rPr>
        <w:t xml:space="preserve">en su resurrección,</w:t>
      </w:r>
      <w:r w:rsidR="0011787F" w:rsidRPr="00EA1297">
        <w:rPr>
          <w:lang w:eastAsia="de-DE" w:bidi="ta-LK"/>
        </w:rPr>
        <w:t>está el comienzo, la causa de la resurrección de los hombres.</w:t>
      </w:r>
      <w:r w:rsidR="00800863" w:rsidRPr="00EA1297">
        <w:rPr>
          <w:lang w:eastAsia="de-DE" w:bidi="ta-LK"/>
        </w:rPr>
        <w:t xml:space="preserve">En este sentido, Jesús es el principio, el primogénito</w:t>
      </w:r>
      <w:r w:rsidR="008D2CFD" w:rsidRPr="00EA1297">
        <w:rPr>
          <w:lang w:eastAsia="de-DE" w:bidi="ta-LK"/>
        </w:rPr>
        <w:t xml:space="preserve">de entre los muertos.</w:t>
      </w:r>
      <w:r w:rsidR="000918A7" w:rsidRPr="00EA1297">
        <w:rPr>
          <w:lang w:eastAsia="de-DE" w:bidi="ta-LK"/>
        </w:rPr>
        <w:t xml:space="preserve">En su resurrección, Jesús es el Primero, el Supremo, quien tiene la autoridad</w:t>
      </w:r>
      <w:r w:rsidR="007F4A58" w:rsidRPr="00EA1297">
        <w:rPr>
          <w:lang w:eastAsia="de-DE" w:bidi="ta-LK"/>
        </w:rPr>
        <w:t xml:space="preserve">para resucitar a los demás</w:t>
      </w:r>
      <w:r w:rsidR="00CD135B" w:rsidRPr="00EA1297">
        <w:rPr>
          <w:lang w:eastAsia="de-DE" w:bidi="ta-LK"/>
        </w:rPr>
        <w:t xml:space="preserve">redimidos. Su resurrección hace posible la resurrección de los</w:t>
      </w:r>
      <w:proofErr w:type="gramStart"/>
      <w:r w:rsidR="00CD135B" w:rsidRPr="00EA1297">
        <w:rPr>
          <w:lang w:eastAsia="de-DE" w:bidi="ta-LK"/>
        </w:rPr>
        <w:t>demás</w:t>
      </w:r>
      <w:proofErr w:type="gramEnd"/>
      <w:r w:rsidR="00CD135B" w:rsidRPr="00EA1297">
        <w:rPr>
          <w:lang w:eastAsia="de-DE" w:bidi="ta-LK"/>
        </w:rPr>
        <w:t xml:space="preserve">en absoluto.</w:t>
      </w:r>
      <w:r w:rsidR="009F4921" w:rsidRPr="00EA1297">
        <w:rPr>
          <w:lang w:eastAsia="de-DE" w:bidi="ta-LK"/>
        </w:rPr>
        <w:t xml:space="preserve">Con el poder de su resurrección</w:t>
      </w:r>
      <w:r w:rsidR="00E4644F" w:rsidRPr="00EA1297">
        <w:rPr>
          <w:lang w:eastAsia="de-DE" w:bidi="ta-LK"/>
        </w:rPr>
        <w:t>, los creyentes serán resucitados."</w:t>
      </w:r>
    </w:p>
    <w:p w14:paraId="64AD1F3B" w14:textId="2A01C3FA" w:rsidR="00B538AF" w:rsidRPr="00EA1297" w:rsidRDefault="00B538AF" w:rsidP="006D5590">
      <w:pPr>
        <w:rPr>
          <w:lang w:eastAsia="de-DE" w:bidi="ta-LK"/>
        </w:rPr>
      </w:pPr>
      <w:r w:rsidRPr="00EA1297">
        <w:rPr>
          <w:lang w:eastAsia="de-DE" w:bidi="ta-LK"/>
        </w:rPr>
        <w:t>Hechos 26:</w:t>
      </w:r>
      <w:r w:rsidR="00CB07D1" w:rsidRPr="00EA1297">
        <w:rPr>
          <w:lang w:eastAsia="de-DE" w:bidi="ta-LK"/>
        </w:rPr>
        <w:t>22-23</w:t>
      </w:r>
    </w:p>
    <w:p w14:paraId="39197667" w14:textId="26241DD2" w:rsidR="00CB07D1" w:rsidRPr="00EA1297" w:rsidRDefault="00CB07D1" w:rsidP="00CB07D1">
      <w:pPr>
        <w:pStyle w:val="Quote"/>
        <w:rPr>
          <w:lang w:bidi="ta-LK"/>
        </w:rPr>
      </w:pPr>
      <w:r w:rsidRPr="00EA1297">
        <w:rPr>
          <w:lang w:bidi="ta-LK"/>
        </w:rPr>
        <w:t>Así que, habiendo recibido ayuda de Dios, permanezco hasta este día y doy testimonio a pequeños y a grandes, no declarando nada más que lo que también los profetas y Moisés dijeron que sucedería: —que el Cristo debía padecer, y que él debería ser el primero en anunciar la luz mediante la resurrección de entre los muertos, tanto al pueblo como a las naciones.</w:t>
      </w:r>
      <w:r w:rsidRPr="00EA1297">
        <w:rPr>
          <w:lang w:bidi="ta-LK"/>
        </w:rPr>
        <w:t xml:space="preserve"> </w:t>
      </w:r>
      <w:r w:rsidRPr="00EA1297">
        <w:rPr>
          <w:lang w:bidi="ta-LK"/>
        </w:rPr>
        <w:t>que el Cristo debía padecer, y que él debería ser el primero en anunciar la luz mediante la resurrección de entre los muertos, tanto al pueblo como a las naciones.</w:t>
      </w:r>
    </w:p>
    <w:p w14:paraId="13186A34" w14:textId="77777777" w:rsidR="00085B9F" w:rsidRDefault="00085B9F">
      <w:pPr>
        <w:spacing w:before="0" w:after="160" w:line="259" w:lineRule="auto"/>
        <w:jc w:val="left"/>
        <w:rPr>
          <w:lang w:eastAsia="de-DE" w:bidi="ta-LK"/>
        </w:rPr>
      </w:pPr>
      <w:r>
        <w:rPr>
          <w:lang w:eastAsia="de-DE" w:bidi="ta-LK"/>
        </w:rPr>
        <w:br w:type="page"/>
      </w:r>
    </w:p>
    <w:p w14:paraId="4F30F049" w14:textId="0EEF72EB" w:rsidR="00CD135B" w:rsidRPr="00EA1297" w:rsidRDefault="004446FA" w:rsidP="006D5590">
      <w:pPr>
        <w:rPr>
          <w:lang w:eastAsia="de-DE" w:bidi="ta-LK"/>
        </w:rPr>
      </w:pPr>
      <w:r w:rsidRPr="00EA1297">
        <w:rPr>
          <w:lang w:eastAsia="de-DE" w:bidi="ta-LK"/>
        </w:rPr>
        <w:lastRenderedPageBreak/>
        <w:t>Apocalipsis 1:5</w:t>
      </w:r>
    </w:p>
    <w:p w14:paraId="31008B43" w14:textId="0002818C" w:rsidR="004446FA" w:rsidRPr="00EA1297" w:rsidRDefault="004446FA" w:rsidP="004446FA">
      <w:pPr>
        <w:pStyle w:val="Quote"/>
        <w:rPr>
          <w:lang w:bidi="ta-LK"/>
        </w:rPr>
      </w:pPr>
      <w:r w:rsidRPr="00EA1297">
        <w:rPr>
          <w:lang w:bidi="ta-LK"/>
        </w:rPr>
        <w:t xml:space="preserve">y de Jesucristo,</w:t>
      </w:r>
      <w:r w:rsidRPr="00EA1297">
        <w:rPr>
          <w:rFonts w:ascii="Cambria Math" w:hAnsi="Cambria Math" w:cs="Cambria Math"/>
          <w:lang w:bidi="ta-LK"/>
        </w:rPr>
        <w:t>⟨</w:t>
      </w:r>
      <w:r w:rsidRPr="00EA1297">
        <w:rPr>
          <w:lang w:bidi="ta-LK"/>
        </w:rPr>
        <w:t>el</w:t>
      </w:r>
      <w:r w:rsidRPr="00EA1297">
        <w:rPr>
          <w:rFonts w:ascii="Cambria Math" w:hAnsi="Cambria Math" w:cs="Cambria Math"/>
          <w:lang w:bidi="ta-LK"/>
        </w:rPr>
        <w:t>⟩</w:t>
      </w:r>
      <w:r w:rsidRPr="00EA1297">
        <w:rPr>
          <w:lang w:bidi="ta-LK"/>
        </w:rPr>
        <w:t xml:space="preserve">el testigo fiel</w:t>
      </w:r>
      <w:r w:rsidRPr="00EA1297">
        <w:rPr>
          <w:rFonts w:ascii="Cambria Math" w:hAnsi="Cambria Math" w:cs="Cambria Math"/>
          <w:lang w:bidi="ta-LK"/>
        </w:rPr>
        <w:t>⟨</w:t>
      </w:r>
      <w:r w:rsidRPr="00EA1297">
        <w:rPr>
          <w:lang w:bidi="ta-LK"/>
        </w:rPr>
        <w:t>es</w:t>
      </w:r>
      <w:r w:rsidRPr="00EA1297">
        <w:rPr>
          <w:rFonts w:ascii="Cambria Math" w:hAnsi="Cambria Math" w:cs="Cambria Math"/>
          <w:lang w:bidi="ta-LK"/>
        </w:rPr>
        <w:t>⟩</w:t>
      </w:r>
      <w:r w:rsidRPr="00EA1297">
        <w:rPr>
          <w:lang w:bidi="ta-LK"/>
        </w:rPr>
        <w:t>, el primogénito de entre los muertos y el príncipe de los reyes de la tierra. Al que nos ama y nos ha librado de nuestros pecados con su sangre</w:t>
      </w:r>
    </w:p>
    <w:p w14:paraId="537C8DC6" w14:textId="15D3D7E6" w:rsidR="00944AD7" w:rsidRPr="00EA1297" w:rsidRDefault="00944694" w:rsidP="00944AD7">
      <w:pPr>
        <w:rPr>
          <w:lang w:eastAsia="de-DE" w:bidi="ta-LK"/>
        </w:rPr>
      </w:pPr>
      <w:r w:rsidRPr="00EA1297">
        <w:rPr>
          <w:lang w:eastAsia="de-DE" w:bidi="ta-LK"/>
        </w:rPr>
        <w:t xml:space="preserve">El</w:t>
      </w:r>
      <w:r w:rsidR="0039477E" w:rsidRPr="00EA1297">
        <w:rPr>
          <w:lang w:eastAsia="de-DE" w:bidi="ta-LK"/>
        </w:rPr>
        <w:t xml:space="preserve">gran poder de la muerte, que ha reinado desde la Caída en el pecado,</w:t>
      </w:r>
      <w:r w:rsidR="00FD33F1" w:rsidRPr="00EA1297">
        <w:rPr>
          <w:lang w:eastAsia="de-DE" w:bidi="ta-LK"/>
        </w:rPr>
        <w:t>ha sido derrotado y vencido. Y esto por la</w:t>
      </w:r>
      <w:r w:rsidR="002F7BAA" w:rsidRPr="00EA1297">
        <w:rPr>
          <w:lang w:eastAsia="de-DE" w:bidi="ta-LK"/>
        </w:rPr>
        <w:t xml:space="preserve">obediencia del hombre, del segundo Adán, del Hombre-Dios Jesucristo.</w:t>
      </w:r>
      <w:r w:rsidR="0055289D" w:rsidRPr="00EA1297">
        <w:rPr>
          <w:lang w:eastAsia="de-DE" w:bidi="ta-LK"/>
        </w:rPr>
        <w:t xml:space="preserve">Él es el principio, el Sumo, el primogénito de entre los muertos.</w:t>
      </w:r>
    </w:p>
    <w:p w14:paraId="350A082B" w14:textId="37B00E15" w:rsidR="009E0154" w:rsidRPr="00EA1297" w:rsidRDefault="00502D14" w:rsidP="00F70712">
      <w:pPr>
        <w:pStyle w:val="Heading3"/>
        <w:rPr>
          <w:lang w:eastAsia="de-DE"/>
        </w:rPr>
      </w:pPr>
      <w:r w:rsidRPr="00EA1297">
        <w:rPr>
          <w:lang w:eastAsia="de-DE"/>
        </w:rPr>
        <w:t>para que él tenga la primacía en todo;</w:t>
      </w:r>
    </w:p>
    <w:p w14:paraId="057CE297" w14:textId="48996C07" w:rsidR="00C15B1C" w:rsidRPr="00EA1297" w:rsidRDefault="0055289D" w:rsidP="008B1701">
      <w:pPr>
        <w:rPr>
          <w:lang w:eastAsia="de-DE" w:bidi="ta-LK"/>
        </w:rPr>
      </w:pPr>
      <w:r w:rsidRPr="00EA1297">
        <w:rPr>
          <w:lang w:eastAsia="de-DE" w:bidi="ta-LK"/>
        </w:rPr>
        <w:t>Este es el propósito. Este es el objetivo de que él sea el primogénito de entre los muertos. Para que él tenga la primacía en todo.</w:t>
      </w:r>
      <w:r w:rsidR="00AA7348" w:rsidRPr="00EA1297">
        <w:rPr>
          <w:lang w:eastAsia="de-DE" w:bidi="ta-LK"/>
        </w:rPr>
        <w:t xml:space="preserve">Quizás preguntes ahora</w:t>
      </w:r>
      <w:r w:rsidR="00E50BB5" w:rsidRPr="00EA1297">
        <w:rPr>
          <w:lang w:eastAsia="de-DE" w:bidi="ta-LK"/>
        </w:rPr>
        <w:t>: ¿Acaso Jesús no tiene ya la primacía? ¿No era eso de lo que se trataba en los versículos</w:t>
      </w:r>
      <w:r w:rsidR="00C63C17" w:rsidRPr="00EA1297">
        <w:rPr>
          <w:lang w:eastAsia="de-DE" w:bidi="ta-LK"/>
        </w:rPr>
        <w:t xml:space="preserve">15-17 ya?</w:t>
      </w:r>
      <w:r w:rsidR="00A87A13" w:rsidRPr="00EA1297">
        <w:rPr>
          <w:lang w:eastAsia="de-DE" w:bidi="ta-LK"/>
        </w:rPr>
        <w:t xml:space="preserve">Allí</w:t>
      </w:r>
      <w:r w:rsidR="00FC510F" w:rsidRPr="00EA1297">
        <w:rPr>
          <w:lang w:eastAsia="de-DE" w:bidi="ta-LK"/>
        </w:rPr>
        <w:t xml:space="preserve">se trataba de su primacía como Hijo de Dios, la cual</w:t>
      </w:r>
      <w:r w:rsidR="00BF5FA5" w:rsidRPr="00EA1297">
        <w:rPr>
          <w:lang w:eastAsia="de-DE" w:bidi="ta-LK"/>
        </w:rPr>
        <w:t>posee inherentemente por su naturaleza. Ahora se trata de su primacía, la cual ha obtenido como ser humano</w:t>
      </w:r>
      <w:r w:rsidR="004428B7" w:rsidRPr="00EA1297">
        <w:rPr>
          <w:lang w:eastAsia="de-DE" w:bidi="ta-LK"/>
        </w:rPr>
        <w:t xml:space="preserve">y que se demuestra en su resurrección como primicias.</w:t>
      </w:r>
      <w:r w:rsidR="006E6DED" w:rsidRPr="00EA1297">
        <w:rPr>
          <w:lang w:eastAsia="de-DE" w:bidi="ta-LK"/>
        </w:rPr>
        <w:t xml:space="preserve"> </w:t>
      </w:r>
      <w:r w:rsidR="003A628A" w:rsidRPr="00EA1297">
        <w:rPr>
          <w:lang w:eastAsia="de-DE" w:bidi="ta-LK"/>
        </w:rPr>
        <w:t>Él encabeza la restauración. L</w:t>
      </w:r>
      <w:r w:rsidR="004657DF" w:rsidRPr="00EA1297">
        <w:rPr>
          <w:lang w:eastAsia="de-DE" w:bidi="ta-LK"/>
        </w:rPr>
        <w:t>a</w:t>
      </w:r>
      <w:r w:rsidR="003A628A" w:rsidRPr="00EA1297">
        <w:rPr>
          <w:lang w:eastAsia="de-DE" w:bidi="ta-LK"/>
        </w:rPr>
        <w:t xml:space="preserve"> </w:t>
      </w:r>
      <w:r w:rsidR="00B50A0D" w:rsidRPr="00EA1297">
        <w:rPr>
          <w:lang w:eastAsia="de-DE" w:bidi="ta-LK"/>
        </w:rPr>
        <w:t xml:space="preserve">restauración de los</w:t>
      </w:r>
      <w:r w:rsidR="003A628A" w:rsidRPr="00EA1297">
        <w:rPr>
          <w:lang w:eastAsia="de-DE" w:bidi="ta-LK"/>
        </w:rPr>
        <w:t xml:space="preserve">creyentes, que le seguirán en la resurrección, y</w:t>
      </w:r>
      <w:r w:rsidR="00B50A0D" w:rsidRPr="00EA1297">
        <w:rPr>
          <w:lang w:eastAsia="de-DE" w:bidi="ta-LK"/>
        </w:rPr>
        <w:t>l</w:t>
      </w:r>
      <w:r w:rsidR="004657DF" w:rsidRPr="00EA1297">
        <w:rPr>
          <w:lang w:eastAsia="de-DE" w:bidi="ta-LK"/>
        </w:rPr>
        <w:t>a restauración</w:t>
      </w:r>
      <w:r w:rsidR="00B27834" w:rsidRPr="00EA1297">
        <w:rPr>
          <w:lang w:eastAsia="de-DE" w:bidi="ta-LK"/>
        </w:rPr>
        <w:t xml:space="preserve">de la creación, que cayó bajo la maldición.</w:t>
      </w:r>
    </w:p>
    <w:p w14:paraId="4B06EB91" w14:textId="77777777" w:rsidR="00145F34" w:rsidRPr="00EA1297" w:rsidRDefault="00145F34" w:rsidP="00145F34">
      <w:pPr>
        <w:rPr>
          <w:shd w:val="clear" w:color="auto" w:fill="FFFFFF"/>
        </w:rPr>
      </w:pPr>
      <w:r w:rsidRPr="00EA1297">
        <w:rPr>
          <w:shd w:val="clear" w:color="auto" w:fill="FFFFFF"/>
        </w:rPr>
        <w:t>Apocalipsis 1:17-18</w:t>
      </w:r>
    </w:p>
    <w:p w14:paraId="6387E4E7" w14:textId="77777777" w:rsidR="00145F34" w:rsidRPr="00EA1297" w:rsidRDefault="00145F34" w:rsidP="00145F34">
      <w:pPr>
        <w:pStyle w:val="Quote"/>
        <w:rPr>
          <w:rFonts w:eastAsia="Times New Roman"/>
          <w:szCs w:val="24"/>
        </w:rPr>
      </w:pPr>
      <w:r w:rsidRPr="00EA1297">
        <w:rPr>
          <w:rFonts w:eastAsia="Times New Roman"/>
          <w:szCs w:val="24"/>
        </w:rPr>
        <w:t>Y cuando lo vi, caí a sus pies como muerto. Y él puso su mano derecha sobre mí y dijo: No temas. Yo soy el primero y el último y el viviente, y estuve muerto, y he aquí, estoy vivo por los siglos de los siglos y tengo las llaves de la muerte y del Hades.</w:t>
      </w:r>
    </w:p>
    <w:p w14:paraId="5353526C" w14:textId="7E6471A3" w:rsidR="00145F34" w:rsidRPr="00EA1297" w:rsidRDefault="00145F34" w:rsidP="00145F34">
      <w:pPr>
        <w:rPr>
          <w:lang w:eastAsia="de-DE"/>
        </w:rPr>
      </w:pPr>
      <w:r w:rsidRPr="00EA1297">
        <w:rPr>
          <w:lang w:eastAsia="de-DE"/>
        </w:rPr>
        <w:t>Filipenses 2</w:t>
      </w:r>
      <w:r w:rsidR="00BA2371" w:rsidRPr="00EA1297">
        <w:rPr>
          <w:lang w:eastAsia="de-DE"/>
        </w:rPr>
        <w:t>:5-11</w:t>
      </w:r>
    </w:p>
    <w:p w14:paraId="3A947C61" w14:textId="482BB4BB" w:rsidR="00BA2371" w:rsidRPr="00EA1297" w:rsidRDefault="00B92791" w:rsidP="00145F34">
      <w:pPr>
        <w:rPr>
          <w:lang w:eastAsia="de-DE"/>
        </w:rPr>
      </w:pPr>
      <w:r w:rsidRPr="00EA1297">
        <w:rPr>
          <w:lang w:eastAsia="de-DE"/>
        </w:rPr>
        <w:t>Debido a su obediencia, fue exaltado.</w:t>
      </w:r>
      <w:r w:rsidR="003A231E" w:rsidRPr="00EA1297">
        <w:rPr>
          <w:lang w:eastAsia="de-DE"/>
        </w:rPr>
        <w:t xml:space="preserve"> </w:t>
      </w:r>
      <w:r w:rsidR="000E49BA" w:rsidRPr="00EA1297">
        <w:rPr>
          <w:lang w:eastAsia="de-DE"/>
        </w:rPr>
        <w:t>A través de su obediencia</w:t>
      </w:r>
      <w:r w:rsidR="009D1669" w:rsidRPr="00EA1297">
        <w:rPr>
          <w:lang w:eastAsia="de-DE"/>
        </w:rPr>
        <w:t xml:space="preserve">él ha</w:t>
      </w:r>
      <w:r w:rsidR="003A231E" w:rsidRPr="00EA1297">
        <w:rPr>
          <w:lang w:eastAsia="de-DE"/>
        </w:rPr>
        <w:t xml:space="preserve">sobre la muerte</w:t>
      </w:r>
      <w:r w:rsidR="009D1669" w:rsidRPr="00EA1297">
        <w:rPr>
          <w:lang w:eastAsia="de-DE"/>
        </w:rPr>
        <w:t xml:space="preserve">triunf</w:t>
      </w:r>
      <w:r w:rsidR="009D1669" w:rsidRPr="00EA1297">
        <w:rPr>
          <w:lang w:eastAsia="de-DE"/>
        </w:rPr>
        <w:t>ado</w:t>
      </w:r>
      <w:r w:rsidR="009D1669" w:rsidRPr="00EA1297">
        <w:rPr>
          <w:lang w:eastAsia="de-DE"/>
        </w:rPr>
        <w:t>ado</w:t>
      </w:r>
      <w:r w:rsidR="003A231E" w:rsidRPr="00EA1297">
        <w:rPr>
          <w:lang w:eastAsia="de-DE"/>
        </w:rPr>
        <w:t>, se ha convertido en la cabeza de aquellos</w:t>
      </w:r>
      <w:r w:rsidR="00F47765" w:rsidRPr="00EA1297">
        <w:rPr>
          <w:lang w:eastAsia="de-DE"/>
        </w:rPr>
        <w:t>que resucitan de entre los muertos.</w:t>
      </w:r>
      <w:r w:rsidR="0024321A" w:rsidRPr="00EA1297">
        <w:rPr>
          <w:lang w:eastAsia="de-DE"/>
        </w:rPr>
        <w:t xml:space="preserve"> </w:t>
      </w:r>
      <w:r w:rsidR="00941993" w:rsidRPr="00EA1297">
        <w:rPr>
          <w:lang w:eastAsia="de-DE"/>
        </w:rPr>
        <w:t xml:space="preserve">Él tiene primacía sobre toda la creación –</w:t>
      </w:r>
      <w:r w:rsidR="002078D5" w:rsidRPr="00EA1297">
        <w:rPr>
          <w:lang w:eastAsia="de-DE"/>
        </w:rPr>
        <w:t>tanto</w:t>
      </w:r>
      <w:r w:rsidR="00941993" w:rsidRPr="00EA1297">
        <w:rPr>
          <w:lang w:eastAsia="de-DE"/>
        </w:rPr>
        <w:t xml:space="preserve">de la vieja creación caída,</w:t>
      </w:r>
      <w:r w:rsidR="002078D5" w:rsidRPr="00EA1297">
        <w:rPr>
          <w:lang w:eastAsia="de-DE"/>
        </w:rPr>
        <w:t>así como de la nueva creación restaurada.</w:t>
      </w:r>
    </w:p>
    <w:p w14:paraId="79D16440" w14:textId="7234402C" w:rsidR="005B4C69" w:rsidRPr="00EA1297" w:rsidRDefault="005B4C69" w:rsidP="008B1701">
      <w:pPr>
        <w:rPr>
          <w:lang w:eastAsia="de-DE" w:bidi="ta-LK"/>
        </w:rPr>
      </w:pPr>
      <w:r w:rsidRPr="00EA1297">
        <w:rPr>
          <w:lang w:eastAsia="de-DE" w:bidi="ta-LK"/>
        </w:rPr>
        <w:t>V.19</w:t>
      </w:r>
    </w:p>
    <w:p w14:paraId="56EEC7DB" w14:textId="08CD55A3" w:rsidR="005B4C69" w:rsidRPr="00EA1297" w:rsidRDefault="005B4C69" w:rsidP="005B4C69">
      <w:pPr>
        <w:pStyle w:val="Quote"/>
        <w:rPr>
          <w:lang w:bidi="ta-LK"/>
        </w:rPr>
      </w:pPr>
      <w:r w:rsidRPr="00EA1297">
        <w:rPr>
          <w:lang w:bidi="ta-LK"/>
        </w:rPr>
        <w:t>p</w:t>
      </w:r>
      <w:r w:rsidRPr="00EA1297">
        <w:rPr>
          <w:lang w:bidi="ta-LK"/>
        </w:rPr>
        <w:t>uesto que agradó a toda la plenitud que habitara en él</w:t>
      </w:r>
    </w:p>
    <w:p w14:paraId="390904B0" w14:textId="70D43FA0" w:rsidR="003159C3" w:rsidRPr="00EA1297" w:rsidRDefault="00334279" w:rsidP="003159C3">
      <w:pPr>
        <w:rPr>
          <w:lang w:eastAsia="de-DE" w:bidi="ta-LK"/>
        </w:rPr>
      </w:pPr>
      <w:r w:rsidRPr="00EA1297">
        <w:rPr>
          <w:lang w:eastAsia="de-DE" w:bidi="ta-LK"/>
        </w:rPr>
        <w:t>El «puesto que»</w:t>
      </w:r>
      <w:r w:rsidR="00840796" w:rsidRPr="00EA1297">
        <w:rPr>
          <w:lang w:eastAsia="de-DE" w:bidi="ta-LK"/>
        </w:rPr>
        <w:t xml:space="preserve">muestra que esta es la justificación de por qué</w:t>
      </w:r>
      <w:r w:rsidR="00BD7C9F" w:rsidRPr="00EA1297">
        <w:rPr>
          <w:lang w:eastAsia="de-DE" w:bidi="ta-LK"/>
        </w:rPr>
        <w:t>o cómo Jesús puede ser el primogénito de entre los muertos</w:t>
      </w:r>
      <w:r w:rsidR="00193C6F" w:rsidRPr="00EA1297">
        <w:rPr>
          <w:lang w:eastAsia="de-DE" w:bidi="ta-LK"/>
        </w:rPr>
        <w:t xml:space="preserve">.</w:t>
      </w:r>
      <w:r w:rsidR="00494E80" w:rsidRPr="00EA1297">
        <w:rPr>
          <w:lang w:eastAsia="de-DE" w:bidi="ta-LK"/>
        </w:rPr>
        <w:t>¿Por qué es él el líder de estos resucitados</w:t>
      </w:r>
      <w:r w:rsidR="00CD06C9" w:rsidRPr="00EA1297">
        <w:rPr>
          <w:lang w:eastAsia="de-DE" w:bidi="ta-LK"/>
        </w:rPr>
        <w:t xml:space="preserve">de entre los muertos? ¿Cómo puede este</w:t>
      </w:r>
      <w:r w:rsidR="00AE678E" w:rsidRPr="00EA1297">
        <w:rPr>
          <w:lang w:eastAsia="de-DE" w:bidi="ta-LK"/>
        </w:rPr>
        <w:t xml:space="preserve">(hombre)</w:t>
      </w:r>
      <w:r w:rsidR="00CD06C9" w:rsidRPr="00EA1297">
        <w:rPr>
          <w:lang w:eastAsia="de-DE" w:bidi="ta-LK"/>
        </w:rPr>
        <w:t xml:space="preserve">Jesús</w:t>
      </w:r>
      <w:r w:rsidR="00AE678E" w:rsidRPr="00EA1297">
        <w:rPr>
          <w:lang w:eastAsia="de-DE" w:bidi="ta-LK"/>
        </w:rPr>
        <w:t>triunfar sobre la muerte</w:t>
      </w:r>
      <w:r w:rsidR="00CD3E10" w:rsidRPr="00EA1297">
        <w:rPr>
          <w:lang w:eastAsia="de-DE" w:bidi="ta-LK"/>
        </w:rPr>
        <w:t xml:space="preserve">y así</w:t>
      </w:r>
      <w:r w:rsidR="00CB73B2" w:rsidRPr="00EA1297">
        <w:rPr>
          <w:lang w:eastAsia="de-DE" w:bidi="ta-LK"/>
        </w:rPr>
        <w:t>estar excelso sobre la muerte</w:t>
      </w:r>
      <w:r w:rsidR="00AE678E" w:rsidRPr="00EA1297">
        <w:rPr>
          <w:lang w:eastAsia="de-DE" w:bidi="ta-LK"/>
        </w:rPr>
        <w:t>¿</w:t>
      </w:r>
      <w:r w:rsidR="0049089B" w:rsidRPr="00EA1297">
        <w:rPr>
          <w:lang w:eastAsia="de-DE" w:bidi="ta-LK"/>
        </w:rPr>
        <w:t xml:space="preserve">Porque agradó a la plena deidad</w:t>
      </w:r>
      <w:r w:rsidR="00581C5C" w:rsidRPr="00EA1297">
        <w:rPr>
          <w:lang w:eastAsia="de-DE" w:bidi="ta-LK"/>
        </w:rPr>
        <w:t xml:space="preserve">, habitar en él.</w:t>
      </w:r>
      <w:r w:rsidR="008800DA" w:rsidRPr="00EA1297">
        <w:rPr>
          <w:lang w:eastAsia="de-DE" w:bidi="ta-LK"/>
        </w:rPr>
        <w:t>¿Cuál es aquí la plena deidad? El «en él» se refiere a Jesús, el Hijo de su amor.</w:t>
      </w:r>
      <w:r w:rsidR="00D72547" w:rsidRPr="00EA1297">
        <w:rPr>
          <w:lang w:eastAsia="de-DE" w:bidi="ta-LK"/>
        </w:rPr>
        <w:t xml:space="preserve">¿Quién o qué es la plena deidad? No es solo la plenitud, es la plena deidad</w:t>
      </w:r>
      <w:r w:rsidR="00E0225C" w:rsidRPr="00EA1297">
        <w:rPr>
          <w:lang w:eastAsia="de-DE" w:bidi="ta-LK"/>
        </w:rPr>
        <w:t>– completa, sin que falte nada de esta plenitud. ¿Pero qué es la plenitud?</w:t>
      </w:r>
    </w:p>
    <w:p w14:paraId="3D9BFEF9" w14:textId="7A5125D0" w:rsidR="00E0225C" w:rsidRPr="00EA1297" w:rsidRDefault="00E0225C" w:rsidP="003159C3">
      <w:pPr>
        <w:rPr>
          <w:lang w:eastAsia="de-DE" w:bidi="ta-LK"/>
        </w:rPr>
      </w:pPr>
      <w:r w:rsidRPr="00EA1297">
        <w:rPr>
          <w:lang w:eastAsia="de-DE" w:bidi="ta-LK"/>
        </w:rPr>
        <w:t>Colosenses 2:9</w:t>
      </w:r>
    </w:p>
    <w:p w14:paraId="16D54EFC" w14:textId="7E42883B" w:rsidR="00E0225C" w:rsidRPr="00EA1297" w:rsidRDefault="0058470E" w:rsidP="0058470E">
      <w:pPr>
        <w:pStyle w:val="Quote"/>
        <w:rPr>
          <w:lang w:bidi="ta-LK"/>
        </w:rPr>
      </w:pPr>
      <w:r w:rsidRPr="00EA1297">
        <w:rPr>
          <w:lang w:bidi="ta-LK"/>
        </w:rPr>
        <w:t>Porque en él habita corporalmente toda la plenitud de la divinidad;</w:t>
      </w:r>
    </w:p>
    <w:p w14:paraId="3CD430BA" w14:textId="0E2550CA" w:rsidR="00000EAE" w:rsidRPr="00EA1297" w:rsidRDefault="00BA6A94" w:rsidP="0058470E">
      <w:pPr>
        <w:rPr>
          <w:lang w:eastAsia="de-DE" w:bidi="ta-LK"/>
        </w:rPr>
      </w:pPr>
      <w:r w:rsidRPr="00EA1297">
        <w:rPr>
          <w:lang w:eastAsia="de-DE" w:bidi="ta-LK"/>
        </w:rPr>
        <w:t>Por lo tanto, es la plena deidad. Aquí se trata del misterio de la encarnación, la humanización del Hijo.</w:t>
      </w:r>
      <w:r w:rsidR="00696FBB" w:rsidRPr="00EA1297">
        <w:rPr>
          <w:lang w:eastAsia="de-DE" w:bidi="ta-LK"/>
        </w:rPr>
        <w:t xml:space="preserve">En el hombre Jesucristo habita corporalmente la plena deidad.</w:t>
      </w:r>
      <w:r w:rsidR="00BB6CE5" w:rsidRPr="00EA1297">
        <w:rPr>
          <w:lang w:eastAsia="de-DE" w:bidi="ta-LK"/>
        </w:rPr>
        <w:t xml:space="preserve">La deidad en su plenitud habitó en</w:t>
      </w:r>
      <w:r w:rsidR="00A631BD" w:rsidRPr="00EA1297">
        <w:rPr>
          <w:lang w:eastAsia="de-DE" w:bidi="ta-LK"/>
        </w:rPr>
        <w:t xml:space="preserve">corporalmente en el Jesús encarnado.</w:t>
      </w:r>
      <w:r w:rsidR="00052249" w:rsidRPr="00EA1297">
        <w:rPr>
          <w:lang w:eastAsia="de-DE" w:bidi="ta-LK"/>
        </w:rPr>
        <w:t xml:space="preserve">Jesús es verdadero Dios y verdadero hombre.</w:t>
      </w:r>
      <w:r w:rsidR="0023502D" w:rsidRPr="00EA1297">
        <w:rPr>
          <w:lang w:eastAsia="de-DE" w:bidi="ta-LK"/>
        </w:rPr>
        <w:t xml:space="preserve">Una persona, dos naturalezas.</w:t>
      </w:r>
      <w:r w:rsidR="00A12D3E" w:rsidRPr="00EA1297">
        <w:rPr>
          <w:lang w:eastAsia="de-DE" w:bidi="ta-LK"/>
        </w:rPr>
        <w:t xml:space="preserve">En el lenguaje del Concilio de Calcedonia (451 d.C.):</w:t>
      </w:r>
      <w:r w:rsidR="002D68F8" w:rsidRPr="00EA1297">
        <w:rPr>
          <w:i/>
          <w:iCs/>
          <w:lang w:eastAsia="de-DE" w:bidi="ta-LK"/>
        </w:rPr>
        <w:t>“</w:t>
      </w:r>
      <w:r w:rsidR="002D68F8" w:rsidRPr="00EA1297">
        <w:rPr>
          <w:i/>
          <w:iCs/>
          <w:lang w:eastAsia="de-DE" w:bidi="ta-LK"/>
        </w:rPr>
        <w:t>en dos naturalezas sin mezcla, sin confusión, sin división y sin separación</w:t>
      </w:r>
      <w:r w:rsidR="002D68F8" w:rsidRPr="00EA1297">
        <w:rPr>
          <w:i/>
          <w:iCs/>
          <w:lang w:eastAsia="de-DE" w:bidi="ta-LK"/>
        </w:rPr>
        <w:t>".</w:t>
      </w:r>
      <w:r w:rsidR="002D68F8" w:rsidRPr="00EA1297">
        <w:rPr>
          <w:lang w:eastAsia="de-DE" w:bidi="ta-LK"/>
        </w:rPr>
        <w:t xml:space="preserve">O en nuestro</w:t>
      </w:r>
      <w:r w:rsidR="002D68F8" w:rsidRPr="00EA1297">
        <w:rPr>
          <w:lang w:eastAsia="de-DE" w:bidi="ta-LK"/>
        </w:rPr>
        <w:lastRenderedPageBreak/>
        <w:t xml:space="preserve">Credo:</w:t>
      </w:r>
      <w:r w:rsidR="000B7ED3" w:rsidRPr="00EA1297">
        <w:rPr>
          <w:i/>
          <w:iCs/>
          <w:lang w:eastAsia="de-DE" w:bidi="ta-LK"/>
        </w:rPr>
        <w:t>“</w:t>
      </w:r>
      <w:r w:rsidR="000B7ED3" w:rsidRPr="00EA1297">
        <w:rPr>
          <w:i/>
          <w:iCs/>
          <w:lang w:eastAsia="de-DE" w:bidi="ta-LK"/>
        </w:rPr>
        <w:t>dos naturalezas completas, perfectas y distintas, la divina y la humana, se unieron en una sola persona, sin mezcla, cambio, división o separación. Es, por lo tanto, totalmente Dios y totalmente hombre, y sin embargo, un solo Cristo, el único mediador entre Dios y el hombre.</w:t>
      </w:r>
      <w:r w:rsidR="000B7ED3" w:rsidRPr="00EA1297">
        <w:rPr>
          <w:i/>
          <w:iCs/>
          <w:lang w:eastAsia="de-DE" w:bidi="ta-LK"/>
        </w:rPr>
        <w:t>”</w:t>
      </w:r>
      <w:r w:rsidR="000B7ED3" w:rsidRPr="00EA1297">
        <w:rPr>
          <w:lang w:eastAsia="de-DE" w:bidi="ta-LK"/>
        </w:rPr>
        <w:t xml:space="preserve"> </w:t>
      </w:r>
      <w:r w:rsidR="00000EAE" w:rsidRPr="00EA1297">
        <w:rPr>
          <w:lang w:eastAsia="de-DE" w:bidi="ta-LK"/>
        </w:rPr>
        <w:t xml:space="preserve">O en un canto:</w:t>
      </w:r>
      <w:r w:rsidR="00000EAE" w:rsidRPr="00EA1297">
        <w:rPr>
          <w:i/>
          <w:iCs/>
          <w:lang w:eastAsia="de-DE" w:bidi="ta-LK"/>
        </w:rPr>
        <w:t>“</w:t>
      </w:r>
      <w:r w:rsidR="00000EAE" w:rsidRPr="00EA1297">
        <w:rPr>
          <w:i/>
          <w:iCs/>
          <w:lang w:val="en-US" w:eastAsia="de-DE" w:bidi="ta-LK"/>
        </w:rPr>
        <w:t>Becoming what he wasn't, while never ceasing to be what he was</w:t>
      </w:r>
      <w:r w:rsidR="00000EAE" w:rsidRPr="00EA1297">
        <w:rPr>
          <w:i/>
          <w:iCs/>
          <w:lang w:eastAsia="de-DE" w:bidi="ta-LK"/>
        </w:rPr>
        <w:t>.</w:t>
      </w:r>
      <w:r w:rsidR="00000EAE" w:rsidRPr="00EA1297">
        <w:rPr>
          <w:i/>
          <w:iCs/>
          <w:lang w:eastAsia="de-DE" w:bidi="ta-LK"/>
        </w:rPr>
        <w:t xml:space="preserve">(</w:t>
      </w:r>
      <w:r w:rsidR="00EA1297" w:rsidRPr="00EA1297">
        <w:rPr>
          <w:i/>
          <w:iCs/>
          <w:lang w:eastAsia="de-DE" w:bidi="ta-LK"/>
        </w:rPr>
        <w:t>Se convirtió en lo que no era, sin dejar nunca de ser lo que era</w:t>
      </w:r>
      <w:r w:rsidR="00EA1297" w:rsidRPr="00EA1297">
        <w:rPr>
          <w:i/>
          <w:iCs/>
          <w:lang w:eastAsia="de-DE" w:bidi="ta-LK"/>
        </w:rPr>
        <w:t>)”</w:t>
      </w:r>
    </w:p>
    <w:p w14:paraId="671393DC" w14:textId="378678C7" w:rsidR="0058470E" w:rsidRPr="00EA1297" w:rsidRDefault="000B7ED3" w:rsidP="0058470E">
      <w:pPr>
        <w:rPr>
          <w:lang w:eastAsia="de-DE" w:bidi="ta-LK"/>
        </w:rPr>
      </w:pPr>
      <w:r w:rsidRPr="00EA1297">
        <w:rPr>
          <w:lang w:eastAsia="de-DE" w:bidi="ta-LK"/>
        </w:rPr>
        <w:t>Wie kann die ganze Fülle der Gottheit in einem Menschen wohnen?</w:t>
      </w:r>
      <w:r w:rsidR="00C61415" w:rsidRPr="00EA1297">
        <w:rPr>
          <w:lang w:eastAsia="de-DE" w:bidi="ta-LK"/>
        </w:rPr>
        <w:t xml:space="preserve"> </w:t>
      </w:r>
      <w:r w:rsidR="00C61415" w:rsidRPr="00EA1297">
        <w:rPr>
          <w:lang w:eastAsia="de-DE" w:bidi="ta-LK"/>
        </w:rPr>
        <w:t>Diese Warheit übersteigt unseren Verstand.</w:t>
      </w:r>
      <w:r w:rsidR="007D1B2C" w:rsidRPr="00EA1297">
        <w:rPr>
          <w:lang w:eastAsia="de-DE" w:bidi="ta-LK"/>
        </w:rPr>
        <w:t xml:space="preserve">Pero como agradó a la plenitud de la deidad</w:t>
      </w:r>
      <w:r w:rsidR="005657EE" w:rsidRPr="00EA1297">
        <w:rPr>
          <w:lang w:eastAsia="de-DE" w:bidi="ta-LK"/>
        </w:rPr>
        <w:t>, que habitara en él, por eso pudo triunfar sobre la muerte.</w:t>
      </w:r>
    </w:p>
    <w:p w14:paraId="7E86C8CE" w14:textId="680B76FE" w:rsidR="00C61415" w:rsidRPr="00EA1297" w:rsidRDefault="00C61415" w:rsidP="0058470E">
      <w:pPr>
        <w:rPr>
          <w:lang w:eastAsia="de-DE" w:bidi="ta-LK"/>
        </w:rPr>
      </w:pPr>
      <w:r w:rsidRPr="00EA1297">
        <w:rPr>
          <w:lang w:eastAsia="de-DE" w:bidi="ta-LK"/>
        </w:rPr>
        <w:t>Pablo, con este lenguaje, también hace una referencia al Antiguo Testamento.</w:t>
      </w:r>
    </w:p>
    <w:p w14:paraId="3EB9F791" w14:textId="1489A1B9" w:rsidR="00C61415" w:rsidRPr="00EA1297" w:rsidRDefault="00C61415" w:rsidP="0058470E">
      <w:pPr>
        <w:rPr>
          <w:lang w:eastAsia="de-DE" w:bidi="ta-LK"/>
        </w:rPr>
      </w:pPr>
      <w:r w:rsidRPr="00EA1297">
        <w:rPr>
          <w:lang w:eastAsia="de-DE" w:bidi="ta-LK"/>
        </w:rPr>
        <w:t xml:space="preserve">Salmo</w:t>
      </w:r>
      <w:r w:rsidR="003D048D" w:rsidRPr="00EA1297">
        <w:rPr>
          <w:lang w:eastAsia="de-DE" w:bidi="ta-LK"/>
        </w:rPr>
        <w:t>68:17</w:t>
      </w:r>
    </w:p>
    <w:p w14:paraId="54436AD0" w14:textId="010B1725" w:rsidR="003D048D" w:rsidRPr="00EA1297" w:rsidRDefault="003D048D" w:rsidP="003D048D">
      <w:pPr>
        <w:pStyle w:val="Quote"/>
        <w:rPr>
          <w:lang w:bidi="ta-LK"/>
        </w:rPr>
      </w:pPr>
      <w:r w:rsidRPr="00EA1297">
        <w:rPr>
          <w:lang w:bidi="ta-LK"/>
        </w:rPr>
        <w:t xml:space="preserve">¿Por qué miráis con envidia, oh montañas frondosas, al monte que Dios ha deseado para su morada? Sí, el SEÑOR</w:t>
      </w:r>
      <w:r w:rsidRPr="00EA1297">
        <w:rPr>
          <w:rFonts w:ascii="Cambria Math" w:hAnsi="Cambria Math" w:cs="Cambria Math"/>
          <w:lang w:bidi="ta-LK"/>
        </w:rPr>
        <w:t>⟨</w:t>
      </w:r>
      <w:r w:rsidRPr="00EA1297">
        <w:rPr>
          <w:lang w:bidi="ta-LK"/>
        </w:rPr>
        <w:t>allí</w:t>
      </w:r>
      <w:r w:rsidRPr="00EA1297">
        <w:rPr>
          <w:rFonts w:ascii="Cambria Math" w:hAnsi="Cambria Math" w:cs="Cambria Math"/>
          <w:lang w:bidi="ta-LK"/>
        </w:rPr>
        <w:t>⟩</w:t>
      </w:r>
      <w:r w:rsidRPr="00EA1297">
        <w:rPr>
          <w:lang w:bidi="ta-LK"/>
        </w:rPr>
        <w:t xml:space="preserve">habitará para siempre.</w:t>
      </w:r>
    </w:p>
    <w:p w14:paraId="5EA9EF78" w14:textId="6682D571" w:rsidR="003D048D" w:rsidRPr="00EA1297" w:rsidRDefault="004819ED" w:rsidP="003D048D">
      <w:pPr>
        <w:rPr>
          <w:lang w:eastAsia="de-DE" w:bidi="ta-LK"/>
        </w:rPr>
      </w:pPr>
      <w:r w:rsidRPr="00EA1297">
        <w:rPr>
          <w:lang w:eastAsia="de-DE" w:bidi="ta-LK"/>
        </w:rPr>
        <w:t>En el Salmo se utiliza un lenguaje muy similar al de Colosenses.</w:t>
      </w:r>
      <w:r w:rsidR="00577127" w:rsidRPr="00EA1297">
        <w:rPr>
          <w:lang w:eastAsia="de-DE" w:bidi="ta-LK"/>
        </w:rPr>
        <w:t xml:space="preserve">Dios ha deseado un lugar de morada</w:t>
      </w:r>
      <w:r w:rsidR="0009118C" w:rsidRPr="00EA1297">
        <w:rPr>
          <w:lang w:eastAsia="de-DE" w:bidi="ta-LK"/>
        </w:rPr>
        <w:t>, donde moraría para siempre.</w:t>
      </w:r>
      <w:r w:rsidR="00DD7DC2" w:rsidRPr="00EA1297">
        <w:rPr>
          <w:lang w:eastAsia="de-DE" w:bidi="ta-LK"/>
        </w:rPr>
        <w:t xml:space="preserve">Aquí se trata del Monte del Templo. El Templo en Jerusalén es el lugar</w:t>
      </w:r>
      <w:r w:rsidR="00355C35" w:rsidRPr="00EA1297">
        <w:rPr>
          <w:lang w:eastAsia="de-DE" w:bidi="ta-LK"/>
        </w:rPr>
        <w:t>que Dios había escogido para morar. Allí</w:t>
      </w:r>
      <w:r w:rsidR="00387026" w:rsidRPr="00EA1297">
        <w:rPr>
          <w:lang w:eastAsia="de-DE" w:bidi="ta-LK"/>
        </w:rPr>
        <w:t>allí</w:t>
      </w:r>
      <w:r w:rsidR="00355C35" w:rsidRPr="00EA1297">
        <w:rPr>
          <w:lang w:eastAsia="de-DE" w:bidi="ta-LK"/>
        </w:rPr>
        <w:t xml:space="preserve">se posó su gloria,</w:t>
      </w:r>
      <w:r w:rsidR="00387026" w:rsidRPr="00EA1297">
        <w:rPr>
          <w:lang w:eastAsia="de-DE" w:bidi="ta-LK"/>
        </w:rPr>
        <w:t>ese era su lugar de morada entre el pueblo.</w:t>
      </w:r>
      <w:r w:rsidR="008B3F6E" w:rsidRPr="00EA1297">
        <w:rPr>
          <w:lang w:eastAsia="de-DE" w:bidi="ta-LK"/>
        </w:rPr>
        <w:t xml:space="preserve">El Templo era el lugar de adoración y</w:t>
      </w:r>
      <w:r w:rsidR="00F7376C" w:rsidRPr="00EA1297">
        <w:rPr>
          <w:lang w:eastAsia="de-DE" w:bidi="ta-LK"/>
        </w:rPr>
        <w:t xml:space="preserve">de comunión con Dios.</w:t>
      </w:r>
      <w:r w:rsidR="00387026" w:rsidRPr="00EA1297">
        <w:rPr>
          <w:lang w:eastAsia="de-DE" w:bidi="ta-LK"/>
        </w:rPr>
        <w:t xml:space="preserve">En la Epístola a los Colosenses es Jesucristo</w:t>
      </w:r>
      <w:r w:rsidR="00583304" w:rsidRPr="00EA1297">
        <w:rPr>
          <w:lang w:eastAsia="de-DE" w:bidi="ta-LK"/>
        </w:rPr>
        <w:t xml:space="preserve">en quien Dios deseaba morar.</w:t>
      </w:r>
    </w:p>
    <w:p w14:paraId="46B4F888" w14:textId="121870E5" w:rsidR="00220F60" w:rsidRPr="00EA1297" w:rsidRDefault="00220F60" w:rsidP="003D048D">
      <w:pPr>
        <w:rPr>
          <w:lang w:eastAsia="de-DE" w:bidi="ta-LK"/>
        </w:rPr>
      </w:pPr>
      <w:r w:rsidRPr="00EA1297">
        <w:rPr>
          <w:lang w:eastAsia="de-DE" w:bidi="ta-LK"/>
        </w:rPr>
        <w:t>Juan 2:19,21</w:t>
      </w:r>
    </w:p>
    <w:p w14:paraId="46792CDF" w14:textId="6D49B5B9" w:rsidR="00220F60" w:rsidRPr="00EA1297" w:rsidRDefault="00220F60" w:rsidP="00C25A1F">
      <w:pPr>
        <w:pStyle w:val="Quote"/>
        <w:rPr>
          <w:lang w:bidi="ta-LK"/>
        </w:rPr>
      </w:pPr>
      <w:r w:rsidRPr="00EA1297">
        <w:rPr>
          <w:lang w:bidi="ta-LK"/>
        </w:rPr>
        <w:t>Respondió Jesús y les dijo: Destruid este templo, y en tres días lo levantaré.</w:t>
      </w:r>
      <w:r w:rsidRPr="00EA1297">
        <w:rPr>
          <w:lang w:bidi="ta-LK"/>
        </w:rPr>
        <w:t xml:space="preserve"> </w:t>
      </w:r>
      <w:r w:rsidR="00C25A1F" w:rsidRPr="00EA1297">
        <w:rPr>
          <w:lang w:bidi="ta-LK"/>
        </w:rPr>
        <w:t xml:space="preserve">…</w:t>
      </w:r>
      <w:r w:rsidR="00C25A1F" w:rsidRPr="00EA1297">
        <w:rPr>
          <w:lang w:bidi="ta-LK"/>
        </w:rPr>
        <w:t>Pero él hablaba del templo de su cuerpo.</w:t>
      </w:r>
    </w:p>
    <w:p w14:paraId="47A48E10" w14:textId="13FB44C5" w:rsidR="00C25A1F" w:rsidRPr="00EA1297" w:rsidRDefault="002A705F" w:rsidP="00C25A1F">
      <w:pPr>
        <w:rPr>
          <w:lang w:eastAsia="de-DE" w:bidi="ta-LK"/>
        </w:rPr>
      </w:pPr>
      <w:r w:rsidRPr="00EA1297">
        <w:rPr>
          <w:lang w:eastAsia="de-DE" w:bidi="ta-LK"/>
        </w:rPr>
        <w:t>Jesús es el Templo de Dios</w:t>
      </w:r>
      <w:r w:rsidRPr="00EA1297">
        <w:rPr>
          <w:lang w:eastAsia="de-DE" w:bidi="ta-LK"/>
        </w:rPr>
        <w:t xml:space="preserve">.</w:t>
      </w:r>
      <w:r w:rsidR="00C25A1F" w:rsidRPr="00EA1297">
        <w:rPr>
          <w:lang w:eastAsia="de-DE" w:bidi="ta-LK"/>
        </w:rPr>
        <w:t>Er bes</w:t>
      </w:r>
      <w:r w:rsidRPr="00EA1297">
        <w:rPr>
          <w:lang w:eastAsia="de-DE" w:bidi="ta-LK"/>
        </w:rPr>
        <w:t>itzt</w:t>
      </w:r>
      <w:r w:rsidR="00C25A1F" w:rsidRPr="00EA1297">
        <w:rPr>
          <w:lang w:eastAsia="de-DE" w:bidi="ta-LK"/>
        </w:rPr>
        <w:t xml:space="preserve">la plenitud de la gloria de Dios.</w:t>
      </w:r>
    </w:p>
    <w:p w14:paraId="29E7A139" w14:textId="56D742C2" w:rsidR="002A705F" w:rsidRPr="00EA1297" w:rsidRDefault="002A705F" w:rsidP="00C25A1F">
      <w:pPr>
        <w:rPr>
          <w:lang w:eastAsia="de-DE" w:bidi="ta-LK"/>
        </w:rPr>
      </w:pPr>
      <w:r w:rsidRPr="00EA1297">
        <w:rPr>
          <w:lang w:eastAsia="de-DE" w:bidi="ta-LK"/>
        </w:rPr>
        <w:t>Juan 1:14</w:t>
      </w:r>
    </w:p>
    <w:p w14:paraId="0C7A1332" w14:textId="092CA843" w:rsidR="002A705F" w:rsidRPr="00EA1297" w:rsidRDefault="002A705F" w:rsidP="002A705F">
      <w:pPr>
        <w:pStyle w:val="Quote"/>
        <w:rPr>
          <w:lang w:bidi="ta-LK"/>
        </w:rPr>
      </w:pPr>
      <w:r w:rsidRPr="00EA1297">
        <w:rPr>
          <w:lang w:bidi="ta-LK"/>
        </w:rPr>
        <w:t>Y el Verbo se hizo carne y habitó entre nosotros, y contemplamos su gloria, gloria como del Unigénito del Padre, lleno de gracia y de verdad. –</w:t>
      </w:r>
    </w:p>
    <w:p w14:paraId="4F603E33" w14:textId="3AFD98BD" w:rsidR="00C21FEC" w:rsidRDefault="00C21FEC" w:rsidP="00C21FEC">
      <w:pPr>
        <w:rPr>
          <w:lang w:eastAsia="de-DE" w:bidi="ta-LK"/>
        </w:rPr>
      </w:pPr>
      <w:r w:rsidRPr="00EA1297">
        <w:rPr>
          <w:lang w:eastAsia="de-DE" w:bidi="ta-LK"/>
        </w:rPr>
        <w:t>En la persona de Jesús se tiene comunión con Dios hoy. En Jesús se adora a Dios. No en un templo, no en un</w:t>
      </w:r>
      <w:r w:rsidR="00CE5556" w:rsidRPr="00EA1297">
        <w:rPr>
          <w:lang w:eastAsia="de-DE" w:bidi="ta-LK"/>
        </w:rPr>
        <w:t xml:space="preserve">lugar especial o edificio.</w:t>
      </w:r>
      <w:r w:rsidR="0047554A" w:rsidRPr="00EA1297">
        <w:rPr>
          <w:lang w:eastAsia="de-DE" w:bidi="ta-LK"/>
        </w:rPr>
        <w:t>No tienes que ir a</w:t>
      </w:r>
      <w:r w:rsidR="00842E7A" w:rsidRPr="00EA1297">
        <w:rPr>
          <w:lang w:eastAsia="de-DE" w:bidi="ta-LK"/>
        </w:rPr>
        <w:t xml:space="preserve">ángeles</w:t>
      </w:r>
      <w:r w:rsidR="0047554A" w:rsidRPr="00EA1297">
        <w:rPr>
          <w:lang w:eastAsia="de-DE" w:bidi="ta-LK"/>
        </w:rPr>
        <w:t>,</w:t>
      </w:r>
      <w:r w:rsidR="00842E7A" w:rsidRPr="00EA1297">
        <w:rPr>
          <w:lang w:eastAsia="de-DE" w:bidi="ta-LK"/>
        </w:rPr>
        <w:t xml:space="preserve"> </w:t>
      </w:r>
      <w:r w:rsidR="0047554A" w:rsidRPr="00EA1297">
        <w:rPr>
          <w:lang w:eastAsia="de-DE" w:bidi="ta-LK"/>
        </w:rPr>
        <w:t>a</w:t>
      </w:r>
      <w:r w:rsidR="00842E7A" w:rsidRPr="00EA1297">
        <w:rPr>
          <w:lang w:eastAsia="de-DE" w:bidi="ta-LK"/>
        </w:rPr>
        <w:t xml:space="preserve">santos,</w:t>
      </w:r>
      <w:r w:rsidR="0047554A" w:rsidRPr="00EA1297">
        <w:rPr>
          <w:lang w:eastAsia="de-DE" w:bidi="ta-LK"/>
        </w:rPr>
        <w:t>al</w:t>
      </w:r>
      <w:r w:rsidR="00842E7A" w:rsidRPr="00EA1297">
        <w:rPr>
          <w:lang w:eastAsia="de-DE" w:bidi="ta-LK"/>
        </w:rPr>
        <w:t xml:space="preserve">Papa, no</w:t>
      </w:r>
      <w:r w:rsidR="0047554A" w:rsidRPr="00EA1297">
        <w:rPr>
          <w:lang w:eastAsia="de-DE" w:bidi="ta-LK"/>
        </w:rPr>
        <w:t>a</w:t>
      </w:r>
      <w:r w:rsidR="00842E7A" w:rsidRPr="00EA1297">
        <w:rPr>
          <w:lang w:eastAsia="de-DE" w:bidi="ta-LK"/>
        </w:rPr>
        <w:t xml:space="preserve"> </w:t>
      </w:r>
      <w:r w:rsidR="0047554A" w:rsidRPr="00EA1297">
        <w:rPr>
          <w:lang w:eastAsia="de-DE" w:bidi="ta-LK"/>
        </w:rPr>
        <w:t>La Meca.</w:t>
      </w:r>
      <w:r w:rsidR="00436EA6" w:rsidRPr="00EA1297">
        <w:rPr>
          <w:lang w:eastAsia="de-DE" w:bidi="ta-LK"/>
        </w:rPr>
        <w:t xml:space="preserve">En la persona de Jesucristo</w:t>
      </w:r>
      <w:r w:rsidR="00156E60" w:rsidRPr="00EA1297">
        <w:rPr>
          <w:lang w:eastAsia="de-DE" w:bidi="ta-LK"/>
        </w:rPr>
        <w:t xml:space="preserve">habita</w:t>
      </w:r>
      <w:r w:rsidR="009F2DE4">
        <w:rPr>
          <w:lang w:eastAsia="de-DE" w:bidi="ta-LK"/>
        </w:rPr>
        <w:t xml:space="preserve">toda</w:t>
      </w:r>
      <w:r w:rsidR="00156E60" w:rsidRPr="00EA1297">
        <w:rPr>
          <w:lang w:eastAsia="de-DE" w:bidi="ta-LK"/>
        </w:rPr>
        <w:t xml:space="preserve">la plenitud de la Deidad</w:t>
      </w:r>
      <w:r w:rsidR="009F2DE4">
        <w:rPr>
          <w:lang w:eastAsia="de-DE" w:bidi="ta-LK"/>
        </w:rPr>
        <w:t xml:space="preserve">– a él no le falta nada, no necesitas ir a ningún otro lugar.</w:t>
      </w:r>
      <w:r w:rsidR="009F5211">
        <w:rPr>
          <w:lang w:eastAsia="de-DE" w:bidi="ta-LK"/>
        </w:rPr>
        <w:t xml:space="preserve">Todo</w:t>
      </w:r>
      <w:r w:rsidR="0036498A">
        <w:rPr>
          <w:lang w:eastAsia="de-DE" w:bidi="ta-LK"/>
        </w:rPr>
        <w:t>, lo que necesitas, todo lo bueno</w:t>
      </w:r>
      <w:r w:rsidR="001119E8">
        <w:rPr>
          <w:lang w:eastAsia="de-DE" w:bidi="ta-LK"/>
        </w:rPr>
        <w:t xml:space="preserve">– está en él para ser encontrado.</w:t>
      </w:r>
      <w:r w:rsidR="00F93BF1">
        <w:rPr>
          <w:lang w:eastAsia="de-DE" w:bidi="ta-LK"/>
        </w:rPr>
        <w:t xml:space="preserve">La primera justificación</w:t>
      </w:r>
      <w:r w:rsidR="001119E8">
        <w:rPr>
          <w:lang w:eastAsia="de-DE" w:bidi="ta-LK"/>
        </w:rPr>
        <w:t xml:space="preserve">de que Jesús es el primogénito</w:t>
      </w:r>
      <w:r w:rsidR="00D104F6">
        <w:rPr>
          <w:lang w:eastAsia="de-DE" w:bidi="ta-LK"/>
        </w:rPr>
        <w:t xml:space="preserve">de entre los muertos</w:t>
      </w:r>
      <w:proofErr w:type="gramStart"/>
      <w:r w:rsidR="00D104F6">
        <w:rPr>
          <w:lang w:eastAsia="de-DE" w:bidi="ta-LK"/>
        </w:rPr>
        <w:t>reside</w:t>
      </w:r>
      <w:proofErr w:type="gramEnd"/>
      <w:r w:rsidR="00D104F6">
        <w:rPr>
          <w:lang w:eastAsia="de-DE" w:bidi="ta-LK"/>
        </w:rPr>
        <w:t xml:space="preserve">entonces en</w:t>
      </w:r>
      <w:r w:rsidR="003E366A">
        <w:rPr>
          <w:lang w:eastAsia="de-DE" w:bidi="ta-LK"/>
        </w:rPr>
        <w:t xml:space="preserve">su persona,</w:t>
      </w:r>
      <w:r w:rsidR="00D104F6">
        <w:rPr>
          <w:lang w:eastAsia="de-DE" w:bidi="ta-LK"/>
        </w:rPr>
        <w:t>de su perfecta</w:t>
      </w:r>
      <w:r w:rsidR="003E366A">
        <w:rPr>
          <w:lang w:eastAsia="de-DE" w:bidi="ta-LK"/>
        </w:rPr>
        <w:t>en</w:t>
      </w:r>
      <w:r w:rsidR="00D104F6">
        <w:rPr>
          <w:lang w:eastAsia="de-DE" w:bidi="ta-LK"/>
        </w:rPr>
        <w:t xml:space="preserve">naturaleza divina.</w:t>
      </w:r>
    </w:p>
    <w:p w14:paraId="3396342A" w14:textId="38D198D4" w:rsidR="00383626" w:rsidRPr="00EA1297" w:rsidRDefault="00383626" w:rsidP="003159C3">
      <w:pPr>
        <w:rPr>
          <w:lang w:eastAsia="de-DE" w:bidi="ta-LK"/>
        </w:rPr>
      </w:pPr>
      <w:r w:rsidRPr="00EA1297">
        <w:rPr>
          <w:lang w:eastAsia="de-DE" w:bidi="ta-LK"/>
        </w:rPr>
        <w:t>V.</w:t>
      </w:r>
      <w:r w:rsidR="00835241" w:rsidRPr="00EA1297">
        <w:rPr>
          <w:lang w:eastAsia="de-DE" w:bidi="ta-LK"/>
        </w:rPr>
        <w:t>20</w:t>
      </w:r>
    </w:p>
    <w:p w14:paraId="358B8328" w14:textId="15830DFF" w:rsidR="00383626" w:rsidRPr="00EA1297" w:rsidRDefault="00835241" w:rsidP="00CF7FBD">
      <w:pPr>
        <w:pStyle w:val="Quote"/>
        <w:rPr>
          <w:lang w:bidi="ta-LK"/>
        </w:rPr>
      </w:pPr>
      <w:r w:rsidRPr="00EA1297">
        <w:rPr>
          <w:lang w:bidi="ta-LK"/>
        </w:rPr>
        <w:t>y reconciliar consigo todas las cosas, ya sea lo que está en la tierra o lo que está en los cielos, haciendo la paz mediante la sangre de su cruz.</w:t>
      </w:r>
    </w:p>
    <w:p w14:paraId="6A61EABD" w14:textId="326233C5" w:rsidR="001C3C9E" w:rsidRPr="00EA1297" w:rsidRDefault="00835241" w:rsidP="001C3C9E">
      <w:pPr>
        <w:pStyle w:val="Heading3"/>
        <w:rPr>
          <w:lang w:eastAsia="de-DE"/>
        </w:rPr>
      </w:pPr>
      <w:r w:rsidRPr="00EA1297">
        <w:rPr>
          <w:lang w:eastAsia="de-DE"/>
        </w:rPr>
        <w:t>reconciliar consigo todas las cosas</w:t>
      </w:r>
      <w:r w:rsidRPr="00EA1297">
        <w:rPr>
          <w:lang w:eastAsia="de-DE"/>
        </w:rPr>
        <w:t xml:space="preserve">…</w:t>
      </w:r>
      <w:r w:rsidRPr="00EA1297">
        <w:rPr>
          <w:lang w:eastAsia="de-DE"/>
        </w:rPr>
        <w:t>por medio de él, ya sea lo que está en la tierra o lo que está en los cielos.</w:t>
      </w:r>
    </w:p>
    <w:p w14:paraId="3438D0A2" w14:textId="58A2621F" w:rsidR="00304447" w:rsidRDefault="003E366A" w:rsidP="00835241">
      <w:pPr>
        <w:rPr>
          <w:lang w:eastAsia="de-DE" w:bidi="ta-LK"/>
        </w:rPr>
      </w:pPr>
      <w:r>
        <w:rPr>
          <w:lang w:eastAsia="de-DE" w:bidi="ta-LK"/>
        </w:rPr>
        <w:t>A la plenitud de la deidad le agradó no solo</w:t>
      </w:r>
      <w:r w:rsidR="005642C4">
        <w:rPr>
          <w:lang w:eastAsia="de-DE" w:bidi="ta-LK"/>
        </w:rPr>
        <w:t xml:space="preserve">morar en Jesús, sino también por medio de él</w:t>
      </w:r>
      <w:r w:rsidR="00827F75">
        <w:rPr>
          <w:lang w:eastAsia="de-DE" w:bidi="ta-LK"/>
        </w:rPr>
        <w:t>reconciliar todas las cosas.</w:t>
      </w:r>
      <w:r w:rsidR="00DC0087">
        <w:rPr>
          <w:lang w:eastAsia="de-DE" w:bidi="ta-LK"/>
        </w:rPr>
        <w:t xml:space="preserve">Reconciliar significa</w:t>
      </w:r>
      <w:r w:rsidR="00CE4AF1">
        <w:rPr>
          <w:lang w:eastAsia="de-DE" w:bidi="ta-LK"/>
        </w:rPr>
        <w:t xml:space="preserve">la relación</w:t>
      </w:r>
      <w:r w:rsidR="005E7221">
        <w:rPr>
          <w:lang w:eastAsia="de-DE" w:bidi="ta-LK"/>
        </w:rPr>
        <w:t xml:space="preserve"> </w:t>
      </w:r>
      <w:r w:rsidR="00CE4AF1">
        <w:rPr>
          <w:lang w:eastAsia="de-DE" w:bidi="ta-LK"/>
        </w:rPr>
        <w:t xml:space="preserve">entre</w:t>
      </w:r>
      <w:r w:rsidR="005E7221">
        <w:rPr>
          <w:lang w:eastAsia="de-DE" w:bidi="ta-LK"/>
        </w:rPr>
        <w:t>dos</w:t>
      </w:r>
      <w:r w:rsidR="006E6811">
        <w:rPr>
          <w:lang w:eastAsia="de-DE" w:bidi="ta-LK"/>
        </w:rPr>
        <w:t xml:space="preserve"> </w:t>
      </w:r>
      <w:r w:rsidR="00CE4AF1">
        <w:rPr>
          <w:lang w:eastAsia="de-DE" w:bidi="ta-LK"/>
        </w:rPr>
        <w:t>partes enemistadas</w:t>
      </w:r>
      <w:r w:rsidR="00E84BB1">
        <w:rPr>
          <w:lang w:eastAsia="de-DE" w:bidi="ta-LK"/>
        </w:rPr>
        <w:t xml:space="preserve">o</w:t>
      </w:r>
      <w:r w:rsidR="00CE4AF1">
        <w:rPr>
          <w:lang w:eastAsia="de-DE" w:bidi="ta-LK"/>
        </w:rPr>
        <w:lastRenderedPageBreak/>
        <w:t>alienadas</w:t>
      </w:r>
      <w:r w:rsidR="00E84BB1">
        <w:rPr>
          <w:lang w:eastAsia="de-DE" w:bidi="ta-LK"/>
        </w:rPr>
        <w:t xml:space="preserve">partes completamente de nuevo</w:t>
      </w:r>
      <w:r w:rsidR="00CE4AF1">
        <w:rPr>
          <w:lang w:eastAsia="de-DE" w:bidi="ta-LK"/>
        </w:rPr>
        <w:t xml:space="preserve">restablecer. Pero este versículo no trata sobre la reconciliación entre Dios y el hombre; se trata de</w:t>
      </w:r>
      <w:r w:rsidR="009A7D2C">
        <w:rPr>
          <w:lang w:eastAsia="de-DE" w:bidi="ta-LK"/>
        </w:rPr>
        <w:t xml:space="preserve">trata</w:t>
      </w:r>
      <w:r w:rsidR="00CE4AF1">
        <w:rPr>
          <w:lang w:eastAsia="de-DE" w:bidi="ta-LK"/>
        </w:rPr>
        <w:t>de versículo</w:t>
      </w:r>
      <w:r w:rsidR="007F14B7">
        <w:rPr>
          <w:lang w:eastAsia="de-DE" w:bidi="ta-LK"/>
        </w:rPr>
        <w:t xml:space="preserve">22.</w:t>
      </w:r>
      <w:r w:rsidR="00827F75">
        <w:rPr>
          <w:lang w:eastAsia="de-DE" w:bidi="ta-LK"/>
        </w:rPr>
        <w:t xml:space="preserve">Es</w:t>
      </w:r>
      <w:r w:rsidR="00BC4CE3">
        <w:rPr>
          <w:lang w:eastAsia="de-DE" w:bidi="ta-LK"/>
        </w:rPr>
        <w:t xml:space="preserve">importante entender que no se trata de la reconciliación con respecto a</w:t>
      </w:r>
      <w:r w:rsidR="00827F75">
        <w:rPr>
          <w:lang w:eastAsia="de-DE" w:bidi="ta-LK"/>
        </w:rPr>
        <w:t xml:space="preserve">todos los seres humanos. Aquí no se enseña que todos los seres humanos</w:t>
      </w:r>
      <w:r w:rsidR="009366CD">
        <w:rPr>
          <w:lang w:eastAsia="de-DE" w:bidi="ta-LK"/>
        </w:rPr>
        <w:t xml:space="preserve">serán salvos en algún momento.</w:t>
      </w:r>
      <w:r w:rsidR="00BC4CE3">
        <w:rPr>
          <w:lang w:eastAsia="de-DE" w:bidi="ta-LK"/>
        </w:rPr>
        <w:t xml:space="preserve">Aquí se trata de la redención y la restauración de la creación</w:t>
      </w:r>
      <w:r w:rsidR="00304447">
        <w:rPr>
          <w:lang w:eastAsia="de-DE" w:bidi="ta-LK"/>
        </w:rPr>
        <w:t xml:space="preserve">– "lo que está en la tierra o lo que está en los cielos". Porque la creación fue maldecida por el pecado de Adán.</w:t>
      </w:r>
      <w:r w:rsidR="006D439C">
        <w:rPr>
          <w:lang w:eastAsia="de-DE" w:bidi="ta-LK"/>
        </w:rPr>
        <w:t xml:space="preserve">– „lo que está en la tierra o lo que está en los cielos“. Porque la creación fue maldecida por el pecado de Adán.</w:t>
      </w:r>
    </w:p>
    <w:p w14:paraId="1B987DCE" w14:textId="43BE321F" w:rsidR="00E21E67" w:rsidRDefault="00E21E67" w:rsidP="00835241">
      <w:pPr>
        <w:rPr>
          <w:lang w:eastAsia="de-DE" w:bidi="ta-LK"/>
        </w:rPr>
      </w:pPr>
      <w:r>
        <w:rPr>
          <w:lang w:eastAsia="de-DE" w:bidi="ta-LK"/>
        </w:rPr>
        <w:t>Génesis 3:17</w:t>
      </w:r>
    </w:p>
    <w:p w14:paraId="73B00EAA" w14:textId="75E221E0" w:rsidR="00E21E67" w:rsidRDefault="00E21E67" w:rsidP="00E21E67">
      <w:pPr>
        <w:pStyle w:val="Quote"/>
        <w:rPr>
          <w:lang w:bidi="ta-LK"/>
        </w:rPr>
      </w:pPr>
      <w:r>
        <w:rPr>
          <w:lang w:bidi="ta-LK"/>
        </w:rPr>
        <w:t xml:space="preserve">…</w:t>
      </w:r>
      <w:r w:rsidRPr="00E21E67">
        <w:rPr>
          <w:lang w:bidi="ta-LK"/>
        </w:rPr>
        <w:t xml:space="preserve">por causa tuya el suelo será</w:t>
      </w:r>
      <w:proofErr w:type="gramStart"/>
      <w:r w:rsidRPr="00E21E67">
        <w:rPr>
          <w:lang w:bidi="ta-LK"/>
        </w:rPr>
        <w:t>maldito:</w:t>
      </w:r>
      <w:r>
        <w:rPr>
          <w:lang w:bidi="ta-LK"/>
        </w:rPr>
        <w:t>…</w:t>
      </w:r>
      <w:proofErr w:type="gramEnd"/>
      <w:r>
        <w:rPr>
          <w:lang w:bidi="ta-LK"/>
        </w:rPr>
        <w:t>.</w:t>
      </w:r>
    </w:p>
    <w:p w14:paraId="0A2F22D3" w14:textId="17D2C7A9" w:rsidR="00E21E67" w:rsidRDefault="00E23A01" w:rsidP="00E21E67">
      <w:pPr>
        <w:rPr>
          <w:lang w:eastAsia="de-DE" w:bidi="ta-LK"/>
        </w:rPr>
      </w:pPr>
      <w:r>
        <w:rPr>
          <w:lang w:eastAsia="de-DE" w:bidi="ta-LK"/>
        </w:rPr>
        <w:t>Romanos 8:19-23</w:t>
      </w:r>
    </w:p>
    <w:p w14:paraId="66F56D90" w14:textId="23630837" w:rsidR="00E23A01" w:rsidRDefault="00E23A01" w:rsidP="00E21E67">
      <w:pPr>
        <w:rPr>
          <w:lang w:eastAsia="de-DE" w:bidi="ta-LK"/>
        </w:rPr>
      </w:pPr>
      <w:r>
        <w:rPr>
          <w:lang w:eastAsia="de-DE" w:bidi="ta-LK"/>
        </w:rPr>
        <w:t>La creación se sometió a la vanidad por causa del pecado del hombre.</w:t>
      </w:r>
      <w:r w:rsidR="00AC6DEA">
        <w:rPr>
          <w:lang w:eastAsia="de-DE" w:bidi="ta-LK"/>
        </w:rPr>
        <w:t xml:space="preserve">Pero ella espera</w:t>
      </w:r>
      <w:r w:rsidR="007E34D8">
        <w:rPr>
          <w:lang w:eastAsia="de-DE" w:bidi="ta-LK"/>
        </w:rPr>
        <w:t>,</w:t>
      </w:r>
      <w:r w:rsidR="00AC6DEA">
        <w:rPr>
          <w:lang w:eastAsia="de-DE" w:bidi="ta-LK"/>
        </w:rPr>
        <w:t xml:space="preserve">ser restaurada. Esto sucederá cuando</w:t>
      </w:r>
      <w:r w:rsidR="007E34D8">
        <w:rPr>
          <w:lang w:eastAsia="de-DE" w:bidi="ta-LK"/>
        </w:rPr>
        <w:t>los hijos de Dios sean manifestados.</w:t>
      </w:r>
    </w:p>
    <w:p w14:paraId="6FE92F79" w14:textId="40185262" w:rsidR="000F4549" w:rsidRDefault="000F4549" w:rsidP="00E21E67">
      <w:pPr>
        <w:rPr>
          <w:lang w:eastAsia="de-DE" w:bidi="ta-LK"/>
        </w:rPr>
      </w:pPr>
      <w:r>
        <w:rPr>
          <w:lang w:eastAsia="de-DE" w:bidi="ta-LK"/>
        </w:rPr>
        <w:t>Mateo 19</w:t>
      </w:r>
      <w:r w:rsidR="002759C5">
        <w:rPr>
          <w:lang w:eastAsia="de-DE" w:bidi="ta-LK"/>
        </w:rPr>
        <w:t>:28</w:t>
      </w:r>
    </w:p>
    <w:p w14:paraId="01B4D51B" w14:textId="1903BE15" w:rsidR="002759C5" w:rsidRDefault="002759C5" w:rsidP="002759C5">
      <w:pPr>
        <w:pStyle w:val="Quote"/>
        <w:rPr>
          <w:lang w:bidi="ta-LK"/>
        </w:rPr>
      </w:pPr>
      <w:r w:rsidRPr="002759C5">
        <w:rPr>
          <w:lang w:bidi="ta-LK"/>
        </w:rPr>
        <w:t>Pero Jesús les dijo: De cierto, os digo que vosotros que me habéis seguido, en la regeneración, cuando el Hijo del Hombre se siente en el trono de su gloria, vosotros también os sentaréis sobre doce tronos, para juzgar a las doce tribus de Israel.</w:t>
      </w:r>
    </w:p>
    <w:p w14:paraId="69AACF2D" w14:textId="07EEDEA3" w:rsidR="002759C5" w:rsidRDefault="002759C5" w:rsidP="002759C5">
      <w:pPr>
        <w:rPr>
          <w:lang w:eastAsia="de-DE" w:bidi="ta-LK"/>
        </w:rPr>
      </w:pPr>
      <w:r>
        <w:rPr>
          <w:lang w:eastAsia="de-DE" w:bidi="ta-LK"/>
        </w:rPr>
        <w:t>Aquí se habla de regeneración. Sin embargo, el contexto deja claro que no se trata de la regeneración del individuo,</w:t>
      </w:r>
      <w:r w:rsidR="001862C9">
        <w:rPr>
          <w:lang w:eastAsia="de-DE" w:bidi="ta-LK"/>
        </w:rPr>
        <w:t>, el nuevo nacimiento del hombre, trata</w:t>
      </w:r>
      <w:r>
        <w:rPr>
          <w:lang w:eastAsia="de-DE" w:bidi="ta-LK"/>
        </w:rPr>
        <w:t>. Se trata aquí de la restauración</w:t>
      </w:r>
      <w:r w:rsidR="0053666E">
        <w:rPr>
          <w:lang w:eastAsia="de-DE" w:bidi="ta-LK"/>
        </w:rPr>
        <w:t xml:space="preserve">de Israel, así como</w:t>
      </w:r>
      <w:r>
        <w:rPr>
          <w:lang w:eastAsia="de-DE" w:bidi="ta-LK"/>
        </w:rPr>
        <w:t xml:space="preserve">de la creación</w:t>
      </w:r>
      <w:r w:rsidR="00F55A1D">
        <w:rPr>
          <w:lang w:eastAsia="de-DE" w:bidi="ta-LK"/>
        </w:rPr>
        <w:t>, la revocación de la maldición.</w:t>
      </w:r>
    </w:p>
    <w:p w14:paraId="4E4558BE" w14:textId="208C9B3B" w:rsidR="00057B3F" w:rsidRDefault="00BC5EE8" w:rsidP="002759C5">
      <w:pPr>
        <w:rPr>
          <w:lang w:eastAsia="de-DE" w:bidi="ta-LK"/>
        </w:rPr>
      </w:pPr>
      <w:r>
        <w:rPr>
          <w:lang w:eastAsia="de-DE" w:bidi="ta-LK"/>
        </w:rPr>
        <w:t>Isaías 11:1-</w:t>
      </w:r>
      <w:r w:rsidR="005512C2">
        <w:rPr>
          <w:lang w:eastAsia="de-DE" w:bidi="ta-LK"/>
        </w:rPr>
        <w:t xml:space="preserve">9 – Una visión de la</w:t>
      </w:r>
      <w:r w:rsidR="0018229E">
        <w:rPr>
          <w:lang w:eastAsia="de-DE" w:bidi="ta-LK"/>
        </w:rPr>
        <w:t>creación restaurada.</w:t>
      </w:r>
      <w:r w:rsidR="005512C2">
        <w:rPr>
          <w:lang w:eastAsia="de-DE" w:bidi="ta-LK"/>
        </w:rPr>
        <w:t xml:space="preserve">Creemos que Jesús, a su regreso, vencerá y destruirá a sus enemigos. Los</w:t>
      </w:r>
      <w:r w:rsidR="0018229E">
        <w:rPr>
          <w:lang w:eastAsia="de-DE" w:bidi="ta-LK"/>
        </w:rPr>
        <w:t xml:space="preserve">creemos que Jesús al regresar, vencerá y destruirá a sus enemigos. Los</w:t>
      </w:r>
      <w:r w:rsidR="00136FB0">
        <w:rPr>
          <w:lang w:eastAsia="de-DE" w:bidi="ta-LK"/>
        </w:rPr>
        <w:t xml:space="preserve">santos restantes</w:t>
      </w:r>
      <w:r w:rsidR="00CF727E">
        <w:rPr>
          <w:lang w:eastAsia="de-DE" w:bidi="ta-LK"/>
        </w:rPr>
        <w:t xml:space="preserve">que viven en la tierra</w:t>
      </w:r>
      <w:r w:rsidR="00136FB0">
        <w:rPr>
          <w:lang w:eastAsia="de-DE" w:bidi="ta-LK"/>
        </w:rPr>
        <w:t xml:space="preserve">,</w:t>
      </w:r>
      <w:r w:rsidR="001862C9">
        <w:rPr>
          <w:lang w:eastAsia="de-DE" w:bidi="ta-LK"/>
        </w:rPr>
        <w:t>y</w:t>
      </w:r>
      <w:r w:rsidR="00136FB0">
        <w:rPr>
          <w:lang w:eastAsia="de-DE" w:bidi="ta-LK"/>
        </w:rPr>
        <w:t xml:space="preserve">los santos resucitados reinarán con</w:t>
      </w:r>
      <w:r w:rsidR="00CF727E">
        <w:rPr>
          <w:lang w:eastAsia="de-DE" w:bidi="ta-LK"/>
        </w:rPr>
        <w:t>Jesús reinará</w:t>
      </w:r>
      <w:r w:rsidR="00AF7369">
        <w:rPr>
          <w:lang w:eastAsia="de-DE" w:bidi="ta-LK"/>
        </w:rPr>
        <w:t>. En este tiempo la</w:t>
      </w:r>
      <w:r w:rsidR="00057B3F">
        <w:rPr>
          <w:lang w:eastAsia="de-DE" w:bidi="ta-LK"/>
        </w:rPr>
        <w:t xml:space="preserve">Creación será llevada a un estado</w:t>
      </w:r>
      <w:proofErr w:type="spellStart"/>
      <w:r w:rsidR="00057B3F">
        <w:rPr>
          <w:lang w:eastAsia="de-DE" w:bidi="ta-LK"/>
        </w:rPr>
        <w:t>pre-</w:t>
      </w:r>
      <w:proofErr w:type="spellEnd"/>
      <w:r w:rsidR="00057B3F">
        <w:rPr>
          <w:lang w:eastAsia="de-DE" w:bidi="ta-LK"/>
        </w:rPr>
        <w:t>caída (Isaías 35).</w:t>
      </w:r>
    </w:p>
    <w:p w14:paraId="2881383B" w14:textId="2F6F070A" w:rsidR="00057B3F" w:rsidRDefault="00057B3F" w:rsidP="002759C5">
      <w:pPr>
        <w:rPr>
          <w:lang w:eastAsia="de-DE" w:bidi="ta-LK"/>
        </w:rPr>
      </w:pPr>
      <w:r>
        <w:rPr>
          <w:lang w:eastAsia="de-DE" w:bidi="ta-LK"/>
        </w:rPr>
        <w:t>Isaías 51:3</w:t>
      </w:r>
    </w:p>
    <w:p w14:paraId="7BEEF526" w14:textId="4C8B87FB" w:rsidR="00057B3F" w:rsidRPr="002759C5" w:rsidRDefault="00453D6D" w:rsidP="00453D6D">
      <w:pPr>
        <w:pStyle w:val="Quote"/>
        <w:rPr>
          <w:lang w:bidi="ta-LK"/>
        </w:rPr>
      </w:pPr>
      <w:r w:rsidRPr="00453D6D">
        <w:rPr>
          <w:lang w:bidi="ta-LK"/>
        </w:rPr>
        <w:t>Porque Jehová consolará a Sion; consolará todos sus desiertos, y tornará su desierto en Edén, y su soledad como el huerto de Jehová; se hallará en ella alegría y gozo, alabanza y voz de cántico.</w:t>
      </w:r>
    </w:p>
    <w:p w14:paraId="0A3BB782" w14:textId="71DA17B1" w:rsidR="00186EE9" w:rsidRPr="00EA1297" w:rsidRDefault="00835241" w:rsidP="00186EE9">
      <w:pPr>
        <w:pStyle w:val="Heading3"/>
        <w:rPr>
          <w:lang w:eastAsia="de-DE"/>
        </w:rPr>
      </w:pPr>
      <w:r w:rsidRPr="00EA1297">
        <w:rPr>
          <w:lang w:eastAsia="de-DE"/>
        </w:rPr>
        <w:t>habiendo hecho la paz mediante la sangre de su cruz</w:t>
      </w:r>
    </w:p>
    <w:p w14:paraId="70425EA4" w14:textId="0F156ACC" w:rsidR="007A3892" w:rsidRPr="00EA1297" w:rsidRDefault="00453D6D" w:rsidP="007A3892">
      <w:pPr>
        <w:rPr>
          <w:lang w:eastAsia="de-DE" w:bidi="ta-LK"/>
        </w:rPr>
      </w:pPr>
      <w:r>
        <w:rPr>
          <w:lang w:eastAsia="de-DE" w:bidi="ta-LK"/>
        </w:rPr>
        <w:t xml:space="preserve">Cómo</w:t>
      </w:r>
      <w:r w:rsidR="0061057C">
        <w:rPr>
          <w:lang w:eastAsia="de-DE" w:bidi="ta-LK"/>
        </w:rPr>
        <w:t>¿De qué manera reconcilia Jesús a la creación con Dios? ¿Cómo restaura la creación, cómo quita la maldición?</w:t>
      </w:r>
      <w:r w:rsidR="009F5FE3">
        <w:rPr>
          <w:lang w:eastAsia="de-DE" w:bidi="ta-LK"/>
        </w:rPr>
        <w:t xml:space="preserve">Haciendo la paz. Él ha hecho la paz.</w:t>
      </w:r>
      <w:r w:rsidR="00AE481F">
        <w:rPr>
          <w:lang w:eastAsia="de-DE" w:bidi="ta-LK"/>
        </w:rPr>
        <w:t>Donde se establece la reconciliación entre dos partes enemistadas</w:t>
      </w:r>
      <w:r w:rsidR="00A42288">
        <w:rPr>
          <w:lang w:eastAsia="de-DE" w:bidi="ta-LK"/>
        </w:rPr>
        <w:t xml:space="preserve">hay paz. La enemistad termina</w:t>
      </w:r>
      <w:r w:rsidR="002A7FF6">
        <w:rPr>
          <w:lang w:eastAsia="de-DE" w:bidi="ta-LK"/>
        </w:rPr>
        <w:t>. ¿Y cómo hizo Jesús la paz</w:t>
      </w:r>
      <w:r w:rsidR="002A3D85">
        <w:rPr>
          <w:lang w:eastAsia="de-DE" w:bidi="ta-LK"/>
        </w:rPr>
        <w:t xml:space="preserve">siendo hecha? Por la sangre de su cruz. Ese fue el medio. Su preciosa sangre derramada en la cruz, su vida,</w:t>
      </w:r>
      <w:r w:rsidR="005528D0">
        <w:rPr>
          <w:lang w:eastAsia="de-DE" w:bidi="ta-LK"/>
        </w:rPr>
        <w:t>que</w:t>
      </w:r>
      <w:r w:rsidR="002A3D85">
        <w:rPr>
          <w:lang w:eastAsia="de-DE" w:bidi="ta-LK"/>
        </w:rPr>
        <w:t xml:space="preserve">él había dejado</w:t>
      </w:r>
      <w:r w:rsidR="005528D0">
        <w:rPr>
          <w:lang w:eastAsia="de-DE" w:bidi="ta-LK"/>
        </w:rPr>
        <w:t xml:space="preserve">, el sacrificio que él hizo – no solo nos limpia de nuestros pecados, también es el medio por el cual la creación es liberada de su maldición</w:t>
      </w:r>
      <w:proofErr w:type="gramStart"/>
      <w:r w:rsidR="005528D0">
        <w:rPr>
          <w:lang w:eastAsia="de-DE" w:bidi="ta-LK"/>
        </w:rPr>
        <w:t>ser</w:t>
      </w:r>
      <w:proofErr w:type="gramEnd"/>
      <w:r w:rsidR="005528D0">
        <w:rPr>
          <w:lang w:eastAsia="de-DE" w:bidi="ta-LK"/>
        </w:rPr>
        <w:t xml:space="preserve">á.</w:t>
      </w:r>
      <w:r w:rsidR="00DD1111">
        <w:rPr>
          <w:lang w:eastAsia="de-DE" w:bidi="ta-LK"/>
        </w:rPr>
        <w:t xml:space="preserve">La muerte sacrificial de Jesús va más allá de nuestra redención. Él</w:t>
      </w:r>
      <w:r w:rsidR="00083DFA">
        <w:rPr>
          <w:lang w:eastAsia="de-DE" w:bidi="ta-LK"/>
        </w:rPr>
        <w:t xml:space="preserve">también salva a la creación caída en vanidad</w:t>
      </w:r>
    </w:p>
    <w:p w14:paraId="3FAE0CAD" w14:textId="77777777" w:rsidR="00BB0C7D" w:rsidRDefault="00BB0C7D">
      <w:pPr>
        <w:spacing w:before="0" w:after="160" w:line="259" w:lineRule="auto"/>
        <w:jc w:val="left"/>
        <w:rPr>
          <w:rFonts w:eastAsiaTheme="majorEastAsia"/>
          <w:b/>
          <w:bCs/>
          <w:caps/>
          <w:color w:val="2F5496" w:themeColor="accent1" w:themeShade="BF"/>
          <w:lang w:eastAsia="de-DE" w:bidi="ta-LK"/>
        </w:rPr>
      </w:pPr>
      <w:r>
        <w:rPr>
          <w:lang w:eastAsia="de-DE" w:bidi="ta-LK"/>
        </w:rPr>
        <w:br w:type="page"/>
      </w:r>
    </w:p>
    <w:p w14:paraId="6AC9299E" w14:textId="4E0562D9" w:rsidR="00BD2482" w:rsidRPr="00EA1297" w:rsidRDefault="00BD2482" w:rsidP="00843F66">
      <w:pPr>
        <w:pStyle w:val="Heading2"/>
        <w:rPr>
          <w:lang w:eastAsia="de-DE" w:bidi="ta-LK"/>
        </w:rPr>
      </w:pPr>
      <w:r w:rsidRPr="00EA1297">
        <w:rPr>
          <w:lang w:eastAsia="de-DE" w:bidi="ta-LK"/>
        </w:rPr>
        <w:lastRenderedPageBreak/>
        <w:t>Conclusión</w:t>
      </w:r>
    </w:p>
    <w:p w14:paraId="1E07D8DB" w14:textId="6788AFB2" w:rsidR="002E4403" w:rsidRPr="00EA1297" w:rsidRDefault="00B17CAB" w:rsidP="00F61B04">
      <w:pPr>
        <w:rPr>
          <w:lang w:eastAsia="de-DE" w:bidi="ta-LK"/>
        </w:rPr>
      </w:pPr>
      <w:r w:rsidRPr="00EA1297">
        <w:rPr>
          <w:lang w:eastAsia="de-DE" w:bidi="ta-LK"/>
        </w:rPr>
        <w:t>Pablo no deja ninguna duda sobre la supremacía de Jesús</w:t>
      </w:r>
      <w:r w:rsidR="006D02CF" w:rsidRPr="00EA1297">
        <w:rPr>
          <w:lang w:eastAsia="de-DE" w:bidi="ta-LK"/>
        </w:rPr>
        <w:t xml:space="preserve">persistir.</w:t>
      </w:r>
      <w:r w:rsidR="004D4662" w:rsidRPr="00EA1297">
        <w:rPr>
          <w:lang w:eastAsia="de-DE" w:bidi="ta-LK"/>
        </w:rPr>
        <w:t xml:space="preserve"> </w:t>
      </w:r>
      <w:r w:rsidR="00732D6D" w:rsidRPr="00EA1297">
        <w:rPr>
          <w:lang w:eastAsia="de-DE" w:bidi="ta-LK"/>
        </w:rPr>
        <w:t>El Hijo tiene prioridad sobre toda la creación.</w:t>
      </w:r>
      <w:r w:rsidR="00B21E72" w:rsidRPr="00EA1297">
        <w:rPr>
          <w:lang w:eastAsia="de-DE" w:bidi="ta-LK"/>
        </w:rPr>
        <w:t xml:space="preserve">Él no es una criatura, él es el Creador de todo, por encima de todo</w:t>
      </w:r>
      <w:r w:rsidR="001E4682" w:rsidRPr="00EA1297">
        <w:rPr>
          <w:lang w:eastAsia="de-DE" w:bidi="ta-LK"/>
        </w:rPr>
        <w:t>, y él es el sentido, el destino y el propósito de toda la creación.</w:t>
      </w:r>
      <w:r w:rsidR="00E5242C" w:rsidRPr="00EA1297">
        <w:rPr>
          <w:lang w:eastAsia="de-DE" w:bidi="ta-LK"/>
        </w:rPr>
        <w:t xml:space="preserve">Hasta ahora, se ha tratado principalmente de su primacía como Hijo eterno.</w:t>
      </w:r>
      <w:r w:rsidR="000D7BBD" w:rsidRPr="00EA1297">
        <w:rPr>
          <w:lang w:eastAsia="de-DE" w:bidi="ta-LK"/>
        </w:rPr>
        <w:t xml:space="preserve">En la siguiente sección se demostrará su primacía y grandeza</w:t>
      </w:r>
      <w:proofErr w:type="spellStart"/>
      <w:r w:rsidR="000D7BBD" w:rsidRPr="00EA1297">
        <w:rPr>
          <w:lang w:eastAsia="de-DE" w:bidi="ta-LK"/>
        </w:rPr>
        <w:t>en el</w:t>
      </w:r>
      <w:proofErr w:type="spellEnd"/>
      <w:r w:rsidR="000D7BBD" w:rsidRPr="00EA1297">
        <w:rPr>
          <w:lang w:eastAsia="de-DE" w:bidi="ta-LK"/>
        </w:rPr>
        <w:t xml:space="preserve">contexto de la iglesia y de la obra redentora.</w:t>
      </w:r>
    </w:p>
    <w:p w14:paraId="0AAA44DC" w14:textId="11B9C002" w:rsidR="00843F66" w:rsidRPr="00EA1297" w:rsidRDefault="00843F66" w:rsidP="00A0425E">
      <w:pPr>
        <w:pStyle w:val="Heading3"/>
        <w:rPr>
          <w:lang w:eastAsia="de-DE"/>
        </w:rPr>
      </w:pPr>
      <w:r w:rsidRPr="00EA1297">
        <w:rPr>
          <w:lang w:eastAsia="de-DE"/>
        </w:rPr>
        <w:t>Aplicación</w:t>
      </w:r>
    </w:p>
    <w:p w14:paraId="6C116DB5" w14:textId="5D9CB7B2" w:rsidR="00FE278E" w:rsidRPr="00EA1297" w:rsidRDefault="00FE278E" w:rsidP="00FE278E">
      <w:pPr>
        <w:rPr>
          <w:lang w:eastAsia="de-DE" w:bidi="ta-LK"/>
        </w:rPr>
      </w:pPr>
      <w:r w:rsidRPr="00EA1297">
        <w:rPr>
          <w:lang w:eastAsia="de-DE" w:bidi="ta-LK"/>
        </w:rPr>
        <w:t xml:space="preserve">La aplicación no cambia</w:t>
      </w:r>
      <w:proofErr w:type="gramStart"/>
      <w:r w:rsidRPr="00EA1297">
        <w:rPr>
          <w:lang w:eastAsia="de-DE" w:bidi="ta-LK"/>
        </w:rPr>
        <w:t>en principio</w:t>
      </w:r>
      <w:proofErr w:type="gramEnd"/>
      <w:r w:rsidRPr="00EA1297">
        <w:rPr>
          <w:lang w:eastAsia="de-DE" w:bidi="ta-LK"/>
        </w:rPr>
        <w:t xml:space="preserve">en comparación con la última vez</w:t>
      </w:r>
      <w:r w:rsidR="004E1DBF" w:rsidRPr="00EA1297">
        <w:rPr>
          <w:lang w:eastAsia="de-DE" w:bidi="ta-LK"/>
        </w:rPr>
        <w:t>, porque el mensaje es el mismo.</w:t>
      </w:r>
    </w:p>
    <w:p w14:paraId="0D7330F3" w14:textId="6CA329F0" w:rsidR="00A0425E" w:rsidRPr="00EA1297" w:rsidRDefault="00A0425E" w:rsidP="00A0425E">
      <w:pPr>
        <w:pStyle w:val="Heading4"/>
        <w:rPr>
          <w:lang w:eastAsia="de-DE" w:bidi="ta-LK"/>
        </w:rPr>
      </w:pPr>
      <w:r w:rsidRPr="00EA1297">
        <w:rPr>
          <w:lang w:eastAsia="de-DE" w:bidi="ta-LK"/>
        </w:rPr>
        <w:t xml:space="preserve">1.</w:t>
      </w:r>
      <w:r w:rsidR="00761573" w:rsidRPr="00EA1297">
        <w:rPr>
          <w:lang w:eastAsia="de-DE" w:bidi="ta-LK"/>
        </w:rPr>
        <w:t>¡Asómbrate por la majestad de Jesús!</w:t>
      </w:r>
    </w:p>
    <w:p w14:paraId="09E4414F" w14:textId="27E52F19" w:rsidR="002524C1" w:rsidRPr="00EA1297" w:rsidRDefault="0061458F" w:rsidP="002524C1">
      <w:pPr>
        <w:rPr>
          <w:lang w:eastAsia="de-DE" w:bidi="ta-LK"/>
        </w:rPr>
      </w:pPr>
      <w:r w:rsidRPr="00EA1297">
        <w:rPr>
          <w:lang w:eastAsia="de-DE" w:bidi="ta-LK"/>
        </w:rPr>
        <w:t xml:space="preserve">Esto no debe ser una frase vacía, sino que estoy hablando de implementarlo realmente, de que Robert Murray M’Cheyne dijo con sus palabras: por cada mirada a ti mismo, que haya diez miradas a Jesús. Tómate</w:t>
      </w:r>
      <w:r w:rsidR="001851B5" w:rsidRPr="00EA1297">
        <w:rPr>
          <w:lang w:eastAsia="de-DE" w:bidi="ta-LK"/>
        </w:rPr>
        <w:t>un</w:t>
      </w:r>
      <w:r w:rsidRPr="00EA1297">
        <w:rPr>
          <w:lang w:eastAsia="de-DE" w:bidi="ta-LK"/>
        </w:rPr>
        <w:t xml:space="preserve">momento del día para reflexionar</w:t>
      </w:r>
      <w:r w:rsidR="001851B5" w:rsidRPr="00EA1297">
        <w:rPr>
          <w:lang w:eastAsia="de-DE" w:bidi="ta-LK"/>
        </w:rPr>
        <w:t>en el</w:t>
      </w:r>
      <w:r w:rsidR="00DD6225">
        <w:rPr>
          <w:lang w:eastAsia="de-DE" w:bidi="ta-LK"/>
        </w:rPr>
        <w:t>, w</w:t>
      </w:r>
      <w:r w:rsidR="00B7296B">
        <w:rPr>
          <w:lang w:eastAsia="de-DE" w:bidi="ta-LK"/>
        </w:rPr>
        <w:t>ie er das Haupt der Gemeinde ist – Versorger, Herrscher und Ziel der Gemeinde.</w:t>
      </w:r>
      <w:r w:rsidR="0000774C">
        <w:rPr>
          <w:lang w:eastAsia="de-DE" w:bidi="ta-LK"/>
        </w:rPr>
        <w:t xml:space="preserve">Cómo obtuvo la victoria sobre el pecado, la muerte y el diablo como hombre, en su resurrección. Cómo es el líder de los hijos de Dios, sobre quienes la muerte ya no tiene dominio.</w:t>
      </w:r>
      <w:r w:rsidR="00A8391D">
        <w:rPr>
          <w:lang w:eastAsia="de-DE" w:bidi="ta-LK"/>
        </w:rPr>
        <w:t xml:space="preserve">Cómo es una persona con dos naturalezas: verdaderamente Dios, verdaderamente hombre.</w:t>
      </w:r>
      <w:r w:rsidR="009D607B">
        <w:rPr>
          <w:lang w:eastAsia="de-DE" w:bidi="ta-LK"/>
        </w:rPr>
        <w:t xml:space="preserve">En él reside toda la plenitud de la deidad, a él no le falta nada, no tiene carencia alguna.</w:t>
      </w:r>
      <w:r w:rsidR="00785571">
        <w:rPr>
          <w:lang w:eastAsia="de-DE" w:bidi="ta-LK"/>
        </w:rPr>
        <w:t xml:space="preserve">¡Qué grandeza que en su sangre toda la creación será liberada de su maldición!</w:t>
      </w:r>
    </w:p>
    <w:p w14:paraId="0E6429F8" w14:textId="61E8E5D7" w:rsidR="00502340" w:rsidRPr="00EA1297" w:rsidRDefault="00E74F4C" w:rsidP="00502340">
      <w:pPr>
        <w:pStyle w:val="Heading4"/>
        <w:rPr>
          <w:lang w:eastAsia="de-DE" w:bidi="ta-LK"/>
        </w:rPr>
      </w:pPr>
      <w:r>
        <w:rPr>
          <w:lang w:eastAsia="de-DE" w:bidi="ta-LK"/>
        </w:rPr>
        <w:t>2</w:t>
      </w:r>
      <w:r w:rsidR="00502340" w:rsidRPr="00EA1297">
        <w:rPr>
          <w:lang w:eastAsia="de-DE" w:bidi="ta-LK"/>
        </w:rPr>
        <w:t xml:space="preserve">.</w:t>
      </w:r>
      <w:r w:rsidR="001346BE" w:rsidRPr="00EA1297">
        <w:rPr>
          <w:lang w:eastAsia="de-DE" w:bidi="ta-LK"/>
        </w:rPr>
        <w:t>Dale a Jesús la prioridad</w:t>
      </w:r>
      <w:r w:rsidR="00CD49F1" w:rsidRPr="00EA1297">
        <w:rPr>
          <w:lang w:eastAsia="de-DE" w:bidi="ta-LK"/>
        </w:rPr>
        <w:t>que le corresponde!</w:t>
      </w:r>
    </w:p>
    <w:p w14:paraId="4D1ED93F" w14:textId="382198AF" w:rsidR="00AB509A" w:rsidRPr="00EA1297" w:rsidRDefault="00A64564" w:rsidP="00AB509A">
      <w:pPr>
        <w:rPr>
          <w:lang w:eastAsia="de-DE" w:bidi="ta-LK"/>
        </w:rPr>
      </w:pPr>
      <w:r w:rsidRPr="00EA1297">
        <w:rPr>
          <w:lang w:eastAsia="de-DE" w:bidi="ta-LK"/>
        </w:rPr>
        <w:t>Este</w:t>
      </w:r>
      <w:r w:rsidR="005F6B91">
        <w:rPr>
          <w:lang w:eastAsia="de-DE" w:bidi="ta-LK"/>
        </w:rPr>
        <w:t>r</w:t>
      </w:r>
      <w:r w:rsidRPr="00EA1297">
        <w:rPr>
          <w:lang w:eastAsia="de-DE" w:bidi="ta-LK"/>
        </w:rPr>
        <w:t xml:space="preserve">evadísimo Jesús es digno de toda tu adoración y de toda tu devoción.</w:t>
      </w:r>
      <w:r w:rsidR="007C456E">
        <w:rPr>
          <w:lang w:eastAsia="de-DE" w:bidi="ta-LK"/>
        </w:rPr>
        <w:t>Él es la cabeza de la iglesia, el Excelsio sobre la muerte</w:t>
      </w:r>
      <w:r w:rsidR="00AA577D">
        <w:rPr>
          <w:lang w:eastAsia="de-DE" w:bidi="ta-LK"/>
        </w:rPr>
        <w:t>, también como hombre tiene precedencia en todo.</w:t>
      </w:r>
      <w:r w:rsidR="005F6B91">
        <w:rPr>
          <w:lang w:eastAsia="de-DE" w:bidi="ta-LK"/>
        </w:rPr>
        <w:t xml:space="preserve"> </w:t>
      </w:r>
      <w:r w:rsidR="00571BDB">
        <w:rPr>
          <w:lang w:eastAsia="de-DE" w:bidi="ta-LK"/>
        </w:rPr>
        <w:t>En él habita toda la plenitud de la deidad, a él se ha</w:t>
      </w:r>
      <w:r w:rsidR="00ED4E84">
        <w:rPr>
          <w:lang w:eastAsia="de-DE" w:bidi="ta-LK"/>
        </w:rPr>
        <w:t xml:space="preserve">“elegido” para morar en él.</w:t>
      </w:r>
      <w:r w:rsidR="00E05034">
        <w:rPr>
          <w:lang w:eastAsia="de-DE" w:bidi="ta-LK"/>
        </w:rPr>
        <w:t>Su obra en la cruz no solo salva al pecador, no, es tan poderosa y tan eficaz que Él</w:t>
      </w:r>
      <w:r w:rsidR="004B1F66">
        <w:rPr>
          <w:lang w:eastAsia="de-DE" w:bidi="ta-LK"/>
        </w:rPr>
        <w:t xml:space="preserve">restaurará la creación maldecida. Este excelso Jesús es digno de toda</w:t>
      </w:r>
      <w:r w:rsidR="008739B8">
        <w:rPr>
          <w:lang w:eastAsia="de-DE" w:bidi="ta-LK"/>
        </w:rPr>
        <w:t xml:space="preserve">tu atención, tu</w:t>
      </w:r>
      <w:r w:rsidR="00AB24CF">
        <w:rPr>
          <w:lang w:eastAsia="de-DE" w:bidi="ta-LK"/>
        </w:rPr>
        <w:t xml:space="preserve">fascinación</w:t>
      </w:r>
      <w:r w:rsidR="00285386">
        <w:rPr>
          <w:lang w:eastAsia="de-DE" w:bidi="ta-LK"/>
        </w:rPr>
        <w:t>, tu amor</w:t>
      </w:r>
      <w:r w:rsidR="00AB24CF">
        <w:rPr>
          <w:lang w:eastAsia="de-DE" w:bidi="ta-LK"/>
        </w:rPr>
        <w:t xml:space="preserve">y tu sumisión. Él, que es el centro del universo, también es digno de ser el centro indiscutible de tu</w:t>
      </w:r>
      <w:r w:rsidR="00B32BE8">
        <w:rPr>
          <w:lang w:eastAsia="de-DE" w:bidi="ta-LK"/>
        </w:rPr>
        <w:t xml:space="preserve">vida.</w:t>
      </w:r>
    </w:p>
    <w:p w14:paraId="0E7C52F4" w14:textId="582C38EC" w:rsidR="0077645E" w:rsidRPr="00EA1297" w:rsidRDefault="0077645E" w:rsidP="00AB509A">
      <w:pPr>
        <w:rPr>
          <w:lang w:eastAsia="de-DE" w:bidi="ta-LK"/>
        </w:rPr>
      </w:pPr>
      <w:r w:rsidRPr="00EA1297">
        <w:rPr>
          <w:lang w:eastAsia="de-DE" w:bidi="ta-LK"/>
        </w:rPr>
        <w:t>Si estás aquí hoy</w:t>
      </w:r>
      <w:r w:rsidR="00F625A9" w:rsidRPr="00EA1297">
        <w:rPr>
          <w:lang w:eastAsia="de-DE" w:bidi="ta-LK"/>
        </w:rPr>
        <w:t xml:space="preserve">y no crees en este Jesús, entonces te llamo al arrepentimiento y a depositar tu confianza en este Jesús.</w:t>
      </w:r>
      <w:r w:rsidR="0068735E" w:rsidRPr="00EA1297">
        <w:rPr>
          <w:lang w:eastAsia="de-DE" w:bidi="ta-LK"/>
        </w:rPr>
        <w:t xml:space="preserve"> </w:t>
      </w:r>
      <w:r w:rsidR="007E781E">
        <w:rPr>
          <w:lang w:eastAsia="de-DE" w:bidi="ta-LK"/>
        </w:rPr>
        <w:t xml:space="preserve">Puedes intentar con todo en este mundo satisfacer la sed de tu alma. Con educación, riqueza, carrera,</w:t>
      </w:r>
      <w:r w:rsidR="00CD79F8">
        <w:rPr>
          <w:lang w:eastAsia="de-DE" w:bidi="ta-LK"/>
        </w:rPr>
        <w:t>tus deseos</w:t>
      </w:r>
      <w:r w:rsidR="00A90A64">
        <w:rPr>
          <w:lang w:eastAsia="de-DE" w:bidi="ta-LK"/>
        </w:rPr>
        <w:t>, otras personas. Puedes intentar</w:t>
      </w:r>
      <w:r w:rsidR="000D4898">
        <w:rPr>
          <w:lang w:eastAsia="de-DE" w:bidi="ta-LK"/>
        </w:rPr>
        <w:t>,</w:t>
      </w:r>
      <w:r w:rsidR="00A90A64">
        <w:rPr>
          <w:lang w:eastAsia="de-DE" w:bidi="ta-LK"/>
        </w:rPr>
        <w:t xml:space="preserve"> </w:t>
      </w:r>
      <w:r w:rsidR="000D4898">
        <w:rPr>
          <w:lang w:eastAsia="de-DE" w:bidi="ta-LK"/>
        </w:rPr>
        <w:t>religiones</w:t>
      </w:r>
      <w:r w:rsidR="00A90A64">
        <w:rPr>
          <w:lang w:eastAsia="de-DE" w:bidi="ta-LK"/>
        </w:rPr>
        <w:t xml:space="preserve">hechas por el hombre</w:t>
      </w:r>
      <w:r w:rsidR="00C5634A">
        <w:rPr>
          <w:lang w:eastAsia="de-DE" w:bidi="ta-LK"/>
        </w:rPr>
        <w:t>, ir a este templo o lugar santo. Dios ha escogido un lugar donde puede ser encontrado. Un templo donde uno puede acercarse a Dios. Un interme</w:t>
      </w:r>
      <w:r w:rsidR="009F775A">
        <w:rPr>
          <w:lang w:eastAsia="de-DE" w:bidi="ta-LK"/>
        </w:rPr>
        <w:t>dio</w:t>
      </w:r>
      <w:r w:rsidR="00C5634A">
        <w:rPr>
          <w:lang w:eastAsia="de-DE" w:bidi="ta-LK"/>
        </w:rPr>
        <w:t xml:space="preserve">entre Dios y</w:t>
      </w:r>
      <w:r w:rsidR="009F775A">
        <w:rPr>
          <w:lang w:eastAsia="de-DE" w:bidi="ta-LK"/>
        </w:rPr>
        <w:t>los hombres</w:t>
      </w:r>
      <w:r w:rsidR="00C5634A">
        <w:rPr>
          <w:lang w:eastAsia="de-DE" w:bidi="ta-LK"/>
        </w:rPr>
        <w:t xml:space="preserve">– Jesucristo.</w:t>
      </w:r>
      <w:r w:rsidR="009C7CA6">
        <w:rPr>
          <w:lang w:eastAsia="de-DE" w:bidi="ta-LK"/>
        </w:rPr>
        <w:t xml:space="preserve">En él habita la</w:t>
      </w:r>
      <w:r w:rsidR="009F775A">
        <w:rPr>
          <w:lang w:eastAsia="de-DE" w:bidi="ta-LK"/>
        </w:rPr>
        <w:t>plenitud</w:t>
      </w:r>
      <w:r w:rsidR="009C7CA6">
        <w:rPr>
          <w:lang w:eastAsia="de-DE" w:bidi="ta-LK"/>
        </w:rPr>
        <w:t xml:space="preserve">de la deidad.</w:t>
      </w:r>
      <w:r w:rsidR="009F775A">
        <w:rPr>
          <w:lang w:eastAsia="de-DE" w:bidi="ta-LK"/>
        </w:rPr>
        <w:t xml:space="preserve">Solo él puede saciar la sed de tu alma.</w:t>
      </w:r>
      <w:r w:rsidR="004431C0">
        <w:rPr>
          <w:lang w:eastAsia="de-DE" w:bidi="ta-LK"/>
        </w:rPr>
        <w:t xml:space="preserve">Un día restaurará esta creación y la liberará de su maldición. Sin embargo, para ello, destruirá a todos sus enemigos</w:t>
      </w:r>
      <w:r w:rsidR="00D01102">
        <w:rPr>
          <w:lang w:eastAsia="de-DE" w:bidi="ta-LK"/>
        </w:rPr>
        <w:t>y los quitará de la tierra.</w:t>
      </w:r>
      <w:r w:rsidR="00113CC4">
        <w:rPr>
          <w:lang w:eastAsia="de-DE" w:bidi="ta-LK"/>
        </w:rPr>
        <w:t xml:space="preserve">Si no crees en Jesús, eres enemigo de Dios. Si vives tu vida según tus propias ideas,</w:t>
      </w:r>
      <w:r w:rsidR="00674F20">
        <w:rPr>
          <w:lang w:eastAsia="de-DE" w:bidi="ta-LK"/>
        </w:rPr>
        <w:t>según tus metas y para tu propio agrado, en lugar de dedicarla a Aquel por quien y para quien fuiste creado,</w:t>
      </w:r>
      <w:r w:rsidR="00476A10">
        <w:rPr>
          <w:lang w:eastAsia="de-DE" w:bidi="ta-LK"/>
        </w:rPr>
        <w:t xml:space="preserve">worden bist, raubst du dem Erstgeborenen über alle Schöpfung seinen Anteil.</w:t>
      </w:r>
      <w:r w:rsidR="00016540">
        <w:rPr>
          <w:lang w:eastAsia="de-DE" w:bidi="ta-LK"/>
        </w:rPr>
        <w:t xml:space="preserve">Fliehe dem Zorn des Sohnes und suche Zuflucht an seinem Kreuz. Kehre um von deiner Rebellion und setze dein Vertrauen</w:t>
      </w:r>
      <w:r w:rsidR="00CE3084">
        <w:rPr>
          <w:lang w:eastAsia="de-DE" w:bidi="ta-LK"/>
        </w:rPr>
        <w:t xml:space="preserve">en Jesucristo. No puedes salvarte a ti mismo,</w:t>
      </w:r>
      <w:r w:rsidR="00805651">
        <w:rPr>
          <w:lang w:eastAsia="de-DE" w:bidi="ta-LK"/>
        </w:rPr>
        <w:t>solo la persona y la obra de Cristo pueden salvarte. Cree en él para la salvación de tu alma y para el perdón de tus pecados.</w:t>
      </w:r>
      <w:r w:rsidR="003F47F2">
        <w:rPr>
          <w:lang w:eastAsia="de-DE" w:bidi="ta-LK"/>
        </w:rPr>
        <w:t xml:space="preserve"> </w:t>
      </w:r>
      <w:r w:rsidR="003F47F2">
        <w:rPr>
          <w:lang w:eastAsia="de-DE" w:bidi="ta-LK"/>
        </w:rPr>
        <w:lastRenderedPageBreak/>
        <w:t>A quien viene a él, no lo echará fuera, y todo el que invoque el nombre del Señor será salvo. Quien cree en él, recibe vida eterna.</w:t>
      </w:r>
    </w:p>
    <w:p w14:paraId="07E8A33C" w14:textId="401360DF" w:rsidR="00AD7B0F" w:rsidRPr="00C757B2" w:rsidRDefault="00B524CF" w:rsidP="00C757B2">
      <w:pPr>
        <w:rPr>
          <w:lang w:eastAsia="de-DE" w:bidi="ta-LK"/>
        </w:rPr>
      </w:pPr>
      <w:r w:rsidRPr="00EA1297">
        <w:rPr>
          <w:lang w:eastAsia="de-DE" w:bidi="ta-LK"/>
        </w:rPr>
        <w:t>Y para ti</w:t>
      </w:r>
      <w:r w:rsidR="00D15A4B" w:rsidRPr="00EA1297">
        <w:rPr>
          <w:lang w:eastAsia="de-DE" w:bidi="ta-LK"/>
        </w:rPr>
        <w:t>, si ya crees en Jesús,</w:t>
      </w:r>
      <w:r w:rsidRPr="00EA1297">
        <w:rPr>
          <w:lang w:eastAsia="de-DE" w:bidi="ta-LK"/>
        </w:rPr>
        <w:t xml:space="preserve">el mensaje sigue siendo el mismo. Adora a este exaltado Jesús</w:t>
      </w:r>
      <w:r w:rsidR="00D15A4B" w:rsidRPr="00EA1297">
        <w:rPr>
          <w:lang w:eastAsia="de-DE" w:bidi="ta-LK"/>
        </w:rPr>
        <w:t>, somete cada aspecto de tu vida a él</w:t>
      </w:r>
      <w:r w:rsidR="006600E4">
        <w:rPr>
          <w:lang w:eastAsia="de-DE" w:bidi="ta-LK"/>
        </w:rPr>
        <w:t>.</w:t>
      </w:r>
      <w:r w:rsidR="00285386">
        <w:rPr>
          <w:lang w:eastAsia="de-DE" w:bidi="ta-LK"/>
        </w:rPr>
        <w:t xml:space="preserve">Él es digno de que</w:t>
      </w:r>
      <w:r w:rsidR="00DA5F98">
        <w:rPr>
          <w:lang w:eastAsia="de-DE" w:bidi="ta-LK"/>
        </w:rPr>
        <w:t>le ofrezcas toda tu vida.</w:t>
      </w:r>
      <w:r w:rsidR="002F0AB3">
        <w:rPr>
          <w:lang w:eastAsia="de-DE" w:bidi="ta-LK"/>
        </w:rPr>
        <w:t xml:space="preserve">Todos los ídolos en tu vida (deseos, impurezas,</w:t>
      </w:r>
      <w:r w:rsidR="00007284">
        <w:rPr>
          <w:lang w:eastAsia="de-DE" w:bidi="ta-LK"/>
        </w:rPr>
        <w:t>dinero, carrera, familia, hijos, amor a las per</w:t>
      </w:r>
      <w:r w:rsidR="0067363D">
        <w:rPr>
          <w:lang w:eastAsia="de-DE" w:bidi="ta-LK"/>
        </w:rPr>
        <w:t>sonas, etc.) palidecen ante la majestuosidad de Jesucristo</w:t>
      </w:r>
      <w:r w:rsidR="00683CCE">
        <w:rPr>
          <w:lang w:eastAsia="de-DE" w:bidi="ta-LK"/>
        </w:rPr>
        <w:t xml:space="preserve">– si realmente reflexionas sobre Él.</w:t>
      </w:r>
      <w:r w:rsidR="00C3672D">
        <w:rPr>
          <w:lang w:eastAsia="de-DE" w:bidi="ta-LK"/>
        </w:rPr>
        <w:t xml:space="preserve">Para este Jesús, ningún sacrificio es demasiado grande: tu comodidad, una vida sencilla,</w:t>
      </w:r>
      <w:r w:rsidR="00AF34CA">
        <w:rPr>
          <w:lang w:eastAsia="de-DE" w:bidi="ta-LK"/>
        </w:rPr>
        <w:t xml:space="preserve">seguridad, salud –</w:t>
      </w:r>
      <w:r w:rsidR="00CE46D3">
        <w:rPr>
          <w:lang w:eastAsia="de-DE" w:bidi="ta-LK"/>
        </w:rPr>
        <w:t>incluso,</w:t>
      </w:r>
      <w:r w:rsidR="00AF34CA">
        <w:rPr>
          <w:lang w:eastAsia="de-DE" w:bidi="ta-LK"/>
        </w:rPr>
        <w:t xml:space="preserve">si pierdo todo eso, pero lo gano a Él, vale la pena.</w:t>
      </w:r>
      <w:r w:rsidR="001A4004">
        <w:rPr>
          <w:lang w:eastAsia="de-DE" w:bidi="ta-LK"/>
        </w:rPr>
        <w:t xml:space="preserve">¡Examina tu vida! ¿Cómo dejas claro que Jesús tiene prioridad en tu vida?</w:t>
      </w:r>
      <w:r w:rsidR="00430E4F">
        <w:rPr>
          <w:lang w:eastAsia="de-DE" w:bidi="ta-LK"/>
        </w:rPr>
        <w:t xml:space="preserve">¿Qué consumes? ¿Cómo están tus relaciones?</w:t>
      </w:r>
      <w:r w:rsidR="00BB401A">
        <w:rPr>
          <w:lang w:eastAsia="de-DE" w:bidi="ta-LK"/>
        </w:rPr>
        <w:t xml:space="preserve">familia, trabajo, iglesia, etc.</w:t>
      </w:r>
      <w:r w:rsidR="00CE46D3" w:rsidRPr="00CE46D3">
        <w:rPr>
          <w:lang w:eastAsia="de-DE" w:bidi="ta-LK"/>
        </w:rPr>
        <w:t xml:space="preserve">¡Alinea tu vida, tus metas, tus decisiones de vida con Él! Alinea tu semana y tu día con Él. ¡Levántate de tu cama por Él, no por tu trabajo o tu familia! ¡Planifica tu día a su alrededor, no según tu voluntad, el plan que el mundo te impone. ¡Trabaja para Él! Si estás de vacaciones, hazlo por Él (¡por ejemplo, no descuides la comunión con Él, proclama el evangelio)! ¡Educa a tus hijos para Él! ¡Ven a la iglesia por Él.</w:t>
      </w:r>
    </w:p>
    <w:sectPr w:rsidR="00AD7B0F" w:rsidRPr="00C757B2" w:rsidSect="001E38B0">
      <w:headerReference w:type="default" r:id="rId8"/>
      <w:footerReference w:type="default" r:id="rId9"/>
      <w:pgSz w:w="11906" w:h="16838"/>
      <w:pgMar w:top="993" w:right="1417" w:bottom="851" w:left="1417" w:header="708" w:footer="4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D440" w14:textId="77777777" w:rsidR="006C3E0C" w:rsidRPr="00EA1297" w:rsidRDefault="006C3E0C" w:rsidP="00F800C5">
      <w:r w:rsidRPr="00EA1297">
        <w:separator/>
      </w:r>
    </w:p>
  </w:endnote>
  <w:endnote w:type="continuationSeparator" w:id="0">
    <w:p w14:paraId="733D711C" w14:textId="77777777" w:rsidR="006C3E0C" w:rsidRPr="00EA1297" w:rsidRDefault="006C3E0C" w:rsidP="00F800C5">
      <w:r w:rsidRPr="00EA1297">
        <w:continuationSeparator/>
      </w:r>
    </w:p>
  </w:endnote>
  <w:endnote w:type="continuationNotice" w:id="1">
    <w:p w14:paraId="2140BC5A" w14:textId="77777777" w:rsidR="006C3E0C" w:rsidRPr="00EA1297" w:rsidRDefault="006C3E0C" w:rsidP="00F80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mil Bible">
    <w:altName w:val="Tamil Bible"/>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624B" w14:textId="21331F79" w:rsidR="00374708" w:rsidRPr="00EA1297" w:rsidRDefault="00374708" w:rsidP="0052320B">
    <w:pPr>
      <w:pStyle w:val="Footer"/>
    </w:pPr>
    <w:r w:rsidRPr="00EA1297">
      <w:t xml:space="preserve">Seite </w:t>
    </w:r>
    <w:r w:rsidRPr="00EA1297">
      <w:fldChar w:fldCharType="begin"/>
    </w:r>
    <w:r w:rsidRPr="00EA1297">
      <w:instrText>PAGE  \* Arabic  \* MERGEFORMAT</w:instrText>
    </w:r>
    <w:r w:rsidRPr="00EA1297">
      <w:fldChar w:fldCharType="separate"/>
    </w:r>
    <w:r w:rsidR="002C6571" w:rsidRPr="00EA1297">
      <w:t>6</w:t>
    </w:r>
    <w:r w:rsidRPr="00EA1297">
      <w:fldChar w:fldCharType="end"/>
    </w:r>
    <w:r w:rsidRPr="00EA1297">
      <w:t xml:space="preserve"> von </w:t>
    </w:r>
    <w:fldSimple w:instr="NUMPAGES  \* Arabic  \* MERGEFORMAT">
      <w:r w:rsidR="002C6571" w:rsidRPr="00EA1297">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A9D2" w14:textId="77777777" w:rsidR="006C3E0C" w:rsidRPr="00EA1297" w:rsidRDefault="006C3E0C" w:rsidP="00F800C5">
      <w:r w:rsidRPr="00EA1297">
        <w:separator/>
      </w:r>
    </w:p>
  </w:footnote>
  <w:footnote w:type="continuationSeparator" w:id="0">
    <w:p w14:paraId="212C5D97" w14:textId="77777777" w:rsidR="006C3E0C" w:rsidRPr="00EA1297" w:rsidRDefault="006C3E0C" w:rsidP="00F800C5">
      <w:r w:rsidRPr="00EA1297">
        <w:continuationSeparator/>
      </w:r>
    </w:p>
  </w:footnote>
  <w:footnote w:type="continuationNotice" w:id="1">
    <w:p w14:paraId="65AB6EA0" w14:textId="77777777" w:rsidR="006C3E0C" w:rsidRPr="00EA1297" w:rsidRDefault="006C3E0C" w:rsidP="00F800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ADE0" w14:textId="1D6BE6FF" w:rsidR="00374708" w:rsidRPr="00EA1297" w:rsidRDefault="00F46078" w:rsidP="008F0768">
    <w:pPr>
      <w:pStyle w:val="Header"/>
      <w:ind w:left="3540"/>
    </w:pPr>
    <w:r w:rsidRPr="00EA1297">
      <w:t>01</w:t>
    </w:r>
    <w:r w:rsidR="00BA1C87" w:rsidRPr="00EA1297">
      <w:t xml:space="preserve">. </w:t>
    </w:r>
    <w:r w:rsidRPr="00EA1297">
      <w:t>März</w:t>
    </w:r>
    <w:r w:rsidR="5BF72F49" w:rsidRPr="00EA1297">
      <w:t xml:space="preserve"> 202</w:t>
    </w:r>
    <w:r w:rsidR="008F0768" w:rsidRPr="00EA1297">
      <w:t>6</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CC9"/>
    <w:multiLevelType w:val="hybridMultilevel"/>
    <w:tmpl w:val="7F00A3AA"/>
    <w:lvl w:ilvl="0" w:tplc="1E4210C0">
      <w:start w:val="1"/>
      <w:numFmt w:val="bullet"/>
      <w:lvlText w:val=""/>
      <w:lvlJc w:val="left"/>
      <w:pPr>
        <w:ind w:left="-2818" w:hanging="360"/>
      </w:pPr>
      <w:rPr>
        <w:rFonts w:ascii="Wingdings" w:hAnsi="Wingdings" w:hint="default"/>
      </w:rPr>
    </w:lvl>
    <w:lvl w:ilvl="1" w:tplc="DE785C20">
      <w:start w:val="1"/>
      <w:numFmt w:val="bullet"/>
      <w:lvlText w:val="o"/>
      <w:lvlJc w:val="left"/>
      <w:pPr>
        <w:ind w:left="-2098" w:hanging="360"/>
      </w:pPr>
      <w:rPr>
        <w:rFonts w:ascii="Courier New" w:hAnsi="Courier New" w:cs="Courier New" w:hint="default"/>
      </w:rPr>
    </w:lvl>
    <w:lvl w:ilvl="2" w:tplc="FFFFFFFF">
      <w:start w:val="1"/>
      <w:numFmt w:val="bullet"/>
      <w:lvlText w:val=""/>
      <w:lvlJc w:val="left"/>
      <w:pPr>
        <w:ind w:left="-1378" w:hanging="360"/>
      </w:pPr>
      <w:rPr>
        <w:rFonts w:ascii="Wingdings" w:hAnsi="Wingdings" w:hint="default"/>
      </w:rPr>
    </w:lvl>
    <w:lvl w:ilvl="3" w:tplc="FFFFFFFF" w:tentative="1">
      <w:start w:val="1"/>
      <w:numFmt w:val="bullet"/>
      <w:lvlText w:val=""/>
      <w:lvlJc w:val="left"/>
      <w:pPr>
        <w:ind w:left="-658" w:hanging="360"/>
      </w:pPr>
      <w:rPr>
        <w:rFonts w:ascii="Symbol" w:hAnsi="Symbol" w:hint="default"/>
      </w:rPr>
    </w:lvl>
    <w:lvl w:ilvl="4" w:tplc="FFFFFFFF" w:tentative="1">
      <w:start w:val="1"/>
      <w:numFmt w:val="bullet"/>
      <w:lvlText w:val="o"/>
      <w:lvlJc w:val="left"/>
      <w:pPr>
        <w:ind w:left="62" w:hanging="360"/>
      </w:pPr>
      <w:rPr>
        <w:rFonts w:ascii="Courier New" w:hAnsi="Courier New" w:cs="Courier New" w:hint="default"/>
      </w:rPr>
    </w:lvl>
    <w:lvl w:ilvl="5" w:tplc="FFFFFFFF" w:tentative="1">
      <w:start w:val="1"/>
      <w:numFmt w:val="bullet"/>
      <w:lvlText w:val=""/>
      <w:lvlJc w:val="left"/>
      <w:pPr>
        <w:ind w:left="782" w:hanging="360"/>
      </w:pPr>
      <w:rPr>
        <w:rFonts w:ascii="Wingdings" w:hAnsi="Wingdings" w:hint="default"/>
      </w:rPr>
    </w:lvl>
    <w:lvl w:ilvl="6" w:tplc="FFFFFFFF" w:tentative="1">
      <w:start w:val="1"/>
      <w:numFmt w:val="bullet"/>
      <w:lvlText w:val=""/>
      <w:lvlJc w:val="left"/>
      <w:pPr>
        <w:ind w:left="1502" w:hanging="360"/>
      </w:pPr>
      <w:rPr>
        <w:rFonts w:ascii="Symbol" w:hAnsi="Symbol" w:hint="default"/>
      </w:rPr>
    </w:lvl>
    <w:lvl w:ilvl="7" w:tplc="FFFFFFFF" w:tentative="1">
      <w:start w:val="1"/>
      <w:numFmt w:val="bullet"/>
      <w:lvlText w:val="o"/>
      <w:lvlJc w:val="left"/>
      <w:pPr>
        <w:ind w:left="2222" w:hanging="360"/>
      </w:pPr>
      <w:rPr>
        <w:rFonts w:ascii="Courier New" w:hAnsi="Courier New" w:cs="Courier New" w:hint="default"/>
      </w:rPr>
    </w:lvl>
    <w:lvl w:ilvl="8" w:tplc="FFFFFFFF" w:tentative="1">
      <w:start w:val="1"/>
      <w:numFmt w:val="bullet"/>
      <w:lvlText w:val=""/>
      <w:lvlJc w:val="left"/>
      <w:pPr>
        <w:ind w:left="2942" w:hanging="360"/>
      </w:pPr>
      <w:rPr>
        <w:rFonts w:ascii="Wingdings" w:hAnsi="Wingdings" w:hint="default"/>
      </w:rPr>
    </w:lvl>
  </w:abstractNum>
  <w:abstractNum w:abstractNumId="1" w15:restartNumberingAfterBreak="0">
    <w:nsid w:val="0C926B08"/>
    <w:multiLevelType w:val="hybridMultilevel"/>
    <w:tmpl w:val="9202CF18"/>
    <w:lvl w:ilvl="0" w:tplc="252E9FCA">
      <w:start w:val="25"/>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2" w15:restartNumberingAfterBreak="0">
    <w:nsid w:val="1C2F6840"/>
    <w:multiLevelType w:val="hybridMultilevel"/>
    <w:tmpl w:val="C44E5E9E"/>
    <w:lvl w:ilvl="0" w:tplc="71C27FFE">
      <w:start w:val="16"/>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3" w15:restartNumberingAfterBreak="0">
    <w:nsid w:val="1E031701"/>
    <w:multiLevelType w:val="multilevel"/>
    <w:tmpl w:val="6B52B5E8"/>
    <w:lvl w:ilvl="0">
      <w:start w:val="1"/>
      <w:numFmt w:val="decimal"/>
      <w:pStyle w:val="N0"/>
      <w:lvlText w:val="%1."/>
      <w:lvlJc w:val="left"/>
      <w:pPr>
        <w:tabs>
          <w:tab w:val="num" w:pos="567"/>
        </w:tabs>
        <w:ind w:left="567" w:hanging="567"/>
      </w:pPr>
      <w:rPr>
        <w:rFonts w:hint="default"/>
      </w:rPr>
    </w:lvl>
    <w:lvl w:ilvl="1">
      <w:start w:val="1"/>
      <w:numFmt w:val="bullet"/>
      <w:lvlText w:val=""/>
      <w:lvlJc w:val="left"/>
      <w:pPr>
        <w:ind w:left="1080" w:hanging="360"/>
      </w:pPr>
      <w:rPr>
        <w:rFonts w:ascii="Wingdings" w:hAnsi="Wingding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6391738"/>
    <w:multiLevelType w:val="hybridMultilevel"/>
    <w:tmpl w:val="51C2FB70"/>
    <w:lvl w:ilvl="0" w:tplc="C16CCA92">
      <w:start w:val="1"/>
      <w:numFmt w:val="decimal"/>
      <w:pStyle w:val="N1"/>
      <w:lvlText w:val="%1."/>
      <w:lvlJc w:val="left"/>
      <w:pPr>
        <w:ind w:left="719" w:hanging="360"/>
      </w:pPr>
    </w:lvl>
    <w:lvl w:ilvl="1" w:tplc="04070019" w:tentative="1">
      <w:start w:val="1"/>
      <w:numFmt w:val="lowerLetter"/>
      <w:lvlText w:val="%2."/>
      <w:lvlJc w:val="left"/>
      <w:pPr>
        <w:ind w:left="1439" w:hanging="360"/>
      </w:pPr>
    </w:lvl>
    <w:lvl w:ilvl="2" w:tplc="0407001B" w:tentative="1">
      <w:start w:val="1"/>
      <w:numFmt w:val="lowerRoman"/>
      <w:lvlText w:val="%3."/>
      <w:lvlJc w:val="right"/>
      <w:pPr>
        <w:ind w:left="2159" w:hanging="180"/>
      </w:pPr>
    </w:lvl>
    <w:lvl w:ilvl="3" w:tplc="0407000F" w:tentative="1">
      <w:start w:val="1"/>
      <w:numFmt w:val="decimal"/>
      <w:lvlText w:val="%4."/>
      <w:lvlJc w:val="left"/>
      <w:pPr>
        <w:ind w:left="2879" w:hanging="360"/>
      </w:pPr>
    </w:lvl>
    <w:lvl w:ilvl="4" w:tplc="04070019" w:tentative="1">
      <w:start w:val="1"/>
      <w:numFmt w:val="lowerLetter"/>
      <w:lvlText w:val="%5."/>
      <w:lvlJc w:val="left"/>
      <w:pPr>
        <w:ind w:left="3599" w:hanging="360"/>
      </w:pPr>
    </w:lvl>
    <w:lvl w:ilvl="5" w:tplc="0407001B" w:tentative="1">
      <w:start w:val="1"/>
      <w:numFmt w:val="lowerRoman"/>
      <w:lvlText w:val="%6."/>
      <w:lvlJc w:val="right"/>
      <w:pPr>
        <w:ind w:left="4319" w:hanging="180"/>
      </w:pPr>
    </w:lvl>
    <w:lvl w:ilvl="6" w:tplc="0407000F" w:tentative="1">
      <w:start w:val="1"/>
      <w:numFmt w:val="decimal"/>
      <w:lvlText w:val="%7."/>
      <w:lvlJc w:val="left"/>
      <w:pPr>
        <w:ind w:left="5039" w:hanging="360"/>
      </w:pPr>
    </w:lvl>
    <w:lvl w:ilvl="7" w:tplc="04070019" w:tentative="1">
      <w:start w:val="1"/>
      <w:numFmt w:val="lowerLetter"/>
      <w:lvlText w:val="%8."/>
      <w:lvlJc w:val="left"/>
      <w:pPr>
        <w:ind w:left="5759" w:hanging="360"/>
      </w:pPr>
    </w:lvl>
    <w:lvl w:ilvl="8" w:tplc="0407001B" w:tentative="1">
      <w:start w:val="1"/>
      <w:numFmt w:val="lowerRoman"/>
      <w:lvlText w:val="%9."/>
      <w:lvlJc w:val="right"/>
      <w:pPr>
        <w:ind w:left="6479" w:hanging="180"/>
      </w:pPr>
    </w:lvl>
  </w:abstractNum>
  <w:abstractNum w:abstractNumId="5" w15:restartNumberingAfterBreak="0">
    <w:nsid w:val="2BF5158B"/>
    <w:multiLevelType w:val="hybridMultilevel"/>
    <w:tmpl w:val="AC4E969C"/>
    <w:lvl w:ilvl="0" w:tplc="C95C54EE">
      <w:start w:val="6"/>
      <w:numFmt w:val="decimalZero"/>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6" w15:restartNumberingAfterBreak="0">
    <w:nsid w:val="3231303E"/>
    <w:multiLevelType w:val="multilevel"/>
    <w:tmpl w:val="E26E3584"/>
    <w:lvl w:ilvl="0">
      <w:start w:val="1"/>
      <w:numFmt w:val="bullet"/>
      <w:pStyle w:val="P0"/>
      <w:lvlText w:val=""/>
      <w:lvlJc w:val="left"/>
      <w:pPr>
        <w:ind w:left="360" w:hanging="360"/>
      </w:pPr>
      <w:rPr>
        <w:rFonts w:ascii="Symbol" w:hAnsi="Symbol" w:hint="default"/>
      </w:rPr>
    </w:lvl>
    <w:lvl w:ilvl="1">
      <w:start w:val="1"/>
      <w:numFmt w:val="bullet"/>
      <w:pStyle w:val="P1"/>
      <w:lvlText w:val=""/>
      <w:lvlJc w:val="left"/>
      <w:pPr>
        <w:ind w:left="0" w:firstLine="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55D6CB5"/>
    <w:multiLevelType w:val="hybridMultilevel"/>
    <w:tmpl w:val="47169C22"/>
    <w:lvl w:ilvl="0" w:tplc="6CBAA9B4">
      <w:numFmt w:val="decimal"/>
      <w:pStyle w:val="N0Heading3"/>
      <w:lvlText w:val="%1."/>
      <w:lvlJc w:val="left"/>
      <w:pPr>
        <w:ind w:left="3897" w:hanging="360"/>
      </w:pPr>
      <w:rPr>
        <w:rFonts w:hint="default"/>
      </w:rPr>
    </w:lvl>
    <w:lvl w:ilvl="1" w:tplc="A5206C84">
      <w:start w:val="1"/>
      <w:numFmt w:val="lowerLetter"/>
      <w:pStyle w:val="L1Heading3"/>
      <w:lvlText w:val="%2."/>
      <w:lvlJc w:val="left"/>
      <w:pPr>
        <w:ind w:left="1437" w:hanging="360"/>
      </w:pPr>
    </w:lvl>
    <w:lvl w:ilvl="2" w:tplc="2000001B">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8" w15:restartNumberingAfterBreak="0">
    <w:nsid w:val="407E75EF"/>
    <w:multiLevelType w:val="hybridMultilevel"/>
    <w:tmpl w:val="848EE0CA"/>
    <w:lvl w:ilvl="0" w:tplc="EA1020F4">
      <w:start w:val="1"/>
      <w:numFmt w:val="decimalZero"/>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9" w15:restartNumberingAfterBreak="0">
    <w:nsid w:val="4A184C43"/>
    <w:multiLevelType w:val="hybridMultilevel"/>
    <w:tmpl w:val="926E065A"/>
    <w:lvl w:ilvl="0" w:tplc="4DE824D0">
      <w:start w:val="23"/>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10" w15:restartNumberingAfterBreak="0">
    <w:nsid w:val="63C845CE"/>
    <w:multiLevelType w:val="hybridMultilevel"/>
    <w:tmpl w:val="50F68648"/>
    <w:lvl w:ilvl="0" w:tplc="C95C54EE">
      <w:start w:val="6"/>
      <w:numFmt w:val="decimalZero"/>
      <w:lvlText w:val="%1."/>
      <w:lvlJc w:val="left"/>
      <w:pPr>
        <w:ind w:left="390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E1311E2"/>
    <w:multiLevelType w:val="multilevel"/>
    <w:tmpl w:val="968AA110"/>
    <w:lvl w:ilvl="0">
      <w:start w:val="1"/>
      <w:numFmt w:val="decimal"/>
      <w:pStyle w:val="BewStichpunk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3107915"/>
    <w:multiLevelType w:val="hybridMultilevel"/>
    <w:tmpl w:val="5198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C2F77BC"/>
    <w:multiLevelType w:val="hybridMultilevel"/>
    <w:tmpl w:val="58763C44"/>
    <w:lvl w:ilvl="0" w:tplc="C95C54EE">
      <w:start w:val="6"/>
      <w:numFmt w:val="decimalZero"/>
      <w:lvlText w:val="%1."/>
      <w:lvlJc w:val="left"/>
      <w:pPr>
        <w:ind w:left="3891" w:hanging="360"/>
      </w:pPr>
      <w:rPr>
        <w:rFonts w:hint="default"/>
      </w:rPr>
    </w:lvl>
    <w:lvl w:ilvl="1" w:tplc="20000019">
      <w:start w:val="1"/>
      <w:numFmt w:val="lowerLetter"/>
      <w:lvlText w:val="%2."/>
      <w:lvlJc w:val="left"/>
      <w:pPr>
        <w:ind w:left="1431" w:hanging="360"/>
      </w:pPr>
    </w:lvl>
    <w:lvl w:ilvl="2" w:tplc="2000001B">
      <w:start w:val="1"/>
      <w:numFmt w:val="lowerRoman"/>
      <w:lvlText w:val="%3."/>
      <w:lvlJc w:val="right"/>
      <w:pPr>
        <w:ind w:left="2151" w:hanging="180"/>
      </w:pPr>
    </w:lvl>
    <w:lvl w:ilvl="3" w:tplc="2000000F" w:tentative="1">
      <w:start w:val="1"/>
      <w:numFmt w:val="decimal"/>
      <w:lvlText w:val="%4."/>
      <w:lvlJc w:val="left"/>
      <w:pPr>
        <w:ind w:left="2871" w:hanging="360"/>
      </w:pPr>
    </w:lvl>
    <w:lvl w:ilvl="4" w:tplc="20000019" w:tentative="1">
      <w:start w:val="1"/>
      <w:numFmt w:val="lowerLetter"/>
      <w:lvlText w:val="%5."/>
      <w:lvlJc w:val="left"/>
      <w:pPr>
        <w:ind w:left="3591" w:hanging="360"/>
      </w:pPr>
    </w:lvl>
    <w:lvl w:ilvl="5" w:tplc="2000001B" w:tentative="1">
      <w:start w:val="1"/>
      <w:numFmt w:val="lowerRoman"/>
      <w:lvlText w:val="%6."/>
      <w:lvlJc w:val="right"/>
      <w:pPr>
        <w:ind w:left="4311" w:hanging="180"/>
      </w:pPr>
    </w:lvl>
    <w:lvl w:ilvl="6" w:tplc="2000000F" w:tentative="1">
      <w:start w:val="1"/>
      <w:numFmt w:val="decimal"/>
      <w:lvlText w:val="%7."/>
      <w:lvlJc w:val="left"/>
      <w:pPr>
        <w:ind w:left="5031" w:hanging="360"/>
      </w:pPr>
    </w:lvl>
    <w:lvl w:ilvl="7" w:tplc="20000019" w:tentative="1">
      <w:start w:val="1"/>
      <w:numFmt w:val="lowerLetter"/>
      <w:lvlText w:val="%8."/>
      <w:lvlJc w:val="left"/>
      <w:pPr>
        <w:ind w:left="5751" w:hanging="360"/>
      </w:pPr>
    </w:lvl>
    <w:lvl w:ilvl="8" w:tplc="2000001B" w:tentative="1">
      <w:start w:val="1"/>
      <w:numFmt w:val="lowerRoman"/>
      <w:lvlText w:val="%9."/>
      <w:lvlJc w:val="right"/>
      <w:pPr>
        <w:ind w:left="6471" w:hanging="180"/>
      </w:pPr>
    </w:lvl>
  </w:abstractNum>
  <w:num w:numId="1" w16cid:durableId="384834728">
    <w:abstractNumId w:val="11"/>
  </w:num>
  <w:num w:numId="2" w16cid:durableId="927228834">
    <w:abstractNumId w:val="6"/>
  </w:num>
  <w:num w:numId="3" w16cid:durableId="741682047">
    <w:abstractNumId w:val="0"/>
  </w:num>
  <w:num w:numId="4" w16cid:durableId="69163625">
    <w:abstractNumId w:val="4"/>
  </w:num>
  <w:num w:numId="5" w16cid:durableId="1519084150">
    <w:abstractNumId w:val="3"/>
  </w:num>
  <w:num w:numId="6" w16cid:durableId="740758268">
    <w:abstractNumId w:val="1"/>
  </w:num>
  <w:num w:numId="7" w16cid:durableId="14843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7275484">
    <w:abstractNumId w:val="8"/>
  </w:num>
  <w:num w:numId="9" w16cid:durableId="15960121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5246258">
    <w:abstractNumId w:val="2"/>
  </w:num>
  <w:num w:numId="11" w16cid:durableId="1788156819">
    <w:abstractNumId w:val="4"/>
    <w:lvlOverride w:ilvl="0">
      <w:startOverride w:val="1"/>
    </w:lvlOverride>
  </w:num>
  <w:num w:numId="12" w16cid:durableId="506331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2162179">
    <w:abstractNumId w:val="9"/>
  </w:num>
  <w:num w:numId="14" w16cid:durableId="1644579683">
    <w:abstractNumId w:val="5"/>
  </w:num>
  <w:num w:numId="15" w16cid:durableId="1731265942">
    <w:abstractNumId w:val="13"/>
  </w:num>
  <w:num w:numId="16" w16cid:durableId="726532615">
    <w:abstractNumId w:val="10"/>
  </w:num>
  <w:num w:numId="17" w16cid:durableId="1079598057">
    <w:abstractNumId w:val="7"/>
  </w:num>
  <w:num w:numId="18" w16cid:durableId="415715247">
    <w:abstractNumId w:val="12"/>
  </w:num>
  <w:num w:numId="19" w16cid:durableId="1282225918">
    <w:abstractNumId w:val="7"/>
  </w:num>
  <w:num w:numId="20" w16cid:durableId="327907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9475310">
    <w:abstractNumId w:val="6"/>
  </w:num>
  <w:num w:numId="22" w16cid:durableId="7665820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3816865">
    <w:abstractNumId w:val="6"/>
  </w:num>
  <w:num w:numId="24" w16cid:durableId="6140222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KwNDOyNDYzMLQwNjFU0lEKTi0uzszPAymwsKwFAMF812YtAAAA"/>
  </w:docVars>
  <w:rsids>
    <w:rsidRoot w:val="00607A05"/>
    <w:rsid w:val="000001F3"/>
    <w:rsid w:val="000002D1"/>
    <w:rsid w:val="0000038F"/>
    <w:rsid w:val="000003B6"/>
    <w:rsid w:val="000003D4"/>
    <w:rsid w:val="0000057F"/>
    <w:rsid w:val="000005CD"/>
    <w:rsid w:val="00000799"/>
    <w:rsid w:val="00000A33"/>
    <w:rsid w:val="00000A84"/>
    <w:rsid w:val="00000D51"/>
    <w:rsid w:val="00000EAE"/>
    <w:rsid w:val="00000ED9"/>
    <w:rsid w:val="00001434"/>
    <w:rsid w:val="000014B8"/>
    <w:rsid w:val="00001651"/>
    <w:rsid w:val="000017C4"/>
    <w:rsid w:val="000018F6"/>
    <w:rsid w:val="00001B8B"/>
    <w:rsid w:val="00001EC4"/>
    <w:rsid w:val="00001F00"/>
    <w:rsid w:val="00001F64"/>
    <w:rsid w:val="00002051"/>
    <w:rsid w:val="00002338"/>
    <w:rsid w:val="00002513"/>
    <w:rsid w:val="0000259A"/>
    <w:rsid w:val="000027FA"/>
    <w:rsid w:val="000029AB"/>
    <w:rsid w:val="000029E8"/>
    <w:rsid w:val="00002A1D"/>
    <w:rsid w:val="00002B85"/>
    <w:rsid w:val="000031B4"/>
    <w:rsid w:val="00003667"/>
    <w:rsid w:val="0000373A"/>
    <w:rsid w:val="00003854"/>
    <w:rsid w:val="00003AA9"/>
    <w:rsid w:val="00003AB1"/>
    <w:rsid w:val="00003AF2"/>
    <w:rsid w:val="00003C09"/>
    <w:rsid w:val="00003E50"/>
    <w:rsid w:val="00003F99"/>
    <w:rsid w:val="00004044"/>
    <w:rsid w:val="00004162"/>
    <w:rsid w:val="000042A9"/>
    <w:rsid w:val="00004530"/>
    <w:rsid w:val="00004681"/>
    <w:rsid w:val="00004731"/>
    <w:rsid w:val="000048E9"/>
    <w:rsid w:val="00004B02"/>
    <w:rsid w:val="00004B21"/>
    <w:rsid w:val="00004BEB"/>
    <w:rsid w:val="00004C37"/>
    <w:rsid w:val="00004EC7"/>
    <w:rsid w:val="00004F40"/>
    <w:rsid w:val="0000509B"/>
    <w:rsid w:val="000050C7"/>
    <w:rsid w:val="00005277"/>
    <w:rsid w:val="000052C1"/>
    <w:rsid w:val="000052E8"/>
    <w:rsid w:val="000052F0"/>
    <w:rsid w:val="0000542B"/>
    <w:rsid w:val="000054D2"/>
    <w:rsid w:val="0000557D"/>
    <w:rsid w:val="0000563F"/>
    <w:rsid w:val="000058A1"/>
    <w:rsid w:val="00005907"/>
    <w:rsid w:val="00005AF6"/>
    <w:rsid w:val="00005AF7"/>
    <w:rsid w:val="00005B47"/>
    <w:rsid w:val="00005C05"/>
    <w:rsid w:val="00005C60"/>
    <w:rsid w:val="00005CB4"/>
    <w:rsid w:val="00005CDB"/>
    <w:rsid w:val="00006723"/>
    <w:rsid w:val="00006EC5"/>
    <w:rsid w:val="00006FEF"/>
    <w:rsid w:val="00007284"/>
    <w:rsid w:val="00007534"/>
    <w:rsid w:val="0000764F"/>
    <w:rsid w:val="0000774C"/>
    <w:rsid w:val="00007793"/>
    <w:rsid w:val="0000779B"/>
    <w:rsid w:val="000077F5"/>
    <w:rsid w:val="00007875"/>
    <w:rsid w:val="00007B9E"/>
    <w:rsid w:val="00007BB9"/>
    <w:rsid w:val="00007D16"/>
    <w:rsid w:val="00007E24"/>
    <w:rsid w:val="00007E91"/>
    <w:rsid w:val="00010272"/>
    <w:rsid w:val="000102F1"/>
    <w:rsid w:val="00010366"/>
    <w:rsid w:val="000103A9"/>
    <w:rsid w:val="000104BF"/>
    <w:rsid w:val="000104EA"/>
    <w:rsid w:val="000105C6"/>
    <w:rsid w:val="000105DF"/>
    <w:rsid w:val="00010654"/>
    <w:rsid w:val="000109FF"/>
    <w:rsid w:val="00010B7E"/>
    <w:rsid w:val="00010BB9"/>
    <w:rsid w:val="00010EAF"/>
    <w:rsid w:val="00010EDF"/>
    <w:rsid w:val="00010FE4"/>
    <w:rsid w:val="00011043"/>
    <w:rsid w:val="000110BF"/>
    <w:rsid w:val="000112AD"/>
    <w:rsid w:val="000112D2"/>
    <w:rsid w:val="00011311"/>
    <w:rsid w:val="00011341"/>
    <w:rsid w:val="000116C2"/>
    <w:rsid w:val="000116C6"/>
    <w:rsid w:val="00011735"/>
    <w:rsid w:val="0001176B"/>
    <w:rsid w:val="00011883"/>
    <w:rsid w:val="00011D6B"/>
    <w:rsid w:val="00011DA5"/>
    <w:rsid w:val="00011DCA"/>
    <w:rsid w:val="0001205D"/>
    <w:rsid w:val="000122DD"/>
    <w:rsid w:val="000122F9"/>
    <w:rsid w:val="00012463"/>
    <w:rsid w:val="00012682"/>
    <w:rsid w:val="000127AC"/>
    <w:rsid w:val="00012B1A"/>
    <w:rsid w:val="00012CAE"/>
    <w:rsid w:val="00012CC7"/>
    <w:rsid w:val="00012E8B"/>
    <w:rsid w:val="0001332B"/>
    <w:rsid w:val="000133CE"/>
    <w:rsid w:val="000134D0"/>
    <w:rsid w:val="000134DA"/>
    <w:rsid w:val="0001393D"/>
    <w:rsid w:val="00013969"/>
    <w:rsid w:val="00013C55"/>
    <w:rsid w:val="00013C9B"/>
    <w:rsid w:val="00013F0C"/>
    <w:rsid w:val="00014571"/>
    <w:rsid w:val="00014579"/>
    <w:rsid w:val="00014758"/>
    <w:rsid w:val="00014762"/>
    <w:rsid w:val="000147B8"/>
    <w:rsid w:val="00014922"/>
    <w:rsid w:val="00014946"/>
    <w:rsid w:val="00014A4C"/>
    <w:rsid w:val="00014BB7"/>
    <w:rsid w:val="00014C62"/>
    <w:rsid w:val="00014CAF"/>
    <w:rsid w:val="00014E77"/>
    <w:rsid w:val="00014F02"/>
    <w:rsid w:val="00014F57"/>
    <w:rsid w:val="00015155"/>
    <w:rsid w:val="00015223"/>
    <w:rsid w:val="00015275"/>
    <w:rsid w:val="00015464"/>
    <w:rsid w:val="00015491"/>
    <w:rsid w:val="0001550A"/>
    <w:rsid w:val="00015616"/>
    <w:rsid w:val="00015677"/>
    <w:rsid w:val="000157A4"/>
    <w:rsid w:val="000159A6"/>
    <w:rsid w:val="000159C8"/>
    <w:rsid w:val="000159F0"/>
    <w:rsid w:val="00015AF3"/>
    <w:rsid w:val="00015D46"/>
    <w:rsid w:val="00015D9F"/>
    <w:rsid w:val="00015E17"/>
    <w:rsid w:val="00015E88"/>
    <w:rsid w:val="00015ED7"/>
    <w:rsid w:val="00015F6E"/>
    <w:rsid w:val="00016165"/>
    <w:rsid w:val="000162FE"/>
    <w:rsid w:val="000163E0"/>
    <w:rsid w:val="00016540"/>
    <w:rsid w:val="000167B6"/>
    <w:rsid w:val="00016802"/>
    <w:rsid w:val="00016AF0"/>
    <w:rsid w:val="00016AF6"/>
    <w:rsid w:val="00016B01"/>
    <w:rsid w:val="00016BB4"/>
    <w:rsid w:val="00016CA5"/>
    <w:rsid w:val="00016EBA"/>
    <w:rsid w:val="0001721F"/>
    <w:rsid w:val="00017A34"/>
    <w:rsid w:val="00017AA2"/>
    <w:rsid w:val="00017D8C"/>
    <w:rsid w:val="00017DC2"/>
    <w:rsid w:val="00017E84"/>
    <w:rsid w:val="00020131"/>
    <w:rsid w:val="00020279"/>
    <w:rsid w:val="00020353"/>
    <w:rsid w:val="00020368"/>
    <w:rsid w:val="00020374"/>
    <w:rsid w:val="00020476"/>
    <w:rsid w:val="00020754"/>
    <w:rsid w:val="0002080A"/>
    <w:rsid w:val="00020ABC"/>
    <w:rsid w:val="00020B36"/>
    <w:rsid w:val="00020BD1"/>
    <w:rsid w:val="00020D86"/>
    <w:rsid w:val="0002103D"/>
    <w:rsid w:val="0002107B"/>
    <w:rsid w:val="00021383"/>
    <w:rsid w:val="000213F3"/>
    <w:rsid w:val="00021432"/>
    <w:rsid w:val="000216D4"/>
    <w:rsid w:val="0002192E"/>
    <w:rsid w:val="00021A32"/>
    <w:rsid w:val="00021C0A"/>
    <w:rsid w:val="00021C9B"/>
    <w:rsid w:val="00021D86"/>
    <w:rsid w:val="00021E3D"/>
    <w:rsid w:val="00021E58"/>
    <w:rsid w:val="0002243F"/>
    <w:rsid w:val="000225C3"/>
    <w:rsid w:val="00022678"/>
    <w:rsid w:val="0002279A"/>
    <w:rsid w:val="000228AD"/>
    <w:rsid w:val="000229A7"/>
    <w:rsid w:val="00022A9B"/>
    <w:rsid w:val="00022B5D"/>
    <w:rsid w:val="00022BD7"/>
    <w:rsid w:val="00022D4B"/>
    <w:rsid w:val="00022F41"/>
    <w:rsid w:val="00023087"/>
    <w:rsid w:val="000230DC"/>
    <w:rsid w:val="00023129"/>
    <w:rsid w:val="000232A4"/>
    <w:rsid w:val="000234AF"/>
    <w:rsid w:val="0002362C"/>
    <w:rsid w:val="00023AAE"/>
    <w:rsid w:val="00023E00"/>
    <w:rsid w:val="00023ED1"/>
    <w:rsid w:val="000241AF"/>
    <w:rsid w:val="000243D2"/>
    <w:rsid w:val="000244DC"/>
    <w:rsid w:val="0002450F"/>
    <w:rsid w:val="0002459A"/>
    <w:rsid w:val="00024743"/>
    <w:rsid w:val="00024781"/>
    <w:rsid w:val="000249F7"/>
    <w:rsid w:val="00024B2D"/>
    <w:rsid w:val="00024D54"/>
    <w:rsid w:val="00024E0C"/>
    <w:rsid w:val="00024FC5"/>
    <w:rsid w:val="0002505A"/>
    <w:rsid w:val="0002505E"/>
    <w:rsid w:val="000250D7"/>
    <w:rsid w:val="000251CC"/>
    <w:rsid w:val="000252A1"/>
    <w:rsid w:val="000252BE"/>
    <w:rsid w:val="000253D8"/>
    <w:rsid w:val="000255D2"/>
    <w:rsid w:val="0002571F"/>
    <w:rsid w:val="00025746"/>
    <w:rsid w:val="000257C4"/>
    <w:rsid w:val="0002581E"/>
    <w:rsid w:val="000259D6"/>
    <w:rsid w:val="00025A8A"/>
    <w:rsid w:val="00025B3E"/>
    <w:rsid w:val="00025CE6"/>
    <w:rsid w:val="00025E1F"/>
    <w:rsid w:val="00026084"/>
    <w:rsid w:val="00026093"/>
    <w:rsid w:val="00026126"/>
    <w:rsid w:val="0002617F"/>
    <w:rsid w:val="000261B3"/>
    <w:rsid w:val="0002622C"/>
    <w:rsid w:val="000264C8"/>
    <w:rsid w:val="000264CA"/>
    <w:rsid w:val="000266B3"/>
    <w:rsid w:val="000269A9"/>
    <w:rsid w:val="00026A45"/>
    <w:rsid w:val="00026C96"/>
    <w:rsid w:val="00026E9B"/>
    <w:rsid w:val="00027096"/>
    <w:rsid w:val="00027474"/>
    <w:rsid w:val="00027492"/>
    <w:rsid w:val="00027529"/>
    <w:rsid w:val="00027540"/>
    <w:rsid w:val="0002757A"/>
    <w:rsid w:val="0002759B"/>
    <w:rsid w:val="0002783F"/>
    <w:rsid w:val="00027862"/>
    <w:rsid w:val="00027957"/>
    <w:rsid w:val="00027A51"/>
    <w:rsid w:val="00027B55"/>
    <w:rsid w:val="00027EF7"/>
    <w:rsid w:val="00027F66"/>
    <w:rsid w:val="0003001E"/>
    <w:rsid w:val="0003022E"/>
    <w:rsid w:val="00030530"/>
    <w:rsid w:val="00030651"/>
    <w:rsid w:val="00030881"/>
    <w:rsid w:val="000309EB"/>
    <w:rsid w:val="00030A9E"/>
    <w:rsid w:val="00030E99"/>
    <w:rsid w:val="00030EAE"/>
    <w:rsid w:val="00031198"/>
    <w:rsid w:val="0003123F"/>
    <w:rsid w:val="000312DC"/>
    <w:rsid w:val="00031366"/>
    <w:rsid w:val="00031610"/>
    <w:rsid w:val="00031697"/>
    <w:rsid w:val="0003169E"/>
    <w:rsid w:val="0003173A"/>
    <w:rsid w:val="00031821"/>
    <w:rsid w:val="00031823"/>
    <w:rsid w:val="000319DF"/>
    <w:rsid w:val="00031C7B"/>
    <w:rsid w:val="00031E1C"/>
    <w:rsid w:val="0003206E"/>
    <w:rsid w:val="000320F0"/>
    <w:rsid w:val="00032135"/>
    <w:rsid w:val="00032169"/>
    <w:rsid w:val="000325EB"/>
    <w:rsid w:val="00032662"/>
    <w:rsid w:val="000327E2"/>
    <w:rsid w:val="000329E1"/>
    <w:rsid w:val="00032E66"/>
    <w:rsid w:val="00032EA3"/>
    <w:rsid w:val="0003303C"/>
    <w:rsid w:val="00033088"/>
    <w:rsid w:val="00033155"/>
    <w:rsid w:val="000331D3"/>
    <w:rsid w:val="000332D8"/>
    <w:rsid w:val="0003345B"/>
    <w:rsid w:val="00033512"/>
    <w:rsid w:val="00033517"/>
    <w:rsid w:val="0003362F"/>
    <w:rsid w:val="00033783"/>
    <w:rsid w:val="00033815"/>
    <w:rsid w:val="00033ABB"/>
    <w:rsid w:val="00033BB1"/>
    <w:rsid w:val="00033F91"/>
    <w:rsid w:val="00033FC7"/>
    <w:rsid w:val="00034690"/>
    <w:rsid w:val="0003494D"/>
    <w:rsid w:val="00034AC6"/>
    <w:rsid w:val="00034B1D"/>
    <w:rsid w:val="00034B61"/>
    <w:rsid w:val="00034C9B"/>
    <w:rsid w:val="00034DFC"/>
    <w:rsid w:val="00034EF3"/>
    <w:rsid w:val="00034F2D"/>
    <w:rsid w:val="00035352"/>
    <w:rsid w:val="000353C5"/>
    <w:rsid w:val="000355B4"/>
    <w:rsid w:val="0003586E"/>
    <w:rsid w:val="00035B3D"/>
    <w:rsid w:val="00035C69"/>
    <w:rsid w:val="00035C7B"/>
    <w:rsid w:val="00035CA6"/>
    <w:rsid w:val="00035D40"/>
    <w:rsid w:val="00035D5F"/>
    <w:rsid w:val="00035DA8"/>
    <w:rsid w:val="00035DD5"/>
    <w:rsid w:val="00035E67"/>
    <w:rsid w:val="00035EE6"/>
    <w:rsid w:val="00035F99"/>
    <w:rsid w:val="00035FEF"/>
    <w:rsid w:val="000361C3"/>
    <w:rsid w:val="00036494"/>
    <w:rsid w:val="00036746"/>
    <w:rsid w:val="00036A77"/>
    <w:rsid w:val="00036D74"/>
    <w:rsid w:val="00036FCC"/>
    <w:rsid w:val="000371E1"/>
    <w:rsid w:val="0003724D"/>
    <w:rsid w:val="00037437"/>
    <w:rsid w:val="000378C0"/>
    <w:rsid w:val="00037972"/>
    <w:rsid w:val="000379F8"/>
    <w:rsid w:val="00037A6C"/>
    <w:rsid w:val="00037CAE"/>
    <w:rsid w:val="00037D13"/>
    <w:rsid w:val="00037D82"/>
    <w:rsid w:val="00037E33"/>
    <w:rsid w:val="00040210"/>
    <w:rsid w:val="000403CD"/>
    <w:rsid w:val="000403FD"/>
    <w:rsid w:val="00040451"/>
    <w:rsid w:val="000405E2"/>
    <w:rsid w:val="0004084A"/>
    <w:rsid w:val="00040A40"/>
    <w:rsid w:val="00041048"/>
    <w:rsid w:val="0004121A"/>
    <w:rsid w:val="00041282"/>
    <w:rsid w:val="000412C8"/>
    <w:rsid w:val="000415DB"/>
    <w:rsid w:val="00041671"/>
    <w:rsid w:val="000418E2"/>
    <w:rsid w:val="000419A6"/>
    <w:rsid w:val="00041DFA"/>
    <w:rsid w:val="00041E3F"/>
    <w:rsid w:val="00041EC8"/>
    <w:rsid w:val="00041F35"/>
    <w:rsid w:val="00042059"/>
    <w:rsid w:val="0004218F"/>
    <w:rsid w:val="0004220B"/>
    <w:rsid w:val="000422DB"/>
    <w:rsid w:val="0004260E"/>
    <w:rsid w:val="0004262A"/>
    <w:rsid w:val="00042862"/>
    <w:rsid w:val="00042916"/>
    <w:rsid w:val="00042A86"/>
    <w:rsid w:val="00042A87"/>
    <w:rsid w:val="00042B9B"/>
    <w:rsid w:val="00042DA1"/>
    <w:rsid w:val="00042DBD"/>
    <w:rsid w:val="00042E79"/>
    <w:rsid w:val="00043006"/>
    <w:rsid w:val="000430AA"/>
    <w:rsid w:val="00043250"/>
    <w:rsid w:val="0004345B"/>
    <w:rsid w:val="000434A1"/>
    <w:rsid w:val="000434FA"/>
    <w:rsid w:val="000435EE"/>
    <w:rsid w:val="00043766"/>
    <w:rsid w:val="000438CC"/>
    <w:rsid w:val="00043A8F"/>
    <w:rsid w:val="00043C72"/>
    <w:rsid w:val="00043DB5"/>
    <w:rsid w:val="00043DBA"/>
    <w:rsid w:val="00043E58"/>
    <w:rsid w:val="00043E5A"/>
    <w:rsid w:val="00043F6B"/>
    <w:rsid w:val="00044004"/>
    <w:rsid w:val="0004401F"/>
    <w:rsid w:val="000443C2"/>
    <w:rsid w:val="0004496D"/>
    <w:rsid w:val="00044C0D"/>
    <w:rsid w:val="00044E59"/>
    <w:rsid w:val="00044E69"/>
    <w:rsid w:val="00044F1E"/>
    <w:rsid w:val="00045028"/>
    <w:rsid w:val="0004505D"/>
    <w:rsid w:val="0004507F"/>
    <w:rsid w:val="000450DD"/>
    <w:rsid w:val="000450EA"/>
    <w:rsid w:val="0004526E"/>
    <w:rsid w:val="000452D7"/>
    <w:rsid w:val="0004539A"/>
    <w:rsid w:val="00045409"/>
    <w:rsid w:val="00045536"/>
    <w:rsid w:val="0004561F"/>
    <w:rsid w:val="0004562F"/>
    <w:rsid w:val="00045633"/>
    <w:rsid w:val="0004590F"/>
    <w:rsid w:val="00045A5B"/>
    <w:rsid w:val="00045D52"/>
    <w:rsid w:val="00045F35"/>
    <w:rsid w:val="00046249"/>
    <w:rsid w:val="00046344"/>
    <w:rsid w:val="000466E1"/>
    <w:rsid w:val="00046798"/>
    <w:rsid w:val="00046926"/>
    <w:rsid w:val="00046949"/>
    <w:rsid w:val="00046B4A"/>
    <w:rsid w:val="00046BDB"/>
    <w:rsid w:val="00046C30"/>
    <w:rsid w:val="00046DA0"/>
    <w:rsid w:val="00046E85"/>
    <w:rsid w:val="0004716E"/>
    <w:rsid w:val="00047188"/>
    <w:rsid w:val="0004720D"/>
    <w:rsid w:val="00047249"/>
    <w:rsid w:val="0004728A"/>
    <w:rsid w:val="0004731E"/>
    <w:rsid w:val="000473E5"/>
    <w:rsid w:val="00047423"/>
    <w:rsid w:val="0004761A"/>
    <w:rsid w:val="0004767B"/>
    <w:rsid w:val="000478DD"/>
    <w:rsid w:val="000479F4"/>
    <w:rsid w:val="00047BE8"/>
    <w:rsid w:val="00047C8E"/>
    <w:rsid w:val="00047CF3"/>
    <w:rsid w:val="00047EAB"/>
    <w:rsid w:val="00047EBB"/>
    <w:rsid w:val="00047FDA"/>
    <w:rsid w:val="000500AC"/>
    <w:rsid w:val="0005012E"/>
    <w:rsid w:val="0005015B"/>
    <w:rsid w:val="00050292"/>
    <w:rsid w:val="000502B1"/>
    <w:rsid w:val="00050759"/>
    <w:rsid w:val="000508FF"/>
    <w:rsid w:val="0005098D"/>
    <w:rsid w:val="00050ADE"/>
    <w:rsid w:val="00050C5E"/>
    <w:rsid w:val="00050E4C"/>
    <w:rsid w:val="00050EBC"/>
    <w:rsid w:val="00050F90"/>
    <w:rsid w:val="00051165"/>
    <w:rsid w:val="000511E7"/>
    <w:rsid w:val="00051201"/>
    <w:rsid w:val="00051228"/>
    <w:rsid w:val="00051274"/>
    <w:rsid w:val="000512D1"/>
    <w:rsid w:val="00051B4F"/>
    <w:rsid w:val="00051BA0"/>
    <w:rsid w:val="00051C18"/>
    <w:rsid w:val="00051D6E"/>
    <w:rsid w:val="00051D77"/>
    <w:rsid w:val="000520ED"/>
    <w:rsid w:val="000521D0"/>
    <w:rsid w:val="00052249"/>
    <w:rsid w:val="00052396"/>
    <w:rsid w:val="0005241D"/>
    <w:rsid w:val="000524F1"/>
    <w:rsid w:val="0005270B"/>
    <w:rsid w:val="0005271B"/>
    <w:rsid w:val="000527D1"/>
    <w:rsid w:val="00052941"/>
    <w:rsid w:val="00052979"/>
    <w:rsid w:val="00052A6C"/>
    <w:rsid w:val="00052AF4"/>
    <w:rsid w:val="00052C04"/>
    <w:rsid w:val="00052C93"/>
    <w:rsid w:val="00052CC4"/>
    <w:rsid w:val="00052D59"/>
    <w:rsid w:val="00052E8B"/>
    <w:rsid w:val="00052EBA"/>
    <w:rsid w:val="00052EC3"/>
    <w:rsid w:val="00053005"/>
    <w:rsid w:val="000530C1"/>
    <w:rsid w:val="00053178"/>
    <w:rsid w:val="00053278"/>
    <w:rsid w:val="0005328B"/>
    <w:rsid w:val="0005328C"/>
    <w:rsid w:val="0005340B"/>
    <w:rsid w:val="0005355D"/>
    <w:rsid w:val="000535DA"/>
    <w:rsid w:val="0005378D"/>
    <w:rsid w:val="00053839"/>
    <w:rsid w:val="00053966"/>
    <w:rsid w:val="0005397D"/>
    <w:rsid w:val="00053C23"/>
    <w:rsid w:val="00053CAF"/>
    <w:rsid w:val="00053D5D"/>
    <w:rsid w:val="00053FD6"/>
    <w:rsid w:val="0005403C"/>
    <w:rsid w:val="000547CD"/>
    <w:rsid w:val="00054939"/>
    <w:rsid w:val="00054C0D"/>
    <w:rsid w:val="00054D2E"/>
    <w:rsid w:val="0005524F"/>
    <w:rsid w:val="000552C3"/>
    <w:rsid w:val="0005539E"/>
    <w:rsid w:val="0005540E"/>
    <w:rsid w:val="00055588"/>
    <w:rsid w:val="0005566E"/>
    <w:rsid w:val="000556DE"/>
    <w:rsid w:val="00055933"/>
    <w:rsid w:val="0005599F"/>
    <w:rsid w:val="00055A97"/>
    <w:rsid w:val="00055AEA"/>
    <w:rsid w:val="00055C78"/>
    <w:rsid w:val="00055D32"/>
    <w:rsid w:val="00055DCE"/>
    <w:rsid w:val="00055DEC"/>
    <w:rsid w:val="00055F55"/>
    <w:rsid w:val="000562E3"/>
    <w:rsid w:val="000563C8"/>
    <w:rsid w:val="000563CA"/>
    <w:rsid w:val="000564B4"/>
    <w:rsid w:val="000565B0"/>
    <w:rsid w:val="00056668"/>
    <w:rsid w:val="00056BD3"/>
    <w:rsid w:val="00056C1B"/>
    <w:rsid w:val="00056C73"/>
    <w:rsid w:val="00056C8D"/>
    <w:rsid w:val="00056D46"/>
    <w:rsid w:val="00056DF2"/>
    <w:rsid w:val="00056E01"/>
    <w:rsid w:val="000570CA"/>
    <w:rsid w:val="00057114"/>
    <w:rsid w:val="00057351"/>
    <w:rsid w:val="0005736B"/>
    <w:rsid w:val="000573FD"/>
    <w:rsid w:val="00057601"/>
    <w:rsid w:val="00057645"/>
    <w:rsid w:val="000578B4"/>
    <w:rsid w:val="000578F4"/>
    <w:rsid w:val="00057915"/>
    <w:rsid w:val="0005798B"/>
    <w:rsid w:val="00057A0F"/>
    <w:rsid w:val="00057B3F"/>
    <w:rsid w:val="00057D45"/>
    <w:rsid w:val="00057DA9"/>
    <w:rsid w:val="00057E1E"/>
    <w:rsid w:val="00057F44"/>
    <w:rsid w:val="00057F58"/>
    <w:rsid w:val="00057FA6"/>
    <w:rsid w:val="00060154"/>
    <w:rsid w:val="0006027B"/>
    <w:rsid w:val="000602A5"/>
    <w:rsid w:val="000602B6"/>
    <w:rsid w:val="000604F3"/>
    <w:rsid w:val="000608AE"/>
    <w:rsid w:val="00060D16"/>
    <w:rsid w:val="00060ED4"/>
    <w:rsid w:val="00060FAB"/>
    <w:rsid w:val="00060FF2"/>
    <w:rsid w:val="0006106A"/>
    <w:rsid w:val="000611F5"/>
    <w:rsid w:val="00061389"/>
    <w:rsid w:val="00061417"/>
    <w:rsid w:val="00061449"/>
    <w:rsid w:val="0006144D"/>
    <w:rsid w:val="000615F5"/>
    <w:rsid w:val="00061868"/>
    <w:rsid w:val="000619B5"/>
    <w:rsid w:val="00061CEA"/>
    <w:rsid w:val="00061D26"/>
    <w:rsid w:val="000620E4"/>
    <w:rsid w:val="000621CF"/>
    <w:rsid w:val="000622C2"/>
    <w:rsid w:val="000622D8"/>
    <w:rsid w:val="0006244B"/>
    <w:rsid w:val="000624A1"/>
    <w:rsid w:val="00062585"/>
    <w:rsid w:val="00062E2D"/>
    <w:rsid w:val="00063107"/>
    <w:rsid w:val="00063187"/>
    <w:rsid w:val="0006326C"/>
    <w:rsid w:val="000634BA"/>
    <w:rsid w:val="00063530"/>
    <w:rsid w:val="0006354F"/>
    <w:rsid w:val="000635F6"/>
    <w:rsid w:val="00063844"/>
    <w:rsid w:val="00063938"/>
    <w:rsid w:val="00063B12"/>
    <w:rsid w:val="00063B33"/>
    <w:rsid w:val="0006412D"/>
    <w:rsid w:val="000641D4"/>
    <w:rsid w:val="00064552"/>
    <w:rsid w:val="000646DF"/>
    <w:rsid w:val="000649DB"/>
    <w:rsid w:val="00064A00"/>
    <w:rsid w:val="00064A15"/>
    <w:rsid w:val="00064FCE"/>
    <w:rsid w:val="0006500A"/>
    <w:rsid w:val="000650C4"/>
    <w:rsid w:val="000654CF"/>
    <w:rsid w:val="00065589"/>
    <w:rsid w:val="000657BC"/>
    <w:rsid w:val="00065CE4"/>
    <w:rsid w:val="00065E4D"/>
    <w:rsid w:val="00065E90"/>
    <w:rsid w:val="00065EB9"/>
    <w:rsid w:val="00065F7A"/>
    <w:rsid w:val="00065FB7"/>
    <w:rsid w:val="00066055"/>
    <w:rsid w:val="0006615B"/>
    <w:rsid w:val="0006626B"/>
    <w:rsid w:val="0006654A"/>
    <w:rsid w:val="0006664A"/>
    <w:rsid w:val="0006666A"/>
    <w:rsid w:val="0006675E"/>
    <w:rsid w:val="00066863"/>
    <w:rsid w:val="00066D91"/>
    <w:rsid w:val="000672A2"/>
    <w:rsid w:val="000672DA"/>
    <w:rsid w:val="00067377"/>
    <w:rsid w:val="00067567"/>
    <w:rsid w:val="000676D8"/>
    <w:rsid w:val="0006787A"/>
    <w:rsid w:val="000678FC"/>
    <w:rsid w:val="00067C28"/>
    <w:rsid w:val="0007050A"/>
    <w:rsid w:val="000705E7"/>
    <w:rsid w:val="000707EA"/>
    <w:rsid w:val="00070925"/>
    <w:rsid w:val="00070A65"/>
    <w:rsid w:val="00070B53"/>
    <w:rsid w:val="0007105B"/>
    <w:rsid w:val="0007114B"/>
    <w:rsid w:val="000716BC"/>
    <w:rsid w:val="000717EC"/>
    <w:rsid w:val="0007186A"/>
    <w:rsid w:val="000718C9"/>
    <w:rsid w:val="00071986"/>
    <w:rsid w:val="00071C12"/>
    <w:rsid w:val="00071CEE"/>
    <w:rsid w:val="00071DFE"/>
    <w:rsid w:val="00071FF6"/>
    <w:rsid w:val="00072147"/>
    <w:rsid w:val="000723D9"/>
    <w:rsid w:val="0007247C"/>
    <w:rsid w:val="00072551"/>
    <w:rsid w:val="000725DF"/>
    <w:rsid w:val="0007284B"/>
    <w:rsid w:val="00072A6F"/>
    <w:rsid w:val="00072B04"/>
    <w:rsid w:val="00072B69"/>
    <w:rsid w:val="00072E75"/>
    <w:rsid w:val="00073181"/>
    <w:rsid w:val="000732FD"/>
    <w:rsid w:val="00073341"/>
    <w:rsid w:val="000734CF"/>
    <w:rsid w:val="000735E3"/>
    <w:rsid w:val="000735F7"/>
    <w:rsid w:val="000736EB"/>
    <w:rsid w:val="00073757"/>
    <w:rsid w:val="00073919"/>
    <w:rsid w:val="00073943"/>
    <w:rsid w:val="00073A3A"/>
    <w:rsid w:val="00073B10"/>
    <w:rsid w:val="00073CB3"/>
    <w:rsid w:val="00073CD8"/>
    <w:rsid w:val="00073D1F"/>
    <w:rsid w:val="00073DE8"/>
    <w:rsid w:val="000742B4"/>
    <w:rsid w:val="00074496"/>
    <w:rsid w:val="0007471D"/>
    <w:rsid w:val="0007475B"/>
    <w:rsid w:val="00074771"/>
    <w:rsid w:val="000747EF"/>
    <w:rsid w:val="00074947"/>
    <w:rsid w:val="000749DF"/>
    <w:rsid w:val="00074AAD"/>
    <w:rsid w:val="00074D13"/>
    <w:rsid w:val="00074E27"/>
    <w:rsid w:val="00075161"/>
    <w:rsid w:val="000752E4"/>
    <w:rsid w:val="00075524"/>
    <w:rsid w:val="00075565"/>
    <w:rsid w:val="0007563E"/>
    <w:rsid w:val="0007577D"/>
    <w:rsid w:val="000758FE"/>
    <w:rsid w:val="00075A17"/>
    <w:rsid w:val="00075D04"/>
    <w:rsid w:val="00075D10"/>
    <w:rsid w:val="00075DE1"/>
    <w:rsid w:val="00075F2D"/>
    <w:rsid w:val="00075F6A"/>
    <w:rsid w:val="000760DB"/>
    <w:rsid w:val="00076227"/>
    <w:rsid w:val="0007639D"/>
    <w:rsid w:val="000763F5"/>
    <w:rsid w:val="00076817"/>
    <w:rsid w:val="00076A75"/>
    <w:rsid w:val="00076BD6"/>
    <w:rsid w:val="00076FAF"/>
    <w:rsid w:val="00077072"/>
    <w:rsid w:val="00077458"/>
    <w:rsid w:val="00077564"/>
    <w:rsid w:val="000775EA"/>
    <w:rsid w:val="000775F4"/>
    <w:rsid w:val="0007767F"/>
    <w:rsid w:val="00077717"/>
    <w:rsid w:val="000777D3"/>
    <w:rsid w:val="00077844"/>
    <w:rsid w:val="000778AE"/>
    <w:rsid w:val="00077BC7"/>
    <w:rsid w:val="00080073"/>
    <w:rsid w:val="000801C3"/>
    <w:rsid w:val="000802C2"/>
    <w:rsid w:val="000804A6"/>
    <w:rsid w:val="00080895"/>
    <w:rsid w:val="000808DC"/>
    <w:rsid w:val="00080952"/>
    <w:rsid w:val="00080A92"/>
    <w:rsid w:val="00080AFC"/>
    <w:rsid w:val="00080BB2"/>
    <w:rsid w:val="00080C07"/>
    <w:rsid w:val="00080D33"/>
    <w:rsid w:val="00080FB6"/>
    <w:rsid w:val="0008116B"/>
    <w:rsid w:val="00081321"/>
    <w:rsid w:val="0008158E"/>
    <w:rsid w:val="000816A6"/>
    <w:rsid w:val="0008190D"/>
    <w:rsid w:val="0008194D"/>
    <w:rsid w:val="00081AAF"/>
    <w:rsid w:val="00081AD1"/>
    <w:rsid w:val="00081D75"/>
    <w:rsid w:val="00081D7B"/>
    <w:rsid w:val="00081F01"/>
    <w:rsid w:val="00081F9D"/>
    <w:rsid w:val="000825B7"/>
    <w:rsid w:val="00082826"/>
    <w:rsid w:val="0008290D"/>
    <w:rsid w:val="000829C6"/>
    <w:rsid w:val="00082A63"/>
    <w:rsid w:val="00083097"/>
    <w:rsid w:val="00083220"/>
    <w:rsid w:val="000832C5"/>
    <w:rsid w:val="0008345D"/>
    <w:rsid w:val="00083478"/>
    <w:rsid w:val="00083538"/>
    <w:rsid w:val="00083597"/>
    <w:rsid w:val="0008374C"/>
    <w:rsid w:val="000839E5"/>
    <w:rsid w:val="00083AA1"/>
    <w:rsid w:val="00083AB5"/>
    <w:rsid w:val="00083D12"/>
    <w:rsid w:val="00083D20"/>
    <w:rsid w:val="00083DFA"/>
    <w:rsid w:val="00084216"/>
    <w:rsid w:val="00084261"/>
    <w:rsid w:val="0008469B"/>
    <w:rsid w:val="000847D6"/>
    <w:rsid w:val="0008491E"/>
    <w:rsid w:val="00084CE0"/>
    <w:rsid w:val="00084EA4"/>
    <w:rsid w:val="0008513E"/>
    <w:rsid w:val="000852B2"/>
    <w:rsid w:val="0008589B"/>
    <w:rsid w:val="0008591E"/>
    <w:rsid w:val="00085979"/>
    <w:rsid w:val="00085B9F"/>
    <w:rsid w:val="00085D64"/>
    <w:rsid w:val="00085E7A"/>
    <w:rsid w:val="00085EE0"/>
    <w:rsid w:val="000860C5"/>
    <w:rsid w:val="000861D3"/>
    <w:rsid w:val="00086250"/>
    <w:rsid w:val="000862D2"/>
    <w:rsid w:val="000864B4"/>
    <w:rsid w:val="000864F5"/>
    <w:rsid w:val="0008655E"/>
    <w:rsid w:val="00086581"/>
    <w:rsid w:val="000868BD"/>
    <w:rsid w:val="00086E4B"/>
    <w:rsid w:val="00086E51"/>
    <w:rsid w:val="00087055"/>
    <w:rsid w:val="000874A8"/>
    <w:rsid w:val="000874E7"/>
    <w:rsid w:val="00087673"/>
    <w:rsid w:val="00087884"/>
    <w:rsid w:val="000878CE"/>
    <w:rsid w:val="000879B2"/>
    <w:rsid w:val="000879F4"/>
    <w:rsid w:val="00087A8C"/>
    <w:rsid w:val="00087DDF"/>
    <w:rsid w:val="000900B7"/>
    <w:rsid w:val="000901BC"/>
    <w:rsid w:val="0009029E"/>
    <w:rsid w:val="0009082A"/>
    <w:rsid w:val="000908A9"/>
    <w:rsid w:val="00090AF2"/>
    <w:rsid w:val="00090B82"/>
    <w:rsid w:val="00090BA6"/>
    <w:rsid w:val="00090E88"/>
    <w:rsid w:val="0009118C"/>
    <w:rsid w:val="000912E9"/>
    <w:rsid w:val="0009145D"/>
    <w:rsid w:val="000916E4"/>
    <w:rsid w:val="0009174F"/>
    <w:rsid w:val="00091865"/>
    <w:rsid w:val="00091868"/>
    <w:rsid w:val="000918A7"/>
    <w:rsid w:val="000919E9"/>
    <w:rsid w:val="00091B82"/>
    <w:rsid w:val="00091C08"/>
    <w:rsid w:val="00091EC1"/>
    <w:rsid w:val="00091EC2"/>
    <w:rsid w:val="00091F7E"/>
    <w:rsid w:val="0009209A"/>
    <w:rsid w:val="000920EE"/>
    <w:rsid w:val="000921ED"/>
    <w:rsid w:val="00092758"/>
    <w:rsid w:val="00092A48"/>
    <w:rsid w:val="00092A78"/>
    <w:rsid w:val="00092AE1"/>
    <w:rsid w:val="00092AF8"/>
    <w:rsid w:val="00092D74"/>
    <w:rsid w:val="00092FDA"/>
    <w:rsid w:val="00093277"/>
    <w:rsid w:val="00093383"/>
    <w:rsid w:val="000933C7"/>
    <w:rsid w:val="000935FA"/>
    <w:rsid w:val="0009392E"/>
    <w:rsid w:val="000939A0"/>
    <w:rsid w:val="00093D8C"/>
    <w:rsid w:val="000940DE"/>
    <w:rsid w:val="00094153"/>
    <w:rsid w:val="000941EB"/>
    <w:rsid w:val="00094282"/>
    <w:rsid w:val="00094413"/>
    <w:rsid w:val="0009478C"/>
    <w:rsid w:val="00094A0D"/>
    <w:rsid w:val="00094AC8"/>
    <w:rsid w:val="00094B06"/>
    <w:rsid w:val="00094C88"/>
    <w:rsid w:val="00094F25"/>
    <w:rsid w:val="00094F9F"/>
    <w:rsid w:val="00095106"/>
    <w:rsid w:val="00095195"/>
    <w:rsid w:val="000952C2"/>
    <w:rsid w:val="00095583"/>
    <w:rsid w:val="0009559F"/>
    <w:rsid w:val="000957FD"/>
    <w:rsid w:val="00095914"/>
    <w:rsid w:val="00095946"/>
    <w:rsid w:val="00095B7D"/>
    <w:rsid w:val="00095BB5"/>
    <w:rsid w:val="00095E2E"/>
    <w:rsid w:val="00096134"/>
    <w:rsid w:val="00096174"/>
    <w:rsid w:val="00096233"/>
    <w:rsid w:val="00096237"/>
    <w:rsid w:val="00096453"/>
    <w:rsid w:val="0009665F"/>
    <w:rsid w:val="000966EB"/>
    <w:rsid w:val="00096718"/>
    <w:rsid w:val="00096E95"/>
    <w:rsid w:val="00096F2C"/>
    <w:rsid w:val="00096F7B"/>
    <w:rsid w:val="00096F92"/>
    <w:rsid w:val="00096FA7"/>
    <w:rsid w:val="00097034"/>
    <w:rsid w:val="00097154"/>
    <w:rsid w:val="000971A8"/>
    <w:rsid w:val="00097397"/>
    <w:rsid w:val="0009751C"/>
    <w:rsid w:val="000976B8"/>
    <w:rsid w:val="0009775C"/>
    <w:rsid w:val="00097EFE"/>
    <w:rsid w:val="000A0119"/>
    <w:rsid w:val="000A01C4"/>
    <w:rsid w:val="000A0474"/>
    <w:rsid w:val="000A0604"/>
    <w:rsid w:val="000A0628"/>
    <w:rsid w:val="000A0708"/>
    <w:rsid w:val="000A084A"/>
    <w:rsid w:val="000A0A86"/>
    <w:rsid w:val="000A0AB0"/>
    <w:rsid w:val="000A0AC5"/>
    <w:rsid w:val="000A0BF8"/>
    <w:rsid w:val="000A0DB0"/>
    <w:rsid w:val="000A0DE6"/>
    <w:rsid w:val="000A0FBA"/>
    <w:rsid w:val="000A1068"/>
    <w:rsid w:val="000A1355"/>
    <w:rsid w:val="000A1566"/>
    <w:rsid w:val="000A179D"/>
    <w:rsid w:val="000A1877"/>
    <w:rsid w:val="000A1AB2"/>
    <w:rsid w:val="000A1F35"/>
    <w:rsid w:val="000A1F43"/>
    <w:rsid w:val="000A2070"/>
    <w:rsid w:val="000A20E5"/>
    <w:rsid w:val="000A20F7"/>
    <w:rsid w:val="000A2107"/>
    <w:rsid w:val="000A2167"/>
    <w:rsid w:val="000A2281"/>
    <w:rsid w:val="000A2374"/>
    <w:rsid w:val="000A23E2"/>
    <w:rsid w:val="000A24C9"/>
    <w:rsid w:val="000A254D"/>
    <w:rsid w:val="000A25C9"/>
    <w:rsid w:val="000A275B"/>
    <w:rsid w:val="000A2AC3"/>
    <w:rsid w:val="000A2C38"/>
    <w:rsid w:val="000A2C51"/>
    <w:rsid w:val="000A2F02"/>
    <w:rsid w:val="000A300E"/>
    <w:rsid w:val="000A314B"/>
    <w:rsid w:val="000A3152"/>
    <w:rsid w:val="000A318E"/>
    <w:rsid w:val="000A334E"/>
    <w:rsid w:val="000A337B"/>
    <w:rsid w:val="000A3443"/>
    <w:rsid w:val="000A3696"/>
    <w:rsid w:val="000A3997"/>
    <w:rsid w:val="000A399F"/>
    <w:rsid w:val="000A3C87"/>
    <w:rsid w:val="000A3CEC"/>
    <w:rsid w:val="000A3D2E"/>
    <w:rsid w:val="000A3E5C"/>
    <w:rsid w:val="000A3FDB"/>
    <w:rsid w:val="000A4036"/>
    <w:rsid w:val="000A41DA"/>
    <w:rsid w:val="000A42BD"/>
    <w:rsid w:val="000A46C5"/>
    <w:rsid w:val="000A4BFD"/>
    <w:rsid w:val="000A4C0F"/>
    <w:rsid w:val="000A4E7D"/>
    <w:rsid w:val="000A4FB9"/>
    <w:rsid w:val="000A5119"/>
    <w:rsid w:val="000A5258"/>
    <w:rsid w:val="000A53D0"/>
    <w:rsid w:val="000A5424"/>
    <w:rsid w:val="000A556E"/>
    <w:rsid w:val="000A58E4"/>
    <w:rsid w:val="000A5BC2"/>
    <w:rsid w:val="000A5BE7"/>
    <w:rsid w:val="000A6059"/>
    <w:rsid w:val="000A60C6"/>
    <w:rsid w:val="000A6180"/>
    <w:rsid w:val="000A628B"/>
    <w:rsid w:val="000A655F"/>
    <w:rsid w:val="000A66E0"/>
    <w:rsid w:val="000A67D9"/>
    <w:rsid w:val="000A6E59"/>
    <w:rsid w:val="000A7041"/>
    <w:rsid w:val="000A70AF"/>
    <w:rsid w:val="000A729D"/>
    <w:rsid w:val="000A72E0"/>
    <w:rsid w:val="000A7304"/>
    <w:rsid w:val="000A7319"/>
    <w:rsid w:val="000A7344"/>
    <w:rsid w:val="000A7362"/>
    <w:rsid w:val="000A7370"/>
    <w:rsid w:val="000A7426"/>
    <w:rsid w:val="000A74E2"/>
    <w:rsid w:val="000A776B"/>
    <w:rsid w:val="000A7796"/>
    <w:rsid w:val="000A79F3"/>
    <w:rsid w:val="000A7B0B"/>
    <w:rsid w:val="000A7D73"/>
    <w:rsid w:val="000A7E70"/>
    <w:rsid w:val="000A7EC8"/>
    <w:rsid w:val="000B01A2"/>
    <w:rsid w:val="000B01C8"/>
    <w:rsid w:val="000B01F6"/>
    <w:rsid w:val="000B0288"/>
    <w:rsid w:val="000B02AB"/>
    <w:rsid w:val="000B030C"/>
    <w:rsid w:val="000B056A"/>
    <w:rsid w:val="000B0829"/>
    <w:rsid w:val="000B0850"/>
    <w:rsid w:val="000B0858"/>
    <w:rsid w:val="000B0A67"/>
    <w:rsid w:val="000B0AC0"/>
    <w:rsid w:val="000B0AE0"/>
    <w:rsid w:val="000B0F1D"/>
    <w:rsid w:val="000B111B"/>
    <w:rsid w:val="000B120F"/>
    <w:rsid w:val="000B12E6"/>
    <w:rsid w:val="000B147F"/>
    <w:rsid w:val="000B166F"/>
    <w:rsid w:val="000B1822"/>
    <w:rsid w:val="000B1C29"/>
    <w:rsid w:val="000B1D78"/>
    <w:rsid w:val="000B21D2"/>
    <w:rsid w:val="000B220C"/>
    <w:rsid w:val="000B23E8"/>
    <w:rsid w:val="000B2472"/>
    <w:rsid w:val="000B2649"/>
    <w:rsid w:val="000B26EF"/>
    <w:rsid w:val="000B27D2"/>
    <w:rsid w:val="000B27F3"/>
    <w:rsid w:val="000B2AB8"/>
    <w:rsid w:val="000B2AC2"/>
    <w:rsid w:val="000B2B85"/>
    <w:rsid w:val="000B2D44"/>
    <w:rsid w:val="000B2D4F"/>
    <w:rsid w:val="000B2EBA"/>
    <w:rsid w:val="000B2F2C"/>
    <w:rsid w:val="000B2F37"/>
    <w:rsid w:val="000B3011"/>
    <w:rsid w:val="000B308B"/>
    <w:rsid w:val="000B30A1"/>
    <w:rsid w:val="000B3101"/>
    <w:rsid w:val="000B32AA"/>
    <w:rsid w:val="000B344E"/>
    <w:rsid w:val="000B3622"/>
    <w:rsid w:val="000B36DB"/>
    <w:rsid w:val="000B36EA"/>
    <w:rsid w:val="000B38D8"/>
    <w:rsid w:val="000B3A98"/>
    <w:rsid w:val="000B3C95"/>
    <w:rsid w:val="000B3E7E"/>
    <w:rsid w:val="000B4179"/>
    <w:rsid w:val="000B4297"/>
    <w:rsid w:val="000B4310"/>
    <w:rsid w:val="000B43B3"/>
    <w:rsid w:val="000B43BC"/>
    <w:rsid w:val="000B483C"/>
    <w:rsid w:val="000B4AED"/>
    <w:rsid w:val="000B4B0F"/>
    <w:rsid w:val="000B4B31"/>
    <w:rsid w:val="000B4BDD"/>
    <w:rsid w:val="000B4C20"/>
    <w:rsid w:val="000B4C36"/>
    <w:rsid w:val="000B4D0A"/>
    <w:rsid w:val="000B4E17"/>
    <w:rsid w:val="000B4E74"/>
    <w:rsid w:val="000B4F71"/>
    <w:rsid w:val="000B55B7"/>
    <w:rsid w:val="000B567D"/>
    <w:rsid w:val="000B57F6"/>
    <w:rsid w:val="000B60A4"/>
    <w:rsid w:val="000B626F"/>
    <w:rsid w:val="000B6296"/>
    <w:rsid w:val="000B63C5"/>
    <w:rsid w:val="000B6513"/>
    <w:rsid w:val="000B6521"/>
    <w:rsid w:val="000B6619"/>
    <w:rsid w:val="000B69C7"/>
    <w:rsid w:val="000B6A3E"/>
    <w:rsid w:val="000B6DB5"/>
    <w:rsid w:val="000B6DCD"/>
    <w:rsid w:val="000B7135"/>
    <w:rsid w:val="000B719A"/>
    <w:rsid w:val="000B72AD"/>
    <w:rsid w:val="000B735B"/>
    <w:rsid w:val="000B77AA"/>
    <w:rsid w:val="000B782C"/>
    <w:rsid w:val="000B78E9"/>
    <w:rsid w:val="000B79F7"/>
    <w:rsid w:val="000B7B94"/>
    <w:rsid w:val="000B7C1B"/>
    <w:rsid w:val="000B7C79"/>
    <w:rsid w:val="000B7E7B"/>
    <w:rsid w:val="000B7ED3"/>
    <w:rsid w:val="000B7F96"/>
    <w:rsid w:val="000C0070"/>
    <w:rsid w:val="000C0098"/>
    <w:rsid w:val="000C00CC"/>
    <w:rsid w:val="000C0120"/>
    <w:rsid w:val="000C01B5"/>
    <w:rsid w:val="000C02B7"/>
    <w:rsid w:val="000C0390"/>
    <w:rsid w:val="000C058C"/>
    <w:rsid w:val="000C073F"/>
    <w:rsid w:val="000C07BA"/>
    <w:rsid w:val="000C08A8"/>
    <w:rsid w:val="000C0B5E"/>
    <w:rsid w:val="000C0BB7"/>
    <w:rsid w:val="000C0C04"/>
    <w:rsid w:val="000C0D3F"/>
    <w:rsid w:val="000C0D83"/>
    <w:rsid w:val="000C0E55"/>
    <w:rsid w:val="000C0EA5"/>
    <w:rsid w:val="000C1095"/>
    <w:rsid w:val="000C10A8"/>
    <w:rsid w:val="000C1102"/>
    <w:rsid w:val="000C113E"/>
    <w:rsid w:val="000C1155"/>
    <w:rsid w:val="000C117B"/>
    <w:rsid w:val="000C11B5"/>
    <w:rsid w:val="000C122E"/>
    <w:rsid w:val="000C13AB"/>
    <w:rsid w:val="000C13B4"/>
    <w:rsid w:val="000C1490"/>
    <w:rsid w:val="000C1674"/>
    <w:rsid w:val="000C16F4"/>
    <w:rsid w:val="000C18C5"/>
    <w:rsid w:val="000C18CB"/>
    <w:rsid w:val="000C1AF6"/>
    <w:rsid w:val="000C1DE4"/>
    <w:rsid w:val="000C1ED5"/>
    <w:rsid w:val="000C217D"/>
    <w:rsid w:val="000C2211"/>
    <w:rsid w:val="000C2264"/>
    <w:rsid w:val="000C236C"/>
    <w:rsid w:val="000C2407"/>
    <w:rsid w:val="000C241F"/>
    <w:rsid w:val="000C24B2"/>
    <w:rsid w:val="000C25B5"/>
    <w:rsid w:val="000C2761"/>
    <w:rsid w:val="000C28B5"/>
    <w:rsid w:val="000C2921"/>
    <w:rsid w:val="000C2D4B"/>
    <w:rsid w:val="000C3026"/>
    <w:rsid w:val="000C3068"/>
    <w:rsid w:val="000C332D"/>
    <w:rsid w:val="000C3369"/>
    <w:rsid w:val="000C3779"/>
    <w:rsid w:val="000C390F"/>
    <w:rsid w:val="000C39E3"/>
    <w:rsid w:val="000C3BD4"/>
    <w:rsid w:val="000C3DA9"/>
    <w:rsid w:val="000C3DC0"/>
    <w:rsid w:val="000C3E1A"/>
    <w:rsid w:val="000C43A1"/>
    <w:rsid w:val="000C476A"/>
    <w:rsid w:val="000C47DC"/>
    <w:rsid w:val="000C4A96"/>
    <w:rsid w:val="000C4B00"/>
    <w:rsid w:val="000C4B69"/>
    <w:rsid w:val="000C4C93"/>
    <w:rsid w:val="000C4E73"/>
    <w:rsid w:val="000C5066"/>
    <w:rsid w:val="000C50D9"/>
    <w:rsid w:val="000C5107"/>
    <w:rsid w:val="000C51C9"/>
    <w:rsid w:val="000C5572"/>
    <w:rsid w:val="000C570E"/>
    <w:rsid w:val="000C5793"/>
    <w:rsid w:val="000C59A9"/>
    <w:rsid w:val="000C5ABA"/>
    <w:rsid w:val="000C5AFE"/>
    <w:rsid w:val="000C5B38"/>
    <w:rsid w:val="000C5BC2"/>
    <w:rsid w:val="000C5D69"/>
    <w:rsid w:val="000C5DF5"/>
    <w:rsid w:val="000C64BF"/>
    <w:rsid w:val="000C671B"/>
    <w:rsid w:val="000C67AC"/>
    <w:rsid w:val="000C6833"/>
    <w:rsid w:val="000C6968"/>
    <w:rsid w:val="000C6ADD"/>
    <w:rsid w:val="000C6B0B"/>
    <w:rsid w:val="000C6C15"/>
    <w:rsid w:val="000C6C3C"/>
    <w:rsid w:val="000C6C42"/>
    <w:rsid w:val="000C6D23"/>
    <w:rsid w:val="000C6D72"/>
    <w:rsid w:val="000C6F72"/>
    <w:rsid w:val="000C7A17"/>
    <w:rsid w:val="000C7AC9"/>
    <w:rsid w:val="000C7AEC"/>
    <w:rsid w:val="000C7B6E"/>
    <w:rsid w:val="000C7F71"/>
    <w:rsid w:val="000D01D6"/>
    <w:rsid w:val="000D0218"/>
    <w:rsid w:val="000D0237"/>
    <w:rsid w:val="000D0631"/>
    <w:rsid w:val="000D081F"/>
    <w:rsid w:val="000D09B9"/>
    <w:rsid w:val="000D0CF0"/>
    <w:rsid w:val="000D0D18"/>
    <w:rsid w:val="000D0F5E"/>
    <w:rsid w:val="000D1305"/>
    <w:rsid w:val="000D1383"/>
    <w:rsid w:val="000D14C8"/>
    <w:rsid w:val="000D17C2"/>
    <w:rsid w:val="000D187E"/>
    <w:rsid w:val="000D1913"/>
    <w:rsid w:val="000D1A0E"/>
    <w:rsid w:val="000D1A6D"/>
    <w:rsid w:val="000D1D41"/>
    <w:rsid w:val="000D1F57"/>
    <w:rsid w:val="000D1F89"/>
    <w:rsid w:val="000D2092"/>
    <w:rsid w:val="000D2217"/>
    <w:rsid w:val="000D25AA"/>
    <w:rsid w:val="000D2789"/>
    <w:rsid w:val="000D2848"/>
    <w:rsid w:val="000D28DB"/>
    <w:rsid w:val="000D297F"/>
    <w:rsid w:val="000D2C1C"/>
    <w:rsid w:val="000D2C38"/>
    <w:rsid w:val="000D304C"/>
    <w:rsid w:val="000D30BC"/>
    <w:rsid w:val="000D3433"/>
    <w:rsid w:val="000D3460"/>
    <w:rsid w:val="000D34D1"/>
    <w:rsid w:val="000D37AC"/>
    <w:rsid w:val="000D3917"/>
    <w:rsid w:val="000D41C6"/>
    <w:rsid w:val="000D43F5"/>
    <w:rsid w:val="000D4898"/>
    <w:rsid w:val="000D48EE"/>
    <w:rsid w:val="000D49B3"/>
    <w:rsid w:val="000D4B27"/>
    <w:rsid w:val="000D4C43"/>
    <w:rsid w:val="000D4CAE"/>
    <w:rsid w:val="000D4EB2"/>
    <w:rsid w:val="000D5017"/>
    <w:rsid w:val="000D50C8"/>
    <w:rsid w:val="000D50F6"/>
    <w:rsid w:val="000D5213"/>
    <w:rsid w:val="000D521F"/>
    <w:rsid w:val="000D5572"/>
    <w:rsid w:val="000D571E"/>
    <w:rsid w:val="000D5923"/>
    <w:rsid w:val="000D5BD0"/>
    <w:rsid w:val="000D5C87"/>
    <w:rsid w:val="000D5CEA"/>
    <w:rsid w:val="000D5E5B"/>
    <w:rsid w:val="000D602D"/>
    <w:rsid w:val="000D61BE"/>
    <w:rsid w:val="000D621A"/>
    <w:rsid w:val="000D62AA"/>
    <w:rsid w:val="000D62F4"/>
    <w:rsid w:val="000D6477"/>
    <w:rsid w:val="000D6883"/>
    <w:rsid w:val="000D694B"/>
    <w:rsid w:val="000D6AD1"/>
    <w:rsid w:val="000D6B7F"/>
    <w:rsid w:val="000D6B9F"/>
    <w:rsid w:val="000D6BD0"/>
    <w:rsid w:val="000D6D90"/>
    <w:rsid w:val="000D701D"/>
    <w:rsid w:val="000D723B"/>
    <w:rsid w:val="000D723C"/>
    <w:rsid w:val="000D7264"/>
    <w:rsid w:val="000D73CE"/>
    <w:rsid w:val="000D7428"/>
    <w:rsid w:val="000D75BB"/>
    <w:rsid w:val="000D75CF"/>
    <w:rsid w:val="000D75D2"/>
    <w:rsid w:val="000D77F0"/>
    <w:rsid w:val="000D7AD2"/>
    <w:rsid w:val="000D7BBD"/>
    <w:rsid w:val="000D7BD6"/>
    <w:rsid w:val="000D7D97"/>
    <w:rsid w:val="000D7EE3"/>
    <w:rsid w:val="000D7F5B"/>
    <w:rsid w:val="000E0272"/>
    <w:rsid w:val="000E03B6"/>
    <w:rsid w:val="000E058E"/>
    <w:rsid w:val="000E06C3"/>
    <w:rsid w:val="000E074F"/>
    <w:rsid w:val="000E0C57"/>
    <w:rsid w:val="000E0C85"/>
    <w:rsid w:val="000E0D4F"/>
    <w:rsid w:val="000E13B8"/>
    <w:rsid w:val="000E1538"/>
    <w:rsid w:val="000E155B"/>
    <w:rsid w:val="000E1656"/>
    <w:rsid w:val="000E1A65"/>
    <w:rsid w:val="000E1C87"/>
    <w:rsid w:val="000E1E64"/>
    <w:rsid w:val="000E1F2F"/>
    <w:rsid w:val="000E201B"/>
    <w:rsid w:val="000E2380"/>
    <w:rsid w:val="000E2417"/>
    <w:rsid w:val="000E24B5"/>
    <w:rsid w:val="000E25E2"/>
    <w:rsid w:val="000E2B0F"/>
    <w:rsid w:val="000E2BD6"/>
    <w:rsid w:val="000E2D03"/>
    <w:rsid w:val="000E2D15"/>
    <w:rsid w:val="000E2E60"/>
    <w:rsid w:val="000E2EFF"/>
    <w:rsid w:val="000E309E"/>
    <w:rsid w:val="000E30E4"/>
    <w:rsid w:val="000E3126"/>
    <w:rsid w:val="000E3210"/>
    <w:rsid w:val="000E321D"/>
    <w:rsid w:val="000E34DF"/>
    <w:rsid w:val="000E3507"/>
    <w:rsid w:val="000E366E"/>
    <w:rsid w:val="000E36E2"/>
    <w:rsid w:val="000E3724"/>
    <w:rsid w:val="000E3861"/>
    <w:rsid w:val="000E39F9"/>
    <w:rsid w:val="000E3A10"/>
    <w:rsid w:val="000E3B71"/>
    <w:rsid w:val="000E3C6D"/>
    <w:rsid w:val="000E3EA0"/>
    <w:rsid w:val="000E3EA6"/>
    <w:rsid w:val="000E4005"/>
    <w:rsid w:val="000E4052"/>
    <w:rsid w:val="000E4069"/>
    <w:rsid w:val="000E42B4"/>
    <w:rsid w:val="000E447E"/>
    <w:rsid w:val="000E4515"/>
    <w:rsid w:val="000E4767"/>
    <w:rsid w:val="000E47DE"/>
    <w:rsid w:val="000E49BA"/>
    <w:rsid w:val="000E4A8D"/>
    <w:rsid w:val="000E4CD6"/>
    <w:rsid w:val="000E4D60"/>
    <w:rsid w:val="000E4F90"/>
    <w:rsid w:val="000E511F"/>
    <w:rsid w:val="000E51D6"/>
    <w:rsid w:val="000E521E"/>
    <w:rsid w:val="000E5380"/>
    <w:rsid w:val="000E5492"/>
    <w:rsid w:val="000E55D8"/>
    <w:rsid w:val="000E56BA"/>
    <w:rsid w:val="000E5A1B"/>
    <w:rsid w:val="000E5A36"/>
    <w:rsid w:val="000E5DE3"/>
    <w:rsid w:val="000E601E"/>
    <w:rsid w:val="000E6022"/>
    <w:rsid w:val="000E61B0"/>
    <w:rsid w:val="000E6282"/>
    <w:rsid w:val="000E6482"/>
    <w:rsid w:val="000E6545"/>
    <w:rsid w:val="000E65D0"/>
    <w:rsid w:val="000E66D5"/>
    <w:rsid w:val="000E67CB"/>
    <w:rsid w:val="000E6884"/>
    <w:rsid w:val="000E69D8"/>
    <w:rsid w:val="000E6B0B"/>
    <w:rsid w:val="000E6DBE"/>
    <w:rsid w:val="000E6E7D"/>
    <w:rsid w:val="000E6FB6"/>
    <w:rsid w:val="000E6FD5"/>
    <w:rsid w:val="000E7220"/>
    <w:rsid w:val="000E7363"/>
    <w:rsid w:val="000E74AA"/>
    <w:rsid w:val="000E74BE"/>
    <w:rsid w:val="000E7582"/>
    <w:rsid w:val="000E77B7"/>
    <w:rsid w:val="000E77DA"/>
    <w:rsid w:val="000E786D"/>
    <w:rsid w:val="000E78B7"/>
    <w:rsid w:val="000E7F08"/>
    <w:rsid w:val="000F00D9"/>
    <w:rsid w:val="000F00ED"/>
    <w:rsid w:val="000F0287"/>
    <w:rsid w:val="000F02E6"/>
    <w:rsid w:val="000F0339"/>
    <w:rsid w:val="000F053D"/>
    <w:rsid w:val="000F05EF"/>
    <w:rsid w:val="000F063E"/>
    <w:rsid w:val="000F0887"/>
    <w:rsid w:val="000F08C4"/>
    <w:rsid w:val="000F0AFC"/>
    <w:rsid w:val="000F10BD"/>
    <w:rsid w:val="000F1216"/>
    <w:rsid w:val="000F129B"/>
    <w:rsid w:val="000F130B"/>
    <w:rsid w:val="000F134B"/>
    <w:rsid w:val="000F1383"/>
    <w:rsid w:val="000F1738"/>
    <w:rsid w:val="000F182B"/>
    <w:rsid w:val="000F19CD"/>
    <w:rsid w:val="000F1A41"/>
    <w:rsid w:val="000F1EF1"/>
    <w:rsid w:val="000F1F14"/>
    <w:rsid w:val="000F209D"/>
    <w:rsid w:val="000F2150"/>
    <w:rsid w:val="000F2235"/>
    <w:rsid w:val="000F2294"/>
    <w:rsid w:val="000F229A"/>
    <w:rsid w:val="000F243F"/>
    <w:rsid w:val="000F2464"/>
    <w:rsid w:val="000F26D5"/>
    <w:rsid w:val="000F2882"/>
    <w:rsid w:val="000F28B9"/>
    <w:rsid w:val="000F2D44"/>
    <w:rsid w:val="000F2F5A"/>
    <w:rsid w:val="000F2F91"/>
    <w:rsid w:val="000F305F"/>
    <w:rsid w:val="000F3155"/>
    <w:rsid w:val="000F3207"/>
    <w:rsid w:val="000F32EC"/>
    <w:rsid w:val="000F34A5"/>
    <w:rsid w:val="000F37C3"/>
    <w:rsid w:val="000F38A3"/>
    <w:rsid w:val="000F3A30"/>
    <w:rsid w:val="000F3CAB"/>
    <w:rsid w:val="000F3F3A"/>
    <w:rsid w:val="000F4215"/>
    <w:rsid w:val="000F4425"/>
    <w:rsid w:val="000F442E"/>
    <w:rsid w:val="000F4549"/>
    <w:rsid w:val="000F46A0"/>
    <w:rsid w:val="000F4717"/>
    <w:rsid w:val="000F4C50"/>
    <w:rsid w:val="000F4FA3"/>
    <w:rsid w:val="000F5328"/>
    <w:rsid w:val="000F5443"/>
    <w:rsid w:val="000F555C"/>
    <w:rsid w:val="000F55C6"/>
    <w:rsid w:val="000F5747"/>
    <w:rsid w:val="000F57B0"/>
    <w:rsid w:val="000F59A3"/>
    <w:rsid w:val="000F5AE4"/>
    <w:rsid w:val="000F5C42"/>
    <w:rsid w:val="000F5D2F"/>
    <w:rsid w:val="000F5D32"/>
    <w:rsid w:val="000F5DC5"/>
    <w:rsid w:val="000F5E0D"/>
    <w:rsid w:val="000F62B3"/>
    <w:rsid w:val="000F65ED"/>
    <w:rsid w:val="000F66C5"/>
    <w:rsid w:val="000F68BB"/>
    <w:rsid w:val="000F68EF"/>
    <w:rsid w:val="000F698E"/>
    <w:rsid w:val="000F6C37"/>
    <w:rsid w:val="000F6CAC"/>
    <w:rsid w:val="000F6D37"/>
    <w:rsid w:val="000F6D4E"/>
    <w:rsid w:val="000F6F4D"/>
    <w:rsid w:val="000F720D"/>
    <w:rsid w:val="000F74B7"/>
    <w:rsid w:val="000F75F3"/>
    <w:rsid w:val="000F7608"/>
    <w:rsid w:val="000F7851"/>
    <w:rsid w:val="000F785D"/>
    <w:rsid w:val="000F7A99"/>
    <w:rsid w:val="000F7B16"/>
    <w:rsid w:val="000F7CBD"/>
    <w:rsid w:val="000F7E1D"/>
    <w:rsid w:val="000F7E48"/>
    <w:rsid w:val="000F7E59"/>
    <w:rsid w:val="000F7F46"/>
    <w:rsid w:val="00100006"/>
    <w:rsid w:val="001001CD"/>
    <w:rsid w:val="001005C4"/>
    <w:rsid w:val="00100A89"/>
    <w:rsid w:val="00100B48"/>
    <w:rsid w:val="00100C60"/>
    <w:rsid w:val="00100D0C"/>
    <w:rsid w:val="0010101E"/>
    <w:rsid w:val="001014BF"/>
    <w:rsid w:val="00101568"/>
    <w:rsid w:val="00101598"/>
    <w:rsid w:val="001018E9"/>
    <w:rsid w:val="00101974"/>
    <w:rsid w:val="00101BD8"/>
    <w:rsid w:val="00101C0B"/>
    <w:rsid w:val="00101E3B"/>
    <w:rsid w:val="00101E82"/>
    <w:rsid w:val="00101FFD"/>
    <w:rsid w:val="001022D3"/>
    <w:rsid w:val="00102324"/>
    <w:rsid w:val="001023F6"/>
    <w:rsid w:val="0010240E"/>
    <w:rsid w:val="0010242B"/>
    <w:rsid w:val="00102523"/>
    <w:rsid w:val="001027F1"/>
    <w:rsid w:val="00102AB8"/>
    <w:rsid w:val="00102C5A"/>
    <w:rsid w:val="00102D20"/>
    <w:rsid w:val="00102F11"/>
    <w:rsid w:val="00102FA5"/>
    <w:rsid w:val="0010301D"/>
    <w:rsid w:val="0010312A"/>
    <w:rsid w:val="0010320A"/>
    <w:rsid w:val="00103214"/>
    <w:rsid w:val="0010324B"/>
    <w:rsid w:val="001033B0"/>
    <w:rsid w:val="001033D3"/>
    <w:rsid w:val="001034C5"/>
    <w:rsid w:val="0010358A"/>
    <w:rsid w:val="001035D0"/>
    <w:rsid w:val="00103BA6"/>
    <w:rsid w:val="00103C47"/>
    <w:rsid w:val="00103D2B"/>
    <w:rsid w:val="0010405B"/>
    <w:rsid w:val="0010413F"/>
    <w:rsid w:val="0010434C"/>
    <w:rsid w:val="0010474C"/>
    <w:rsid w:val="001047C7"/>
    <w:rsid w:val="00104883"/>
    <w:rsid w:val="001048C5"/>
    <w:rsid w:val="0010499C"/>
    <w:rsid w:val="00104B3E"/>
    <w:rsid w:val="0010518E"/>
    <w:rsid w:val="0010554B"/>
    <w:rsid w:val="001057E2"/>
    <w:rsid w:val="00105914"/>
    <w:rsid w:val="0010593C"/>
    <w:rsid w:val="0010596B"/>
    <w:rsid w:val="00105BAE"/>
    <w:rsid w:val="00105EF8"/>
    <w:rsid w:val="00105F5B"/>
    <w:rsid w:val="00106190"/>
    <w:rsid w:val="001061C6"/>
    <w:rsid w:val="0010644B"/>
    <w:rsid w:val="001064BD"/>
    <w:rsid w:val="001064CA"/>
    <w:rsid w:val="00106763"/>
    <w:rsid w:val="0010691C"/>
    <w:rsid w:val="0010692F"/>
    <w:rsid w:val="00106964"/>
    <w:rsid w:val="00106DC5"/>
    <w:rsid w:val="00106E2E"/>
    <w:rsid w:val="00106E90"/>
    <w:rsid w:val="00106F6B"/>
    <w:rsid w:val="00106FC7"/>
    <w:rsid w:val="0010709F"/>
    <w:rsid w:val="00107352"/>
    <w:rsid w:val="001073E7"/>
    <w:rsid w:val="00107414"/>
    <w:rsid w:val="001075F3"/>
    <w:rsid w:val="001077A6"/>
    <w:rsid w:val="00107AA8"/>
    <w:rsid w:val="00107B14"/>
    <w:rsid w:val="00107C86"/>
    <w:rsid w:val="00107CEA"/>
    <w:rsid w:val="00107E94"/>
    <w:rsid w:val="00110098"/>
    <w:rsid w:val="001103AF"/>
    <w:rsid w:val="0011045E"/>
    <w:rsid w:val="001104F8"/>
    <w:rsid w:val="00110518"/>
    <w:rsid w:val="0011057E"/>
    <w:rsid w:val="001107A9"/>
    <w:rsid w:val="001107C7"/>
    <w:rsid w:val="00110C7E"/>
    <w:rsid w:val="0011100E"/>
    <w:rsid w:val="0011109D"/>
    <w:rsid w:val="0011118B"/>
    <w:rsid w:val="0011125A"/>
    <w:rsid w:val="0011134F"/>
    <w:rsid w:val="0011169F"/>
    <w:rsid w:val="001119E8"/>
    <w:rsid w:val="00111AFA"/>
    <w:rsid w:val="00111B13"/>
    <w:rsid w:val="00111B84"/>
    <w:rsid w:val="00111B8E"/>
    <w:rsid w:val="00111D34"/>
    <w:rsid w:val="0011237F"/>
    <w:rsid w:val="001123EE"/>
    <w:rsid w:val="00112534"/>
    <w:rsid w:val="001125C2"/>
    <w:rsid w:val="0011260A"/>
    <w:rsid w:val="001126A7"/>
    <w:rsid w:val="001127DC"/>
    <w:rsid w:val="001128A3"/>
    <w:rsid w:val="00112A99"/>
    <w:rsid w:val="00112BD8"/>
    <w:rsid w:val="00112DE4"/>
    <w:rsid w:val="00112EA7"/>
    <w:rsid w:val="00112EF2"/>
    <w:rsid w:val="00113183"/>
    <w:rsid w:val="00113544"/>
    <w:rsid w:val="00113C17"/>
    <w:rsid w:val="00113CC4"/>
    <w:rsid w:val="00113E93"/>
    <w:rsid w:val="001140E5"/>
    <w:rsid w:val="00114290"/>
    <w:rsid w:val="00114483"/>
    <w:rsid w:val="001144F5"/>
    <w:rsid w:val="00114924"/>
    <w:rsid w:val="001149D9"/>
    <w:rsid w:val="00114BEE"/>
    <w:rsid w:val="00114C61"/>
    <w:rsid w:val="00114EB5"/>
    <w:rsid w:val="00114F57"/>
    <w:rsid w:val="00114FD6"/>
    <w:rsid w:val="001154EB"/>
    <w:rsid w:val="00115841"/>
    <w:rsid w:val="00115932"/>
    <w:rsid w:val="00115C3E"/>
    <w:rsid w:val="00115D6B"/>
    <w:rsid w:val="00115E0A"/>
    <w:rsid w:val="00115E18"/>
    <w:rsid w:val="00115E52"/>
    <w:rsid w:val="00116209"/>
    <w:rsid w:val="0011641C"/>
    <w:rsid w:val="00116552"/>
    <w:rsid w:val="001165CF"/>
    <w:rsid w:val="00116635"/>
    <w:rsid w:val="00116852"/>
    <w:rsid w:val="0011686D"/>
    <w:rsid w:val="001168C0"/>
    <w:rsid w:val="00116C83"/>
    <w:rsid w:val="00116E7B"/>
    <w:rsid w:val="00116ECF"/>
    <w:rsid w:val="00117043"/>
    <w:rsid w:val="0011708E"/>
    <w:rsid w:val="00117117"/>
    <w:rsid w:val="001171A4"/>
    <w:rsid w:val="001173A3"/>
    <w:rsid w:val="00117469"/>
    <w:rsid w:val="0011748D"/>
    <w:rsid w:val="00117840"/>
    <w:rsid w:val="0011787F"/>
    <w:rsid w:val="001178E1"/>
    <w:rsid w:val="00117901"/>
    <w:rsid w:val="00117A01"/>
    <w:rsid w:val="00117C33"/>
    <w:rsid w:val="00117F8B"/>
    <w:rsid w:val="00120A26"/>
    <w:rsid w:val="00120C88"/>
    <w:rsid w:val="00121077"/>
    <w:rsid w:val="00121164"/>
    <w:rsid w:val="00121332"/>
    <w:rsid w:val="00121499"/>
    <w:rsid w:val="001216C9"/>
    <w:rsid w:val="00121838"/>
    <w:rsid w:val="0012187A"/>
    <w:rsid w:val="00121909"/>
    <w:rsid w:val="00121B02"/>
    <w:rsid w:val="00121B75"/>
    <w:rsid w:val="00121C0C"/>
    <w:rsid w:val="00121DAC"/>
    <w:rsid w:val="00121EFF"/>
    <w:rsid w:val="00121F1B"/>
    <w:rsid w:val="0012209C"/>
    <w:rsid w:val="00122237"/>
    <w:rsid w:val="00122260"/>
    <w:rsid w:val="00122285"/>
    <w:rsid w:val="00122384"/>
    <w:rsid w:val="00122722"/>
    <w:rsid w:val="00122982"/>
    <w:rsid w:val="00122A3D"/>
    <w:rsid w:val="00122C4D"/>
    <w:rsid w:val="00122E50"/>
    <w:rsid w:val="00122E76"/>
    <w:rsid w:val="00122F33"/>
    <w:rsid w:val="00122F6A"/>
    <w:rsid w:val="00122FDB"/>
    <w:rsid w:val="001230F3"/>
    <w:rsid w:val="00123129"/>
    <w:rsid w:val="001231D3"/>
    <w:rsid w:val="00123261"/>
    <w:rsid w:val="001232DC"/>
    <w:rsid w:val="001233ED"/>
    <w:rsid w:val="00123463"/>
    <w:rsid w:val="001234C5"/>
    <w:rsid w:val="001235A1"/>
    <w:rsid w:val="0012361A"/>
    <w:rsid w:val="0012399E"/>
    <w:rsid w:val="00123A7A"/>
    <w:rsid w:val="00123C2F"/>
    <w:rsid w:val="00123CB1"/>
    <w:rsid w:val="00123EA2"/>
    <w:rsid w:val="00124211"/>
    <w:rsid w:val="001243EA"/>
    <w:rsid w:val="0012450A"/>
    <w:rsid w:val="00124576"/>
    <w:rsid w:val="0012476E"/>
    <w:rsid w:val="001249FE"/>
    <w:rsid w:val="00124B30"/>
    <w:rsid w:val="00124BA0"/>
    <w:rsid w:val="00124BFB"/>
    <w:rsid w:val="00124C5A"/>
    <w:rsid w:val="00124F77"/>
    <w:rsid w:val="00124F89"/>
    <w:rsid w:val="001251AF"/>
    <w:rsid w:val="001251E7"/>
    <w:rsid w:val="001252C1"/>
    <w:rsid w:val="00125336"/>
    <w:rsid w:val="00125337"/>
    <w:rsid w:val="0012558E"/>
    <w:rsid w:val="00125596"/>
    <w:rsid w:val="001255A9"/>
    <w:rsid w:val="00125641"/>
    <w:rsid w:val="00125826"/>
    <w:rsid w:val="0012598C"/>
    <w:rsid w:val="00125BCA"/>
    <w:rsid w:val="00125C51"/>
    <w:rsid w:val="00125CF0"/>
    <w:rsid w:val="00125F0C"/>
    <w:rsid w:val="00126793"/>
    <w:rsid w:val="001267CE"/>
    <w:rsid w:val="00126856"/>
    <w:rsid w:val="001268B9"/>
    <w:rsid w:val="00126B92"/>
    <w:rsid w:val="00126DFB"/>
    <w:rsid w:val="00126F7B"/>
    <w:rsid w:val="001271F9"/>
    <w:rsid w:val="001273D3"/>
    <w:rsid w:val="0012741B"/>
    <w:rsid w:val="00127474"/>
    <w:rsid w:val="001274A4"/>
    <w:rsid w:val="001274E7"/>
    <w:rsid w:val="0012782E"/>
    <w:rsid w:val="00127880"/>
    <w:rsid w:val="0012791B"/>
    <w:rsid w:val="00127B5E"/>
    <w:rsid w:val="00127B65"/>
    <w:rsid w:val="00127C38"/>
    <w:rsid w:val="00127DF5"/>
    <w:rsid w:val="00127E60"/>
    <w:rsid w:val="00127F3E"/>
    <w:rsid w:val="00127F59"/>
    <w:rsid w:val="001300BD"/>
    <w:rsid w:val="001300BE"/>
    <w:rsid w:val="0013013C"/>
    <w:rsid w:val="001302E0"/>
    <w:rsid w:val="00130478"/>
    <w:rsid w:val="0013050C"/>
    <w:rsid w:val="00130BF1"/>
    <w:rsid w:val="00130D5D"/>
    <w:rsid w:val="00130E99"/>
    <w:rsid w:val="00131028"/>
    <w:rsid w:val="001310CD"/>
    <w:rsid w:val="001310E8"/>
    <w:rsid w:val="001312AA"/>
    <w:rsid w:val="0013146F"/>
    <w:rsid w:val="0013156E"/>
    <w:rsid w:val="001319A7"/>
    <w:rsid w:val="00131A75"/>
    <w:rsid w:val="00131F2B"/>
    <w:rsid w:val="0013204D"/>
    <w:rsid w:val="001322B8"/>
    <w:rsid w:val="00132408"/>
    <w:rsid w:val="00132467"/>
    <w:rsid w:val="0013262C"/>
    <w:rsid w:val="001326CD"/>
    <w:rsid w:val="00132812"/>
    <w:rsid w:val="0013282F"/>
    <w:rsid w:val="00132932"/>
    <w:rsid w:val="00132A05"/>
    <w:rsid w:val="00132ABE"/>
    <w:rsid w:val="00132B84"/>
    <w:rsid w:val="00132E54"/>
    <w:rsid w:val="00132F24"/>
    <w:rsid w:val="00132F37"/>
    <w:rsid w:val="00132F40"/>
    <w:rsid w:val="00133344"/>
    <w:rsid w:val="0013347B"/>
    <w:rsid w:val="00133555"/>
    <w:rsid w:val="001335D6"/>
    <w:rsid w:val="00133695"/>
    <w:rsid w:val="00133702"/>
    <w:rsid w:val="00133FB2"/>
    <w:rsid w:val="001341DB"/>
    <w:rsid w:val="001346BE"/>
    <w:rsid w:val="001349AC"/>
    <w:rsid w:val="00134CC0"/>
    <w:rsid w:val="00134DC7"/>
    <w:rsid w:val="00134E97"/>
    <w:rsid w:val="00135021"/>
    <w:rsid w:val="0013519F"/>
    <w:rsid w:val="001351DC"/>
    <w:rsid w:val="00135342"/>
    <w:rsid w:val="00135459"/>
    <w:rsid w:val="00135630"/>
    <w:rsid w:val="0013569A"/>
    <w:rsid w:val="001356E1"/>
    <w:rsid w:val="00135816"/>
    <w:rsid w:val="00135930"/>
    <w:rsid w:val="00135EB6"/>
    <w:rsid w:val="00136058"/>
    <w:rsid w:val="001365BC"/>
    <w:rsid w:val="0013687D"/>
    <w:rsid w:val="001368A3"/>
    <w:rsid w:val="001368EE"/>
    <w:rsid w:val="001369CD"/>
    <w:rsid w:val="00136BD0"/>
    <w:rsid w:val="00136FB0"/>
    <w:rsid w:val="0013715C"/>
    <w:rsid w:val="00137247"/>
    <w:rsid w:val="0013734B"/>
    <w:rsid w:val="0013740E"/>
    <w:rsid w:val="001374EC"/>
    <w:rsid w:val="00137503"/>
    <w:rsid w:val="00137547"/>
    <w:rsid w:val="00137615"/>
    <w:rsid w:val="0013763B"/>
    <w:rsid w:val="001376D6"/>
    <w:rsid w:val="0013795B"/>
    <w:rsid w:val="0013799F"/>
    <w:rsid w:val="001379B6"/>
    <w:rsid w:val="00137A76"/>
    <w:rsid w:val="00137AB7"/>
    <w:rsid w:val="00137C0E"/>
    <w:rsid w:val="00137C37"/>
    <w:rsid w:val="00137D9D"/>
    <w:rsid w:val="00137F8F"/>
    <w:rsid w:val="00140032"/>
    <w:rsid w:val="001402C7"/>
    <w:rsid w:val="00140413"/>
    <w:rsid w:val="0014064A"/>
    <w:rsid w:val="001406D2"/>
    <w:rsid w:val="00140E33"/>
    <w:rsid w:val="00140F21"/>
    <w:rsid w:val="00141141"/>
    <w:rsid w:val="0014132C"/>
    <w:rsid w:val="0014135C"/>
    <w:rsid w:val="0014158B"/>
    <w:rsid w:val="0014185B"/>
    <w:rsid w:val="001418E2"/>
    <w:rsid w:val="00141AE7"/>
    <w:rsid w:val="00141B2F"/>
    <w:rsid w:val="00141C07"/>
    <w:rsid w:val="00141E7E"/>
    <w:rsid w:val="00141F71"/>
    <w:rsid w:val="0014222F"/>
    <w:rsid w:val="00142493"/>
    <w:rsid w:val="001426D1"/>
    <w:rsid w:val="00142747"/>
    <w:rsid w:val="001428BE"/>
    <w:rsid w:val="00142A41"/>
    <w:rsid w:val="00142A42"/>
    <w:rsid w:val="00142AAB"/>
    <w:rsid w:val="00142ACA"/>
    <w:rsid w:val="00142AD6"/>
    <w:rsid w:val="00142AED"/>
    <w:rsid w:val="00142B9A"/>
    <w:rsid w:val="00142C17"/>
    <w:rsid w:val="00142CD4"/>
    <w:rsid w:val="0014302D"/>
    <w:rsid w:val="0014304F"/>
    <w:rsid w:val="00143179"/>
    <w:rsid w:val="001432AB"/>
    <w:rsid w:val="001432BE"/>
    <w:rsid w:val="0014337C"/>
    <w:rsid w:val="00143A88"/>
    <w:rsid w:val="00143B7F"/>
    <w:rsid w:val="00143D98"/>
    <w:rsid w:val="00143FBA"/>
    <w:rsid w:val="00143FF8"/>
    <w:rsid w:val="001441DC"/>
    <w:rsid w:val="00144286"/>
    <w:rsid w:val="001444CB"/>
    <w:rsid w:val="00144C25"/>
    <w:rsid w:val="00144C8D"/>
    <w:rsid w:val="00144D58"/>
    <w:rsid w:val="00144D66"/>
    <w:rsid w:val="00144E52"/>
    <w:rsid w:val="00144E64"/>
    <w:rsid w:val="00144FE7"/>
    <w:rsid w:val="00145295"/>
    <w:rsid w:val="001453B4"/>
    <w:rsid w:val="00145494"/>
    <w:rsid w:val="001456C3"/>
    <w:rsid w:val="001457DF"/>
    <w:rsid w:val="001458B8"/>
    <w:rsid w:val="00145A62"/>
    <w:rsid w:val="00145A81"/>
    <w:rsid w:val="00145AB8"/>
    <w:rsid w:val="00145B52"/>
    <w:rsid w:val="00145BBD"/>
    <w:rsid w:val="00145BE2"/>
    <w:rsid w:val="00145E51"/>
    <w:rsid w:val="00145F34"/>
    <w:rsid w:val="001462ED"/>
    <w:rsid w:val="0014630A"/>
    <w:rsid w:val="0014636C"/>
    <w:rsid w:val="001464DC"/>
    <w:rsid w:val="0014663F"/>
    <w:rsid w:val="001468BE"/>
    <w:rsid w:val="00146923"/>
    <w:rsid w:val="001469B3"/>
    <w:rsid w:val="00146C3A"/>
    <w:rsid w:val="00146EF1"/>
    <w:rsid w:val="00147140"/>
    <w:rsid w:val="00147465"/>
    <w:rsid w:val="00147536"/>
    <w:rsid w:val="001475EA"/>
    <w:rsid w:val="00147826"/>
    <w:rsid w:val="001478A9"/>
    <w:rsid w:val="00147A36"/>
    <w:rsid w:val="00147BB6"/>
    <w:rsid w:val="00147C8F"/>
    <w:rsid w:val="00147D50"/>
    <w:rsid w:val="00147E53"/>
    <w:rsid w:val="00147FAB"/>
    <w:rsid w:val="00150002"/>
    <w:rsid w:val="001500D1"/>
    <w:rsid w:val="00150121"/>
    <w:rsid w:val="001501C3"/>
    <w:rsid w:val="001502C1"/>
    <w:rsid w:val="0015052B"/>
    <w:rsid w:val="00150607"/>
    <w:rsid w:val="0015083E"/>
    <w:rsid w:val="001508D9"/>
    <w:rsid w:val="001509A3"/>
    <w:rsid w:val="00150A66"/>
    <w:rsid w:val="00150B54"/>
    <w:rsid w:val="00150BC4"/>
    <w:rsid w:val="00150C88"/>
    <w:rsid w:val="00150CCA"/>
    <w:rsid w:val="00150DD9"/>
    <w:rsid w:val="00150DE0"/>
    <w:rsid w:val="00150E03"/>
    <w:rsid w:val="00150EE8"/>
    <w:rsid w:val="001510CF"/>
    <w:rsid w:val="0015119B"/>
    <w:rsid w:val="00151292"/>
    <w:rsid w:val="001512BC"/>
    <w:rsid w:val="00151335"/>
    <w:rsid w:val="0015142E"/>
    <w:rsid w:val="00151584"/>
    <w:rsid w:val="0015162B"/>
    <w:rsid w:val="0015163F"/>
    <w:rsid w:val="001516EC"/>
    <w:rsid w:val="00151747"/>
    <w:rsid w:val="00151A5B"/>
    <w:rsid w:val="00151AB2"/>
    <w:rsid w:val="00151C35"/>
    <w:rsid w:val="00151C49"/>
    <w:rsid w:val="00151D84"/>
    <w:rsid w:val="00151F36"/>
    <w:rsid w:val="001520EC"/>
    <w:rsid w:val="00152128"/>
    <w:rsid w:val="001522A4"/>
    <w:rsid w:val="00152335"/>
    <w:rsid w:val="001527E5"/>
    <w:rsid w:val="00152874"/>
    <w:rsid w:val="00152878"/>
    <w:rsid w:val="00152AEB"/>
    <w:rsid w:val="00152BD2"/>
    <w:rsid w:val="00152D62"/>
    <w:rsid w:val="001533C5"/>
    <w:rsid w:val="001535B4"/>
    <w:rsid w:val="001536E0"/>
    <w:rsid w:val="00153740"/>
    <w:rsid w:val="00153777"/>
    <w:rsid w:val="0015385C"/>
    <w:rsid w:val="0015387E"/>
    <w:rsid w:val="00153AC9"/>
    <w:rsid w:val="00153D6E"/>
    <w:rsid w:val="00153DB4"/>
    <w:rsid w:val="00153F98"/>
    <w:rsid w:val="00153FDB"/>
    <w:rsid w:val="001542B6"/>
    <w:rsid w:val="00154354"/>
    <w:rsid w:val="00154657"/>
    <w:rsid w:val="001547F7"/>
    <w:rsid w:val="001548F5"/>
    <w:rsid w:val="00154A12"/>
    <w:rsid w:val="00154A2D"/>
    <w:rsid w:val="00154B51"/>
    <w:rsid w:val="00154BEF"/>
    <w:rsid w:val="00154C39"/>
    <w:rsid w:val="00154DA3"/>
    <w:rsid w:val="00155145"/>
    <w:rsid w:val="00155210"/>
    <w:rsid w:val="001552FF"/>
    <w:rsid w:val="0015540D"/>
    <w:rsid w:val="00155C84"/>
    <w:rsid w:val="0015631A"/>
    <w:rsid w:val="00156498"/>
    <w:rsid w:val="001564A2"/>
    <w:rsid w:val="001564E8"/>
    <w:rsid w:val="00156688"/>
    <w:rsid w:val="0015669D"/>
    <w:rsid w:val="00156783"/>
    <w:rsid w:val="00156A4B"/>
    <w:rsid w:val="00156ADF"/>
    <w:rsid w:val="00156E60"/>
    <w:rsid w:val="00156E87"/>
    <w:rsid w:val="001573F9"/>
    <w:rsid w:val="0015751A"/>
    <w:rsid w:val="00157A79"/>
    <w:rsid w:val="00157A96"/>
    <w:rsid w:val="00157C7A"/>
    <w:rsid w:val="00157DEC"/>
    <w:rsid w:val="00157F84"/>
    <w:rsid w:val="0016034E"/>
    <w:rsid w:val="0016036F"/>
    <w:rsid w:val="0016050C"/>
    <w:rsid w:val="0016074A"/>
    <w:rsid w:val="001608EB"/>
    <w:rsid w:val="00160BF6"/>
    <w:rsid w:val="00160C81"/>
    <w:rsid w:val="00160C96"/>
    <w:rsid w:val="00160ED7"/>
    <w:rsid w:val="00161023"/>
    <w:rsid w:val="00161221"/>
    <w:rsid w:val="001612C2"/>
    <w:rsid w:val="0016142C"/>
    <w:rsid w:val="001616F1"/>
    <w:rsid w:val="001619F5"/>
    <w:rsid w:val="00161CAB"/>
    <w:rsid w:val="001624E9"/>
    <w:rsid w:val="001627AE"/>
    <w:rsid w:val="0016296B"/>
    <w:rsid w:val="00162A86"/>
    <w:rsid w:val="00162C40"/>
    <w:rsid w:val="00162CE2"/>
    <w:rsid w:val="00162D97"/>
    <w:rsid w:val="00162E65"/>
    <w:rsid w:val="00162FF0"/>
    <w:rsid w:val="00163234"/>
    <w:rsid w:val="0016351F"/>
    <w:rsid w:val="001638B2"/>
    <w:rsid w:val="00163BC7"/>
    <w:rsid w:val="00163D14"/>
    <w:rsid w:val="00164342"/>
    <w:rsid w:val="0016438C"/>
    <w:rsid w:val="001644AD"/>
    <w:rsid w:val="0016458F"/>
    <w:rsid w:val="00164B81"/>
    <w:rsid w:val="00164FE4"/>
    <w:rsid w:val="0016505F"/>
    <w:rsid w:val="00165240"/>
    <w:rsid w:val="001653CE"/>
    <w:rsid w:val="00165599"/>
    <w:rsid w:val="001657B8"/>
    <w:rsid w:val="001658D7"/>
    <w:rsid w:val="00165954"/>
    <w:rsid w:val="001659D4"/>
    <w:rsid w:val="00165A1C"/>
    <w:rsid w:val="00165B76"/>
    <w:rsid w:val="00165BAD"/>
    <w:rsid w:val="00165E00"/>
    <w:rsid w:val="00165EA8"/>
    <w:rsid w:val="00165F7A"/>
    <w:rsid w:val="00166304"/>
    <w:rsid w:val="0016639F"/>
    <w:rsid w:val="001663FD"/>
    <w:rsid w:val="0016650F"/>
    <w:rsid w:val="001667C2"/>
    <w:rsid w:val="00166879"/>
    <w:rsid w:val="001668EA"/>
    <w:rsid w:val="00166A3F"/>
    <w:rsid w:val="00166A49"/>
    <w:rsid w:val="00166C0A"/>
    <w:rsid w:val="00166F5D"/>
    <w:rsid w:val="00167081"/>
    <w:rsid w:val="001671C0"/>
    <w:rsid w:val="0016735C"/>
    <w:rsid w:val="00167951"/>
    <w:rsid w:val="001679C7"/>
    <w:rsid w:val="00167AA8"/>
    <w:rsid w:val="00167B0C"/>
    <w:rsid w:val="00167CF5"/>
    <w:rsid w:val="00167D47"/>
    <w:rsid w:val="00167E5F"/>
    <w:rsid w:val="00167FF3"/>
    <w:rsid w:val="00170789"/>
    <w:rsid w:val="001707C6"/>
    <w:rsid w:val="00170EC5"/>
    <w:rsid w:val="00170EFB"/>
    <w:rsid w:val="00171118"/>
    <w:rsid w:val="0017112C"/>
    <w:rsid w:val="0017114B"/>
    <w:rsid w:val="0017119D"/>
    <w:rsid w:val="001712A5"/>
    <w:rsid w:val="00171383"/>
    <w:rsid w:val="00171397"/>
    <w:rsid w:val="0017153C"/>
    <w:rsid w:val="00171545"/>
    <w:rsid w:val="001716C2"/>
    <w:rsid w:val="00171722"/>
    <w:rsid w:val="00171988"/>
    <w:rsid w:val="00171A8C"/>
    <w:rsid w:val="00171CA3"/>
    <w:rsid w:val="00171CFA"/>
    <w:rsid w:val="00171D77"/>
    <w:rsid w:val="00171E67"/>
    <w:rsid w:val="0017201A"/>
    <w:rsid w:val="001722A6"/>
    <w:rsid w:val="00172632"/>
    <w:rsid w:val="001726D1"/>
    <w:rsid w:val="001727DF"/>
    <w:rsid w:val="00172933"/>
    <w:rsid w:val="00172995"/>
    <w:rsid w:val="00172C1B"/>
    <w:rsid w:val="00172C91"/>
    <w:rsid w:val="00172D42"/>
    <w:rsid w:val="00172F46"/>
    <w:rsid w:val="00173196"/>
    <w:rsid w:val="0017331A"/>
    <w:rsid w:val="0017333C"/>
    <w:rsid w:val="00173345"/>
    <w:rsid w:val="001734C3"/>
    <w:rsid w:val="001735C6"/>
    <w:rsid w:val="001737AF"/>
    <w:rsid w:val="001737D2"/>
    <w:rsid w:val="00173804"/>
    <w:rsid w:val="00173DD4"/>
    <w:rsid w:val="00173E8B"/>
    <w:rsid w:val="00174091"/>
    <w:rsid w:val="001740CA"/>
    <w:rsid w:val="00174102"/>
    <w:rsid w:val="00174137"/>
    <w:rsid w:val="0017439B"/>
    <w:rsid w:val="001744EA"/>
    <w:rsid w:val="0017479A"/>
    <w:rsid w:val="001747D5"/>
    <w:rsid w:val="00174825"/>
    <w:rsid w:val="00174940"/>
    <w:rsid w:val="001749FB"/>
    <w:rsid w:val="00174A84"/>
    <w:rsid w:val="00174CC8"/>
    <w:rsid w:val="00174D10"/>
    <w:rsid w:val="00174E45"/>
    <w:rsid w:val="00174EC8"/>
    <w:rsid w:val="0017509A"/>
    <w:rsid w:val="001750AB"/>
    <w:rsid w:val="00175188"/>
    <w:rsid w:val="001752DA"/>
    <w:rsid w:val="001753F1"/>
    <w:rsid w:val="001754AE"/>
    <w:rsid w:val="0017569F"/>
    <w:rsid w:val="00175709"/>
    <w:rsid w:val="001757B0"/>
    <w:rsid w:val="00175CFA"/>
    <w:rsid w:val="00175E7F"/>
    <w:rsid w:val="0017618E"/>
    <w:rsid w:val="0017636C"/>
    <w:rsid w:val="001763BF"/>
    <w:rsid w:val="00176495"/>
    <w:rsid w:val="001764D7"/>
    <w:rsid w:val="0017678B"/>
    <w:rsid w:val="0017683B"/>
    <w:rsid w:val="00176973"/>
    <w:rsid w:val="001769DD"/>
    <w:rsid w:val="00176A6A"/>
    <w:rsid w:val="00176B96"/>
    <w:rsid w:val="00176F94"/>
    <w:rsid w:val="00176F97"/>
    <w:rsid w:val="00177154"/>
    <w:rsid w:val="001775F9"/>
    <w:rsid w:val="00177AC5"/>
    <w:rsid w:val="00177AE8"/>
    <w:rsid w:val="00177AFA"/>
    <w:rsid w:val="00177E5A"/>
    <w:rsid w:val="001804B0"/>
    <w:rsid w:val="0018083A"/>
    <w:rsid w:val="00180A03"/>
    <w:rsid w:val="00180AB6"/>
    <w:rsid w:val="00180C64"/>
    <w:rsid w:val="00180C6C"/>
    <w:rsid w:val="00180FF4"/>
    <w:rsid w:val="001810F0"/>
    <w:rsid w:val="00181287"/>
    <w:rsid w:val="001812B4"/>
    <w:rsid w:val="00181C53"/>
    <w:rsid w:val="00181CC5"/>
    <w:rsid w:val="00181EEE"/>
    <w:rsid w:val="00181F61"/>
    <w:rsid w:val="00181F99"/>
    <w:rsid w:val="00182039"/>
    <w:rsid w:val="001820E8"/>
    <w:rsid w:val="00182185"/>
    <w:rsid w:val="001821FB"/>
    <w:rsid w:val="0018226F"/>
    <w:rsid w:val="0018229E"/>
    <w:rsid w:val="0018248A"/>
    <w:rsid w:val="0018265D"/>
    <w:rsid w:val="001826C2"/>
    <w:rsid w:val="00182751"/>
    <w:rsid w:val="001827B9"/>
    <w:rsid w:val="0018288C"/>
    <w:rsid w:val="00182B40"/>
    <w:rsid w:val="00182D24"/>
    <w:rsid w:val="00182FD2"/>
    <w:rsid w:val="0018303E"/>
    <w:rsid w:val="001832BB"/>
    <w:rsid w:val="0018340A"/>
    <w:rsid w:val="00183581"/>
    <w:rsid w:val="0018367C"/>
    <w:rsid w:val="0018371F"/>
    <w:rsid w:val="00183776"/>
    <w:rsid w:val="0018379F"/>
    <w:rsid w:val="001837FF"/>
    <w:rsid w:val="00183989"/>
    <w:rsid w:val="00183AEC"/>
    <w:rsid w:val="00183B5E"/>
    <w:rsid w:val="00183C01"/>
    <w:rsid w:val="00183D20"/>
    <w:rsid w:val="00183EC2"/>
    <w:rsid w:val="00183F46"/>
    <w:rsid w:val="00183FB7"/>
    <w:rsid w:val="001841CC"/>
    <w:rsid w:val="00184437"/>
    <w:rsid w:val="0018447D"/>
    <w:rsid w:val="00184A08"/>
    <w:rsid w:val="00184B48"/>
    <w:rsid w:val="00184C33"/>
    <w:rsid w:val="001850AA"/>
    <w:rsid w:val="001850EA"/>
    <w:rsid w:val="001851B5"/>
    <w:rsid w:val="001851C0"/>
    <w:rsid w:val="001859E5"/>
    <w:rsid w:val="00185A33"/>
    <w:rsid w:val="00185B0C"/>
    <w:rsid w:val="00185B6C"/>
    <w:rsid w:val="00185CBA"/>
    <w:rsid w:val="00185D20"/>
    <w:rsid w:val="00185E8A"/>
    <w:rsid w:val="00185F42"/>
    <w:rsid w:val="00185F78"/>
    <w:rsid w:val="00186014"/>
    <w:rsid w:val="001862C9"/>
    <w:rsid w:val="0018631C"/>
    <w:rsid w:val="001865EE"/>
    <w:rsid w:val="00186654"/>
    <w:rsid w:val="0018668A"/>
    <w:rsid w:val="001869B3"/>
    <w:rsid w:val="00186A62"/>
    <w:rsid w:val="00186B40"/>
    <w:rsid w:val="00186D34"/>
    <w:rsid w:val="00186D75"/>
    <w:rsid w:val="00186E0F"/>
    <w:rsid w:val="00186EE9"/>
    <w:rsid w:val="00186F71"/>
    <w:rsid w:val="0018704D"/>
    <w:rsid w:val="001873B8"/>
    <w:rsid w:val="0018742C"/>
    <w:rsid w:val="00187705"/>
    <w:rsid w:val="00187886"/>
    <w:rsid w:val="00187963"/>
    <w:rsid w:val="001879A9"/>
    <w:rsid w:val="00187C70"/>
    <w:rsid w:val="00187D1F"/>
    <w:rsid w:val="00190028"/>
    <w:rsid w:val="001900B0"/>
    <w:rsid w:val="0019011E"/>
    <w:rsid w:val="0019012F"/>
    <w:rsid w:val="00190332"/>
    <w:rsid w:val="00190479"/>
    <w:rsid w:val="001904AF"/>
    <w:rsid w:val="001906C4"/>
    <w:rsid w:val="0019072A"/>
    <w:rsid w:val="00190999"/>
    <w:rsid w:val="00190BFD"/>
    <w:rsid w:val="00190D40"/>
    <w:rsid w:val="00190F23"/>
    <w:rsid w:val="00191159"/>
    <w:rsid w:val="0019127E"/>
    <w:rsid w:val="0019172F"/>
    <w:rsid w:val="0019180D"/>
    <w:rsid w:val="00191F69"/>
    <w:rsid w:val="001921A6"/>
    <w:rsid w:val="001921F3"/>
    <w:rsid w:val="001923DE"/>
    <w:rsid w:val="0019252A"/>
    <w:rsid w:val="001925DA"/>
    <w:rsid w:val="00192601"/>
    <w:rsid w:val="00192919"/>
    <w:rsid w:val="00192C65"/>
    <w:rsid w:val="00192DE4"/>
    <w:rsid w:val="001930F9"/>
    <w:rsid w:val="00193102"/>
    <w:rsid w:val="0019315D"/>
    <w:rsid w:val="001936A3"/>
    <w:rsid w:val="00193930"/>
    <w:rsid w:val="00193AEB"/>
    <w:rsid w:val="00193C6C"/>
    <w:rsid w:val="00193C6F"/>
    <w:rsid w:val="00193C8F"/>
    <w:rsid w:val="00193D9B"/>
    <w:rsid w:val="001944F9"/>
    <w:rsid w:val="001947C0"/>
    <w:rsid w:val="00194830"/>
    <w:rsid w:val="00194881"/>
    <w:rsid w:val="00194900"/>
    <w:rsid w:val="00194DBD"/>
    <w:rsid w:val="00194DFA"/>
    <w:rsid w:val="001952CF"/>
    <w:rsid w:val="00195325"/>
    <w:rsid w:val="001955C3"/>
    <w:rsid w:val="001958BA"/>
    <w:rsid w:val="00195D39"/>
    <w:rsid w:val="00195DF0"/>
    <w:rsid w:val="00195F66"/>
    <w:rsid w:val="001964C6"/>
    <w:rsid w:val="001964E5"/>
    <w:rsid w:val="00196741"/>
    <w:rsid w:val="001967A0"/>
    <w:rsid w:val="00196CAA"/>
    <w:rsid w:val="00196CCD"/>
    <w:rsid w:val="00196D38"/>
    <w:rsid w:val="00196D3A"/>
    <w:rsid w:val="00196E03"/>
    <w:rsid w:val="00196F24"/>
    <w:rsid w:val="0019710A"/>
    <w:rsid w:val="00197182"/>
    <w:rsid w:val="00197216"/>
    <w:rsid w:val="0019721D"/>
    <w:rsid w:val="0019729E"/>
    <w:rsid w:val="00197407"/>
    <w:rsid w:val="0019758C"/>
    <w:rsid w:val="0019771B"/>
    <w:rsid w:val="00197A57"/>
    <w:rsid w:val="00197B65"/>
    <w:rsid w:val="00197D2A"/>
    <w:rsid w:val="00197EDF"/>
    <w:rsid w:val="001A015A"/>
    <w:rsid w:val="001A0179"/>
    <w:rsid w:val="001A0232"/>
    <w:rsid w:val="001A03C8"/>
    <w:rsid w:val="001A0412"/>
    <w:rsid w:val="001A067B"/>
    <w:rsid w:val="001A08D8"/>
    <w:rsid w:val="001A0AC6"/>
    <w:rsid w:val="001A0C33"/>
    <w:rsid w:val="001A0C4F"/>
    <w:rsid w:val="001A0DAF"/>
    <w:rsid w:val="001A0DE9"/>
    <w:rsid w:val="001A0E19"/>
    <w:rsid w:val="001A0EBB"/>
    <w:rsid w:val="001A0F6E"/>
    <w:rsid w:val="001A0F7A"/>
    <w:rsid w:val="001A124D"/>
    <w:rsid w:val="001A13D5"/>
    <w:rsid w:val="001A159E"/>
    <w:rsid w:val="001A15B2"/>
    <w:rsid w:val="001A15E3"/>
    <w:rsid w:val="001A1607"/>
    <w:rsid w:val="001A167E"/>
    <w:rsid w:val="001A16E8"/>
    <w:rsid w:val="001A17A8"/>
    <w:rsid w:val="001A17DE"/>
    <w:rsid w:val="001A182A"/>
    <w:rsid w:val="001A19CB"/>
    <w:rsid w:val="001A1AAD"/>
    <w:rsid w:val="001A1AD3"/>
    <w:rsid w:val="001A1AFD"/>
    <w:rsid w:val="001A1C9A"/>
    <w:rsid w:val="001A1F2F"/>
    <w:rsid w:val="001A1FA7"/>
    <w:rsid w:val="001A2218"/>
    <w:rsid w:val="001A25BE"/>
    <w:rsid w:val="001A27DA"/>
    <w:rsid w:val="001A2876"/>
    <w:rsid w:val="001A289D"/>
    <w:rsid w:val="001A296E"/>
    <w:rsid w:val="001A2A16"/>
    <w:rsid w:val="001A2AF5"/>
    <w:rsid w:val="001A2C3D"/>
    <w:rsid w:val="001A2D47"/>
    <w:rsid w:val="001A2F22"/>
    <w:rsid w:val="001A3130"/>
    <w:rsid w:val="001A3199"/>
    <w:rsid w:val="001A3720"/>
    <w:rsid w:val="001A38F5"/>
    <w:rsid w:val="001A3ACA"/>
    <w:rsid w:val="001A3BBA"/>
    <w:rsid w:val="001A3D98"/>
    <w:rsid w:val="001A3F38"/>
    <w:rsid w:val="001A4004"/>
    <w:rsid w:val="001A4087"/>
    <w:rsid w:val="001A41E1"/>
    <w:rsid w:val="001A4361"/>
    <w:rsid w:val="001A43B2"/>
    <w:rsid w:val="001A4467"/>
    <w:rsid w:val="001A4773"/>
    <w:rsid w:val="001A4774"/>
    <w:rsid w:val="001A4A3A"/>
    <w:rsid w:val="001A4C1A"/>
    <w:rsid w:val="001A4C2B"/>
    <w:rsid w:val="001A4F6B"/>
    <w:rsid w:val="001A509A"/>
    <w:rsid w:val="001A5223"/>
    <w:rsid w:val="001A5333"/>
    <w:rsid w:val="001A54CC"/>
    <w:rsid w:val="001A56F9"/>
    <w:rsid w:val="001A5A25"/>
    <w:rsid w:val="001A5AAA"/>
    <w:rsid w:val="001A5BED"/>
    <w:rsid w:val="001A5C28"/>
    <w:rsid w:val="001A5C63"/>
    <w:rsid w:val="001A5D20"/>
    <w:rsid w:val="001A5F14"/>
    <w:rsid w:val="001A6134"/>
    <w:rsid w:val="001A61C7"/>
    <w:rsid w:val="001A621E"/>
    <w:rsid w:val="001A62F0"/>
    <w:rsid w:val="001A6462"/>
    <w:rsid w:val="001A6ABD"/>
    <w:rsid w:val="001A6B13"/>
    <w:rsid w:val="001A6BEF"/>
    <w:rsid w:val="001A6CFC"/>
    <w:rsid w:val="001A6D1F"/>
    <w:rsid w:val="001A6DCC"/>
    <w:rsid w:val="001A728D"/>
    <w:rsid w:val="001A73A7"/>
    <w:rsid w:val="001A7582"/>
    <w:rsid w:val="001A7592"/>
    <w:rsid w:val="001A75F1"/>
    <w:rsid w:val="001A7A80"/>
    <w:rsid w:val="001A7B16"/>
    <w:rsid w:val="001A7B4A"/>
    <w:rsid w:val="001A7C12"/>
    <w:rsid w:val="001A7CD7"/>
    <w:rsid w:val="001A7E17"/>
    <w:rsid w:val="001A7EA5"/>
    <w:rsid w:val="001B005C"/>
    <w:rsid w:val="001B016D"/>
    <w:rsid w:val="001B0186"/>
    <w:rsid w:val="001B057C"/>
    <w:rsid w:val="001B058D"/>
    <w:rsid w:val="001B06BD"/>
    <w:rsid w:val="001B0772"/>
    <w:rsid w:val="001B0879"/>
    <w:rsid w:val="001B0B25"/>
    <w:rsid w:val="001B0B61"/>
    <w:rsid w:val="001B0E1C"/>
    <w:rsid w:val="001B1173"/>
    <w:rsid w:val="001B1259"/>
    <w:rsid w:val="001B1579"/>
    <w:rsid w:val="001B1599"/>
    <w:rsid w:val="001B1743"/>
    <w:rsid w:val="001B196A"/>
    <w:rsid w:val="001B1C5B"/>
    <w:rsid w:val="001B1D27"/>
    <w:rsid w:val="001B1D3A"/>
    <w:rsid w:val="001B1F1F"/>
    <w:rsid w:val="001B204A"/>
    <w:rsid w:val="001B204E"/>
    <w:rsid w:val="001B208E"/>
    <w:rsid w:val="001B20AE"/>
    <w:rsid w:val="001B20C6"/>
    <w:rsid w:val="001B2321"/>
    <w:rsid w:val="001B235C"/>
    <w:rsid w:val="001B24C3"/>
    <w:rsid w:val="001B24D6"/>
    <w:rsid w:val="001B25D1"/>
    <w:rsid w:val="001B264D"/>
    <w:rsid w:val="001B27BF"/>
    <w:rsid w:val="001B27F6"/>
    <w:rsid w:val="001B298E"/>
    <w:rsid w:val="001B2991"/>
    <w:rsid w:val="001B2A7E"/>
    <w:rsid w:val="001B2FD5"/>
    <w:rsid w:val="001B3031"/>
    <w:rsid w:val="001B343C"/>
    <w:rsid w:val="001B37AF"/>
    <w:rsid w:val="001B38EC"/>
    <w:rsid w:val="001B3997"/>
    <w:rsid w:val="001B3DDF"/>
    <w:rsid w:val="001B4022"/>
    <w:rsid w:val="001B4297"/>
    <w:rsid w:val="001B449B"/>
    <w:rsid w:val="001B4501"/>
    <w:rsid w:val="001B46C5"/>
    <w:rsid w:val="001B48AB"/>
    <w:rsid w:val="001B4967"/>
    <w:rsid w:val="001B5133"/>
    <w:rsid w:val="001B53EE"/>
    <w:rsid w:val="001B54A1"/>
    <w:rsid w:val="001B5552"/>
    <w:rsid w:val="001B5616"/>
    <w:rsid w:val="001B5794"/>
    <w:rsid w:val="001B5810"/>
    <w:rsid w:val="001B5924"/>
    <w:rsid w:val="001B5976"/>
    <w:rsid w:val="001B5E29"/>
    <w:rsid w:val="001B5E2F"/>
    <w:rsid w:val="001B5F13"/>
    <w:rsid w:val="001B601F"/>
    <w:rsid w:val="001B6261"/>
    <w:rsid w:val="001B62A6"/>
    <w:rsid w:val="001B638A"/>
    <w:rsid w:val="001B6532"/>
    <w:rsid w:val="001B6636"/>
    <w:rsid w:val="001B6762"/>
    <w:rsid w:val="001B67F6"/>
    <w:rsid w:val="001B6891"/>
    <w:rsid w:val="001B6A70"/>
    <w:rsid w:val="001B6BDB"/>
    <w:rsid w:val="001B6C34"/>
    <w:rsid w:val="001B6E66"/>
    <w:rsid w:val="001B6E6E"/>
    <w:rsid w:val="001B6EDC"/>
    <w:rsid w:val="001B706A"/>
    <w:rsid w:val="001B72D0"/>
    <w:rsid w:val="001B73B0"/>
    <w:rsid w:val="001B7503"/>
    <w:rsid w:val="001B75DC"/>
    <w:rsid w:val="001B78BD"/>
    <w:rsid w:val="001B7C13"/>
    <w:rsid w:val="001C00DA"/>
    <w:rsid w:val="001C01BB"/>
    <w:rsid w:val="001C03A7"/>
    <w:rsid w:val="001C06A9"/>
    <w:rsid w:val="001C06ED"/>
    <w:rsid w:val="001C07B1"/>
    <w:rsid w:val="001C0C04"/>
    <w:rsid w:val="001C0D1B"/>
    <w:rsid w:val="001C0E5D"/>
    <w:rsid w:val="001C14C4"/>
    <w:rsid w:val="001C153B"/>
    <w:rsid w:val="001C15A3"/>
    <w:rsid w:val="001C1613"/>
    <w:rsid w:val="001C1615"/>
    <w:rsid w:val="001C1905"/>
    <w:rsid w:val="001C1936"/>
    <w:rsid w:val="001C1C76"/>
    <w:rsid w:val="001C1C90"/>
    <w:rsid w:val="001C1E26"/>
    <w:rsid w:val="001C1EE0"/>
    <w:rsid w:val="001C1F06"/>
    <w:rsid w:val="001C2043"/>
    <w:rsid w:val="001C22C0"/>
    <w:rsid w:val="001C2381"/>
    <w:rsid w:val="001C23C7"/>
    <w:rsid w:val="001C255F"/>
    <w:rsid w:val="001C2587"/>
    <w:rsid w:val="001C25A5"/>
    <w:rsid w:val="001C25F8"/>
    <w:rsid w:val="001C293F"/>
    <w:rsid w:val="001C298D"/>
    <w:rsid w:val="001C2AB7"/>
    <w:rsid w:val="001C2B41"/>
    <w:rsid w:val="001C2BD1"/>
    <w:rsid w:val="001C2D9A"/>
    <w:rsid w:val="001C2FA3"/>
    <w:rsid w:val="001C34F4"/>
    <w:rsid w:val="001C356B"/>
    <w:rsid w:val="001C371D"/>
    <w:rsid w:val="001C3C9E"/>
    <w:rsid w:val="001C3D25"/>
    <w:rsid w:val="001C3F31"/>
    <w:rsid w:val="001C4175"/>
    <w:rsid w:val="001C42AE"/>
    <w:rsid w:val="001C4427"/>
    <w:rsid w:val="001C4552"/>
    <w:rsid w:val="001C470B"/>
    <w:rsid w:val="001C47EF"/>
    <w:rsid w:val="001C4811"/>
    <w:rsid w:val="001C4C09"/>
    <w:rsid w:val="001C4F6B"/>
    <w:rsid w:val="001C503A"/>
    <w:rsid w:val="001C529A"/>
    <w:rsid w:val="001C5317"/>
    <w:rsid w:val="001C5554"/>
    <w:rsid w:val="001C55AA"/>
    <w:rsid w:val="001C5C10"/>
    <w:rsid w:val="001C5C3C"/>
    <w:rsid w:val="001C5CA5"/>
    <w:rsid w:val="001C5EA7"/>
    <w:rsid w:val="001C5EEF"/>
    <w:rsid w:val="001C6154"/>
    <w:rsid w:val="001C61B7"/>
    <w:rsid w:val="001C630C"/>
    <w:rsid w:val="001C6314"/>
    <w:rsid w:val="001C63C7"/>
    <w:rsid w:val="001C67A5"/>
    <w:rsid w:val="001C68AA"/>
    <w:rsid w:val="001C6949"/>
    <w:rsid w:val="001C6D37"/>
    <w:rsid w:val="001C6DC1"/>
    <w:rsid w:val="001C70DA"/>
    <w:rsid w:val="001C716A"/>
    <w:rsid w:val="001C729D"/>
    <w:rsid w:val="001C72EC"/>
    <w:rsid w:val="001C75B4"/>
    <w:rsid w:val="001C7610"/>
    <w:rsid w:val="001C76A7"/>
    <w:rsid w:val="001C77AE"/>
    <w:rsid w:val="001C78D2"/>
    <w:rsid w:val="001C78F5"/>
    <w:rsid w:val="001C791D"/>
    <w:rsid w:val="001C7920"/>
    <w:rsid w:val="001C7BAC"/>
    <w:rsid w:val="001C7C74"/>
    <w:rsid w:val="001C7D5B"/>
    <w:rsid w:val="001C7E01"/>
    <w:rsid w:val="001C7EE7"/>
    <w:rsid w:val="001C7FBF"/>
    <w:rsid w:val="001D014F"/>
    <w:rsid w:val="001D016B"/>
    <w:rsid w:val="001D04A1"/>
    <w:rsid w:val="001D0837"/>
    <w:rsid w:val="001D0AEF"/>
    <w:rsid w:val="001D0B45"/>
    <w:rsid w:val="001D0B91"/>
    <w:rsid w:val="001D0BD6"/>
    <w:rsid w:val="001D0FF8"/>
    <w:rsid w:val="001D153C"/>
    <w:rsid w:val="001D1817"/>
    <w:rsid w:val="001D1A8D"/>
    <w:rsid w:val="001D1DE3"/>
    <w:rsid w:val="001D1F26"/>
    <w:rsid w:val="001D1F44"/>
    <w:rsid w:val="001D20AC"/>
    <w:rsid w:val="001D225A"/>
    <w:rsid w:val="001D22E0"/>
    <w:rsid w:val="001D23D8"/>
    <w:rsid w:val="001D2655"/>
    <w:rsid w:val="001D27F3"/>
    <w:rsid w:val="001D29A3"/>
    <w:rsid w:val="001D2CEB"/>
    <w:rsid w:val="001D2D26"/>
    <w:rsid w:val="001D2D8F"/>
    <w:rsid w:val="001D2DAF"/>
    <w:rsid w:val="001D2E37"/>
    <w:rsid w:val="001D304F"/>
    <w:rsid w:val="001D3419"/>
    <w:rsid w:val="001D38B5"/>
    <w:rsid w:val="001D3DB7"/>
    <w:rsid w:val="001D3F05"/>
    <w:rsid w:val="001D3F7D"/>
    <w:rsid w:val="001D4368"/>
    <w:rsid w:val="001D4477"/>
    <w:rsid w:val="001D479C"/>
    <w:rsid w:val="001D47EF"/>
    <w:rsid w:val="001D48E6"/>
    <w:rsid w:val="001D491D"/>
    <w:rsid w:val="001D498C"/>
    <w:rsid w:val="001D4B69"/>
    <w:rsid w:val="001D4B8C"/>
    <w:rsid w:val="001D4E0A"/>
    <w:rsid w:val="001D4EA5"/>
    <w:rsid w:val="001D4EEB"/>
    <w:rsid w:val="001D4F8E"/>
    <w:rsid w:val="001D4FE6"/>
    <w:rsid w:val="001D54EC"/>
    <w:rsid w:val="001D5677"/>
    <w:rsid w:val="001D5858"/>
    <w:rsid w:val="001D58B9"/>
    <w:rsid w:val="001D58DB"/>
    <w:rsid w:val="001D5A64"/>
    <w:rsid w:val="001D5B46"/>
    <w:rsid w:val="001D5BB4"/>
    <w:rsid w:val="001D5F58"/>
    <w:rsid w:val="001D6415"/>
    <w:rsid w:val="001D6515"/>
    <w:rsid w:val="001D6945"/>
    <w:rsid w:val="001D6B86"/>
    <w:rsid w:val="001D6D6D"/>
    <w:rsid w:val="001D6EC5"/>
    <w:rsid w:val="001D6F0C"/>
    <w:rsid w:val="001D701A"/>
    <w:rsid w:val="001D750A"/>
    <w:rsid w:val="001D777D"/>
    <w:rsid w:val="001D7825"/>
    <w:rsid w:val="001D786D"/>
    <w:rsid w:val="001D7923"/>
    <w:rsid w:val="001D7963"/>
    <w:rsid w:val="001D7AF3"/>
    <w:rsid w:val="001D7FD6"/>
    <w:rsid w:val="001E029A"/>
    <w:rsid w:val="001E02C3"/>
    <w:rsid w:val="001E032A"/>
    <w:rsid w:val="001E032D"/>
    <w:rsid w:val="001E04FC"/>
    <w:rsid w:val="001E05AA"/>
    <w:rsid w:val="001E05CE"/>
    <w:rsid w:val="001E07E4"/>
    <w:rsid w:val="001E0961"/>
    <w:rsid w:val="001E0ADB"/>
    <w:rsid w:val="001E0CC3"/>
    <w:rsid w:val="001E0F29"/>
    <w:rsid w:val="001E105E"/>
    <w:rsid w:val="001E1064"/>
    <w:rsid w:val="001E10EB"/>
    <w:rsid w:val="001E1155"/>
    <w:rsid w:val="001E13DA"/>
    <w:rsid w:val="001E1516"/>
    <w:rsid w:val="001E1552"/>
    <w:rsid w:val="001E1822"/>
    <w:rsid w:val="001E1B5F"/>
    <w:rsid w:val="001E1BB0"/>
    <w:rsid w:val="001E1CA4"/>
    <w:rsid w:val="001E1FCD"/>
    <w:rsid w:val="001E22A2"/>
    <w:rsid w:val="001E22E6"/>
    <w:rsid w:val="001E23AC"/>
    <w:rsid w:val="001E24D2"/>
    <w:rsid w:val="001E254C"/>
    <w:rsid w:val="001E25E9"/>
    <w:rsid w:val="001E2704"/>
    <w:rsid w:val="001E2721"/>
    <w:rsid w:val="001E27BD"/>
    <w:rsid w:val="001E290D"/>
    <w:rsid w:val="001E29B7"/>
    <w:rsid w:val="001E2B1D"/>
    <w:rsid w:val="001E2D99"/>
    <w:rsid w:val="001E2E73"/>
    <w:rsid w:val="001E2F43"/>
    <w:rsid w:val="001E2F81"/>
    <w:rsid w:val="001E3037"/>
    <w:rsid w:val="001E34D4"/>
    <w:rsid w:val="001E3687"/>
    <w:rsid w:val="001E36A3"/>
    <w:rsid w:val="001E3856"/>
    <w:rsid w:val="001E38B0"/>
    <w:rsid w:val="001E3C2B"/>
    <w:rsid w:val="001E3D6E"/>
    <w:rsid w:val="001E3D86"/>
    <w:rsid w:val="001E3DDB"/>
    <w:rsid w:val="001E3E8D"/>
    <w:rsid w:val="001E4084"/>
    <w:rsid w:val="001E41DA"/>
    <w:rsid w:val="001E438C"/>
    <w:rsid w:val="001E4391"/>
    <w:rsid w:val="001E4431"/>
    <w:rsid w:val="001E45AE"/>
    <w:rsid w:val="001E4682"/>
    <w:rsid w:val="001E46B8"/>
    <w:rsid w:val="001E4855"/>
    <w:rsid w:val="001E4907"/>
    <w:rsid w:val="001E4D55"/>
    <w:rsid w:val="001E4FC2"/>
    <w:rsid w:val="001E4FEC"/>
    <w:rsid w:val="001E5118"/>
    <w:rsid w:val="001E53EC"/>
    <w:rsid w:val="001E5870"/>
    <w:rsid w:val="001E5A17"/>
    <w:rsid w:val="001E5A6A"/>
    <w:rsid w:val="001E5E3C"/>
    <w:rsid w:val="001E5E81"/>
    <w:rsid w:val="001E5EDD"/>
    <w:rsid w:val="001E5EED"/>
    <w:rsid w:val="001E5F27"/>
    <w:rsid w:val="001E5F7F"/>
    <w:rsid w:val="001E6200"/>
    <w:rsid w:val="001E65FA"/>
    <w:rsid w:val="001E688E"/>
    <w:rsid w:val="001E6C44"/>
    <w:rsid w:val="001E6CC3"/>
    <w:rsid w:val="001E7127"/>
    <w:rsid w:val="001E724F"/>
    <w:rsid w:val="001E73BA"/>
    <w:rsid w:val="001E73CD"/>
    <w:rsid w:val="001E7416"/>
    <w:rsid w:val="001E75B0"/>
    <w:rsid w:val="001E7911"/>
    <w:rsid w:val="001E7BAC"/>
    <w:rsid w:val="001E7BC7"/>
    <w:rsid w:val="001E7D03"/>
    <w:rsid w:val="001E7D3A"/>
    <w:rsid w:val="001E7FCA"/>
    <w:rsid w:val="001F00CF"/>
    <w:rsid w:val="001F0145"/>
    <w:rsid w:val="001F017B"/>
    <w:rsid w:val="001F0190"/>
    <w:rsid w:val="001F028F"/>
    <w:rsid w:val="001F0373"/>
    <w:rsid w:val="001F0718"/>
    <w:rsid w:val="001F0799"/>
    <w:rsid w:val="001F07B9"/>
    <w:rsid w:val="001F084D"/>
    <w:rsid w:val="001F08F1"/>
    <w:rsid w:val="001F09F9"/>
    <w:rsid w:val="001F0B77"/>
    <w:rsid w:val="001F0E77"/>
    <w:rsid w:val="001F0F67"/>
    <w:rsid w:val="001F10BD"/>
    <w:rsid w:val="001F10BF"/>
    <w:rsid w:val="001F11E7"/>
    <w:rsid w:val="001F145A"/>
    <w:rsid w:val="001F14E6"/>
    <w:rsid w:val="001F1652"/>
    <w:rsid w:val="001F1738"/>
    <w:rsid w:val="001F1763"/>
    <w:rsid w:val="001F18BF"/>
    <w:rsid w:val="001F1902"/>
    <w:rsid w:val="001F1960"/>
    <w:rsid w:val="001F1D94"/>
    <w:rsid w:val="001F222C"/>
    <w:rsid w:val="001F2246"/>
    <w:rsid w:val="001F24C9"/>
    <w:rsid w:val="001F26D3"/>
    <w:rsid w:val="001F2751"/>
    <w:rsid w:val="001F2853"/>
    <w:rsid w:val="001F28B9"/>
    <w:rsid w:val="001F2AE2"/>
    <w:rsid w:val="001F2B48"/>
    <w:rsid w:val="001F2C06"/>
    <w:rsid w:val="001F2CBA"/>
    <w:rsid w:val="001F2E74"/>
    <w:rsid w:val="001F2F54"/>
    <w:rsid w:val="001F3097"/>
    <w:rsid w:val="001F30EE"/>
    <w:rsid w:val="001F319D"/>
    <w:rsid w:val="001F31CD"/>
    <w:rsid w:val="001F3235"/>
    <w:rsid w:val="001F354C"/>
    <w:rsid w:val="001F36E5"/>
    <w:rsid w:val="001F3794"/>
    <w:rsid w:val="001F39D9"/>
    <w:rsid w:val="001F3A9F"/>
    <w:rsid w:val="001F3CE6"/>
    <w:rsid w:val="001F42C9"/>
    <w:rsid w:val="001F4635"/>
    <w:rsid w:val="001F4892"/>
    <w:rsid w:val="001F48B4"/>
    <w:rsid w:val="001F4946"/>
    <w:rsid w:val="001F49CB"/>
    <w:rsid w:val="001F4C9E"/>
    <w:rsid w:val="001F4CA7"/>
    <w:rsid w:val="001F4CE7"/>
    <w:rsid w:val="001F4D71"/>
    <w:rsid w:val="001F4DBE"/>
    <w:rsid w:val="001F4F05"/>
    <w:rsid w:val="001F50A5"/>
    <w:rsid w:val="001F515B"/>
    <w:rsid w:val="001F527D"/>
    <w:rsid w:val="001F5294"/>
    <w:rsid w:val="001F52A2"/>
    <w:rsid w:val="001F52F6"/>
    <w:rsid w:val="001F53C0"/>
    <w:rsid w:val="001F53FA"/>
    <w:rsid w:val="001F5451"/>
    <w:rsid w:val="001F5684"/>
    <w:rsid w:val="001F5727"/>
    <w:rsid w:val="001F5786"/>
    <w:rsid w:val="001F5AED"/>
    <w:rsid w:val="001F5E36"/>
    <w:rsid w:val="001F5E49"/>
    <w:rsid w:val="001F5E66"/>
    <w:rsid w:val="001F6203"/>
    <w:rsid w:val="001F623D"/>
    <w:rsid w:val="001F627C"/>
    <w:rsid w:val="001F63E3"/>
    <w:rsid w:val="001F65F3"/>
    <w:rsid w:val="001F6725"/>
    <w:rsid w:val="001F674E"/>
    <w:rsid w:val="001F6753"/>
    <w:rsid w:val="001F67FE"/>
    <w:rsid w:val="001F69C8"/>
    <w:rsid w:val="001F6CCE"/>
    <w:rsid w:val="001F6DA2"/>
    <w:rsid w:val="001F7034"/>
    <w:rsid w:val="001F728A"/>
    <w:rsid w:val="001F72C4"/>
    <w:rsid w:val="001F72DB"/>
    <w:rsid w:val="001F74DF"/>
    <w:rsid w:val="001F781D"/>
    <w:rsid w:val="001F78CE"/>
    <w:rsid w:val="001F7B6C"/>
    <w:rsid w:val="001F7EEE"/>
    <w:rsid w:val="001F7F29"/>
    <w:rsid w:val="002004E5"/>
    <w:rsid w:val="00200589"/>
    <w:rsid w:val="00200732"/>
    <w:rsid w:val="0020079C"/>
    <w:rsid w:val="00200975"/>
    <w:rsid w:val="00200DA2"/>
    <w:rsid w:val="00200DF0"/>
    <w:rsid w:val="00200E29"/>
    <w:rsid w:val="00200E62"/>
    <w:rsid w:val="00201021"/>
    <w:rsid w:val="00201248"/>
    <w:rsid w:val="002014CB"/>
    <w:rsid w:val="00201582"/>
    <w:rsid w:val="00201706"/>
    <w:rsid w:val="00201A09"/>
    <w:rsid w:val="00201B6A"/>
    <w:rsid w:val="00201CAF"/>
    <w:rsid w:val="00201DBE"/>
    <w:rsid w:val="0020217E"/>
    <w:rsid w:val="002021DE"/>
    <w:rsid w:val="00202208"/>
    <w:rsid w:val="00202593"/>
    <w:rsid w:val="002025C1"/>
    <w:rsid w:val="00202B9B"/>
    <w:rsid w:val="00202DFF"/>
    <w:rsid w:val="00202EBF"/>
    <w:rsid w:val="0020318A"/>
    <w:rsid w:val="002031DD"/>
    <w:rsid w:val="00203213"/>
    <w:rsid w:val="00203253"/>
    <w:rsid w:val="00203313"/>
    <w:rsid w:val="002034EC"/>
    <w:rsid w:val="00203A76"/>
    <w:rsid w:val="00203AE7"/>
    <w:rsid w:val="00203DF7"/>
    <w:rsid w:val="00203F38"/>
    <w:rsid w:val="00204336"/>
    <w:rsid w:val="00204416"/>
    <w:rsid w:val="0020452D"/>
    <w:rsid w:val="0020462B"/>
    <w:rsid w:val="00204655"/>
    <w:rsid w:val="002047C6"/>
    <w:rsid w:val="0020492C"/>
    <w:rsid w:val="00204A50"/>
    <w:rsid w:val="00204A9B"/>
    <w:rsid w:val="00204C34"/>
    <w:rsid w:val="00204CF2"/>
    <w:rsid w:val="00204D8D"/>
    <w:rsid w:val="00204DA3"/>
    <w:rsid w:val="00204DA5"/>
    <w:rsid w:val="00204FB4"/>
    <w:rsid w:val="00204FBB"/>
    <w:rsid w:val="00205130"/>
    <w:rsid w:val="00205165"/>
    <w:rsid w:val="00205178"/>
    <w:rsid w:val="00205255"/>
    <w:rsid w:val="0020538A"/>
    <w:rsid w:val="00205721"/>
    <w:rsid w:val="0020584A"/>
    <w:rsid w:val="002058E6"/>
    <w:rsid w:val="00205AD0"/>
    <w:rsid w:val="00205C6A"/>
    <w:rsid w:val="00205EF2"/>
    <w:rsid w:val="00205F31"/>
    <w:rsid w:val="002060A3"/>
    <w:rsid w:val="002060B3"/>
    <w:rsid w:val="002062C8"/>
    <w:rsid w:val="002068BE"/>
    <w:rsid w:val="00206909"/>
    <w:rsid w:val="00206AB5"/>
    <w:rsid w:val="00206C00"/>
    <w:rsid w:val="00206D2C"/>
    <w:rsid w:val="0020708E"/>
    <w:rsid w:val="0020709E"/>
    <w:rsid w:val="002070A0"/>
    <w:rsid w:val="00207156"/>
    <w:rsid w:val="002073A3"/>
    <w:rsid w:val="002075AF"/>
    <w:rsid w:val="00207659"/>
    <w:rsid w:val="002076E3"/>
    <w:rsid w:val="002076F6"/>
    <w:rsid w:val="002078D5"/>
    <w:rsid w:val="002079FE"/>
    <w:rsid w:val="00207A33"/>
    <w:rsid w:val="00207AA6"/>
    <w:rsid w:val="00207B27"/>
    <w:rsid w:val="00207B6D"/>
    <w:rsid w:val="00207EE2"/>
    <w:rsid w:val="00210429"/>
    <w:rsid w:val="002106AE"/>
    <w:rsid w:val="0021079D"/>
    <w:rsid w:val="00210D90"/>
    <w:rsid w:val="002111A4"/>
    <w:rsid w:val="002111E6"/>
    <w:rsid w:val="002113AC"/>
    <w:rsid w:val="002115AF"/>
    <w:rsid w:val="0021170F"/>
    <w:rsid w:val="002118B2"/>
    <w:rsid w:val="00211927"/>
    <w:rsid w:val="00211B43"/>
    <w:rsid w:val="00211C0E"/>
    <w:rsid w:val="00211CC8"/>
    <w:rsid w:val="00211E43"/>
    <w:rsid w:val="0021206E"/>
    <w:rsid w:val="00212088"/>
    <w:rsid w:val="00212096"/>
    <w:rsid w:val="00212263"/>
    <w:rsid w:val="00212579"/>
    <w:rsid w:val="00212586"/>
    <w:rsid w:val="002127C8"/>
    <w:rsid w:val="00212AAB"/>
    <w:rsid w:val="00212AF7"/>
    <w:rsid w:val="00212B80"/>
    <w:rsid w:val="00212B91"/>
    <w:rsid w:val="00212ECB"/>
    <w:rsid w:val="00212FEB"/>
    <w:rsid w:val="002131FC"/>
    <w:rsid w:val="00213453"/>
    <w:rsid w:val="0021348B"/>
    <w:rsid w:val="00213666"/>
    <w:rsid w:val="002137F4"/>
    <w:rsid w:val="00213D0A"/>
    <w:rsid w:val="00213D6A"/>
    <w:rsid w:val="00213ED3"/>
    <w:rsid w:val="00213FB7"/>
    <w:rsid w:val="002142C9"/>
    <w:rsid w:val="0021452A"/>
    <w:rsid w:val="002147AC"/>
    <w:rsid w:val="002147AD"/>
    <w:rsid w:val="002148F3"/>
    <w:rsid w:val="00214A5E"/>
    <w:rsid w:val="00214A87"/>
    <w:rsid w:val="00215293"/>
    <w:rsid w:val="0021538C"/>
    <w:rsid w:val="0021547A"/>
    <w:rsid w:val="00215487"/>
    <w:rsid w:val="0021573B"/>
    <w:rsid w:val="002157D7"/>
    <w:rsid w:val="002157E4"/>
    <w:rsid w:val="00215C3B"/>
    <w:rsid w:val="00215C8E"/>
    <w:rsid w:val="00215D4F"/>
    <w:rsid w:val="00216169"/>
    <w:rsid w:val="0021627D"/>
    <w:rsid w:val="002164F7"/>
    <w:rsid w:val="002165A9"/>
    <w:rsid w:val="00216908"/>
    <w:rsid w:val="002170A9"/>
    <w:rsid w:val="00217113"/>
    <w:rsid w:val="00217254"/>
    <w:rsid w:val="00217289"/>
    <w:rsid w:val="002175AE"/>
    <w:rsid w:val="002175B7"/>
    <w:rsid w:val="002178F3"/>
    <w:rsid w:val="0021792F"/>
    <w:rsid w:val="0021797B"/>
    <w:rsid w:val="00217993"/>
    <w:rsid w:val="00217A79"/>
    <w:rsid w:val="00217ABF"/>
    <w:rsid w:val="00217AF3"/>
    <w:rsid w:val="00217B38"/>
    <w:rsid w:val="00217B7C"/>
    <w:rsid w:val="00217C08"/>
    <w:rsid w:val="00217D19"/>
    <w:rsid w:val="00217DE5"/>
    <w:rsid w:val="00217FA9"/>
    <w:rsid w:val="002200A1"/>
    <w:rsid w:val="002200D4"/>
    <w:rsid w:val="0022026C"/>
    <w:rsid w:val="00220342"/>
    <w:rsid w:val="002205AD"/>
    <w:rsid w:val="002205AE"/>
    <w:rsid w:val="0022068A"/>
    <w:rsid w:val="0022074C"/>
    <w:rsid w:val="00220988"/>
    <w:rsid w:val="00220CA6"/>
    <w:rsid w:val="00220CFB"/>
    <w:rsid w:val="00220D55"/>
    <w:rsid w:val="00220E3F"/>
    <w:rsid w:val="00220ECC"/>
    <w:rsid w:val="00220F60"/>
    <w:rsid w:val="0022109B"/>
    <w:rsid w:val="00221293"/>
    <w:rsid w:val="0022131D"/>
    <w:rsid w:val="00221391"/>
    <w:rsid w:val="002215B8"/>
    <w:rsid w:val="002219C0"/>
    <w:rsid w:val="002219D0"/>
    <w:rsid w:val="00221A21"/>
    <w:rsid w:val="00221C36"/>
    <w:rsid w:val="00221D1D"/>
    <w:rsid w:val="00221D61"/>
    <w:rsid w:val="00221DFA"/>
    <w:rsid w:val="00221FA1"/>
    <w:rsid w:val="002224D1"/>
    <w:rsid w:val="00222734"/>
    <w:rsid w:val="0022273B"/>
    <w:rsid w:val="002227E9"/>
    <w:rsid w:val="00222837"/>
    <w:rsid w:val="002229E8"/>
    <w:rsid w:val="00222A95"/>
    <w:rsid w:val="00222E89"/>
    <w:rsid w:val="00223621"/>
    <w:rsid w:val="0022395F"/>
    <w:rsid w:val="00223B58"/>
    <w:rsid w:val="00223CBD"/>
    <w:rsid w:val="00223CDF"/>
    <w:rsid w:val="00223EFB"/>
    <w:rsid w:val="002241D9"/>
    <w:rsid w:val="0022435D"/>
    <w:rsid w:val="0022457C"/>
    <w:rsid w:val="002246E4"/>
    <w:rsid w:val="0022476B"/>
    <w:rsid w:val="0022479D"/>
    <w:rsid w:val="00224ADF"/>
    <w:rsid w:val="00224B42"/>
    <w:rsid w:val="00224BC5"/>
    <w:rsid w:val="00224C6F"/>
    <w:rsid w:val="00224C98"/>
    <w:rsid w:val="00224CA4"/>
    <w:rsid w:val="00224D49"/>
    <w:rsid w:val="00224E23"/>
    <w:rsid w:val="00225224"/>
    <w:rsid w:val="0022581B"/>
    <w:rsid w:val="00225A07"/>
    <w:rsid w:val="00225A60"/>
    <w:rsid w:val="00226055"/>
    <w:rsid w:val="00226201"/>
    <w:rsid w:val="00226295"/>
    <w:rsid w:val="00226555"/>
    <w:rsid w:val="00226629"/>
    <w:rsid w:val="002266CA"/>
    <w:rsid w:val="002266CD"/>
    <w:rsid w:val="002267C7"/>
    <w:rsid w:val="00226980"/>
    <w:rsid w:val="00226B74"/>
    <w:rsid w:val="002270B1"/>
    <w:rsid w:val="002271AA"/>
    <w:rsid w:val="00227889"/>
    <w:rsid w:val="00227904"/>
    <w:rsid w:val="00227A29"/>
    <w:rsid w:val="00227AEB"/>
    <w:rsid w:val="00227D08"/>
    <w:rsid w:val="00227E92"/>
    <w:rsid w:val="00230120"/>
    <w:rsid w:val="00230195"/>
    <w:rsid w:val="0023068E"/>
    <w:rsid w:val="002308A9"/>
    <w:rsid w:val="00230A0C"/>
    <w:rsid w:val="00230B32"/>
    <w:rsid w:val="00230C7B"/>
    <w:rsid w:val="00230E0D"/>
    <w:rsid w:val="00230EAE"/>
    <w:rsid w:val="00230EBD"/>
    <w:rsid w:val="00230EEC"/>
    <w:rsid w:val="00231016"/>
    <w:rsid w:val="00231228"/>
    <w:rsid w:val="0023123B"/>
    <w:rsid w:val="00231347"/>
    <w:rsid w:val="0023138D"/>
    <w:rsid w:val="00231619"/>
    <w:rsid w:val="00231629"/>
    <w:rsid w:val="00231789"/>
    <w:rsid w:val="00231B6F"/>
    <w:rsid w:val="00231E7D"/>
    <w:rsid w:val="00231ED9"/>
    <w:rsid w:val="00231FC0"/>
    <w:rsid w:val="002320DC"/>
    <w:rsid w:val="0023213D"/>
    <w:rsid w:val="00232299"/>
    <w:rsid w:val="002327D6"/>
    <w:rsid w:val="002327D7"/>
    <w:rsid w:val="002328F6"/>
    <w:rsid w:val="002329F1"/>
    <w:rsid w:val="00232BF6"/>
    <w:rsid w:val="00232C0A"/>
    <w:rsid w:val="00232E0F"/>
    <w:rsid w:val="00233131"/>
    <w:rsid w:val="002332ED"/>
    <w:rsid w:val="002332F0"/>
    <w:rsid w:val="002333DB"/>
    <w:rsid w:val="002334F5"/>
    <w:rsid w:val="0023351C"/>
    <w:rsid w:val="002336D2"/>
    <w:rsid w:val="00233B65"/>
    <w:rsid w:val="00233CFF"/>
    <w:rsid w:val="00233DDF"/>
    <w:rsid w:val="00233EEB"/>
    <w:rsid w:val="00233EFB"/>
    <w:rsid w:val="00234024"/>
    <w:rsid w:val="002341C2"/>
    <w:rsid w:val="002342AD"/>
    <w:rsid w:val="0023444B"/>
    <w:rsid w:val="00234500"/>
    <w:rsid w:val="00234B93"/>
    <w:rsid w:val="00234C8A"/>
    <w:rsid w:val="00234DD2"/>
    <w:rsid w:val="0023502D"/>
    <w:rsid w:val="0023514D"/>
    <w:rsid w:val="00235158"/>
    <w:rsid w:val="0023518A"/>
    <w:rsid w:val="002353D0"/>
    <w:rsid w:val="0023563D"/>
    <w:rsid w:val="002357FD"/>
    <w:rsid w:val="00235891"/>
    <w:rsid w:val="002358CD"/>
    <w:rsid w:val="00235CED"/>
    <w:rsid w:val="00236122"/>
    <w:rsid w:val="00236130"/>
    <w:rsid w:val="0023621D"/>
    <w:rsid w:val="00236251"/>
    <w:rsid w:val="00236420"/>
    <w:rsid w:val="002364DF"/>
    <w:rsid w:val="00236612"/>
    <w:rsid w:val="0023670D"/>
    <w:rsid w:val="00236801"/>
    <w:rsid w:val="00236AC1"/>
    <w:rsid w:val="00236B6D"/>
    <w:rsid w:val="00236BE9"/>
    <w:rsid w:val="00236CEB"/>
    <w:rsid w:val="00236DEB"/>
    <w:rsid w:val="00236ED1"/>
    <w:rsid w:val="002373BE"/>
    <w:rsid w:val="002374CB"/>
    <w:rsid w:val="00237658"/>
    <w:rsid w:val="00237884"/>
    <w:rsid w:val="00237960"/>
    <w:rsid w:val="00237A4A"/>
    <w:rsid w:val="00237A6D"/>
    <w:rsid w:val="00240076"/>
    <w:rsid w:val="00240141"/>
    <w:rsid w:val="002402FF"/>
    <w:rsid w:val="00240432"/>
    <w:rsid w:val="002406F6"/>
    <w:rsid w:val="0024076D"/>
    <w:rsid w:val="00240799"/>
    <w:rsid w:val="002408BE"/>
    <w:rsid w:val="00240963"/>
    <w:rsid w:val="00240A37"/>
    <w:rsid w:val="00240B41"/>
    <w:rsid w:val="00240D36"/>
    <w:rsid w:val="00240D72"/>
    <w:rsid w:val="00241220"/>
    <w:rsid w:val="0024136B"/>
    <w:rsid w:val="002413B8"/>
    <w:rsid w:val="0024163C"/>
    <w:rsid w:val="00241662"/>
    <w:rsid w:val="0024166F"/>
    <w:rsid w:val="002418F1"/>
    <w:rsid w:val="00241952"/>
    <w:rsid w:val="00241965"/>
    <w:rsid w:val="00241D51"/>
    <w:rsid w:val="00241F14"/>
    <w:rsid w:val="00241F35"/>
    <w:rsid w:val="002420AB"/>
    <w:rsid w:val="002422A7"/>
    <w:rsid w:val="002427BC"/>
    <w:rsid w:val="002427C9"/>
    <w:rsid w:val="0024294C"/>
    <w:rsid w:val="00242A3F"/>
    <w:rsid w:val="00242A67"/>
    <w:rsid w:val="00242FCF"/>
    <w:rsid w:val="00242FDA"/>
    <w:rsid w:val="002430A8"/>
    <w:rsid w:val="00243132"/>
    <w:rsid w:val="0024321A"/>
    <w:rsid w:val="0024322F"/>
    <w:rsid w:val="002434DA"/>
    <w:rsid w:val="00243733"/>
    <w:rsid w:val="0024380B"/>
    <w:rsid w:val="002439F5"/>
    <w:rsid w:val="00243A47"/>
    <w:rsid w:val="00243B1E"/>
    <w:rsid w:val="00243CAD"/>
    <w:rsid w:val="00243D63"/>
    <w:rsid w:val="00243D8D"/>
    <w:rsid w:val="0024414A"/>
    <w:rsid w:val="0024426A"/>
    <w:rsid w:val="00244448"/>
    <w:rsid w:val="00244621"/>
    <w:rsid w:val="00244761"/>
    <w:rsid w:val="00244781"/>
    <w:rsid w:val="002447E5"/>
    <w:rsid w:val="00244944"/>
    <w:rsid w:val="002449BB"/>
    <w:rsid w:val="00244D94"/>
    <w:rsid w:val="00244EEA"/>
    <w:rsid w:val="00245069"/>
    <w:rsid w:val="002451E5"/>
    <w:rsid w:val="00245568"/>
    <w:rsid w:val="002455F5"/>
    <w:rsid w:val="00245672"/>
    <w:rsid w:val="00245721"/>
    <w:rsid w:val="00245726"/>
    <w:rsid w:val="0024579A"/>
    <w:rsid w:val="00245A95"/>
    <w:rsid w:val="00245AD0"/>
    <w:rsid w:val="00245AEB"/>
    <w:rsid w:val="00245B57"/>
    <w:rsid w:val="00245D0B"/>
    <w:rsid w:val="00245E21"/>
    <w:rsid w:val="00245F34"/>
    <w:rsid w:val="00245F9A"/>
    <w:rsid w:val="00245FE6"/>
    <w:rsid w:val="00246085"/>
    <w:rsid w:val="00246325"/>
    <w:rsid w:val="0024643B"/>
    <w:rsid w:val="00246503"/>
    <w:rsid w:val="002467D9"/>
    <w:rsid w:val="0024691E"/>
    <w:rsid w:val="00246DA7"/>
    <w:rsid w:val="00246E4D"/>
    <w:rsid w:val="00246EB3"/>
    <w:rsid w:val="00247149"/>
    <w:rsid w:val="0024770F"/>
    <w:rsid w:val="00247714"/>
    <w:rsid w:val="00247814"/>
    <w:rsid w:val="0024796C"/>
    <w:rsid w:val="002479B7"/>
    <w:rsid w:val="00247E9A"/>
    <w:rsid w:val="00247E9B"/>
    <w:rsid w:val="0025009D"/>
    <w:rsid w:val="002500A7"/>
    <w:rsid w:val="002500BB"/>
    <w:rsid w:val="00250442"/>
    <w:rsid w:val="0025058A"/>
    <w:rsid w:val="00250607"/>
    <w:rsid w:val="00250617"/>
    <w:rsid w:val="00250659"/>
    <w:rsid w:val="00250875"/>
    <w:rsid w:val="00250891"/>
    <w:rsid w:val="00250B66"/>
    <w:rsid w:val="00250C1C"/>
    <w:rsid w:val="00250CBA"/>
    <w:rsid w:val="00250E4C"/>
    <w:rsid w:val="002510A4"/>
    <w:rsid w:val="002510F3"/>
    <w:rsid w:val="002511F4"/>
    <w:rsid w:val="0025153A"/>
    <w:rsid w:val="0025153C"/>
    <w:rsid w:val="00251828"/>
    <w:rsid w:val="0025184E"/>
    <w:rsid w:val="00251956"/>
    <w:rsid w:val="00251ADA"/>
    <w:rsid w:val="00251AFF"/>
    <w:rsid w:val="002520B5"/>
    <w:rsid w:val="002520F9"/>
    <w:rsid w:val="0025225B"/>
    <w:rsid w:val="00252489"/>
    <w:rsid w:val="002524C1"/>
    <w:rsid w:val="002524C9"/>
    <w:rsid w:val="002526C6"/>
    <w:rsid w:val="002527F4"/>
    <w:rsid w:val="0025297E"/>
    <w:rsid w:val="002529B6"/>
    <w:rsid w:val="00252BAA"/>
    <w:rsid w:val="00252E59"/>
    <w:rsid w:val="00252E8E"/>
    <w:rsid w:val="002533AD"/>
    <w:rsid w:val="002533DC"/>
    <w:rsid w:val="0025364A"/>
    <w:rsid w:val="002539A1"/>
    <w:rsid w:val="0025405C"/>
    <w:rsid w:val="0025435A"/>
    <w:rsid w:val="00254419"/>
    <w:rsid w:val="002544CE"/>
    <w:rsid w:val="00254710"/>
    <w:rsid w:val="00254822"/>
    <w:rsid w:val="00254942"/>
    <w:rsid w:val="00254B8D"/>
    <w:rsid w:val="00254BD1"/>
    <w:rsid w:val="00254F3F"/>
    <w:rsid w:val="0025500A"/>
    <w:rsid w:val="00255066"/>
    <w:rsid w:val="002551DC"/>
    <w:rsid w:val="00255329"/>
    <w:rsid w:val="002553E0"/>
    <w:rsid w:val="0025542E"/>
    <w:rsid w:val="00255464"/>
    <w:rsid w:val="00255610"/>
    <w:rsid w:val="00255796"/>
    <w:rsid w:val="00255822"/>
    <w:rsid w:val="00255837"/>
    <w:rsid w:val="002558B4"/>
    <w:rsid w:val="00255EC1"/>
    <w:rsid w:val="00256153"/>
    <w:rsid w:val="00256358"/>
    <w:rsid w:val="0025650C"/>
    <w:rsid w:val="0025662D"/>
    <w:rsid w:val="002567EE"/>
    <w:rsid w:val="00256895"/>
    <w:rsid w:val="00256C8F"/>
    <w:rsid w:val="00256D34"/>
    <w:rsid w:val="00256F7C"/>
    <w:rsid w:val="00257224"/>
    <w:rsid w:val="0025726F"/>
    <w:rsid w:val="0025727D"/>
    <w:rsid w:val="00257359"/>
    <w:rsid w:val="00257449"/>
    <w:rsid w:val="0025771F"/>
    <w:rsid w:val="00257A53"/>
    <w:rsid w:val="00257BD5"/>
    <w:rsid w:val="00257E04"/>
    <w:rsid w:val="00257F13"/>
    <w:rsid w:val="00260217"/>
    <w:rsid w:val="00260308"/>
    <w:rsid w:val="0026094D"/>
    <w:rsid w:val="00260CEC"/>
    <w:rsid w:val="0026101B"/>
    <w:rsid w:val="00261287"/>
    <w:rsid w:val="002612E4"/>
    <w:rsid w:val="00261372"/>
    <w:rsid w:val="00261565"/>
    <w:rsid w:val="002615C3"/>
    <w:rsid w:val="00261681"/>
    <w:rsid w:val="00261859"/>
    <w:rsid w:val="00261B8D"/>
    <w:rsid w:val="0026247F"/>
    <w:rsid w:val="00262484"/>
    <w:rsid w:val="00262558"/>
    <w:rsid w:val="00262B22"/>
    <w:rsid w:val="00262D74"/>
    <w:rsid w:val="002630B7"/>
    <w:rsid w:val="002631AE"/>
    <w:rsid w:val="002634C9"/>
    <w:rsid w:val="002635E6"/>
    <w:rsid w:val="002638A3"/>
    <w:rsid w:val="002638C4"/>
    <w:rsid w:val="00263BD2"/>
    <w:rsid w:val="00263C48"/>
    <w:rsid w:val="00263EB9"/>
    <w:rsid w:val="00263F47"/>
    <w:rsid w:val="00263F5C"/>
    <w:rsid w:val="00263FBE"/>
    <w:rsid w:val="00264394"/>
    <w:rsid w:val="00264661"/>
    <w:rsid w:val="00264A29"/>
    <w:rsid w:val="00264E20"/>
    <w:rsid w:val="002650F2"/>
    <w:rsid w:val="00265358"/>
    <w:rsid w:val="0026535F"/>
    <w:rsid w:val="00265510"/>
    <w:rsid w:val="00265558"/>
    <w:rsid w:val="002657EB"/>
    <w:rsid w:val="0026584D"/>
    <w:rsid w:val="0026597A"/>
    <w:rsid w:val="002659B1"/>
    <w:rsid w:val="002659E2"/>
    <w:rsid w:val="00265AAC"/>
    <w:rsid w:val="00265AB8"/>
    <w:rsid w:val="00265B9D"/>
    <w:rsid w:val="00265E7F"/>
    <w:rsid w:val="002660AC"/>
    <w:rsid w:val="002660D6"/>
    <w:rsid w:val="0026630A"/>
    <w:rsid w:val="002663F7"/>
    <w:rsid w:val="002667A5"/>
    <w:rsid w:val="00266B7D"/>
    <w:rsid w:val="00266EC0"/>
    <w:rsid w:val="002670C8"/>
    <w:rsid w:val="00267123"/>
    <w:rsid w:val="002672B2"/>
    <w:rsid w:val="00267638"/>
    <w:rsid w:val="0026765E"/>
    <w:rsid w:val="00267672"/>
    <w:rsid w:val="00267B91"/>
    <w:rsid w:val="00267F07"/>
    <w:rsid w:val="00270116"/>
    <w:rsid w:val="00270206"/>
    <w:rsid w:val="0027039E"/>
    <w:rsid w:val="00270729"/>
    <w:rsid w:val="0027084D"/>
    <w:rsid w:val="002708B3"/>
    <w:rsid w:val="00270A5A"/>
    <w:rsid w:val="00270AAB"/>
    <w:rsid w:val="00270B0D"/>
    <w:rsid w:val="00270C7B"/>
    <w:rsid w:val="00270C88"/>
    <w:rsid w:val="00270FE0"/>
    <w:rsid w:val="00271263"/>
    <w:rsid w:val="002712B8"/>
    <w:rsid w:val="002712CB"/>
    <w:rsid w:val="002715DA"/>
    <w:rsid w:val="002715EC"/>
    <w:rsid w:val="00271A0B"/>
    <w:rsid w:val="00271ABB"/>
    <w:rsid w:val="00271BF8"/>
    <w:rsid w:val="00271EF0"/>
    <w:rsid w:val="0027211E"/>
    <w:rsid w:val="002725F9"/>
    <w:rsid w:val="002726B9"/>
    <w:rsid w:val="002728AD"/>
    <w:rsid w:val="0027290A"/>
    <w:rsid w:val="00272F7F"/>
    <w:rsid w:val="00272FF1"/>
    <w:rsid w:val="002730DF"/>
    <w:rsid w:val="002731B0"/>
    <w:rsid w:val="0027332F"/>
    <w:rsid w:val="00273348"/>
    <w:rsid w:val="002734B3"/>
    <w:rsid w:val="0027382E"/>
    <w:rsid w:val="0027385A"/>
    <w:rsid w:val="00273936"/>
    <w:rsid w:val="002739AB"/>
    <w:rsid w:val="00273C21"/>
    <w:rsid w:val="00273D9F"/>
    <w:rsid w:val="002742A5"/>
    <w:rsid w:val="0027430D"/>
    <w:rsid w:val="0027434C"/>
    <w:rsid w:val="00274375"/>
    <w:rsid w:val="00274559"/>
    <w:rsid w:val="002746F2"/>
    <w:rsid w:val="00274789"/>
    <w:rsid w:val="002749AB"/>
    <w:rsid w:val="00274E33"/>
    <w:rsid w:val="00274F8C"/>
    <w:rsid w:val="00275196"/>
    <w:rsid w:val="0027523F"/>
    <w:rsid w:val="002752D5"/>
    <w:rsid w:val="00275391"/>
    <w:rsid w:val="0027572B"/>
    <w:rsid w:val="00275759"/>
    <w:rsid w:val="002759C5"/>
    <w:rsid w:val="002759C9"/>
    <w:rsid w:val="002759F4"/>
    <w:rsid w:val="00275A9C"/>
    <w:rsid w:val="00275BFD"/>
    <w:rsid w:val="00275CBD"/>
    <w:rsid w:val="00275D6E"/>
    <w:rsid w:val="00275D9D"/>
    <w:rsid w:val="00275F08"/>
    <w:rsid w:val="0027648E"/>
    <w:rsid w:val="002767BB"/>
    <w:rsid w:val="002767F2"/>
    <w:rsid w:val="0027692E"/>
    <w:rsid w:val="00276B7C"/>
    <w:rsid w:val="00276B9E"/>
    <w:rsid w:val="00276CA8"/>
    <w:rsid w:val="00276D6D"/>
    <w:rsid w:val="00276FD2"/>
    <w:rsid w:val="00277218"/>
    <w:rsid w:val="002772D8"/>
    <w:rsid w:val="002774AD"/>
    <w:rsid w:val="00277527"/>
    <w:rsid w:val="002775F2"/>
    <w:rsid w:val="00277803"/>
    <w:rsid w:val="0027796D"/>
    <w:rsid w:val="00277C9E"/>
    <w:rsid w:val="00277CE0"/>
    <w:rsid w:val="00277E66"/>
    <w:rsid w:val="00277F1D"/>
    <w:rsid w:val="00280655"/>
    <w:rsid w:val="00280878"/>
    <w:rsid w:val="002808BC"/>
    <w:rsid w:val="002808FF"/>
    <w:rsid w:val="00280BE8"/>
    <w:rsid w:val="00280C84"/>
    <w:rsid w:val="00280D84"/>
    <w:rsid w:val="00281309"/>
    <w:rsid w:val="0028142A"/>
    <w:rsid w:val="002818B7"/>
    <w:rsid w:val="00281ABB"/>
    <w:rsid w:val="00281DC0"/>
    <w:rsid w:val="00281DC7"/>
    <w:rsid w:val="00281FC4"/>
    <w:rsid w:val="00282020"/>
    <w:rsid w:val="00282330"/>
    <w:rsid w:val="00282376"/>
    <w:rsid w:val="00282405"/>
    <w:rsid w:val="002825F1"/>
    <w:rsid w:val="002826DD"/>
    <w:rsid w:val="002826F0"/>
    <w:rsid w:val="0028282A"/>
    <w:rsid w:val="00282CF2"/>
    <w:rsid w:val="00282DB4"/>
    <w:rsid w:val="00283066"/>
    <w:rsid w:val="00283185"/>
    <w:rsid w:val="002831D0"/>
    <w:rsid w:val="002831E6"/>
    <w:rsid w:val="00283374"/>
    <w:rsid w:val="0028339A"/>
    <w:rsid w:val="0028341B"/>
    <w:rsid w:val="0028345D"/>
    <w:rsid w:val="00283536"/>
    <w:rsid w:val="00283666"/>
    <w:rsid w:val="00283A02"/>
    <w:rsid w:val="00283AD3"/>
    <w:rsid w:val="0028404A"/>
    <w:rsid w:val="0028449F"/>
    <w:rsid w:val="002846D0"/>
    <w:rsid w:val="002847A2"/>
    <w:rsid w:val="00284881"/>
    <w:rsid w:val="002848E0"/>
    <w:rsid w:val="00284F32"/>
    <w:rsid w:val="00285327"/>
    <w:rsid w:val="00285386"/>
    <w:rsid w:val="00285527"/>
    <w:rsid w:val="00285923"/>
    <w:rsid w:val="00285ACE"/>
    <w:rsid w:val="00285D4A"/>
    <w:rsid w:val="00286074"/>
    <w:rsid w:val="002861E6"/>
    <w:rsid w:val="002861F7"/>
    <w:rsid w:val="00286277"/>
    <w:rsid w:val="002864C7"/>
    <w:rsid w:val="00286580"/>
    <w:rsid w:val="002866F2"/>
    <w:rsid w:val="0028670A"/>
    <w:rsid w:val="0028690B"/>
    <w:rsid w:val="00286927"/>
    <w:rsid w:val="0028696B"/>
    <w:rsid w:val="00286A77"/>
    <w:rsid w:val="00286AE8"/>
    <w:rsid w:val="00286C01"/>
    <w:rsid w:val="00286CEF"/>
    <w:rsid w:val="00286D0B"/>
    <w:rsid w:val="00287050"/>
    <w:rsid w:val="00287092"/>
    <w:rsid w:val="00287238"/>
    <w:rsid w:val="0028723B"/>
    <w:rsid w:val="00287283"/>
    <w:rsid w:val="002873BC"/>
    <w:rsid w:val="002873CE"/>
    <w:rsid w:val="00287616"/>
    <w:rsid w:val="00287622"/>
    <w:rsid w:val="002876A4"/>
    <w:rsid w:val="0028771B"/>
    <w:rsid w:val="0028772B"/>
    <w:rsid w:val="00287766"/>
    <w:rsid w:val="0028793B"/>
    <w:rsid w:val="00287B17"/>
    <w:rsid w:val="00287C5F"/>
    <w:rsid w:val="0029017E"/>
    <w:rsid w:val="0029019A"/>
    <w:rsid w:val="002902EE"/>
    <w:rsid w:val="002906CC"/>
    <w:rsid w:val="002906E7"/>
    <w:rsid w:val="0029077C"/>
    <w:rsid w:val="00290848"/>
    <w:rsid w:val="00290B3C"/>
    <w:rsid w:val="00290BB2"/>
    <w:rsid w:val="00290C12"/>
    <w:rsid w:val="00290E96"/>
    <w:rsid w:val="00290F5C"/>
    <w:rsid w:val="00290F92"/>
    <w:rsid w:val="00290FFA"/>
    <w:rsid w:val="00291099"/>
    <w:rsid w:val="00291112"/>
    <w:rsid w:val="0029154C"/>
    <w:rsid w:val="0029158B"/>
    <w:rsid w:val="0029170F"/>
    <w:rsid w:val="002917E2"/>
    <w:rsid w:val="002918F3"/>
    <w:rsid w:val="00291AAD"/>
    <w:rsid w:val="00291AD7"/>
    <w:rsid w:val="00291CC2"/>
    <w:rsid w:val="00291CF3"/>
    <w:rsid w:val="00291D80"/>
    <w:rsid w:val="00291EEB"/>
    <w:rsid w:val="00292207"/>
    <w:rsid w:val="0029239D"/>
    <w:rsid w:val="0029248E"/>
    <w:rsid w:val="00292534"/>
    <w:rsid w:val="002927F0"/>
    <w:rsid w:val="00292D58"/>
    <w:rsid w:val="00292F95"/>
    <w:rsid w:val="00293088"/>
    <w:rsid w:val="00293119"/>
    <w:rsid w:val="0029322C"/>
    <w:rsid w:val="00293319"/>
    <w:rsid w:val="002933AC"/>
    <w:rsid w:val="00293A0E"/>
    <w:rsid w:val="00293E26"/>
    <w:rsid w:val="002944FA"/>
    <w:rsid w:val="00294625"/>
    <w:rsid w:val="0029483A"/>
    <w:rsid w:val="002948F1"/>
    <w:rsid w:val="00294B0D"/>
    <w:rsid w:val="00294D96"/>
    <w:rsid w:val="00294DFB"/>
    <w:rsid w:val="00294F2C"/>
    <w:rsid w:val="00294F59"/>
    <w:rsid w:val="00295158"/>
    <w:rsid w:val="002952D8"/>
    <w:rsid w:val="002953C3"/>
    <w:rsid w:val="00295586"/>
    <w:rsid w:val="0029564E"/>
    <w:rsid w:val="0029570F"/>
    <w:rsid w:val="002957A1"/>
    <w:rsid w:val="002957CF"/>
    <w:rsid w:val="00295A4B"/>
    <w:rsid w:val="00295D08"/>
    <w:rsid w:val="00295DAC"/>
    <w:rsid w:val="00295EF4"/>
    <w:rsid w:val="00296165"/>
    <w:rsid w:val="00296561"/>
    <w:rsid w:val="0029676B"/>
    <w:rsid w:val="00296928"/>
    <w:rsid w:val="00296957"/>
    <w:rsid w:val="00296E6B"/>
    <w:rsid w:val="00296F46"/>
    <w:rsid w:val="002970A4"/>
    <w:rsid w:val="0029713C"/>
    <w:rsid w:val="0029738A"/>
    <w:rsid w:val="0029760A"/>
    <w:rsid w:val="00297938"/>
    <w:rsid w:val="0029797C"/>
    <w:rsid w:val="00297A79"/>
    <w:rsid w:val="00297CE5"/>
    <w:rsid w:val="002A0032"/>
    <w:rsid w:val="002A0039"/>
    <w:rsid w:val="002A006D"/>
    <w:rsid w:val="002A00BC"/>
    <w:rsid w:val="002A0377"/>
    <w:rsid w:val="002A0387"/>
    <w:rsid w:val="002A05F1"/>
    <w:rsid w:val="002A08B5"/>
    <w:rsid w:val="002A0F32"/>
    <w:rsid w:val="002A121C"/>
    <w:rsid w:val="002A123F"/>
    <w:rsid w:val="002A13AE"/>
    <w:rsid w:val="002A156E"/>
    <w:rsid w:val="002A176B"/>
    <w:rsid w:val="002A1CD2"/>
    <w:rsid w:val="002A1D01"/>
    <w:rsid w:val="002A1EAF"/>
    <w:rsid w:val="002A2057"/>
    <w:rsid w:val="002A260A"/>
    <w:rsid w:val="002A2933"/>
    <w:rsid w:val="002A3197"/>
    <w:rsid w:val="002A3366"/>
    <w:rsid w:val="002A33EC"/>
    <w:rsid w:val="002A34CC"/>
    <w:rsid w:val="002A36C7"/>
    <w:rsid w:val="002A38E4"/>
    <w:rsid w:val="002A3A54"/>
    <w:rsid w:val="002A3CF3"/>
    <w:rsid w:val="002A3D85"/>
    <w:rsid w:val="002A40B3"/>
    <w:rsid w:val="002A432A"/>
    <w:rsid w:val="002A4467"/>
    <w:rsid w:val="002A4496"/>
    <w:rsid w:val="002A4764"/>
    <w:rsid w:val="002A486F"/>
    <w:rsid w:val="002A48AA"/>
    <w:rsid w:val="002A495F"/>
    <w:rsid w:val="002A4977"/>
    <w:rsid w:val="002A49AB"/>
    <w:rsid w:val="002A4A0D"/>
    <w:rsid w:val="002A4B69"/>
    <w:rsid w:val="002A4D6E"/>
    <w:rsid w:val="002A4E98"/>
    <w:rsid w:val="002A4FDE"/>
    <w:rsid w:val="002A501B"/>
    <w:rsid w:val="002A51AD"/>
    <w:rsid w:val="002A5362"/>
    <w:rsid w:val="002A548A"/>
    <w:rsid w:val="002A5527"/>
    <w:rsid w:val="002A5629"/>
    <w:rsid w:val="002A5D79"/>
    <w:rsid w:val="002A5E74"/>
    <w:rsid w:val="002A6123"/>
    <w:rsid w:val="002A62DD"/>
    <w:rsid w:val="002A62F0"/>
    <w:rsid w:val="002A6397"/>
    <w:rsid w:val="002A6408"/>
    <w:rsid w:val="002A6460"/>
    <w:rsid w:val="002A64A6"/>
    <w:rsid w:val="002A679D"/>
    <w:rsid w:val="002A67C3"/>
    <w:rsid w:val="002A68DA"/>
    <w:rsid w:val="002A6939"/>
    <w:rsid w:val="002A6C74"/>
    <w:rsid w:val="002A6D04"/>
    <w:rsid w:val="002A6E8C"/>
    <w:rsid w:val="002A6F05"/>
    <w:rsid w:val="002A705F"/>
    <w:rsid w:val="002A72B9"/>
    <w:rsid w:val="002A73A6"/>
    <w:rsid w:val="002A75A3"/>
    <w:rsid w:val="002A7676"/>
    <w:rsid w:val="002A76C1"/>
    <w:rsid w:val="002A78C6"/>
    <w:rsid w:val="002A7AC8"/>
    <w:rsid w:val="002A7F76"/>
    <w:rsid w:val="002A7FF6"/>
    <w:rsid w:val="002B0036"/>
    <w:rsid w:val="002B018E"/>
    <w:rsid w:val="002B0192"/>
    <w:rsid w:val="002B0233"/>
    <w:rsid w:val="002B0315"/>
    <w:rsid w:val="002B04D9"/>
    <w:rsid w:val="002B0682"/>
    <w:rsid w:val="002B0B70"/>
    <w:rsid w:val="002B0E60"/>
    <w:rsid w:val="002B0ED9"/>
    <w:rsid w:val="002B10F0"/>
    <w:rsid w:val="002B1144"/>
    <w:rsid w:val="002B1197"/>
    <w:rsid w:val="002B1258"/>
    <w:rsid w:val="002B12F3"/>
    <w:rsid w:val="002B1356"/>
    <w:rsid w:val="002B15D2"/>
    <w:rsid w:val="002B1BFC"/>
    <w:rsid w:val="002B1C3B"/>
    <w:rsid w:val="002B1FD9"/>
    <w:rsid w:val="002B2099"/>
    <w:rsid w:val="002B21F4"/>
    <w:rsid w:val="002B2431"/>
    <w:rsid w:val="002B2598"/>
    <w:rsid w:val="002B25C3"/>
    <w:rsid w:val="002B2B06"/>
    <w:rsid w:val="002B2B42"/>
    <w:rsid w:val="002B2D00"/>
    <w:rsid w:val="002B2E44"/>
    <w:rsid w:val="002B2FF6"/>
    <w:rsid w:val="002B2FFB"/>
    <w:rsid w:val="002B30B7"/>
    <w:rsid w:val="002B30B8"/>
    <w:rsid w:val="002B3864"/>
    <w:rsid w:val="002B3B60"/>
    <w:rsid w:val="002B3BBF"/>
    <w:rsid w:val="002B3DB8"/>
    <w:rsid w:val="002B3F46"/>
    <w:rsid w:val="002B3FE7"/>
    <w:rsid w:val="002B4059"/>
    <w:rsid w:val="002B40B4"/>
    <w:rsid w:val="002B446B"/>
    <w:rsid w:val="002B451F"/>
    <w:rsid w:val="002B4599"/>
    <w:rsid w:val="002B45B8"/>
    <w:rsid w:val="002B4627"/>
    <w:rsid w:val="002B463A"/>
    <w:rsid w:val="002B485F"/>
    <w:rsid w:val="002B4901"/>
    <w:rsid w:val="002B49D6"/>
    <w:rsid w:val="002B4BA3"/>
    <w:rsid w:val="002B4F34"/>
    <w:rsid w:val="002B533F"/>
    <w:rsid w:val="002B5538"/>
    <w:rsid w:val="002B5611"/>
    <w:rsid w:val="002B5689"/>
    <w:rsid w:val="002B56B2"/>
    <w:rsid w:val="002B56E0"/>
    <w:rsid w:val="002B57D2"/>
    <w:rsid w:val="002B57D5"/>
    <w:rsid w:val="002B596B"/>
    <w:rsid w:val="002B5975"/>
    <w:rsid w:val="002B59C0"/>
    <w:rsid w:val="002B5A26"/>
    <w:rsid w:val="002B5A6E"/>
    <w:rsid w:val="002B5C76"/>
    <w:rsid w:val="002B5C78"/>
    <w:rsid w:val="002B5C8E"/>
    <w:rsid w:val="002B5E77"/>
    <w:rsid w:val="002B5F2B"/>
    <w:rsid w:val="002B60F5"/>
    <w:rsid w:val="002B629D"/>
    <w:rsid w:val="002B62D0"/>
    <w:rsid w:val="002B62FF"/>
    <w:rsid w:val="002B6320"/>
    <w:rsid w:val="002B634A"/>
    <w:rsid w:val="002B643A"/>
    <w:rsid w:val="002B64B1"/>
    <w:rsid w:val="002B655D"/>
    <w:rsid w:val="002B65D7"/>
    <w:rsid w:val="002B66A2"/>
    <w:rsid w:val="002B678D"/>
    <w:rsid w:val="002B6848"/>
    <w:rsid w:val="002B687E"/>
    <w:rsid w:val="002B69F5"/>
    <w:rsid w:val="002B6A0A"/>
    <w:rsid w:val="002B6CB1"/>
    <w:rsid w:val="002B6F09"/>
    <w:rsid w:val="002B6F27"/>
    <w:rsid w:val="002B6F72"/>
    <w:rsid w:val="002B70AF"/>
    <w:rsid w:val="002B7186"/>
    <w:rsid w:val="002B7257"/>
    <w:rsid w:val="002B72A6"/>
    <w:rsid w:val="002B74B7"/>
    <w:rsid w:val="002B7532"/>
    <w:rsid w:val="002B7682"/>
    <w:rsid w:val="002B76CB"/>
    <w:rsid w:val="002B76D0"/>
    <w:rsid w:val="002B77F6"/>
    <w:rsid w:val="002B7A33"/>
    <w:rsid w:val="002B7AD5"/>
    <w:rsid w:val="002B7B62"/>
    <w:rsid w:val="002B7B72"/>
    <w:rsid w:val="002B7BC5"/>
    <w:rsid w:val="002B7BEF"/>
    <w:rsid w:val="002B7C1C"/>
    <w:rsid w:val="002B7D48"/>
    <w:rsid w:val="002B7F35"/>
    <w:rsid w:val="002C02F8"/>
    <w:rsid w:val="002C06FB"/>
    <w:rsid w:val="002C0854"/>
    <w:rsid w:val="002C09CF"/>
    <w:rsid w:val="002C0A21"/>
    <w:rsid w:val="002C0E19"/>
    <w:rsid w:val="002C1125"/>
    <w:rsid w:val="002C117E"/>
    <w:rsid w:val="002C1343"/>
    <w:rsid w:val="002C13D5"/>
    <w:rsid w:val="002C188C"/>
    <w:rsid w:val="002C18CC"/>
    <w:rsid w:val="002C1C37"/>
    <w:rsid w:val="002C1DE1"/>
    <w:rsid w:val="002C1F1F"/>
    <w:rsid w:val="002C2091"/>
    <w:rsid w:val="002C2184"/>
    <w:rsid w:val="002C21B5"/>
    <w:rsid w:val="002C2210"/>
    <w:rsid w:val="002C24FB"/>
    <w:rsid w:val="002C27A7"/>
    <w:rsid w:val="002C28D9"/>
    <w:rsid w:val="002C3022"/>
    <w:rsid w:val="002C3133"/>
    <w:rsid w:val="002C3279"/>
    <w:rsid w:val="002C327A"/>
    <w:rsid w:val="002C344B"/>
    <w:rsid w:val="002C39B9"/>
    <w:rsid w:val="002C39BE"/>
    <w:rsid w:val="002C3AF1"/>
    <w:rsid w:val="002C3C58"/>
    <w:rsid w:val="002C3CB2"/>
    <w:rsid w:val="002C3F0B"/>
    <w:rsid w:val="002C4103"/>
    <w:rsid w:val="002C43EF"/>
    <w:rsid w:val="002C4781"/>
    <w:rsid w:val="002C497A"/>
    <w:rsid w:val="002C4AE4"/>
    <w:rsid w:val="002C4C4E"/>
    <w:rsid w:val="002C4D2C"/>
    <w:rsid w:val="002C4DC3"/>
    <w:rsid w:val="002C4E8A"/>
    <w:rsid w:val="002C4F11"/>
    <w:rsid w:val="002C4F8C"/>
    <w:rsid w:val="002C509E"/>
    <w:rsid w:val="002C50BE"/>
    <w:rsid w:val="002C5333"/>
    <w:rsid w:val="002C5414"/>
    <w:rsid w:val="002C54F9"/>
    <w:rsid w:val="002C5759"/>
    <w:rsid w:val="002C5A68"/>
    <w:rsid w:val="002C5F15"/>
    <w:rsid w:val="002C6104"/>
    <w:rsid w:val="002C6107"/>
    <w:rsid w:val="002C626B"/>
    <w:rsid w:val="002C6435"/>
    <w:rsid w:val="002C64A8"/>
    <w:rsid w:val="002C64AA"/>
    <w:rsid w:val="002C64C7"/>
    <w:rsid w:val="002C656A"/>
    <w:rsid w:val="002C6571"/>
    <w:rsid w:val="002C658C"/>
    <w:rsid w:val="002C6758"/>
    <w:rsid w:val="002C67CB"/>
    <w:rsid w:val="002C6A2F"/>
    <w:rsid w:val="002C6C07"/>
    <w:rsid w:val="002C6EC8"/>
    <w:rsid w:val="002C6F15"/>
    <w:rsid w:val="002C6F55"/>
    <w:rsid w:val="002C72B6"/>
    <w:rsid w:val="002C7467"/>
    <w:rsid w:val="002C7A75"/>
    <w:rsid w:val="002C7CF2"/>
    <w:rsid w:val="002C7D9A"/>
    <w:rsid w:val="002C7E3E"/>
    <w:rsid w:val="002D0090"/>
    <w:rsid w:val="002D00F8"/>
    <w:rsid w:val="002D0117"/>
    <w:rsid w:val="002D0736"/>
    <w:rsid w:val="002D076D"/>
    <w:rsid w:val="002D0817"/>
    <w:rsid w:val="002D0835"/>
    <w:rsid w:val="002D0C70"/>
    <w:rsid w:val="002D0CC2"/>
    <w:rsid w:val="002D0E9B"/>
    <w:rsid w:val="002D0FCF"/>
    <w:rsid w:val="002D0FE1"/>
    <w:rsid w:val="002D1118"/>
    <w:rsid w:val="002D12A4"/>
    <w:rsid w:val="002D14CC"/>
    <w:rsid w:val="002D157F"/>
    <w:rsid w:val="002D1726"/>
    <w:rsid w:val="002D1895"/>
    <w:rsid w:val="002D1A1B"/>
    <w:rsid w:val="002D1AB5"/>
    <w:rsid w:val="002D1B4F"/>
    <w:rsid w:val="002D1BC4"/>
    <w:rsid w:val="002D1D94"/>
    <w:rsid w:val="002D1DE4"/>
    <w:rsid w:val="002D1E36"/>
    <w:rsid w:val="002D2144"/>
    <w:rsid w:val="002D237D"/>
    <w:rsid w:val="002D257E"/>
    <w:rsid w:val="002D25C2"/>
    <w:rsid w:val="002D27B9"/>
    <w:rsid w:val="002D2805"/>
    <w:rsid w:val="002D28D8"/>
    <w:rsid w:val="002D2988"/>
    <w:rsid w:val="002D29B8"/>
    <w:rsid w:val="002D29F3"/>
    <w:rsid w:val="002D2A04"/>
    <w:rsid w:val="002D2B4F"/>
    <w:rsid w:val="002D2BEA"/>
    <w:rsid w:val="002D30DC"/>
    <w:rsid w:val="002D32CC"/>
    <w:rsid w:val="002D3327"/>
    <w:rsid w:val="002D3600"/>
    <w:rsid w:val="002D367A"/>
    <w:rsid w:val="002D36AA"/>
    <w:rsid w:val="002D37DA"/>
    <w:rsid w:val="002D37EF"/>
    <w:rsid w:val="002D39B6"/>
    <w:rsid w:val="002D39E6"/>
    <w:rsid w:val="002D39F5"/>
    <w:rsid w:val="002D3BF7"/>
    <w:rsid w:val="002D3C6D"/>
    <w:rsid w:val="002D3CE1"/>
    <w:rsid w:val="002D3FE6"/>
    <w:rsid w:val="002D4101"/>
    <w:rsid w:val="002D4179"/>
    <w:rsid w:val="002D4269"/>
    <w:rsid w:val="002D42E0"/>
    <w:rsid w:val="002D4350"/>
    <w:rsid w:val="002D4418"/>
    <w:rsid w:val="002D459F"/>
    <w:rsid w:val="002D45D8"/>
    <w:rsid w:val="002D4861"/>
    <w:rsid w:val="002D4CC5"/>
    <w:rsid w:val="002D4D3F"/>
    <w:rsid w:val="002D4FF0"/>
    <w:rsid w:val="002D5277"/>
    <w:rsid w:val="002D53D2"/>
    <w:rsid w:val="002D584C"/>
    <w:rsid w:val="002D5A41"/>
    <w:rsid w:val="002D5C48"/>
    <w:rsid w:val="002D5FBB"/>
    <w:rsid w:val="002D60F7"/>
    <w:rsid w:val="002D6125"/>
    <w:rsid w:val="002D6167"/>
    <w:rsid w:val="002D6395"/>
    <w:rsid w:val="002D6716"/>
    <w:rsid w:val="002D6837"/>
    <w:rsid w:val="002D68F8"/>
    <w:rsid w:val="002D6A8D"/>
    <w:rsid w:val="002D6B27"/>
    <w:rsid w:val="002D6B45"/>
    <w:rsid w:val="002D6BE8"/>
    <w:rsid w:val="002D6CD4"/>
    <w:rsid w:val="002D6ED0"/>
    <w:rsid w:val="002D6F4A"/>
    <w:rsid w:val="002D707F"/>
    <w:rsid w:val="002D7109"/>
    <w:rsid w:val="002D730C"/>
    <w:rsid w:val="002D7625"/>
    <w:rsid w:val="002D76C1"/>
    <w:rsid w:val="002D7B9C"/>
    <w:rsid w:val="002D7DA7"/>
    <w:rsid w:val="002D7FDE"/>
    <w:rsid w:val="002E006F"/>
    <w:rsid w:val="002E00C3"/>
    <w:rsid w:val="002E00FE"/>
    <w:rsid w:val="002E0479"/>
    <w:rsid w:val="002E0550"/>
    <w:rsid w:val="002E05B1"/>
    <w:rsid w:val="002E09F8"/>
    <w:rsid w:val="002E0ADC"/>
    <w:rsid w:val="002E0DAF"/>
    <w:rsid w:val="002E1010"/>
    <w:rsid w:val="002E103B"/>
    <w:rsid w:val="002E1098"/>
    <w:rsid w:val="002E10F4"/>
    <w:rsid w:val="002E1247"/>
    <w:rsid w:val="002E1311"/>
    <w:rsid w:val="002E1444"/>
    <w:rsid w:val="002E150A"/>
    <w:rsid w:val="002E232D"/>
    <w:rsid w:val="002E25B1"/>
    <w:rsid w:val="002E2722"/>
    <w:rsid w:val="002E2853"/>
    <w:rsid w:val="002E28EF"/>
    <w:rsid w:val="002E2CAF"/>
    <w:rsid w:val="002E2E2C"/>
    <w:rsid w:val="002E2F82"/>
    <w:rsid w:val="002E3157"/>
    <w:rsid w:val="002E31A3"/>
    <w:rsid w:val="002E354A"/>
    <w:rsid w:val="002E3554"/>
    <w:rsid w:val="002E372A"/>
    <w:rsid w:val="002E38C3"/>
    <w:rsid w:val="002E3C0A"/>
    <w:rsid w:val="002E3CFA"/>
    <w:rsid w:val="002E3DE7"/>
    <w:rsid w:val="002E3F9B"/>
    <w:rsid w:val="002E3FBA"/>
    <w:rsid w:val="002E4006"/>
    <w:rsid w:val="002E4172"/>
    <w:rsid w:val="002E43AE"/>
    <w:rsid w:val="002E4403"/>
    <w:rsid w:val="002E4602"/>
    <w:rsid w:val="002E47CC"/>
    <w:rsid w:val="002E4B8C"/>
    <w:rsid w:val="002E4D2D"/>
    <w:rsid w:val="002E4D58"/>
    <w:rsid w:val="002E4F58"/>
    <w:rsid w:val="002E5027"/>
    <w:rsid w:val="002E5213"/>
    <w:rsid w:val="002E536C"/>
    <w:rsid w:val="002E53F5"/>
    <w:rsid w:val="002E5541"/>
    <w:rsid w:val="002E5990"/>
    <w:rsid w:val="002E5B4E"/>
    <w:rsid w:val="002E5C31"/>
    <w:rsid w:val="002E5CD1"/>
    <w:rsid w:val="002E5E6D"/>
    <w:rsid w:val="002E5F46"/>
    <w:rsid w:val="002E6021"/>
    <w:rsid w:val="002E607D"/>
    <w:rsid w:val="002E61C5"/>
    <w:rsid w:val="002E622E"/>
    <w:rsid w:val="002E6427"/>
    <w:rsid w:val="002E6490"/>
    <w:rsid w:val="002E6718"/>
    <w:rsid w:val="002E671F"/>
    <w:rsid w:val="002E685E"/>
    <w:rsid w:val="002E6A49"/>
    <w:rsid w:val="002E6ABF"/>
    <w:rsid w:val="002E6B54"/>
    <w:rsid w:val="002E6B58"/>
    <w:rsid w:val="002E6B79"/>
    <w:rsid w:val="002E6BAB"/>
    <w:rsid w:val="002E6BBB"/>
    <w:rsid w:val="002E6BC8"/>
    <w:rsid w:val="002E6C0F"/>
    <w:rsid w:val="002E6D5E"/>
    <w:rsid w:val="002E6EB7"/>
    <w:rsid w:val="002E732B"/>
    <w:rsid w:val="002E75F9"/>
    <w:rsid w:val="002E7622"/>
    <w:rsid w:val="002E7836"/>
    <w:rsid w:val="002E78CA"/>
    <w:rsid w:val="002E791D"/>
    <w:rsid w:val="002E7A82"/>
    <w:rsid w:val="002E7B42"/>
    <w:rsid w:val="002E7BEA"/>
    <w:rsid w:val="002E7D10"/>
    <w:rsid w:val="002E7D1A"/>
    <w:rsid w:val="002E7D7C"/>
    <w:rsid w:val="002E7FC7"/>
    <w:rsid w:val="002F001D"/>
    <w:rsid w:val="002F035F"/>
    <w:rsid w:val="002F0398"/>
    <w:rsid w:val="002F0537"/>
    <w:rsid w:val="002F0578"/>
    <w:rsid w:val="002F05C0"/>
    <w:rsid w:val="002F071D"/>
    <w:rsid w:val="002F093F"/>
    <w:rsid w:val="002F0AB3"/>
    <w:rsid w:val="002F0B76"/>
    <w:rsid w:val="002F0EAC"/>
    <w:rsid w:val="002F1098"/>
    <w:rsid w:val="002F1281"/>
    <w:rsid w:val="002F1594"/>
    <w:rsid w:val="002F17C9"/>
    <w:rsid w:val="002F181D"/>
    <w:rsid w:val="002F1841"/>
    <w:rsid w:val="002F1845"/>
    <w:rsid w:val="002F1870"/>
    <w:rsid w:val="002F19D2"/>
    <w:rsid w:val="002F1B51"/>
    <w:rsid w:val="002F1B6E"/>
    <w:rsid w:val="002F1BBC"/>
    <w:rsid w:val="002F211D"/>
    <w:rsid w:val="002F22EE"/>
    <w:rsid w:val="002F250C"/>
    <w:rsid w:val="002F257B"/>
    <w:rsid w:val="002F2657"/>
    <w:rsid w:val="002F26E8"/>
    <w:rsid w:val="002F27B0"/>
    <w:rsid w:val="002F2948"/>
    <w:rsid w:val="002F2A38"/>
    <w:rsid w:val="002F2A41"/>
    <w:rsid w:val="002F2A62"/>
    <w:rsid w:val="002F2D43"/>
    <w:rsid w:val="002F2D84"/>
    <w:rsid w:val="002F2E30"/>
    <w:rsid w:val="002F2F02"/>
    <w:rsid w:val="002F30BF"/>
    <w:rsid w:val="002F30F3"/>
    <w:rsid w:val="002F3167"/>
    <w:rsid w:val="002F34B6"/>
    <w:rsid w:val="002F3581"/>
    <w:rsid w:val="002F35BF"/>
    <w:rsid w:val="002F363C"/>
    <w:rsid w:val="002F37C3"/>
    <w:rsid w:val="002F3CF3"/>
    <w:rsid w:val="002F3D56"/>
    <w:rsid w:val="002F3F68"/>
    <w:rsid w:val="002F4042"/>
    <w:rsid w:val="002F40ED"/>
    <w:rsid w:val="002F41FF"/>
    <w:rsid w:val="002F4606"/>
    <w:rsid w:val="002F4BD4"/>
    <w:rsid w:val="002F4CC9"/>
    <w:rsid w:val="002F4E97"/>
    <w:rsid w:val="002F4ED8"/>
    <w:rsid w:val="002F4FF5"/>
    <w:rsid w:val="002F5128"/>
    <w:rsid w:val="002F53D6"/>
    <w:rsid w:val="002F53F8"/>
    <w:rsid w:val="002F5602"/>
    <w:rsid w:val="002F5612"/>
    <w:rsid w:val="002F57EE"/>
    <w:rsid w:val="002F5A31"/>
    <w:rsid w:val="002F5A64"/>
    <w:rsid w:val="002F5B12"/>
    <w:rsid w:val="002F5B46"/>
    <w:rsid w:val="002F5E2E"/>
    <w:rsid w:val="002F5EB6"/>
    <w:rsid w:val="002F5EC8"/>
    <w:rsid w:val="002F5ED9"/>
    <w:rsid w:val="002F6236"/>
    <w:rsid w:val="002F6249"/>
    <w:rsid w:val="002F63F6"/>
    <w:rsid w:val="002F658B"/>
    <w:rsid w:val="002F666A"/>
    <w:rsid w:val="002F66E7"/>
    <w:rsid w:val="002F6930"/>
    <w:rsid w:val="002F69C8"/>
    <w:rsid w:val="002F6EAE"/>
    <w:rsid w:val="002F7069"/>
    <w:rsid w:val="002F7179"/>
    <w:rsid w:val="002F71F6"/>
    <w:rsid w:val="002F77C0"/>
    <w:rsid w:val="002F77D3"/>
    <w:rsid w:val="002F7BAA"/>
    <w:rsid w:val="002F7BD9"/>
    <w:rsid w:val="002F7CF8"/>
    <w:rsid w:val="002F7E7A"/>
    <w:rsid w:val="002F7EE1"/>
    <w:rsid w:val="00300282"/>
    <w:rsid w:val="0030040B"/>
    <w:rsid w:val="003005D4"/>
    <w:rsid w:val="003009EF"/>
    <w:rsid w:val="00300A02"/>
    <w:rsid w:val="00300B97"/>
    <w:rsid w:val="00300FEF"/>
    <w:rsid w:val="00301016"/>
    <w:rsid w:val="0030125E"/>
    <w:rsid w:val="0030183E"/>
    <w:rsid w:val="00301923"/>
    <w:rsid w:val="0030199A"/>
    <w:rsid w:val="003019B5"/>
    <w:rsid w:val="00301C00"/>
    <w:rsid w:val="00301E51"/>
    <w:rsid w:val="00301F8E"/>
    <w:rsid w:val="003020F0"/>
    <w:rsid w:val="00302426"/>
    <w:rsid w:val="003024EF"/>
    <w:rsid w:val="0030273C"/>
    <w:rsid w:val="00302754"/>
    <w:rsid w:val="00302896"/>
    <w:rsid w:val="00302B48"/>
    <w:rsid w:val="00302B99"/>
    <w:rsid w:val="00302C8C"/>
    <w:rsid w:val="00302CFF"/>
    <w:rsid w:val="00302D3F"/>
    <w:rsid w:val="00302DAA"/>
    <w:rsid w:val="00303121"/>
    <w:rsid w:val="0030341F"/>
    <w:rsid w:val="00303830"/>
    <w:rsid w:val="00303A5C"/>
    <w:rsid w:val="00303B35"/>
    <w:rsid w:val="00303B3C"/>
    <w:rsid w:val="00303B86"/>
    <w:rsid w:val="00303BFD"/>
    <w:rsid w:val="00303D07"/>
    <w:rsid w:val="00303D46"/>
    <w:rsid w:val="00303D78"/>
    <w:rsid w:val="00303E3A"/>
    <w:rsid w:val="00303F7E"/>
    <w:rsid w:val="00304020"/>
    <w:rsid w:val="0030405E"/>
    <w:rsid w:val="00304117"/>
    <w:rsid w:val="0030432B"/>
    <w:rsid w:val="00304447"/>
    <w:rsid w:val="0030464E"/>
    <w:rsid w:val="00304881"/>
    <w:rsid w:val="00304A4E"/>
    <w:rsid w:val="00304A7B"/>
    <w:rsid w:val="00304BD2"/>
    <w:rsid w:val="00304BD5"/>
    <w:rsid w:val="00304C31"/>
    <w:rsid w:val="00304E69"/>
    <w:rsid w:val="00304FC4"/>
    <w:rsid w:val="00305025"/>
    <w:rsid w:val="003050F9"/>
    <w:rsid w:val="003051D9"/>
    <w:rsid w:val="00305338"/>
    <w:rsid w:val="00305372"/>
    <w:rsid w:val="00305577"/>
    <w:rsid w:val="00305610"/>
    <w:rsid w:val="003059F6"/>
    <w:rsid w:val="00305C3F"/>
    <w:rsid w:val="00306144"/>
    <w:rsid w:val="00306455"/>
    <w:rsid w:val="00306496"/>
    <w:rsid w:val="003064AA"/>
    <w:rsid w:val="0030660B"/>
    <w:rsid w:val="003066AA"/>
    <w:rsid w:val="00306888"/>
    <w:rsid w:val="00306A1B"/>
    <w:rsid w:val="00306A50"/>
    <w:rsid w:val="00306A54"/>
    <w:rsid w:val="00306C20"/>
    <w:rsid w:val="00306D94"/>
    <w:rsid w:val="0030705B"/>
    <w:rsid w:val="0030723E"/>
    <w:rsid w:val="0030758B"/>
    <w:rsid w:val="003075AB"/>
    <w:rsid w:val="0030766D"/>
    <w:rsid w:val="00307B93"/>
    <w:rsid w:val="00307CCB"/>
    <w:rsid w:val="00307E72"/>
    <w:rsid w:val="00307FD6"/>
    <w:rsid w:val="0031000B"/>
    <w:rsid w:val="003101E6"/>
    <w:rsid w:val="0031045B"/>
    <w:rsid w:val="0031062C"/>
    <w:rsid w:val="0031088E"/>
    <w:rsid w:val="00310924"/>
    <w:rsid w:val="00310A29"/>
    <w:rsid w:val="00310AA8"/>
    <w:rsid w:val="00310E4D"/>
    <w:rsid w:val="00310F46"/>
    <w:rsid w:val="003111C3"/>
    <w:rsid w:val="00311215"/>
    <w:rsid w:val="0031140D"/>
    <w:rsid w:val="00311646"/>
    <w:rsid w:val="0031168E"/>
    <w:rsid w:val="0031183B"/>
    <w:rsid w:val="00311970"/>
    <w:rsid w:val="00312231"/>
    <w:rsid w:val="003122A4"/>
    <w:rsid w:val="00312353"/>
    <w:rsid w:val="003124E4"/>
    <w:rsid w:val="003125F1"/>
    <w:rsid w:val="00312653"/>
    <w:rsid w:val="00312656"/>
    <w:rsid w:val="003126F6"/>
    <w:rsid w:val="00312A54"/>
    <w:rsid w:val="00312BBE"/>
    <w:rsid w:val="00312C00"/>
    <w:rsid w:val="00312C25"/>
    <w:rsid w:val="00312DC4"/>
    <w:rsid w:val="00312FAD"/>
    <w:rsid w:val="00313292"/>
    <w:rsid w:val="00313411"/>
    <w:rsid w:val="00313485"/>
    <w:rsid w:val="00313513"/>
    <w:rsid w:val="003135AE"/>
    <w:rsid w:val="003135ED"/>
    <w:rsid w:val="00313697"/>
    <w:rsid w:val="00313826"/>
    <w:rsid w:val="003138B4"/>
    <w:rsid w:val="003138BB"/>
    <w:rsid w:val="00313B35"/>
    <w:rsid w:val="00313C4C"/>
    <w:rsid w:val="00313CC6"/>
    <w:rsid w:val="00313D9B"/>
    <w:rsid w:val="00313FD1"/>
    <w:rsid w:val="00314129"/>
    <w:rsid w:val="00314152"/>
    <w:rsid w:val="00314487"/>
    <w:rsid w:val="00314548"/>
    <w:rsid w:val="0031471D"/>
    <w:rsid w:val="00314BD8"/>
    <w:rsid w:val="00314C13"/>
    <w:rsid w:val="00314D6C"/>
    <w:rsid w:val="003151D3"/>
    <w:rsid w:val="00315348"/>
    <w:rsid w:val="00315460"/>
    <w:rsid w:val="003155D0"/>
    <w:rsid w:val="003156F1"/>
    <w:rsid w:val="0031573D"/>
    <w:rsid w:val="00315833"/>
    <w:rsid w:val="003159C3"/>
    <w:rsid w:val="0031638C"/>
    <w:rsid w:val="00316621"/>
    <w:rsid w:val="003168F2"/>
    <w:rsid w:val="00316D84"/>
    <w:rsid w:val="00316F01"/>
    <w:rsid w:val="0031704E"/>
    <w:rsid w:val="003171C0"/>
    <w:rsid w:val="0031721D"/>
    <w:rsid w:val="003172AF"/>
    <w:rsid w:val="00317506"/>
    <w:rsid w:val="003175C7"/>
    <w:rsid w:val="003176C5"/>
    <w:rsid w:val="0031786F"/>
    <w:rsid w:val="00317939"/>
    <w:rsid w:val="00317ACE"/>
    <w:rsid w:val="00317C90"/>
    <w:rsid w:val="00317DD6"/>
    <w:rsid w:val="00317E3F"/>
    <w:rsid w:val="00317E47"/>
    <w:rsid w:val="00317E9C"/>
    <w:rsid w:val="00320165"/>
    <w:rsid w:val="003202C7"/>
    <w:rsid w:val="003203B6"/>
    <w:rsid w:val="00320457"/>
    <w:rsid w:val="00320463"/>
    <w:rsid w:val="003204F3"/>
    <w:rsid w:val="003204F4"/>
    <w:rsid w:val="00320607"/>
    <w:rsid w:val="00320B50"/>
    <w:rsid w:val="00320BC6"/>
    <w:rsid w:val="00320C2E"/>
    <w:rsid w:val="00320C80"/>
    <w:rsid w:val="00320DE4"/>
    <w:rsid w:val="00320ED2"/>
    <w:rsid w:val="00321163"/>
    <w:rsid w:val="00321272"/>
    <w:rsid w:val="0032130C"/>
    <w:rsid w:val="003215C9"/>
    <w:rsid w:val="003217EF"/>
    <w:rsid w:val="00321F09"/>
    <w:rsid w:val="00321FA5"/>
    <w:rsid w:val="00322033"/>
    <w:rsid w:val="0032233C"/>
    <w:rsid w:val="00322393"/>
    <w:rsid w:val="003223BE"/>
    <w:rsid w:val="003223E6"/>
    <w:rsid w:val="00322401"/>
    <w:rsid w:val="003224A5"/>
    <w:rsid w:val="00322508"/>
    <w:rsid w:val="00322664"/>
    <w:rsid w:val="0032286A"/>
    <w:rsid w:val="00322B1A"/>
    <w:rsid w:val="00322DFE"/>
    <w:rsid w:val="00322E53"/>
    <w:rsid w:val="00322FC6"/>
    <w:rsid w:val="003231CB"/>
    <w:rsid w:val="00323297"/>
    <w:rsid w:val="003233F4"/>
    <w:rsid w:val="00323419"/>
    <w:rsid w:val="003237D6"/>
    <w:rsid w:val="003237DA"/>
    <w:rsid w:val="003237FC"/>
    <w:rsid w:val="0032387F"/>
    <w:rsid w:val="0032392D"/>
    <w:rsid w:val="00323949"/>
    <w:rsid w:val="003239AA"/>
    <w:rsid w:val="00323B99"/>
    <w:rsid w:val="00323CBA"/>
    <w:rsid w:val="00323E9B"/>
    <w:rsid w:val="0032465D"/>
    <w:rsid w:val="00324A0B"/>
    <w:rsid w:val="00324B60"/>
    <w:rsid w:val="00324C5C"/>
    <w:rsid w:val="00324CFA"/>
    <w:rsid w:val="00324D70"/>
    <w:rsid w:val="00324D7E"/>
    <w:rsid w:val="00324E9B"/>
    <w:rsid w:val="00324EE7"/>
    <w:rsid w:val="00325137"/>
    <w:rsid w:val="00325141"/>
    <w:rsid w:val="00325169"/>
    <w:rsid w:val="003256F5"/>
    <w:rsid w:val="00325723"/>
    <w:rsid w:val="00325972"/>
    <w:rsid w:val="003259BA"/>
    <w:rsid w:val="00325ECC"/>
    <w:rsid w:val="00326073"/>
    <w:rsid w:val="00326163"/>
    <w:rsid w:val="0032623B"/>
    <w:rsid w:val="0032668E"/>
    <w:rsid w:val="00326697"/>
    <w:rsid w:val="003266EB"/>
    <w:rsid w:val="00326B2B"/>
    <w:rsid w:val="00326BE1"/>
    <w:rsid w:val="00326C47"/>
    <w:rsid w:val="00326E3E"/>
    <w:rsid w:val="00326F52"/>
    <w:rsid w:val="003271CB"/>
    <w:rsid w:val="00327384"/>
    <w:rsid w:val="00327472"/>
    <w:rsid w:val="00327735"/>
    <w:rsid w:val="003277A2"/>
    <w:rsid w:val="003278D9"/>
    <w:rsid w:val="003279AF"/>
    <w:rsid w:val="00327E45"/>
    <w:rsid w:val="0033007D"/>
    <w:rsid w:val="003300C5"/>
    <w:rsid w:val="0033066F"/>
    <w:rsid w:val="00330744"/>
    <w:rsid w:val="00330934"/>
    <w:rsid w:val="00330A25"/>
    <w:rsid w:val="00330B71"/>
    <w:rsid w:val="00330DAE"/>
    <w:rsid w:val="00330F18"/>
    <w:rsid w:val="003311D1"/>
    <w:rsid w:val="003311FE"/>
    <w:rsid w:val="003312DE"/>
    <w:rsid w:val="003313DC"/>
    <w:rsid w:val="0033158F"/>
    <w:rsid w:val="0033159B"/>
    <w:rsid w:val="003317B5"/>
    <w:rsid w:val="00331893"/>
    <w:rsid w:val="00331AF0"/>
    <w:rsid w:val="00331C28"/>
    <w:rsid w:val="00331EE9"/>
    <w:rsid w:val="00332305"/>
    <w:rsid w:val="00332482"/>
    <w:rsid w:val="0033262B"/>
    <w:rsid w:val="00332B39"/>
    <w:rsid w:val="00332E0E"/>
    <w:rsid w:val="00332EFB"/>
    <w:rsid w:val="00333045"/>
    <w:rsid w:val="003330B4"/>
    <w:rsid w:val="003331DB"/>
    <w:rsid w:val="00333234"/>
    <w:rsid w:val="003333CC"/>
    <w:rsid w:val="00333428"/>
    <w:rsid w:val="003335F7"/>
    <w:rsid w:val="0033394F"/>
    <w:rsid w:val="003339DD"/>
    <w:rsid w:val="00333D38"/>
    <w:rsid w:val="00333E1F"/>
    <w:rsid w:val="00333E70"/>
    <w:rsid w:val="00333F99"/>
    <w:rsid w:val="00333FB8"/>
    <w:rsid w:val="003341BF"/>
    <w:rsid w:val="003341F8"/>
    <w:rsid w:val="00334279"/>
    <w:rsid w:val="003342CD"/>
    <w:rsid w:val="00334351"/>
    <w:rsid w:val="0033476A"/>
    <w:rsid w:val="00334902"/>
    <w:rsid w:val="00334BB0"/>
    <w:rsid w:val="00334BC4"/>
    <w:rsid w:val="00334CC3"/>
    <w:rsid w:val="00335171"/>
    <w:rsid w:val="003351B2"/>
    <w:rsid w:val="003352A8"/>
    <w:rsid w:val="0033569D"/>
    <w:rsid w:val="0033584A"/>
    <w:rsid w:val="003358AB"/>
    <w:rsid w:val="00335A13"/>
    <w:rsid w:val="00335B36"/>
    <w:rsid w:val="00335B41"/>
    <w:rsid w:val="00335D70"/>
    <w:rsid w:val="00335DEE"/>
    <w:rsid w:val="00335E54"/>
    <w:rsid w:val="00335E5B"/>
    <w:rsid w:val="0033620B"/>
    <w:rsid w:val="00336248"/>
    <w:rsid w:val="003362D9"/>
    <w:rsid w:val="003364F4"/>
    <w:rsid w:val="00336500"/>
    <w:rsid w:val="0033671E"/>
    <w:rsid w:val="0033695E"/>
    <w:rsid w:val="00336A39"/>
    <w:rsid w:val="00336BA9"/>
    <w:rsid w:val="00336F79"/>
    <w:rsid w:val="00336F80"/>
    <w:rsid w:val="00337044"/>
    <w:rsid w:val="00337054"/>
    <w:rsid w:val="003371CA"/>
    <w:rsid w:val="0033756E"/>
    <w:rsid w:val="00337715"/>
    <w:rsid w:val="00337A69"/>
    <w:rsid w:val="00337AE5"/>
    <w:rsid w:val="00337D1C"/>
    <w:rsid w:val="003400A6"/>
    <w:rsid w:val="00340534"/>
    <w:rsid w:val="003405ED"/>
    <w:rsid w:val="003405FF"/>
    <w:rsid w:val="003407DB"/>
    <w:rsid w:val="00340B9D"/>
    <w:rsid w:val="00340DF2"/>
    <w:rsid w:val="00340F9C"/>
    <w:rsid w:val="003410A7"/>
    <w:rsid w:val="003410D5"/>
    <w:rsid w:val="003411FF"/>
    <w:rsid w:val="0034139E"/>
    <w:rsid w:val="003415C4"/>
    <w:rsid w:val="003415E0"/>
    <w:rsid w:val="0034176A"/>
    <w:rsid w:val="0034186B"/>
    <w:rsid w:val="00341934"/>
    <w:rsid w:val="0034198A"/>
    <w:rsid w:val="003419D2"/>
    <w:rsid w:val="00341AB6"/>
    <w:rsid w:val="00341B67"/>
    <w:rsid w:val="00341E93"/>
    <w:rsid w:val="00342021"/>
    <w:rsid w:val="00342130"/>
    <w:rsid w:val="003422B7"/>
    <w:rsid w:val="003422CC"/>
    <w:rsid w:val="003424D8"/>
    <w:rsid w:val="00342522"/>
    <w:rsid w:val="003425E6"/>
    <w:rsid w:val="00342617"/>
    <w:rsid w:val="003427DD"/>
    <w:rsid w:val="00342965"/>
    <w:rsid w:val="00342B86"/>
    <w:rsid w:val="00342B8E"/>
    <w:rsid w:val="00342BDE"/>
    <w:rsid w:val="00342C15"/>
    <w:rsid w:val="00342C8C"/>
    <w:rsid w:val="00342E6C"/>
    <w:rsid w:val="00342E87"/>
    <w:rsid w:val="0034310E"/>
    <w:rsid w:val="00343311"/>
    <w:rsid w:val="0034337E"/>
    <w:rsid w:val="003433F4"/>
    <w:rsid w:val="00343439"/>
    <w:rsid w:val="00343508"/>
    <w:rsid w:val="00343607"/>
    <w:rsid w:val="003438FB"/>
    <w:rsid w:val="00343B67"/>
    <w:rsid w:val="00343C7E"/>
    <w:rsid w:val="00343DC9"/>
    <w:rsid w:val="00343DF4"/>
    <w:rsid w:val="00343ED0"/>
    <w:rsid w:val="003441F7"/>
    <w:rsid w:val="00344400"/>
    <w:rsid w:val="00344723"/>
    <w:rsid w:val="0034475F"/>
    <w:rsid w:val="003447BC"/>
    <w:rsid w:val="003448B3"/>
    <w:rsid w:val="003448BA"/>
    <w:rsid w:val="00344C5B"/>
    <w:rsid w:val="00344E0A"/>
    <w:rsid w:val="00344E5E"/>
    <w:rsid w:val="00344FCF"/>
    <w:rsid w:val="0034501B"/>
    <w:rsid w:val="003451FA"/>
    <w:rsid w:val="003456F8"/>
    <w:rsid w:val="003457CA"/>
    <w:rsid w:val="0034590C"/>
    <w:rsid w:val="00345913"/>
    <w:rsid w:val="003459EE"/>
    <w:rsid w:val="00345A12"/>
    <w:rsid w:val="00345A34"/>
    <w:rsid w:val="00345D88"/>
    <w:rsid w:val="00345E3F"/>
    <w:rsid w:val="00345E4F"/>
    <w:rsid w:val="00345EE1"/>
    <w:rsid w:val="003461EF"/>
    <w:rsid w:val="0034620C"/>
    <w:rsid w:val="00346346"/>
    <w:rsid w:val="00346426"/>
    <w:rsid w:val="003464E9"/>
    <w:rsid w:val="00346770"/>
    <w:rsid w:val="00346B21"/>
    <w:rsid w:val="00346C06"/>
    <w:rsid w:val="00346CF7"/>
    <w:rsid w:val="00346DAB"/>
    <w:rsid w:val="00346E07"/>
    <w:rsid w:val="00347389"/>
    <w:rsid w:val="00347479"/>
    <w:rsid w:val="00347587"/>
    <w:rsid w:val="0034783E"/>
    <w:rsid w:val="003478AC"/>
    <w:rsid w:val="00347B92"/>
    <w:rsid w:val="00347D90"/>
    <w:rsid w:val="00350076"/>
    <w:rsid w:val="003501FD"/>
    <w:rsid w:val="0035066C"/>
    <w:rsid w:val="003506E3"/>
    <w:rsid w:val="00350877"/>
    <w:rsid w:val="00350C61"/>
    <w:rsid w:val="00350D2C"/>
    <w:rsid w:val="00350D72"/>
    <w:rsid w:val="00350E3C"/>
    <w:rsid w:val="003510B6"/>
    <w:rsid w:val="003510C2"/>
    <w:rsid w:val="003511CC"/>
    <w:rsid w:val="0035131B"/>
    <w:rsid w:val="0035177B"/>
    <w:rsid w:val="00351BF8"/>
    <w:rsid w:val="00351CB1"/>
    <w:rsid w:val="00351EBF"/>
    <w:rsid w:val="00351F18"/>
    <w:rsid w:val="0035241E"/>
    <w:rsid w:val="00352520"/>
    <w:rsid w:val="0035253D"/>
    <w:rsid w:val="0035267F"/>
    <w:rsid w:val="0035271E"/>
    <w:rsid w:val="00352963"/>
    <w:rsid w:val="00352FAC"/>
    <w:rsid w:val="0035307E"/>
    <w:rsid w:val="003532AE"/>
    <w:rsid w:val="00353A7A"/>
    <w:rsid w:val="00353D5A"/>
    <w:rsid w:val="00353E1A"/>
    <w:rsid w:val="00354057"/>
    <w:rsid w:val="0035407F"/>
    <w:rsid w:val="00354103"/>
    <w:rsid w:val="0035430A"/>
    <w:rsid w:val="003543C1"/>
    <w:rsid w:val="00354656"/>
    <w:rsid w:val="003546FC"/>
    <w:rsid w:val="00354991"/>
    <w:rsid w:val="0035503C"/>
    <w:rsid w:val="00355121"/>
    <w:rsid w:val="0035527B"/>
    <w:rsid w:val="003554FC"/>
    <w:rsid w:val="0035577E"/>
    <w:rsid w:val="00355780"/>
    <w:rsid w:val="003557CA"/>
    <w:rsid w:val="00355847"/>
    <w:rsid w:val="003559F4"/>
    <w:rsid w:val="00355C35"/>
    <w:rsid w:val="00355C9B"/>
    <w:rsid w:val="00355E92"/>
    <w:rsid w:val="00355F20"/>
    <w:rsid w:val="00356232"/>
    <w:rsid w:val="00356290"/>
    <w:rsid w:val="003563C0"/>
    <w:rsid w:val="00356434"/>
    <w:rsid w:val="003564EB"/>
    <w:rsid w:val="00356505"/>
    <w:rsid w:val="00356574"/>
    <w:rsid w:val="0035673B"/>
    <w:rsid w:val="00356B1A"/>
    <w:rsid w:val="00356F14"/>
    <w:rsid w:val="003572BE"/>
    <w:rsid w:val="00357435"/>
    <w:rsid w:val="0035766F"/>
    <w:rsid w:val="003578F4"/>
    <w:rsid w:val="00357A56"/>
    <w:rsid w:val="00357ADD"/>
    <w:rsid w:val="00357BDD"/>
    <w:rsid w:val="0036023C"/>
    <w:rsid w:val="00360269"/>
    <w:rsid w:val="00360377"/>
    <w:rsid w:val="003609A9"/>
    <w:rsid w:val="00360A4E"/>
    <w:rsid w:val="00360B16"/>
    <w:rsid w:val="00360B6A"/>
    <w:rsid w:val="0036119A"/>
    <w:rsid w:val="00361457"/>
    <w:rsid w:val="00361579"/>
    <w:rsid w:val="003616C2"/>
    <w:rsid w:val="003616F7"/>
    <w:rsid w:val="003618A5"/>
    <w:rsid w:val="003618CB"/>
    <w:rsid w:val="00361A1D"/>
    <w:rsid w:val="00361A53"/>
    <w:rsid w:val="00361B7B"/>
    <w:rsid w:val="00361C02"/>
    <w:rsid w:val="00361C62"/>
    <w:rsid w:val="00361F23"/>
    <w:rsid w:val="0036203D"/>
    <w:rsid w:val="00362116"/>
    <w:rsid w:val="00362232"/>
    <w:rsid w:val="00362305"/>
    <w:rsid w:val="00362326"/>
    <w:rsid w:val="003623A2"/>
    <w:rsid w:val="003623AB"/>
    <w:rsid w:val="00362574"/>
    <w:rsid w:val="00362CDE"/>
    <w:rsid w:val="00362F44"/>
    <w:rsid w:val="00363047"/>
    <w:rsid w:val="003631EC"/>
    <w:rsid w:val="0036324E"/>
    <w:rsid w:val="00363395"/>
    <w:rsid w:val="0036356D"/>
    <w:rsid w:val="00363AA2"/>
    <w:rsid w:val="00363C4E"/>
    <w:rsid w:val="00363CE6"/>
    <w:rsid w:val="00363F27"/>
    <w:rsid w:val="00364165"/>
    <w:rsid w:val="00364236"/>
    <w:rsid w:val="00364314"/>
    <w:rsid w:val="00364446"/>
    <w:rsid w:val="003645B6"/>
    <w:rsid w:val="00364794"/>
    <w:rsid w:val="00364897"/>
    <w:rsid w:val="0036498A"/>
    <w:rsid w:val="00364A9C"/>
    <w:rsid w:val="00364B26"/>
    <w:rsid w:val="00364EDA"/>
    <w:rsid w:val="00365155"/>
    <w:rsid w:val="0036538E"/>
    <w:rsid w:val="00365407"/>
    <w:rsid w:val="003654E8"/>
    <w:rsid w:val="003654EB"/>
    <w:rsid w:val="0036552E"/>
    <w:rsid w:val="0036568E"/>
    <w:rsid w:val="00365910"/>
    <w:rsid w:val="003659D9"/>
    <w:rsid w:val="00365B73"/>
    <w:rsid w:val="00365DCD"/>
    <w:rsid w:val="00366102"/>
    <w:rsid w:val="00366284"/>
    <w:rsid w:val="003664BF"/>
    <w:rsid w:val="0036659E"/>
    <w:rsid w:val="003666FA"/>
    <w:rsid w:val="00366721"/>
    <w:rsid w:val="00366BC7"/>
    <w:rsid w:val="00366E3B"/>
    <w:rsid w:val="00366ECA"/>
    <w:rsid w:val="003671B5"/>
    <w:rsid w:val="0036720C"/>
    <w:rsid w:val="003674A5"/>
    <w:rsid w:val="003676EE"/>
    <w:rsid w:val="003677D9"/>
    <w:rsid w:val="003678E7"/>
    <w:rsid w:val="00367B20"/>
    <w:rsid w:val="00367F6C"/>
    <w:rsid w:val="00370049"/>
    <w:rsid w:val="003700CA"/>
    <w:rsid w:val="00370571"/>
    <w:rsid w:val="00370601"/>
    <w:rsid w:val="003708B8"/>
    <w:rsid w:val="00370D02"/>
    <w:rsid w:val="00370D87"/>
    <w:rsid w:val="003711D4"/>
    <w:rsid w:val="00371473"/>
    <w:rsid w:val="0037181C"/>
    <w:rsid w:val="0037184E"/>
    <w:rsid w:val="003719F0"/>
    <w:rsid w:val="00371A2C"/>
    <w:rsid w:val="00371BE5"/>
    <w:rsid w:val="00371CB5"/>
    <w:rsid w:val="00371E21"/>
    <w:rsid w:val="003725D8"/>
    <w:rsid w:val="0037264B"/>
    <w:rsid w:val="00372650"/>
    <w:rsid w:val="00372BC0"/>
    <w:rsid w:val="00373040"/>
    <w:rsid w:val="003731E4"/>
    <w:rsid w:val="00373465"/>
    <w:rsid w:val="003734C4"/>
    <w:rsid w:val="003734E1"/>
    <w:rsid w:val="00373516"/>
    <w:rsid w:val="003736A0"/>
    <w:rsid w:val="003736AD"/>
    <w:rsid w:val="003736E2"/>
    <w:rsid w:val="003739EA"/>
    <w:rsid w:val="00373A6D"/>
    <w:rsid w:val="00373B5B"/>
    <w:rsid w:val="00373BB7"/>
    <w:rsid w:val="00373C26"/>
    <w:rsid w:val="00373C5C"/>
    <w:rsid w:val="003741D0"/>
    <w:rsid w:val="00374372"/>
    <w:rsid w:val="00374459"/>
    <w:rsid w:val="0037457A"/>
    <w:rsid w:val="00374695"/>
    <w:rsid w:val="00374708"/>
    <w:rsid w:val="0037473B"/>
    <w:rsid w:val="003747FB"/>
    <w:rsid w:val="00374F94"/>
    <w:rsid w:val="00375105"/>
    <w:rsid w:val="0037552A"/>
    <w:rsid w:val="00375629"/>
    <w:rsid w:val="0037563E"/>
    <w:rsid w:val="003756DF"/>
    <w:rsid w:val="00375875"/>
    <w:rsid w:val="003759B1"/>
    <w:rsid w:val="00375A79"/>
    <w:rsid w:val="00375AF1"/>
    <w:rsid w:val="00375D78"/>
    <w:rsid w:val="00375F88"/>
    <w:rsid w:val="00376547"/>
    <w:rsid w:val="003768A0"/>
    <w:rsid w:val="00376C1D"/>
    <w:rsid w:val="003771D5"/>
    <w:rsid w:val="0037739B"/>
    <w:rsid w:val="00377586"/>
    <w:rsid w:val="00377830"/>
    <w:rsid w:val="003779D4"/>
    <w:rsid w:val="003779EF"/>
    <w:rsid w:val="00377B73"/>
    <w:rsid w:val="00377CEA"/>
    <w:rsid w:val="003801BA"/>
    <w:rsid w:val="003801DE"/>
    <w:rsid w:val="00380450"/>
    <w:rsid w:val="003805DB"/>
    <w:rsid w:val="00380635"/>
    <w:rsid w:val="003806A0"/>
    <w:rsid w:val="003808C3"/>
    <w:rsid w:val="00380DFF"/>
    <w:rsid w:val="00380E00"/>
    <w:rsid w:val="00380E73"/>
    <w:rsid w:val="00380EAC"/>
    <w:rsid w:val="00381194"/>
    <w:rsid w:val="00381251"/>
    <w:rsid w:val="00381273"/>
    <w:rsid w:val="003812D4"/>
    <w:rsid w:val="00381464"/>
    <w:rsid w:val="003817E6"/>
    <w:rsid w:val="00381820"/>
    <w:rsid w:val="0038189F"/>
    <w:rsid w:val="00381CCA"/>
    <w:rsid w:val="00381D15"/>
    <w:rsid w:val="00381DA9"/>
    <w:rsid w:val="00381EFD"/>
    <w:rsid w:val="00382118"/>
    <w:rsid w:val="00382237"/>
    <w:rsid w:val="003824D3"/>
    <w:rsid w:val="0038254E"/>
    <w:rsid w:val="00382596"/>
    <w:rsid w:val="0038265B"/>
    <w:rsid w:val="003826AB"/>
    <w:rsid w:val="003826CA"/>
    <w:rsid w:val="003827CB"/>
    <w:rsid w:val="003827D8"/>
    <w:rsid w:val="00382918"/>
    <w:rsid w:val="0038291E"/>
    <w:rsid w:val="00382A02"/>
    <w:rsid w:val="00382AD3"/>
    <w:rsid w:val="00382AE3"/>
    <w:rsid w:val="00382DFD"/>
    <w:rsid w:val="00383061"/>
    <w:rsid w:val="0038342C"/>
    <w:rsid w:val="0038354E"/>
    <w:rsid w:val="00383626"/>
    <w:rsid w:val="003838C4"/>
    <w:rsid w:val="00383C15"/>
    <w:rsid w:val="00383C79"/>
    <w:rsid w:val="00383ECE"/>
    <w:rsid w:val="00384106"/>
    <w:rsid w:val="0038422F"/>
    <w:rsid w:val="0038459D"/>
    <w:rsid w:val="0038497F"/>
    <w:rsid w:val="00384A3A"/>
    <w:rsid w:val="00384A63"/>
    <w:rsid w:val="00384E4D"/>
    <w:rsid w:val="00384E66"/>
    <w:rsid w:val="00384F29"/>
    <w:rsid w:val="0038509A"/>
    <w:rsid w:val="0038512E"/>
    <w:rsid w:val="003851C5"/>
    <w:rsid w:val="003853D9"/>
    <w:rsid w:val="003854D3"/>
    <w:rsid w:val="003856EE"/>
    <w:rsid w:val="00385C53"/>
    <w:rsid w:val="00385D72"/>
    <w:rsid w:val="00385E2F"/>
    <w:rsid w:val="00385F35"/>
    <w:rsid w:val="00386029"/>
    <w:rsid w:val="003863C8"/>
    <w:rsid w:val="003866B7"/>
    <w:rsid w:val="003866E1"/>
    <w:rsid w:val="003866FA"/>
    <w:rsid w:val="00386877"/>
    <w:rsid w:val="00386957"/>
    <w:rsid w:val="00386A1B"/>
    <w:rsid w:val="00386B14"/>
    <w:rsid w:val="00386F8C"/>
    <w:rsid w:val="00386FA7"/>
    <w:rsid w:val="00387026"/>
    <w:rsid w:val="00387127"/>
    <w:rsid w:val="00387139"/>
    <w:rsid w:val="00387418"/>
    <w:rsid w:val="0038769C"/>
    <w:rsid w:val="00387951"/>
    <w:rsid w:val="003879BA"/>
    <w:rsid w:val="00387A2D"/>
    <w:rsid w:val="00387C8F"/>
    <w:rsid w:val="00387E99"/>
    <w:rsid w:val="0039000F"/>
    <w:rsid w:val="003901EA"/>
    <w:rsid w:val="003903EF"/>
    <w:rsid w:val="0039040C"/>
    <w:rsid w:val="0039048E"/>
    <w:rsid w:val="0039062A"/>
    <w:rsid w:val="0039064C"/>
    <w:rsid w:val="00390875"/>
    <w:rsid w:val="0039098D"/>
    <w:rsid w:val="003909D5"/>
    <w:rsid w:val="00390AD0"/>
    <w:rsid w:val="00390D2E"/>
    <w:rsid w:val="00390E3F"/>
    <w:rsid w:val="00391061"/>
    <w:rsid w:val="003911E3"/>
    <w:rsid w:val="003912C3"/>
    <w:rsid w:val="0039131F"/>
    <w:rsid w:val="00391339"/>
    <w:rsid w:val="00391789"/>
    <w:rsid w:val="0039198C"/>
    <w:rsid w:val="003919FF"/>
    <w:rsid w:val="00391F47"/>
    <w:rsid w:val="0039214F"/>
    <w:rsid w:val="003921A1"/>
    <w:rsid w:val="0039229F"/>
    <w:rsid w:val="0039231B"/>
    <w:rsid w:val="0039234A"/>
    <w:rsid w:val="003923FF"/>
    <w:rsid w:val="00392438"/>
    <w:rsid w:val="0039251E"/>
    <w:rsid w:val="00392567"/>
    <w:rsid w:val="003925B9"/>
    <w:rsid w:val="0039263F"/>
    <w:rsid w:val="00392C0E"/>
    <w:rsid w:val="00392D33"/>
    <w:rsid w:val="00393045"/>
    <w:rsid w:val="00393127"/>
    <w:rsid w:val="00393362"/>
    <w:rsid w:val="00393367"/>
    <w:rsid w:val="003936E3"/>
    <w:rsid w:val="00393722"/>
    <w:rsid w:val="003939F0"/>
    <w:rsid w:val="00393DD7"/>
    <w:rsid w:val="00393EB2"/>
    <w:rsid w:val="003942FF"/>
    <w:rsid w:val="00394345"/>
    <w:rsid w:val="003943BF"/>
    <w:rsid w:val="00394437"/>
    <w:rsid w:val="003944E4"/>
    <w:rsid w:val="00394545"/>
    <w:rsid w:val="00394574"/>
    <w:rsid w:val="00394673"/>
    <w:rsid w:val="0039468A"/>
    <w:rsid w:val="0039477E"/>
    <w:rsid w:val="00394853"/>
    <w:rsid w:val="003948EB"/>
    <w:rsid w:val="003949FE"/>
    <w:rsid w:val="00394AD7"/>
    <w:rsid w:val="00394C80"/>
    <w:rsid w:val="00394D81"/>
    <w:rsid w:val="00394DD1"/>
    <w:rsid w:val="0039517D"/>
    <w:rsid w:val="00395280"/>
    <w:rsid w:val="003954EE"/>
    <w:rsid w:val="00395721"/>
    <w:rsid w:val="00395766"/>
    <w:rsid w:val="00395DBF"/>
    <w:rsid w:val="00395F1E"/>
    <w:rsid w:val="00395FF0"/>
    <w:rsid w:val="00396270"/>
    <w:rsid w:val="0039630E"/>
    <w:rsid w:val="0039641D"/>
    <w:rsid w:val="00396441"/>
    <w:rsid w:val="003964E5"/>
    <w:rsid w:val="003964FB"/>
    <w:rsid w:val="00396638"/>
    <w:rsid w:val="003966F2"/>
    <w:rsid w:val="003968BF"/>
    <w:rsid w:val="00396DD3"/>
    <w:rsid w:val="00396E9A"/>
    <w:rsid w:val="00396EB0"/>
    <w:rsid w:val="0039704B"/>
    <w:rsid w:val="0039711B"/>
    <w:rsid w:val="00397220"/>
    <w:rsid w:val="003972CA"/>
    <w:rsid w:val="0039745D"/>
    <w:rsid w:val="00397565"/>
    <w:rsid w:val="0039756D"/>
    <w:rsid w:val="00397580"/>
    <w:rsid w:val="003975DB"/>
    <w:rsid w:val="00397B20"/>
    <w:rsid w:val="00397B22"/>
    <w:rsid w:val="00397F46"/>
    <w:rsid w:val="003A0077"/>
    <w:rsid w:val="003A012F"/>
    <w:rsid w:val="003A0245"/>
    <w:rsid w:val="003A057C"/>
    <w:rsid w:val="003A0899"/>
    <w:rsid w:val="003A0C17"/>
    <w:rsid w:val="003A0FEB"/>
    <w:rsid w:val="003A1059"/>
    <w:rsid w:val="003A105E"/>
    <w:rsid w:val="003A1301"/>
    <w:rsid w:val="003A14D6"/>
    <w:rsid w:val="003A14E6"/>
    <w:rsid w:val="003A15EB"/>
    <w:rsid w:val="003A18AD"/>
    <w:rsid w:val="003A1962"/>
    <w:rsid w:val="003A1A9A"/>
    <w:rsid w:val="003A1C30"/>
    <w:rsid w:val="003A1DD5"/>
    <w:rsid w:val="003A1F18"/>
    <w:rsid w:val="003A1F7E"/>
    <w:rsid w:val="003A2124"/>
    <w:rsid w:val="003A215E"/>
    <w:rsid w:val="003A2234"/>
    <w:rsid w:val="003A231E"/>
    <w:rsid w:val="003A24E7"/>
    <w:rsid w:val="003A267D"/>
    <w:rsid w:val="003A27A0"/>
    <w:rsid w:val="003A27BB"/>
    <w:rsid w:val="003A2B2D"/>
    <w:rsid w:val="003A2C80"/>
    <w:rsid w:val="003A2C87"/>
    <w:rsid w:val="003A2CC7"/>
    <w:rsid w:val="003A2F03"/>
    <w:rsid w:val="003A30BE"/>
    <w:rsid w:val="003A322C"/>
    <w:rsid w:val="003A333E"/>
    <w:rsid w:val="003A3363"/>
    <w:rsid w:val="003A3661"/>
    <w:rsid w:val="003A3681"/>
    <w:rsid w:val="003A3886"/>
    <w:rsid w:val="003A38CE"/>
    <w:rsid w:val="003A3D7E"/>
    <w:rsid w:val="003A3F12"/>
    <w:rsid w:val="003A3F4D"/>
    <w:rsid w:val="003A40A1"/>
    <w:rsid w:val="003A4551"/>
    <w:rsid w:val="003A46A0"/>
    <w:rsid w:val="003A493F"/>
    <w:rsid w:val="003A4BF9"/>
    <w:rsid w:val="003A4C10"/>
    <w:rsid w:val="003A4D37"/>
    <w:rsid w:val="003A4E8B"/>
    <w:rsid w:val="003A4F5D"/>
    <w:rsid w:val="003A4FD6"/>
    <w:rsid w:val="003A5245"/>
    <w:rsid w:val="003A5393"/>
    <w:rsid w:val="003A53E1"/>
    <w:rsid w:val="003A549E"/>
    <w:rsid w:val="003A54A8"/>
    <w:rsid w:val="003A5526"/>
    <w:rsid w:val="003A5A99"/>
    <w:rsid w:val="003A5CA5"/>
    <w:rsid w:val="003A5CD7"/>
    <w:rsid w:val="003A5E11"/>
    <w:rsid w:val="003A610C"/>
    <w:rsid w:val="003A611D"/>
    <w:rsid w:val="003A628A"/>
    <w:rsid w:val="003A6524"/>
    <w:rsid w:val="003A6846"/>
    <w:rsid w:val="003A68CC"/>
    <w:rsid w:val="003A6C77"/>
    <w:rsid w:val="003A6F92"/>
    <w:rsid w:val="003A713C"/>
    <w:rsid w:val="003A71B0"/>
    <w:rsid w:val="003A73F3"/>
    <w:rsid w:val="003A76C1"/>
    <w:rsid w:val="003A77FB"/>
    <w:rsid w:val="003A78A2"/>
    <w:rsid w:val="003A7AC5"/>
    <w:rsid w:val="003A7BAF"/>
    <w:rsid w:val="003A7C92"/>
    <w:rsid w:val="003A7CDA"/>
    <w:rsid w:val="003A7EF1"/>
    <w:rsid w:val="003A7F61"/>
    <w:rsid w:val="003B007A"/>
    <w:rsid w:val="003B03C7"/>
    <w:rsid w:val="003B08C9"/>
    <w:rsid w:val="003B08E7"/>
    <w:rsid w:val="003B08F3"/>
    <w:rsid w:val="003B094A"/>
    <w:rsid w:val="003B097A"/>
    <w:rsid w:val="003B0A48"/>
    <w:rsid w:val="003B0A70"/>
    <w:rsid w:val="003B0A85"/>
    <w:rsid w:val="003B0AF9"/>
    <w:rsid w:val="003B0B57"/>
    <w:rsid w:val="003B0CF7"/>
    <w:rsid w:val="003B151A"/>
    <w:rsid w:val="003B16F7"/>
    <w:rsid w:val="003B1BD0"/>
    <w:rsid w:val="003B1C5E"/>
    <w:rsid w:val="003B1E2C"/>
    <w:rsid w:val="003B22B0"/>
    <w:rsid w:val="003B2524"/>
    <w:rsid w:val="003B256E"/>
    <w:rsid w:val="003B2585"/>
    <w:rsid w:val="003B2ED7"/>
    <w:rsid w:val="003B2FB4"/>
    <w:rsid w:val="003B3178"/>
    <w:rsid w:val="003B35B6"/>
    <w:rsid w:val="003B3631"/>
    <w:rsid w:val="003B3A05"/>
    <w:rsid w:val="003B3F91"/>
    <w:rsid w:val="003B40C8"/>
    <w:rsid w:val="003B413B"/>
    <w:rsid w:val="003B41A2"/>
    <w:rsid w:val="003B41C0"/>
    <w:rsid w:val="003B4441"/>
    <w:rsid w:val="003B4498"/>
    <w:rsid w:val="003B44CC"/>
    <w:rsid w:val="003B44EC"/>
    <w:rsid w:val="003B45C5"/>
    <w:rsid w:val="003B4798"/>
    <w:rsid w:val="003B48E0"/>
    <w:rsid w:val="003B4942"/>
    <w:rsid w:val="003B4967"/>
    <w:rsid w:val="003B49A4"/>
    <w:rsid w:val="003B49B7"/>
    <w:rsid w:val="003B4A95"/>
    <w:rsid w:val="003B4AC7"/>
    <w:rsid w:val="003B4C7D"/>
    <w:rsid w:val="003B4E68"/>
    <w:rsid w:val="003B4F47"/>
    <w:rsid w:val="003B4FB6"/>
    <w:rsid w:val="003B5298"/>
    <w:rsid w:val="003B52DA"/>
    <w:rsid w:val="003B53A2"/>
    <w:rsid w:val="003B54D8"/>
    <w:rsid w:val="003B57E3"/>
    <w:rsid w:val="003B5934"/>
    <w:rsid w:val="003B5970"/>
    <w:rsid w:val="003B5B42"/>
    <w:rsid w:val="003B5C50"/>
    <w:rsid w:val="003B60F5"/>
    <w:rsid w:val="003B64D3"/>
    <w:rsid w:val="003B6545"/>
    <w:rsid w:val="003B6778"/>
    <w:rsid w:val="003B6985"/>
    <w:rsid w:val="003B6C6E"/>
    <w:rsid w:val="003B6D22"/>
    <w:rsid w:val="003B6E9D"/>
    <w:rsid w:val="003B6F7D"/>
    <w:rsid w:val="003B6FAD"/>
    <w:rsid w:val="003B716D"/>
    <w:rsid w:val="003B71BD"/>
    <w:rsid w:val="003B7501"/>
    <w:rsid w:val="003B79C1"/>
    <w:rsid w:val="003B7A28"/>
    <w:rsid w:val="003B7C46"/>
    <w:rsid w:val="003B7E44"/>
    <w:rsid w:val="003B7F22"/>
    <w:rsid w:val="003C007B"/>
    <w:rsid w:val="003C0140"/>
    <w:rsid w:val="003C017D"/>
    <w:rsid w:val="003C017E"/>
    <w:rsid w:val="003C01E5"/>
    <w:rsid w:val="003C01F0"/>
    <w:rsid w:val="003C025E"/>
    <w:rsid w:val="003C02CE"/>
    <w:rsid w:val="003C0444"/>
    <w:rsid w:val="003C04CC"/>
    <w:rsid w:val="003C0733"/>
    <w:rsid w:val="003C084A"/>
    <w:rsid w:val="003C0853"/>
    <w:rsid w:val="003C0865"/>
    <w:rsid w:val="003C089F"/>
    <w:rsid w:val="003C0A26"/>
    <w:rsid w:val="003C0A6C"/>
    <w:rsid w:val="003C0AF3"/>
    <w:rsid w:val="003C0B9F"/>
    <w:rsid w:val="003C0F77"/>
    <w:rsid w:val="003C124E"/>
    <w:rsid w:val="003C15F4"/>
    <w:rsid w:val="003C180D"/>
    <w:rsid w:val="003C182A"/>
    <w:rsid w:val="003C1C4B"/>
    <w:rsid w:val="003C1CF9"/>
    <w:rsid w:val="003C1E40"/>
    <w:rsid w:val="003C1FC7"/>
    <w:rsid w:val="003C20C1"/>
    <w:rsid w:val="003C2267"/>
    <w:rsid w:val="003C2274"/>
    <w:rsid w:val="003C2286"/>
    <w:rsid w:val="003C257F"/>
    <w:rsid w:val="003C25AF"/>
    <w:rsid w:val="003C2703"/>
    <w:rsid w:val="003C2AE3"/>
    <w:rsid w:val="003C2B31"/>
    <w:rsid w:val="003C2B48"/>
    <w:rsid w:val="003C2B5B"/>
    <w:rsid w:val="003C2C94"/>
    <w:rsid w:val="003C2DC3"/>
    <w:rsid w:val="003C2E6F"/>
    <w:rsid w:val="003C2EDA"/>
    <w:rsid w:val="003C3001"/>
    <w:rsid w:val="003C303C"/>
    <w:rsid w:val="003C3347"/>
    <w:rsid w:val="003C3455"/>
    <w:rsid w:val="003C362B"/>
    <w:rsid w:val="003C38A9"/>
    <w:rsid w:val="003C39FA"/>
    <w:rsid w:val="003C3B0D"/>
    <w:rsid w:val="003C3E00"/>
    <w:rsid w:val="003C4092"/>
    <w:rsid w:val="003C4100"/>
    <w:rsid w:val="003C414D"/>
    <w:rsid w:val="003C462F"/>
    <w:rsid w:val="003C479E"/>
    <w:rsid w:val="003C4814"/>
    <w:rsid w:val="003C4888"/>
    <w:rsid w:val="003C4AA3"/>
    <w:rsid w:val="003C4B20"/>
    <w:rsid w:val="003C4C9A"/>
    <w:rsid w:val="003C4FF4"/>
    <w:rsid w:val="003C504C"/>
    <w:rsid w:val="003C505F"/>
    <w:rsid w:val="003C517D"/>
    <w:rsid w:val="003C5288"/>
    <w:rsid w:val="003C52A2"/>
    <w:rsid w:val="003C5348"/>
    <w:rsid w:val="003C5457"/>
    <w:rsid w:val="003C5AEB"/>
    <w:rsid w:val="003C5B42"/>
    <w:rsid w:val="003C5B88"/>
    <w:rsid w:val="003C5BCE"/>
    <w:rsid w:val="003C5CA8"/>
    <w:rsid w:val="003C5D27"/>
    <w:rsid w:val="003C6069"/>
    <w:rsid w:val="003C60C1"/>
    <w:rsid w:val="003C6249"/>
    <w:rsid w:val="003C6405"/>
    <w:rsid w:val="003C64D2"/>
    <w:rsid w:val="003C66E5"/>
    <w:rsid w:val="003C67A5"/>
    <w:rsid w:val="003C6A34"/>
    <w:rsid w:val="003C6A54"/>
    <w:rsid w:val="003C6CEE"/>
    <w:rsid w:val="003C6D8A"/>
    <w:rsid w:val="003C6DC8"/>
    <w:rsid w:val="003C70F9"/>
    <w:rsid w:val="003C7210"/>
    <w:rsid w:val="003C7307"/>
    <w:rsid w:val="003C7319"/>
    <w:rsid w:val="003C7A34"/>
    <w:rsid w:val="003C7A93"/>
    <w:rsid w:val="003C7B12"/>
    <w:rsid w:val="003C7C9F"/>
    <w:rsid w:val="003C7ECD"/>
    <w:rsid w:val="003D00C9"/>
    <w:rsid w:val="003D0165"/>
    <w:rsid w:val="003D048D"/>
    <w:rsid w:val="003D0B9F"/>
    <w:rsid w:val="003D0DF4"/>
    <w:rsid w:val="003D0DF7"/>
    <w:rsid w:val="003D1143"/>
    <w:rsid w:val="003D11AA"/>
    <w:rsid w:val="003D11E1"/>
    <w:rsid w:val="003D14F6"/>
    <w:rsid w:val="003D1730"/>
    <w:rsid w:val="003D1905"/>
    <w:rsid w:val="003D19C8"/>
    <w:rsid w:val="003D1B0A"/>
    <w:rsid w:val="003D1B35"/>
    <w:rsid w:val="003D1CB0"/>
    <w:rsid w:val="003D1F1F"/>
    <w:rsid w:val="003D20D3"/>
    <w:rsid w:val="003D2198"/>
    <w:rsid w:val="003D21F8"/>
    <w:rsid w:val="003D2214"/>
    <w:rsid w:val="003D233C"/>
    <w:rsid w:val="003D2377"/>
    <w:rsid w:val="003D2440"/>
    <w:rsid w:val="003D24D5"/>
    <w:rsid w:val="003D27BF"/>
    <w:rsid w:val="003D2929"/>
    <w:rsid w:val="003D29FD"/>
    <w:rsid w:val="003D2AF0"/>
    <w:rsid w:val="003D2BE5"/>
    <w:rsid w:val="003D2CF0"/>
    <w:rsid w:val="003D2D67"/>
    <w:rsid w:val="003D2ED3"/>
    <w:rsid w:val="003D2FEC"/>
    <w:rsid w:val="003D2FEF"/>
    <w:rsid w:val="003D30D1"/>
    <w:rsid w:val="003D3205"/>
    <w:rsid w:val="003D35E5"/>
    <w:rsid w:val="003D3618"/>
    <w:rsid w:val="003D38B5"/>
    <w:rsid w:val="003D3A28"/>
    <w:rsid w:val="003D3A41"/>
    <w:rsid w:val="003D3D1C"/>
    <w:rsid w:val="003D3E8E"/>
    <w:rsid w:val="003D3EE2"/>
    <w:rsid w:val="003D40A0"/>
    <w:rsid w:val="003D4259"/>
    <w:rsid w:val="003D43A1"/>
    <w:rsid w:val="003D4407"/>
    <w:rsid w:val="003D469C"/>
    <w:rsid w:val="003D46B7"/>
    <w:rsid w:val="003D46B8"/>
    <w:rsid w:val="003D48A5"/>
    <w:rsid w:val="003D493E"/>
    <w:rsid w:val="003D49FE"/>
    <w:rsid w:val="003D4C66"/>
    <w:rsid w:val="003D4E66"/>
    <w:rsid w:val="003D4E8F"/>
    <w:rsid w:val="003D4EBB"/>
    <w:rsid w:val="003D53DF"/>
    <w:rsid w:val="003D55C6"/>
    <w:rsid w:val="003D577B"/>
    <w:rsid w:val="003D57A4"/>
    <w:rsid w:val="003D5958"/>
    <w:rsid w:val="003D5AA9"/>
    <w:rsid w:val="003D5C2B"/>
    <w:rsid w:val="003D5CB6"/>
    <w:rsid w:val="003D5D3F"/>
    <w:rsid w:val="003D5E00"/>
    <w:rsid w:val="003D5FC9"/>
    <w:rsid w:val="003D6170"/>
    <w:rsid w:val="003D61C9"/>
    <w:rsid w:val="003D640F"/>
    <w:rsid w:val="003D651D"/>
    <w:rsid w:val="003D6694"/>
    <w:rsid w:val="003D681E"/>
    <w:rsid w:val="003D6893"/>
    <w:rsid w:val="003D6966"/>
    <w:rsid w:val="003D696F"/>
    <w:rsid w:val="003D69C4"/>
    <w:rsid w:val="003D6BBE"/>
    <w:rsid w:val="003D6E53"/>
    <w:rsid w:val="003D6E87"/>
    <w:rsid w:val="003D6E9B"/>
    <w:rsid w:val="003D7069"/>
    <w:rsid w:val="003D73C2"/>
    <w:rsid w:val="003D760A"/>
    <w:rsid w:val="003D762F"/>
    <w:rsid w:val="003D7957"/>
    <w:rsid w:val="003D7A54"/>
    <w:rsid w:val="003D7B84"/>
    <w:rsid w:val="003D7F0E"/>
    <w:rsid w:val="003D7F0F"/>
    <w:rsid w:val="003D7F13"/>
    <w:rsid w:val="003E0370"/>
    <w:rsid w:val="003E0387"/>
    <w:rsid w:val="003E04A4"/>
    <w:rsid w:val="003E071B"/>
    <w:rsid w:val="003E0786"/>
    <w:rsid w:val="003E0878"/>
    <w:rsid w:val="003E08D5"/>
    <w:rsid w:val="003E0A76"/>
    <w:rsid w:val="003E0BDF"/>
    <w:rsid w:val="003E0BFB"/>
    <w:rsid w:val="003E0E1F"/>
    <w:rsid w:val="003E0EA4"/>
    <w:rsid w:val="003E0EDC"/>
    <w:rsid w:val="003E0FCA"/>
    <w:rsid w:val="003E13E1"/>
    <w:rsid w:val="003E143E"/>
    <w:rsid w:val="003E14F0"/>
    <w:rsid w:val="003E1500"/>
    <w:rsid w:val="003E1586"/>
    <w:rsid w:val="003E15AF"/>
    <w:rsid w:val="003E163E"/>
    <w:rsid w:val="003E165A"/>
    <w:rsid w:val="003E16DB"/>
    <w:rsid w:val="003E174B"/>
    <w:rsid w:val="003E1809"/>
    <w:rsid w:val="003E193F"/>
    <w:rsid w:val="003E19C9"/>
    <w:rsid w:val="003E1BD8"/>
    <w:rsid w:val="003E1D79"/>
    <w:rsid w:val="003E238C"/>
    <w:rsid w:val="003E23EB"/>
    <w:rsid w:val="003E2697"/>
    <w:rsid w:val="003E2874"/>
    <w:rsid w:val="003E2B37"/>
    <w:rsid w:val="003E2D3F"/>
    <w:rsid w:val="003E2F60"/>
    <w:rsid w:val="003E314F"/>
    <w:rsid w:val="003E315F"/>
    <w:rsid w:val="003E33C6"/>
    <w:rsid w:val="003E33F6"/>
    <w:rsid w:val="003E3481"/>
    <w:rsid w:val="003E35A8"/>
    <w:rsid w:val="003E35F4"/>
    <w:rsid w:val="003E3668"/>
    <w:rsid w:val="003E366A"/>
    <w:rsid w:val="003E381D"/>
    <w:rsid w:val="003E382F"/>
    <w:rsid w:val="003E38F7"/>
    <w:rsid w:val="003E3C3D"/>
    <w:rsid w:val="003E3DAC"/>
    <w:rsid w:val="003E3EA9"/>
    <w:rsid w:val="003E3F5F"/>
    <w:rsid w:val="003E435E"/>
    <w:rsid w:val="003E4367"/>
    <w:rsid w:val="003E4801"/>
    <w:rsid w:val="003E4C19"/>
    <w:rsid w:val="003E4F00"/>
    <w:rsid w:val="003E4F5A"/>
    <w:rsid w:val="003E513F"/>
    <w:rsid w:val="003E518B"/>
    <w:rsid w:val="003E5411"/>
    <w:rsid w:val="003E5541"/>
    <w:rsid w:val="003E5584"/>
    <w:rsid w:val="003E5609"/>
    <w:rsid w:val="003E5708"/>
    <w:rsid w:val="003E57C8"/>
    <w:rsid w:val="003E59C5"/>
    <w:rsid w:val="003E5AAF"/>
    <w:rsid w:val="003E5C83"/>
    <w:rsid w:val="003E5E7C"/>
    <w:rsid w:val="003E5F75"/>
    <w:rsid w:val="003E6114"/>
    <w:rsid w:val="003E6149"/>
    <w:rsid w:val="003E61DE"/>
    <w:rsid w:val="003E6228"/>
    <w:rsid w:val="003E6307"/>
    <w:rsid w:val="003E631B"/>
    <w:rsid w:val="003E63A8"/>
    <w:rsid w:val="003E6432"/>
    <w:rsid w:val="003E65F2"/>
    <w:rsid w:val="003E67CA"/>
    <w:rsid w:val="003E6889"/>
    <w:rsid w:val="003E6AF1"/>
    <w:rsid w:val="003E6B0E"/>
    <w:rsid w:val="003E6C6A"/>
    <w:rsid w:val="003E6FCB"/>
    <w:rsid w:val="003E7075"/>
    <w:rsid w:val="003E7165"/>
    <w:rsid w:val="003E7176"/>
    <w:rsid w:val="003E72A5"/>
    <w:rsid w:val="003E72B9"/>
    <w:rsid w:val="003E7483"/>
    <w:rsid w:val="003E773D"/>
    <w:rsid w:val="003E7960"/>
    <w:rsid w:val="003E7CE3"/>
    <w:rsid w:val="003E7E91"/>
    <w:rsid w:val="003E7ECC"/>
    <w:rsid w:val="003E7F18"/>
    <w:rsid w:val="003E7F46"/>
    <w:rsid w:val="003F00E3"/>
    <w:rsid w:val="003F0117"/>
    <w:rsid w:val="003F0367"/>
    <w:rsid w:val="003F0556"/>
    <w:rsid w:val="003F096C"/>
    <w:rsid w:val="003F0F79"/>
    <w:rsid w:val="003F0FA1"/>
    <w:rsid w:val="003F0FD7"/>
    <w:rsid w:val="003F0FD8"/>
    <w:rsid w:val="003F0FD9"/>
    <w:rsid w:val="003F1033"/>
    <w:rsid w:val="003F11E6"/>
    <w:rsid w:val="003F1250"/>
    <w:rsid w:val="003F125D"/>
    <w:rsid w:val="003F130A"/>
    <w:rsid w:val="003F13FF"/>
    <w:rsid w:val="003F14E8"/>
    <w:rsid w:val="003F151F"/>
    <w:rsid w:val="003F165E"/>
    <w:rsid w:val="003F16E6"/>
    <w:rsid w:val="003F18E3"/>
    <w:rsid w:val="003F198D"/>
    <w:rsid w:val="003F1A36"/>
    <w:rsid w:val="003F1BAB"/>
    <w:rsid w:val="003F1DEE"/>
    <w:rsid w:val="003F1EBE"/>
    <w:rsid w:val="003F1FE3"/>
    <w:rsid w:val="003F21BB"/>
    <w:rsid w:val="003F22C0"/>
    <w:rsid w:val="003F22C1"/>
    <w:rsid w:val="003F2321"/>
    <w:rsid w:val="003F23C9"/>
    <w:rsid w:val="003F25BA"/>
    <w:rsid w:val="003F2CF4"/>
    <w:rsid w:val="003F2E7C"/>
    <w:rsid w:val="003F2EB4"/>
    <w:rsid w:val="003F2F2E"/>
    <w:rsid w:val="003F2F70"/>
    <w:rsid w:val="003F302A"/>
    <w:rsid w:val="003F305D"/>
    <w:rsid w:val="003F3238"/>
    <w:rsid w:val="003F3263"/>
    <w:rsid w:val="003F36A4"/>
    <w:rsid w:val="003F37E0"/>
    <w:rsid w:val="003F384F"/>
    <w:rsid w:val="003F3897"/>
    <w:rsid w:val="003F3955"/>
    <w:rsid w:val="003F3BF0"/>
    <w:rsid w:val="003F3BF1"/>
    <w:rsid w:val="003F3C2C"/>
    <w:rsid w:val="003F3C6D"/>
    <w:rsid w:val="003F3D6C"/>
    <w:rsid w:val="003F3E5A"/>
    <w:rsid w:val="003F3E6C"/>
    <w:rsid w:val="003F4131"/>
    <w:rsid w:val="003F4136"/>
    <w:rsid w:val="003F42E6"/>
    <w:rsid w:val="003F4667"/>
    <w:rsid w:val="003F46CF"/>
    <w:rsid w:val="003F4715"/>
    <w:rsid w:val="003F47F2"/>
    <w:rsid w:val="003F480A"/>
    <w:rsid w:val="003F4C0A"/>
    <w:rsid w:val="003F4E81"/>
    <w:rsid w:val="003F4E8C"/>
    <w:rsid w:val="003F4E92"/>
    <w:rsid w:val="003F53ED"/>
    <w:rsid w:val="003F542A"/>
    <w:rsid w:val="003F546D"/>
    <w:rsid w:val="003F55E6"/>
    <w:rsid w:val="003F5C9D"/>
    <w:rsid w:val="003F5F5E"/>
    <w:rsid w:val="003F5F66"/>
    <w:rsid w:val="003F5FC8"/>
    <w:rsid w:val="003F647D"/>
    <w:rsid w:val="003F6764"/>
    <w:rsid w:val="003F6ACB"/>
    <w:rsid w:val="003F6BDF"/>
    <w:rsid w:val="003F6BF0"/>
    <w:rsid w:val="003F6C25"/>
    <w:rsid w:val="003F702E"/>
    <w:rsid w:val="003F7208"/>
    <w:rsid w:val="003F7587"/>
    <w:rsid w:val="003F76B6"/>
    <w:rsid w:val="003F79B0"/>
    <w:rsid w:val="003F7B99"/>
    <w:rsid w:val="003F7BB4"/>
    <w:rsid w:val="003F7BFB"/>
    <w:rsid w:val="003F7C9E"/>
    <w:rsid w:val="003F7CCB"/>
    <w:rsid w:val="003F7D46"/>
    <w:rsid w:val="003F7E4C"/>
    <w:rsid w:val="00400135"/>
    <w:rsid w:val="004001C4"/>
    <w:rsid w:val="0040020E"/>
    <w:rsid w:val="00400261"/>
    <w:rsid w:val="004002B4"/>
    <w:rsid w:val="004002DF"/>
    <w:rsid w:val="00400343"/>
    <w:rsid w:val="0040038F"/>
    <w:rsid w:val="004005A4"/>
    <w:rsid w:val="004005B8"/>
    <w:rsid w:val="004005D8"/>
    <w:rsid w:val="004008BE"/>
    <w:rsid w:val="00400A48"/>
    <w:rsid w:val="00400ADA"/>
    <w:rsid w:val="00400F5E"/>
    <w:rsid w:val="0040111C"/>
    <w:rsid w:val="004013C2"/>
    <w:rsid w:val="00401457"/>
    <w:rsid w:val="004014CA"/>
    <w:rsid w:val="004014EA"/>
    <w:rsid w:val="00401516"/>
    <w:rsid w:val="0040166F"/>
    <w:rsid w:val="004016DC"/>
    <w:rsid w:val="00401821"/>
    <w:rsid w:val="00401880"/>
    <w:rsid w:val="00401BD0"/>
    <w:rsid w:val="00401E0E"/>
    <w:rsid w:val="00401E73"/>
    <w:rsid w:val="00401F24"/>
    <w:rsid w:val="00401F5E"/>
    <w:rsid w:val="0040202C"/>
    <w:rsid w:val="0040233E"/>
    <w:rsid w:val="00402428"/>
    <w:rsid w:val="00402489"/>
    <w:rsid w:val="0040249B"/>
    <w:rsid w:val="004025EA"/>
    <w:rsid w:val="00402881"/>
    <w:rsid w:val="0040289E"/>
    <w:rsid w:val="00402970"/>
    <w:rsid w:val="00402A0B"/>
    <w:rsid w:val="00402A0C"/>
    <w:rsid w:val="00402A1F"/>
    <w:rsid w:val="00402AB2"/>
    <w:rsid w:val="00402AF7"/>
    <w:rsid w:val="00402DCD"/>
    <w:rsid w:val="00402F2B"/>
    <w:rsid w:val="0040300E"/>
    <w:rsid w:val="00403129"/>
    <w:rsid w:val="00403324"/>
    <w:rsid w:val="004034AB"/>
    <w:rsid w:val="004035F1"/>
    <w:rsid w:val="004036D1"/>
    <w:rsid w:val="004037CD"/>
    <w:rsid w:val="00403915"/>
    <w:rsid w:val="00403A02"/>
    <w:rsid w:val="00403C27"/>
    <w:rsid w:val="00403CCE"/>
    <w:rsid w:val="004043A1"/>
    <w:rsid w:val="004044BF"/>
    <w:rsid w:val="004045C2"/>
    <w:rsid w:val="004045F0"/>
    <w:rsid w:val="004045FD"/>
    <w:rsid w:val="00404684"/>
    <w:rsid w:val="0040476B"/>
    <w:rsid w:val="004047F3"/>
    <w:rsid w:val="00404B3F"/>
    <w:rsid w:val="00404C0C"/>
    <w:rsid w:val="00404CD0"/>
    <w:rsid w:val="00404DE9"/>
    <w:rsid w:val="00404F70"/>
    <w:rsid w:val="004051E9"/>
    <w:rsid w:val="00405474"/>
    <w:rsid w:val="00405623"/>
    <w:rsid w:val="0040562A"/>
    <w:rsid w:val="004057C8"/>
    <w:rsid w:val="00405909"/>
    <w:rsid w:val="00405CD1"/>
    <w:rsid w:val="00405CD8"/>
    <w:rsid w:val="00405CEB"/>
    <w:rsid w:val="00405D76"/>
    <w:rsid w:val="004063A3"/>
    <w:rsid w:val="00406448"/>
    <w:rsid w:val="00406824"/>
    <w:rsid w:val="004068A0"/>
    <w:rsid w:val="00406951"/>
    <w:rsid w:val="00406BDE"/>
    <w:rsid w:val="00406CCB"/>
    <w:rsid w:val="00406DCB"/>
    <w:rsid w:val="00406EAD"/>
    <w:rsid w:val="0040717D"/>
    <w:rsid w:val="00407217"/>
    <w:rsid w:val="004073A9"/>
    <w:rsid w:val="00407430"/>
    <w:rsid w:val="00407462"/>
    <w:rsid w:val="00407502"/>
    <w:rsid w:val="00407627"/>
    <w:rsid w:val="0040763C"/>
    <w:rsid w:val="00407897"/>
    <w:rsid w:val="00407A10"/>
    <w:rsid w:val="00407C82"/>
    <w:rsid w:val="00407D5A"/>
    <w:rsid w:val="00407D6B"/>
    <w:rsid w:val="00407DA7"/>
    <w:rsid w:val="00407FC1"/>
    <w:rsid w:val="0041001A"/>
    <w:rsid w:val="004107E9"/>
    <w:rsid w:val="004109D1"/>
    <w:rsid w:val="00410A42"/>
    <w:rsid w:val="00410AB7"/>
    <w:rsid w:val="00410BAC"/>
    <w:rsid w:val="00410C7D"/>
    <w:rsid w:val="00410D32"/>
    <w:rsid w:val="00410EA3"/>
    <w:rsid w:val="00411000"/>
    <w:rsid w:val="0041103F"/>
    <w:rsid w:val="004110B6"/>
    <w:rsid w:val="0041132C"/>
    <w:rsid w:val="0041143E"/>
    <w:rsid w:val="004116EB"/>
    <w:rsid w:val="004117C0"/>
    <w:rsid w:val="00411ADE"/>
    <w:rsid w:val="00411AE2"/>
    <w:rsid w:val="00411B58"/>
    <w:rsid w:val="00411B63"/>
    <w:rsid w:val="00411D35"/>
    <w:rsid w:val="00411EA1"/>
    <w:rsid w:val="00411F76"/>
    <w:rsid w:val="00412056"/>
    <w:rsid w:val="004120A0"/>
    <w:rsid w:val="0041224F"/>
    <w:rsid w:val="004122EC"/>
    <w:rsid w:val="00412355"/>
    <w:rsid w:val="00412390"/>
    <w:rsid w:val="0041257E"/>
    <w:rsid w:val="00412923"/>
    <w:rsid w:val="00412A1C"/>
    <w:rsid w:val="00412B26"/>
    <w:rsid w:val="00412C9D"/>
    <w:rsid w:val="00412CDF"/>
    <w:rsid w:val="00412D67"/>
    <w:rsid w:val="00412DD6"/>
    <w:rsid w:val="00412E3B"/>
    <w:rsid w:val="00412ED6"/>
    <w:rsid w:val="00412EEE"/>
    <w:rsid w:val="00412F89"/>
    <w:rsid w:val="00412F8C"/>
    <w:rsid w:val="00412FA5"/>
    <w:rsid w:val="00412FCB"/>
    <w:rsid w:val="00412FD0"/>
    <w:rsid w:val="00413311"/>
    <w:rsid w:val="004133C4"/>
    <w:rsid w:val="004133C8"/>
    <w:rsid w:val="00413513"/>
    <w:rsid w:val="0041352B"/>
    <w:rsid w:val="0041352D"/>
    <w:rsid w:val="00413735"/>
    <w:rsid w:val="00413969"/>
    <w:rsid w:val="00413BD1"/>
    <w:rsid w:val="00413C42"/>
    <w:rsid w:val="00413D28"/>
    <w:rsid w:val="00413DD4"/>
    <w:rsid w:val="00413EF0"/>
    <w:rsid w:val="00413F14"/>
    <w:rsid w:val="004140AC"/>
    <w:rsid w:val="004141C3"/>
    <w:rsid w:val="004146E2"/>
    <w:rsid w:val="00414724"/>
    <w:rsid w:val="004147C7"/>
    <w:rsid w:val="00414A4B"/>
    <w:rsid w:val="00414B71"/>
    <w:rsid w:val="00414E82"/>
    <w:rsid w:val="00414EB9"/>
    <w:rsid w:val="00414F5A"/>
    <w:rsid w:val="00414F94"/>
    <w:rsid w:val="004150DB"/>
    <w:rsid w:val="00415142"/>
    <w:rsid w:val="00415167"/>
    <w:rsid w:val="00415194"/>
    <w:rsid w:val="0041521C"/>
    <w:rsid w:val="0041522E"/>
    <w:rsid w:val="00415365"/>
    <w:rsid w:val="0041574C"/>
    <w:rsid w:val="004157A9"/>
    <w:rsid w:val="004157F1"/>
    <w:rsid w:val="0041584D"/>
    <w:rsid w:val="004158D9"/>
    <w:rsid w:val="00415A99"/>
    <w:rsid w:val="00415AB8"/>
    <w:rsid w:val="00415C07"/>
    <w:rsid w:val="00415F43"/>
    <w:rsid w:val="004161CA"/>
    <w:rsid w:val="004162C6"/>
    <w:rsid w:val="0041630A"/>
    <w:rsid w:val="0041637D"/>
    <w:rsid w:val="00416840"/>
    <w:rsid w:val="00416B6E"/>
    <w:rsid w:val="00416BA0"/>
    <w:rsid w:val="00416C31"/>
    <w:rsid w:val="00416CFD"/>
    <w:rsid w:val="00416E27"/>
    <w:rsid w:val="00416EB8"/>
    <w:rsid w:val="00416F84"/>
    <w:rsid w:val="0041749B"/>
    <w:rsid w:val="00417571"/>
    <w:rsid w:val="004177B3"/>
    <w:rsid w:val="00417C6A"/>
    <w:rsid w:val="00417CDB"/>
    <w:rsid w:val="00417F07"/>
    <w:rsid w:val="0042027B"/>
    <w:rsid w:val="00420657"/>
    <w:rsid w:val="0042087E"/>
    <w:rsid w:val="004208CB"/>
    <w:rsid w:val="004208E9"/>
    <w:rsid w:val="00420C52"/>
    <w:rsid w:val="00420E7A"/>
    <w:rsid w:val="00420E9F"/>
    <w:rsid w:val="0042117C"/>
    <w:rsid w:val="00421331"/>
    <w:rsid w:val="0042140F"/>
    <w:rsid w:val="00421467"/>
    <w:rsid w:val="0042152A"/>
    <w:rsid w:val="00421598"/>
    <w:rsid w:val="0042165B"/>
    <w:rsid w:val="0042166D"/>
    <w:rsid w:val="00421731"/>
    <w:rsid w:val="00421788"/>
    <w:rsid w:val="004217AD"/>
    <w:rsid w:val="004218A0"/>
    <w:rsid w:val="004218B8"/>
    <w:rsid w:val="004218BE"/>
    <w:rsid w:val="00421C4E"/>
    <w:rsid w:val="004220E8"/>
    <w:rsid w:val="004225BA"/>
    <w:rsid w:val="00422679"/>
    <w:rsid w:val="004227D1"/>
    <w:rsid w:val="004228BA"/>
    <w:rsid w:val="00422E6E"/>
    <w:rsid w:val="00422EEF"/>
    <w:rsid w:val="0042319F"/>
    <w:rsid w:val="0042331F"/>
    <w:rsid w:val="0042333A"/>
    <w:rsid w:val="004235FE"/>
    <w:rsid w:val="00423666"/>
    <w:rsid w:val="00423788"/>
    <w:rsid w:val="00423A5C"/>
    <w:rsid w:val="00423F1E"/>
    <w:rsid w:val="00423F9D"/>
    <w:rsid w:val="00423FAD"/>
    <w:rsid w:val="0042420A"/>
    <w:rsid w:val="0042423A"/>
    <w:rsid w:val="00424294"/>
    <w:rsid w:val="004243E6"/>
    <w:rsid w:val="00424629"/>
    <w:rsid w:val="004247C1"/>
    <w:rsid w:val="00424951"/>
    <w:rsid w:val="00424B7B"/>
    <w:rsid w:val="00424C6E"/>
    <w:rsid w:val="00424C83"/>
    <w:rsid w:val="00424E1C"/>
    <w:rsid w:val="004252EC"/>
    <w:rsid w:val="004253AD"/>
    <w:rsid w:val="00425552"/>
    <w:rsid w:val="00425638"/>
    <w:rsid w:val="0042567C"/>
    <w:rsid w:val="004257FA"/>
    <w:rsid w:val="00425CC5"/>
    <w:rsid w:val="00425CFD"/>
    <w:rsid w:val="00425EBA"/>
    <w:rsid w:val="00425FD3"/>
    <w:rsid w:val="00425FE7"/>
    <w:rsid w:val="00426233"/>
    <w:rsid w:val="0042632C"/>
    <w:rsid w:val="00426654"/>
    <w:rsid w:val="004266FE"/>
    <w:rsid w:val="00426701"/>
    <w:rsid w:val="004267C0"/>
    <w:rsid w:val="004267DD"/>
    <w:rsid w:val="00426A5E"/>
    <w:rsid w:val="00426BD9"/>
    <w:rsid w:val="00426C5A"/>
    <w:rsid w:val="00426C9B"/>
    <w:rsid w:val="00426D77"/>
    <w:rsid w:val="00426DA9"/>
    <w:rsid w:val="00426DEC"/>
    <w:rsid w:val="00426F2D"/>
    <w:rsid w:val="00426FC4"/>
    <w:rsid w:val="0042728F"/>
    <w:rsid w:val="004272B5"/>
    <w:rsid w:val="004272E9"/>
    <w:rsid w:val="00427318"/>
    <w:rsid w:val="0042789C"/>
    <w:rsid w:val="00427924"/>
    <w:rsid w:val="004279BE"/>
    <w:rsid w:val="004279CC"/>
    <w:rsid w:val="00427C07"/>
    <w:rsid w:val="00427EEC"/>
    <w:rsid w:val="0043021A"/>
    <w:rsid w:val="004302C6"/>
    <w:rsid w:val="004303D4"/>
    <w:rsid w:val="004303D5"/>
    <w:rsid w:val="0043069D"/>
    <w:rsid w:val="004308A3"/>
    <w:rsid w:val="004309D3"/>
    <w:rsid w:val="004309F6"/>
    <w:rsid w:val="00430A58"/>
    <w:rsid w:val="00430DDE"/>
    <w:rsid w:val="00430DE2"/>
    <w:rsid w:val="00430E4F"/>
    <w:rsid w:val="00431019"/>
    <w:rsid w:val="004313AE"/>
    <w:rsid w:val="00431427"/>
    <w:rsid w:val="0043150A"/>
    <w:rsid w:val="00431759"/>
    <w:rsid w:val="004317A7"/>
    <w:rsid w:val="00431861"/>
    <w:rsid w:val="00431887"/>
    <w:rsid w:val="004318BD"/>
    <w:rsid w:val="00431BE9"/>
    <w:rsid w:val="00431F2B"/>
    <w:rsid w:val="00432030"/>
    <w:rsid w:val="0043212D"/>
    <w:rsid w:val="0043220C"/>
    <w:rsid w:val="00432267"/>
    <w:rsid w:val="00432276"/>
    <w:rsid w:val="004323A3"/>
    <w:rsid w:val="004323D0"/>
    <w:rsid w:val="004324E4"/>
    <w:rsid w:val="0043266D"/>
    <w:rsid w:val="0043278E"/>
    <w:rsid w:val="00432929"/>
    <w:rsid w:val="0043299A"/>
    <w:rsid w:val="00432A28"/>
    <w:rsid w:val="00432A8A"/>
    <w:rsid w:val="00432BBC"/>
    <w:rsid w:val="004330B2"/>
    <w:rsid w:val="00433104"/>
    <w:rsid w:val="004331A3"/>
    <w:rsid w:val="0043338F"/>
    <w:rsid w:val="004337FF"/>
    <w:rsid w:val="00433921"/>
    <w:rsid w:val="00433A09"/>
    <w:rsid w:val="00434412"/>
    <w:rsid w:val="004345BA"/>
    <w:rsid w:val="00434656"/>
    <w:rsid w:val="004348E3"/>
    <w:rsid w:val="004349A1"/>
    <w:rsid w:val="00434E43"/>
    <w:rsid w:val="00435179"/>
    <w:rsid w:val="004352FC"/>
    <w:rsid w:val="00435492"/>
    <w:rsid w:val="0043582E"/>
    <w:rsid w:val="00435AC4"/>
    <w:rsid w:val="00435B8E"/>
    <w:rsid w:val="00435C0F"/>
    <w:rsid w:val="00435CD5"/>
    <w:rsid w:val="00435D07"/>
    <w:rsid w:val="00435F58"/>
    <w:rsid w:val="00436045"/>
    <w:rsid w:val="00436139"/>
    <w:rsid w:val="004361F9"/>
    <w:rsid w:val="00436230"/>
    <w:rsid w:val="00436563"/>
    <w:rsid w:val="00436571"/>
    <w:rsid w:val="0043657D"/>
    <w:rsid w:val="0043674F"/>
    <w:rsid w:val="004368EE"/>
    <w:rsid w:val="00436B33"/>
    <w:rsid w:val="00436B9B"/>
    <w:rsid w:val="00436E98"/>
    <w:rsid w:val="00436EA6"/>
    <w:rsid w:val="00437002"/>
    <w:rsid w:val="00437097"/>
    <w:rsid w:val="00437119"/>
    <w:rsid w:val="00437167"/>
    <w:rsid w:val="0043718E"/>
    <w:rsid w:val="004376F8"/>
    <w:rsid w:val="0043787B"/>
    <w:rsid w:val="00437948"/>
    <w:rsid w:val="00437B32"/>
    <w:rsid w:val="00437F07"/>
    <w:rsid w:val="00437F30"/>
    <w:rsid w:val="00440265"/>
    <w:rsid w:val="004402C4"/>
    <w:rsid w:val="004403FC"/>
    <w:rsid w:val="00440751"/>
    <w:rsid w:val="0044084A"/>
    <w:rsid w:val="0044089C"/>
    <w:rsid w:val="00440CAD"/>
    <w:rsid w:val="00440CD0"/>
    <w:rsid w:val="00440CDD"/>
    <w:rsid w:val="00440E02"/>
    <w:rsid w:val="0044112C"/>
    <w:rsid w:val="0044121E"/>
    <w:rsid w:val="00441398"/>
    <w:rsid w:val="0044143A"/>
    <w:rsid w:val="004414AD"/>
    <w:rsid w:val="00441512"/>
    <w:rsid w:val="0044168A"/>
    <w:rsid w:val="00441C10"/>
    <w:rsid w:val="00441D10"/>
    <w:rsid w:val="00441D2E"/>
    <w:rsid w:val="00441E36"/>
    <w:rsid w:val="00441F38"/>
    <w:rsid w:val="00441FBD"/>
    <w:rsid w:val="00441FF3"/>
    <w:rsid w:val="00442016"/>
    <w:rsid w:val="0044208C"/>
    <w:rsid w:val="004420AD"/>
    <w:rsid w:val="0044210C"/>
    <w:rsid w:val="004421E3"/>
    <w:rsid w:val="0044224F"/>
    <w:rsid w:val="00442394"/>
    <w:rsid w:val="0044249A"/>
    <w:rsid w:val="00442867"/>
    <w:rsid w:val="004428B7"/>
    <w:rsid w:val="004428E5"/>
    <w:rsid w:val="00442A8C"/>
    <w:rsid w:val="00442B5C"/>
    <w:rsid w:val="00442CA4"/>
    <w:rsid w:val="00442D25"/>
    <w:rsid w:val="00442E21"/>
    <w:rsid w:val="00442E55"/>
    <w:rsid w:val="00442E5D"/>
    <w:rsid w:val="0044312B"/>
    <w:rsid w:val="004431C0"/>
    <w:rsid w:val="004432CF"/>
    <w:rsid w:val="004436A0"/>
    <w:rsid w:val="004437F2"/>
    <w:rsid w:val="0044386F"/>
    <w:rsid w:val="004438BD"/>
    <w:rsid w:val="00443D00"/>
    <w:rsid w:val="00443DD9"/>
    <w:rsid w:val="0044402F"/>
    <w:rsid w:val="0044407B"/>
    <w:rsid w:val="004440FE"/>
    <w:rsid w:val="00444186"/>
    <w:rsid w:val="004442A4"/>
    <w:rsid w:val="00444301"/>
    <w:rsid w:val="0044455E"/>
    <w:rsid w:val="004446AA"/>
    <w:rsid w:val="004446FA"/>
    <w:rsid w:val="00444D0F"/>
    <w:rsid w:val="00444D20"/>
    <w:rsid w:val="0044512A"/>
    <w:rsid w:val="0044522F"/>
    <w:rsid w:val="004455C2"/>
    <w:rsid w:val="00445766"/>
    <w:rsid w:val="0044577C"/>
    <w:rsid w:val="0044595D"/>
    <w:rsid w:val="00445C62"/>
    <w:rsid w:val="00446122"/>
    <w:rsid w:val="004461D6"/>
    <w:rsid w:val="00446615"/>
    <w:rsid w:val="004466E5"/>
    <w:rsid w:val="004468C3"/>
    <w:rsid w:val="00446A0D"/>
    <w:rsid w:val="00446BDC"/>
    <w:rsid w:val="00447274"/>
    <w:rsid w:val="00447278"/>
    <w:rsid w:val="0044737A"/>
    <w:rsid w:val="004474E5"/>
    <w:rsid w:val="00447567"/>
    <w:rsid w:val="004475C4"/>
    <w:rsid w:val="00447647"/>
    <w:rsid w:val="00447667"/>
    <w:rsid w:val="0044767E"/>
    <w:rsid w:val="00447A0A"/>
    <w:rsid w:val="00447C22"/>
    <w:rsid w:val="00447ED0"/>
    <w:rsid w:val="00447F95"/>
    <w:rsid w:val="004504CC"/>
    <w:rsid w:val="0045053C"/>
    <w:rsid w:val="004505DD"/>
    <w:rsid w:val="004505E0"/>
    <w:rsid w:val="00450811"/>
    <w:rsid w:val="004509CD"/>
    <w:rsid w:val="00450C48"/>
    <w:rsid w:val="00450EAE"/>
    <w:rsid w:val="00450FB6"/>
    <w:rsid w:val="00451096"/>
    <w:rsid w:val="00451174"/>
    <w:rsid w:val="0045125B"/>
    <w:rsid w:val="00451412"/>
    <w:rsid w:val="00451687"/>
    <w:rsid w:val="004516C4"/>
    <w:rsid w:val="004517CA"/>
    <w:rsid w:val="0045182F"/>
    <w:rsid w:val="0045185B"/>
    <w:rsid w:val="004519F7"/>
    <w:rsid w:val="00451B4C"/>
    <w:rsid w:val="00451BD5"/>
    <w:rsid w:val="00451FF3"/>
    <w:rsid w:val="004520E6"/>
    <w:rsid w:val="00452171"/>
    <w:rsid w:val="004523CD"/>
    <w:rsid w:val="004527DD"/>
    <w:rsid w:val="00452984"/>
    <w:rsid w:val="00452C5E"/>
    <w:rsid w:val="00452E24"/>
    <w:rsid w:val="0045312F"/>
    <w:rsid w:val="00453291"/>
    <w:rsid w:val="00453497"/>
    <w:rsid w:val="0045365D"/>
    <w:rsid w:val="0045383E"/>
    <w:rsid w:val="00453A66"/>
    <w:rsid w:val="00453AB4"/>
    <w:rsid w:val="00453D5D"/>
    <w:rsid w:val="00453D6D"/>
    <w:rsid w:val="004540BE"/>
    <w:rsid w:val="00454128"/>
    <w:rsid w:val="00454571"/>
    <w:rsid w:val="00454650"/>
    <w:rsid w:val="00454A75"/>
    <w:rsid w:val="00454AB5"/>
    <w:rsid w:val="00454BA4"/>
    <w:rsid w:val="00454CA1"/>
    <w:rsid w:val="00454D5B"/>
    <w:rsid w:val="00454E7D"/>
    <w:rsid w:val="00454F86"/>
    <w:rsid w:val="00455024"/>
    <w:rsid w:val="00455068"/>
    <w:rsid w:val="004553FC"/>
    <w:rsid w:val="0045568D"/>
    <w:rsid w:val="00455770"/>
    <w:rsid w:val="00455918"/>
    <w:rsid w:val="00455ACF"/>
    <w:rsid w:val="00455AF1"/>
    <w:rsid w:val="00455CB2"/>
    <w:rsid w:val="0045606E"/>
    <w:rsid w:val="004562A5"/>
    <w:rsid w:val="00456486"/>
    <w:rsid w:val="004566C0"/>
    <w:rsid w:val="00456912"/>
    <w:rsid w:val="00456AAC"/>
    <w:rsid w:val="00456C16"/>
    <w:rsid w:val="0045728D"/>
    <w:rsid w:val="004572D6"/>
    <w:rsid w:val="0045761E"/>
    <w:rsid w:val="0045784D"/>
    <w:rsid w:val="0045786E"/>
    <w:rsid w:val="004578ED"/>
    <w:rsid w:val="00457948"/>
    <w:rsid w:val="00457D04"/>
    <w:rsid w:val="0046022B"/>
    <w:rsid w:val="00460C43"/>
    <w:rsid w:val="0046101A"/>
    <w:rsid w:val="004612F2"/>
    <w:rsid w:val="00461404"/>
    <w:rsid w:val="00461779"/>
    <w:rsid w:val="004618AF"/>
    <w:rsid w:val="00461A43"/>
    <w:rsid w:val="00461A99"/>
    <w:rsid w:val="00461E1F"/>
    <w:rsid w:val="00461EA9"/>
    <w:rsid w:val="004620FC"/>
    <w:rsid w:val="004621C7"/>
    <w:rsid w:val="004621DD"/>
    <w:rsid w:val="0046241E"/>
    <w:rsid w:val="004627AF"/>
    <w:rsid w:val="0046289E"/>
    <w:rsid w:val="004628DD"/>
    <w:rsid w:val="00462950"/>
    <w:rsid w:val="00462B0F"/>
    <w:rsid w:val="00462CB6"/>
    <w:rsid w:val="00462E6B"/>
    <w:rsid w:val="00462F87"/>
    <w:rsid w:val="00463193"/>
    <w:rsid w:val="004631DD"/>
    <w:rsid w:val="00463251"/>
    <w:rsid w:val="0046345D"/>
    <w:rsid w:val="004634ED"/>
    <w:rsid w:val="00463822"/>
    <w:rsid w:val="00463AAE"/>
    <w:rsid w:val="00463C07"/>
    <w:rsid w:val="00463C3C"/>
    <w:rsid w:val="00463D3A"/>
    <w:rsid w:val="004640F2"/>
    <w:rsid w:val="0046433B"/>
    <w:rsid w:val="00464633"/>
    <w:rsid w:val="00464706"/>
    <w:rsid w:val="00464BD2"/>
    <w:rsid w:val="00464C7E"/>
    <w:rsid w:val="00464D0F"/>
    <w:rsid w:val="00464F9B"/>
    <w:rsid w:val="00464FDE"/>
    <w:rsid w:val="00465298"/>
    <w:rsid w:val="004655D0"/>
    <w:rsid w:val="0046564D"/>
    <w:rsid w:val="004657DF"/>
    <w:rsid w:val="00465852"/>
    <w:rsid w:val="0046590F"/>
    <w:rsid w:val="00465964"/>
    <w:rsid w:val="004659D4"/>
    <w:rsid w:val="00465AB1"/>
    <w:rsid w:val="00465EA4"/>
    <w:rsid w:val="00466192"/>
    <w:rsid w:val="004662DF"/>
    <w:rsid w:val="0046681A"/>
    <w:rsid w:val="00466833"/>
    <w:rsid w:val="004669EE"/>
    <w:rsid w:val="00466A94"/>
    <w:rsid w:val="00466C0C"/>
    <w:rsid w:val="00466CA1"/>
    <w:rsid w:val="00466D71"/>
    <w:rsid w:val="00466F49"/>
    <w:rsid w:val="004672D9"/>
    <w:rsid w:val="0046731A"/>
    <w:rsid w:val="0046749E"/>
    <w:rsid w:val="004676C6"/>
    <w:rsid w:val="00467720"/>
    <w:rsid w:val="00467A2E"/>
    <w:rsid w:val="00467F2A"/>
    <w:rsid w:val="0047009B"/>
    <w:rsid w:val="004703C9"/>
    <w:rsid w:val="004704D2"/>
    <w:rsid w:val="004705A4"/>
    <w:rsid w:val="00470636"/>
    <w:rsid w:val="00470994"/>
    <w:rsid w:val="00470BA8"/>
    <w:rsid w:val="00470C98"/>
    <w:rsid w:val="00470D22"/>
    <w:rsid w:val="00470E31"/>
    <w:rsid w:val="00470E36"/>
    <w:rsid w:val="00470F38"/>
    <w:rsid w:val="0047108B"/>
    <w:rsid w:val="0047137B"/>
    <w:rsid w:val="004716E3"/>
    <w:rsid w:val="004717AE"/>
    <w:rsid w:val="00471822"/>
    <w:rsid w:val="00471B4B"/>
    <w:rsid w:val="00471CF2"/>
    <w:rsid w:val="00471DA4"/>
    <w:rsid w:val="00471E4D"/>
    <w:rsid w:val="0047200B"/>
    <w:rsid w:val="0047207D"/>
    <w:rsid w:val="004721FA"/>
    <w:rsid w:val="00472318"/>
    <w:rsid w:val="004725F4"/>
    <w:rsid w:val="00472632"/>
    <w:rsid w:val="0047269D"/>
    <w:rsid w:val="004726CF"/>
    <w:rsid w:val="00472E2A"/>
    <w:rsid w:val="00473174"/>
    <w:rsid w:val="004733D1"/>
    <w:rsid w:val="0047376F"/>
    <w:rsid w:val="00473B23"/>
    <w:rsid w:val="00473C0C"/>
    <w:rsid w:val="00473F91"/>
    <w:rsid w:val="004740A8"/>
    <w:rsid w:val="00474234"/>
    <w:rsid w:val="0047438D"/>
    <w:rsid w:val="004743A4"/>
    <w:rsid w:val="004745DB"/>
    <w:rsid w:val="00474667"/>
    <w:rsid w:val="00474672"/>
    <w:rsid w:val="00474920"/>
    <w:rsid w:val="00474E62"/>
    <w:rsid w:val="00474E86"/>
    <w:rsid w:val="00474FE7"/>
    <w:rsid w:val="004750F7"/>
    <w:rsid w:val="00475134"/>
    <w:rsid w:val="00475157"/>
    <w:rsid w:val="0047516E"/>
    <w:rsid w:val="0047526C"/>
    <w:rsid w:val="0047527B"/>
    <w:rsid w:val="0047533C"/>
    <w:rsid w:val="0047538E"/>
    <w:rsid w:val="004753F4"/>
    <w:rsid w:val="0047554A"/>
    <w:rsid w:val="00475583"/>
    <w:rsid w:val="00475749"/>
    <w:rsid w:val="00475765"/>
    <w:rsid w:val="004757CE"/>
    <w:rsid w:val="004758D6"/>
    <w:rsid w:val="00475972"/>
    <w:rsid w:val="00475A0A"/>
    <w:rsid w:val="00475A49"/>
    <w:rsid w:val="00475AAE"/>
    <w:rsid w:val="00475DE6"/>
    <w:rsid w:val="004760ED"/>
    <w:rsid w:val="004762DA"/>
    <w:rsid w:val="0047649C"/>
    <w:rsid w:val="00476585"/>
    <w:rsid w:val="004769F9"/>
    <w:rsid w:val="00476A10"/>
    <w:rsid w:val="00476AA6"/>
    <w:rsid w:val="00476B40"/>
    <w:rsid w:val="00476C40"/>
    <w:rsid w:val="00476C56"/>
    <w:rsid w:val="00476DD6"/>
    <w:rsid w:val="00476E0B"/>
    <w:rsid w:val="00476E26"/>
    <w:rsid w:val="00476E5B"/>
    <w:rsid w:val="00476E9A"/>
    <w:rsid w:val="00477043"/>
    <w:rsid w:val="00477240"/>
    <w:rsid w:val="0047730B"/>
    <w:rsid w:val="004773A1"/>
    <w:rsid w:val="0047753D"/>
    <w:rsid w:val="00477688"/>
    <w:rsid w:val="00477979"/>
    <w:rsid w:val="00477C48"/>
    <w:rsid w:val="00477DA5"/>
    <w:rsid w:val="00477F4F"/>
    <w:rsid w:val="00480056"/>
    <w:rsid w:val="0048035E"/>
    <w:rsid w:val="00480415"/>
    <w:rsid w:val="0048086E"/>
    <w:rsid w:val="00480964"/>
    <w:rsid w:val="004809E4"/>
    <w:rsid w:val="00480C92"/>
    <w:rsid w:val="00480D66"/>
    <w:rsid w:val="00480DB5"/>
    <w:rsid w:val="0048121F"/>
    <w:rsid w:val="00481336"/>
    <w:rsid w:val="004815A8"/>
    <w:rsid w:val="00481664"/>
    <w:rsid w:val="004819ED"/>
    <w:rsid w:val="00481A53"/>
    <w:rsid w:val="00481BD7"/>
    <w:rsid w:val="00481C1C"/>
    <w:rsid w:val="00481C4C"/>
    <w:rsid w:val="00481CF1"/>
    <w:rsid w:val="00481D2E"/>
    <w:rsid w:val="00481E4F"/>
    <w:rsid w:val="00481F34"/>
    <w:rsid w:val="00481FC0"/>
    <w:rsid w:val="004821D6"/>
    <w:rsid w:val="004824EA"/>
    <w:rsid w:val="00482516"/>
    <w:rsid w:val="00482525"/>
    <w:rsid w:val="00482641"/>
    <w:rsid w:val="0048277D"/>
    <w:rsid w:val="00482A5C"/>
    <w:rsid w:val="00482DB8"/>
    <w:rsid w:val="00482E5A"/>
    <w:rsid w:val="00482F3A"/>
    <w:rsid w:val="004833B8"/>
    <w:rsid w:val="00483856"/>
    <w:rsid w:val="0048386E"/>
    <w:rsid w:val="0048392F"/>
    <w:rsid w:val="00483D77"/>
    <w:rsid w:val="00483DDA"/>
    <w:rsid w:val="00483F37"/>
    <w:rsid w:val="00483F8C"/>
    <w:rsid w:val="00484394"/>
    <w:rsid w:val="0048451A"/>
    <w:rsid w:val="00484545"/>
    <w:rsid w:val="00484762"/>
    <w:rsid w:val="0048482E"/>
    <w:rsid w:val="00484B26"/>
    <w:rsid w:val="00484D59"/>
    <w:rsid w:val="00484F71"/>
    <w:rsid w:val="00484FEB"/>
    <w:rsid w:val="00485033"/>
    <w:rsid w:val="00485046"/>
    <w:rsid w:val="0048506F"/>
    <w:rsid w:val="004850D6"/>
    <w:rsid w:val="0048533C"/>
    <w:rsid w:val="004853D7"/>
    <w:rsid w:val="0048549E"/>
    <w:rsid w:val="004855DA"/>
    <w:rsid w:val="00485894"/>
    <w:rsid w:val="00485C4A"/>
    <w:rsid w:val="00485CE0"/>
    <w:rsid w:val="00485DCA"/>
    <w:rsid w:val="00486364"/>
    <w:rsid w:val="004863AA"/>
    <w:rsid w:val="0048640B"/>
    <w:rsid w:val="004864E4"/>
    <w:rsid w:val="00486667"/>
    <w:rsid w:val="00486A2F"/>
    <w:rsid w:val="00486A8A"/>
    <w:rsid w:val="00486F9B"/>
    <w:rsid w:val="004871F0"/>
    <w:rsid w:val="004873BB"/>
    <w:rsid w:val="004875B7"/>
    <w:rsid w:val="00487755"/>
    <w:rsid w:val="00487756"/>
    <w:rsid w:val="004877E1"/>
    <w:rsid w:val="0048792F"/>
    <w:rsid w:val="00487A23"/>
    <w:rsid w:val="00487B91"/>
    <w:rsid w:val="00487D53"/>
    <w:rsid w:val="00487D7D"/>
    <w:rsid w:val="00487E9C"/>
    <w:rsid w:val="00487FE7"/>
    <w:rsid w:val="00487FF6"/>
    <w:rsid w:val="00490118"/>
    <w:rsid w:val="00490175"/>
    <w:rsid w:val="004901BA"/>
    <w:rsid w:val="00490680"/>
    <w:rsid w:val="0049069C"/>
    <w:rsid w:val="00490761"/>
    <w:rsid w:val="004907E8"/>
    <w:rsid w:val="0049081C"/>
    <w:rsid w:val="0049089B"/>
    <w:rsid w:val="00490929"/>
    <w:rsid w:val="00490CCE"/>
    <w:rsid w:val="00490D87"/>
    <w:rsid w:val="00490DCC"/>
    <w:rsid w:val="00490E9F"/>
    <w:rsid w:val="00490EC6"/>
    <w:rsid w:val="0049106B"/>
    <w:rsid w:val="004912E7"/>
    <w:rsid w:val="00491380"/>
    <w:rsid w:val="00491452"/>
    <w:rsid w:val="00491595"/>
    <w:rsid w:val="00491D41"/>
    <w:rsid w:val="00492091"/>
    <w:rsid w:val="0049231B"/>
    <w:rsid w:val="004924DE"/>
    <w:rsid w:val="0049254C"/>
    <w:rsid w:val="004926F1"/>
    <w:rsid w:val="0049285F"/>
    <w:rsid w:val="00492C99"/>
    <w:rsid w:val="00492D00"/>
    <w:rsid w:val="00492D8E"/>
    <w:rsid w:val="0049303E"/>
    <w:rsid w:val="00493229"/>
    <w:rsid w:val="0049331E"/>
    <w:rsid w:val="0049334B"/>
    <w:rsid w:val="004933B6"/>
    <w:rsid w:val="00493495"/>
    <w:rsid w:val="00493541"/>
    <w:rsid w:val="0049356F"/>
    <w:rsid w:val="004935BB"/>
    <w:rsid w:val="004935D4"/>
    <w:rsid w:val="00493790"/>
    <w:rsid w:val="00493A0E"/>
    <w:rsid w:val="00493A35"/>
    <w:rsid w:val="00494186"/>
    <w:rsid w:val="00494209"/>
    <w:rsid w:val="004945B3"/>
    <w:rsid w:val="004947D2"/>
    <w:rsid w:val="0049486B"/>
    <w:rsid w:val="00494893"/>
    <w:rsid w:val="004948D1"/>
    <w:rsid w:val="00494BC6"/>
    <w:rsid w:val="00494D0D"/>
    <w:rsid w:val="00494E80"/>
    <w:rsid w:val="00494F67"/>
    <w:rsid w:val="004950CB"/>
    <w:rsid w:val="004950D0"/>
    <w:rsid w:val="00495229"/>
    <w:rsid w:val="00495600"/>
    <w:rsid w:val="0049567B"/>
    <w:rsid w:val="004958D9"/>
    <w:rsid w:val="004958F8"/>
    <w:rsid w:val="004959B6"/>
    <w:rsid w:val="00495A34"/>
    <w:rsid w:val="00495A7B"/>
    <w:rsid w:val="00495F84"/>
    <w:rsid w:val="004961A2"/>
    <w:rsid w:val="00496202"/>
    <w:rsid w:val="0049658E"/>
    <w:rsid w:val="004965AF"/>
    <w:rsid w:val="004965B5"/>
    <w:rsid w:val="0049676C"/>
    <w:rsid w:val="00496948"/>
    <w:rsid w:val="00496AAD"/>
    <w:rsid w:val="00496AB1"/>
    <w:rsid w:val="00496B05"/>
    <w:rsid w:val="00496D7F"/>
    <w:rsid w:val="00496E9B"/>
    <w:rsid w:val="00496EF2"/>
    <w:rsid w:val="00496F93"/>
    <w:rsid w:val="0049700C"/>
    <w:rsid w:val="00497439"/>
    <w:rsid w:val="004976AC"/>
    <w:rsid w:val="0049787D"/>
    <w:rsid w:val="004979EC"/>
    <w:rsid w:val="00497A59"/>
    <w:rsid w:val="00497BED"/>
    <w:rsid w:val="00497CA8"/>
    <w:rsid w:val="00497F57"/>
    <w:rsid w:val="00497FBF"/>
    <w:rsid w:val="00497FFD"/>
    <w:rsid w:val="004A0207"/>
    <w:rsid w:val="004A0AEE"/>
    <w:rsid w:val="004A0B04"/>
    <w:rsid w:val="004A0D60"/>
    <w:rsid w:val="004A0EBF"/>
    <w:rsid w:val="004A130E"/>
    <w:rsid w:val="004A146B"/>
    <w:rsid w:val="004A1472"/>
    <w:rsid w:val="004A197B"/>
    <w:rsid w:val="004A1E7E"/>
    <w:rsid w:val="004A1E89"/>
    <w:rsid w:val="004A1EE5"/>
    <w:rsid w:val="004A2069"/>
    <w:rsid w:val="004A20EB"/>
    <w:rsid w:val="004A2132"/>
    <w:rsid w:val="004A21C2"/>
    <w:rsid w:val="004A22C1"/>
    <w:rsid w:val="004A2306"/>
    <w:rsid w:val="004A23CA"/>
    <w:rsid w:val="004A2761"/>
    <w:rsid w:val="004A28B3"/>
    <w:rsid w:val="004A295E"/>
    <w:rsid w:val="004A2B78"/>
    <w:rsid w:val="004A303D"/>
    <w:rsid w:val="004A331C"/>
    <w:rsid w:val="004A332E"/>
    <w:rsid w:val="004A355C"/>
    <w:rsid w:val="004A35B2"/>
    <w:rsid w:val="004A36AF"/>
    <w:rsid w:val="004A3ADF"/>
    <w:rsid w:val="004A3BAB"/>
    <w:rsid w:val="004A3BDB"/>
    <w:rsid w:val="004A3C63"/>
    <w:rsid w:val="004A3CFA"/>
    <w:rsid w:val="004A3DB8"/>
    <w:rsid w:val="004A40E1"/>
    <w:rsid w:val="004A41C3"/>
    <w:rsid w:val="004A431D"/>
    <w:rsid w:val="004A4588"/>
    <w:rsid w:val="004A458C"/>
    <w:rsid w:val="004A461A"/>
    <w:rsid w:val="004A480A"/>
    <w:rsid w:val="004A4968"/>
    <w:rsid w:val="004A4A67"/>
    <w:rsid w:val="004A4AF3"/>
    <w:rsid w:val="004A4B77"/>
    <w:rsid w:val="004A4C1E"/>
    <w:rsid w:val="004A4C24"/>
    <w:rsid w:val="004A4D55"/>
    <w:rsid w:val="004A4EA2"/>
    <w:rsid w:val="004A4F4F"/>
    <w:rsid w:val="004A5243"/>
    <w:rsid w:val="004A52C1"/>
    <w:rsid w:val="004A5428"/>
    <w:rsid w:val="004A55C7"/>
    <w:rsid w:val="004A584D"/>
    <w:rsid w:val="004A584F"/>
    <w:rsid w:val="004A5884"/>
    <w:rsid w:val="004A5A99"/>
    <w:rsid w:val="004A5B47"/>
    <w:rsid w:val="004A6114"/>
    <w:rsid w:val="004A644E"/>
    <w:rsid w:val="004A64F7"/>
    <w:rsid w:val="004A66F1"/>
    <w:rsid w:val="004A66F3"/>
    <w:rsid w:val="004A6706"/>
    <w:rsid w:val="004A676E"/>
    <w:rsid w:val="004A68BC"/>
    <w:rsid w:val="004A6E3E"/>
    <w:rsid w:val="004A717E"/>
    <w:rsid w:val="004A7465"/>
    <w:rsid w:val="004A7499"/>
    <w:rsid w:val="004A754E"/>
    <w:rsid w:val="004A763E"/>
    <w:rsid w:val="004A77B4"/>
    <w:rsid w:val="004A79C5"/>
    <w:rsid w:val="004A79CA"/>
    <w:rsid w:val="004A79D4"/>
    <w:rsid w:val="004A7AF2"/>
    <w:rsid w:val="004A7B0B"/>
    <w:rsid w:val="004A7E27"/>
    <w:rsid w:val="004A7E65"/>
    <w:rsid w:val="004B0009"/>
    <w:rsid w:val="004B0033"/>
    <w:rsid w:val="004B00A6"/>
    <w:rsid w:val="004B0275"/>
    <w:rsid w:val="004B0294"/>
    <w:rsid w:val="004B0297"/>
    <w:rsid w:val="004B0321"/>
    <w:rsid w:val="004B037F"/>
    <w:rsid w:val="004B044F"/>
    <w:rsid w:val="004B054D"/>
    <w:rsid w:val="004B05F9"/>
    <w:rsid w:val="004B064F"/>
    <w:rsid w:val="004B0812"/>
    <w:rsid w:val="004B0920"/>
    <w:rsid w:val="004B0A58"/>
    <w:rsid w:val="004B0F26"/>
    <w:rsid w:val="004B0F60"/>
    <w:rsid w:val="004B0FC1"/>
    <w:rsid w:val="004B0FC8"/>
    <w:rsid w:val="004B1082"/>
    <w:rsid w:val="004B1436"/>
    <w:rsid w:val="004B145D"/>
    <w:rsid w:val="004B14EA"/>
    <w:rsid w:val="004B157F"/>
    <w:rsid w:val="004B168B"/>
    <w:rsid w:val="004B1AB3"/>
    <w:rsid w:val="004B1B4F"/>
    <w:rsid w:val="004B1F66"/>
    <w:rsid w:val="004B2152"/>
    <w:rsid w:val="004B238B"/>
    <w:rsid w:val="004B25E5"/>
    <w:rsid w:val="004B262B"/>
    <w:rsid w:val="004B26CF"/>
    <w:rsid w:val="004B2714"/>
    <w:rsid w:val="004B293C"/>
    <w:rsid w:val="004B2C81"/>
    <w:rsid w:val="004B2E67"/>
    <w:rsid w:val="004B3311"/>
    <w:rsid w:val="004B334B"/>
    <w:rsid w:val="004B33C4"/>
    <w:rsid w:val="004B3738"/>
    <w:rsid w:val="004B3B9B"/>
    <w:rsid w:val="004B3CBA"/>
    <w:rsid w:val="004B3CE3"/>
    <w:rsid w:val="004B3D9F"/>
    <w:rsid w:val="004B4162"/>
    <w:rsid w:val="004B4262"/>
    <w:rsid w:val="004B4263"/>
    <w:rsid w:val="004B429D"/>
    <w:rsid w:val="004B42C3"/>
    <w:rsid w:val="004B42D2"/>
    <w:rsid w:val="004B43F0"/>
    <w:rsid w:val="004B43F7"/>
    <w:rsid w:val="004B4624"/>
    <w:rsid w:val="004B464D"/>
    <w:rsid w:val="004B4691"/>
    <w:rsid w:val="004B4831"/>
    <w:rsid w:val="004B491F"/>
    <w:rsid w:val="004B492D"/>
    <w:rsid w:val="004B4C72"/>
    <w:rsid w:val="004B4D8C"/>
    <w:rsid w:val="004B4DD3"/>
    <w:rsid w:val="004B4E6D"/>
    <w:rsid w:val="004B5502"/>
    <w:rsid w:val="004B5551"/>
    <w:rsid w:val="004B5638"/>
    <w:rsid w:val="004B57C8"/>
    <w:rsid w:val="004B5844"/>
    <w:rsid w:val="004B58E0"/>
    <w:rsid w:val="004B58F0"/>
    <w:rsid w:val="004B5983"/>
    <w:rsid w:val="004B59C3"/>
    <w:rsid w:val="004B5F27"/>
    <w:rsid w:val="004B6262"/>
    <w:rsid w:val="004B62C0"/>
    <w:rsid w:val="004B65C1"/>
    <w:rsid w:val="004B6660"/>
    <w:rsid w:val="004B66AF"/>
    <w:rsid w:val="004B6701"/>
    <w:rsid w:val="004B6A02"/>
    <w:rsid w:val="004B6A81"/>
    <w:rsid w:val="004B6A98"/>
    <w:rsid w:val="004B6AF6"/>
    <w:rsid w:val="004B6BBC"/>
    <w:rsid w:val="004B6CDE"/>
    <w:rsid w:val="004B6CE7"/>
    <w:rsid w:val="004B6DF7"/>
    <w:rsid w:val="004B7090"/>
    <w:rsid w:val="004B70C9"/>
    <w:rsid w:val="004B751E"/>
    <w:rsid w:val="004B7AA8"/>
    <w:rsid w:val="004B7B69"/>
    <w:rsid w:val="004B7C53"/>
    <w:rsid w:val="004B7D03"/>
    <w:rsid w:val="004B7EB5"/>
    <w:rsid w:val="004B7F37"/>
    <w:rsid w:val="004C0023"/>
    <w:rsid w:val="004C00FF"/>
    <w:rsid w:val="004C0110"/>
    <w:rsid w:val="004C01FA"/>
    <w:rsid w:val="004C023C"/>
    <w:rsid w:val="004C033B"/>
    <w:rsid w:val="004C053E"/>
    <w:rsid w:val="004C05BC"/>
    <w:rsid w:val="004C0730"/>
    <w:rsid w:val="004C0890"/>
    <w:rsid w:val="004C09FD"/>
    <w:rsid w:val="004C0A51"/>
    <w:rsid w:val="004C0A80"/>
    <w:rsid w:val="004C0ADB"/>
    <w:rsid w:val="004C0D6A"/>
    <w:rsid w:val="004C0FD6"/>
    <w:rsid w:val="004C11F0"/>
    <w:rsid w:val="004C1487"/>
    <w:rsid w:val="004C1676"/>
    <w:rsid w:val="004C17F8"/>
    <w:rsid w:val="004C1B89"/>
    <w:rsid w:val="004C1BFE"/>
    <w:rsid w:val="004C1CC9"/>
    <w:rsid w:val="004C1CD6"/>
    <w:rsid w:val="004C1EA3"/>
    <w:rsid w:val="004C2178"/>
    <w:rsid w:val="004C2181"/>
    <w:rsid w:val="004C28C1"/>
    <w:rsid w:val="004C28F2"/>
    <w:rsid w:val="004C2AB6"/>
    <w:rsid w:val="004C2B7A"/>
    <w:rsid w:val="004C2CB0"/>
    <w:rsid w:val="004C2CD5"/>
    <w:rsid w:val="004C2FB1"/>
    <w:rsid w:val="004C31EE"/>
    <w:rsid w:val="004C3274"/>
    <w:rsid w:val="004C335E"/>
    <w:rsid w:val="004C37DE"/>
    <w:rsid w:val="004C3863"/>
    <w:rsid w:val="004C38F7"/>
    <w:rsid w:val="004C39B9"/>
    <w:rsid w:val="004C39BB"/>
    <w:rsid w:val="004C3A92"/>
    <w:rsid w:val="004C3B0E"/>
    <w:rsid w:val="004C3B98"/>
    <w:rsid w:val="004C3B9F"/>
    <w:rsid w:val="004C3BF8"/>
    <w:rsid w:val="004C3C96"/>
    <w:rsid w:val="004C3F23"/>
    <w:rsid w:val="004C3FEE"/>
    <w:rsid w:val="004C4274"/>
    <w:rsid w:val="004C432F"/>
    <w:rsid w:val="004C44F6"/>
    <w:rsid w:val="004C4616"/>
    <w:rsid w:val="004C4698"/>
    <w:rsid w:val="004C47D9"/>
    <w:rsid w:val="004C4900"/>
    <w:rsid w:val="004C4921"/>
    <w:rsid w:val="004C4A2E"/>
    <w:rsid w:val="004C4A65"/>
    <w:rsid w:val="004C4B9E"/>
    <w:rsid w:val="004C4BEB"/>
    <w:rsid w:val="004C4CB4"/>
    <w:rsid w:val="004C5258"/>
    <w:rsid w:val="004C5491"/>
    <w:rsid w:val="004C588D"/>
    <w:rsid w:val="004C58F5"/>
    <w:rsid w:val="004C5A3E"/>
    <w:rsid w:val="004C5CC4"/>
    <w:rsid w:val="004C5CCA"/>
    <w:rsid w:val="004C601B"/>
    <w:rsid w:val="004C6040"/>
    <w:rsid w:val="004C6145"/>
    <w:rsid w:val="004C61BA"/>
    <w:rsid w:val="004C6328"/>
    <w:rsid w:val="004C63BC"/>
    <w:rsid w:val="004C68A7"/>
    <w:rsid w:val="004C69F9"/>
    <w:rsid w:val="004C6C37"/>
    <w:rsid w:val="004C6C61"/>
    <w:rsid w:val="004C6CC2"/>
    <w:rsid w:val="004C6F1A"/>
    <w:rsid w:val="004C70B9"/>
    <w:rsid w:val="004C70D8"/>
    <w:rsid w:val="004C722B"/>
    <w:rsid w:val="004C7294"/>
    <w:rsid w:val="004C73B4"/>
    <w:rsid w:val="004C7541"/>
    <w:rsid w:val="004C76B1"/>
    <w:rsid w:val="004C77DB"/>
    <w:rsid w:val="004C7811"/>
    <w:rsid w:val="004C783A"/>
    <w:rsid w:val="004C7A09"/>
    <w:rsid w:val="004C7A1C"/>
    <w:rsid w:val="004C7B8A"/>
    <w:rsid w:val="004C7CE7"/>
    <w:rsid w:val="004C7D79"/>
    <w:rsid w:val="004C7E4F"/>
    <w:rsid w:val="004D00A7"/>
    <w:rsid w:val="004D01BC"/>
    <w:rsid w:val="004D0507"/>
    <w:rsid w:val="004D05E7"/>
    <w:rsid w:val="004D0664"/>
    <w:rsid w:val="004D0A2D"/>
    <w:rsid w:val="004D0D0F"/>
    <w:rsid w:val="004D0DAD"/>
    <w:rsid w:val="004D0EF4"/>
    <w:rsid w:val="004D1102"/>
    <w:rsid w:val="004D11D1"/>
    <w:rsid w:val="004D1239"/>
    <w:rsid w:val="004D125F"/>
    <w:rsid w:val="004D12CC"/>
    <w:rsid w:val="004D1309"/>
    <w:rsid w:val="004D13A8"/>
    <w:rsid w:val="004D140C"/>
    <w:rsid w:val="004D1441"/>
    <w:rsid w:val="004D1484"/>
    <w:rsid w:val="004D14FB"/>
    <w:rsid w:val="004D161E"/>
    <w:rsid w:val="004D19F4"/>
    <w:rsid w:val="004D1BC2"/>
    <w:rsid w:val="004D1D9E"/>
    <w:rsid w:val="004D1DE7"/>
    <w:rsid w:val="004D1FE5"/>
    <w:rsid w:val="004D1FF6"/>
    <w:rsid w:val="004D2106"/>
    <w:rsid w:val="004D22F5"/>
    <w:rsid w:val="004D24A7"/>
    <w:rsid w:val="004D24DB"/>
    <w:rsid w:val="004D25CB"/>
    <w:rsid w:val="004D2718"/>
    <w:rsid w:val="004D309D"/>
    <w:rsid w:val="004D30A6"/>
    <w:rsid w:val="004D3313"/>
    <w:rsid w:val="004D35C8"/>
    <w:rsid w:val="004D39A6"/>
    <w:rsid w:val="004D39D7"/>
    <w:rsid w:val="004D3A6B"/>
    <w:rsid w:val="004D3B9C"/>
    <w:rsid w:val="004D3D43"/>
    <w:rsid w:val="004D3E16"/>
    <w:rsid w:val="004D41DD"/>
    <w:rsid w:val="004D41F3"/>
    <w:rsid w:val="004D4371"/>
    <w:rsid w:val="004D43C1"/>
    <w:rsid w:val="004D4662"/>
    <w:rsid w:val="004D4885"/>
    <w:rsid w:val="004D4981"/>
    <w:rsid w:val="004D49CE"/>
    <w:rsid w:val="004D4A36"/>
    <w:rsid w:val="004D4F44"/>
    <w:rsid w:val="004D4F45"/>
    <w:rsid w:val="004D54AD"/>
    <w:rsid w:val="004D578C"/>
    <w:rsid w:val="004D57E8"/>
    <w:rsid w:val="004D5907"/>
    <w:rsid w:val="004D5923"/>
    <w:rsid w:val="004D5BCD"/>
    <w:rsid w:val="004D5C40"/>
    <w:rsid w:val="004D5D7F"/>
    <w:rsid w:val="004D5E97"/>
    <w:rsid w:val="004D608D"/>
    <w:rsid w:val="004D6360"/>
    <w:rsid w:val="004D63BB"/>
    <w:rsid w:val="004D63C3"/>
    <w:rsid w:val="004D63C7"/>
    <w:rsid w:val="004D6539"/>
    <w:rsid w:val="004D6613"/>
    <w:rsid w:val="004D6678"/>
    <w:rsid w:val="004D7280"/>
    <w:rsid w:val="004D7307"/>
    <w:rsid w:val="004D74CA"/>
    <w:rsid w:val="004D74DB"/>
    <w:rsid w:val="004D75AF"/>
    <w:rsid w:val="004D75D8"/>
    <w:rsid w:val="004D762D"/>
    <w:rsid w:val="004D76F9"/>
    <w:rsid w:val="004D78FD"/>
    <w:rsid w:val="004D7B3F"/>
    <w:rsid w:val="004D7C94"/>
    <w:rsid w:val="004D7EA0"/>
    <w:rsid w:val="004E0300"/>
    <w:rsid w:val="004E039E"/>
    <w:rsid w:val="004E041A"/>
    <w:rsid w:val="004E041E"/>
    <w:rsid w:val="004E0625"/>
    <w:rsid w:val="004E064B"/>
    <w:rsid w:val="004E06C2"/>
    <w:rsid w:val="004E099F"/>
    <w:rsid w:val="004E09DC"/>
    <w:rsid w:val="004E0F03"/>
    <w:rsid w:val="004E0F62"/>
    <w:rsid w:val="004E101E"/>
    <w:rsid w:val="004E145B"/>
    <w:rsid w:val="004E150F"/>
    <w:rsid w:val="004E164D"/>
    <w:rsid w:val="004E16E2"/>
    <w:rsid w:val="004E198C"/>
    <w:rsid w:val="004E1ADE"/>
    <w:rsid w:val="004E1B20"/>
    <w:rsid w:val="004E1C28"/>
    <w:rsid w:val="004E1C9C"/>
    <w:rsid w:val="004E1CB3"/>
    <w:rsid w:val="004E1D0C"/>
    <w:rsid w:val="004E1D22"/>
    <w:rsid w:val="004E1DBF"/>
    <w:rsid w:val="004E1DFB"/>
    <w:rsid w:val="004E1EBA"/>
    <w:rsid w:val="004E2002"/>
    <w:rsid w:val="004E206B"/>
    <w:rsid w:val="004E230C"/>
    <w:rsid w:val="004E247F"/>
    <w:rsid w:val="004E2732"/>
    <w:rsid w:val="004E27F0"/>
    <w:rsid w:val="004E29FA"/>
    <w:rsid w:val="004E2B0C"/>
    <w:rsid w:val="004E2DC1"/>
    <w:rsid w:val="004E2DDC"/>
    <w:rsid w:val="004E30E4"/>
    <w:rsid w:val="004E3178"/>
    <w:rsid w:val="004E31EB"/>
    <w:rsid w:val="004E320D"/>
    <w:rsid w:val="004E34A4"/>
    <w:rsid w:val="004E3614"/>
    <w:rsid w:val="004E365E"/>
    <w:rsid w:val="004E36DC"/>
    <w:rsid w:val="004E386F"/>
    <w:rsid w:val="004E3C02"/>
    <w:rsid w:val="004E3C6A"/>
    <w:rsid w:val="004E3CC0"/>
    <w:rsid w:val="004E3D13"/>
    <w:rsid w:val="004E3F98"/>
    <w:rsid w:val="004E4032"/>
    <w:rsid w:val="004E40AF"/>
    <w:rsid w:val="004E41DC"/>
    <w:rsid w:val="004E4320"/>
    <w:rsid w:val="004E457D"/>
    <w:rsid w:val="004E45DF"/>
    <w:rsid w:val="004E463B"/>
    <w:rsid w:val="004E4975"/>
    <w:rsid w:val="004E4A49"/>
    <w:rsid w:val="004E4C70"/>
    <w:rsid w:val="004E4DE5"/>
    <w:rsid w:val="004E52F6"/>
    <w:rsid w:val="004E53E4"/>
    <w:rsid w:val="004E5565"/>
    <w:rsid w:val="004E561E"/>
    <w:rsid w:val="004E5620"/>
    <w:rsid w:val="004E571F"/>
    <w:rsid w:val="004E5932"/>
    <w:rsid w:val="004E5A76"/>
    <w:rsid w:val="004E5D4F"/>
    <w:rsid w:val="004E6320"/>
    <w:rsid w:val="004E64D7"/>
    <w:rsid w:val="004E6539"/>
    <w:rsid w:val="004E67F1"/>
    <w:rsid w:val="004E688C"/>
    <w:rsid w:val="004E692F"/>
    <w:rsid w:val="004E6972"/>
    <w:rsid w:val="004E6CD1"/>
    <w:rsid w:val="004E6DAD"/>
    <w:rsid w:val="004E6E3B"/>
    <w:rsid w:val="004E6FEC"/>
    <w:rsid w:val="004E746B"/>
    <w:rsid w:val="004E752F"/>
    <w:rsid w:val="004E7582"/>
    <w:rsid w:val="004E75BE"/>
    <w:rsid w:val="004E76A7"/>
    <w:rsid w:val="004E7749"/>
    <w:rsid w:val="004E7A72"/>
    <w:rsid w:val="004E7BEB"/>
    <w:rsid w:val="004E7C9D"/>
    <w:rsid w:val="004E7D27"/>
    <w:rsid w:val="004E7E80"/>
    <w:rsid w:val="004E7F7E"/>
    <w:rsid w:val="004F00E1"/>
    <w:rsid w:val="004F0262"/>
    <w:rsid w:val="004F0633"/>
    <w:rsid w:val="004F0855"/>
    <w:rsid w:val="004F09CE"/>
    <w:rsid w:val="004F0C77"/>
    <w:rsid w:val="004F118C"/>
    <w:rsid w:val="004F12E4"/>
    <w:rsid w:val="004F1328"/>
    <w:rsid w:val="004F1499"/>
    <w:rsid w:val="004F170D"/>
    <w:rsid w:val="004F172C"/>
    <w:rsid w:val="004F17C0"/>
    <w:rsid w:val="004F1AFB"/>
    <w:rsid w:val="004F1BD4"/>
    <w:rsid w:val="004F1BE0"/>
    <w:rsid w:val="004F1CE5"/>
    <w:rsid w:val="004F1DAB"/>
    <w:rsid w:val="004F1F3F"/>
    <w:rsid w:val="004F231F"/>
    <w:rsid w:val="004F288C"/>
    <w:rsid w:val="004F2B26"/>
    <w:rsid w:val="004F2C0F"/>
    <w:rsid w:val="004F2E7E"/>
    <w:rsid w:val="004F3143"/>
    <w:rsid w:val="004F316A"/>
    <w:rsid w:val="004F3215"/>
    <w:rsid w:val="004F32A2"/>
    <w:rsid w:val="004F3462"/>
    <w:rsid w:val="004F355D"/>
    <w:rsid w:val="004F384F"/>
    <w:rsid w:val="004F39DE"/>
    <w:rsid w:val="004F3A0E"/>
    <w:rsid w:val="004F3A0F"/>
    <w:rsid w:val="004F3BD8"/>
    <w:rsid w:val="004F3D23"/>
    <w:rsid w:val="004F3E53"/>
    <w:rsid w:val="004F3EB5"/>
    <w:rsid w:val="004F4051"/>
    <w:rsid w:val="004F41ED"/>
    <w:rsid w:val="004F438B"/>
    <w:rsid w:val="004F44DC"/>
    <w:rsid w:val="004F4673"/>
    <w:rsid w:val="004F4821"/>
    <w:rsid w:val="004F4A2D"/>
    <w:rsid w:val="004F4AA4"/>
    <w:rsid w:val="004F4BA5"/>
    <w:rsid w:val="004F4F3B"/>
    <w:rsid w:val="004F4F46"/>
    <w:rsid w:val="004F5173"/>
    <w:rsid w:val="004F53E6"/>
    <w:rsid w:val="004F5725"/>
    <w:rsid w:val="004F5AC7"/>
    <w:rsid w:val="004F5BE3"/>
    <w:rsid w:val="004F5DA0"/>
    <w:rsid w:val="004F5F21"/>
    <w:rsid w:val="004F5FA8"/>
    <w:rsid w:val="004F6168"/>
    <w:rsid w:val="004F64C7"/>
    <w:rsid w:val="004F64FB"/>
    <w:rsid w:val="004F66AE"/>
    <w:rsid w:val="004F672B"/>
    <w:rsid w:val="004F6865"/>
    <w:rsid w:val="004F6A20"/>
    <w:rsid w:val="004F6AB2"/>
    <w:rsid w:val="004F6D12"/>
    <w:rsid w:val="004F6D4A"/>
    <w:rsid w:val="004F6D72"/>
    <w:rsid w:val="004F6EF5"/>
    <w:rsid w:val="004F6F1D"/>
    <w:rsid w:val="004F70D9"/>
    <w:rsid w:val="004F7558"/>
    <w:rsid w:val="004F7BC2"/>
    <w:rsid w:val="004F7ECB"/>
    <w:rsid w:val="005003D1"/>
    <w:rsid w:val="005004A0"/>
    <w:rsid w:val="00500665"/>
    <w:rsid w:val="005006A3"/>
    <w:rsid w:val="005009AE"/>
    <w:rsid w:val="00500BED"/>
    <w:rsid w:val="00500CE3"/>
    <w:rsid w:val="00500E46"/>
    <w:rsid w:val="00500EFA"/>
    <w:rsid w:val="00501187"/>
    <w:rsid w:val="005011DE"/>
    <w:rsid w:val="00501241"/>
    <w:rsid w:val="00501281"/>
    <w:rsid w:val="005012E2"/>
    <w:rsid w:val="00501300"/>
    <w:rsid w:val="005015B1"/>
    <w:rsid w:val="0050173F"/>
    <w:rsid w:val="005017C7"/>
    <w:rsid w:val="005020CC"/>
    <w:rsid w:val="00502340"/>
    <w:rsid w:val="00502689"/>
    <w:rsid w:val="005027C8"/>
    <w:rsid w:val="005028E2"/>
    <w:rsid w:val="00502AEB"/>
    <w:rsid w:val="00502BC8"/>
    <w:rsid w:val="00502C09"/>
    <w:rsid w:val="00502D14"/>
    <w:rsid w:val="00502DC8"/>
    <w:rsid w:val="00502E92"/>
    <w:rsid w:val="00502F05"/>
    <w:rsid w:val="00502FC4"/>
    <w:rsid w:val="0050339B"/>
    <w:rsid w:val="005033A1"/>
    <w:rsid w:val="005034DF"/>
    <w:rsid w:val="005037B3"/>
    <w:rsid w:val="0050388E"/>
    <w:rsid w:val="00503A8D"/>
    <w:rsid w:val="00503BF5"/>
    <w:rsid w:val="00503E63"/>
    <w:rsid w:val="00504076"/>
    <w:rsid w:val="00504214"/>
    <w:rsid w:val="005042E5"/>
    <w:rsid w:val="00504369"/>
    <w:rsid w:val="00504506"/>
    <w:rsid w:val="005046E6"/>
    <w:rsid w:val="0050479D"/>
    <w:rsid w:val="00504817"/>
    <w:rsid w:val="005048B5"/>
    <w:rsid w:val="00504B24"/>
    <w:rsid w:val="00504B46"/>
    <w:rsid w:val="00504B4C"/>
    <w:rsid w:val="00504B4D"/>
    <w:rsid w:val="00504C94"/>
    <w:rsid w:val="00504CF9"/>
    <w:rsid w:val="00505203"/>
    <w:rsid w:val="0050530A"/>
    <w:rsid w:val="005053E8"/>
    <w:rsid w:val="005058C0"/>
    <w:rsid w:val="00505AAB"/>
    <w:rsid w:val="00505B7B"/>
    <w:rsid w:val="00505C2C"/>
    <w:rsid w:val="00505DAB"/>
    <w:rsid w:val="00505E76"/>
    <w:rsid w:val="00505EAA"/>
    <w:rsid w:val="005061A6"/>
    <w:rsid w:val="0050636F"/>
    <w:rsid w:val="00506506"/>
    <w:rsid w:val="00506870"/>
    <w:rsid w:val="0050687A"/>
    <w:rsid w:val="00506917"/>
    <w:rsid w:val="00506A0F"/>
    <w:rsid w:val="00506AD3"/>
    <w:rsid w:val="00506C2A"/>
    <w:rsid w:val="00506C9A"/>
    <w:rsid w:val="00507009"/>
    <w:rsid w:val="005071A0"/>
    <w:rsid w:val="0050731A"/>
    <w:rsid w:val="00507436"/>
    <w:rsid w:val="005074C9"/>
    <w:rsid w:val="00507506"/>
    <w:rsid w:val="0050767E"/>
    <w:rsid w:val="00507684"/>
    <w:rsid w:val="00507962"/>
    <w:rsid w:val="00507DF0"/>
    <w:rsid w:val="005102E6"/>
    <w:rsid w:val="0051032B"/>
    <w:rsid w:val="005105EB"/>
    <w:rsid w:val="00510993"/>
    <w:rsid w:val="00510B0E"/>
    <w:rsid w:val="00510BD0"/>
    <w:rsid w:val="00511174"/>
    <w:rsid w:val="00511278"/>
    <w:rsid w:val="005112D5"/>
    <w:rsid w:val="0051160D"/>
    <w:rsid w:val="005116F3"/>
    <w:rsid w:val="005116F4"/>
    <w:rsid w:val="005118EE"/>
    <w:rsid w:val="00511A5A"/>
    <w:rsid w:val="00511C26"/>
    <w:rsid w:val="00511C8F"/>
    <w:rsid w:val="00511F9D"/>
    <w:rsid w:val="00512026"/>
    <w:rsid w:val="00512268"/>
    <w:rsid w:val="005123B7"/>
    <w:rsid w:val="005123FE"/>
    <w:rsid w:val="00512716"/>
    <w:rsid w:val="00512894"/>
    <w:rsid w:val="00512A22"/>
    <w:rsid w:val="00512C61"/>
    <w:rsid w:val="00512CB9"/>
    <w:rsid w:val="00512FD4"/>
    <w:rsid w:val="005131D2"/>
    <w:rsid w:val="005132C9"/>
    <w:rsid w:val="00513302"/>
    <w:rsid w:val="0051331A"/>
    <w:rsid w:val="0051342F"/>
    <w:rsid w:val="00513957"/>
    <w:rsid w:val="00513999"/>
    <w:rsid w:val="00513B7E"/>
    <w:rsid w:val="00513C42"/>
    <w:rsid w:val="00513D40"/>
    <w:rsid w:val="00513DA4"/>
    <w:rsid w:val="00513DF7"/>
    <w:rsid w:val="00513F91"/>
    <w:rsid w:val="0051434B"/>
    <w:rsid w:val="00514700"/>
    <w:rsid w:val="00514886"/>
    <w:rsid w:val="005149B7"/>
    <w:rsid w:val="00514B19"/>
    <w:rsid w:val="00514B7A"/>
    <w:rsid w:val="00515136"/>
    <w:rsid w:val="005151F4"/>
    <w:rsid w:val="00515227"/>
    <w:rsid w:val="00515260"/>
    <w:rsid w:val="0051552B"/>
    <w:rsid w:val="00515535"/>
    <w:rsid w:val="005156CD"/>
    <w:rsid w:val="0051587E"/>
    <w:rsid w:val="00515902"/>
    <w:rsid w:val="00515AAE"/>
    <w:rsid w:val="00515C48"/>
    <w:rsid w:val="00516130"/>
    <w:rsid w:val="005161B3"/>
    <w:rsid w:val="00516327"/>
    <w:rsid w:val="00516892"/>
    <w:rsid w:val="005168D2"/>
    <w:rsid w:val="00516915"/>
    <w:rsid w:val="00516E15"/>
    <w:rsid w:val="0051768F"/>
    <w:rsid w:val="00517744"/>
    <w:rsid w:val="00517C2B"/>
    <w:rsid w:val="00517C6A"/>
    <w:rsid w:val="00517F4A"/>
    <w:rsid w:val="00517F90"/>
    <w:rsid w:val="00520072"/>
    <w:rsid w:val="00520250"/>
    <w:rsid w:val="005202B1"/>
    <w:rsid w:val="005207CE"/>
    <w:rsid w:val="00520A59"/>
    <w:rsid w:val="00520CE5"/>
    <w:rsid w:val="00520E50"/>
    <w:rsid w:val="0052118F"/>
    <w:rsid w:val="00521416"/>
    <w:rsid w:val="005214D8"/>
    <w:rsid w:val="005214EB"/>
    <w:rsid w:val="005214F9"/>
    <w:rsid w:val="005215F0"/>
    <w:rsid w:val="00521791"/>
    <w:rsid w:val="00521BD8"/>
    <w:rsid w:val="00521CBF"/>
    <w:rsid w:val="00521D69"/>
    <w:rsid w:val="00521EB0"/>
    <w:rsid w:val="00522086"/>
    <w:rsid w:val="005221BB"/>
    <w:rsid w:val="005221F1"/>
    <w:rsid w:val="005222AC"/>
    <w:rsid w:val="00522331"/>
    <w:rsid w:val="0052240A"/>
    <w:rsid w:val="005224D5"/>
    <w:rsid w:val="00522574"/>
    <w:rsid w:val="005226B9"/>
    <w:rsid w:val="00522999"/>
    <w:rsid w:val="00522F7F"/>
    <w:rsid w:val="00523083"/>
    <w:rsid w:val="0052320B"/>
    <w:rsid w:val="005233F4"/>
    <w:rsid w:val="00523596"/>
    <w:rsid w:val="005235D2"/>
    <w:rsid w:val="00523731"/>
    <w:rsid w:val="005237C6"/>
    <w:rsid w:val="00523877"/>
    <w:rsid w:val="00523987"/>
    <w:rsid w:val="00523A7D"/>
    <w:rsid w:val="00523AD2"/>
    <w:rsid w:val="00523B68"/>
    <w:rsid w:val="00523C1E"/>
    <w:rsid w:val="00523C85"/>
    <w:rsid w:val="00523D93"/>
    <w:rsid w:val="00523E17"/>
    <w:rsid w:val="00523E54"/>
    <w:rsid w:val="00523E82"/>
    <w:rsid w:val="00523FFF"/>
    <w:rsid w:val="0052401C"/>
    <w:rsid w:val="0052426C"/>
    <w:rsid w:val="005242E0"/>
    <w:rsid w:val="005244EE"/>
    <w:rsid w:val="00524555"/>
    <w:rsid w:val="005245E3"/>
    <w:rsid w:val="00524729"/>
    <w:rsid w:val="005247CE"/>
    <w:rsid w:val="0052480E"/>
    <w:rsid w:val="0052484E"/>
    <w:rsid w:val="00524B30"/>
    <w:rsid w:val="00524DBA"/>
    <w:rsid w:val="00524E45"/>
    <w:rsid w:val="00524E72"/>
    <w:rsid w:val="00524F34"/>
    <w:rsid w:val="005251DE"/>
    <w:rsid w:val="005252F9"/>
    <w:rsid w:val="005253A8"/>
    <w:rsid w:val="005259AD"/>
    <w:rsid w:val="00525B11"/>
    <w:rsid w:val="00525B64"/>
    <w:rsid w:val="00525CE9"/>
    <w:rsid w:val="00525D21"/>
    <w:rsid w:val="00525DA7"/>
    <w:rsid w:val="00525EA4"/>
    <w:rsid w:val="00526394"/>
    <w:rsid w:val="005265B1"/>
    <w:rsid w:val="00526834"/>
    <w:rsid w:val="0052689E"/>
    <w:rsid w:val="00526A63"/>
    <w:rsid w:val="00526B43"/>
    <w:rsid w:val="00526BBE"/>
    <w:rsid w:val="00526D86"/>
    <w:rsid w:val="00526EB4"/>
    <w:rsid w:val="00527078"/>
    <w:rsid w:val="00527168"/>
    <w:rsid w:val="005274DA"/>
    <w:rsid w:val="0052754C"/>
    <w:rsid w:val="005276D9"/>
    <w:rsid w:val="00527971"/>
    <w:rsid w:val="00527A4F"/>
    <w:rsid w:val="00527BB2"/>
    <w:rsid w:val="00527F51"/>
    <w:rsid w:val="00527FDE"/>
    <w:rsid w:val="005301AF"/>
    <w:rsid w:val="005301E1"/>
    <w:rsid w:val="0053025C"/>
    <w:rsid w:val="00530345"/>
    <w:rsid w:val="005303DB"/>
    <w:rsid w:val="00530453"/>
    <w:rsid w:val="005304FB"/>
    <w:rsid w:val="0053057B"/>
    <w:rsid w:val="005305AE"/>
    <w:rsid w:val="00530607"/>
    <w:rsid w:val="005307E8"/>
    <w:rsid w:val="00530AB9"/>
    <w:rsid w:val="00530B71"/>
    <w:rsid w:val="00530C19"/>
    <w:rsid w:val="00530C40"/>
    <w:rsid w:val="00531392"/>
    <w:rsid w:val="005319FB"/>
    <w:rsid w:val="00531D68"/>
    <w:rsid w:val="00531FFE"/>
    <w:rsid w:val="005320F9"/>
    <w:rsid w:val="005321F6"/>
    <w:rsid w:val="005325E0"/>
    <w:rsid w:val="0053260D"/>
    <w:rsid w:val="00532640"/>
    <w:rsid w:val="0053272D"/>
    <w:rsid w:val="00532803"/>
    <w:rsid w:val="005329E7"/>
    <w:rsid w:val="00532EE9"/>
    <w:rsid w:val="00532F1F"/>
    <w:rsid w:val="00532F8A"/>
    <w:rsid w:val="00532F9B"/>
    <w:rsid w:val="0053310E"/>
    <w:rsid w:val="00533163"/>
    <w:rsid w:val="0053320E"/>
    <w:rsid w:val="0053322D"/>
    <w:rsid w:val="005332A3"/>
    <w:rsid w:val="005334E1"/>
    <w:rsid w:val="0053365A"/>
    <w:rsid w:val="0053372E"/>
    <w:rsid w:val="00533AC0"/>
    <w:rsid w:val="00533E85"/>
    <w:rsid w:val="00533EF3"/>
    <w:rsid w:val="00533F58"/>
    <w:rsid w:val="00534203"/>
    <w:rsid w:val="00534206"/>
    <w:rsid w:val="00534353"/>
    <w:rsid w:val="005345D3"/>
    <w:rsid w:val="00534660"/>
    <w:rsid w:val="0053470F"/>
    <w:rsid w:val="00534790"/>
    <w:rsid w:val="005347EE"/>
    <w:rsid w:val="00534827"/>
    <w:rsid w:val="00534864"/>
    <w:rsid w:val="005349FE"/>
    <w:rsid w:val="00534B87"/>
    <w:rsid w:val="00535158"/>
    <w:rsid w:val="005351F3"/>
    <w:rsid w:val="00535211"/>
    <w:rsid w:val="00535253"/>
    <w:rsid w:val="00535287"/>
    <w:rsid w:val="0053547F"/>
    <w:rsid w:val="005355E1"/>
    <w:rsid w:val="00535606"/>
    <w:rsid w:val="00535627"/>
    <w:rsid w:val="00535B05"/>
    <w:rsid w:val="00535CCF"/>
    <w:rsid w:val="00535EC4"/>
    <w:rsid w:val="0053604F"/>
    <w:rsid w:val="0053636D"/>
    <w:rsid w:val="005365A8"/>
    <w:rsid w:val="0053660D"/>
    <w:rsid w:val="00536664"/>
    <w:rsid w:val="0053666E"/>
    <w:rsid w:val="00536F8C"/>
    <w:rsid w:val="00537006"/>
    <w:rsid w:val="005370AF"/>
    <w:rsid w:val="00537188"/>
    <w:rsid w:val="005371A5"/>
    <w:rsid w:val="005375DC"/>
    <w:rsid w:val="00537801"/>
    <w:rsid w:val="0053781F"/>
    <w:rsid w:val="00537C25"/>
    <w:rsid w:val="00537CB6"/>
    <w:rsid w:val="00537CBD"/>
    <w:rsid w:val="00537D9A"/>
    <w:rsid w:val="00537D9B"/>
    <w:rsid w:val="00537FCA"/>
    <w:rsid w:val="00540124"/>
    <w:rsid w:val="005405CC"/>
    <w:rsid w:val="00540857"/>
    <w:rsid w:val="00540888"/>
    <w:rsid w:val="005408AA"/>
    <w:rsid w:val="005408B5"/>
    <w:rsid w:val="00540936"/>
    <w:rsid w:val="00540B6F"/>
    <w:rsid w:val="00540BD0"/>
    <w:rsid w:val="00540CA2"/>
    <w:rsid w:val="00540CFF"/>
    <w:rsid w:val="00540D42"/>
    <w:rsid w:val="00540DA1"/>
    <w:rsid w:val="00540F84"/>
    <w:rsid w:val="005410F2"/>
    <w:rsid w:val="0054112F"/>
    <w:rsid w:val="005413CC"/>
    <w:rsid w:val="00541697"/>
    <w:rsid w:val="00541758"/>
    <w:rsid w:val="005417CC"/>
    <w:rsid w:val="005419E9"/>
    <w:rsid w:val="00541ACE"/>
    <w:rsid w:val="00541DFB"/>
    <w:rsid w:val="00541E70"/>
    <w:rsid w:val="00541EAC"/>
    <w:rsid w:val="005422B1"/>
    <w:rsid w:val="005423BF"/>
    <w:rsid w:val="00542465"/>
    <w:rsid w:val="005424F6"/>
    <w:rsid w:val="00542655"/>
    <w:rsid w:val="00542727"/>
    <w:rsid w:val="00542A65"/>
    <w:rsid w:val="00542B86"/>
    <w:rsid w:val="00542BE6"/>
    <w:rsid w:val="00542C1B"/>
    <w:rsid w:val="00542C9C"/>
    <w:rsid w:val="00542DF6"/>
    <w:rsid w:val="00542F40"/>
    <w:rsid w:val="0054304C"/>
    <w:rsid w:val="005432A7"/>
    <w:rsid w:val="00543359"/>
    <w:rsid w:val="00543449"/>
    <w:rsid w:val="00543627"/>
    <w:rsid w:val="0054393D"/>
    <w:rsid w:val="00543AB7"/>
    <w:rsid w:val="00543B3D"/>
    <w:rsid w:val="00543B7C"/>
    <w:rsid w:val="00543BD4"/>
    <w:rsid w:val="00544278"/>
    <w:rsid w:val="005442D7"/>
    <w:rsid w:val="00544345"/>
    <w:rsid w:val="005444FA"/>
    <w:rsid w:val="005445AD"/>
    <w:rsid w:val="0054498E"/>
    <w:rsid w:val="005449D8"/>
    <w:rsid w:val="00544B09"/>
    <w:rsid w:val="00544C30"/>
    <w:rsid w:val="00544E67"/>
    <w:rsid w:val="005450B8"/>
    <w:rsid w:val="005450F8"/>
    <w:rsid w:val="0054519B"/>
    <w:rsid w:val="005451E3"/>
    <w:rsid w:val="005451FE"/>
    <w:rsid w:val="005452DB"/>
    <w:rsid w:val="0054533E"/>
    <w:rsid w:val="005453C6"/>
    <w:rsid w:val="005453D5"/>
    <w:rsid w:val="00545554"/>
    <w:rsid w:val="0054585B"/>
    <w:rsid w:val="00545A3A"/>
    <w:rsid w:val="00545CB5"/>
    <w:rsid w:val="00545D07"/>
    <w:rsid w:val="00545D56"/>
    <w:rsid w:val="00545F5A"/>
    <w:rsid w:val="00545FD1"/>
    <w:rsid w:val="00546193"/>
    <w:rsid w:val="00546445"/>
    <w:rsid w:val="00546551"/>
    <w:rsid w:val="005465C8"/>
    <w:rsid w:val="005468AD"/>
    <w:rsid w:val="00546939"/>
    <w:rsid w:val="00546B99"/>
    <w:rsid w:val="00546C21"/>
    <w:rsid w:val="00546C24"/>
    <w:rsid w:val="00546D51"/>
    <w:rsid w:val="00546DA4"/>
    <w:rsid w:val="00546E7A"/>
    <w:rsid w:val="005470F9"/>
    <w:rsid w:val="005471B8"/>
    <w:rsid w:val="0054731F"/>
    <w:rsid w:val="005473B1"/>
    <w:rsid w:val="00547563"/>
    <w:rsid w:val="005476E9"/>
    <w:rsid w:val="0054772A"/>
    <w:rsid w:val="0054773F"/>
    <w:rsid w:val="00547867"/>
    <w:rsid w:val="00547896"/>
    <w:rsid w:val="00547B1F"/>
    <w:rsid w:val="00547EB6"/>
    <w:rsid w:val="00550099"/>
    <w:rsid w:val="005501C6"/>
    <w:rsid w:val="0055035C"/>
    <w:rsid w:val="00550441"/>
    <w:rsid w:val="005508E0"/>
    <w:rsid w:val="00550981"/>
    <w:rsid w:val="005509BD"/>
    <w:rsid w:val="00550B80"/>
    <w:rsid w:val="00550C2C"/>
    <w:rsid w:val="00550E91"/>
    <w:rsid w:val="00550EBE"/>
    <w:rsid w:val="00550F04"/>
    <w:rsid w:val="00551048"/>
    <w:rsid w:val="0055109F"/>
    <w:rsid w:val="005510D7"/>
    <w:rsid w:val="00551195"/>
    <w:rsid w:val="005512C2"/>
    <w:rsid w:val="0055148A"/>
    <w:rsid w:val="00551582"/>
    <w:rsid w:val="00551584"/>
    <w:rsid w:val="00551757"/>
    <w:rsid w:val="00551A9D"/>
    <w:rsid w:val="00551AC2"/>
    <w:rsid w:val="00552513"/>
    <w:rsid w:val="005526F9"/>
    <w:rsid w:val="005527A4"/>
    <w:rsid w:val="0055289D"/>
    <w:rsid w:val="005528D0"/>
    <w:rsid w:val="005528FB"/>
    <w:rsid w:val="00552AED"/>
    <w:rsid w:val="00552C56"/>
    <w:rsid w:val="00552F61"/>
    <w:rsid w:val="00553036"/>
    <w:rsid w:val="005532F4"/>
    <w:rsid w:val="005534D1"/>
    <w:rsid w:val="005536E9"/>
    <w:rsid w:val="00553724"/>
    <w:rsid w:val="00553B67"/>
    <w:rsid w:val="00553C67"/>
    <w:rsid w:val="00553D32"/>
    <w:rsid w:val="00553E28"/>
    <w:rsid w:val="00553E36"/>
    <w:rsid w:val="00553FA0"/>
    <w:rsid w:val="00554073"/>
    <w:rsid w:val="005540FC"/>
    <w:rsid w:val="0055424D"/>
    <w:rsid w:val="00554297"/>
    <w:rsid w:val="005549F2"/>
    <w:rsid w:val="00554BA9"/>
    <w:rsid w:val="00554E7E"/>
    <w:rsid w:val="00554F06"/>
    <w:rsid w:val="0055500E"/>
    <w:rsid w:val="00555091"/>
    <w:rsid w:val="0055511E"/>
    <w:rsid w:val="005557BD"/>
    <w:rsid w:val="005558BF"/>
    <w:rsid w:val="00555956"/>
    <w:rsid w:val="00555CCD"/>
    <w:rsid w:val="00555D52"/>
    <w:rsid w:val="00555D59"/>
    <w:rsid w:val="00555E91"/>
    <w:rsid w:val="00555F2A"/>
    <w:rsid w:val="005560AB"/>
    <w:rsid w:val="005563D8"/>
    <w:rsid w:val="005564F5"/>
    <w:rsid w:val="00556539"/>
    <w:rsid w:val="005565CC"/>
    <w:rsid w:val="005568DA"/>
    <w:rsid w:val="00556C70"/>
    <w:rsid w:val="00557069"/>
    <w:rsid w:val="00557227"/>
    <w:rsid w:val="005572F7"/>
    <w:rsid w:val="00557399"/>
    <w:rsid w:val="00557543"/>
    <w:rsid w:val="0055763E"/>
    <w:rsid w:val="00557A46"/>
    <w:rsid w:val="00557C69"/>
    <w:rsid w:val="00557F81"/>
    <w:rsid w:val="0056008E"/>
    <w:rsid w:val="005600E1"/>
    <w:rsid w:val="005603A8"/>
    <w:rsid w:val="005605CC"/>
    <w:rsid w:val="00560734"/>
    <w:rsid w:val="0056073A"/>
    <w:rsid w:val="0056074E"/>
    <w:rsid w:val="005607B9"/>
    <w:rsid w:val="00560849"/>
    <w:rsid w:val="00560BD1"/>
    <w:rsid w:val="00560CF8"/>
    <w:rsid w:val="00561008"/>
    <w:rsid w:val="005611C2"/>
    <w:rsid w:val="0056121F"/>
    <w:rsid w:val="00561265"/>
    <w:rsid w:val="0056136C"/>
    <w:rsid w:val="00561537"/>
    <w:rsid w:val="00561840"/>
    <w:rsid w:val="00561939"/>
    <w:rsid w:val="00561A83"/>
    <w:rsid w:val="00561AFC"/>
    <w:rsid w:val="00561C1D"/>
    <w:rsid w:val="00561C8C"/>
    <w:rsid w:val="00561D6E"/>
    <w:rsid w:val="00561D72"/>
    <w:rsid w:val="00561DC7"/>
    <w:rsid w:val="00561FE6"/>
    <w:rsid w:val="0056202E"/>
    <w:rsid w:val="00562066"/>
    <w:rsid w:val="00562324"/>
    <w:rsid w:val="0056248C"/>
    <w:rsid w:val="0056248D"/>
    <w:rsid w:val="00562628"/>
    <w:rsid w:val="005628FC"/>
    <w:rsid w:val="00562A2A"/>
    <w:rsid w:val="00562C60"/>
    <w:rsid w:val="00562E0A"/>
    <w:rsid w:val="00562F25"/>
    <w:rsid w:val="00563254"/>
    <w:rsid w:val="00563306"/>
    <w:rsid w:val="005634C8"/>
    <w:rsid w:val="00563820"/>
    <w:rsid w:val="00563985"/>
    <w:rsid w:val="00563B30"/>
    <w:rsid w:val="00563C02"/>
    <w:rsid w:val="00563C08"/>
    <w:rsid w:val="00563C93"/>
    <w:rsid w:val="00563E18"/>
    <w:rsid w:val="00563F93"/>
    <w:rsid w:val="00564055"/>
    <w:rsid w:val="0056410D"/>
    <w:rsid w:val="00564232"/>
    <w:rsid w:val="005642C4"/>
    <w:rsid w:val="005643F5"/>
    <w:rsid w:val="005644A2"/>
    <w:rsid w:val="00564517"/>
    <w:rsid w:val="0056456A"/>
    <w:rsid w:val="00564641"/>
    <w:rsid w:val="005647BF"/>
    <w:rsid w:val="00564A51"/>
    <w:rsid w:val="00564D2A"/>
    <w:rsid w:val="005650D2"/>
    <w:rsid w:val="005652B8"/>
    <w:rsid w:val="005652E9"/>
    <w:rsid w:val="00565499"/>
    <w:rsid w:val="005657EE"/>
    <w:rsid w:val="0056589F"/>
    <w:rsid w:val="00565C18"/>
    <w:rsid w:val="00565DD8"/>
    <w:rsid w:val="00565ECA"/>
    <w:rsid w:val="00565F60"/>
    <w:rsid w:val="005660AF"/>
    <w:rsid w:val="00566110"/>
    <w:rsid w:val="00566158"/>
    <w:rsid w:val="00566192"/>
    <w:rsid w:val="0056667A"/>
    <w:rsid w:val="005666C4"/>
    <w:rsid w:val="00566754"/>
    <w:rsid w:val="0056691F"/>
    <w:rsid w:val="00566A6E"/>
    <w:rsid w:val="00566B24"/>
    <w:rsid w:val="00566C0D"/>
    <w:rsid w:val="00566DCB"/>
    <w:rsid w:val="00566E38"/>
    <w:rsid w:val="005670DB"/>
    <w:rsid w:val="00567342"/>
    <w:rsid w:val="00567438"/>
    <w:rsid w:val="00567B71"/>
    <w:rsid w:val="00567C49"/>
    <w:rsid w:val="00567C94"/>
    <w:rsid w:val="00567DC5"/>
    <w:rsid w:val="00570151"/>
    <w:rsid w:val="0057030C"/>
    <w:rsid w:val="0057087F"/>
    <w:rsid w:val="005709EE"/>
    <w:rsid w:val="00570ECE"/>
    <w:rsid w:val="00570F27"/>
    <w:rsid w:val="0057103C"/>
    <w:rsid w:val="00571055"/>
    <w:rsid w:val="00571065"/>
    <w:rsid w:val="005710A5"/>
    <w:rsid w:val="0057163A"/>
    <w:rsid w:val="005717A9"/>
    <w:rsid w:val="0057194D"/>
    <w:rsid w:val="005719A7"/>
    <w:rsid w:val="00571BDB"/>
    <w:rsid w:val="00572153"/>
    <w:rsid w:val="0057217C"/>
    <w:rsid w:val="00572189"/>
    <w:rsid w:val="00572310"/>
    <w:rsid w:val="0057238D"/>
    <w:rsid w:val="0057238E"/>
    <w:rsid w:val="00572406"/>
    <w:rsid w:val="0057254B"/>
    <w:rsid w:val="00572573"/>
    <w:rsid w:val="005727F4"/>
    <w:rsid w:val="005729D1"/>
    <w:rsid w:val="00572B30"/>
    <w:rsid w:val="00572C47"/>
    <w:rsid w:val="005730BC"/>
    <w:rsid w:val="0057328E"/>
    <w:rsid w:val="00573615"/>
    <w:rsid w:val="00573622"/>
    <w:rsid w:val="0057375A"/>
    <w:rsid w:val="005739BF"/>
    <w:rsid w:val="005740D7"/>
    <w:rsid w:val="00574283"/>
    <w:rsid w:val="005744F9"/>
    <w:rsid w:val="005748A3"/>
    <w:rsid w:val="00574B15"/>
    <w:rsid w:val="00574B46"/>
    <w:rsid w:val="00574BB0"/>
    <w:rsid w:val="00574E39"/>
    <w:rsid w:val="00575029"/>
    <w:rsid w:val="005752E5"/>
    <w:rsid w:val="0057545C"/>
    <w:rsid w:val="00575488"/>
    <w:rsid w:val="00575611"/>
    <w:rsid w:val="005757AB"/>
    <w:rsid w:val="005757F2"/>
    <w:rsid w:val="005758D1"/>
    <w:rsid w:val="00575A40"/>
    <w:rsid w:val="00575E65"/>
    <w:rsid w:val="00576016"/>
    <w:rsid w:val="00576038"/>
    <w:rsid w:val="0057616E"/>
    <w:rsid w:val="00576172"/>
    <w:rsid w:val="00576175"/>
    <w:rsid w:val="00576493"/>
    <w:rsid w:val="00576625"/>
    <w:rsid w:val="00576633"/>
    <w:rsid w:val="00576661"/>
    <w:rsid w:val="0057669A"/>
    <w:rsid w:val="0057690C"/>
    <w:rsid w:val="005769BD"/>
    <w:rsid w:val="00576FCE"/>
    <w:rsid w:val="00577014"/>
    <w:rsid w:val="005770FC"/>
    <w:rsid w:val="00577127"/>
    <w:rsid w:val="0057751B"/>
    <w:rsid w:val="00577574"/>
    <w:rsid w:val="00577649"/>
    <w:rsid w:val="00577671"/>
    <w:rsid w:val="00577768"/>
    <w:rsid w:val="005779B0"/>
    <w:rsid w:val="00577C38"/>
    <w:rsid w:val="00577D9D"/>
    <w:rsid w:val="00577DEA"/>
    <w:rsid w:val="00577E36"/>
    <w:rsid w:val="00577E7F"/>
    <w:rsid w:val="00577EC0"/>
    <w:rsid w:val="00577FC8"/>
    <w:rsid w:val="005801FC"/>
    <w:rsid w:val="005802E8"/>
    <w:rsid w:val="005803C1"/>
    <w:rsid w:val="00580555"/>
    <w:rsid w:val="0058072B"/>
    <w:rsid w:val="005807DF"/>
    <w:rsid w:val="005809BB"/>
    <w:rsid w:val="00580A48"/>
    <w:rsid w:val="00580B3B"/>
    <w:rsid w:val="00580B8A"/>
    <w:rsid w:val="00580DA7"/>
    <w:rsid w:val="00580E0B"/>
    <w:rsid w:val="005812CE"/>
    <w:rsid w:val="00581466"/>
    <w:rsid w:val="0058152B"/>
    <w:rsid w:val="005815A9"/>
    <w:rsid w:val="005815E3"/>
    <w:rsid w:val="005817CA"/>
    <w:rsid w:val="005818A1"/>
    <w:rsid w:val="005819CD"/>
    <w:rsid w:val="00581C5C"/>
    <w:rsid w:val="00581D1F"/>
    <w:rsid w:val="00581E2B"/>
    <w:rsid w:val="00581E67"/>
    <w:rsid w:val="0058210E"/>
    <w:rsid w:val="0058219A"/>
    <w:rsid w:val="005821F7"/>
    <w:rsid w:val="00582675"/>
    <w:rsid w:val="005827AA"/>
    <w:rsid w:val="0058296D"/>
    <w:rsid w:val="00582B89"/>
    <w:rsid w:val="00582D4E"/>
    <w:rsid w:val="00582D97"/>
    <w:rsid w:val="00582E6C"/>
    <w:rsid w:val="00582E7F"/>
    <w:rsid w:val="005830CE"/>
    <w:rsid w:val="00583304"/>
    <w:rsid w:val="005833F0"/>
    <w:rsid w:val="0058345F"/>
    <w:rsid w:val="00583674"/>
    <w:rsid w:val="00583928"/>
    <w:rsid w:val="00583974"/>
    <w:rsid w:val="005839A6"/>
    <w:rsid w:val="00583C82"/>
    <w:rsid w:val="00583D4F"/>
    <w:rsid w:val="0058409D"/>
    <w:rsid w:val="00584189"/>
    <w:rsid w:val="0058424D"/>
    <w:rsid w:val="005843AD"/>
    <w:rsid w:val="005844AE"/>
    <w:rsid w:val="00584568"/>
    <w:rsid w:val="005845D2"/>
    <w:rsid w:val="005845DD"/>
    <w:rsid w:val="0058470E"/>
    <w:rsid w:val="00584CA8"/>
    <w:rsid w:val="00584D27"/>
    <w:rsid w:val="00584D84"/>
    <w:rsid w:val="00584EAF"/>
    <w:rsid w:val="00584F7C"/>
    <w:rsid w:val="0058500D"/>
    <w:rsid w:val="00585086"/>
    <w:rsid w:val="00585164"/>
    <w:rsid w:val="00585184"/>
    <w:rsid w:val="00585254"/>
    <w:rsid w:val="0058589D"/>
    <w:rsid w:val="005859D9"/>
    <w:rsid w:val="00585A1F"/>
    <w:rsid w:val="00585A2F"/>
    <w:rsid w:val="00585F37"/>
    <w:rsid w:val="00585FF1"/>
    <w:rsid w:val="00586697"/>
    <w:rsid w:val="0058699C"/>
    <w:rsid w:val="00586B4F"/>
    <w:rsid w:val="00586BCD"/>
    <w:rsid w:val="00587051"/>
    <w:rsid w:val="00587076"/>
    <w:rsid w:val="0058733C"/>
    <w:rsid w:val="00587496"/>
    <w:rsid w:val="00587863"/>
    <w:rsid w:val="0058799B"/>
    <w:rsid w:val="00587B59"/>
    <w:rsid w:val="00587C42"/>
    <w:rsid w:val="0059006E"/>
    <w:rsid w:val="005901AC"/>
    <w:rsid w:val="005905BA"/>
    <w:rsid w:val="005907B1"/>
    <w:rsid w:val="0059096E"/>
    <w:rsid w:val="00590AB5"/>
    <w:rsid w:val="00590B0E"/>
    <w:rsid w:val="00590CA9"/>
    <w:rsid w:val="00590CE6"/>
    <w:rsid w:val="00590EA8"/>
    <w:rsid w:val="00590FD4"/>
    <w:rsid w:val="005910AF"/>
    <w:rsid w:val="0059128F"/>
    <w:rsid w:val="005917D6"/>
    <w:rsid w:val="005917FF"/>
    <w:rsid w:val="00591AA8"/>
    <w:rsid w:val="00591B00"/>
    <w:rsid w:val="00591DED"/>
    <w:rsid w:val="005921F0"/>
    <w:rsid w:val="005922AA"/>
    <w:rsid w:val="005923FD"/>
    <w:rsid w:val="00592438"/>
    <w:rsid w:val="0059243B"/>
    <w:rsid w:val="0059244C"/>
    <w:rsid w:val="00592484"/>
    <w:rsid w:val="00592570"/>
    <w:rsid w:val="00592753"/>
    <w:rsid w:val="005927BE"/>
    <w:rsid w:val="00592873"/>
    <w:rsid w:val="005929F0"/>
    <w:rsid w:val="00592A8A"/>
    <w:rsid w:val="00592AE9"/>
    <w:rsid w:val="00592C6D"/>
    <w:rsid w:val="00592E48"/>
    <w:rsid w:val="00592FB7"/>
    <w:rsid w:val="00593166"/>
    <w:rsid w:val="005931E3"/>
    <w:rsid w:val="00593349"/>
    <w:rsid w:val="005933FD"/>
    <w:rsid w:val="0059349F"/>
    <w:rsid w:val="005934E9"/>
    <w:rsid w:val="00593692"/>
    <w:rsid w:val="00593714"/>
    <w:rsid w:val="0059376F"/>
    <w:rsid w:val="00593ED3"/>
    <w:rsid w:val="00593F23"/>
    <w:rsid w:val="00593F6E"/>
    <w:rsid w:val="005944B2"/>
    <w:rsid w:val="00594A01"/>
    <w:rsid w:val="00594A0E"/>
    <w:rsid w:val="00594AE0"/>
    <w:rsid w:val="00594B18"/>
    <w:rsid w:val="00594C09"/>
    <w:rsid w:val="00594C10"/>
    <w:rsid w:val="00594C8A"/>
    <w:rsid w:val="00594E63"/>
    <w:rsid w:val="00594E7C"/>
    <w:rsid w:val="00594F29"/>
    <w:rsid w:val="00594F47"/>
    <w:rsid w:val="00594F6C"/>
    <w:rsid w:val="00595019"/>
    <w:rsid w:val="0059538A"/>
    <w:rsid w:val="0059553F"/>
    <w:rsid w:val="00595817"/>
    <w:rsid w:val="00595BF6"/>
    <w:rsid w:val="00595C73"/>
    <w:rsid w:val="00595D77"/>
    <w:rsid w:val="0059610E"/>
    <w:rsid w:val="0059661E"/>
    <w:rsid w:val="00596645"/>
    <w:rsid w:val="0059689A"/>
    <w:rsid w:val="005968DF"/>
    <w:rsid w:val="005968F2"/>
    <w:rsid w:val="00596C8E"/>
    <w:rsid w:val="00597001"/>
    <w:rsid w:val="005970F0"/>
    <w:rsid w:val="005974D0"/>
    <w:rsid w:val="0059762A"/>
    <w:rsid w:val="00597990"/>
    <w:rsid w:val="00597A5E"/>
    <w:rsid w:val="00597CF5"/>
    <w:rsid w:val="00597DC7"/>
    <w:rsid w:val="00597E66"/>
    <w:rsid w:val="00597E75"/>
    <w:rsid w:val="00597F57"/>
    <w:rsid w:val="005A044B"/>
    <w:rsid w:val="005A04EF"/>
    <w:rsid w:val="005A05D6"/>
    <w:rsid w:val="005A0735"/>
    <w:rsid w:val="005A0A2A"/>
    <w:rsid w:val="005A0A40"/>
    <w:rsid w:val="005A0A45"/>
    <w:rsid w:val="005A0AC7"/>
    <w:rsid w:val="005A0D7E"/>
    <w:rsid w:val="005A0F4A"/>
    <w:rsid w:val="005A1085"/>
    <w:rsid w:val="005A11BE"/>
    <w:rsid w:val="005A1311"/>
    <w:rsid w:val="005A1480"/>
    <w:rsid w:val="005A19BD"/>
    <w:rsid w:val="005A1A68"/>
    <w:rsid w:val="005A1A92"/>
    <w:rsid w:val="005A1AE1"/>
    <w:rsid w:val="005A1BC3"/>
    <w:rsid w:val="005A1F9A"/>
    <w:rsid w:val="005A1FAF"/>
    <w:rsid w:val="005A2477"/>
    <w:rsid w:val="005A264E"/>
    <w:rsid w:val="005A2960"/>
    <w:rsid w:val="005A2B42"/>
    <w:rsid w:val="005A2B85"/>
    <w:rsid w:val="005A2D3C"/>
    <w:rsid w:val="005A32A7"/>
    <w:rsid w:val="005A34C6"/>
    <w:rsid w:val="005A350B"/>
    <w:rsid w:val="005A3547"/>
    <w:rsid w:val="005A35E3"/>
    <w:rsid w:val="005A3765"/>
    <w:rsid w:val="005A3854"/>
    <w:rsid w:val="005A3A05"/>
    <w:rsid w:val="005A3BA1"/>
    <w:rsid w:val="005A3D4C"/>
    <w:rsid w:val="005A3DF7"/>
    <w:rsid w:val="005A3E6C"/>
    <w:rsid w:val="005A4214"/>
    <w:rsid w:val="005A43B6"/>
    <w:rsid w:val="005A452D"/>
    <w:rsid w:val="005A453C"/>
    <w:rsid w:val="005A487D"/>
    <w:rsid w:val="005A49C0"/>
    <w:rsid w:val="005A4C55"/>
    <w:rsid w:val="005A4DE2"/>
    <w:rsid w:val="005A4FA7"/>
    <w:rsid w:val="005A5096"/>
    <w:rsid w:val="005A5735"/>
    <w:rsid w:val="005A58FD"/>
    <w:rsid w:val="005A59F4"/>
    <w:rsid w:val="005A61B5"/>
    <w:rsid w:val="005A6357"/>
    <w:rsid w:val="005A6445"/>
    <w:rsid w:val="005A65F2"/>
    <w:rsid w:val="005A66C1"/>
    <w:rsid w:val="005A692C"/>
    <w:rsid w:val="005A6965"/>
    <w:rsid w:val="005A6A4B"/>
    <w:rsid w:val="005A6CD4"/>
    <w:rsid w:val="005A70D3"/>
    <w:rsid w:val="005A7213"/>
    <w:rsid w:val="005A742D"/>
    <w:rsid w:val="005A7872"/>
    <w:rsid w:val="005A7945"/>
    <w:rsid w:val="005A7BAF"/>
    <w:rsid w:val="005B0085"/>
    <w:rsid w:val="005B0257"/>
    <w:rsid w:val="005B0836"/>
    <w:rsid w:val="005B08A9"/>
    <w:rsid w:val="005B0A7C"/>
    <w:rsid w:val="005B0AB3"/>
    <w:rsid w:val="005B0B15"/>
    <w:rsid w:val="005B0B20"/>
    <w:rsid w:val="005B0B3E"/>
    <w:rsid w:val="005B0BD9"/>
    <w:rsid w:val="005B0E31"/>
    <w:rsid w:val="005B1541"/>
    <w:rsid w:val="005B15A3"/>
    <w:rsid w:val="005B1746"/>
    <w:rsid w:val="005B1957"/>
    <w:rsid w:val="005B1967"/>
    <w:rsid w:val="005B1C30"/>
    <w:rsid w:val="005B1E0D"/>
    <w:rsid w:val="005B1EBF"/>
    <w:rsid w:val="005B21B6"/>
    <w:rsid w:val="005B21CB"/>
    <w:rsid w:val="005B21F2"/>
    <w:rsid w:val="005B2411"/>
    <w:rsid w:val="005B26CD"/>
    <w:rsid w:val="005B2824"/>
    <w:rsid w:val="005B2EAB"/>
    <w:rsid w:val="005B2EF7"/>
    <w:rsid w:val="005B30B7"/>
    <w:rsid w:val="005B31F2"/>
    <w:rsid w:val="005B328D"/>
    <w:rsid w:val="005B342C"/>
    <w:rsid w:val="005B35AD"/>
    <w:rsid w:val="005B374A"/>
    <w:rsid w:val="005B3784"/>
    <w:rsid w:val="005B38E9"/>
    <w:rsid w:val="005B3D25"/>
    <w:rsid w:val="005B3E64"/>
    <w:rsid w:val="005B3F81"/>
    <w:rsid w:val="005B4369"/>
    <w:rsid w:val="005B44E3"/>
    <w:rsid w:val="005B45F4"/>
    <w:rsid w:val="005B471E"/>
    <w:rsid w:val="005B4923"/>
    <w:rsid w:val="005B4A12"/>
    <w:rsid w:val="005B4A5D"/>
    <w:rsid w:val="005B4A67"/>
    <w:rsid w:val="005B4BAB"/>
    <w:rsid w:val="005B4C69"/>
    <w:rsid w:val="005B4DC9"/>
    <w:rsid w:val="005B5055"/>
    <w:rsid w:val="005B505E"/>
    <w:rsid w:val="005B5394"/>
    <w:rsid w:val="005B5651"/>
    <w:rsid w:val="005B56D9"/>
    <w:rsid w:val="005B5B44"/>
    <w:rsid w:val="005B5FFE"/>
    <w:rsid w:val="005B6076"/>
    <w:rsid w:val="005B60BF"/>
    <w:rsid w:val="005B627C"/>
    <w:rsid w:val="005B63A5"/>
    <w:rsid w:val="005B6C4D"/>
    <w:rsid w:val="005B6E58"/>
    <w:rsid w:val="005B6F7D"/>
    <w:rsid w:val="005B6FD9"/>
    <w:rsid w:val="005B6FF9"/>
    <w:rsid w:val="005B7146"/>
    <w:rsid w:val="005B72BA"/>
    <w:rsid w:val="005B730D"/>
    <w:rsid w:val="005B7520"/>
    <w:rsid w:val="005B75CB"/>
    <w:rsid w:val="005B7729"/>
    <w:rsid w:val="005B7876"/>
    <w:rsid w:val="005B79B2"/>
    <w:rsid w:val="005B7BB3"/>
    <w:rsid w:val="005B7DFC"/>
    <w:rsid w:val="005B7E1C"/>
    <w:rsid w:val="005B7E72"/>
    <w:rsid w:val="005B7E83"/>
    <w:rsid w:val="005B7FFB"/>
    <w:rsid w:val="005C01D9"/>
    <w:rsid w:val="005C0295"/>
    <w:rsid w:val="005C02BB"/>
    <w:rsid w:val="005C0647"/>
    <w:rsid w:val="005C0782"/>
    <w:rsid w:val="005C08D3"/>
    <w:rsid w:val="005C0AE3"/>
    <w:rsid w:val="005C0B83"/>
    <w:rsid w:val="005C0C26"/>
    <w:rsid w:val="005C0EB6"/>
    <w:rsid w:val="005C0F72"/>
    <w:rsid w:val="005C0FF0"/>
    <w:rsid w:val="005C1572"/>
    <w:rsid w:val="005C15F5"/>
    <w:rsid w:val="005C1766"/>
    <w:rsid w:val="005C1800"/>
    <w:rsid w:val="005C18C7"/>
    <w:rsid w:val="005C199B"/>
    <w:rsid w:val="005C1A01"/>
    <w:rsid w:val="005C1AEB"/>
    <w:rsid w:val="005C1C38"/>
    <w:rsid w:val="005C1CA3"/>
    <w:rsid w:val="005C1D96"/>
    <w:rsid w:val="005C1DA6"/>
    <w:rsid w:val="005C1EE7"/>
    <w:rsid w:val="005C24AE"/>
    <w:rsid w:val="005C25A0"/>
    <w:rsid w:val="005C2640"/>
    <w:rsid w:val="005C2B96"/>
    <w:rsid w:val="005C2C67"/>
    <w:rsid w:val="005C2E74"/>
    <w:rsid w:val="005C300F"/>
    <w:rsid w:val="005C3135"/>
    <w:rsid w:val="005C34C2"/>
    <w:rsid w:val="005C35AD"/>
    <w:rsid w:val="005C35ED"/>
    <w:rsid w:val="005C3647"/>
    <w:rsid w:val="005C382B"/>
    <w:rsid w:val="005C38A6"/>
    <w:rsid w:val="005C38C1"/>
    <w:rsid w:val="005C3C96"/>
    <w:rsid w:val="005C4184"/>
    <w:rsid w:val="005C4283"/>
    <w:rsid w:val="005C42DE"/>
    <w:rsid w:val="005C4671"/>
    <w:rsid w:val="005C467D"/>
    <w:rsid w:val="005C469D"/>
    <w:rsid w:val="005C469F"/>
    <w:rsid w:val="005C4A50"/>
    <w:rsid w:val="005C4A9E"/>
    <w:rsid w:val="005C4B5D"/>
    <w:rsid w:val="005C4B9C"/>
    <w:rsid w:val="005C4F0B"/>
    <w:rsid w:val="005C4F57"/>
    <w:rsid w:val="005C4F7E"/>
    <w:rsid w:val="005C4F8C"/>
    <w:rsid w:val="005C50B1"/>
    <w:rsid w:val="005C519B"/>
    <w:rsid w:val="005C5204"/>
    <w:rsid w:val="005C5230"/>
    <w:rsid w:val="005C5317"/>
    <w:rsid w:val="005C54AB"/>
    <w:rsid w:val="005C5519"/>
    <w:rsid w:val="005C575E"/>
    <w:rsid w:val="005C57D6"/>
    <w:rsid w:val="005C57EE"/>
    <w:rsid w:val="005C5891"/>
    <w:rsid w:val="005C5902"/>
    <w:rsid w:val="005C591C"/>
    <w:rsid w:val="005C5CE0"/>
    <w:rsid w:val="005C5D5A"/>
    <w:rsid w:val="005C5E2B"/>
    <w:rsid w:val="005C5E62"/>
    <w:rsid w:val="005C5F53"/>
    <w:rsid w:val="005C5FC4"/>
    <w:rsid w:val="005C616E"/>
    <w:rsid w:val="005C6338"/>
    <w:rsid w:val="005C63DA"/>
    <w:rsid w:val="005C658F"/>
    <w:rsid w:val="005C6739"/>
    <w:rsid w:val="005C676D"/>
    <w:rsid w:val="005C678B"/>
    <w:rsid w:val="005C69E2"/>
    <w:rsid w:val="005C6A3E"/>
    <w:rsid w:val="005C6B71"/>
    <w:rsid w:val="005C6B73"/>
    <w:rsid w:val="005C6CA9"/>
    <w:rsid w:val="005C6F0E"/>
    <w:rsid w:val="005C70B9"/>
    <w:rsid w:val="005C710C"/>
    <w:rsid w:val="005C7379"/>
    <w:rsid w:val="005C73E1"/>
    <w:rsid w:val="005C7553"/>
    <w:rsid w:val="005C7665"/>
    <w:rsid w:val="005C7790"/>
    <w:rsid w:val="005C792C"/>
    <w:rsid w:val="005C792F"/>
    <w:rsid w:val="005C7B46"/>
    <w:rsid w:val="005C7B49"/>
    <w:rsid w:val="005C7C44"/>
    <w:rsid w:val="005C7CC7"/>
    <w:rsid w:val="005C7E68"/>
    <w:rsid w:val="005C7E76"/>
    <w:rsid w:val="005D0275"/>
    <w:rsid w:val="005D039F"/>
    <w:rsid w:val="005D04B5"/>
    <w:rsid w:val="005D05FD"/>
    <w:rsid w:val="005D0800"/>
    <w:rsid w:val="005D0BE1"/>
    <w:rsid w:val="005D0C6B"/>
    <w:rsid w:val="005D0D2C"/>
    <w:rsid w:val="005D1008"/>
    <w:rsid w:val="005D10A2"/>
    <w:rsid w:val="005D117F"/>
    <w:rsid w:val="005D11A6"/>
    <w:rsid w:val="005D11BC"/>
    <w:rsid w:val="005D1342"/>
    <w:rsid w:val="005D14F8"/>
    <w:rsid w:val="005D154E"/>
    <w:rsid w:val="005D1918"/>
    <w:rsid w:val="005D1A8F"/>
    <w:rsid w:val="005D1B82"/>
    <w:rsid w:val="005D1CBE"/>
    <w:rsid w:val="005D1D8E"/>
    <w:rsid w:val="005D229D"/>
    <w:rsid w:val="005D2349"/>
    <w:rsid w:val="005D23A5"/>
    <w:rsid w:val="005D23E9"/>
    <w:rsid w:val="005D2492"/>
    <w:rsid w:val="005D27BA"/>
    <w:rsid w:val="005D2979"/>
    <w:rsid w:val="005D2C01"/>
    <w:rsid w:val="005D2CE4"/>
    <w:rsid w:val="005D2F89"/>
    <w:rsid w:val="005D2FAA"/>
    <w:rsid w:val="005D34EF"/>
    <w:rsid w:val="005D35CA"/>
    <w:rsid w:val="005D389F"/>
    <w:rsid w:val="005D38D2"/>
    <w:rsid w:val="005D38F8"/>
    <w:rsid w:val="005D3B96"/>
    <w:rsid w:val="005D3C6B"/>
    <w:rsid w:val="005D3CB2"/>
    <w:rsid w:val="005D3DB9"/>
    <w:rsid w:val="005D3DFE"/>
    <w:rsid w:val="005D4028"/>
    <w:rsid w:val="005D471A"/>
    <w:rsid w:val="005D4841"/>
    <w:rsid w:val="005D4A4C"/>
    <w:rsid w:val="005D4BCB"/>
    <w:rsid w:val="005D4C32"/>
    <w:rsid w:val="005D4CDD"/>
    <w:rsid w:val="005D4D03"/>
    <w:rsid w:val="005D5202"/>
    <w:rsid w:val="005D52A0"/>
    <w:rsid w:val="005D53C9"/>
    <w:rsid w:val="005D53E4"/>
    <w:rsid w:val="005D53F2"/>
    <w:rsid w:val="005D545A"/>
    <w:rsid w:val="005D54EC"/>
    <w:rsid w:val="005D5562"/>
    <w:rsid w:val="005D5666"/>
    <w:rsid w:val="005D570D"/>
    <w:rsid w:val="005D5803"/>
    <w:rsid w:val="005D585D"/>
    <w:rsid w:val="005D5B0D"/>
    <w:rsid w:val="005D5B55"/>
    <w:rsid w:val="005D6540"/>
    <w:rsid w:val="005D6851"/>
    <w:rsid w:val="005D68F1"/>
    <w:rsid w:val="005D6972"/>
    <w:rsid w:val="005D6BDF"/>
    <w:rsid w:val="005D711A"/>
    <w:rsid w:val="005D7302"/>
    <w:rsid w:val="005D762A"/>
    <w:rsid w:val="005D77D7"/>
    <w:rsid w:val="005D7AE8"/>
    <w:rsid w:val="005D7F70"/>
    <w:rsid w:val="005E048A"/>
    <w:rsid w:val="005E0585"/>
    <w:rsid w:val="005E0718"/>
    <w:rsid w:val="005E0783"/>
    <w:rsid w:val="005E0891"/>
    <w:rsid w:val="005E08B7"/>
    <w:rsid w:val="005E09C9"/>
    <w:rsid w:val="005E0B20"/>
    <w:rsid w:val="005E0B69"/>
    <w:rsid w:val="005E0BED"/>
    <w:rsid w:val="005E0D4D"/>
    <w:rsid w:val="005E0DAF"/>
    <w:rsid w:val="005E0E70"/>
    <w:rsid w:val="005E0E77"/>
    <w:rsid w:val="005E0EA7"/>
    <w:rsid w:val="005E100F"/>
    <w:rsid w:val="005E10F0"/>
    <w:rsid w:val="005E135B"/>
    <w:rsid w:val="005E1406"/>
    <w:rsid w:val="005E1478"/>
    <w:rsid w:val="005E14E1"/>
    <w:rsid w:val="005E1521"/>
    <w:rsid w:val="005E16AB"/>
    <w:rsid w:val="005E183B"/>
    <w:rsid w:val="005E186D"/>
    <w:rsid w:val="005E188E"/>
    <w:rsid w:val="005E18F8"/>
    <w:rsid w:val="005E19CE"/>
    <w:rsid w:val="005E1E0E"/>
    <w:rsid w:val="005E1EF2"/>
    <w:rsid w:val="005E20AD"/>
    <w:rsid w:val="005E2298"/>
    <w:rsid w:val="005E2392"/>
    <w:rsid w:val="005E2507"/>
    <w:rsid w:val="005E25F1"/>
    <w:rsid w:val="005E25FA"/>
    <w:rsid w:val="005E2688"/>
    <w:rsid w:val="005E277E"/>
    <w:rsid w:val="005E2A2B"/>
    <w:rsid w:val="005E2C6D"/>
    <w:rsid w:val="005E2D99"/>
    <w:rsid w:val="005E2E99"/>
    <w:rsid w:val="005E2EB4"/>
    <w:rsid w:val="005E31B0"/>
    <w:rsid w:val="005E3361"/>
    <w:rsid w:val="005E352B"/>
    <w:rsid w:val="005E37BB"/>
    <w:rsid w:val="005E37E1"/>
    <w:rsid w:val="005E3C29"/>
    <w:rsid w:val="005E3C8F"/>
    <w:rsid w:val="005E40C2"/>
    <w:rsid w:val="005E419F"/>
    <w:rsid w:val="005E4267"/>
    <w:rsid w:val="005E429F"/>
    <w:rsid w:val="005E4374"/>
    <w:rsid w:val="005E457D"/>
    <w:rsid w:val="005E45F0"/>
    <w:rsid w:val="005E4825"/>
    <w:rsid w:val="005E4892"/>
    <w:rsid w:val="005E4AB1"/>
    <w:rsid w:val="005E4B16"/>
    <w:rsid w:val="005E4C6B"/>
    <w:rsid w:val="005E4C6F"/>
    <w:rsid w:val="005E4D1B"/>
    <w:rsid w:val="005E4D32"/>
    <w:rsid w:val="005E53A3"/>
    <w:rsid w:val="005E54B8"/>
    <w:rsid w:val="005E54CD"/>
    <w:rsid w:val="005E581D"/>
    <w:rsid w:val="005E5A7C"/>
    <w:rsid w:val="005E5C59"/>
    <w:rsid w:val="005E5D6D"/>
    <w:rsid w:val="005E5E28"/>
    <w:rsid w:val="005E5F7E"/>
    <w:rsid w:val="005E5FCB"/>
    <w:rsid w:val="005E63DD"/>
    <w:rsid w:val="005E6647"/>
    <w:rsid w:val="005E687B"/>
    <w:rsid w:val="005E69DF"/>
    <w:rsid w:val="005E6B5E"/>
    <w:rsid w:val="005E6BFD"/>
    <w:rsid w:val="005E6E63"/>
    <w:rsid w:val="005E7124"/>
    <w:rsid w:val="005E7221"/>
    <w:rsid w:val="005E7416"/>
    <w:rsid w:val="005E787F"/>
    <w:rsid w:val="005E795C"/>
    <w:rsid w:val="005E7A8F"/>
    <w:rsid w:val="005E7C5B"/>
    <w:rsid w:val="005E7D99"/>
    <w:rsid w:val="005F00E9"/>
    <w:rsid w:val="005F0162"/>
    <w:rsid w:val="005F0213"/>
    <w:rsid w:val="005F0542"/>
    <w:rsid w:val="005F05F5"/>
    <w:rsid w:val="005F05FA"/>
    <w:rsid w:val="005F0888"/>
    <w:rsid w:val="005F09D3"/>
    <w:rsid w:val="005F1508"/>
    <w:rsid w:val="005F178C"/>
    <w:rsid w:val="005F1806"/>
    <w:rsid w:val="005F1982"/>
    <w:rsid w:val="005F19F9"/>
    <w:rsid w:val="005F1C52"/>
    <w:rsid w:val="005F1F9B"/>
    <w:rsid w:val="005F1FA3"/>
    <w:rsid w:val="005F209F"/>
    <w:rsid w:val="005F210E"/>
    <w:rsid w:val="005F2383"/>
    <w:rsid w:val="005F258D"/>
    <w:rsid w:val="005F2628"/>
    <w:rsid w:val="005F27F3"/>
    <w:rsid w:val="005F282C"/>
    <w:rsid w:val="005F2906"/>
    <w:rsid w:val="005F2ADB"/>
    <w:rsid w:val="005F2C09"/>
    <w:rsid w:val="005F2C85"/>
    <w:rsid w:val="005F2DEA"/>
    <w:rsid w:val="005F2E7B"/>
    <w:rsid w:val="005F2EF9"/>
    <w:rsid w:val="005F309C"/>
    <w:rsid w:val="005F30B8"/>
    <w:rsid w:val="005F3257"/>
    <w:rsid w:val="005F32E6"/>
    <w:rsid w:val="005F335A"/>
    <w:rsid w:val="005F36CB"/>
    <w:rsid w:val="005F36F3"/>
    <w:rsid w:val="005F37ED"/>
    <w:rsid w:val="005F3824"/>
    <w:rsid w:val="005F385E"/>
    <w:rsid w:val="005F3988"/>
    <w:rsid w:val="005F3D8B"/>
    <w:rsid w:val="005F3E10"/>
    <w:rsid w:val="005F4230"/>
    <w:rsid w:val="005F43FD"/>
    <w:rsid w:val="005F4412"/>
    <w:rsid w:val="005F441C"/>
    <w:rsid w:val="005F4513"/>
    <w:rsid w:val="005F49AC"/>
    <w:rsid w:val="005F4A02"/>
    <w:rsid w:val="005F4A15"/>
    <w:rsid w:val="005F4B50"/>
    <w:rsid w:val="005F52CE"/>
    <w:rsid w:val="005F52F0"/>
    <w:rsid w:val="005F5311"/>
    <w:rsid w:val="005F5763"/>
    <w:rsid w:val="005F59E1"/>
    <w:rsid w:val="005F59E2"/>
    <w:rsid w:val="005F59F0"/>
    <w:rsid w:val="005F61B3"/>
    <w:rsid w:val="005F6578"/>
    <w:rsid w:val="005F66F2"/>
    <w:rsid w:val="005F674A"/>
    <w:rsid w:val="005F67A8"/>
    <w:rsid w:val="005F6800"/>
    <w:rsid w:val="005F6944"/>
    <w:rsid w:val="005F6977"/>
    <w:rsid w:val="005F6B91"/>
    <w:rsid w:val="005F6C01"/>
    <w:rsid w:val="005F6C24"/>
    <w:rsid w:val="005F6D85"/>
    <w:rsid w:val="005F71AB"/>
    <w:rsid w:val="005F71EA"/>
    <w:rsid w:val="005F75B4"/>
    <w:rsid w:val="005F765A"/>
    <w:rsid w:val="005F77E0"/>
    <w:rsid w:val="005F7802"/>
    <w:rsid w:val="005F781E"/>
    <w:rsid w:val="005F791E"/>
    <w:rsid w:val="005F7990"/>
    <w:rsid w:val="005F7A71"/>
    <w:rsid w:val="005F7E46"/>
    <w:rsid w:val="005F7F0A"/>
    <w:rsid w:val="00600276"/>
    <w:rsid w:val="006002C5"/>
    <w:rsid w:val="00600AC9"/>
    <w:rsid w:val="00600AFF"/>
    <w:rsid w:val="00600CA9"/>
    <w:rsid w:val="00600D88"/>
    <w:rsid w:val="00600EB2"/>
    <w:rsid w:val="00600F96"/>
    <w:rsid w:val="00601187"/>
    <w:rsid w:val="0060134B"/>
    <w:rsid w:val="006013D8"/>
    <w:rsid w:val="006017D1"/>
    <w:rsid w:val="006017FD"/>
    <w:rsid w:val="0060183E"/>
    <w:rsid w:val="00601C16"/>
    <w:rsid w:val="00601C77"/>
    <w:rsid w:val="00601CAC"/>
    <w:rsid w:val="00601CB3"/>
    <w:rsid w:val="00601CC3"/>
    <w:rsid w:val="00602329"/>
    <w:rsid w:val="00602347"/>
    <w:rsid w:val="0060252D"/>
    <w:rsid w:val="006026BD"/>
    <w:rsid w:val="00602C1A"/>
    <w:rsid w:val="00602F4A"/>
    <w:rsid w:val="00602F7C"/>
    <w:rsid w:val="00603153"/>
    <w:rsid w:val="006031CB"/>
    <w:rsid w:val="0060324F"/>
    <w:rsid w:val="006033A4"/>
    <w:rsid w:val="006034A5"/>
    <w:rsid w:val="006034AD"/>
    <w:rsid w:val="00603533"/>
    <w:rsid w:val="006039C4"/>
    <w:rsid w:val="00603A06"/>
    <w:rsid w:val="00603B39"/>
    <w:rsid w:val="00603D41"/>
    <w:rsid w:val="00603DED"/>
    <w:rsid w:val="00603E0D"/>
    <w:rsid w:val="00603F43"/>
    <w:rsid w:val="0060401E"/>
    <w:rsid w:val="006045A9"/>
    <w:rsid w:val="00604773"/>
    <w:rsid w:val="006047B9"/>
    <w:rsid w:val="00604901"/>
    <w:rsid w:val="0060495B"/>
    <w:rsid w:val="006049DD"/>
    <w:rsid w:val="00604DFF"/>
    <w:rsid w:val="00605061"/>
    <w:rsid w:val="006053F9"/>
    <w:rsid w:val="006055C9"/>
    <w:rsid w:val="00605633"/>
    <w:rsid w:val="006056B4"/>
    <w:rsid w:val="0060570B"/>
    <w:rsid w:val="006057EB"/>
    <w:rsid w:val="0060583F"/>
    <w:rsid w:val="0060585E"/>
    <w:rsid w:val="006058DA"/>
    <w:rsid w:val="0060591C"/>
    <w:rsid w:val="00605C63"/>
    <w:rsid w:val="00605D90"/>
    <w:rsid w:val="00606095"/>
    <w:rsid w:val="006060A9"/>
    <w:rsid w:val="00606123"/>
    <w:rsid w:val="00606166"/>
    <w:rsid w:val="0060619D"/>
    <w:rsid w:val="00606386"/>
    <w:rsid w:val="006064F1"/>
    <w:rsid w:val="00606628"/>
    <w:rsid w:val="00606CD1"/>
    <w:rsid w:val="00606CFD"/>
    <w:rsid w:val="00606D7E"/>
    <w:rsid w:val="00606E53"/>
    <w:rsid w:val="00606EDD"/>
    <w:rsid w:val="00607158"/>
    <w:rsid w:val="00607203"/>
    <w:rsid w:val="006073C3"/>
    <w:rsid w:val="00607681"/>
    <w:rsid w:val="006076E0"/>
    <w:rsid w:val="00607897"/>
    <w:rsid w:val="006078DA"/>
    <w:rsid w:val="00607996"/>
    <w:rsid w:val="006079DB"/>
    <w:rsid w:val="006079F4"/>
    <w:rsid w:val="00607A05"/>
    <w:rsid w:val="00607A6B"/>
    <w:rsid w:val="00607A70"/>
    <w:rsid w:val="00607D72"/>
    <w:rsid w:val="00607EAB"/>
    <w:rsid w:val="00607F3E"/>
    <w:rsid w:val="00610164"/>
    <w:rsid w:val="0061025B"/>
    <w:rsid w:val="006102A7"/>
    <w:rsid w:val="006102E8"/>
    <w:rsid w:val="0061057C"/>
    <w:rsid w:val="00610922"/>
    <w:rsid w:val="00610CAA"/>
    <w:rsid w:val="00610D44"/>
    <w:rsid w:val="00610E43"/>
    <w:rsid w:val="00610F22"/>
    <w:rsid w:val="00611075"/>
    <w:rsid w:val="006110CE"/>
    <w:rsid w:val="0061119E"/>
    <w:rsid w:val="0061148E"/>
    <w:rsid w:val="006114F8"/>
    <w:rsid w:val="00611957"/>
    <w:rsid w:val="00611A54"/>
    <w:rsid w:val="00611A74"/>
    <w:rsid w:val="00611AF0"/>
    <w:rsid w:val="00611BD6"/>
    <w:rsid w:val="00612094"/>
    <w:rsid w:val="006124F9"/>
    <w:rsid w:val="0061274E"/>
    <w:rsid w:val="006132A5"/>
    <w:rsid w:val="0061342F"/>
    <w:rsid w:val="00613792"/>
    <w:rsid w:val="006137F7"/>
    <w:rsid w:val="0061396C"/>
    <w:rsid w:val="00613BBC"/>
    <w:rsid w:val="00613C74"/>
    <w:rsid w:val="00613D2B"/>
    <w:rsid w:val="00614340"/>
    <w:rsid w:val="0061451E"/>
    <w:rsid w:val="0061458F"/>
    <w:rsid w:val="00614631"/>
    <w:rsid w:val="00614637"/>
    <w:rsid w:val="0061498A"/>
    <w:rsid w:val="00614ADF"/>
    <w:rsid w:val="00614B93"/>
    <w:rsid w:val="00614D4B"/>
    <w:rsid w:val="00614E8B"/>
    <w:rsid w:val="00614F02"/>
    <w:rsid w:val="00615161"/>
    <w:rsid w:val="006151AF"/>
    <w:rsid w:val="00615400"/>
    <w:rsid w:val="00615600"/>
    <w:rsid w:val="0061574B"/>
    <w:rsid w:val="006158F4"/>
    <w:rsid w:val="00615991"/>
    <w:rsid w:val="00615CC1"/>
    <w:rsid w:val="00615D19"/>
    <w:rsid w:val="006160AA"/>
    <w:rsid w:val="006160B7"/>
    <w:rsid w:val="00616302"/>
    <w:rsid w:val="006164A5"/>
    <w:rsid w:val="0061665F"/>
    <w:rsid w:val="00616673"/>
    <w:rsid w:val="0061675E"/>
    <w:rsid w:val="00616857"/>
    <w:rsid w:val="00616F01"/>
    <w:rsid w:val="00617345"/>
    <w:rsid w:val="0061759A"/>
    <w:rsid w:val="00617641"/>
    <w:rsid w:val="006177E3"/>
    <w:rsid w:val="00617813"/>
    <w:rsid w:val="00617CB8"/>
    <w:rsid w:val="00617D56"/>
    <w:rsid w:val="00617D5C"/>
    <w:rsid w:val="00617DB4"/>
    <w:rsid w:val="00617E4E"/>
    <w:rsid w:val="00617F54"/>
    <w:rsid w:val="00620116"/>
    <w:rsid w:val="00620153"/>
    <w:rsid w:val="006204ED"/>
    <w:rsid w:val="006206A0"/>
    <w:rsid w:val="006207CC"/>
    <w:rsid w:val="006208C1"/>
    <w:rsid w:val="006209DD"/>
    <w:rsid w:val="00620AA5"/>
    <w:rsid w:val="00620B24"/>
    <w:rsid w:val="00620BC3"/>
    <w:rsid w:val="00620CD6"/>
    <w:rsid w:val="006216D3"/>
    <w:rsid w:val="00621881"/>
    <w:rsid w:val="006219B9"/>
    <w:rsid w:val="00621BF6"/>
    <w:rsid w:val="00621E09"/>
    <w:rsid w:val="00621EE8"/>
    <w:rsid w:val="00621F0B"/>
    <w:rsid w:val="00622171"/>
    <w:rsid w:val="00622537"/>
    <w:rsid w:val="00622598"/>
    <w:rsid w:val="006225CA"/>
    <w:rsid w:val="006226DD"/>
    <w:rsid w:val="00622731"/>
    <w:rsid w:val="00622A6B"/>
    <w:rsid w:val="00622C6E"/>
    <w:rsid w:val="00622C9A"/>
    <w:rsid w:val="00622D0E"/>
    <w:rsid w:val="00622DF6"/>
    <w:rsid w:val="00622F1E"/>
    <w:rsid w:val="0062303D"/>
    <w:rsid w:val="006234A1"/>
    <w:rsid w:val="00623668"/>
    <w:rsid w:val="00623681"/>
    <w:rsid w:val="006236AE"/>
    <w:rsid w:val="0062379E"/>
    <w:rsid w:val="006237BC"/>
    <w:rsid w:val="006237E8"/>
    <w:rsid w:val="0062386E"/>
    <w:rsid w:val="00623A7F"/>
    <w:rsid w:val="00623A8A"/>
    <w:rsid w:val="00624107"/>
    <w:rsid w:val="00624257"/>
    <w:rsid w:val="006242B1"/>
    <w:rsid w:val="00624320"/>
    <w:rsid w:val="006243AF"/>
    <w:rsid w:val="006243F3"/>
    <w:rsid w:val="00624443"/>
    <w:rsid w:val="0062449D"/>
    <w:rsid w:val="00624AF9"/>
    <w:rsid w:val="00624E22"/>
    <w:rsid w:val="0062531E"/>
    <w:rsid w:val="006254D4"/>
    <w:rsid w:val="006258B3"/>
    <w:rsid w:val="006259A4"/>
    <w:rsid w:val="006259E7"/>
    <w:rsid w:val="00625A66"/>
    <w:rsid w:val="00625B2B"/>
    <w:rsid w:val="00625B61"/>
    <w:rsid w:val="00625B92"/>
    <w:rsid w:val="00625D35"/>
    <w:rsid w:val="006260A1"/>
    <w:rsid w:val="006260BF"/>
    <w:rsid w:val="0062619A"/>
    <w:rsid w:val="00626248"/>
    <w:rsid w:val="0062660E"/>
    <w:rsid w:val="006266F6"/>
    <w:rsid w:val="00626732"/>
    <w:rsid w:val="006267FF"/>
    <w:rsid w:val="0062687C"/>
    <w:rsid w:val="006269A3"/>
    <w:rsid w:val="00626DB0"/>
    <w:rsid w:val="00626DE9"/>
    <w:rsid w:val="00626F35"/>
    <w:rsid w:val="00626F74"/>
    <w:rsid w:val="00627487"/>
    <w:rsid w:val="00627760"/>
    <w:rsid w:val="00627C58"/>
    <w:rsid w:val="00627D8D"/>
    <w:rsid w:val="00627E9B"/>
    <w:rsid w:val="00627EDE"/>
    <w:rsid w:val="00627F3F"/>
    <w:rsid w:val="00630239"/>
    <w:rsid w:val="0063024B"/>
    <w:rsid w:val="006302ED"/>
    <w:rsid w:val="00630326"/>
    <w:rsid w:val="0063036A"/>
    <w:rsid w:val="006304F0"/>
    <w:rsid w:val="00630553"/>
    <w:rsid w:val="0063062C"/>
    <w:rsid w:val="006309BA"/>
    <w:rsid w:val="00630A56"/>
    <w:rsid w:val="00630B01"/>
    <w:rsid w:val="00630D4B"/>
    <w:rsid w:val="00631050"/>
    <w:rsid w:val="00631228"/>
    <w:rsid w:val="00631641"/>
    <w:rsid w:val="00631661"/>
    <w:rsid w:val="00631D33"/>
    <w:rsid w:val="00631D68"/>
    <w:rsid w:val="00631F40"/>
    <w:rsid w:val="0063227D"/>
    <w:rsid w:val="0063228C"/>
    <w:rsid w:val="0063232C"/>
    <w:rsid w:val="00632421"/>
    <w:rsid w:val="006325A9"/>
    <w:rsid w:val="006327A5"/>
    <w:rsid w:val="00632B85"/>
    <w:rsid w:val="00632D9F"/>
    <w:rsid w:val="00632DE0"/>
    <w:rsid w:val="00632EA7"/>
    <w:rsid w:val="00632F2C"/>
    <w:rsid w:val="00632F75"/>
    <w:rsid w:val="006330D8"/>
    <w:rsid w:val="00633118"/>
    <w:rsid w:val="006333FE"/>
    <w:rsid w:val="006335F9"/>
    <w:rsid w:val="00633645"/>
    <w:rsid w:val="00633815"/>
    <w:rsid w:val="00633A05"/>
    <w:rsid w:val="00633B23"/>
    <w:rsid w:val="00633C5D"/>
    <w:rsid w:val="00633DAF"/>
    <w:rsid w:val="00633E10"/>
    <w:rsid w:val="00633E43"/>
    <w:rsid w:val="0063401D"/>
    <w:rsid w:val="00634045"/>
    <w:rsid w:val="006341B0"/>
    <w:rsid w:val="00634286"/>
    <w:rsid w:val="00634543"/>
    <w:rsid w:val="00634637"/>
    <w:rsid w:val="00634C06"/>
    <w:rsid w:val="00634E12"/>
    <w:rsid w:val="00634EF4"/>
    <w:rsid w:val="0063505B"/>
    <w:rsid w:val="0063533E"/>
    <w:rsid w:val="00635452"/>
    <w:rsid w:val="0063593F"/>
    <w:rsid w:val="00635E2A"/>
    <w:rsid w:val="00636041"/>
    <w:rsid w:val="006360FC"/>
    <w:rsid w:val="00636100"/>
    <w:rsid w:val="006361CF"/>
    <w:rsid w:val="006364EC"/>
    <w:rsid w:val="0063667A"/>
    <w:rsid w:val="00636819"/>
    <w:rsid w:val="00636C0E"/>
    <w:rsid w:val="00636D81"/>
    <w:rsid w:val="00636E50"/>
    <w:rsid w:val="00636E7C"/>
    <w:rsid w:val="00636E87"/>
    <w:rsid w:val="00636EBA"/>
    <w:rsid w:val="006370D0"/>
    <w:rsid w:val="00637108"/>
    <w:rsid w:val="00637254"/>
    <w:rsid w:val="00637323"/>
    <w:rsid w:val="0063764C"/>
    <w:rsid w:val="0063768C"/>
    <w:rsid w:val="0063790D"/>
    <w:rsid w:val="00637928"/>
    <w:rsid w:val="006379F1"/>
    <w:rsid w:val="00637DC8"/>
    <w:rsid w:val="00637DD2"/>
    <w:rsid w:val="00637E06"/>
    <w:rsid w:val="006400A4"/>
    <w:rsid w:val="006401BC"/>
    <w:rsid w:val="006403C9"/>
    <w:rsid w:val="006405AB"/>
    <w:rsid w:val="00640765"/>
    <w:rsid w:val="006408C8"/>
    <w:rsid w:val="00640B40"/>
    <w:rsid w:val="00640CA4"/>
    <w:rsid w:val="00640CE9"/>
    <w:rsid w:val="00640D07"/>
    <w:rsid w:val="00640D21"/>
    <w:rsid w:val="006410BF"/>
    <w:rsid w:val="0064125F"/>
    <w:rsid w:val="0064131A"/>
    <w:rsid w:val="0064168F"/>
    <w:rsid w:val="006416C2"/>
    <w:rsid w:val="0064177C"/>
    <w:rsid w:val="0064180E"/>
    <w:rsid w:val="00641BFF"/>
    <w:rsid w:val="00641DF3"/>
    <w:rsid w:val="00641FEE"/>
    <w:rsid w:val="006421A5"/>
    <w:rsid w:val="00642391"/>
    <w:rsid w:val="006429C8"/>
    <w:rsid w:val="006429C9"/>
    <w:rsid w:val="00642AE4"/>
    <w:rsid w:val="00642C53"/>
    <w:rsid w:val="00642D1F"/>
    <w:rsid w:val="00643048"/>
    <w:rsid w:val="006431FD"/>
    <w:rsid w:val="0064326D"/>
    <w:rsid w:val="00643281"/>
    <w:rsid w:val="00643377"/>
    <w:rsid w:val="0064339F"/>
    <w:rsid w:val="0064354C"/>
    <w:rsid w:val="006435DE"/>
    <w:rsid w:val="0064363E"/>
    <w:rsid w:val="00643876"/>
    <w:rsid w:val="0064398E"/>
    <w:rsid w:val="00643E75"/>
    <w:rsid w:val="00643EA0"/>
    <w:rsid w:val="00644077"/>
    <w:rsid w:val="006440A5"/>
    <w:rsid w:val="006441BA"/>
    <w:rsid w:val="00644240"/>
    <w:rsid w:val="00644278"/>
    <w:rsid w:val="006442B9"/>
    <w:rsid w:val="006442C0"/>
    <w:rsid w:val="00644658"/>
    <w:rsid w:val="0064469F"/>
    <w:rsid w:val="006446AF"/>
    <w:rsid w:val="006446C6"/>
    <w:rsid w:val="00644856"/>
    <w:rsid w:val="006449D5"/>
    <w:rsid w:val="00644A13"/>
    <w:rsid w:val="00644B38"/>
    <w:rsid w:val="00644ED3"/>
    <w:rsid w:val="00644EEE"/>
    <w:rsid w:val="00644F7B"/>
    <w:rsid w:val="00644FD1"/>
    <w:rsid w:val="00645115"/>
    <w:rsid w:val="006451CC"/>
    <w:rsid w:val="0064523A"/>
    <w:rsid w:val="006453F0"/>
    <w:rsid w:val="006454D4"/>
    <w:rsid w:val="00645757"/>
    <w:rsid w:val="00645838"/>
    <w:rsid w:val="006458CC"/>
    <w:rsid w:val="0064597A"/>
    <w:rsid w:val="00645BBB"/>
    <w:rsid w:val="00645CE3"/>
    <w:rsid w:val="00645D0D"/>
    <w:rsid w:val="00645E14"/>
    <w:rsid w:val="00645FF9"/>
    <w:rsid w:val="006460DC"/>
    <w:rsid w:val="0064667D"/>
    <w:rsid w:val="006468D6"/>
    <w:rsid w:val="00646AA5"/>
    <w:rsid w:val="00646ABF"/>
    <w:rsid w:val="00646FA8"/>
    <w:rsid w:val="00647019"/>
    <w:rsid w:val="00647076"/>
    <w:rsid w:val="006471B9"/>
    <w:rsid w:val="00647295"/>
    <w:rsid w:val="0064749C"/>
    <w:rsid w:val="006474FE"/>
    <w:rsid w:val="006475F6"/>
    <w:rsid w:val="00647CA7"/>
    <w:rsid w:val="00647D86"/>
    <w:rsid w:val="00650197"/>
    <w:rsid w:val="006503E3"/>
    <w:rsid w:val="00650980"/>
    <w:rsid w:val="00650C8A"/>
    <w:rsid w:val="00650C8B"/>
    <w:rsid w:val="00650CDB"/>
    <w:rsid w:val="00650FA4"/>
    <w:rsid w:val="00651042"/>
    <w:rsid w:val="00651129"/>
    <w:rsid w:val="00651146"/>
    <w:rsid w:val="00651168"/>
    <w:rsid w:val="006511CF"/>
    <w:rsid w:val="00651224"/>
    <w:rsid w:val="006512F6"/>
    <w:rsid w:val="00651779"/>
    <w:rsid w:val="00651843"/>
    <w:rsid w:val="006518A0"/>
    <w:rsid w:val="00651A33"/>
    <w:rsid w:val="00651A97"/>
    <w:rsid w:val="00651B0F"/>
    <w:rsid w:val="00651C78"/>
    <w:rsid w:val="00652107"/>
    <w:rsid w:val="006521CF"/>
    <w:rsid w:val="0065272D"/>
    <w:rsid w:val="00652787"/>
    <w:rsid w:val="00652BD4"/>
    <w:rsid w:val="00652E55"/>
    <w:rsid w:val="00652ECC"/>
    <w:rsid w:val="00652FC2"/>
    <w:rsid w:val="00653024"/>
    <w:rsid w:val="00653077"/>
    <w:rsid w:val="00653092"/>
    <w:rsid w:val="006533DE"/>
    <w:rsid w:val="0065340F"/>
    <w:rsid w:val="006536E9"/>
    <w:rsid w:val="00653E5E"/>
    <w:rsid w:val="00653FCE"/>
    <w:rsid w:val="0065415A"/>
    <w:rsid w:val="006542DC"/>
    <w:rsid w:val="006545A5"/>
    <w:rsid w:val="006545C7"/>
    <w:rsid w:val="006545EF"/>
    <w:rsid w:val="00654950"/>
    <w:rsid w:val="00654AA2"/>
    <w:rsid w:val="00654AA4"/>
    <w:rsid w:val="00654AF0"/>
    <w:rsid w:val="00654B9A"/>
    <w:rsid w:val="00654BD5"/>
    <w:rsid w:val="00655097"/>
    <w:rsid w:val="006550E3"/>
    <w:rsid w:val="00655102"/>
    <w:rsid w:val="006553AC"/>
    <w:rsid w:val="0065550C"/>
    <w:rsid w:val="00655721"/>
    <w:rsid w:val="00655761"/>
    <w:rsid w:val="00655891"/>
    <w:rsid w:val="00655896"/>
    <w:rsid w:val="006558AC"/>
    <w:rsid w:val="006558E0"/>
    <w:rsid w:val="00655902"/>
    <w:rsid w:val="00655B84"/>
    <w:rsid w:val="00655CBB"/>
    <w:rsid w:val="0065602B"/>
    <w:rsid w:val="0065605C"/>
    <w:rsid w:val="00656116"/>
    <w:rsid w:val="006561D9"/>
    <w:rsid w:val="00656390"/>
    <w:rsid w:val="00656445"/>
    <w:rsid w:val="00656494"/>
    <w:rsid w:val="00656497"/>
    <w:rsid w:val="006566F5"/>
    <w:rsid w:val="00656746"/>
    <w:rsid w:val="00656887"/>
    <w:rsid w:val="006568E9"/>
    <w:rsid w:val="00656C44"/>
    <w:rsid w:val="006570AA"/>
    <w:rsid w:val="0065712F"/>
    <w:rsid w:val="006575E5"/>
    <w:rsid w:val="006576C5"/>
    <w:rsid w:val="00657733"/>
    <w:rsid w:val="00657B72"/>
    <w:rsid w:val="00657DFD"/>
    <w:rsid w:val="00657F68"/>
    <w:rsid w:val="00657FA4"/>
    <w:rsid w:val="00657FD4"/>
    <w:rsid w:val="00660006"/>
    <w:rsid w:val="006600E4"/>
    <w:rsid w:val="00660195"/>
    <w:rsid w:val="00660215"/>
    <w:rsid w:val="00660287"/>
    <w:rsid w:val="006602C1"/>
    <w:rsid w:val="00660745"/>
    <w:rsid w:val="00660D1F"/>
    <w:rsid w:val="00660D8C"/>
    <w:rsid w:val="00661063"/>
    <w:rsid w:val="0066107E"/>
    <w:rsid w:val="00661416"/>
    <w:rsid w:val="006614C9"/>
    <w:rsid w:val="00661500"/>
    <w:rsid w:val="00661534"/>
    <w:rsid w:val="006616A2"/>
    <w:rsid w:val="006616DE"/>
    <w:rsid w:val="00661CFD"/>
    <w:rsid w:val="00661E6F"/>
    <w:rsid w:val="006620A6"/>
    <w:rsid w:val="00662714"/>
    <w:rsid w:val="0066272A"/>
    <w:rsid w:val="00662C40"/>
    <w:rsid w:val="00662CD3"/>
    <w:rsid w:val="00662DD8"/>
    <w:rsid w:val="00662E19"/>
    <w:rsid w:val="00662F17"/>
    <w:rsid w:val="0066307A"/>
    <w:rsid w:val="006632DD"/>
    <w:rsid w:val="00663313"/>
    <w:rsid w:val="00663321"/>
    <w:rsid w:val="0066346E"/>
    <w:rsid w:val="006635BF"/>
    <w:rsid w:val="00663626"/>
    <w:rsid w:val="00663B6D"/>
    <w:rsid w:val="00663C1A"/>
    <w:rsid w:val="00663CA1"/>
    <w:rsid w:val="00663E15"/>
    <w:rsid w:val="00663EDF"/>
    <w:rsid w:val="00663F9F"/>
    <w:rsid w:val="00664075"/>
    <w:rsid w:val="006640B4"/>
    <w:rsid w:val="006641F2"/>
    <w:rsid w:val="0066428D"/>
    <w:rsid w:val="006644C5"/>
    <w:rsid w:val="00664960"/>
    <w:rsid w:val="00664AD8"/>
    <w:rsid w:val="00664B16"/>
    <w:rsid w:val="00664B55"/>
    <w:rsid w:val="00664C45"/>
    <w:rsid w:val="00664F0F"/>
    <w:rsid w:val="00664F85"/>
    <w:rsid w:val="00664F8E"/>
    <w:rsid w:val="00665110"/>
    <w:rsid w:val="006651EF"/>
    <w:rsid w:val="0066527E"/>
    <w:rsid w:val="00665458"/>
    <w:rsid w:val="006655B4"/>
    <w:rsid w:val="00665776"/>
    <w:rsid w:val="006657A8"/>
    <w:rsid w:val="00665A9A"/>
    <w:rsid w:val="00665B09"/>
    <w:rsid w:val="00665FC5"/>
    <w:rsid w:val="00666098"/>
    <w:rsid w:val="00666126"/>
    <w:rsid w:val="0066616B"/>
    <w:rsid w:val="0066633E"/>
    <w:rsid w:val="00666630"/>
    <w:rsid w:val="00666793"/>
    <w:rsid w:val="00666A2B"/>
    <w:rsid w:val="00666BF9"/>
    <w:rsid w:val="00666C1B"/>
    <w:rsid w:val="00666E3A"/>
    <w:rsid w:val="00666F37"/>
    <w:rsid w:val="00666FD0"/>
    <w:rsid w:val="00667625"/>
    <w:rsid w:val="00667639"/>
    <w:rsid w:val="0066766E"/>
    <w:rsid w:val="0066767D"/>
    <w:rsid w:val="00667728"/>
    <w:rsid w:val="0066775A"/>
    <w:rsid w:val="00667808"/>
    <w:rsid w:val="00667B7C"/>
    <w:rsid w:val="00667BF1"/>
    <w:rsid w:val="00667D32"/>
    <w:rsid w:val="00667E26"/>
    <w:rsid w:val="00667EDD"/>
    <w:rsid w:val="00667F06"/>
    <w:rsid w:val="00670080"/>
    <w:rsid w:val="00670113"/>
    <w:rsid w:val="006701FF"/>
    <w:rsid w:val="0067024F"/>
    <w:rsid w:val="00670298"/>
    <w:rsid w:val="00670490"/>
    <w:rsid w:val="006706CF"/>
    <w:rsid w:val="006707C2"/>
    <w:rsid w:val="00670803"/>
    <w:rsid w:val="00670A66"/>
    <w:rsid w:val="00670ADB"/>
    <w:rsid w:val="00670BEE"/>
    <w:rsid w:val="00670C03"/>
    <w:rsid w:val="00670D20"/>
    <w:rsid w:val="00670E56"/>
    <w:rsid w:val="00670F4C"/>
    <w:rsid w:val="006710D3"/>
    <w:rsid w:val="00671243"/>
    <w:rsid w:val="00671611"/>
    <w:rsid w:val="00671615"/>
    <w:rsid w:val="00671B59"/>
    <w:rsid w:val="00671DE4"/>
    <w:rsid w:val="00671DE7"/>
    <w:rsid w:val="00671FD1"/>
    <w:rsid w:val="006722E6"/>
    <w:rsid w:val="0067269F"/>
    <w:rsid w:val="00672741"/>
    <w:rsid w:val="00672A29"/>
    <w:rsid w:val="00672B34"/>
    <w:rsid w:val="00672B38"/>
    <w:rsid w:val="00672B95"/>
    <w:rsid w:val="00672E36"/>
    <w:rsid w:val="00673003"/>
    <w:rsid w:val="00673119"/>
    <w:rsid w:val="00673544"/>
    <w:rsid w:val="0067363D"/>
    <w:rsid w:val="00673679"/>
    <w:rsid w:val="006736F4"/>
    <w:rsid w:val="00673712"/>
    <w:rsid w:val="00673715"/>
    <w:rsid w:val="0067371D"/>
    <w:rsid w:val="0067391A"/>
    <w:rsid w:val="00673FB3"/>
    <w:rsid w:val="00674110"/>
    <w:rsid w:val="006741A8"/>
    <w:rsid w:val="00674587"/>
    <w:rsid w:val="006745D9"/>
    <w:rsid w:val="006745EE"/>
    <w:rsid w:val="006746B5"/>
    <w:rsid w:val="00674838"/>
    <w:rsid w:val="0067492C"/>
    <w:rsid w:val="006749C4"/>
    <w:rsid w:val="00674AAA"/>
    <w:rsid w:val="00674D53"/>
    <w:rsid w:val="00674F20"/>
    <w:rsid w:val="00675443"/>
    <w:rsid w:val="006759AD"/>
    <w:rsid w:val="006759FE"/>
    <w:rsid w:val="00675AFF"/>
    <w:rsid w:val="00675B4C"/>
    <w:rsid w:val="00675C29"/>
    <w:rsid w:val="00675E51"/>
    <w:rsid w:val="00675E86"/>
    <w:rsid w:val="00676067"/>
    <w:rsid w:val="006760E8"/>
    <w:rsid w:val="00676115"/>
    <w:rsid w:val="00676493"/>
    <w:rsid w:val="00676666"/>
    <w:rsid w:val="006766FA"/>
    <w:rsid w:val="00676738"/>
    <w:rsid w:val="00676CD9"/>
    <w:rsid w:val="006770FA"/>
    <w:rsid w:val="00677242"/>
    <w:rsid w:val="00677278"/>
    <w:rsid w:val="006772D9"/>
    <w:rsid w:val="006772F6"/>
    <w:rsid w:val="006775B6"/>
    <w:rsid w:val="0067784F"/>
    <w:rsid w:val="00677979"/>
    <w:rsid w:val="00677A3E"/>
    <w:rsid w:val="00677A7C"/>
    <w:rsid w:val="00677A93"/>
    <w:rsid w:val="00677D7D"/>
    <w:rsid w:val="00677DF9"/>
    <w:rsid w:val="00677ED9"/>
    <w:rsid w:val="00677FA5"/>
    <w:rsid w:val="00680499"/>
    <w:rsid w:val="006806AA"/>
    <w:rsid w:val="006808A6"/>
    <w:rsid w:val="00680C8D"/>
    <w:rsid w:val="0068103D"/>
    <w:rsid w:val="0068106B"/>
    <w:rsid w:val="006811E8"/>
    <w:rsid w:val="0068124A"/>
    <w:rsid w:val="0068131A"/>
    <w:rsid w:val="0068135B"/>
    <w:rsid w:val="006815B9"/>
    <w:rsid w:val="006817E5"/>
    <w:rsid w:val="006817F3"/>
    <w:rsid w:val="006818EA"/>
    <w:rsid w:val="0068193C"/>
    <w:rsid w:val="00681955"/>
    <w:rsid w:val="00681AB8"/>
    <w:rsid w:val="00681C48"/>
    <w:rsid w:val="00681F09"/>
    <w:rsid w:val="00681FA6"/>
    <w:rsid w:val="006820AE"/>
    <w:rsid w:val="006820D7"/>
    <w:rsid w:val="006821F1"/>
    <w:rsid w:val="00682266"/>
    <w:rsid w:val="006822E7"/>
    <w:rsid w:val="00682303"/>
    <w:rsid w:val="006826F7"/>
    <w:rsid w:val="00682B20"/>
    <w:rsid w:val="00682C36"/>
    <w:rsid w:val="0068313D"/>
    <w:rsid w:val="00683413"/>
    <w:rsid w:val="006834B7"/>
    <w:rsid w:val="006835B5"/>
    <w:rsid w:val="0068370E"/>
    <w:rsid w:val="00683829"/>
    <w:rsid w:val="00683842"/>
    <w:rsid w:val="00683879"/>
    <w:rsid w:val="00683928"/>
    <w:rsid w:val="00683AA3"/>
    <w:rsid w:val="00683ABF"/>
    <w:rsid w:val="00683B99"/>
    <w:rsid w:val="00683CCE"/>
    <w:rsid w:val="00683D70"/>
    <w:rsid w:val="00683E49"/>
    <w:rsid w:val="00683FDA"/>
    <w:rsid w:val="00684051"/>
    <w:rsid w:val="006840B6"/>
    <w:rsid w:val="00684162"/>
    <w:rsid w:val="0068437E"/>
    <w:rsid w:val="00684542"/>
    <w:rsid w:val="00684649"/>
    <w:rsid w:val="006847AC"/>
    <w:rsid w:val="00684847"/>
    <w:rsid w:val="00684BD6"/>
    <w:rsid w:val="00684C11"/>
    <w:rsid w:val="00684F4F"/>
    <w:rsid w:val="00684F9C"/>
    <w:rsid w:val="00685081"/>
    <w:rsid w:val="00685110"/>
    <w:rsid w:val="00685239"/>
    <w:rsid w:val="006852FE"/>
    <w:rsid w:val="0068578A"/>
    <w:rsid w:val="0068579F"/>
    <w:rsid w:val="00685822"/>
    <w:rsid w:val="006859AB"/>
    <w:rsid w:val="006859E3"/>
    <w:rsid w:val="00685A87"/>
    <w:rsid w:val="00685B2F"/>
    <w:rsid w:val="00685BDE"/>
    <w:rsid w:val="00685BEA"/>
    <w:rsid w:val="00685EE1"/>
    <w:rsid w:val="00686215"/>
    <w:rsid w:val="006864AC"/>
    <w:rsid w:val="00686932"/>
    <w:rsid w:val="00686940"/>
    <w:rsid w:val="00686978"/>
    <w:rsid w:val="00686A0C"/>
    <w:rsid w:val="00686B5C"/>
    <w:rsid w:val="00686C61"/>
    <w:rsid w:val="00686CD9"/>
    <w:rsid w:val="00686DDC"/>
    <w:rsid w:val="00686E0C"/>
    <w:rsid w:val="00686EED"/>
    <w:rsid w:val="00686FBF"/>
    <w:rsid w:val="00687020"/>
    <w:rsid w:val="0068707C"/>
    <w:rsid w:val="006872A2"/>
    <w:rsid w:val="0068735E"/>
    <w:rsid w:val="006873AC"/>
    <w:rsid w:val="00687517"/>
    <w:rsid w:val="00687537"/>
    <w:rsid w:val="00687610"/>
    <w:rsid w:val="0068761A"/>
    <w:rsid w:val="006876BE"/>
    <w:rsid w:val="006879F2"/>
    <w:rsid w:val="00687D56"/>
    <w:rsid w:val="00687DFF"/>
    <w:rsid w:val="00687EAA"/>
    <w:rsid w:val="00687F84"/>
    <w:rsid w:val="00690111"/>
    <w:rsid w:val="006901CC"/>
    <w:rsid w:val="0069030B"/>
    <w:rsid w:val="00690358"/>
    <w:rsid w:val="00690507"/>
    <w:rsid w:val="0069054B"/>
    <w:rsid w:val="006909D3"/>
    <w:rsid w:val="00690A98"/>
    <w:rsid w:val="00690E16"/>
    <w:rsid w:val="00690EE6"/>
    <w:rsid w:val="0069102A"/>
    <w:rsid w:val="006912E8"/>
    <w:rsid w:val="006913A8"/>
    <w:rsid w:val="00691404"/>
    <w:rsid w:val="006915CB"/>
    <w:rsid w:val="00691807"/>
    <w:rsid w:val="00691AD6"/>
    <w:rsid w:val="00691DF9"/>
    <w:rsid w:val="00691EA8"/>
    <w:rsid w:val="00691F2E"/>
    <w:rsid w:val="00691F31"/>
    <w:rsid w:val="00692053"/>
    <w:rsid w:val="006923E9"/>
    <w:rsid w:val="00692470"/>
    <w:rsid w:val="006924BA"/>
    <w:rsid w:val="006925A7"/>
    <w:rsid w:val="006929D8"/>
    <w:rsid w:val="00692A01"/>
    <w:rsid w:val="00692B86"/>
    <w:rsid w:val="00692D3D"/>
    <w:rsid w:val="00692DD8"/>
    <w:rsid w:val="00692E04"/>
    <w:rsid w:val="00692E4A"/>
    <w:rsid w:val="00692E79"/>
    <w:rsid w:val="006930C9"/>
    <w:rsid w:val="0069318D"/>
    <w:rsid w:val="006931BA"/>
    <w:rsid w:val="00693613"/>
    <w:rsid w:val="00693619"/>
    <w:rsid w:val="00693752"/>
    <w:rsid w:val="00693769"/>
    <w:rsid w:val="0069397D"/>
    <w:rsid w:val="006939BE"/>
    <w:rsid w:val="00693BE2"/>
    <w:rsid w:val="00693C5F"/>
    <w:rsid w:val="00693C79"/>
    <w:rsid w:val="00693C92"/>
    <w:rsid w:val="00693EC6"/>
    <w:rsid w:val="00693F80"/>
    <w:rsid w:val="0069420E"/>
    <w:rsid w:val="00694307"/>
    <w:rsid w:val="006943C9"/>
    <w:rsid w:val="006944AA"/>
    <w:rsid w:val="00694737"/>
    <w:rsid w:val="006947A7"/>
    <w:rsid w:val="00694A21"/>
    <w:rsid w:val="00694A57"/>
    <w:rsid w:val="00694B71"/>
    <w:rsid w:val="00694C6F"/>
    <w:rsid w:val="00694CF6"/>
    <w:rsid w:val="0069503E"/>
    <w:rsid w:val="00695262"/>
    <w:rsid w:val="006955B1"/>
    <w:rsid w:val="006957D4"/>
    <w:rsid w:val="00695960"/>
    <w:rsid w:val="00695D9C"/>
    <w:rsid w:val="00695EE9"/>
    <w:rsid w:val="006961C4"/>
    <w:rsid w:val="0069641F"/>
    <w:rsid w:val="006966BE"/>
    <w:rsid w:val="006968CB"/>
    <w:rsid w:val="00696DF4"/>
    <w:rsid w:val="00696E61"/>
    <w:rsid w:val="00696F5D"/>
    <w:rsid w:val="00696F82"/>
    <w:rsid w:val="00696FBB"/>
    <w:rsid w:val="0069703B"/>
    <w:rsid w:val="00697083"/>
    <w:rsid w:val="00697103"/>
    <w:rsid w:val="006973F3"/>
    <w:rsid w:val="0069744B"/>
    <w:rsid w:val="00697694"/>
    <w:rsid w:val="0069778C"/>
    <w:rsid w:val="00697962"/>
    <w:rsid w:val="00697A49"/>
    <w:rsid w:val="00697B04"/>
    <w:rsid w:val="00697B32"/>
    <w:rsid w:val="00697DF2"/>
    <w:rsid w:val="00697E64"/>
    <w:rsid w:val="006A01CE"/>
    <w:rsid w:val="006A03A0"/>
    <w:rsid w:val="006A05F3"/>
    <w:rsid w:val="006A0702"/>
    <w:rsid w:val="006A0963"/>
    <w:rsid w:val="006A09DC"/>
    <w:rsid w:val="006A0A11"/>
    <w:rsid w:val="006A0A2F"/>
    <w:rsid w:val="006A0A97"/>
    <w:rsid w:val="006A0BF7"/>
    <w:rsid w:val="006A0C04"/>
    <w:rsid w:val="006A0E8B"/>
    <w:rsid w:val="006A0F9B"/>
    <w:rsid w:val="006A1208"/>
    <w:rsid w:val="006A1323"/>
    <w:rsid w:val="006A14EF"/>
    <w:rsid w:val="006A1639"/>
    <w:rsid w:val="006A171A"/>
    <w:rsid w:val="006A173A"/>
    <w:rsid w:val="006A1A70"/>
    <w:rsid w:val="006A1BA8"/>
    <w:rsid w:val="006A1CD4"/>
    <w:rsid w:val="006A1D00"/>
    <w:rsid w:val="006A1EC5"/>
    <w:rsid w:val="006A1EFA"/>
    <w:rsid w:val="006A201A"/>
    <w:rsid w:val="006A2079"/>
    <w:rsid w:val="006A2125"/>
    <w:rsid w:val="006A2152"/>
    <w:rsid w:val="006A2192"/>
    <w:rsid w:val="006A21C0"/>
    <w:rsid w:val="006A2219"/>
    <w:rsid w:val="006A225B"/>
    <w:rsid w:val="006A2426"/>
    <w:rsid w:val="006A26FF"/>
    <w:rsid w:val="006A272C"/>
    <w:rsid w:val="006A2977"/>
    <w:rsid w:val="006A2B06"/>
    <w:rsid w:val="006A2D90"/>
    <w:rsid w:val="006A2DA4"/>
    <w:rsid w:val="006A2FEF"/>
    <w:rsid w:val="006A3072"/>
    <w:rsid w:val="006A321E"/>
    <w:rsid w:val="006A341B"/>
    <w:rsid w:val="006A3703"/>
    <w:rsid w:val="006A3A85"/>
    <w:rsid w:val="006A3D35"/>
    <w:rsid w:val="006A3E82"/>
    <w:rsid w:val="006A40A3"/>
    <w:rsid w:val="006A44AC"/>
    <w:rsid w:val="006A49EE"/>
    <w:rsid w:val="006A4AA4"/>
    <w:rsid w:val="006A4D41"/>
    <w:rsid w:val="006A50BF"/>
    <w:rsid w:val="006A5556"/>
    <w:rsid w:val="006A56CC"/>
    <w:rsid w:val="006A56D9"/>
    <w:rsid w:val="006A572A"/>
    <w:rsid w:val="006A5AEB"/>
    <w:rsid w:val="006A5CFC"/>
    <w:rsid w:val="006A5F1B"/>
    <w:rsid w:val="006A610F"/>
    <w:rsid w:val="006A6299"/>
    <w:rsid w:val="006A6587"/>
    <w:rsid w:val="006A65A4"/>
    <w:rsid w:val="006A6770"/>
    <w:rsid w:val="006A6C4E"/>
    <w:rsid w:val="006A6CC6"/>
    <w:rsid w:val="006A6CD2"/>
    <w:rsid w:val="006A6CE9"/>
    <w:rsid w:val="006A6CFE"/>
    <w:rsid w:val="006A6ECC"/>
    <w:rsid w:val="006A6F2A"/>
    <w:rsid w:val="006A7016"/>
    <w:rsid w:val="006A745D"/>
    <w:rsid w:val="006A753C"/>
    <w:rsid w:val="006A75C5"/>
    <w:rsid w:val="006A7667"/>
    <w:rsid w:val="006A7A5B"/>
    <w:rsid w:val="006A7B7F"/>
    <w:rsid w:val="006A7EEF"/>
    <w:rsid w:val="006B027F"/>
    <w:rsid w:val="006B02E9"/>
    <w:rsid w:val="006B04D0"/>
    <w:rsid w:val="006B05C0"/>
    <w:rsid w:val="006B0A69"/>
    <w:rsid w:val="006B0A93"/>
    <w:rsid w:val="006B0AA8"/>
    <w:rsid w:val="006B0CA6"/>
    <w:rsid w:val="006B0CDA"/>
    <w:rsid w:val="006B0E6C"/>
    <w:rsid w:val="006B136F"/>
    <w:rsid w:val="006B1B37"/>
    <w:rsid w:val="006B1D66"/>
    <w:rsid w:val="006B1E11"/>
    <w:rsid w:val="006B1E90"/>
    <w:rsid w:val="006B2038"/>
    <w:rsid w:val="006B2045"/>
    <w:rsid w:val="006B20C1"/>
    <w:rsid w:val="006B211F"/>
    <w:rsid w:val="006B226F"/>
    <w:rsid w:val="006B24D7"/>
    <w:rsid w:val="006B259D"/>
    <w:rsid w:val="006B2804"/>
    <w:rsid w:val="006B2931"/>
    <w:rsid w:val="006B29CB"/>
    <w:rsid w:val="006B2C8C"/>
    <w:rsid w:val="006B2DC0"/>
    <w:rsid w:val="006B2E09"/>
    <w:rsid w:val="006B2F0B"/>
    <w:rsid w:val="006B2FC1"/>
    <w:rsid w:val="006B2FFB"/>
    <w:rsid w:val="006B3162"/>
    <w:rsid w:val="006B32E6"/>
    <w:rsid w:val="006B3714"/>
    <w:rsid w:val="006B3A1A"/>
    <w:rsid w:val="006B3A7A"/>
    <w:rsid w:val="006B40CD"/>
    <w:rsid w:val="006B44A2"/>
    <w:rsid w:val="006B44A9"/>
    <w:rsid w:val="006B45A9"/>
    <w:rsid w:val="006B45DE"/>
    <w:rsid w:val="006B4800"/>
    <w:rsid w:val="006B48AE"/>
    <w:rsid w:val="006B4A54"/>
    <w:rsid w:val="006B4DCA"/>
    <w:rsid w:val="006B4DF3"/>
    <w:rsid w:val="006B5060"/>
    <w:rsid w:val="006B507E"/>
    <w:rsid w:val="006B527A"/>
    <w:rsid w:val="006B559F"/>
    <w:rsid w:val="006B564B"/>
    <w:rsid w:val="006B5651"/>
    <w:rsid w:val="006B5AF9"/>
    <w:rsid w:val="006B613B"/>
    <w:rsid w:val="006B64DE"/>
    <w:rsid w:val="006B653A"/>
    <w:rsid w:val="006B65A7"/>
    <w:rsid w:val="006B69D5"/>
    <w:rsid w:val="006B6B1A"/>
    <w:rsid w:val="006B6B40"/>
    <w:rsid w:val="006B6C1B"/>
    <w:rsid w:val="006B6D2E"/>
    <w:rsid w:val="006B7299"/>
    <w:rsid w:val="006B72BE"/>
    <w:rsid w:val="006B7358"/>
    <w:rsid w:val="006B7408"/>
    <w:rsid w:val="006B74BC"/>
    <w:rsid w:val="006B767D"/>
    <w:rsid w:val="006B76A5"/>
    <w:rsid w:val="006B7755"/>
    <w:rsid w:val="006B7859"/>
    <w:rsid w:val="006B79C9"/>
    <w:rsid w:val="006B7C6A"/>
    <w:rsid w:val="006B7CB5"/>
    <w:rsid w:val="006C00F5"/>
    <w:rsid w:val="006C0442"/>
    <w:rsid w:val="006C0497"/>
    <w:rsid w:val="006C057C"/>
    <w:rsid w:val="006C0911"/>
    <w:rsid w:val="006C0921"/>
    <w:rsid w:val="006C093A"/>
    <w:rsid w:val="006C0A4F"/>
    <w:rsid w:val="006C0C7D"/>
    <w:rsid w:val="006C0DB1"/>
    <w:rsid w:val="006C0E5C"/>
    <w:rsid w:val="006C0EC4"/>
    <w:rsid w:val="006C0F00"/>
    <w:rsid w:val="006C10E1"/>
    <w:rsid w:val="006C11D5"/>
    <w:rsid w:val="006C16DF"/>
    <w:rsid w:val="006C183D"/>
    <w:rsid w:val="006C188A"/>
    <w:rsid w:val="006C1CC2"/>
    <w:rsid w:val="006C1D6F"/>
    <w:rsid w:val="006C1EED"/>
    <w:rsid w:val="006C206C"/>
    <w:rsid w:val="006C20CD"/>
    <w:rsid w:val="006C23A3"/>
    <w:rsid w:val="006C2442"/>
    <w:rsid w:val="006C24B5"/>
    <w:rsid w:val="006C262A"/>
    <w:rsid w:val="006C28F5"/>
    <w:rsid w:val="006C290D"/>
    <w:rsid w:val="006C295A"/>
    <w:rsid w:val="006C29EE"/>
    <w:rsid w:val="006C29EF"/>
    <w:rsid w:val="006C2BDE"/>
    <w:rsid w:val="006C2F42"/>
    <w:rsid w:val="006C2FE2"/>
    <w:rsid w:val="006C33C2"/>
    <w:rsid w:val="006C340A"/>
    <w:rsid w:val="006C3900"/>
    <w:rsid w:val="006C3B6E"/>
    <w:rsid w:val="006C3BFB"/>
    <w:rsid w:val="006C3CE4"/>
    <w:rsid w:val="006C3D6F"/>
    <w:rsid w:val="006C3DB5"/>
    <w:rsid w:val="006C3E0C"/>
    <w:rsid w:val="006C3E55"/>
    <w:rsid w:val="006C3ECB"/>
    <w:rsid w:val="006C4063"/>
    <w:rsid w:val="006C43D3"/>
    <w:rsid w:val="006C44D2"/>
    <w:rsid w:val="006C45ED"/>
    <w:rsid w:val="006C462D"/>
    <w:rsid w:val="006C49E1"/>
    <w:rsid w:val="006C4A7D"/>
    <w:rsid w:val="006C4AFD"/>
    <w:rsid w:val="006C4D1B"/>
    <w:rsid w:val="006C4E25"/>
    <w:rsid w:val="006C504D"/>
    <w:rsid w:val="006C50CF"/>
    <w:rsid w:val="006C514B"/>
    <w:rsid w:val="006C525F"/>
    <w:rsid w:val="006C5378"/>
    <w:rsid w:val="006C552F"/>
    <w:rsid w:val="006C553A"/>
    <w:rsid w:val="006C561C"/>
    <w:rsid w:val="006C5A8B"/>
    <w:rsid w:val="006C5B4E"/>
    <w:rsid w:val="006C5B6F"/>
    <w:rsid w:val="006C5D72"/>
    <w:rsid w:val="006C5E40"/>
    <w:rsid w:val="006C5EC6"/>
    <w:rsid w:val="006C5ED8"/>
    <w:rsid w:val="006C5F02"/>
    <w:rsid w:val="006C5FB8"/>
    <w:rsid w:val="006C6042"/>
    <w:rsid w:val="006C6061"/>
    <w:rsid w:val="006C61AF"/>
    <w:rsid w:val="006C642A"/>
    <w:rsid w:val="006C6477"/>
    <w:rsid w:val="006C6577"/>
    <w:rsid w:val="006C65D8"/>
    <w:rsid w:val="006C6700"/>
    <w:rsid w:val="006C67D4"/>
    <w:rsid w:val="006C6901"/>
    <w:rsid w:val="006C6B2C"/>
    <w:rsid w:val="006C6BD8"/>
    <w:rsid w:val="006C6F69"/>
    <w:rsid w:val="006C6F7C"/>
    <w:rsid w:val="006C7583"/>
    <w:rsid w:val="006C7600"/>
    <w:rsid w:val="006C769D"/>
    <w:rsid w:val="006C7805"/>
    <w:rsid w:val="006C7846"/>
    <w:rsid w:val="006C78DE"/>
    <w:rsid w:val="006C7910"/>
    <w:rsid w:val="006C79D7"/>
    <w:rsid w:val="006C7A67"/>
    <w:rsid w:val="006C7B3C"/>
    <w:rsid w:val="006C7BA7"/>
    <w:rsid w:val="006C7CED"/>
    <w:rsid w:val="006C7D5A"/>
    <w:rsid w:val="006D00AD"/>
    <w:rsid w:val="006D0275"/>
    <w:rsid w:val="006D02CF"/>
    <w:rsid w:val="006D03B1"/>
    <w:rsid w:val="006D045F"/>
    <w:rsid w:val="006D048A"/>
    <w:rsid w:val="006D0620"/>
    <w:rsid w:val="006D07A7"/>
    <w:rsid w:val="006D0819"/>
    <w:rsid w:val="006D083E"/>
    <w:rsid w:val="006D088A"/>
    <w:rsid w:val="006D0B56"/>
    <w:rsid w:val="006D0BBA"/>
    <w:rsid w:val="006D0C66"/>
    <w:rsid w:val="006D0DEC"/>
    <w:rsid w:val="006D0F04"/>
    <w:rsid w:val="006D0F2F"/>
    <w:rsid w:val="006D1047"/>
    <w:rsid w:val="006D1385"/>
    <w:rsid w:val="006D15CB"/>
    <w:rsid w:val="006D1817"/>
    <w:rsid w:val="006D1B77"/>
    <w:rsid w:val="006D1C69"/>
    <w:rsid w:val="006D1E04"/>
    <w:rsid w:val="006D1E27"/>
    <w:rsid w:val="006D224B"/>
    <w:rsid w:val="006D22E3"/>
    <w:rsid w:val="006D2857"/>
    <w:rsid w:val="006D2D75"/>
    <w:rsid w:val="006D2E68"/>
    <w:rsid w:val="006D3160"/>
    <w:rsid w:val="006D34FD"/>
    <w:rsid w:val="006D3518"/>
    <w:rsid w:val="006D36D8"/>
    <w:rsid w:val="006D3789"/>
    <w:rsid w:val="006D380B"/>
    <w:rsid w:val="006D3AAB"/>
    <w:rsid w:val="006D3B89"/>
    <w:rsid w:val="006D3CD4"/>
    <w:rsid w:val="006D3D81"/>
    <w:rsid w:val="006D3FAA"/>
    <w:rsid w:val="006D3FB7"/>
    <w:rsid w:val="006D4196"/>
    <w:rsid w:val="006D42B3"/>
    <w:rsid w:val="006D4327"/>
    <w:rsid w:val="006D439C"/>
    <w:rsid w:val="006D4469"/>
    <w:rsid w:val="006D4898"/>
    <w:rsid w:val="006D4A3D"/>
    <w:rsid w:val="006D4BAC"/>
    <w:rsid w:val="006D4D10"/>
    <w:rsid w:val="006D4F8D"/>
    <w:rsid w:val="006D505B"/>
    <w:rsid w:val="006D516B"/>
    <w:rsid w:val="006D5590"/>
    <w:rsid w:val="006D5A53"/>
    <w:rsid w:val="006D5E26"/>
    <w:rsid w:val="006D5F82"/>
    <w:rsid w:val="006D5F8D"/>
    <w:rsid w:val="006D60F7"/>
    <w:rsid w:val="006D6158"/>
    <w:rsid w:val="006D616E"/>
    <w:rsid w:val="006D6248"/>
    <w:rsid w:val="006D6296"/>
    <w:rsid w:val="006D63C4"/>
    <w:rsid w:val="006D63C5"/>
    <w:rsid w:val="006D63F3"/>
    <w:rsid w:val="006D64F4"/>
    <w:rsid w:val="006D66A1"/>
    <w:rsid w:val="006D6979"/>
    <w:rsid w:val="006D6A68"/>
    <w:rsid w:val="006D6AAD"/>
    <w:rsid w:val="006D6B86"/>
    <w:rsid w:val="006D6BB6"/>
    <w:rsid w:val="006D6D3A"/>
    <w:rsid w:val="006D6E2A"/>
    <w:rsid w:val="006D6E44"/>
    <w:rsid w:val="006D6EBB"/>
    <w:rsid w:val="006D71C5"/>
    <w:rsid w:val="006D74B5"/>
    <w:rsid w:val="006D78FB"/>
    <w:rsid w:val="006D79F6"/>
    <w:rsid w:val="006D7A7D"/>
    <w:rsid w:val="006D7F8F"/>
    <w:rsid w:val="006E005B"/>
    <w:rsid w:val="006E0243"/>
    <w:rsid w:val="006E068F"/>
    <w:rsid w:val="006E079E"/>
    <w:rsid w:val="006E080B"/>
    <w:rsid w:val="006E0905"/>
    <w:rsid w:val="006E0A2D"/>
    <w:rsid w:val="006E0AE3"/>
    <w:rsid w:val="006E0B5D"/>
    <w:rsid w:val="006E0B80"/>
    <w:rsid w:val="006E0C16"/>
    <w:rsid w:val="006E0E5F"/>
    <w:rsid w:val="006E134F"/>
    <w:rsid w:val="006E14BE"/>
    <w:rsid w:val="006E14DE"/>
    <w:rsid w:val="006E1548"/>
    <w:rsid w:val="006E166E"/>
    <w:rsid w:val="006E1770"/>
    <w:rsid w:val="006E17A4"/>
    <w:rsid w:val="006E17D5"/>
    <w:rsid w:val="006E1A2B"/>
    <w:rsid w:val="006E1AAD"/>
    <w:rsid w:val="006E1CE6"/>
    <w:rsid w:val="006E1E9A"/>
    <w:rsid w:val="006E20CC"/>
    <w:rsid w:val="006E221D"/>
    <w:rsid w:val="006E23CE"/>
    <w:rsid w:val="006E25DF"/>
    <w:rsid w:val="006E25EB"/>
    <w:rsid w:val="006E266C"/>
    <w:rsid w:val="006E2757"/>
    <w:rsid w:val="006E2811"/>
    <w:rsid w:val="006E298D"/>
    <w:rsid w:val="006E2A7E"/>
    <w:rsid w:val="006E2AC0"/>
    <w:rsid w:val="006E2B14"/>
    <w:rsid w:val="006E2D13"/>
    <w:rsid w:val="006E2F84"/>
    <w:rsid w:val="006E2FE4"/>
    <w:rsid w:val="006E30B3"/>
    <w:rsid w:val="006E3170"/>
    <w:rsid w:val="006E32A6"/>
    <w:rsid w:val="006E34BB"/>
    <w:rsid w:val="006E3537"/>
    <w:rsid w:val="006E35DF"/>
    <w:rsid w:val="006E36F9"/>
    <w:rsid w:val="006E3836"/>
    <w:rsid w:val="006E399D"/>
    <w:rsid w:val="006E3A72"/>
    <w:rsid w:val="006E3CA5"/>
    <w:rsid w:val="006E3D8A"/>
    <w:rsid w:val="006E40CE"/>
    <w:rsid w:val="006E486E"/>
    <w:rsid w:val="006E4B22"/>
    <w:rsid w:val="006E4C43"/>
    <w:rsid w:val="006E4E40"/>
    <w:rsid w:val="006E4EA8"/>
    <w:rsid w:val="006E5041"/>
    <w:rsid w:val="006E504C"/>
    <w:rsid w:val="006E513F"/>
    <w:rsid w:val="006E51A5"/>
    <w:rsid w:val="006E5219"/>
    <w:rsid w:val="006E5558"/>
    <w:rsid w:val="006E5846"/>
    <w:rsid w:val="006E5851"/>
    <w:rsid w:val="006E59A4"/>
    <w:rsid w:val="006E59AF"/>
    <w:rsid w:val="006E5A51"/>
    <w:rsid w:val="006E5A57"/>
    <w:rsid w:val="006E5B74"/>
    <w:rsid w:val="006E5C9B"/>
    <w:rsid w:val="006E5CFE"/>
    <w:rsid w:val="006E5D33"/>
    <w:rsid w:val="006E5E8C"/>
    <w:rsid w:val="006E5FEE"/>
    <w:rsid w:val="006E6606"/>
    <w:rsid w:val="006E6811"/>
    <w:rsid w:val="006E6893"/>
    <w:rsid w:val="006E68B1"/>
    <w:rsid w:val="006E6D02"/>
    <w:rsid w:val="006E6DED"/>
    <w:rsid w:val="006E6E39"/>
    <w:rsid w:val="006E76D5"/>
    <w:rsid w:val="006E7B93"/>
    <w:rsid w:val="006E7BDB"/>
    <w:rsid w:val="006F0127"/>
    <w:rsid w:val="006F0198"/>
    <w:rsid w:val="006F023C"/>
    <w:rsid w:val="006F0349"/>
    <w:rsid w:val="006F03AA"/>
    <w:rsid w:val="006F066C"/>
    <w:rsid w:val="006F0752"/>
    <w:rsid w:val="006F0947"/>
    <w:rsid w:val="006F0988"/>
    <w:rsid w:val="006F0C40"/>
    <w:rsid w:val="006F0DDE"/>
    <w:rsid w:val="006F0F8F"/>
    <w:rsid w:val="006F109F"/>
    <w:rsid w:val="006F116E"/>
    <w:rsid w:val="006F137B"/>
    <w:rsid w:val="006F162F"/>
    <w:rsid w:val="006F16DE"/>
    <w:rsid w:val="006F16FB"/>
    <w:rsid w:val="006F19DB"/>
    <w:rsid w:val="006F1AC0"/>
    <w:rsid w:val="006F1B1F"/>
    <w:rsid w:val="006F1D41"/>
    <w:rsid w:val="006F20ED"/>
    <w:rsid w:val="006F2670"/>
    <w:rsid w:val="006F2B00"/>
    <w:rsid w:val="006F2B8E"/>
    <w:rsid w:val="006F2D3B"/>
    <w:rsid w:val="006F2F09"/>
    <w:rsid w:val="006F332A"/>
    <w:rsid w:val="006F3345"/>
    <w:rsid w:val="006F33A8"/>
    <w:rsid w:val="006F33FE"/>
    <w:rsid w:val="006F34C7"/>
    <w:rsid w:val="006F3539"/>
    <w:rsid w:val="006F37B9"/>
    <w:rsid w:val="006F37BF"/>
    <w:rsid w:val="006F3A55"/>
    <w:rsid w:val="006F3A6D"/>
    <w:rsid w:val="006F3BAC"/>
    <w:rsid w:val="006F3BDF"/>
    <w:rsid w:val="006F3DD0"/>
    <w:rsid w:val="006F4097"/>
    <w:rsid w:val="006F43A4"/>
    <w:rsid w:val="006F460B"/>
    <w:rsid w:val="006F4829"/>
    <w:rsid w:val="006F490E"/>
    <w:rsid w:val="006F4A81"/>
    <w:rsid w:val="006F4B46"/>
    <w:rsid w:val="006F4F3D"/>
    <w:rsid w:val="006F527B"/>
    <w:rsid w:val="006F5302"/>
    <w:rsid w:val="006F5488"/>
    <w:rsid w:val="006F55BC"/>
    <w:rsid w:val="006F55D4"/>
    <w:rsid w:val="006F5775"/>
    <w:rsid w:val="006F58D6"/>
    <w:rsid w:val="006F5A98"/>
    <w:rsid w:val="006F5B4A"/>
    <w:rsid w:val="006F5EDC"/>
    <w:rsid w:val="006F5F6F"/>
    <w:rsid w:val="006F6051"/>
    <w:rsid w:val="006F6122"/>
    <w:rsid w:val="006F61B8"/>
    <w:rsid w:val="006F6422"/>
    <w:rsid w:val="006F66D7"/>
    <w:rsid w:val="006F68C2"/>
    <w:rsid w:val="006F6926"/>
    <w:rsid w:val="006F6BFC"/>
    <w:rsid w:val="006F6CDA"/>
    <w:rsid w:val="006F6D30"/>
    <w:rsid w:val="006F7025"/>
    <w:rsid w:val="006F70B4"/>
    <w:rsid w:val="006F70CA"/>
    <w:rsid w:val="006F729B"/>
    <w:rsid w:val="006F72BA"/>
    <w:rsid w:val="006F745F"/>
    <w:rsid w:val="006F746B"/>
    <w:rsid w:val="006F7523"/>
    <w:rsid w:val="006F753E"/>
    <w:rsid w:val="006F7664"/>
    <w:rsid w:val="006F77D0"/>
    <w:rsid w:val="006F7B36"/>
    <w:rsid w:val="006F7E0C"/>
    <w:rsid w:val="006F7E6E"/>
    <w:rsid w:val="006F7E95"/>
    <w:rsid w:val="006F7F52"/>
    <w:rsid w:val="00700048"/>
    <w:rsid w:val="0070007C"/>
    <w:rsid w:val="007000E3"/>
    <w:rsid w:val="0070019F"/>
    <w:rsid w:val="00700608"/>
    <w:rsid w:val="0070087D"/>
    <w:rsid w:val="00700B81"/>
    <w:rsid w:val="00700BA3"/>
    <w:rsid w:val="00700BA5"/>
    <w:rsid w:val="00700C55"/>
    <w:rsid w:val="00700CB0"/>
    <w:rsid w:val="00700D43"/>
    <w:rsid w:val="00700D63"/>
    <w:rsid w:val="00700D6D"/>
    <w:rsid w:val="00700EAA"/>
    <w:rsid w:val="00700FD7"/>
    <w:rsid w:val="0070114A"/>
    <w:rsid w:val="00701761"/>
    <w:rsid w:val="0070179F"/>
    <w:rsid w:val="00701857"/>
    <w:rsid w:val="00701876"/>
    <w:rsid w:val="00701D72"/>
    <w:rsid w:val="00701ECE"/>
    <w:rsid w:val="0070209C"/>
    <w:rsid w:val="007020C5"/>
    <w:rsid w:val="00702203"/>
    <w:rsid w:val="00702583"/>
    <w:rsid w:val="0070261F"/>
    <w:rsid w:val="00702657"/>
    <w:rsid w:val="0070277E"/>
    <w:rsid w:val="0070279C"/>
    <w:rsid w:val="007028AA"/>
    <w:rsid w:val="007029AB"/>
    <w:rsid w:val="00702A7E"/>
    <w:rsid w:val="00702B01"/>
    <w:rsid w:val="00702C1C"/>
    <w:rsid w:val="00702D4A"/>
    <w:rsid w:val="00702D6B"/>
    <w:rsid w:val="0070315B"/>
    <w:rsid w:val="007037AD"/>
    <w:rsid w:val="00703868"/>
    <w:rsid w:val="0070388F"/>
    <w:rsid w:val="00703BC3"/>
    <w:rsid w:val="00703BFE"/>
    <w:rsid w:val="00703CAC"/>
    <w:rsid w:val="00703CAF"/>
    <w:rsid w:val="007041C7"/>
    <w:rsid w:val="0070450F"/>
    <w:rsid w:val="00704686"/>
    <w:rsid w:val="00704A82"/>
    <w:rsid w:val="00704B2E"/>
    <w:rsid w:val="00704B42"/>
    <w:rsid w:val="00704D91"/>
    <w:rsid w:val="00705173"/>
    <w:rsid w:val="007054FB"/>
    <w:rsid w:val="00705541"/>
    <w:rsid w:val="007059CB"/>
    <w:rsid w:val="00705A88"/>
    <w:rsid w:val="00705BED"/>
    <w:rsid w:val="00705D2C"/>
    <w:rsid w:val="00705EDB"/>
    <w:rsid w:val="00705FE6"/>
    <w:rsid w:val="00706055"/>
    <w:rsid w:val="0070611A"/>
    <w:rsid w:val="00706331"/>
    <w:rsid w:val="007065D0"/>
    <w:rsid w:val="00706681"/>
    <w:rsid w:val="007066E5"/>
    <w:rsid w:val="007068E8"/>
    <w:rsid w:val="00706A53"/>
    <w:rsid w:val="00706B15"/>
    <w:rsid w:val="00706CCA"/>
    <w:rsid w:val="00707216"/>
    <w:rsid w:val="007077DE"/>
    <w:rsid w:val="0070799D"/>
    <w:rsid w:val="00707A0A"/>
    <w:rsid w:val="00707A3D"/>
    <w:rsid w:val="00707C1C"/>
    <w:rsid w:val="00707D52"/>
    <w:rsid w:val="00707E44"/>
    <w:rsid w:val="00707F3A"/>
    <w:rsid w:val="00707FB1"/>
    <w:rsid w:val="00710208"/>
    <w:rsid w:val="007104D4"/>
    <w:rsid w:val="0071075B"/>
    <w:rsid w:val="00710ED1"/>
    <w:rsid w:val="00710F5A"/>
    <w:rsid w:val="007110E6"/>
    <w:rsid w:val="00711406"/>
    <w:rsid w:val="007114FB"/>
    <w:rsid w:val="0071157A"/>
    <w:rsid w:val="0071172B"/>
    <w:rsid w:val="0071183B"/>
    <w:rsid w:val="007118F9"/>
    <w:rsid w:val="0071193E"/>
    <w:rsid w:val="00711999"/>
    <w:rsid w:val="00711B6F"/>
    <w:rsid w:val="0071219D"/>
    <w:rsid w:val="007122CD"/>
    <w:rsid w:val="00712405"/>
    <w:rsid w:val="00712415"/>
    <w:rsid w:val="007124C4"/>
    <w:rsid w:val="00712592"/>
    <w:rsid w:val="00712703"/>
    <w:rsid w:val="007127F6"/>
    <w:rsid w:val="00712DAB"/>
    <w:rsid w:val="00712DCB"/>
    <w:rsid w:val="00712E0B"/>
    <w:rsid w:val="00713092"/>
    <w:rsid w:val="007130E9"/>
    <w:rsid w:val="007131FE"/>
    <w:rsid w:val="00713293"/>
    <w:rsid w:val="007133E0"/>
    <w:rsid w:val="0071361D"/>
    <w:rsid w:val="00713816"/>
    <w:rsid w:val="00713877"/>
    <w:rsid w:val="007138F8"/>
    <w:rsid w:val="00713A63"/>
    <w:rsid w:val="00713B28"/>
    <w:rsid w:val="00713B6D"/>
    <w:rsid w:val="00713C68"/>
    <w:rsid w:val="00713CA6"/>
    <w:rsid w:val="007141DD"/>
    <w:rsid w:val="0071436B"/>
    <w:rsid w:val="0071470B"/>
    <w:rsid w:val="00714730"/>
    <w:rsid w:val="0071478B"/>
    <w:rsid w:val="007148E6"/>
    <w:rsid w:val="0071496F"/>
    <w:rsid w:val="00714DD3"/>
    <w:rsid w:val="00714ED2"/>
    <w:rsid w:val="00714F42"/>
    <w:rsid w:val="00715007"/>
    <w:rsid w:val="00715048"/>
    <w:rsid w:val="0071510D"/>
    <w:rsid w:val="007151D7"/>
    <w:rsid w:val="00715408"/>
    <w:rsid w:val="007154F9"/>
    <w:rsid w:val="00715878"/>
    <w:rsid w:val="007159C5"/>
    <w:rsid w:val="00715B01"/>
    <w:rsid w:val="00715E11"/>
    <w:rsid w:val="00715F05"/>
    <w:rsid w:val="007161C9"/>
    <w:rsid w:val="00716483"/>
    <w:rsid w:val="007168E0"/>
    <w:rsid w:val="0071694C"/>
    <w:rsid w:val="007169A1"/>
    <w:rsid w:val="00716A36"/>
    <w:rsid w:val="00716B0F"/>
    <w:rsid w:val="00716BEE"/>
    <w:rsid w:val="00717016"/>
    <w:rsid w:val="007171B1"/>
    <w:rsid w:val="0071726E"/>
    <w:rsid w:val="0071763F"/>
    <w:rsid w:val="0071773C"/>
    <w:rsid w:val="00717B5B"/>
    <w:rsid w:val="00717C6C"/>
    <w:rsid w:val="00717E0D"/>
    <w:rsid w:val="007201F4"/>
    <w:rsid w:val="007201F6"/>
    <w:rsid w:val="007202A6"/>
    <w:rsid w:val="007204B9"/>
    <w:rsid w:val="007204BC"/>
    <w:rsid w:val="0072065F"/>
    <w:rsid w:val="007206B0"/>
    <w:rsid w:val="00720796"/>
    <w:rsid w:val="007209B5"/>
    <w:rsid w:val="00720BF4"/>
    <w:rsid w:val="00720F3D"/>
    <w:rsid w:val="007211E7"/>
    <w:rsid w:val="007214D8"/>
    <w:rsid w:val="00721669"/>
    <w:rsid w:val="00721B25"/>
    <w:rsid w:val="00721C45"/>
    <w:rsid w:val="00721FC1"/>
    <w:rsid w:val="00721FF4"/>
    <w:rsid w:val="0072200B"/>
    <w:rsid w:val="0072203E"/>
    <w:rsid w:val="007225BC"/>
    <w:rsid w:val="0072274D"/>
    <w:rsid w:val="00722755"/>
    <w:rsid w:val="00722767"/>
    <w:rsid w:val="007227AC"/>
    <w:rsid w:val="0072287A"/>
    <w:rsid w:val="00722A60"/>
    <w:rsid w:val="00722B12"/>
    <w:rsid w:val="00722B62"/>
    <w:rsid w:val="00722CA0"/>
    <w:rsid w:val="00722F14"/>
    <w:rsid w:val="0072301F"/>
    <w:rsid w:val="00723372"/>
    <w:rsid w:val="007233C2"/>
    <w:rsid w:val="007238D9"/>
    <w:rsid w:val="0072399A"/>
    <w:rsid w:val="00723BC2"/>
    <w:rsid w:val="00723D4E"/>
    <w:rsid w:val="00723E0F"/>
    <w:rsid w:val="007241F6"/>
    <w:rsid w:val="007242B2"/>
    <w:rsid w:val="007246B2"/>
    <w:rsid w:val="007246BF"/>
    <w:rsid w:val="007246C7"/>
    <w:rsid w:val="0072482F"/>
    <w:rsid w:val="0072499E"/>
    <w:rsid w:val="00724B43"/>
    <w:rsid w:val="00724B7E"/>
    <w:rsid w:val="00724C5A"/>
    <w:rsid w:val="00724D35"/>
    <w:rsid w:val="00724F8E"/>
    <w:rsid w:val="0072505D"/>
    <w:rsid w:val="0072523A"/>
    <w:rsid w:val="00725462"/>
    <w:rsid w:val="00725512"/>
    <w:rsid w:val="00725581"/>
    <w:rsid w:val="007255E6"/>
    <w:rsid w:val="007257DD"/>
    <w:rsid w:val="00725A7C"/>
    <w:rsid w:val="00725C4B"/>
    <w:rsid w:val="00725DD5"/>
    <w:rsid w:val="00725F2B"/>
    <w:rsid w:val="0072623A"/>
    <w:rsid w:val="007263C5"/>
    <w:rsid w:val="00726424"/>
    <w:rsid w:val="0072649D"/>
    <w:rsid w:val="00726553"/>
    <w:rsid w:val="00726A8C"/>
    <w:rsid w:val="00726AC4"/>
    <w:rsid w:val="00726AFA"/>
    <w:rsid w:val="00726B7A"/>
    <w:rsid w:val="00726C10"/>
    <w:rsid w:val="00726ED8"/>
    <w:rsid w:val="00726F05"/>
    <w:rsid w:val="00727612"/>
    <w:rsid w:val="007277BF"/>
    <w:rsid w:val="0072795D"/>
    <w:rsid w:val="00727C26"/>
    <w:rsid w:val="00727D9B"/>
    <w:rsid w:val="0073008D"/>
    <w:rsid w:val="00730251"/>
    <w:rsid w:val="0073034D"/>
    <w:rsid w:val="00730398"/>
    <w:rsid w:val="007305BE"/>
    <w:rsid w:val="007306DD"/>
    <w:rsid w:val="007306F7"/>
    <w:rsid w:val="00730841"/>
    <w:rsid w:val="007308F0"/>
    <w:rsid w:val="00730B0D"/>
    <w:rsid w:val="00730B82"/>
    <w:rsid w:val="00730BA8"/>
    <w:rsid w:val="00730BD1"/>
    <w:rsid w:val="00730CAA"/>
    <w:rsid w:val="00730CCF"/>
    <w:rsid w:val="00730E87"/>
    <w:rsid w:val="00730EE4"/>
    <w:rsid w:val="00730F78"/>
    <w:rsid w:val="00731159"/>
    <w:rsid w:val="0073124C"/>
    <w:rsid w:val="00731333"/>
    <w:rsid w:val="0073141C"/>
    <w:rsid w:val="007317C7"/>
    <w:rsid w:val="00731831"/>
    <w:rsid w:val="0073184F"/>
    <w:rsid w:val="00731A32"/>
    <w:rsid w:val="00731B95"/>
    <w:rsid w:val="00731D0D"/>
    <w:rsid w:val="00731E34"/>
    <w:rsid w:val="007321E3"/>
    <w:rsid w:val="00732268"/>
    <w:rsid w:val="0073241D"/>
    <w:rsid w:val="00732824"/>
    <w:rsid w:val="00732977"/>
    <w:rsid w:val="007329C6"/>
    <w:rsid w:val="00732B4A"/>
    <w:rsid w:val="00732C5B"/>
    <w:rsid w:val="00732D35"/>
    <w:rsid w:val="00732D6D"/>
    <w:rsid w:val="00732EB0"/>
    <w:rsid w:val="00733227"/>
    <w:rsid w:val="00733286"/>
    <w:rsid w:val="0073343D"/>
    <w:rsid w:val="00733627"/>
    <w:rsid w:val="00733634"/>
    <w:rsid w:val="00733724"/>
    <w:rsid w:val="007338D3"/>
    <w:rsid w:val="00733A10"/>
    <w:rsid w:val="00733A59"/>
    <w:rsid w:val="00733B21"/>
    <w:rsid w:val="00733B50"/>
    <w:rsid w:val="00733C73"/>
    <w:rsid w:val="00733CBA"/>
    <w:rsid w:val="00733DD5"/>
    <w:rsid w:val="00733DD8"/>
    <w:rsid w:val="00733E40"/>
    <w:rsid w:val="007341EC"/>
    <w:rsid w:val="007342C8"/>
    <w:rsid w:val="00734391"/>
    <w:rsid w:val="00734772"/>
    <w:rsid w:val="00734851"/>
    <w:rsid w:val="00734854"/>
    <w:rsid w:val="007348AE"/>
    <w:rsid w:val="00734BB1"/>
    <w:rsid w:val="00734F69"/>
    <w:rsid w:val="00734FA3"/>
    <w:rsid w:val="00734FBF"/>
    <w:rsid w:val="007350B2"/>
    <w:rsid w:val="0073511E"/>
    <w:rsid w:val="007351A4"/>
    <w:rsid w:val="007352F7"/>
    <w:rsid w:val="0073557A"/>
    <w:rsid w:val="007356B6"/>
    <w:rsid w:val="00735789"/>
    <w:rsid w:val="00735866"/>
    <w:rsid w:val="00735947"/>
    <w:rsid w:val="00735AEE"/>
    <w:rsid w:val="00735AFD"/>
    <w:rsid w:val="00735D74"/>
    <w:rsid w:val="0073606C"/>
    <w:rsid w:val="007361F4"/>
    <w:rsid w:val="0073633F"/>
    <w:rsid w:val="007365A9"/>
    <w:rsid w:val="007365E4"/>
    <w:rsid w:val="00736723"/>
    <w:rsid w:val="0073672F"/>
    <w:rsid w:val="0073674A"/>
    <w:rsid w:val="00736975"/>
    <w:rsid w:val="00736B6F"/>
    <w:rsid w:val="00736B85"/>
    <w:rsid w:val="00736EA6"/>
    <w:rsid w:val="00736FB8"/>
    <w:rsid w:val="00736FDC"/>
    <w:rsid w:val="00737215"/>
    <w:rsid w:val="00737530"/>
    <w:rsid w:val="00737587"/>
    <w:rsid w:val="007375A5"/>
    <w:rsid w:val="00737908"/>
    <w:rsid w:val="00737A02"/>
    <w:rsid w:val="00737AE3"/>
    <w:rsid w:val="00737AE9"/>
    <w:rsid w:val="00737AF7"/>
    <w:rsid w:val="00737BB0"/>
    <w:rsid w:val="00737C4B"/>
    <w:rsid w:val="00737CAD"/>
    <w:rsid w:val="00737CCB"/>
    <w:rsid w:val="00737D3D"/>
    <w:rsid w:val="00737E46"/>
    <w:rsid w:val="00737E90"/>
    <w:rsid w:val="00737FAC"/>
    <w:rsid w:val="00740109"/>
    <w:rsid w:val="0074013E"/>
    <w:rsid w:val="00740518"/>
    <w:rsid w:val="007407E3"/>
    <w:rsid w:val="00740867"/>
    <w:rsid w:val="007409D7"/>
    <w:rsid w:val="00740A0A"/>
    <w:rsid w:val="00740C23"/>
    <w:rsid w:val="00740CC6"/>
    <w:rsid w:val="00740EB7"/>
    <w:rsid w:val="00741031"/>
    <w:rsid w:val="00741084"/>
    <w:rsid w:val="00741341"/>
    <w:rsid w:val="0074137E"/>
    <w:rsid w:val="00741391"/>
    <w:rsid w:val="007413A6"/>
    <w:rsid w:val="00741467"/>
    <w:rsid w:val="00741544"/>
    <w:rsid w:val="0074166A"/>
    <w:rsid w:val="00741715"/>
    <w:rsid w:val="007417DC"/>
    <w:rsid w:val="0074189A"/>
    <w:rsid w:val="00741B52"/>
    <w:rsid w:val="00741CDB"/>
    <w:rsid w:val="00741DA9"/>
    <w:rsid w:val="00741FFF"/>
    <w:rsid w:val="0074202A"/>
    <w:rsid w:val="00742064"/>
    <w:rsid w:val="0074216D"/>
    <w:rsid w:val="0074243F"/>
    <w:rsid w:val="007427CF"/>
    <w:rsid w:val="0074292F"/>
    <w:rsid w:val="00742CF9"/>
    <w:rsid w:val="00742DE7"/>
    <w:rsid w:val="00742E28"/>
    <w:rsid w:val="00742F5B"/>
    <w:rsid w:val="00742FB0"/>
    <w:rsid w:val="00743035"/>
    <w:rsid w:val="007435B4"/>
    <w:rsid w:val="0074361A"/>
    <w:rsid w:val="0074368B"/>
    <w:rsid w:val="0074372D"/>
    <w:rsid w:val="00743751"/>
    <w:rsid w:val="00743831"/>
    <w:rsid w:val="00743C23"/>
    <w:rsid w:val="00743C24"/>
    <w:rsid w:val="00743ED9"/>
    <w:rsid w:val="00744429"/>
    <w:rsid w:val="007445AF"/>
    <w:rsid w:val="007448A8"/>
    <w:rsid w:val="00744B47"/>
    <w:rsid w:val="00744C78"/>
    <w:rsid w:val="00744F7F"/>
    <w:rsid w:val="00745160"/>
    <w:rsid w:val="00745301"/>
    <w:rsid w:val="007456CD"/>
    <w:rsid w:val="00745779"/>
    <w:rsid w:val="00745876"/>
    <w:rsid w:val="0074591F"/>
    <w:rsid w:val="00745937"/>
    <w:rsid w:val="00745A4A"/>
    <w:rsid w:val="00745CD3"/>
    <w:rsid w:val="00745D1A"/>
    <w:rsid w:val="00745E60"/>
    <w:rsid w:val="00745F4B"/>
    <w:rsid w:val="00746033"/>
    <w:rsid w:val="00746123"/>
    <w:rsid w:val="007461EC"/>
    <w:rsid w:val="00746213"/>
    <w:rsid w:val="0074626A"/>
    <w:rsid w:val="007462C5"/>
    <w:rsid w:val="007463DC"/>
    <w:rsid w:val="00746403"/>
    <w:rsid w:val="00746433"/>
    <w:rsid w:val="00746903"/>
    <w:rsid w:val="0074690F"/>
    <w:rsid w:val="00746951"/>
    <w:rsid w:val="00746C38"/>
    <w:rsid w:val="00746E4B"/>
    <w:rsid w:val="00746EB0"/>
    <w:rsid w:val="00747262"/>
    <w:rsid w:val="00747517"/>
    <w:rsid w:val="00747612"/>
    <w:rsid w:val="00747677"/>
    <w:rsid w:val="0074767E"/>
    <w:rsid w:val="007476B1"/>
    <w:rsid w:val="00747827"/>
    <w:rsid w:val="00747A22"/>
    <w:rsid w:val="00747B38"/>
    <w:rsid w:val="00747C02"/>
    <w:rsid w:val="00747C09"/>
    <w:rsid w:val="00747C74"/>
    <w:rsid w:val="00747DA9"/>
    <w:rsid w:val="00750327"/>
    <w:rsid w:val="007504E1"/>
    <w:rsid w:val="0075063F"/>
    <w:rsid w:val="00750707"/>
    <w:rsid w:val="007507F5"/>
    <w:rsid w:val="0075092D"/>
    <w:rsid w:val="00750963"/>
    <w:rsid w:val="007509A1"/>
    <w:rsid w:val="007509F8"/>
    <w:rsid w:val="00750F74"/>
    <w:rsid w:val="007510E8"/>
    <w:rsid w:val="00751150"/>
    <w:rsid w:val="00751616"/>
    <w:rsid w:val="007518C3"/>
    <w:rsid w:val="007519C0"/>
    <w:rsid w:val="00751BBB"/>
    <w:rsid w:val="00751BD5"/>
    <w:rsid w:val="00751C1E"/>
    <w:rsid w:val="00751CFD"/>
    <w:rsid w:val="00751ECB"/>
    <w:rsid w:val="00752012"/>
    <w:rsid w:val="00752077"/>
    <w:rsid w:val="00752329"/>
    <w:rsid w:val="0075245F"/>
    <w:rsid w:val="00752497"/>
    <w:rsid w:val="00752C77"/>
    <w:rsid w:val="00752FCA"/>
    <w:rsid w:val="00753171"/>
    <w:rsid w:val="007533C4"/>
    <w:rsid w:val="0075344E"/>
    <w:rsid w:val="00753462"/>
    <w:rsid w:val="00753821"/>
    <w:rsid w:val="00753875"/>
    <w:rsid w:val="00753A86"/>
    <w:rsid w:val="00753D88"/>
    <w:rsid w:val="00753E81"/>
    <w:rsid w:val="00753F57"/>
    <w:rsid w:val="00753FF3"/>
    <w:rsid w:val="00754002"/>
    <w:rsid w:val="007540FF"/>
    <w:rsid w:val="00754122"/>
    <w:rsid w:val="00754165"/>
    <w:rsid w:val="00754209"/>
    <w:rsid w:val="00754263"/>
    <w:rsid w:val="007542AB"/>
    <w:rsid w:val="007543B5"/>
    <w:rsid w:val="007543F0"/>
    <w:rsid w:val="00754713"/>
    <w:rsid w:val="00754727"/>
    <w:rsid w:val="00754906"/>
    <w:rsid w:val="00754C3A"/>
    <w:rsid w:val="00754C96"/>
    <w:rsid w:val="00754DFD"/>
    <w:rsid w:val="00754F9A"/>
    <w:rsid w:val="007551D4"/>
    <w:rsid w:val="007556BC"/>
    <w:rsid w:val="007556FC"/>
    <w:rsid w:val="00755DCF"/>
    <w:rsid w:val="00755DDA"/>
    <w:rsid w:val="00755E08"/>
    <w:rsid w:val="00755E6A"/>
    <w:rsid w:val="00756132"/>
    <w:rsid w:val="007562B4"/>
    <w:rsid w:val="0075641B"/>
    <w:rsid w:val="007569FD"/>
    <w:rsid w:val="00756A78"/>
    <w:rsid w:val="00756AC9"/>
    <w:rsid w:val="00756BF3"/>
    <w:rsid w:val="00756D2E"/>
    <w:rsid w:val="00756E4E"/>
    <w:rsid w:val="007570C1"/>
    <w:rsid w:val="00757296"/>
    <w:rsid w:val="00757362"/>
    <w:rsid w:val="007574E4"/>
    <w:rsid w:val="0075762B"/>
    <w:rsid w:val="00757D8A"/>
    <w:rsid w:val="00757E34"/>
    <w:rsid w:val="00757E8D"/>
    <w:rsid w:val="0076010A"/>
    <w:rsid w:val="00760175"/>
    <w:rsid w:val="00760469"/>
    <w:rsid w:val="007605D3"/>
    <w:rsid w:val="00760792"/>
    <w:rsid w:val="0076099A"/>
    <w:rsid w:val="007610BA"/>
    <w:rsid w:val="007614FA"/>
    <w:rsid w:val="00761573"/>
    <w:rsid w:val="00761760"/>
    <w:rsid w:val="00761874"/>
    <w:rsid w:val="00761E02"/>
    <w:rsid w:val="0076209A"/>
    <w:rsid w:val="007620C7"/>
    <w:rsid w:val="007621C4"/>
    <w:rsid w:val="0076227C"/>
    <w:rsid w:val="00762534"/>
    <w:rsid w:val="00762825"/>
    <w:rsid w:val="00762903"/>
    <w:rsid w:val="00762A29"/>
    <w:rsid w:val="00762C19"/>
    <w:rsid w:val="00762CC4"/>
    <w:rsid w:val="00762E48"/>
    <w:rsid w:val="00762F33"/>
    <w:rsid w:val="00762FB2"/>
    <w:rsid w:val="00763616"/>
    <w:rsid w:val="007636A9"/>
    <w:rsid w:val="007637C6"/>
    <w:rsid w:val="007638DC"/>
    <w:rsid w:val="00763D64"/>
    <w:rsid w:val="00764105"/>
    <w:rsid w:val="0076418A"/>
    <w:rsid w:val="0076420B"/>
    <w:rsid w:val="0076430F"/>
    <w:rsid w:val="00764998"/>
    <w:rsid w:val="00764A58"/>
    <w:rsid w:val="00764C61"/>
    <w:rsid w:val="00764E86"/>
    <w:rsid w:val="00764F20"/>
    <w:rsid w:val="00764F4D"/>
    <w:rsid w:val="00765009"/>
    <w:rsid w:val="0076512D"/>
    <w:rsid w:val="007653F7"/>
    <w:rsid w:val="00765771"/>
    <w:rsid w:val="0076586F"/>
    <w:rsid w:val="0076592F"/>
    <w:rsid w:val="00765CDE"/>
    <w:rsid w:val="00765D03"/>
    <w:rsid w:val="00765D1B"/>
    <w:rsid w:val="00765D83"/>
    <w:rsid w:val="00765DAB"/>
    <w:rsid w:val="00765F48"/>
    <w:rsid w:val="0076608D"/>
    <w:rsid w:val="007663B7"/>
    <w:rsid w:val="00766402"/>
    <w:rsid w:val="007664A6"/>
    <w:rsid w:val="007665EE"/>
    <w:rsid w:val="0076661C"/>
    <w:rsid w:val="007666D0"/>
    <w:rsid w:val="0076677A"/>
    <w:rsid w:val="00766865"/>
    <w:rsid w:val="00766C21"/>
    <w:rsid w:val="00766E02"/>
    <w:rsid w:val="00767013"/>
    <w:rsid w:val="007671A9"/>
    <w:rsid w:val="007674F0"/>
    <w:rsid w:val="0076757A"/>
    <w:rsid w:val="007675CC"/>
    <w:rsid w:val="007676AB"/>
    <w:rsid w:val="007678BF"/>
    <w:rsid w:val="00767CAF"/>
    <w:rsid w:val="00767D74"/>
    <w:rsid w:val="00767D7E"/>
    <w:rsid w:val="007700D4"/>
    <w:rsid w:val="007705CB"/>
    <w:rsid w:val="007706DE"/>
    <w:rsid w:val="007707F0"/>
    <w:rsid w:val="007708EE"/>
    <w:rsid w:val="00770DAE"/>
    <w:rsid w:val="00771112"/>
    <w:rsid w:val="007711A6"/>
    <w:rsid w:val="0077183B"/>
    <w:rsid w:val="007718F6"/>
    <w:rsid w:val="00771B01"/>
    <w:rsid w:val="00771B8E"/>
    <w:rsid w:val="00771BA4"/>
    <w:rsid w:val="00771D49"/>
    <w:rsid w:val="00771DE3"/>
    <w:rsid w:val="00771E06"/>
    <w:rsid w:val="00771F97"/>
    <w:rsid w:val="00771FB7"/>
    <w:rsid w:val="007721F2"/>
    <w:rsid w:val="00772227"/>
    <w:rsid w:val="00772477"/>
    <w:rsid w:val="0077258F"/>
    <w:rsid w:val="007725BE"/>
    <w:rsid w:val="0077277D"/>
    <w:rsid w:val="00772A80"/>
    <w:rsid w:val="00772AAF"/>
    <w:rsid w:val="00772C3A"/>
    <w:rsid w:val="00772CBD"/>
    <w:rsid w:val="00772F0F"/>
    <w:rsid w:val="00772F29"/>
    <w:rsid w:val="00772F3F"/>
    <w:rsid w:val="00772F87"/>
    <w:rsid w:val="00772FC7"/>
    <w:rsid w:val="00772FF9"/>
    <w:rsid w:val="00773013"/>
    <w:rsid w:val="007730E3"/>
    <w:rsid w:val="00773271"/>
    <w:rsid w:val="0077330E"/>
    <w:rsid w:val="007733BE"/>
    <w:rsid w:val="007734E5"/>
    <w:rsid w:val="0077367F"/>
    <w:rsid w:val="0077373B"/>
    <w:rsid w:val="007737DA"/>
    <w:rsid w:val="0077387F"/>
    <w:rsid w:val="00773A6A"/>
    <w:rsid w:val="00773B86"/>
    <w:rsid w:val="00773C39"/>
    <w:rsid w:val="00773D0B"/>
    <w:rsid w:val="0077408C"/>
    <w:rsid w:val="0077409C"/>
    <w:rsid w:val="0077419F"/>
    <w:rsid w:val="0077422B"/>
    <w:rsid w:val="00774241"/>
    <w:rsid w:val="00774557"/>
    <w:rsid w:val="007746D6"/>
    <w:rsid w:val="00774A19"/>
    <w:rsid w:val="00774B98"/>
    <w:rsid w:val="00775029"/>
    <w:rsid w:val="0077506B"/>
    <w:rsid w:val="00775139"/>
    <w:rsid w:val="00775253"/>
    <w:rsid w:val="00775308"/>
    <w:rsid w:val="00775314"/>
    <w:rsid w:val="0077532B"/>
    <w:rsid w:val="00775341"/>
    <w:rsid w:val="0077537D"/>
    <w:rsid w:val="007754B5"/>
    <w:rsid w:val="007754F1"/>
    <w:rsid w:val="00775571"/>
    <w:rsid w:val="0077563C"/>
    <w:rsid w:val="00775C97"/>
    <w:rsid w:val="00775D20"/>
    <w:rsid w:val="00775D54"/>
    <w:rsid w:val="00775E03"/>
    <w:rsid w:val="00775E35"/>
    <w:rsid w:val="00775E84"/>
    <w:rsid w:val="00775EBF"/>
    <w:rsid w:val="00775F11"/>
    <w:rsid w:val="00776330"/>
    <w:rsid w:val="007763E0"/>
    <w:rsid w:val="00776405"/>
    <w:rsid w:val="0077645E"/>
    <w:rsid w:val="007765E1"/>
    <w:rsid w:val="007766A1"/>
    <w:rsid w:val="007767C8"/>
    <w:rsid w:val="00776B86"/>
    <w:rsid w:val="00776DD1"/>
    <w:rsid w:val="007770C3"/>
    <w:rsid w:val="007771FF"/>
    <w:rsid w:val="0077724B"/>
    <w:rsid w:val="0077739D"/>
    <w:rsid w:val="0077748A"/>
    <w:rsid w:val="0077759C"/>
    <w:rsid w:val="007778B6"/>
    <w:rsid w:val="007779BC"/>
    <w:rsid w:val="00777B5D"/>
    <w:rsid w:val="00777BD8"/>
    <w:rsid w:val="00777FDA"/>
    <w:rsid w:val="00780038"/>
    <w:rsid w:val="0078008C"/>
    <w:rsid w:val="007802F9"/>
    <w:rsid w:val="0078031A"/>
    <w:rsid w:val="00780353"/>
    <w:rsid w:val="007804A9"/>
    <w:rsid w:val="007804B0"/>
    <w:rsid w:val="0078059A"/>
    <w:rsid w:val="00780BED"/>
    <w:rsid w:val="00780C2C"/>
    <w:rsid w:val="00780D46"/>
    <w:rsid w:val="00780DA9"/>
    <w:rsid w:val="00780E15"/>
    <w:rsid w:val="00780FF0"/>
    <w:rsid w:val="007810C4"/>
    <w:rsid w:val="007810FF"/>
    <w:rsid w:val="00781279"/>
    <w:rsid w:val="007814C4"/>
    <w:rsid w:val="0078154E"/>
    <w:rsid w:val="00781853"/>
    <w:rsid w:val="00781879"/>
    <w:rsid w:val="007819A4"/>
    <w:rsid w:val="00781C18"/>
    <w:rsid w:val="00781D61"/>
    <w:rsid w:val="00781DAA"/>
    <w:rsid w:val="00782235"/>
    <w:rsid w:val="00782247"/>
    <w:rsid w:val="00782348"/>
    <w:rsid w:val="007823AF"/>
    <w:rsid w:val="007823CC"/>
    <w:rsid w:val="00782426"/>
    <w:rsid w:val="00782502"/>
    <w:rsid w:val="00782625"/>
    <w:rsid w:val="0078280B"/>
    <w:rsid w:val="0078288D"/>
    <w:rsid w:val="0078298B"/>
    <w:rsid w:val="00782A57"/>
    <w:rsid w:val="00782A67"/>
    <w:rsid w:val="00782AA5"/>
    <w:rsid w:val="00782DAB"/>
    <w:rsid w:val="007830C9"/>
    <w:rsid w:val="007831F3"/>
    <w:rsid w:val="00783251"/>
    <w:rsid w:val="00783351"/>
    <w:rsid w:val="007835F8"/>
    <w:rsid w:val="00783785"/>
    <w:rsid w:val="007837BD"/>
    <w:rsid w:val="0078393B"/>
    <w:rsid w:val="00783A2F"/>
    <w:rsid w:val="00783A6C"/>
    <w:rsid w:val="00783B70"/>
    <w:rsid w:val="00783BB5"/>
    <w:rsid w:val="00783C77"/>
    <w:rsid w:val="00783D5C"/>
    <w:rsid w:val="00783E4B"/>
    <w:rsid w:val="007840F6"/>
    <w:rsid w:val="00784143"/>
    <w:rsid w:val="0078418F"/>
    <w:rsid w:val="007843F6"/>
    <w:rsid w:val="00784437"/>
    <w:rsid w:val="0078471D"/>
    <w:rsid w:val="0078474E"/>
    <w:rsid w:val="00784824"/>
    <w:rsid w:val="00784975"/>
    <w:rsid w:val="00784A04"/>
    <w:rsid w:val="00784B8D"/>
    <w:rsid w:val="00784C10"/>
    <w:rsid w:val="00784C3B"/>
    <w:rsid w:val="00784CF1"/>
    <w:rsid w:val="00784FBE"/>
    <w:rsid w:val="0078504C"/>
    <w:rsid w:val="007850E2"/>
    <w:rsid w:val="00785169"/>
    <w:rsid w:val="0078529F"/>
    <w:rsid w:val="00785327"/>
    <w:rsid w:val="00785571"/>
    <w:rsid w:val="0078558E"/>
    <w:rsid w:val="007855B7"/>
    <w:rsid w:val="007856CF"/>
    <w:rsid w:val="00785A8D"/>
    <w:rsid w:val="00785A90"/>
    <w:rsid w:val="00785D38"/>
    <w:rsid w:val="00785E1F"/>
    <w:rsid w:val="00785E92"/>
    <w:rsid w:val="00785EF6"/>
    <w:rsid w:val="007860F3"/>
    <w:rsid w:val="0078612F"/>
    <w:rsid w:val="00786134"/>
    <w:rsid w:val="007861AF"/>
    <w:rsid w:val="00786463"/>
    <w:rsid w:val="007864A9"/>
    <w:rsid w:val="00786519"/>
    <w:rsid w:val="00786608"/>
    <w:rsid w:val="0078678A"/>
    <w:rsid w:val="007869A0"/>
    <w:rsid w:val="00786CF6"/>
    <w:rsid w:val="00787011"/>
    <w:rsid w:val="0078743C"/>
    <w:rsid w:val="0078744A"/>
    <w:rsid w:val="007876F2"/>
    <w:rsid w:val="0078771C"/>
    <w:rsid w:val="007877AB"/>
    <w:rsid w:val="00787826"/>
    <w:rsid w:val="0078789F"/>
    <w:rsid w:val="00787970"/>
    <w:rsid w:val="00787A67"/>
    <w:rsid w:val="00787AB5"/>
    <w:rsid w:val="00787CBA"/>
    <w:rsid w:val="00787DDF"/>
    <w:rsid w:val="00787E95"/>
    <w:rsid w:val="00787FE6"/>
    <w:rsid w:val="007901CA"/>
    <w:rsid w:val="0079021C"/>
    <w:rsid w:val="007902E4"/>
    <w:rsid w:val="00790546"/>
    <w:rsid w:val="007905AE"/>
    <w:rsid w:val="0079065A"/>
    <w:rsid w:val="007906D5"/>
    <w:rsid w:val="0079071A"/>
    <w:rsid w:val="00790734"/>
    <w:rsid w:val="00790921"/>
    <w:rsid w:val="00790BCD"/>
    <w:rsid w:val="00790C1D"/>
    <w:rsid w:val="00790C6B"/>
    <w:rsid w:val="00790CB2"/>
    <w:rsid w:val="00790E7A"/>
    <w:rsid w:val="00790F90"/>
    <w:rsid w:val="00791063"/>
    <w:rsid w:val="00791090"/>
    <w:rsid w:val="0079126A"/>
    <w:rsid w:val="007914EB"/>
    <w:rsid w:val="007915A8"/>
    <w:rsid w:val="007915E3"/>
    <w:rsid w:val="00791642"/>
    <w:rsid w:val="00791657"/>
    <w:rsid w:val="00791875"/>
    <w:rsid w:val="007918C8"/>
    <w:rsid w:val="007918E0"/>
    <w:rsid w:val="007919B0"/>
    <w:rsid w:val="007919E8"/>
    <w:rsid w:val="00791BD9"/>
    <w:rsid w:val="00791C29"/>
    <w:rsid w:val="00791C82"/>
    <w:rsid w:val="00791D68"/>
    <w:rsid w:val="00791EE1"/>
    <w:rsid w:val="007923FF"/>
    <w:rsid w:val="0079247A"/>
    <w:rsid w:val="0079258A"/>
    <w:rsid w:val="007925CF"/>
    <w:rsid w:val="00792B6E"/>
    <w:rsid w:val="00792C6B"/>
    <w:rsid w:val="00792D5B"/>
    <w:rsid w:val="00792E83"/>
    <w:rsid w:val="00792F26"/>
    <w:rsid w:val="0079307B"/>
    <w:rsid w:val="007935C0"/>
    <w:rsid w:val="007935E4"/>
    <w:rsid w:val="0079360B"/>
    <w:rsid w:val="0079379C"/>
    <w:rsid w:val="007939BE"/>
    <w:rsid w:val="00793A9D"/>
    <w:rsid w:val="00793E43"/>
    <w:rsid w:val="00793EB1"/>
    <w:rsid w:val="00794022"/>
    <w:rsid w:val="00794094"/>
    <w:rsid w:val="00794259"/>
    <w:rsid w:val="007943FD"/>
    <w:rsid w:val="00794519"/>
    <w:rsid w:val="007948C8"/>
    <w:rsid w:val="007948CF"/>
    <w:rsid w:val="007948E9"/>
    <w:rsid w:val="00794950"/>
    <w:rsid w:val="00794992"/>
    <w:rsid w:val="00794A2B"/>
    <w:rsid w:val="0079528B"/>
    <w:rsid w:val="007952DC"/>
    <w:rsid w:val="0079538D"/>
    <w:rsid w:val="007955CA"/>
    <w:rsid w:val="00795649"/>
    <w:rsid w:val="007958E5"/>
    <w:rsid w:val="00795D4F"/>
    <w:rsid w:val="0079602F"/>
    <w:rsid w:val="00796095"/>
    <w:rsid w:val="00796407"/>
    <w:rsid w:val="00796674"/>
    <w:rsid w:val="00796826"/>
    <w:rsid w:val="00796ABE"/>
    <w:rsid w:val="00796CE8"/>
    <w:rsid w:val="007972F4"/>
    <w:rsid w:val="00797648"/>
    <w:rsid w:val="0079794D"/>
    <w:rsid w:val="00797A42"/>
    <w:rsid w:val="00797B3A"/>
    <w:rsid w:val="00797E1C"/>
    <w:rsid w:val="00797E9B"/>
    <w:rsid w:val="00797F47"/>
    <w:rsid w:val="00797F7C"/>
    <w:rsid w:val="00797FB6"/>
    <w:rsid w:val="007A04B2"/>
    <w:rsid w:val="007A074A"/>
    <w:rsid w:val="007A08C8"/>
    <w:rsid w:val="007A0917"/>
    <w:rsid w:val="007A0D20"/>
    <w:rsid w:val="007A0E72"/>
    <w:rsid w:val="007A0E89"/>
    <w:rsid w:val="007A0E9C"/>
    <w:rsid w:val="007A0FC4"/>
    <w:rsid w:val="007A1510"/>
    <w:rsid w:val="007A1544"/>
    <w:rsid w:val="007A16AE"/>
    <w:rsid w:val="007A1917"/>
    <w:rsid w:val="007A1A68"/>
    <w:rsid w:val="007A1E86"/>
    <w:rsid w:val="007A1EAD"/>
    <w:rsid w:val="007A1EBC"/>
    <w:rsid w:val="007A1FBB"/>
    <w:rsid w:val="007A205C"/>
    <w:rsid w:val="007A2208"/>
    <w:rsid w:val="007A2334"/>
    <w:rsid w:val="007A2449"/>
    <w:rsid w:val="007A253F"/>
    <w:rsid w:val="007A287C"/>
    <w:rsid w:val="007A2A6D"/>
    <w:rsid w:val="007A2A8B"/>
    <w:rsid w:val="007A2E29"/>
    <w:rsid w:val="007A2FA8"/>
    <w:rsid w:val="007A30C3"/>
    <w:rsid w:val="007A31A2"/>
    <w:rsid w:val="007A349E"/>
    <w:rsid w:val="007A3892"/>
    <w:rsid w:val="007A38AD"/>
    <w:rsid w:val="007A3ABE"/>
    <w:rsid w:val="007A3B2D"/>
    <w:rsid w:val="007A3CAD"/>
    <w:rsid w:val="007A3DC8"/>
    <w:rsid w:val="007A3DFB"/>
    <w:rsid w:val="007A3EFD"/>
    <w:rsid w:val="007A3F40"/>
    <w:rsid w:val="007A4118"/>
    <w:rsid w:val="007A42C2"/>
    <w:rsid w:val="007A433D"/>
    <w:rsid w:val="007A44B2"/>
    <w:rsid w:val="007A4597"/>
    <w:rsid w:val="007A4610"/>
    <w:rsid w:val="007A47AC"/>
    <w:rsid w:val="007A4FB5"/>
    <w:rsid w:val="007A4FC0"/>
    <w:rsid w:val="007A505F"/>
    <w:rsid w:val="007A51AB"/>
    <w:rsid w:val="007A523E"/>
    <w:rsid w:val="007A53D6"/>
    <w:rsid w:val="007A5475"/>
    <w:rsid w:val="007A5498"/>
    <w:rsid w:val="007A552D"/>
    <w:rsid w:val="007A56D4"/>
    <w:rsid w:val="007A5959"/>
    <w:rsid w:val="007A5C38"/>
    <w:rsid w:val="007A5C68"/>
    <w:rsid w:val="007A5D7A"/>
    <w:rsid w:val="007A6207"/>
    <w:rsid w:val="007A6269"/>
    <w:rsid w:val="007A626E"/>
    <w:rsid w:val="007A62B5"/>
    <w:rsid w:val="007A62EC"/>
    <w:rsid w:val="007A63CB"/>
    <w:rsid w:val="007A6736"/>
    <w:rsid w:val="007A685D"/>
    <w:rsid w:val="007A6B08"/>
    <w:rsid w:val="007A6BB7"/>
    <w:rsid w:val="007A6BDF"/>
    <w:rsid w:val="007A6D76"/>
    <w:rsid w:val="007A7277"/>
    <w:rsid w:val="007A72CA"/>
    <w:rsid w:val="007A7337"/>
    <w:rsid w:val="007A734A"/>
    <w:rsid w:val="007A73DC"/>
    <w:rsid w:val="007A751B"/>
    <w:rsid w:val="007A758A"/>
    <w:rsid w:val="007A7595"/>
    <w:rsid w:val="007A782D"/>
    <w:rsid w:val="007A7889"/>
    <w:rsid w:val="007A7A02"/>
    <w:rsid w:val="007A7A73"/>
    <w:rsid w:val="007A7AE7"/>
    <w:rsid w:val="007A7D59"/>
    <w:rsid w:val="007B0284"/>
    <w:rsid w:val="007B037D"/>
    <w:rsid w:val="007B03BE"/>
    <w:rsid w:val="007B0468"/>
    <w:rsid w:val="007B0711"/>
    <w:rsid w:val="007B0746"/>
    <w:rsid w:val="007B095B"/>
    <w:rsid w:val="007B0A34"/>
    <w:rsid w:val="007B0A60"/>
    <w:rsid w:val="007B0A83"/>
    <w:rsid w:val="007B0D59"/>
    <w:rsid w:val="007B0D88"/>
    <w:rsid w:val="007B0DC5"/>
    <w:rsid w:val="007B0E34"/>
    <w:rsid w:val="007B10C5"/>
    <w:rsid w:val="007B1597"/>
    <w:rsid w:val="007B160C"/>
    <w:rsid w:val="007B1651"/>
    <w:rsid w:val="007B169D"/>
    <w:rsid w:val="007B17B3"/>
    <w:rsid w:val="007B1A67"/>
    <w:rsid w:val="007B1A87"/>
    <w:rsid w:val="007B1C88"/>
    <w:rsid w:val="007B1D67"/>
    <w:rsid w:val="007B1E23"/>
    <w:rsid w:val="007B2217"/>
    <w:rsid w:val="007B221C"/>
    <w:rsid w:val="007B228F"/>
    <w:rsid w:val="007B2574"/>
    <w:rsid w:val="007B2607"/>
    <w:rsid w:val="007B298B"/>
    <w:rsid w:val="007B2A03"/>
    <w:rsid w:val="007B2AA7"/>
    <w:rsid w:val="007B2D91"/>
    <w:rsid w:val="007B2D9B"/>
    <w:rsid w:val="007B2DD6"/>
    <w:rsid w:val="007B3097"/>
    <w:rsid w:val="007B34E0"/>
    <w:rsid w:val="007B35D2"/>
    <w:rsid w:val="007B3797"/>
    <w:rsid w:val="007B397F"/>
    <w:rsid w:val="007B3C0D"/>
    <w:rsid w:val="007B3E6D"/>
    <w:rsid w:val="007B3ECC"/>
    <w:rsid w:val="007B409C"/>
    <w:rsid w:val="007B40D5"/>
    <w:rsid w:val="007B455C"/>
    <w:rsid w:val="007B4687"/>
    <w:rsid w:val="007B47E9"/>
    <w:rsid w:val="007B4819"/>
    <w:rsid w:val="007B4906"/>
    <w:rsid w:val="007B493D"/>
    <w:rsid w:val="007B5037"/>
    <w:rsid w:val="007B506C"/>
    <w:rsid w:val="007B5147"/>
    <w:rsid w:val="007B58DE"/>
    <w:rsid w:val="007B5ABA"/>
    <w:rsid w:val="007B5BF2"/>
    <w:rsid w:val="007B611B"/>
    <w:rsid w:val="007B6124"/>
    <w:rsid w:val="007B6133"/>
    <w:rsid w:val="007B630A"/>
    <w:rsid w:val="007B637E"/>
    <w:rsid w:val="007B640D"/>
    <w:rsid w:val="007B645B"/>
    <w:rsid w:val="007B66A8"/>
    <w:rsid w:val="007B66FF"/>
    <w:rsid w:val="007B695B"/>
    <w:rsid w:val="007B6B8E"/>
    <w:rsid w:val="007B6E73"/>
    <w:rsid w:val="007B756A"/>
    <w:rsid w:val="007B7637"/>
    <w:rsid w:val="007B770C"/>
    <w:rsid w:val="007B79D3"/>
    <w:rsid w:val="007B7A6C"/>
    <w:rsid w:val="007B7EF4"/>
    <w:rsid w:val="007C0188"/>
    <w:rsid w:val="007C02A4"/>
    <w:rsid w:val="007C0411"/>
    <w:rsid w:val="007C05B8"/>
    <w:rsid w:val="007C0BF5"/>
    <w:rsid w:val="007C1236"/>
    <w:rsid w:val="007C12D9"/>
    <w:rsid w:val="007C13D5"/>
    <w:rsid w:val="007C193B"/>
    <w:rsid w:val="007C1954"/>
    <w:rsid w:val="007C19EE"/>
    <w:rsid w:val="007C19F1"/>
    <w:rsid w:val="007C1BBF"/>
    <w:rsid w:val="007C1C0C"/>
    <w:rsid w:val="007C1D2E"/>
    <w:rsid w:val="007C1D6D"/>
    <w:rsid w:val="007C1F29"/>
    <w:rsid w:val="007C2005"/>
    <w:rsid w:val="007C2099"/>
    <w:rsid w:val="007C2349"/>
    <w:rsid w:val="007C27A0"/>
    <w:rsid w:val="007C27E2"/>
    <w:rsid w:val="007C2B4B"/>
    <w:rsid w:val="007C2B5E"/>
    <w:rsid w:val="007C2CD1"/>
    <w:rsid w:val="007C2DE5"/>
    <w:rsid w:val="007C2ED3"/>
    <w:rsid w:val="007C2F6F"/>
    <w:rsid w:val="007C31DE"/>
    <w:rsid w:val="007C38B9"/>
    <w:rsid w:val="007C3B12"/>
    <w:rsid w:val="007C3E7E"/>
    <w:rsid w:val="007C3E9A"/>
    <w:rsid w:val="007C4032"/>
    <w:rsid w:val="007C4368"/>
    <w:rsid w:val="007C456E"/>
    <w:rsid w:val="007C46D1"/>
    <w:rsid w:val="007C4781"/>
    <w:rsid w:val="007C47C5"/>
    <w:rsid w:val="007C48CA"/>
    <w:rsid w:val="007C48DF"/>
    <w:rsid w:val="007C48F6"/>
    <w:rsid w:val="007C4A36"/>
    <w:rsid w:val="007C4C8C"/>
    <w:rsid w:val="007C50D6"/>
    <w:rsid w:val="007C511E"/>
    <w:rsid w:val="007C5244"/>
    <w:rsid w:val="007C5288"/>
    <w:rsid w:val="007C52B1"/>
    <w:rsid w:val="007C52C5"/>
    <w:rsid w:val="007C52C8"/>
    <w:rsid w:val="007C5857"/>
    <w:rsid w:val="007C585B"/>
    <w:rsid w:val="007C5C4F"/>
    <w:rsid w:val="007C5DB2"/>
    <w:rsid w:val="007C607B"/>
    <w:rsid w:val="007C6087"/>
    <w:rsid w:val="007C6247"/>
    <w:rsid w:val="007C6341"/>
    <w:rsid w:val="007C64BB"/>
    <w:rsid w:val="007C65EA"/>
    <w:rsid w:val="007C6677"/>
    <w:rsid w:val="007C66CB"/>
    <w:rsid w:val="007C6783"/>
    <w:rsid w:val="007C6ADB"/>
    <w:rsid w:val="007C6B69"/>
    <w:rsid w:val="007C6E5E"/>
    <w:rsid w:val="007C6FA9"/>
    <w:rsid w:val="007C7014"/>
    <w:rsid w:val="007C72C5"/>
    <w:rsid w:val="007C7414"/>
    <w:rsid w:val="007C7422"/>
    <w:rsid w:val="007C74C9"/>
    <w:rsid w:val="007C776B"/>
    <w:rsid w:val="007C77FC"/>
    <w:rsid w:val="007C7A65"/>
    <w:rsid w:val="007C7B4D"/>
    <w:rsid w:val="007C7C17"/>
    <w:rsid w:val="007C7D3C"/>
    <w:rsid w:val="007D0130"/>
    <w:rsid w:val="007D01B0"/>
    <w:rsid w:val="007D04CC"/>
    <w:rsid w:val="007D0584"/>
    <w:rsid w:val="007D0686"/>
    <w:rsid w:val="007D0732"/>
    <w:rsid w:val="007D07E5"/>
    <w:rsid w:val="007D0823"/>
    <w:rsid w:val="007D0939"/>
    <w:rsid w:val="007D0B07"/>
    <w:rsid w:val="007D0D76"/>
    <w:rsid w:val="007D0E38"/>
    <w:rsid w:val="007D10D1"/>
    <w:rsid w:val="007D144D"/>
    <w:rsid w:val="007D1453"/>
    <w:rsid w:val="007D156A"/>
    <w:rsid w:val="007D1A4F"/>
    <w:rsid w:val="007D1A89"/>
    <w:rsid w:val="007D1AA9"/>
    <w:rsid w:val="007D1AB0"/>
    <w:rsid w:val="007D1B2C"/>
    <w:rsid w:val="007D1B46"/>
    <w:rsid w:val="007D1BD1"/>
    <w:rsid w:val="007D1C42"/>
    <w:rsid w:val="007D1F97"/>
    <w:rsid w:val="007D2245"/>
    <w:rsid w:val="007D23D9"/>
    <w:rsid w:val="007D24A0"/>
    <w:rsid w:val="007D25F0"/>
    <w:rsid w:val="007D2603"/>
    <w:rsid w:val="007D2900"/>
    <w:rsid w:val="007D2CCF"/>
    <w:rsid w:val="007D2E3C"/>
    <w:rsid w:val="007D2F40"/>
    <w:rsid w:val="007D308D"/>
    <w:rsid w:val="007D3225"/>
    <w:rsid w:val="007D32B2"/>
    <w:rsid w:val="007D3356"/>
    <w:rsid w:val="007D33F0"/>
    <w:rsid w:val="007D3594"/>
    <w:rsid w:val="007D3973"/>
    <w:rsid w:val="007D3CAF"/>
    <w:rsid w:val="007D422C"/>
    <w:rsid w:val="007D42F6"/>
    <w:rsid w:val="007D43EC"/>
    <w:rsid w:val="007D4515"/>
    <w:rsid w:val="007D45E2"/>
    <w:rsid w:val="007D478A"/>
    <w:rsid w:val="007D4A30"/>
    <w:rsid w:val="007D4BFA"/>
    <w:rsid w:val="007D4E96"/>
    <w:rsid w:val="007D4F6D"/>
    <w:rsid w:val="007D5076"/>
    <w:rsid w:val="007D5274"/>
    <w:rsid w:val="007D58AC"/>
    <w:rsid w:val="007D5A27"/>
    <w:rsid w:val="007D5AB9"/>
    <w:rsid w:val="007D5D44"/>
    <w:rsid w:val="007D5E07"/>
    <w:rsid w:val="007D5FDD"/>
    <w:rsid w:val="007D67B8"/>
    <w:rsid w:val="007D6A36"/>
    <w:rsid w:val="007D6AC5"/>
    <w:rsid w:val="007D6AEB"/>
    <w:rsid w:val="007D6CAF"/>
    <w:rsid w:val="007D6D62"/>
    <w:rsid w:val="007D7443"/>
    <w:rsid w:val="007D7746"/>
    <w:rsid w:val="007D77A1"/>
    <w:rsid w:val="007D7808"/>
    <w:rsid w:val="007D7959"/>
    <w:rsid w:val="007D7A4A"/>
    <w:rsid w:val="007D7B03"/>
    <w:rsid w:val="007D7ED9"/>
    <w:rsid w:val="007D7F5B"/>
    <w:rsid w:val="007D7FD8"/>
    <w:rsid w:val="007E0011"/>
    <w:rsid w:val="007E007F"/>
    <w:rsid w:val="007E00D6"/>
    <w:rsid w:val="007E036E"/>
    <w:rsid w:val="007E0418"/>
    <w:rsid w:val="007E046B"/>
    <w:rsid w:val="007E05FF"/>
    <w:rsid w:val="007E0620"/>
    <w:rsid w:val="007E06D3"/>
    <w:rsid w:val="007E0951"/>
    <w:rsid w:val="007E0CD8"/>
    <w:rsid w:val="007E0DBE"/>
    <w:rsid w:val="007E1111"/>
    <w:rsid w:val="007E1145"/>
    <w:rsid w:val="007E1191"/>
    <w:rsid w:val="007E1B5E"/>
    <w:rsid w:val="007E1F8A"/>
    <w:rsid w:val="007E2098"/>
    <w:rsid w:val="007E20F3"/>
    <w:rsid w:val="007E24C9"/>
    <w:rsid w:val="007E257C"/>
    <w:rsid w:val="007E26EB"/>
    <w:rsid w:val="007E27B1"/>
    <w:rsid w:val="007E27C6"/>
    <w:rsid w:val="007E27F2"/>
    <w:rsid w:val="007E2941"/>
    <w:rsid w:val="007E2C2E"/>
    <w:rsid w:val="007E2D1D"/>
    <w:rsid w:val="007E2DE2"/>
    <w:rsid w:val="007E2E36"/>
    <w:rsid w:val="007E2EC0"/>
    <w:rsid w:val="007E2F74"/>
    <w:rsid w:val="007E300B"/>
    <w:rsid w:val="007E308D"/>
    <w:rsid w:val="007E32C5"/>
    <w:rsid w:val="007E34D8"/>
    <w:rsid w:val="007E3849"/>
    <w:rsid w:val="007E38F2"/>
    <w:rsid w:val="007E3C17"/>
    <w:rsid w:val="007E3D9F"/>
    <w:rsid w:val="007E3F93"/>
    <w:rsid w:val="007E4688"/>
    <w:rsid w:val="007E4708"/>
    <w:rsid w:val="007E472F"/>
    <w:rsid w:val="007E484A"/>
    <w:rsid w:val="007E49E4"/>
    <w:rsid w:val="007E4A33"/>
    <w:rsid w:val="007E4BFC"/>
    <w:rsid w:val="007E4D0E"/>
    <w:rsid w:val="007E4F0D"/>
    <w:rsid w:val="007E51B1"/>
    <w:rsid w:val="007E54AA"/>
    <w:rsid w:val="007E54BF"/>
    <w:rsid w:val="007E54C4"/>
    <w:rsid w:val="007E5541"/>
    <w:rsid w:val="007E5D04"/>
    <w:rsid w:val="007E6088"/>
    <w:rsid w:val="007E6315"/>
    <w:rsid w:val="007E6509"/>
    <w:rsid w:val="007E675D"/>
    <w:rsid w:val="007E6A4D"/>
    <w:rsid w:val="007E6B2D"/>
    <w:rsid w:val="007E6D90"/>
    <w:rsid w:val="007E7024"/>
    <w:rsid w:val="007E707B"/>
    <w:rsid w:val="007E71B8"/>
    <w:rsid w:val="007E71E9"/>
    <w:rsid w:val="007E723A"/>
    <w:rsid w:val="007E7411"/>
    <w:rsid w:val="007E7788"/>
    <w:rsid w:val="007E781E"/>
    <w:rsid w:val="007E7959"/>
    <w:rsid w:val="007E7EB0"/>
    <w:rsid w:val="007F015A"/>
    <w:rsid w:val="007F01EF"/>
    <w:rsid w:val="007F0226"/>
    <w:rsid w:val="007F035F"/>
    <w:rsid w:val="007F043D"/>
    <w:rsid w:val="007F0814"/>
    <w:rsid w:val="007F0A61"/>
    <w:rsid w:val="007F0EA1"/>
    <w:rsid w:val="007F0F5C"/>
    <w:rsid w:val="007F1081"/>
    <w:rsid w:val="007F138F"/>
    <w:rsid w:val="007F14B7"/>
    <w:rsid w:val="007F1554"/>
    <w:rsid w:val="007F1656"/>
    <w:rsid w:val="007F171C"/>
    <w:rsid w:val="007F1763"/>
    <w:rsid w:val="007F1934"/>
    <w:rsid w:val="007F1B3C"/>
    <w:rsid w:val="007F1BFD"/>
    <w:rsid w:val="007F1C33"/>
    <w:rsid w:val="007F1D98"/>
    <w:rsid w:val="007F1E28"/>
    <w:rsid w:val="007F1E89"/>
    <w:rsid w:val="007F2081"/>
    <w:rsid w:val="007F2709"/>
    <w:rsid w:val="007F28AB"/>
    <w:rsid w:val="007F295E"/>
    <w:rsid w:val="007F2970"/>
    <w:rsid w:val="007F2C5B"/>
    <w:rsid w:val="007F2F52"/>
    <w:rsid w:val="007F30A3"/>
    <w:rsid w:val="007F347E"/>
    <w:rsid w:val="007F34D8"/>
    <w:rsid w:val="007F357C"/>
    <w:rsid w:val="007F35C8"/>
    <w:rsid w:val="007F36C4"/>
    <w:rsid w:val="007F39C8"/>
    <w:rsid w:val="007F3FB4"/>
    <w:rsid w:val="007F4020"/>
    <w:rsid w:val="007F40CB"/>
    <w:rsid w:val="007F42E8"/>
    <w:rsid w:val="007F42E9"/>
    <w:rsid w:val="007F44AE"/>
    <w:rsid w:val="007F44D4"/>
    <w:rsid w:val="007F4638"/>
    <w:rsid w:val="007F48E1"/>
    <w:rsid w:val="007F48EC"/>
    <w:rsid w:val="007F4962"/>
    <w:rsid w:val="007F4A58"/>
    <w:rsid w:val="007F4FFA"/>
    <w:rsid w:val="007F5233"/>
    <w:rsid w:val="007F55B4"/>
    <w:rsid w:val="007F58E6"/>
    <w:rsid w:val="007F5AD5"/>
    <w:rsid w:val="007F5AD6"/>
    <w:rsid w:val="007F5C19"/>
    <w:rsid w:val="007F5DDA"/>
    <w:rsid w:val="007F5DE7"/>
    <w:rsid w:val="007F5F77"/>
    <w:rsid w:val="007F6000"/>
    <w:rsid w:val="007F6167"/>
    <w:rsid w:val="007F61C1"/>
    <w:rsid w:val="007F61E5"/>
    <w:rsid w:val="007F6221"/>
    <w:rsid w:val="007F6568"/>
    <w:rsid w:val="007F668D"/>
    <w:rsid w:val="007F68C6"/>
    <w:rsid w:val="007F6A53"/>
    <w:rsid w:val="007F6AB3"/>
    <w:rsid w:val="007F6ACD"/>
    <w:rsid w:val="007F6B1B"/>
    <w:rsid w:val="007F6C66"/>
    <w:rsid w:val="007F6E31"/>
    <w:rsid w:val="007F720C"/>
    <w:rsid w:val="007F7390"/>
    <w:rsid w:val="007F7483"/>
    <w:rsid w:val="007F7665"/>
    <w:rsid w:val="007F791B"/>
    <w:rsid w:val="007F7969"/>
    <w:rsid w:val="007F7A51"/>
    <w:rsid w:val="007F7A9B"/>
    <w:rsid w:val="007F7D6F"/>
    <w:rsid w:val="007F7EEB"/>
    <w:rsid w:val="007F7F71"/>
    <w:rsid w:val="007F7FE7"/>
    <w:rsid w:val="00800139"/>
    <w:rsid w:val="008001E3"/>
    <w:rsid w:val="0080037E"/>
    <w:rsid w:val="008007DC"/>
    <w:rsid w:val="00800863"/>
    <w:rsid w:val="0080089B"/>
    <w:rsid w:val="00800A05"/>
    <w:rsid w:val="00800D0B"/>
    <w:rsid w:val="00800FDC"/>
    <w:rsid w:val="0080140A"/>
    <w:rsid w:val="008014F7"/>
    <w:rsid w:val="0080162A"/>
    <w:rsid w:val="00801656"/>
    <w:rsid w:val="00801793"/>
    <w:rsid w:val="008017AE"/>
    <w:rsid w:val="008017C6"/>
    <w:rsid w:val="00801947"/>
    <w:rsid w:val="008019F3"/>
    <w:rsid w:val="00801B82"/>
    <w:rsid w:val="00801F47"/>
    <w:rsid w:val="00801F80"/>
    <w:rsid w:val="00802254"/>
    <w:rsid w:val="0080228A"/>
    <w:rsid w:val="00802404"/>
    <w:rsid w:val="008029BE"/>
    <w:rsid w:val="008029C4"/>
    <w:rsid w:val="00802B36"/>
    <w:rsid w:val="00802C32"/>
    <w:rsid w:val="00802D57"/>
    <w:rsid w:val="00802E96"/>
    <w:rsid w:val="00802F91"/>
    <w:rsid w:val="00803159"/>
    <w:rsid w:val="00803239"/>
    <w:rsid w:val="008036AA"/>
    <w:rsid w:val="00803900"/>
    <w:rsid w:val="00803A8B"/>
    <w:rsid w:val="00803CD3"/>
    <w:rsid w:val="008041B5"/>
    <w:rsid w:val="0080436E"/>
    <w:rsid w:val="008048EE"/>
    <w:rsid w:val="008049B0"/>
    <w:rsid w:val="00804FDB"/>
    <w:rsid w:val="00805222"/>
    <w:rsid w:val="008053BE"/>
    <w:rsid w:val="008054D1"/>
    <w:rsid w:val="00805526"/>
    <w:rsid w:val="00805586"/>
    <w:rsid w:val="00805591"/>
    <w:rsid w:val="00805642"/>
    <w:rsid w:val="00805651"/>
    <w:rsid w:val="008059D4"/>
    <w:rsid w:val="00805A33"/>
    <w:rsid w:val="00805A36"/>
    <w:rsid w:val="00805AC9"/>
    <w:rsid w:val="00805B3C"/>
    <w:rsid w:val="00805B88"/>
    <w:rsid w:val="00805C58"/>
    <w:rsid w:val="008060ED"/>
    <w:rsid w:val="00806495"/>
    <w:rsid w:val="00806661"/>
    <w:rsid w:val="008066F7"/>
    <w:rsid w:val="008067D9"/>
    <w:rsid w:val="00806C0D"/>
    <w:rsid w:val="00806EC8"/>
    <w:rsid w:val="00806EFC"/>
    <w:rsid w:val="008074BA"/>
    <w:rsid w:val="0080790E"/>
    <w:rsid w:val="00807924"/>
    <w:rsid w:val="0080795A"/>
    <w:rsid w:val="00807C63"/>
    <w:rsid w:val="00807DB3"/>
    <w:rsid w:val="00807ED1"/>
    <w:rsid w:val="00807F75"/>
    <w:rsid w:val="00807FC8"/>
    <w:rsid w:val="008100F0"/>
    <w:rsid w:val="008105D8"/>
    <w:rsid w:val="00810923"/>
    <w:rsid w:val="00810CCE"/>
    <w:rsid w:val="00810EFE"/>
    <w:rsid w:val="00810FF0"/>
    <w:rsid w:val="0081113D"/>
    <w:rsid w:val="00811281"/>
    <w:rsid w:val="0081147F"/>
    <w:rsid w:val="0081154C"/>
    <w:rsid w:val="00811558"/>
    <w:rsid w:val="008115AA"/>
    <w:rsid w:val="008119EC"/>
    <w:rsid w:val="00811A10"/>
    <w:rsid w:val="00811AAF"/>
    <w:rsid w:val="00811ADA"/>
    <w:rsid w:val="00811AF2"/>
    <w:rsid w:val="00811EC1"/>
    <w:rsid w:val="008120DD"/>
    <w:rsid w:val="008120FB"/>
    <w:rsid w:val="008121D6"/>
    <w:rsid w:val="0081240D"/>
    <w:rsid w:val="00812688"/>
    <w:rsid w:val="008127C0"/>
    <w:rsid w:val="008129B5"/>
    <w:rsid w:val="00812C13"/>
    <w:rsid w:val="00813098"/>
    <w:rsid w:val="008132BD"/>
    <w:rsid w:val="008132DE"/>
    <w:rsid w:val="008133F8"/>
    <w:rsid w:val="00813518"/>
    <w:rsid w:val="00813547"/>
    <w:rsid w:val="00813679"/>
    <w:rsid w:val="0081385C"/>
    <w:rsid w:val="00813A42"/>
    <w:rsid w:val="00813AD4"/>
    <w:rsid w:val="00813B1B"/>
    <w:rsid w:val="00813C00"/>
    <w:rsid w:val="00813D35"/>
    <w:rsid w:val="00813D51"/>
    <w:rsid w:val="00813E95"/>
    <w:rsid w:val="0081407E"/>
    <w:rsid w:val="0081415C"/>
    <w:rsid w:val="0081437D"/>
    <w:rsid w:val="00814658"/>
    <w:rsid w:val="008146FD"/>
    <w:rsid w:val="00814AB1"/>
    <w:rsid w:val="00814CCA"/>
    <w:rsid w:val="00814D36"/>
    <w:rsid w:val="00814D70"/>
    <w:rsid w:val="00814F54"/>
    <w:rsid w:val="00814FDF"/>
    <w:rsid w:val="0081525F"/>
    <w:rsid w:val="008152DA"/>
    <w:rsid w:val="00815726"/>
    <w:rsid w:val="00815835"/>
    <w:rsid w:val="00815A54"/>
    <w:rsid w:val="00815D80"/>
    <w:rsid w:val="008160C3"/>
    <w:rsid w:val="008160D6"/>
    <w:rsid w:val="0081613D"/>
    <w:rsid w:val="0081619B"/>
    <w:rsid w:val="008161D0"/>
    <w:rsid w:val="00816325"/>
    <w:rsid w:val="008163BD"/>
    <w:rsid w:val="008163FA"/>
    <w:rsid w:val="00816504"/>
    <w:rsid w:val="0081654E"/>
    <w:rsid w:val="0081657C"/>
    <w:rsid w:val="008165BC"/>
    <w:rsid w:val="008165BD"/>
    <w:rsid w:val="0081661C"/>
    <w:rsid w:val="0081664B"/>
    <w:rsid w:val="008166A3"/>
    <w:rsid w:val="008169D5"/>
    <w:rsid w:val="00816C78"/>
    <w:rsid w:val="00816CAC"/>
    <w:rsid w:val="00816CE7"/>
    <w:rsid w:val="00816DF4"/>
    <w:rsid w:val="00816E98"/>
    <w:rsid w:val="008170D6"/>
    <w:rsid w:val="00817137"/>
    <w:rsid w:val="0081735C"/>
    <w:rsid w:val="008175B5"/>
    <w:rsid w:val="008177BA"/>
    <w:rsid w:val="008178D4"/>
    <w:rsid w:val="00817A03"/>
    <w:rsid w:val="00817ED7"/>
    <w:rsid w:val="00817FC6"/>
    <w:rsid w:val="00817FFC"/>
    <w:rsid w:val="00820258"/>
    <w:rsid w:val="008202C1"/>
    <w:rsid w:val="008203B2"/>
    <w:rsid w:val="00820510"/>
    <w:rsid w:val="00820686"/>
    <w:rsid w:val="00820A51"/>
    <w:rsid w:val="00820AF1"/>
    <w:rsid w:val="00820C60"/>
    <w:rsid w:val="00820CB8"/>
    <w:rsid w:val="00820DAB"/>
    <w:rsid w:val="00821048"/>
    <w:rsid w:val="0082125F"/>
    <w:rsid w:val="008213C1"/>
    <w:rsid w:val="00821422"/>
    <w:rsid w:val="008214CE"/>
    <w:rsid w:val="008215EA"/>
    <w:rsid w:val="008215F5"/>
    <w:rsid w:val="008217FF"/>
    <w:rsid w:val="008218AB"/>
    <w:rsid w:val="00821A77"/>
    <w:rsid w:val="00821C74"/>
    <w:rsid w:val="00821DC6"/>
    <w:rsid w:val="00821DF7"/>
    <w:rsid w:val="0082205A"/>
    <w:rsid w:val="008225F6"/>
    <w:rsid w:val="00822638"/>
    <w:rsid w:val="00822884"/>
    <w:rsid w:val="00822932"/>
    <w:rsid w:val="00822AB6"/>
    <w:rsid w:val="00822EC3"/>
    <w:rsid w:val="00823049"/>
    <w:rsid w:val="008233BB"/>
    <w:rsid w:val="00823445"/>
    <w:rsid w:val="00823487"/>
    <w:rsid w:val="008234FF"/>
    <w:rsid w:val="008237B8"/>
    <w:rsid w:val="00823913"/>
    <w:rsid w:val="00823988"/>
    <w:rsid w:val="00823B0F"/>
    <w:rsid w:val="00823BC6"/>
    <w:rsid w:val="00823BD5"/>
    <w:rsid w:val="00823C41"/>
    <w:rsid w:val="00823CBB"/>
    <w:rsid w:val="00823CE5"/>
    <w:rsid w:val="00823DA9"/>
    <w:rsid w:val="00823F03"/>
    <w:rsid w:val="008241C7"/>
    <w:rsid w:val="008241E1"/>
    <w:rsid w:val="0082421F"/>
    <w:rsid w:val="0082424F"/>
    <w:rsid w:val="008243B5"/>
    <w:rsid w:val="00824421"/>
    <w:rsid w:val="0082463C"/>
    <w:rsid w:val="008248EF"/>
    <w:rsid w:val="008248FF"/>
    <w:rsid w:val="0082493F"/>
    <w:rsid w:val="008249D0"/>
    <w:rsid w:val="00824AD5"/>
    <w:rsid w:val="00824C3D"/>
    <w:rsid w:val="00824ED1"/>
    <w:rsid w:val="00824F8B"/>
    <w:rsid w:val="00824FDE"/>
    <w:rsid w:val="00825493"/>
    <w:rsid w:val="008255BC"/>
    <w:rsid w:val="0082561F"/>
    <w:rsid w:val="00825875"/>
    <w:rsid w:val="00825B04"/>
    <w:rsid w:val="00825C08"/>
    <w:rsid w:val="00825CCA"/>
    <w:rsid w:val="00825E0E"/>
    <w:rsid w:val="00825E76"/>
    <w:rsid w:val="00825ED1"/>
    <w:rsid w:val="00825F4F"/>
    <w:rsid w:val="0082617B"/>
    <w:rsid w:val="0082650E"/>
    <w:rsid w:val="0082667E"/>
    <w:rsid w:val="00826868"/>
    <w:rsid w:val="00826C3F"/>
    <w:rsid w:val="00826D9A"/>
    <w:rsid w:val="00826EE8"/>
    <w:rsid w:val="00826F5E"/>
    <w:rsid w:val="00826FBA"/>
    <w:rsid w:val="00827520"/>
    <w:rsid w:val="00827530"/>
    <w:rsid w:val="0082763F"/>
    <w:rsid w:val="008276D0"/>
    <w:rsid w:val="00827A4E"/>
    <w:rsid w:val="00827A64"/>
    <w:rsid w:val="00827A98"/>
    <w:rsid w:val="00827ADE"/>
    <w:rsid w:val="00827C01"/>
    <w:rsid w:val="00827E5E"/>
    <w:rsid w:val="00827F75"/>
    <w:rsid w:val="00830042"/>
    <w:rsid w:val="0083009F"/>
    <w:rsid w:val="00830285"/>
    <w:rsid w:val="008303D4"/>
    <w:rsid w:val="008309C6"/>
    <w:rsid w:val="008309DF"/>
    <w:rsid w:val="00830A97"/>
    <w:rsid w:val="00830CA4"/>
    <w:rsid w:val="00831020"/>
    <w:rsid w:val="00831372"/>
    <w:rsid w:val="00831633"/>
    <w:rsid w:val="00831707"/>
    <w:rsid w:val="008317FA"/>
    <w:rsid w:val="0083190D"/>
    <w:rsid w:val="0083193C"/>
    <w:rsid w:val="00831B89"/>
    <w:rsid w:val="00831D00"/>
    <w:rsid w:val="00831D6B"/>
    <w:rsid w:val="00831E29"/>
    <w:rsid w:val="00831EB7"/>
    <w:rsid w:val="00831F92"/>
    <w:rsid w:val="00832007"/>
    <w:rsid w:val="00832041"/>
    <w:rsid w:val="00832191"/>
    <w:rsid w:val="0083224F"/>
    <w:rsid w:val="008323A7"/>
    <w:rsid w:val="008324EA"/>
    <w:rsid w:val="00832548"/>
    <w:rsid w:val="00832966"/>
    <w:rsid w:val="00832E18"/>
    <w:rsid w:val="00833491"/>
    <w:rsid w:val="008334E6"/>
    <w:rsid w:val="00833649"/>
    <w:rsid w:val="00833894"/>
    <w:rsid w:val="00833B3E"/>
    <w:rsid w:val="00833BC4"/>
    <w:rsid w:val="00833BFB"/>
    <w:rsid w:val="00833CD0"/>
    <w:rsid w:val="00833D7B"/>
    <w:rsid w:val="00833F76"/>
    <w:rsid w:val="00834055"/>
    <w:rsid w:val="008342D4"/>
    <w:rsid w:val="0083438B"/>
    <w:rsid w:val="008344F7"/>
    <w:rsid w:val="008345ED"/>
    <w:rsid w:val="00834641"/>
    <w:rsid w:val="0083473F"/>
    <w:rsid w:val="0083494A"/>
    <w:rsid w:val="00834A05"/>
    <w:rsid w:val="00834FBA"/>
    <w:rsid w:val="00835241"/>
    <w:rsid w:val="00835264"/>
    <w:rsid w:val="008354B1"/>
    <w:rsid w:val="008356E0"/>
    <w:rsid w:val="00835720"/>
    <w:rsid w:val="00835B7B"/>
    <w:rsid w:val="00835FF8"/>
    <w:rsid w:val="00836000"/>
    <w:rsid w:val="00836127"/>
    <w:rsid w:val="00836395"/>
    <w:rsid w:val="008363E9"/>
    <w:rsid w:val="008364C6"/>
    <w:rsid w:val="008367C5"/>
    <w:rsid w:val="00836AC2"/>
    <w:rsid w:val="00836B05"/>
    <w:rsid w:val="00836BFC"/>
    <w:rsid w:val="00836D0D"/>
    <w:rsid w:val="00836D50"/>
    <w:rsid w:val="00836E53"/>
    <w:rsid w:val="00837015"/>
    <w:rsid w:val="008374D2"/>
    <w:rsid w:val="00837581"/>
    <w:rsid w:val="008379BE"/>
    <w:rsid w:val="00837B80"/>
    <w:rsid w:val="00837E00"/>
    <w:rsid w:val="00837E8A"/>
    <w:rsid w:val="00840081"/>
    <w:rsid w:val="0084012E"/>
    <w:rsid w:val="00840132"/>
    <w:rsid w:val="008401E3"/>
    <w:rsid w:val="0084045E"/>
    <w:rsid w:val="008405D6"/>
    <w:rsid w:val="008406FB"/>
    <w:rsid w:val="00840796"/>
    <w:rsid w:val="00840B02"/>
    <w:rsid w:val="0084104A"/>
    <w:rsid w:val="008415D2"/>
    <w:rsid w:val="00841CFE"/>
    <w:rsid w:val="00841F61"/>
    <w:rsid w:val="00841F8B"/>
    <w:rsid w:val="0084208D"/>
    <w:rsid w:val="00842113"/>
    <w:rsid w:val="008421DD"/>
    <w:rsid w:val="00842242"/>
    <w:rsid w:val="00842349"/>
    <w:rsid w:val="0084250C"/>
    <w:rsid w:val="0084270A"/>
    <w:rsid w:val="008427E5"/>
    <w:rsid w:val="00842827"/>
    <w:rsid w:val="00842AA5"/>
    <w:rsid w:val="00842C6F"/>
    <w:rsid w:val="00842E3E"/>
    <w:rsid w:val="00842E7A"/>
    <w:rsid w:val="00842ECA"/>
    <w:rsid w:val="00842F47"/>
    <w:rsid w:val="00843133"/>
    <w:rsid w:val="00843275"/>
    <w:rsid w:val="00843312"/>
    <w:rsid w:val="008437EE"/>
    <w:rsid w:val="008437FF"/>
    <w:rsid w:val="00843842"/>
    <w:rsid w:val="00843A78"/>
    <w:rsid w:val="00843AE1"/>
    <w:rsid w:val="00843AFD"/>
    <w:rsid w:val="00843BCE"/>
    <w:rsid w:val="00843C0B"/>
    <w:rsid w:val="00843CA8"/>
    <w:rsid w:val="00843CF6"/>
    <w:rsid w:val="00843F66"/>
    <w:rsid w:val="00844042"/>
    <w:rsid w:val="00844429"/>
    <w:rsid w:val="008444B1"/>
    <w:rsid w:val="008448B5"/>
    <w:rsid w:val="0084490E"/>
    <w:rsid w:val="008449A7"/>
    <w:rsid w:val="00844A0C"/>
    <w:rsid w:val="00844D91"/>
    <w:rsid w:val="0084528C"/>
    <w:rsid w:val="0084528E"/>
    <w:rsid w:val="00845317"/>
    <w:rsid w:val="00845521"/>
    <w:rsid w:val="008458DB"/>
    <w:rsid w:val="00845D07"/>
    <w:rsid w:val="00845D77"/>
    <w:rsid w:val="00845E2A"/>
    <w:rsid w:val="00845F79"/>
    <w:rsid w:val="00845FBA"/>
    <w:rsid w:val="0084612A"/>
    <w:rsid w:val="008461A1"/>
    <w:rsid w:val="008464BE"/>
    <w:rsid w:val="0084656B"/>
    <w:rsid w:val="00846861"/>
    <w:rsid w:val="0084697A"/>
    <w:rsid w:val="008469F5"/>
    <w:rsid w:val="00846B3C"/>
    <w:rsid w:val="00846C10"/>
    <w:rsid w:val="00846C26"/>
    <w:rsid w:val="00846ED9"/>
    <w:rsid w:val="00846EEC"/>
    <w:rsid w:val="00847061"/>
    <w:rsid w:val="0084732B"/>
    <w:rsid w:val="008474A5"/>
    <w:rsid w:val="00847597"/>
    <w:rsid w:val="00847736"/>
    <w:rsid w:val="008477D9"/>
    <w:rsid w:val="00847C7E"/>
    <w:rsid w:val="00847C81"/>
    <w:rsid w:val="00847D45"/>
    <w:rsid w:val="00847E14"/>
    <w:rsid w:val="00847F71"/>
    <w:rsid w:val="00850279"/>
    <w:rsid w:val="0085030E"/>
    <w:rsid w:val="008503C7"/>
    <w:rsid w:val="00850608"/>
    <w:rsid w:val="0085061A"/>
    <w:rsid w:val="00850672"/>
    <w:rsid w:val="00850683"/>
    <w:rsid w:val="008507F5"/>
    <w:rsid w:val="00850A09"/>
    <w:rsid w:val="00850BF2"/>
    <w:rsid w:val="00850BFC"/>
    <w:rsid w:val="00850CF7"/>
    <w:rsid w:val="00851184"/>
    <w:rsid w:val="008511C5"/>
    <w:rsid w:val="00851339"/>
    <w:rsid w:val="008513C0"/>
    <w:rsid w:val="00851CD7"/>
    <w:rsid w:val="00851E91"/>
    <w:rsid w:val="00851F74"/>
    <w:rsid w:val="00852034"/>
    <w:rsid w:val="008520A0"/>
    <w:rsid w:val="008520C3"/>
    <w:rsid w:val="008520C5"/>
    <w:rsid w:val="008520DD"/>
    <w:rsid w:val="00852426"/>
    <w:rsid w:val="008525D2"/>
    <w:rsid w:val="008527CC"/>
    <w:rsid w:val="00852B94"/>
    <w:rsid w:val="00852C69"/>
    <w:rsid w:val="00852CD6"/>
    <w:rsid w:val="00852DF6"/>
    <w:rsid w:val="00852E14"/>
    <w:rsid w:val="00852E55"/>
    <w:rsid w:val="008530F7"/>
    <w:rsid w:val="0085316B"/>
    <w:rsid w:val="00853274"/>
    <w:rsid w:val="00853292"/>
    <w:rsid w:val="008532E0"/>
    <w:rsid w:val="00853346"/>
    <w:rsid w:val="0085340B"/>
    <w:rsid w:val="008534DC"/>
    <w:rsid w:val="0085351B"/>
    <w:rsid w:val="0085351C"/>
    <w:rsid w:val="00853588"/>
    <w:rsid w:val="00853645"/>
    <w:rsid w:val="008538B4"/>
    <w:rsid w:val="00853991"/>
    <w:rsid w:val="00853C9A"/>
    <w:rsid w:val="00853D04"/>
    <w:rsid w:val="0085439E"/>
    <w:rsid w:val="008543CE"/>
    <w:rsid w:val="0085444C"/>
    <w:rsid w:val="00854A9F"/>
    <w:rsid w:val="00854C98"/>
    <w:rsid w:val="00854CAB"/>
    <w:rsid w:val="00854DE9"/>
    <w:rsid w:val="00854FF3"/>
    <w:rsid w:val="008550F1"/>
    <w:rsid w:val="008551F3"/>
    <w:rsid w:val="008553BA"/>
    <w:rsid w:val="0085554F"/>
    <w:rsid w:val="008555EF"/>
    <w:rsid w:val="008556F6"/>
    <w:rsid w:val="008559CC"/>
    <w:rsid w:val="00855A59"/>
    <w:rsid w:val="00855CE0"/>
    <w:rsid w:val="00855D3D"/>
    <w:rsid w:val="00855F7F"/>
    <w:rsid w:val="00855FD2"/>
    <w:rsid w:val="0085618C"/>
    <w:rsid w:val="008561C9"/>
    <w:rsid w:val="00856284"/>
    <w:rsid w:val="008562B0"/>
    <w:rsid w:val="0085633F"/>
    <w:rsid w:val="00856431"/>
    <w:rsid w:val="0085644C"/>
    <w:rsid w:val="008564D7"/>
    <w:rsid w:val="00856805"/>
    <w:rsid w:val="0085683B"/>
    <w:rsid w:val="008569D4"/>
    <w:rsid w:val="00856D3E"/>
    <w:rsid w:val="00856E5F"/>
    <w:rsid w:val="00856FCA"/>
    <w:rsid w:val="008572A5"/>
    <w:rsid w:val="00857589"/>
    <w:rsid w:val="008576FC"/>
    <w:rsid w:val="0085781E"/>
    <w:rsid w:val="00857A90"/>
    <w:rsid w:val="00857B31"/>
    <w:rsid w:val="00857F9F"/>
    <w:rsid w:val="00860253"/>
    <w:rsid w:val="00860258"/>
    <w:rsid w:val="0086047C"/>
    <w:rsid w:val="00860487"/>
    <w:rsid w:val="00860580"/>
    <w:rsid w:val="00860677"/>
    <w:rsid w:val="0086085E"/>
    <w:rsid w:val="008608A9"/>
    <w:rsid w:val="00860E44"/>
    <w:rsid w:val="00860F47"/>
    <w:rsid w:val="00861222"/>
    <w:rsid w:val="00861535"/>
    <w:rsid w:val="008615E9"/>
    <w:rsid w:val="00861AF1"/>
    <w:rsid w:val="00861B09"/>
    <w:rsid w:val="00861C64"/>
    <w:rsid w:val="00861C6E"/>
    <w:rsid w:val="00861C92"/>
    <w:rsid w:val="00861D14"/>
    <w:rsid w:val="00861E16"/>
    <w:rsid w:val="00862500"/>
    <w:rsid w:val="00862503"/>
    <w:rsid w:val="0086251B"/>
    <w:rsid w:val="0086264F"/>
    <w:rsid w:val="0086272D"/>
    <w:rsid w:val="0086281A"/>
    <w:rsid w:val="0086296F"/>
    <w:rsid w:val="00862E0F"/>
    <w:rsid w:val="00862F70"/>
    <w:rsid w:val="00862F95"/>
    <w:rsid w:val="00862FB0"/>
    <w:rsid w:val="0086304E"/>
    <w:rsid w:val="00863173"/>
    <w:rsid w:val="0086321A"/>
    <w:rsid w:val="008632A0"/>
    <w:rsid w:val="008634CF"/>
    <w:rsid w:val="0086356D"/>
    <w:rsid w:val="008636FF"/>
    <w:rsid w:val="00863750"/>
    <w:rsid w:val="00863785"/>
    <w:rsid w:val="0086381D"/>
    <w:rsid w:val="00863A8D"/>
    <w:rsid w:val="00863AD1"/>
    <w:rsid w:val="00863E50"/>
    <w:rsid w:val="00863E7A"/>
    <w:rsid w:val="00863EA2"/>
    <w:rsid w:val="008640A9"/>
    <w:rsid w:val="008640ED"/>
    <w:rsid w:val="0086410C"/>
    <w:rsid w:val="0086418C"/>
    <w:rsid w:val="0086432A"/>
    <w:rsid w:val="0086445E"/>
    <w:rsid w:val="0086452B"/>
    <w:rsid w:val="0086457D"/>
    <w:rsid w:val="008645B2"/>
    <w:rsid w:val="008648AD"/>
    <w:rsid w:val="008649E3"/>
    <w:rsid w:val="00864C7B"/>
    <w:rsid w:val="00864D51"/>
    <w:rsid w:val="00864F38"/>
    <w:rsid w:val="00864F64"/>
    <w:rsid w:val="00865056"/>
    <w:rsid w:val="0086544A"/>
    <w:rsid w:val="00865489"/>
    <w:rsid w:val="008657CF"/>
    <w:rsid w:val="00865AE4"/>
    <w:rsid w:val="00865C39"/>
    <w:rsid w:val="00865EFD"/>
    <w:rsid w:val="00866142"/>
    <w:rsid w:val="0086617B"/>
    <w:rsid w:val="00866420"/>
    <w:rsid w:val="008667E4"/>
    <w:rsid w:val="00866A76"/>
    <w:rsid w:val="00866B3B"/>
    <w:rsid w:val="00866C6F"/>
    <w:rsid w:val="00866CE6"/>
    <w:rsid w:val="00866D78"/>
    <w:rsid w:val="00866E32"/>
    <w:rsid w:val="0086717A"/>
    <w:rsid w:val="008671DC"/>
    <w:rsid w:val="00867316"/>
    <w:rsid w:val="0086733A"/>
    <w:rsid w:val="00867451"/>
    <w:rsid w:val="008675B0"/>
    <w:rsid w:val="00867637"/>
    <w:rsid w:val="00867686"/>
    <w:rsid w:val="00867792"/>
    <w:rsid w:val="0086796E"/>
    <w:rsid w:val="008679B3"/>
    <w:rsid w:val="00867BD9"/>
    <w:rsid w:val="00867D6D"/>
    <w:rsid w:val="008702D8"/>
    <w:rsid w:val="0087033D"/>
    <w:rsid w:val="00870588"/>
    <w:rsid w:val="0087062B"/>
    <w:rsid w:val="0087082A"/>
    <w:rsid w:val="00870892"/>
    <w:rsid w:val="00870D50"/>
    <w:rsid w:val="00870E31"/>
    <w:rsid w:val="00870EAB"/>
    <w:rsid w:val="00870F2B"/>
    <w:rsid w:val="00870FBF"/>
    <w:rsid w:val="00871011"/>
    <w:rsid w:val="008710E3"/>
    <w:rsid w:val="00871104"/>
    <w:rsid w:val="0087113D"/>
    <w:rsid w:val="0087122A"/>
    <w:rsid w:val="008713E5"/>
    <w:rsid w:val="008717AD"/>
    <w:rsid w:val="00871824"/>
    <w:rsid w:val="00871AAD"/>
    <w:rsid w:val="00871B49"/>
    <w:rsid w:val="008720A8"/>
    <w:rsid w:val="00872230"/>
    <w:rsid w:val="00872260"/>
    <w:rsid w:val="008722E8"/>
    <w:rsid w:val="008727EA"/>
    <w:rsid w:val="008729DB"/>
    <w:rsid w:val="00872AA9"/>
    <w:rsid w:val="00872C9E"/>
    <w:rsid w:val="00872E59"/>
    <w:rsid w:val="00872E7F"/>
    <w:rsid w:val="00872F6D"/>
    <w:rsid w:val="00872FEA"/>
    <w:rsid w:val="008731F6"/>
    <w:rsid w:val="0087364B"/>
    <w:rsid w:val="0087369E"/>
    <w:rsid w:val="00873707"/>
    <w:rsid w:val="0087370D"/>
    <w:rsid w:val="008737DA"/>
    <w:rsid w:val="00873823"/>
    <w:rsid w:val="00873827"/>
    <w:rsid w:val="008739B8"/>
    <w:rsid w:val="00873B84"/>
    <w:rsid w:val="00873C57"/>
    <w:rsid w:val="00873DF8"/>
    <w:rsid w:val="008742CB"/>
    <w:rsid w:val="00874525"/>
    <w:rsid w:val="008748D8"/>
    <w:rsid w:val="00874B4D"/>
    <w:rsid w:val="00874ED7"/>
    <w:rsid w:val="00874F95"/>
    <w:rsid w:val="00874FE5"/>
    <w:rsid w:val="00875133"/>
    <w:rsid w:val="008752A6"/>
    <w:rsid w:val="00875361"/>
    <w:rsid w:val="00875491"/>
    <w:rsid w:val="0087576C"/>
    <w:rsid w:val="00875806"/>
    <w:rsid w:val="00875AA6"/>
    <w:rsid w:val="00875BEB"/>
    <w:rsid w:val="00875D18"/>
    <w:rsid w:val="00875D69"/>
    <w:rsid w:val="00875E79"/>
    <w:rsid w:val="00876152"/>
    <w:rsid w:val="008761B6"/>
    <w:rsid w:val="00876342"/>
    <w:rsid w:val="00876385"/>
    <w:rsid w:val="008763D3"/>
    <w:rsid w:val="00876696"/>
    <w:rsid w:val="00876845"/>
    <w:rsid w:val="00876904"/>
    <w:rsid w:val="00876B6E"/>
    <w:rsid w:val="00876CDF"/>
    <w:rsid w:val="00876EF3"/>
    <w:rsid w:val="00876F19"/>
    <w:rsid w:val="00876FC5"/>
    <w:rsid w:val="00877250"/>
    <w:rsid w:val="00877417"/>
    <w:rsid w:val="00877427"/>
    <w:rsid w:val="008776B0"/>
    <w:rsid w:val="00877AB5"/>
    <w:rsid w:val="00877B3C"/>
    <w:rsid w:val="00877BE9"/>
    <w:rsid w:val="00877D02"/>
    <w:rsid w:val="00877E33"/>
    <w:rsid w:val="00877EDF"/>
    <w:rsid w:val="008800DA"/>
    <w:rsid w:val="008801E1"/>
    <w:rsid w:val="008801E6"/>
    <w:rsid w:val="00880590"/>
    <w:rsid w:val="0088059F"/>
    <w:rsid w:val="008806FE"/>
    <w:rsid w:val="00880868"/>
    <w:rsid w:val="00880876"/>
    <w:rsid w:val="00880995"/>
    <w:rsid w:val="00880BDF"/>
    <w:rsid w:val="00880E7D"/>
    <w:rsid w:val="008810C3"/>
    <w:rsid w:val="0088111F"/>
    <w:rsid w:val="008813C7"/>
    <w:rsid w:val="00881488"/>
    <w:rsid w:val="0088152D"/>
    <w:rsid w:val="008815D6"/>
    <w:rsid w:val="00881AFB"/>
    <w:rsid w:val="00881CDC"/>
    <w:rsid w:val="00881DA2"/>
    <w:rsid w:val="00882007"/>
    <w:rsid w:val="00882063"/>
    <w:rsid w:val="008821E5"/>
    <w:rsid w:val="00882821"/>
    <w:rsid w:val="00882BB0"/>
    <w:rsid w:val="00882E87"/>
    <w:rsid w:val="008831F9"/>
    <w:rsid w:val="008835CC"/>
    <w:rsid w:val="008836EF"/>
    <w:rsid w:val="00883765"/>
    <w:rsid w:val="008837FE"/>
    <w:rsid w:val="00883B99"/>
    <w:rsid w:val="00883C54"/>
    <w:rsid w:val="00883D18"/>
    <w:rsid w:val="00883DAB"/>
    <w:rsid w:val="00883F4B"/>
    <w:rsid w:val="00883F71"/>
    <w:rsid w:val="00884134"/>
    <w:rsid w:val="0088421F"/>
    <w:rsid w:val="00884318"/>
    <w:rsid w:val="00884470"/>
    <w:rsid w:val="00884526"/>
    <w:rsid w:val="00884536"/>
    <w:rsid w:val="00884548"/>
    <w:rsid w:val="0088456C"/>
    <w:rsid w:val="00884816"/>
    <w:rsid w:val="00884944"/>
    <w:rsid w:val="00884B3B"/>
    <w:rsid w:val="00884C1E"/>
    <w:rsid w:val="00884D39"/>
    <w:rsid w:val="00885432"/>
    <w:rsid w:val="00885708"/>
    <w:rsid w:val="00885BAC"/>
    <w:rsid w:val="00885BCB"/>
    <w:rsid w:val="00885BFD"/>
    <w:rsid w:val="00885C49"/>
    <w:rsid w:val="00885D60"/>
    <w:rsid w:val="008860D3"/>
    <w:rsid w:val="0088610C"/>
    <w:rsid w:val="0088636C"/>
    <w:rsid w:val="0088645C"/>
    <w:rsid w:val="008865D4"/>
    <w:rsid w:val="00886668"/>
    <w:rsid w:val="00886C0D"/>
    <w:rsid w:val="00886FFB"/>
    <w:rsid w:val="00887333"/>
    <w:rsid w:val="00887395"/>
    <w:rsid w:val="008874D0"/>
    <w:rsid w:val="00887A52"/>
    <w:rsid w:val="00887AAA"/>
    <w:rsid w:val="00887B1E"/>
    <w:rsid w:val="00887B63"/>
    <w:rsid w:val="00890072"/>
    <w:rsid w:val="008900C9"/>
    <w:rsid w:val="00890107"/>
    <w:rsid w:val="00890375"/>
    <w:rsid w:val="0089064C"/>
    <w:rsid w:val="00890704"/>
    <w:rsid w:val="00890747"/>
    <w:rsid w:val="00890923"/>
    <w:rsid w:val="00890F6B"/>
    <w:rsid w:val="008910A9"/>
    <w:rsid w:val="00891162"/>
    <w:rsid w:val="008912E4"/>
    <w:rsid w:val="008917CB"/>
    <w:rsid w:val="00891BDB"/>
    <w:rsid w:val="00891C27"/>
    <w:rsid w:val="00891D1E"/>
    <w:rsid w:val="00891DAD"/>
    <w:rsid w:val="00891FA4"/>
    <w:rsid w:val="00892249"/>
    <w:rsid w:val="008923C4"/>
    <w:rsid w:val="0089259A"/>
    <w:rsid w:val="008925F2"/>
    <w:rsid w:val="008926FE"/>
    <w:rsid w:val="00892894"/>
    <w:rsid w:val="0089294F"/>
    <w:rsid w:val="00892AFA"/>
    <w:rsid w:val="00892BBE"/>
    <w:rsid w:val="00892C27"/>
    <w:rsid w:val="00892CDD"/>
    <w:rsid w:val="00892CE9"/>
    <w:rsid w:val="00892EE5"/>
    <w:rsid w:val="00892FE4"/>
    <w:rsid w:val="008930E1"/>
    <w:rsid w:val="008931F7"/>
    <w:rsid w:val="00893240"/>
    <w:rsid w:val="00893273"/>
    <w:rsid w:val="0089340A"/>
    <w:rsid w:val="00893412"/>
    <w:rsid w:val="00893760"/>
    <w:rsid w:val="00893921"/>
    <w:rsid w:val="00893975"/>
    <w:rsid w:val="00893A44"/>
    <w:rsid w:val="00893B68"/>
    <w:rsid w:val="00893DC6"/>
    <w:rsid w:val="00893E21"/>
    <w:rsid w:val="00893E83"/>
    <w:rsid w:val="0089426C"/>
    <w:rsid w:val="008944AC"/>
    <w:rsid w:val="0089457F"/>
    <w:rsid w:val="008946DC"/>
    <w:rsid w:val="00894862"/>
    <w:rsid w:val="00894BFF"/>
    <w:rsid w:val="00894CE7"/>
    <w:rsid w:val="00894EB4"/>
    <w:rsid w:val="00894FBF"/>
    <w:rsid w:val="0089506B"/>
    <w:rsid w:val="008950DD"/>
    <w:rsid w:val="0089528A"/>
    <w:rsid w:val="00895326"/>
    <w:rsid w:val="00895678"/>
    <w:rsid w:val="0089574A"/>
    <w:rsid w:val="00895811"/>
    <w:rsid w:val="00895850"/>
    <w:rsid w:val="00895869"/>
    <w:rsid w:val="00895A00"/>
    <w:rsid w:val="00895A05"/>
    <w:rsid w:val="00895D3F"/>
    <w:rsid w:val="00895D49"/>
    <w:rsid w:val="00895D81"/>
    <w:rsid w:val="00895F3F"/>
    <w:rsid w:val="00895F4B"/>
    <w:rsid w:val="0089624B"/>
    <w:rsid w:val="008962ED"/>
    <w:rsid w:val="0089640F"/>
    <w:rsid w:val="008964EC"/>
    <w:rsid w:val="008965BA"/>
    <w:rsid w:val="00896723"/>
    <w:rsid w:val="008967E9"/>
    <w:rsid w:val="00896FC5"/>
    <w:rsid w:val="0089717B"/>
    <w:rsid w:val="0089723F"/>
    <w:rsid w:val="008972B9"/>
    <w:rsid w:val="008972FC"/>
    <w:rsid w:val="00897300"/>
    <w:rsid w:val="0089752B"/>
    <w:rsid w:val="00897588"/>
    <w:rsid w:val="00897703"/>
    <w:rsid w:val="008978F5"/>
    <w:rsid w:val="00897B7F"/>
    <w:rsid w:val="00897D2B"/>
    <w:rsid w:val="00897DD1"/>
    <w:rsid w:val="00897EFF"/>
    <w:rsid w:val="008A00F3"/>
    <w:rsid w:val="008A01E6"/>
    <w:rsid w:val="008A0692"/>
    <w:rsid w:val="008A09C9"/>
    <w:rsid w:val="008A09F6"/>
    <w:rsid w:val="008A0A3E"/>
    <w:rsid w:val="008A0B0C"/>
    <w:rsid w:val="008A0B22"/>
    <w:rsid w:val="008A0F51"/>
    <w:rsid w:val="008A1011"/>
    <w:rsid w:val="008A11FA"/>
    <w:rsid w:val="008A120D"/>
    <w:rsid w:val="008A1278"/>
    <w:rsid w:val="008A12CC"/>
    <w:rsid w:val="008A1500"/>
    <w:rsid w:val="008A1578"/>
    <w:rsid w:val="008A1628"/>
    <w:rsid w:val="008A172A"/>
    <w:rsid w:val="008A1A39"/>
    <w:rsid w:val="008A1D32"/>
    <w:rsid w:val="008A2105"/>
    <w:rsid w:val="008A23E5"/>
    <w:rsid w:val="008A249F"/>
    <w:rsid w:val="008A24A3"/>
    <w:rsid w:val="008A2677"/>
    <w:rsid w:val="008A267F"/>
    <w:rsid w:val="008A26E3"/>
    <w:rsid w:val="008A29CD"/>
    <w:rsid w:val="008A29E3"/>
    <w:rsid w:val="008A2C1E"/>
    <w:rsid w:val="008A2CE2"/>
    <w:rsid w:val="008A2D80"/>
    <w:rsid w:val="008A2D97"/>
    <w:rsid w:val="008A2DCF"/>
    <w:rsid w:val="008A2F26"/>
    <w:rsid w:val="008A31BC"/>
    <w:rsid w:val="008A3285"/>
    <w:rsid w:val="008A346A"/>
    <w:rsid w:val="008A34B3"/>
    <w:rsid w:val="008A34E8"/>
    <w:rsid w:val="008A370B"/>
    <w:rsid w:val="008A382B"/>
    <w:rsid w:val="008A3A2F"/>
    <w:rsid w:val="008A3A34"/>
    <w:rsid w:val="008A3B03"/>
    <w:rsid w:val="008A3B68"/>
    <w:rsid w:val="008A3B73"/>
    <w:rsid w:val="008A3BD4"/>
    <w:rsid w:val="008A3D5D"/>
    <w:rsid w:val="008A3FE4"/>
    <w:rsid w:val="008A41D5"/>
    <w:rsid w:val="008A41DA"/>
    <w:rsid w:val="008A4308"/>
    <w:rsid w:val="008A465C"/>
    <w:rsid w:val="008A46B0"/>
    <w:rsid w:val="008A4B8E"/>
    <w:rsid w:val="008A4BF5"/>
    <w:rsid w:val="008A4D68"/>
    <w:rsid w:val="008A4EBD"/>
    <w:rsid w:val="008A4FBF"/>
    <w:rsid w:val="008A5290"/>
    <w:rsid w:val="008A55B3"/>
    <w:rsid w:val="008A56D4"/>
    <w:rsid w:val="008A579D"/>
    <w:rsid w:val="008A57B6"/>
    <w:rsid w:val="008A58DB"/>
    <w:rsid w:val="008A5934"/>
    <w:rsid w:val="008A59B9"/>
    <w:rsid w:val="008A5AA8"/>
    <w:rsid w:val="008A5CB8"/>
    <w:rsid w:val="008A5CC7"/>
    <w:rsid w:val="008A5CF9"/>
    <w:rsid w:val="008A5D2E"/>
    <w:rsid w:val="008A5E24"/>
    <w:rsid w:val="008A5F2E"/>
    <w:rsid w:val="008A5FAB"/>
    <w:rsid w:val="008A60F5"/>
    <w:rsid w:val="008A630B"/>
    <w:rsid w:val="008A672A"/>
    <w:rsid w:val="008A6DE8"/>
    <w:rsid w:val="008A6F6A"/>
    <w:rsid w:val="008A7109"/>
    <w:rsid w:val="008A71C2"/>
    <w:rsid w:val="008A747D"/>
    <w:rsid w:val="008A75BF"/>
    <w:rsid w:val="008A762A"/>
    <w:rsid w:val="008A7681"/>
    <w:rsid w:val="008A76DC"/>
    <w:rsid w:val="008A7708"/>
    <w:rsid w:val="008A7884"/>
    <w:rsid w:val="008A788F"/>
    <w:rsid w:val="008A79AD"/>
    <w:rsid w:val="008A79C1"/>
    <w:rsid w:val="008A7A10"/>
    <w:rsid w:val="008A7A31"/>
    <w:rsid w:val="008A7AA2"/>
    <w:rsid w:val="008A7AB8"/>
    <w:rsid w:val="008A7D2C"/>
    <w:rsid w:val="008A7E73"/>
    <w:rsid w:val="008A7EAA"/>
    <w:rsid w:val="008B00F9"/>
    <w:rsid w:val="008B01F3"/>
    <w:rsid w:val="008B0292"/>
    <w:rsid w:val="008B02B8"/>
    <w:rsid w:val="008B05BB"/>
    <w:rsid w:val="008B05CC"/>
    <w:rsid w:val="008B063E"/>
    <w:rsid w:val="008B0974"/>
    <w:rsid w:val="008B0A78"/>
    <w:rsid w:val="008B0C1C"/>
    <w:rsid w:val="008B0D63"/>
    <w:rsid w:val="008B0E2F"/>
    <w:rsid w:val="008B1054"/>
    <w:rsid w:val="008B11EA"/>
    <w:rsid w:val="008B12DC"/>
    <w:rsid w:val="008B1701"/>
    <w:rsid w:val="008B1889"/>
    <w:rsid w:val="008B1F3F"/>
    <w:rsid w:val="008B23A4"/>
    <w:rsid w:val="008B27E5"/>
    <w:rsid w:val="008B2893"/>
    <w:rsid w:val="008B28E0"/>
    <w:rsid w:val="008B2938"/>
    <w:rsid w:val="008B294F"/>
    <w:rsid w:val="008B2964"/>
    <w:rsid w:val="008B2BCD"/>
    <w:rsid w:val="008B2DA1"/>
    <w:rsid w:val="008B2F7E"/>
    <w:rsid w:val="008B31CD"/>
    <w:rsid w:val="008B3485"/>
    <w:rsid w:val="008B370D"/>
    <w:rsid w:val="008B3B19"/>
    <w:rsid w:val="008B3CB3"/>
    <w:rsid w:val="008B3D8D"/>
    <w:rsid w:val="008B3E6C"/>
    <w:rsid w:val="008B3F6E"/>
    <w:rsid w:val="008B4050"/>
    <w:rsid w:val="008B4051"/>
    <w:rsid w:val="008B4080"/>
    <w:rsid w:val="008B4109"/>
    <w:rsid w:val="008B42D4"/>
    <w:rsid w:val="008B436D"/>
    <w:rsid w:val="008B4670"/>
    <w:rsid w:val="008B47C7"/>
    <w:rsid w:val="008B47D0"/>
    <w:rsid w:val="008B4B82"/>
    <w:rsid w:val="008B4FB0"/>
    <w:rsid w:val="008B51D1"/>
    <w:rsid w:val="008B51F7"/>
    <w:rsid w:val="008B5567"/>
    <w:rsid w:val="008B5C79"/>
    <w:rsid w:val="008B5E2F"/>
    <w:rsid w:val="008B5E71"/>
    <w:rsid w:val="008B602C"/>
    <w:rsid w:val="008B63F0"/>
    <w:rsid w:val="008B6457"/>
    <w:rsid w:val="008B64A4"/>
    <w:rsid w:val="008B658B"/>
    <w:rsid w:val="008B6670"/>
    <w:rsid w:val="008B6673"/>
    <w:rsid w:val="008B6675"/>
    <w:rsid w:val="008B66E1"/>
    <w:rsid w:val="008B6708"/>
    <w:rsid w:val="008B67D8"/>
    <w:rsid w:val="008B67DC"/>
    <w:rsid w:val="008B6A6D"/>
    <w:rsid w:val="008B6C01"/>
    <w:rsid w:val="008B6CD0"/>
    <w:rsid w:val="008B6CDF"/>
    <w:rsid w:val="008B6E68"/>
    <w:rsid w:val="008B70B2"/>
    <w:rsid w:val="008B70EF"/>
    <w:rsid w:val="008B71CE"/>
    <w:rsid w:val="008B73FC"/>
    <w:rsid w:val="008B762B"/>
    <w:rsid w:val="008B792F"/>
    <w:rsid w:val="008B798B"/>
    <w:rsid w:val="008B79B0"/>
    <w:rsid w:val="008B7A49"/>
    <w:rsid w:val="008B7B91"/>
    <w:rsid w:val="008B7BFC"/>
    <w:rsid w:val="008C004B"/>
    <w:rsid w:val="008C00C1"/>
    <w:rsid w:val="008C0122"/>
    <w:rsid w:val="008C0219"/>
    <w:rsid w:val="008C02D0"/>
    <w:rsid w:val="008C044A"/>
    <w:rsid w:val="008C0524"/>
    <w:rsid w:val="008C06D3"/>
    <w:rsid w:val="008C08A3"/>
    <w:rsid w:val="008C08F1"/>
    <w:rsid w:val="008C0A42"/>
    <w:rsid w:val="008C0B1C"/>
    <w:rsid w:val="008C1056"/>
    <w:rsid w:val="008C1136"/>
    <w:rsid w:val="008C1516"/>
    <w:rsid w:val="008C1530"/>
    <w:rsid w:val="008C1566"/>
    <w:rsid w:val="008C15F8"/>
    <w:rsid w:val="008C16EA"/>
    <w:rsid w:val="008C193D"/>
    <w:rsid w:val="008C1B34"/>
    <w:rsid w:val="008C215A"/>
    <w:rsid w:val="008C2191"/>
    <w:rsid w:val="008C21F2"/>
    <w:rsid w:val="008C22FA"/>
    <w:rsid w:val="008C236C"/>
    <w:rsid w:val="008C2424"/>
    <w:rsid w:val="008C28B3"/>
    <w:rsid w:val="008C2A8F"/>
    <w:rsid w:val="008C2BD4"/>
    <w:rsid w:val="008C2D98"/>
    <w:rsid w:val="008C2DE9"/>
    <w:rsid w:val="008C2F11"/>
    <w:rsid w:val="008C31AD"/>
    <w:rsid w:val="008C31C1"/>
    <w:rsid w:val="008C321A"/>
    <w:rsid w:val="008C338D"/>
    <w:rsid w:val="008C338F"/>
    <w:rsid w:val="008C35D1"/>
    <w:rsid w:val="008C39D4"/>
    <w:rsid w:val="008C3A14"/>
    <w:rsid w:val="008C3C5F"/>
    <w:rsid w:val="008C3F1A"/>
    <w:rsid w:val="008C406D"/>
    <w:rsid w:val="008C4140"/>
    <w:rsid w:val="008C422C"/>
    <w:rsid w:val="008C4375"/>
    <w:rsid w:val="008C4474"/>
    <w:rsid w:val="008C447F"/>
    <w:rsid w:val="008C4559"/>
    <w:rsid w:val="008C4721"/>
    <w:rsid w:val="008C488D"/>
    <w:rsid w:val="008C48CC"/>
    <w:rsid w:val="008C4942"/>
    <w:rsid w:val="008C4993"/>
    <w:rsid w:val="008C4A2A"/>
    <w:rsid w:val="008C4ADA"/>
    <w:rsid w:val="008C4D9E"/>
    <w:rsid w:val="008C51AA"/>
    <w:rsid w:val="008C550B"/>
    <w:rsid w:val="008C5537"/>
    <w:rsid w:val="008C5644"/>
    <w:rsid w:val="008C5B7C"/>
    <w:rsid w:val="008C5C8F"/>
    <w:rsid w:val="008C63B3"/>
    <w:rsid w:val="008C65B5"/>
    <w:rsid w:val="008C661F"/>
    <w:rsid w:val="008C6712"/>
    <w:rsid w:val="008C696E"/>
    <w:rsid w:val="008C69EC"/>
    <w:rsid w:val="008C6AAA"/>
    <w:rsid w:val="008C6AE8"/>
    <w:rsid w:val="008C6BCA"/>
    <w:rsid w:val="008C6E6A"/>
    <w:rsid w:val="008C709D"/>
    <w:rsid w:val="008C719F"/>
    <w:rsid w:val="008C7259"/>
    <w:rsid w:val="008C7348"/>
    <w:rsid w:val="008C73A3"/>
    <w:rsid w:val="008C7433"/>
    <w:rsid w:val="008C7464"/>
    <w:rsid w:val="008C7677"/>
    <w:rsid w:val="008C789F"/>
    <w:rsid w:val="008C7B0A"/>
    <w:rsid w:val="008C7B4F"/>
    <w:rsid w:val="008C7EF0"/>
    <w:rsid w:val="008C7F16"/>
    <w:rsid w:val="008C7FE9"/>
    <w:rsid w:val="008D006A"/>
    <w:rsid w:val="008D01D3"/>
    <w:rsid w:val="008D0220"/>
    <w:rsid w:val="008D026D"/>
    <w:rsid w:val="008D0270"/>
    <w:rsid w:val="008D02AA"/>
    <w:rsid w:val="008D085A"/>
    <w:rsid w:val="008D0993"/>
    <w:rsid w:val="008D0C3D"/>
    <w:rsid w:val="008D0CD9"/>
    <w:rsid w:val="008D0EE7"/>
    <w:rsid w:val="008D0F2F"/>
    <w:rsid w:val="008D10A3"/>
    <w:rsid w:val="008D1105"/>
    <w:rsid w:val="008D1246"/>
    <w:rsid w:val="008D1424"/>
    <w:rsid w:val="008D1470"/>
    <w:rsid w:val="008D148C"/>
    <w:rsid w:val="008D163B"/>
    <w:rsid w:val="008D1729"/>
    <w:rsid w:val="008D1861"/>
    <w:rsid w:val="008D1B14"/>
    <w:rsid w:val="008D1B9F"/>
    <w:rsid w:val="008D1CC0"/>
    <w:rsid w:val="008D1DF3"/>
    <w:rsid w:val="008D1F51"/>
    <w:rsid w:val="008D1F87"/>
    <w:rsid w:val="008D2053"/>
    <w:rsid w:val="008D2139"/>
    <w:rsid w:val="008D23F7"/>
    <w:rsid w:val="008D241A"/>
    <w:rsid w:val="008D2532"/>
    <w:rsid w:val="008D2626"/>
    <w:rsid w:val="008D2678"/>
    <w:rsid w:val="008D29AB"/>
    <w:rsid w:val="008D29F4"/>
    <w:rsid w:val="008D2B39"/>
    <w:rsid w:val="008D2BAA"/>
    <w:rsid w:val="008D2CFD"/>
    <w:rsid w:val="008D2DDF"/>
    <w:rsid w:val="008D2E5C"/>
    <w:rsid w:val="008D3036"/>
    <w:rsid w:val="008D30DC"/>
    <w:rsid w:val="008D32BC"/>
    <w:rsid w:val="008D3322"/>
    <w:rsid w:val="008D346A"/>
    <w:rsid w:val="008D346D"/>
    <w:rsid w:val="008D3496"/>
    <w:rsid w:val="008D3533"/>
    <w:rsid w:val="008D35AA"/>
    <w:rsid w:val="008D3605"/>
    <w:rsid w:val="008D3A6D"/>
    <w:rsid w:val="008D3BBF"/>
    <w:rsid w:val="008D3D63"/>
    <w:rsid w:val="008D3F4D"/>
    <w:rsid w:val="008D406C"/>
    <w:rsid w:val="008D4324"/>
    <w:rsid w:val="008D4468"/>
    <w:rsid w:val="008D46DF"/>
    <w:rsid w:val="008D47E5"/>
    <w:rsid w:val="008D4820"/>
    <w:rsid w:val="008D4870"/>
    <w:rsid w:val="008D494A"/>
    <w:rsid w:val="008D4B10"/>
    <w:rsid w:val="008D4D1C"/>
    <w:rsid w:val="008D5160"/>
    <w:rsid w:val="008D550A"/>
    <w:rsid w:val="008D57CA"/>
    <w:rsid w:val="008D59B9"/>
    <w:rsid w:val="008D5AD2"/>
    <w:rsid w:val="008D5B63"/>
    <w:rsid w:val="008D5B66"/>
    <w:rsid w:val="008D5B91"/>
    <w:rsid w:val="008D5BEF"/>
    <w:rsid w:val="008D5DC3"/>
    <w:rsid w:val="008D5E2B"/>
    <w:rsid w:val="008D6806"/>
    <w:rsid w:val="008D6E4A"/>
    <w:rsid w:val="008D71F9"/>
    <w:rsid w:val="008D7207"/>
    <w:rsid w:val="008D723F"/>
    <w:rsid w:val="008D7336"/>
    <w:rsid w:val="008D77BF"/>
    <w:rsid w:val="008D7825"/>
    <w:rsid w:val="008D797E"/>
    <w:rsid w:val="008D7AB1"/>
    <w:rsid w:val="008D7B25"/>
    <w:rsid w:val="008D7CD3"/>
    <w:rsid w:val="008E00E1"/>
    <w:rsid w:val="008E039F"/>
    <w:rsid w:val="008E0430"/>
    <w:rsid w:val="008E0506"/>
    <w:rsid w:val="008E0603"/>
    <w:rsid w:val="008E0789"/>
    <w:rsid w:val="008E0A16"/>
    <w:rsid w:val="008E0B46"/>
    <w:rsid w:val="008E0DBF"/>
    <w:rsid w:val="008E0E12"/>
    <w:rsid w:val="008E0EBD"/>
    <w:rsid w:val="008E0FF3"/>
    <w:rsid w:val="008E120F"/>
    <w:rsid w:val="008E1648"/>
    <w:rsid w:val="008E1C9A"/>
    <w:rsid w:val="008E1D20"/>
    <w:rsid w:val="008E1DCE"/>
    <w:rsid w:val="008E1E52"/>
    <w:rsid w:val="008E2022"/>
    <w:rsid w:val="008E20EC"/>
    <w:rsid w:val="008E2245"/>
    <w:rsid w:val="008E2322"/>
    <w:rsid w:val="008E2546"/>
    <w:rsid w:val="008E26A6"/>
    <w:rsid w:val="008E27E9"/>
    <w:rsid w:val="008E280B"/>
    <w:rsid w:val="008E28B9"/>
    <w:rsid w:val="008E29E4"/>
    <w:rsid w:val="008E2B05"/>
    <w:rsid w:val="008E2BA0"/>
    <w:rsid w:val="008E2DB6"/>
    <w:rsid w:val="008E2F05"/>
    <w:rsid w:val="008E2F95"/>
    <w:rsid w:val="008E2F97"/>
    <w:rsid w:val="008E2F98"/>
    <w:rsid w:val="008E3087"/>
    <w:rsid w:val="008E31FE"/>
    <w:rsid w:val="008E3BB1"/>
    <w:rsid w:val="008E3C28"/>
    <w:rsid w:val="008E3CDD"/>
    <w:rsid w:val="008E3CDF"/>
    <w:rsid w:val="008E3D5E"/>
    <w:rsid w:val="008E3E37"/>
    <w:rsid w:val="008E3F89"/>
    <w:rsid w:val="008E4245"/>
    <w:rsid w:val="008E43C3"/>
    <w:rsid w:val="008E4432"/>
    <w:rsid w:val="008E4553"/>
    <w:rsid w:val="008E461E"/>
    <w:rsid w:val="008E47E3"/>
    <w:rsid w:val="008E491B"/>
    <w:rsid w:val="008E4A5E"/>
    <w:rsid w:val="008E4AF6"/>
    <w:rsid w:val="008E4BB0"/>
    <w:rsid w:val="008E4CE3"/>
    <w:rsid w:val="008E4ED2"/>
    <w:rsid w:val="008E4F79"/>
    <w:rsid w:val="008E5119"/>
    <w:rsid w:val="008E530E"/>
    <w:rsid w:val="008E5312"/>
    <w:rsid w:val="008E54C7"/>
    <w:rsid w:val="008E5745"/>
    <w:rsid w:val="008E5800"/>
    <w:rsid w:val="008E5D28"/>
    <w:rsid w:val="008E5EBA"/>
    <w:rsid w:val="008E60C7"/>
    <w:rsid w:val="008E61AB"/>
    <w:rsid w:val="008E6509"/>
    <w:rsid w:val="008E6536"/>
    <w:rsid w:val="008E6DE3"/>
    <w:rsid w:val="008E6EED"/>
    <w:rsid w:val="008E6F1A"/>
    <w:rsid w:val="008E6F39"/>
    <w:rsid w:val="008E6FF5"/>
    <w:rsid w:val="008E7345"/>
    <w:rsid w:val="008E7480"/>
    <w:rsid w:val="008E74C2"/>
    <w:rsid w:val="008E7674"/>
    <w:rsid w:val="008E776C"/>
    <w:rsid w:val="008E79C6"/>
    <w:rsid w:val="008E7AC2"/>
    <w:rsid w:val="008E7DA8"/>
    <w:rsid w:val="008F0156"/>
    <w:rsid w:val="008F01C2"/>
    <w:rsid w:val="008F0272"/>
    <w:rsid w:val="008F02D1"/>
    <w:rsid w:val="008F03C6"/>
    <w:rsid w:val="008F042B"/>
    <w:rsid w:val="008F05D3"/>
    <w:rsid w:val="008F05FC"/>
    <w:rsid w:val="008F0768"/>
    <w:rsid w:val="008F0CD3"/>
    <w:rsid w:val="008F0E46"/>
    <w:rsid w:val="008F0FFC"/>
    <w:rsid w:val="008F1117"/>
    <w:rsid w:val="008F1156"/>
    <w:rsid w:val="008F1269"/>
    <w:rsid w:val="008F12C5"/>
    <w:rsid w:val="008F1327"/>
    <w:rsid w:val="008F1479"/>
    <w:rsid w:val="008F14F0"/>
    <w:rsid w:val="008F1561"/>
    <w:rsid w:val="008F172D"/>
    <w:rsid w:val="008F1951"/>
    <w:rsid w:val="008F1C6A"/>
    <w:rsid w:val="008F1D0C"/>
    <w:rsid w:val="008F1DD6"/>
    <w:rsid w:val="008F1E45"/>
    <w:rsid w:val="008F2001"/>
    <w:rsid w:val="008F202B"/>
    <w:rsid w:val="008F20A6"/>
    <w:rsid w:val="008F2226"/>
    <w:rsid w:val="008F241F"/>
    <w:rsid w:val="008F24AF"/>
    <w:rsid w:val="008F24B5"/>
    <w:rsid w:val="008F2506"/>
    <w:rsid w:val="008F2608"/>
    <w:rsid w:val="008F2838"/>
    <w:rsid w:val="008F298D"/>
    <w:rsid w:val="008F2ABB"/>
    <w:rsid w:val="008F2E14"/>
    <w:rsid w:val="008F2FCB"/>
    <w:rsid w:val="008F304F"/>
    <w:rsid w:val="008F33C2"/>
    <w:rsid w:val="008F348C"/>
    <w:rsid w:val="008F351E"/>
    <w:rsid w:val="008F3796"/>
    <w:rsid w:val="008F3825"/>
    <w:rsid w:val="008F38E8"/>
    <w:rsid w:val="008F3946"/>
    <w:rsid w:val="008F396D"/>
    <w:rsid w:val="008F3E4B"/>
    <w:rsid w:val="008F3F6A"/>
    <w:rsid w:val="008F3FD9"/>
    <w:rsid w:val="008F40E7"/>
    <w:rsid w:val="008F4111"/>
    <w:rsid w:val="008F42C0"/>
    <w:rsid w:val="008F4D4B"/>
    <w:rsid w:val="008F4DAD"/>
    <w:rsid w:val="008F4F9A"/>
    <w:rsid w:val="008F4FCF"/>
    <w:rsid w:val="008F5086"/>
    <w:rsid w:val="008F50F8"/>
    <w:rsid w:val="008F51AE"/>
    <w:rsid w:val="008F523B"/>
    <w:rsid w:val="008F52F7"/>
    <w:rsid w:val="008F5624"/>
    <w:rsid w:val="008F5BFD"/>
    <w:rsid w:val="008F5D50"/>
    <w:rsid w:val="008F5DFB"/>
    <w:rsid w:val="008F5EA9"/>
    <w:rsid w:val="008F5F08"/>
    <w:rsid w:val="008F5F9E"/>
    <w:rsid w:val="008F619D"/>
    <w:rsid w:val="008F6741"/>
    <w:rsid w:val="008F6756"/>
    <w:rsid w:val="008F6961"/>
    <w:rsid w:val="008F6A56"/>
    <w:rsid w:val="008F6CD1"/>
    <w:rsid w:val="008F712A"/>
    <w:rsid w:val="008F7469"/>
    <w:rsid w:val="008F7653"/>
    <w:rsid w:val="008F76A4"/>
    <w:rsid w:val="008F778E"/>
    <w:rsid w:val="008F78BD"/>
    <w:rsid w:val="008F79A6"/>
    <w:rsid w:val="008F79BA"/>
    <w:rsid w:val="008F7A47"/>
    <w:rsid w:val="008F7AF6"/>
    <w:rsid w:val="008F7B0F"/>
    <w:rsid w:val="008F7B3F"/>
    <w:rsid w:val="008F7FCC"/>
    <w:rsid w:val="009001BF"/>
    <w:rsid w:val="0090023C"/>
    <w:rsid w:val="00900279"/>
    <w:rsid w:val="009002A2"/>
    <w:rsid w:val="009006BC"/>
    <w:rsid w:val="009006E9"/>
    <w:rsid w:val="00900A2F"/>
    <w:rsid w:val="00900D9F"/>
    <w:rsid w:val="00900DCB"/>
    <w:rsid w:val="00900EBF"/>
    <w:rsid w:val="00900FC6"/>
    <w:rsid w:val="00901164"/>
    <w:rsid w:val="0090154D"/>
    <w:rsid w:val="009016F9"/>
    <w:rsid w:val="009019BF"/>
    <w:rsid w:val="00901A34"/>
    <w:rsid w:val="00901A7C"/>
    <w:rsid w:val="00901AC3"/>
    <w:rsid w:val="00901FFE"/>
    <w:rsid w:val="00902163"/>
    <w:rsid w:val="0090218C"/>
    <w:rsid w:val="00902387"/>
    <w:rsid w:val="00902814"/>
    <w:rsid w:val="00902983"/>
    <w:rsid w:val="00902AEF"/>
    <w:rsid w:val="00902BBA"/>
    <w:rsid w:val="00902D2B"/>
    <w:rsid w:val="00902D42"/>
    <w:rsid w:val="00902F46"/>
    <w:rsid w:val="00902F62"/>
    <w:rsid w:val="00902FD5"/>
    <w:rsid w:val="009032D5"/>
    <w:rsid w:val="0090365E"/>
    <w:rsid w:val="00903852"/>
    <w:rsid w:val="00903975"/>
    <w:rsid w:val="009039A6"/>
    <w:rsid w:val="009039FD"/>
    <w:rsid w:val="00903C39"/>
    <w:rsid w:val="00903DD8"/>
    <w:rsid w:val="00903EC8"/>
    <w:rsid w:val="00904153"/>
    <w:rsid w:val="009041F8"/>
    <w:rsid w:val="00904454"/>
    <w:rsid w:val="009046D5"/>
    <w:rsid w:val="00904A98"/>
    <w:rsid w:val="00904C73"/>
    <w:rsid w:val="00904CE4"/>
    <w:rsid w:val="00904F02"/>
    <w:rsid w:val="00904F0C"/>
    <w:rsid w:val="00904F13"/>
    <w:rsid w:val="00904F5C"/>
    <w:rsid w:val="00905355"/>
    <w:rsid w:val="0090545F"/>
    <w:rsid w:val="0090557E"/>
    <w:rsid w:val="00905774"/>
    <w:rsid w:val="00905821"/>
    <w:rsid w:val="00905832"/>
    <w:rsid w:val="00905867"/>
    <w:rsid w:val="00905988"/>
    <w:rsid w:val="00905BD6"/>
    <w:rsid w:val="00905E40"/>
    <w:rsid w:val="00905EDA"/>
    <w:rsid w:val="0090629A"/>
    <w:rsid w:val="00906467"/>
    <w:rsid w:val="009065A1"/>
    <w:rsid w:val="009065CE"/>
    <w:rsid w:val="00906675"/>
    <w:rsid w:val="009068D2"/>
    <w:rsid w:val="009069C5"/>
    <w:rsid w:val="00906A1C"/>
    <w:rsid w:val="00906C66"/>
    <w:rsid w:val="00906F7E"/>
    <w:rsid w:val="00907158"/>
    <w:rsid w:val="00907223"/>
    <w:rsid w:val="0090748F"/>
    <w:rsid w:val="009075DB"/>
    <w:rsid w:val="00907662"/>
    <w:rsid w:val="009076EE"/>
    <w:rsid w:val="00907798"/>
    <w:rsid w:val="009078E0"/>
    <w:rsid w:val="009079B1"/>
    <w:rsid w:val="0091013A"/>
    <w:rsid w:val="00910216"/>
    <w:rsid w:val="0091026D"/>
    <w:rsid w:val="009102A1"/>
    <w:rsid w:val="00910369"/>
    <w:rsid w:val="009103FE"/>
    <w:rsid w:val="00910433"/>
    <w:rsid w:val="00910875"/>
    <w:rsid w:val="00910AC7"/>
    <w:rsid w:val="00910BA5"/>
    <w:rsid w:val="00910BFE"/>
    <w:rsid w:val="00910C69"/>
    <w:rsid w:val="00910E49"/>
    <w:rsid w:val="00911147"/>
    <w:rsid w:val="00911310"/>
    <w:rsid w:val="0091143F"/>
    <w:rsid w:val="00911469"/>
    <w:rsid w:val="0091174F"/>
    <w:rsid w:val="00912245"/>
    <w:rsid w:val="009123BE"/>
    <w:rsid w:val="00912698"/>
    <w:rsid w:val="00912929"/>
    <w:rsid w:val="00912BB4"/>
    <w:rsid w:val="00912E89"/>
    <w:rsid w:val="00912F30"/>
    <w:rsid w:val="00912F31"/>
    <w:rsid w:val="00913054"/>
    <w:rsid w:val="00913065"/>
    <w:rsid w:val="009130F9"/>
    <w:rsid w:val="0091347D"/>
    <w:rsid w:val="009135E4"/>
    <w:rsid w:val="009136C7"/>
    <w:rsid w:val="00913757"/>
    <w:rsid w:val="00913812"/>
    <w:rsid w:val="00913C7C"/>
    <w:rsid w:val="0091404C"/>
    <w:rsid w:val="009141BC"/>
    <w:rsid w:val="009143F4"/>
    <w:rsid w:val="0091459E"/>
    <w:rsid w:val="009145B1"/>
    <w:rsid w:val="009147AF"/>
    <w:rsid w:val="009148F2"/>
    <w:rsid w:val="00914972"/>
    <w:rsid w:val="009149FB"/>
    <w:rsid w:val="00914A51"/>
    <w:rsid w:val="00914AE9"/>
    <w:rsid w:val="00914CCC"/>
    <w:rsid w:val="00914DA3"/>
    <w:rsid w:val="00914DE6"/>
    <w:rsid w:val="00914F9A"/>
    <w:rsid w:val="0091501B"/>
    <w:rsid w:val="00915034"/>
    <w:rsid w:val="00915995"/>
    <w:rsid w:val="00915A1F"/>
    <w:rsid w:val="00915CFB"/>
    <w:rsid w:val="00915F8C"/>
    <w:rsid w:val="00915FD9"/>
    <w:rsid w:val="00916796"/>
    <w:rsid w:val="00916885"/>
    <w:rsid w:val="009168E5"/>
    <w:rsid w:val="009169EB"/>
    <w:rsid w:val="00916D1F"/>
    <w:rsid w:val="009170CA"/>
    <w:rsid w:val="009172C6"/>
    <w:rsid w:val="0091739D"/>
    <w:rsid w:val="009173C3"/>
    <w:rsid w:val="0091743F"/>
    <w:rsid w:val="0091747A"/>
    <w:rsid w:val="00917549"/>
    <w:rsid w:val="009176F4"/>
    <w:rsid w:val="0091774A"/>
    <w:rsid w:val="009177E0"/>
    <w:rsid w:val="009177F1"/>
    <w:rsid w:val="009178C4"/>
    <w:rsid w:val="009178F0"/>
    <w:rsid w:val="0091794F"/>
    <w:rsid w:val="009179C5"/>
    <w:rsid w:val="00917C86"/>
    <w:rsid w:val="00917D4E"/>
    <w:rsid w:val="00917E29"/>
    <w:rsid w:val="00917E3C"/>
    <w:rsid w:val="00920223"/>
    <w:rsid w:val="00920566"/>
    <w:rsid w:val="0092065D"/>
    <w:rsid w:val="0092068F"/>
    <w:rsid w:val="009208A3"/>
    <w:rsid w:val="00920B41"/>
    <w:rsid w:val="00920D35"/>
    <w:rsid w:val="00920E7C"/>
    <w:rsid w:val="00921009"/>
    <w:rsid w:val="0092100C"/>
    <w:rsid w:val="009210F3"/>
    <w:rsid w:val="00921249"/>
    <w:rsid w:val="00921374"/>
    <w:rsid w:val="009213F5"/>
    <w:rsid w:val="009214AF"/>
    <w:rsid w:val="00921555"/>
    <w:rsid w:val="009218A7"/>
    <w:rsid w:val="00921CA2"/>
    <w:rsid w:val="00921CDE"/>
    <w:rsid w:val="0092202C"/>
    <w:rsid w:val="0092214E"/>
    <w:rsid w:val="00922193"/>
    <w:rsid w:val="0092224C"/>
    <w:rsid w:val="00922250"/>
    <w:rsid w:val="009223EB"/>
    <w:rsid w:val="009224CC"/>
    <w:rsid w:val="009227B7"/>
    <w:rsid w:val="0092283B"/>
    <w:rsid w:val="00922901"/>
    <w:rsid w:val="009229BF"/>
    <w:rsid w:val="00922A08"/>
    <w:rsid w:val="00922C25"/>
    <w:rsid w:val="00922CC9"/>
    <w:rsid w:val="00922D05"/>
    <w:rsid w:val="00922E56"/>
    <w:rsid w:val="00922E92"/>
    <w:rsid w:val="00922E9B"/>
    <w:rsid w:val="00922EAD"/>
    <w:rsid w:val="0092300D"/>
    <w:rsid w:val="00923061"/>
    <w:rsid w:val="00923125"/>
    <w:rsid w:val="009231CB"/>
    <w:rsid w:val="0092324C"/>
    <w:rsid w:val="00923464"/>
    <w:rsid w:val="0092347A"/>
    <w:rsid w:val="009234F4"/>
    <w:rsid w:val="009235A4"/>
    <w:rsid w:val="009236D1"/>
    <w:rsid w:val="0092381F"/>
    <w:rsid w:val="00923843"/>
    <w:rsid w:val="00923943"/>
    <w:rsid w:val="00923ADB"/>
    <w:rsid w:val="00923C75"/>
    <w:rsid w:val="00923FA9"/>
    <w:rsid w:val="009241B7"/>
    <w:rsid w:val="00924374"/>
    <w:rsid w:val="00924454"/>
    <w:rsid w:val="00924567"/>
    <w:rsid w:val="00924835"/>
    <w:rsid w:val="00924906"/>
    <w:rsid w:val="0092497D"/>
    <w:rsid w:val="00924E0D"/>
    <w:rsid w:val="00924F0D"/>
    <w:rsid w:val="0092516F"/>
    <w:rsid w:val="00925263"/>
    <w:rsid w:val="009253BD"/>
    <w:rsid w:val="0092558F"/>
    <w:rsid w:val="0092575C"/>
    <w:rsid w:val="009257A1"/>
    <w:rsid w:val="00925A15"/>
    <w:rsid w:val="00925BC0"/>
    <w:rsid w:val="00925E7A"/>
    <w:rsid w:val="00925F3E"/>
    <w:rsid w:val="00925F6F"/>
    <w:rsid w:val="00925FA3"/>
    <w:rsid w:val="009261C9"/>
    <w:rsid w:val="00926495"/>
    <w:rsid w:val="009265DF"/>
    <w:rsid w:val="00926816"/>
    <w:rsid w:val="00926845"/>
    <w:rsid w:val="00926911"/>
    <w:rsid w:val="00926A8E"/>
    <w:rsid w:val="00926BE0"/>
    <w:rsid w:val="00926D7A"/>
    <w:rsid w:val="00926E2F"/>
    <w:rsid w:val="00926F7E"/>
    <w:rsid w:val="0092708D"/>
    <w:rsid w:val="0092714E"/>
    <w:rsid w:val="0092715E"/>
    <w:rsid w:val="009271F2"/>
    <w:rsid w:val="00927677"/>
    <w:rsid w:val="009278A6"/>
    <w:rsid w:val="00927C6A"/>
    <w:rsid w:val="00927F8A"/>
    <w:rsid w:val="00930149"/>
    <w:rsid w:val="009303C1"/>
    <w:rsid w:val="009304AE"/>
    <w:rsid w:val="009305B2"/>
    <w:rsid w:val="00930744"/>
    <w:rsid w:val="00930946"/>
    <w:rsid w:val="00930AA0"/>
    <w:rsid w:val="00930BC9"/>
    <w:rsid w:val="00930BE5"/>
    <w:rsid w:val="00930DAB"/>
    <w:rsid w:val="0093119E"/>
    <w:rsid w:val="0093136A"/>
    <w:rsid w:val="009314AB"/>
    <w:rsid w:val="0093184E"/>
    <w:rsid w:val="009319D5"/>
    <w:rsid w:val="00931E9E"/>
    <w:rsid w:val="00931F6B"/>
    <w:rsid w:val="00932122"/>
    <w:rsid w:val="009321E7"/>
    <w:rsid w:val="009322A5"/>
    <w:rsid w:val="009323CF"/>
    <w:rsid w:val="0093247B"/>
    <w:rsid w:val="009324EF"/>
    <w:rsid w:val="00932999"/>
    <w:rsid w:val="00932B74"/>
    <w:rsid w:val="00932C0A"/>
    <w:rsid w:val="00932D26"/>
    <w:rsid w:val="00932E34"/>
    <w:rsid w:val="00932EA9"/>
    <w:rsid w:val="00932F67"/>
    <w:rsid w:val="00933137"/>
    <w:rsid w:val="0093334C"/>
    <w:rsid w:val="0093339B"/>
    <w:rsid w:val="009336F2"/>
    <w:rsid w:val="0093374F"/>
    <w:rsid w:val="009337A4"/>
    <w:rsid w:val="009337D2"/>
    <w:rsid w:val="00933AC5"/>
    <w:rsid w:val="00933C26"/>
    <w:rsid w:val="00933D7C"/>
    <w:rsid w:val="00933D7E"/>
    <w:rsid w:val="00934196"/>
    <w:rsid w:val="009341A0"/>
    <w:rsid w:val="0093437D"/>
    <w:rsid w:val="00934751"/>
    <w:rsid w:val="00934A85"/>
    <w:rsid w:val="00934C66"/>
    <w:rsid w:val="0093506D"/>
    <w:rsid w:val="00935562"/>
    <w:rsid w:val="009355AA"/>
    <w:rsid w:val="009357B7"/>
    <w:rsid w:val="00935827"/>
    <w:rsid w:val="009358BA"/>
    <w:rsid w:val="00935C27"/>
    <w:rsid w:val="00935EFB"/>
    <w:rsid w:val="00935FF7"/>
    <w:rsid w:val="00936319"/>
    <w:rsid w:val="009364A4"/>
    <w:rsid w:val="00936546"/>
    <w:rsid w:val="009366CD"/>
    <w:rsid w:val="009367CE"/>
    <w:rsid w:val="00936995"/>
    <w:rsid w:val="009369A5"/>
    <w:rsid w:val="009369E1"/>
    <w:rsid w:val="009369EB"/>
    <w:rsid w:val="00936ACD"/>
    <w:rsid w:val="00936DCC"/>
    <w:rsid w:val="00936FA4"/>
    <w:rsid w:val="00936FEA"/>
    <w:rsid w:val="009371F2"/>
    <w:rsid w:val="009374A2"/>
    <w:rsid w:val="00937604"/>
    <w:rsid w:val="00937A50"/>
    <w:rsid w:val="00937A91"/>
    <w:rsid w:val="00937B0D"/>
    <w:rsid w:val="00937B19"/>
    <w:rsid w:val="00937B7D"/>
    <w:rsid w:val="00937C33"/>
    <w:rsid w:val="00937D3A"/>
    <w:rsid w:val="00937F28"/>
    <w:rsid w:val="00937F46"/>
    <w:rsid w:val="0094012B"/>
    <w:rsid w:val="00940139"/>
    <w:rsid w:val="009403BF"/>
    <w:rsid w:val="00940527"/>
    <w:rsid w:val="00940605"/>
    <w:rsid w:val="009406F5"/>
    <w:rsid w:val="00940769"/>
    <w:rsid w:val="009407B6"/>
    <w:rsid w:val="00940B4B"/>
    <w:rsid w:val="00941123"/>
    <w:rsid w:val="009414CD"/>
    <w:rsid w:val="009418F0"/>
    <w:rsid w:val="00941993"/>
    <w:rsid w:val="009419BA"/>
    <w:rsid w:val="00941C3E"/>
    <w:rsid w:val="00941CC6"/>
    <w:rsid w:val="00941D89"/>
    <w:rsid w:val="00941DA8"/>
    <w:rsid w:val="00941EBC"/>
    <w:rsid w:val="00942055"/>
    <w:rsid w:val="0094221B"/>
    <w:rsid w:val="0094224A"/>
    <w:rsid w:val="00942278"/>
    <w:rsid w:val="0094230B"/>
    <w:rsid w:val="00942516"/>
    <w:rsid w:val="009425F0"/>
    <w:rsid w:val="00942657"/>
    <w:rsid w:val="00942714"/>
    <w:rsid w:val="00942777"/>
    <w:rsid w:val="009427F0"/>
    <w:rsid w:val="009429D5"/>
    <w:rsid w:val="00942C61"/>
    <w:rsid w:val="00942F3C"/>
    <w:rsid w:val="0094318F"/>
    <w:rsid w:val="00943383"/>
    <w:rsid w:val="00943450"/>
    <w:rsid w:val="0094353B"/>
    <w:rsid w:val="00943555"/>
    <w:rsid w:val="009437A6"/>
    <w:rsid w:val="0094389C"/>
    <w:rsid w:val="009438E0"/>
    <w:rsid w:val="009439D9"/>
    <w:rsid w:val="00943B76"/>
    <w:rsid w:val="00943DC5"/>
    <w:rsid w:val="00943DFB"/>
    <w:rsid w:val="00943E2E"/>
    <w:rsid w:val="00943E97"/>
    <w:rsid w:val="00943EE5"/>
    <w:rsid w:val="00943F63"/>
    <w:rsid w:val="00943FC3"/>
    <w:rsid w:val="00944096"/>
    <w:rsid w:val="0094462C"/>
    <w:rsid w:val="00944694"/>
    <w:rsid w:val="00944746"/>
    <w:rsid w:val="00944755"/>
    <w:rsid w:val="0094481A"/>
    <w:rsid w:val="00944988"/>
    <w:rsid w:val="00944A82"/>
    <w:rsid w:val="00944AD7"/>
    <w:rsid w:val="00944E00"/>
    <w:rsid w:val="00944E4E"/>
    <w:rsid w:val="00944FA2"/>
    <w:rsid w:val="009450A7"/>
    <w:rsid w:val="00945195"/>
    <w:rsid w:val="00945421"/>
    <w:rsid w:val="0094546B"/>
    <w:rsid w:val="009457CD"/>
    <w:rsid w:val="00945A38"/>
    <w:rsid w:val="00945A56"/>
    <w:rsid w:val="00945A8E"/>
    <w:rsid w:val="00946346"/>
    <w:rsid w:val="00946520"/>
    <w:rsid w:val="00946A09"/>
    <w:rsid w:val="00946BBF"/>
    <w:rsid w:val="00947296"/>
    <w:rsid w:val="009473BA"/>
    <w:rsid w:val="009473D4"/>
    <w:rsid w:val="009475F0"/>
    <w:rsid w:val="009476EC"/>
    <w:rsid w:val="00947724"/>
    <w:rsid w:val="0094779A"/>
    <w:rsid w:val="00947893"/>
    <w:rsid w:val="00947CE3"/>
    <w:rsid w:val="00947FAE"/>
    <w:rsid w:val="00950065"/>
    <w:rsid w:val="009501DE"/>
    <w:rsid w:val="0095024D"/>
    <w:rsid w:val="0095069D"/>
    <w:rsid w:val="0095092C"/>
    <w:rsid w:val="00950AB8"/>
    <w:rsid w:val="00950B2A"/>
    <w:rsid w:val="00950BE4"/>
    <w:rsid w:val="00950CC7"/>
    <w:rsid w:val="00950E0F"/>
    <w:rsid w:val="00950E83"/>
    <w:rsid w:val="00950EE9"/>
    <w:rsid w:val="00950F2C"/>
    <w:rsid w:val="00950F4C"/>
    <w:rsid w:val="009511CB"/>
    <w:rsid w:val="00951276"/>
    <w:rsid w:val="00951765"/>
    <w:rsid w:val="00951AF3"/>
    <w:rsid w:val="00951B58"/>
    <w:rsid w:val="00951B7D"/>
    <w:rsid w:val="00951C36"/>
    <w:rsid w:val="00951D0A"/>
    <w:rsid w:val="00951D63"/>
    <w:rsid w:val="0095209C"/>
    <w:rsid w:val="009522A9"/>
    <w:rsid w:val="00952368"/>
    <w:rsid w:val="0095298C"/>
    <w:rsid w:val="00952BE5"/>
    <w:rsid w:val="00952D2E"/>
    <w:rsid w:val="00952F7B"/>
    <w:rsid w:val="00953009"/>
    <w:rsid w:val="00953057"/>
    <w:rsid w:val="0095308E"/>
    <w:rsid w:val="0095344B"/>
    <w:rsid w:val="0095345C"/>
    <w:rsid w:val="009535F7"/>
    <w:rsid w:val="009536C5"/>
    <w:rsid w:val="009537A4"/>
    <w:rsid w:val="0095387C"/>
    <w:rsid w:val="00953E40"/>
    <w:rsid w:val="00953E5A"/>
    <w:rsid w:val="00953EF5"/>
    <w:rsid w:val="00954169"/>
    <w:rsid w:val="00954219"/>
    <w:rsid w:val="00954278"/>
    <w:rsid w:val="00954471"/>
    <w:rsid w:val="00954722"/>
    <w:rsid w:val="00954825"/>
    <w:rsid w:val="0095498E"/>
    <w:rsid w:val="00954A87"/>
    <w:rsid w:val="00954C78"/>
    <w:rsid w:val="00954CB4"/>
    <w:rsid w:val="00954DB4"/>
    <w:rsid w:val="00954DD8"/>
    <w:rsid w:val="00954EDB"/>
    <w:rsid w:val="00954F20"/>
    <w:rsid w:val="009550C6"/>
    <w:rsid w:val="009551AB"/>
    <w:rsid w:val="0095527B"/>
    <w:rsid w:val="0095536F"/>
    <w:rsid w:val="009555DD"/>
    <w:rsid w:val="009556DD"/>
    <w:rsid w:val="009557BD"/>
    <w:rsid w:val="009558D1"/>
    <w:rsid w:val="00955A52"/>
    <w:rsid w:val="00955A6F"/>
    <w:rsid w:val="00955B30"/>
    <w:rsid w:val="00955DE8"/>
    <w:rsid w:val="00955E4C"/>
    <w:rsid w:val="00955EE1"/>
    <w:rsid w:val="00956008"/>
    <w:rsid w:val="009560D8"/>
    <w:rsid w:val="00956227"/>
    <w:rsid w:val="009562B3"/>
    <w:rsid w:val="009562D1"/>
    <w:rsid w:val="009563DC"/>
    <w:rsid w:val="00956659"/>
    <w:rsid w:val="00956670"/>
    <w:rsid w:val="00956715"/>
    <w:rsid w:val="00956726"/>
    <w:rsid w:val="009569D8"/>
    <w:rsid w:val="00956ACD"/>
    <w:rsid w:val="00956B4D"/>
    <w:rsid w:val="00956D3D"/>
    <w:rsid w:val="00956DF3"/>
    <w:rsid w:val="00956E1F"/>
    <w:rsid w:val="0095758C"/>
    <w:rsid w:val="009575D7"/>
    <w:rsid w:val="0095796C"/>
    <w:rsid w:val="009579DE"/>
    <w:rsid w:val="00957C70"/>
    <w:rsid w:val="00957CC7"/>
    <w:rsid w:val="00957E2A"/>
    <w:rsid w:val="009601EA"/>
    <w:rsid w:val="0096041D"/>
    <w:rsid w:val="00960441"/>
    <w:rsid w:val="009606CC"/>
    <w:rsid w:val="00960B04"/>
    <w:rsid w:val="00960C75"/>
    <w:rsid w:val="00960CEB"/>
    <w:rsid w:val="00960CFC"/>
    <w:rsid w:val="00960FAD"/>
    <w:rsid w:val="00961055"/>
    <w:rsid w:val="009610E9"/>
    <w:rsid w:val="00961122"/>
    <w:rsid w:val="0096169E"/>
    <w:rsid w:val="00961759"/>
    <w:rsid w:val="009618D8"/>
    <w:rsid w:val="00961970"/>
    <w:rsid w:val="00961C37"/>
    <w:rsid w:val="00961DDF"/>
    <w:rsid w:val="0096207A"/>
    <w:rsid w:val="009620ED"/>
    <w:rsid w:val="009621E5"/>
    <w:rsid w:val="00962509"/>
    <w:rsid w:val="0096285C"/>
    <w:rsid w:val="00962967"/>
    <w:rsid w:val="00962978"/>
    <w:rsid w:val="009629A1"/>
    <w:rsid w:val="00962A56"/>
    <w:rsid w:val="00962BE8"/>
    <w:rsid w:val="00962DF6"/>
    <w:rsid w:val="009631AF"/>
    <w:rsid w:val="009631F3"/>
    <w:rsid w:val="0096326E"/>
    <w:rsid w:val="009632FE"/>
    <w:rsid w:val="00963563"/>
    <w:rsid w:val="00963573"/>
    <w:rsid w:val="00963677"/>
    <w:rsid w:val="00963935"/>
    <w:rsid w:val="00963A36"/>
    <w:rsid w:val="00963A45"/>
    <w:rsid w:val="00963BBA"/>
    <w:rsid w:val="00963CA1"/>
    <w:rsid w:val="00963CF6"/>
    <w:rsid w:val="00963E55"/>
    <w:rsid w:val="009640CA"/>
    <w:rsid w:val="00964219"/>
    <w:rsid w:val="0096425B"/>
    <w:rsid w:val="00964335"/>
    <w:rsid w:val="009644C3"/>
    <w:rsid w:val="0096452E"/>
    <w:rsid w:val="009647FA"/>
    <w:rsid w:val="009648BF"/>
    <w:rsid w:val="00964F54"/>
    <w:rsid w:val="00964FBA"/>
    <w:rsid w:val="00965058"/>
    <w:rsid w:val="009650FE"/>
    <w:rsid w:val="00965145"/>
    <w:rsid w:val="00965290"/>
    <w:rsid w:val="009653AF"/>
    <w:rsid w:val="00965576"/>
    <w:rsid w:val="0096571D"/>
    <w:rsid w:val="00965738"/>
    <w:rsid w:val="00965816"/>
    <w:rsid w:val="0096592E"/>
    <w:rsid w:val="00965D11"/>
    <w:rsid w:val="00965DB1"/>
    <w:rsid w:val="00965DD8"/>
    <w:rsid w:val="00965E34"/>
    <w:rsid w:val="009660AD"/>
    <w:rsid w:val="009661ED"/>
    <w:rsid w:val="009662E2"/>
    <w:rsid w:val="00966327"/>
    <w:rsid w:val="00966385"/>
    <w:rsid w:val="009663CC"/>
    <w:rsid w:val="009666BD"/>
    <w:rsid w:val="0096676F"/>
    <w:rsid w:val="0096682B"/>
    <w:rsid w:val="0096694A"/>
    <w:rsid w:val="0096694D"/>
    <w:rsid w:val="00966BD0"/>
    <w:rsid w:val="00966C79"/>
    <w:rsid w:val="00966D7C"/>
    <w:rsid w:val="00966E21"/>
    <w:rsid w:val="00966E65"/>
    <w:rsid w:val="00966E8F"/>
    <w:rsid w:val="0096700E"/>
    <w:rsid w:val="00967143"/>
    <w:rsid w:val="009671BC"/>
    <w:rsid w:val="009671E5"/>
    <w:rsid w:val="009672C3"/>
    <w:rsid w:val="009674F2"/>
    <w:rsid w:val="0096753E"/>
    <w:rsid w:val="00967775"/>
    <w:rsid w:val="009677AD"/>
    <w:rsid w:val="009677F8"/>
    <w:rsid w:val="00967B80"/>
    <w:rsid w:val="00967C3F"/>
    <w:rsid w:val="00967CC1"/>
    <w:rsid w:val="00967E0C"/>
    <w:rsid w:val="00967E9D"/>
    <w:rsid w:val="0097012D"/>
    <w:rsid w:val="00970135"/>
    <w:rsid w:val="0097015B"/>
    <w:rsid w:val="0097017F"/>
    <w:rsid w:val="009702D9"/>
    <w:rsid w:val="0097045F"/>
    <w:rsid w:val="0097068C"/>
    <w:rsid w:val="009709AF"/>
    <w:rsid w:val="00970B57"/>
    <w:rsid w:val="00970BB8"/>
    <w:rsid w:val="00970D70"/>
    <w:rsid w:val="00970E3C"/>
    <w:rsid w:val="00970E9A"/>
    <w:rsid w:val="00971248"/>
    <w:rsid w:val="00971443"/>
    <w:rsid w:val="00971495"/>
    <w:rsid w:val="009715C6"/>
    <w:rsid w:val="0097171D"/>
    <w:rsid w:val="0097178F"/>
    <w:rsid w:val="009717E6"/>
    <w:rsid w:val="00971A9D"/>
    <w:rsid w:val="00971E1C"/>
    <w:rsid w:val="00971EFB"/>
    <w:rsid w:val="00971FC6"/>
    <w:rsid w:val="00971FCA"/>
    <w:rsid w:val="00972453"/>
    <w:rsid w:val="00972520"/>
    <w:rsid w:val="0097258D"/>
    <w:rsid w:val="0097266D"/>
    <w:rsid w:val="009726C5"/>
    <w:rsid w:val="0097286F"/>
    <w:rsid w:val="00972A2F"/>
    <w:rsid w:val="00972D49"/>
    <w:rsid w:val="00972D4C"/>
    <w:rsid w:val="009730E0"/>
    <w:rsid w:val="009732F9"/>
    <w:rsid w:val="00973500"/>
    <w:rsid w:val="009736EC"/>
    <w:rsid w:val="009737E2"/>
    <w:rsid w:val="00973A78"/>
    <w:rsid w:val="00973ABE"/>
    <w:rsid w:val="00973BC7"/>
    <w:rsid w:val="00973C5B"/>
    <w:rsid w:val="00973C5E"/>
    <w:rsid w:val="00973DE4"/>
    <w:rsid w:val="00973EF1"/>
    <w:rsid w:val="0097474B"/>
    <w:rsid w:val="0097488B"/>
    <w:rsid w:val="0097489F"/>
    <w:rsid w:val="009748A6"/>
    <w:rsid w:val="009749D6"/>
    <w:rsid w:val="00974D94"/>
    <w:rsid w:val="00974F81"/>
    <w:rsid w:val="00975091"/>
    <w:rsid w:val="0097518E"/>
    <w:rsid w:val="0097536E"/>
    <w:rsid w:val="009753BC"/>
    <w:rsid w:val="0097557D"/>
    <w:rsid w:val="009755ED"/>
    <w:rsid w:val="00975618"/>
    <w:rsid w:val="00975740"/>
    <w:rsid w:val="0097595E"/>
    <w:rsid w:val="0097598C"/>
    <w:rsid w:val="009759D4"/>
    <w:rsid w:val="00975AA2"/>
    <w:rsid w:val="00975ACF"/>
    <w:rsid w:val="00975AF5"/>
    <w:rsid w:val="00975E65"/>
    <w:rsid w:val="00975E9F"/>
    <w:rsid w:val="009760C9"/>
    <w:rsid w:val="0097613E"/>
    <w:rsid w:val="009763D5"/>
    <w:rsid w:val="009765D9"/>
    <w:rsid w:val="00976706"/>
    <w:rsid w:val="009767B0"/>
    <w:rsid w:val="0097681E"/>
    <w:rsid w:val="00976828"/>
    <w:rsid w:val="00976A81"/>
    <w:rsid w:val="00976BDE"/>
    <w:rsid w:val="00976CB2"/>
    <w:rsid w:val="00976CD3"/>
    <w:rsid w:val="00976D62"/>
    <w:rsid w:val="00976DEF"/>
    <w:rsid w:val="009771A5"/>
    <w:rsid w:val="0097758D"/>
    <w:rsid w:val="009775D8"/>
    <w:rsid w:val="00977679"/>
    <w:rsid w:val="00977748"/>
    <w:rsid w:val="00977827"/>
    <w:rsid w:val="00977980"/>
    <w:rsid w:val="00977E55"/>
    <w:rsid w:val="00977F81"/>
    <w:rsid w:val="00980136"/>
    <w:rsid w:val="0098024B"/>
    <w:rsid w:val="0098033D"/>
    <w:rsid w:val="00980427"/>
    <w:rsid w:val="009807B5"/>
    <w:rsid w:val="00980887"/>
    <w:rsid w:val="009808A4"/>
    <w:rsid w:val="0098094D"/>
    <w:rsid w:val="009809BE"/>
    <w:rsid w:val="00980A14"/>
    <w:rsid w:val="00980B19"/>
    <w:rsid w:val="00980BB0"/>
    <w:rsid w:val="00980D76"/>
    <w:rsid w:val="00980E11"/>
    <w:rsid w:val="00981005"/>
    <w:rsid w:val="0098108D"/>
    <w:rsid w:val="00981142"/>
    <w:rsid w:val="00981487"/>
    <w:rsid w:val="00981656"/>
    <w:rsid w:val="0098196C"/>
    <w:rsid w:val="009819F5"/>
    <w:rsid w:val="00981B92"/>
    <w:rsid w:val="00981C35"/>
    <w:rsid w:val="00981CD9"/>
    <w:rsid w:val="00981D9D"/>
    <w:rsid w:val="00981E0A"/>
    <w:rsid w:val="00981E7C"/>
    <w:rsid w:val="0098235A"/>
    <w:rsid w:val="00982420"/>
    <w:rsid w:val="00982583"/>
    <w:rsid w:val="00982929"/>
    <w:rsid w:val="00982956"/>
    <w:rsid w:val="00982BEA"/>
    <w:rsid w:val="00982D7E"/>
    <w:rsid w:val="00982F84"/>
    <w:rsid w:val="00982F8C"/>
    <w:rsid w:val="00983217"/>
    <w:rsid w:val="00983439"/>
    <w:rsid w:val="00983582"/>
    <w:rsid w:val="00983A38"/>
    <w:rsid w:val="00983AFD"/>
    <w:rsid w:val="00983BF0"/>
    <w:rsid w:val="00983C65"/>
    <w:rsid w:val="00983D3A"/>
    <w:rsid w:val="00983E9F"/>
    <w:rsid w:val="00983F92"/>
    <w:rsid w:val="00983FB9"/>
    <w:rsid w:val="00983FCD"/>
    <w:rsid w:val="00983FF8"/>
    <w:rsid w:val="0098405D"/>
    <w:rsid w:val="0098408D"/>
    <w:rsid w:val="0098417D"/>
    <w:rsid w:val="009842A3"/>
    <w:rsid w:val="0098440E"/>
    <w:rsid w:val="009844A3"/>
    <w:rsid w:val="009845CB"/>
    <w:rsid w:val="0098464D"/>
    <w:rsid w:val="009846C4"/>
    <w:rsid w:val="0098472C"/>
    <w:rsid w:val="00984786"/>
    <w:rsid w:val="009847B5"/>
    <w:rsid w:val="009848B7"/>
    <w:rsid w:val="00984A5B"/>
    <w:rsid w:val="00984C2F"/>
    <w:rsid w:val="00984C35"/>
    <w:rsid w:val="00984C8E"/>
    <w:rsid w:val="00984E64"/>
    <w:rsid w:val="00984F35"/>
    <w:rsid w:val="009852AA"/>
    <w:rsid w:val="009855CD"/>
    <w:rsid w:val="0098561C"/>
    <w:rsid w:val="009857FC"/>
    <w:rsid w:val="0098591F"/>
    <w:rsid w:val="00985F00"/>
    <w:rsid w:val="009860C5"/>
    <w:rsid w:val="009860DB"/>
    <w:rsid w:val="00986309"/>
    <w:rsid w:val="009865E6"/>
    <w:rsid w:val="0098670F"/>
    <w:rsid w:val="00986884"/>
    <w:rsid w:val="00986BE8"/>
    <w:rsid w:val="00986C93"/>
    <w:rsid w:val="00986E0B"/>
    <w:rsid w:val="0098717B"/>
    <w:rsid w:val="00987454"/>
    <w:rsid w:val="00987530"/>
    <w:rsid w:val="00987550"/>
    <w:rsid w:val="009875F4"/>
    <w:rsid w:val="00987A3E"/>
    <w:rsid w:val="00987ACF"/>
    <w:rsid w:val="00987D2D"/>
    <w:rsid w:val="00987F48"/>
    <w:rsid w:val="0099011A"/>
    <w:rsid w:val="00990143"/>
    <w:rsid w:val="009901C1"/>
    <w:rsid w:val="009902A5"/>
    <w:rsid w:val="009902CA"/>
    <w:rsid w:val="00990322"/>
    <w:rsid w:val="0099038D"/>
    <w:rsid w:val="00990459"/>
    <w:rsid w:val="00990461"/>
    <w:rsid w:val="00990884"/>
    <w:rsid w:val="0099091B"/>
    <w:rsid w:val="00990984"/>
    <w:rsid w:val="00990D89"/>
    <w:rsid w:val="00990FF4"/>
    <w:rsid w:val="009910A8"/>
    <w:rsid w:val="009913A3"/>
    <w:rsid w:val="00991459"/>
    <w:rsid w:val="0099163F"/>
    <w:rsid w:val="00991674"/>
    <w:rsid w:val="0099195A"/>
    <w:rsid w:val="00991A0E"/>
    <w:rsid w:val="00991A5A"/>
    <w:rsid w:val="00991AF8"/>
    <w:rsid w:val="00991C46"/>
    <w:rsid w:val="00991EB0"/>
    <w:rsid w:val="00992178"/>
    <w:rsid w:val="00992265"/>
    <w:rsid w:val="009922A8"/>
    <w:rsid w:val="009922F0"/>
    <w:rsid w:val="009923CE"/>
    <w:rsid w:val="00992676"/>
    <w:rsid w:val="00992710"/>
    <w:rsid w:val="00992878"/>
    <w:rsid w:val="00992946"/>
    <w:rsid w:val="009931B2"/>
    <w:rsid w:val="0099325F"/>
    <w:rsid w:val="00993375"/>
    <w:rsid w:val="00993699"/>
    <w:rsid w:val="00993709"/>
    <w:rsid w:val="00993757"/>
    <w:rsid w:val="0099388B"/>
    <w:rsid w:val="009938B7"/>
    <w:rsid w:val="00993AD9"/>
    <w:rsid w:val="00993C51"/>
    <w:rsid w:val="00993C53"/>
    <w:rsid w:val="00993CBF"/>
    <w:rsid w:val="00993D7F"/>
    <w:rsid w:val="00993D9A"/>
    <w:rsid w:val="00993E6F"/>
    <w:rsid w:val="0099410C"/>
    <w:rsid w:val="0099411D"/>
    <w:rsid w:val="00994336"/>
    <w:rsid w:val="00994427"/>
    <w:rsid w:val="00994675"/>
    <w:rsid w:val="009946F0"/>
    <w:rsid w:val="00994749"/>
    <w:rsid w:val="00994920"/>
    <w:rsid w:val="0099498E"/>
    <w:rsid w:val="00994BC8"/>
    <w:rsid w:val="00994DD9"/>
    <w:rsid w:val="00994E1B"/>
    <w:rsid w:val="0099516E"/>
    <w:rsid w:val="00995175"/>
    <w:rsid w:val="0099541E"/>
    <w:rsid w:val="0099554B"/>
    <w:rsid w:val="009957D7"/>
    <w:rsid w:val="00995941"/>
    <w:rsid w:val="00995A52"/>
    <w:rsid w:val="00995A94"/>
    <w:rsid w:val="00995D3B"/>
    <w:rsid w:val="00995E51"/>
    <w:rsid w:val="00995E5F"/>
    <w:rsid w:val="009961A0"/>
    <w:rsid w:val="0099635B"/>
    <w:rsid w:val="009963A0"/>
    <w:rsid w:val="009964CD"/>
    <w:rsid w:val="0099680A"/>
    <w:rsid w:val="00996B84"/>
    <w:rsid w:val="00996C91"/>
    <w:rsid w:val="00996FA3"/>
    <w:rsid w:val="009971AF"/>
    <w:rsid w:val="009973AC"/>
    <w:rsid w:val="009975D1"/>
    <w:rsid w:val="009977C0"/>
    <w:rsid w:val="009978C3"/>
    <w:rsid w:val="00997DE2"/>
    <w:rsid w:val="00997F27"/>
    <w:rsid w:val="009A0067"/>
    <w:rsid w:val="009A0114"/>
    <w:rsid w:val="009A0163"/>
    <w:rsid w:val="009A0246"/>
    <w:rsid w:val="009A043A"/>
    <w:rsid w:val="009A0A19"/>
    <w:rsid w:val="009A0C1E"/>
    <w:rsid w:val="009A0C57"/>
    <w:rsid w:val="009A0D1F"/>
    <w:rsid w:val="009A0D73"/>
    <w:rsid w:val="009A105F"/>
    <w:rsid w:val="009A1772"/>
    <w:rsid w:val="009A1807"/>
    <w:rsid w:val="009A18AA"/>
    <w:rsid w:val="009A18B3"/>
    <w:rsid w:val="009A1BA2"/>
    <w:rsid w:val="009A1BD6"/>
    <w:rsid w:val="009A1C46"/>
    <w:rsid w:val="009A1E06"/>
    <w:rsid w:val="009A1F08"/>
    <w:rsid w:val="009A1FDD"/>
    <w:rsid w:val="009A210F"/>
    <w:rsid w:val="009A21F9"/>
    <w:rsid w:val="009A2299"/>
    <w:rsid w:val="009A22FA"/>
    <w:rsid w:val="009A254C"/>
    <w:rsid w:val="009A2555"/>
    <w:rsid w:val="009A25EB"/>
    <w:rsid w:val="009A27C8"/>
    <w:rsid w:val="009A2AB2"/>
    <w:rsid w:val="009A2F05"/>
    <w:rsid w:val="009A3132"/>
    <w:rsid w:val="009A315F"/>
    <w:rsid w:val="009A31D6"/>
    <w:rsid w:val="009A32FC"/>
    <w:rsid w:val="009A33B9"/>
    <w:rsid w:val="009A33FC"/>
    <w:rsid w:val="009A34F9"/>
    <w:rsid w:val="009A3523"/>
    <w:rsid w:val="009A3791"/>
    <w:rsid w:val="009A3B9F"/>
    <w:rsid w:val="009A3C23"/>
    <w:rsid w:val="009A3C90"/>
    <w:rsid w:val="009A4293"/>
    <w:rsid w:val="009A45C5"/>
    <w:rsid w:val="009A4641"/>
    <w:rsid w:val="009A472D"/>
    <w:rsid w:val="009A4AAF"/>
    <w:rsid w:val="009A4C1C"/>
    <w:rsid w:val="009A4E52"/>
    <w:rsid w:val="009A5251"/>
    <w:rsid w:val="009A5323"/>
    <w:rsid w:val="009A5388"/>
    <w:rsid w:val="009A543F"/>
    <w:rsid w:val="009A544D"/>
    <w:rsid w:val="009A5640"/>
    <w:rsid w:val="009A56F4"/>
    <w:rsid w:val="009A58E8"/>
    <w:rsid w:val="009A5914"/>
    <w:rsid w:val="009A5BFF"/>
    <w:rsid w:val="009A5D2F"/>
    <w:rsid w:val="009A5D60"/>
    <w:rsid w:val="009A5DC0"/>
    <w:rsid w:val="009A6050"/>
    <w:rsid w:val="009A6188"/>
    <w:rsid w:val="009A6911"/>
    <w:rsid w:val="009A6A72"/>
    <w:rsid w:val="009A6B55"/>
    <w:rsid w:val="009A6D6C"/>
    <w:rsid w:val="009A6E67"/>
    <w:rsid w:val="009A6E9A"/>
    <w:rsid w:val="009A6F5F"/>
    <w:rsid w:val="009A7688"/>
    <w:rsid w:val="009A7809"/>
    <w:rsid w:val="009A78DB"/>
    <w:rsid w:val="009A7B9A"/>
    <w:rsid w:val="009A7CCD"/>
    <w:rsid w:val="009A7D0B"/>
    <w:rsid w:val="009A7D2C"/>
    <w:rsid w:val="009B000B"/>
    <w:rsid w:val="009B0182"/>
    <w:rsid w:val="009B03A3"/>
    <w:rsid w:val="009B0BC3"/>
    <w:rsid w:val="009B0C28"/>
    <w:rsid w:val="009B0F5B"/>
    <w:rsid w:val="009B0F98"/>
    <w:rsid w:val="009B103A"/>
    <w:rsid w:val="009B1050"/>
    <w:rsid w:val="009B12ED"/>
    <w:rsid w:val="009B1356"/>
    <w:rsid w:val="009B13C9"/>
    <w:rsid w:val="009B147A"/>
    <w:rsid w:val="009B1488"/>
    <w:rsid w:val="009B1490"/>
    <w:rsid w:val="009B14F5"/>
    <w:rsid w:val="009B15D5"/>
    <w:rsid w:val="009B164D"/>
    <w:rsid w:val="009B1765"/>
    <w:rsid w:val="009B1B0F"/>
    <w:rsid w:val="009B1CA0"/>
    <w:rsid w:val="009B1D94"/>
    <w:rsid w:val="009B1FE7"/>
    <w:rsid w:val="009B2273"/>
    <w:rsid w:val="009B2276"/>
    <w:rsid w:val="009B23A8"/>
    <w:rsid w:val="009B2667"/>
    <w:rsid w:val="009B26CB"/>
    <w:rsid w:val="009B273A"/>
    <w:rsid w:val="009B2824"/>
    <w:rsid w:val="009B28AE"/>
    <w:rsid w:val="009B2CED"/>
    <w:rsid w:val="009B2F6C"/>
    <w:rsid w:val="009B2FE8"/>
    <w:rsid w:val="009B3029"/>
    <w:rsid w:val="009B309F"/>
    <w:rsid w:val="009B3249"/>
    <w:rsid w:val="009B331F"/>
    <w:rsid w:val="009B344D"/>
    <w:rsid w:val="009B3508"/>
    <w:rsid w:val="009B350D"/>
    <w:rsid w:val="009B358E"/>
    <w:rsid w:val="009B35BD"/>
    <w:rsid w:val="009B3772"/>
    <w:rsid w:val="009B382D"/>
    <w:rsid w:val="009B3838"/>
    <w:rsid w:val="009B39A2"/>
    <w:rsid w:val="009B3ABA"/>
    <w:rsid w:val="009B3B8F"/>
    <w:rsid w:val="009B3C64"/>
    <w:rsid w:val="009B411F"/>
    <w:rsid w:val="009B426A"/>
    <w:rsid w:val="009B42A8"/>
    <w:rsid w:val="009B4723"/>
    <w:rsid w:val="009B4738"/>
    <w:rsid w:val="009B4972"/>
    <w:rsid w:val="009B4A59"/>
    <w:rsid w:val="009B4A94"/>
    <w:rsid w:val="009B4B30"/>
    <w:rsid w:val="009B4BAD"/>
    <w:rsid w:val="009B4EDA"/>
    <w:rsid w:val="009B4FC4"/>
    <w:rsid w:val="009B504A"/>
    <w:rsid w:val="009B510C"/>
    <w:rsid w:val="009B513B"/>
    <w:rsid w:val="009B530A"/>
    <w:rsid w:val="009B53C6"/>
    <w:rsid w:val="009B571C"/>
    <w:rsid w:val="009B59F2"/>
    <w:rsid w:val="009B5C71"/>
    <w:rsid w:val="009B5C8E"/>
    <w:rsid w:val="009B5F5F"/>
    <w:rsid w:val="009B602B"/>
    <w:rsid w:val="009B60D0"/>
    <w:rsid w:val="009B6191"/>
    <w:rsid w:val="009B6542"/>
    <w:rsid w:val="009B6680"/>
    <w:rsid w:val="009B6693"/>
    <w:rsid w:val="009B6B1F"/>
    <w:rsid w:val="009B6C50"/>
    <w:rsid w:val="009B6E60"/>
    <w:rsid w:val="009B7084"/>
    <w:rsid w:val="009B721A"/>
    <w:rsid w:val="009B72B9"/>
    <w:rsid w:val="009B73E9"/>
    <w:rsid w:val="009B741E"/>
    <w:rsid w:val="009B74FE"/>
    <w:rsid w:val="009B794F"/>
    <w:rsid w:val="009B79A4"/>
    <w:rsid w:val="009B7A34"/>
    <w:rsid w:val="009B7BD1"/>
    <w:rsid w:val="009B7CFF"/>
    <w:rsid w:val="009B7D56"/>
    <w:rsid w:val="009B7DCC"/>
    <w:rsid w:val="009B7E4C"/>
    <w:rsid w:val="009B7F0F"/>
    <w:rsid w:val="009C016B"/>
    <w:rsid w:val="009C0412"/>
    <w:rsid w:val="009C073B"/>
    <w:rsid w:val="009C074D"/>
    <w:rsid w:val="009C0926"/>
    <w:rsid w:val="009C097A"/>
    <w:rsid w:val="009C0B17"/>
    <w:rsid w:val="009C0C4D"/>
    <w:rsid w:val="009C0C66"/>
    <w:rsid w:val="009C105D"/>
    <w:rsid w:val="009C10E6"/>
    <w:rsid w:val="009C1118"/>
    <w:rsid w:val="009C1197"/>
    <w:rsid w:val="009C1634"/>
    <w:rsid w:val="009C1746"/>
    <w:rsid w:val="009C1812"/>
    <w:rsid w:val="009C18B0"/>
    <w:rsid w:val="009C19D3"/>
    <w:rsid w:val="009C1C2C"/>
    <w:rsid w:val="009C1CB8"/>
    <w:rsid w:val="009C1DB0"/>
    <w:rsid w:val="009C1E79"/>
    <w:rsid w:val="009C2080"/>
    <w:rsid w:val="009C2164"/>
    <w:rsid w:val="009C21CC"/>
    <w:rsid w:val="009C22A3"/>
    <w:rsid w:val="009C2401"/>
    <w:rsid w:val="009C2586"/>
    <w:rsid w:val="009C2788"/>
    <w:rsid w:val="009C2847"/>
    <w:rsid w:val="009C29AD"/>
    <w:rsid w:val="009C2B42"/>
    <w:rsid w:val="009C2D1F"/>
    <w:rsid w:val="009C2E52"/>
    <w:rsid w:val="009C2EDC"/>
    <w:rsid w:val="009C2F19"/>
    <w:rsid w:val="009C2F5F"/>
    <w:rsid w:val="009C2F6D"/>
    <w:rsid w:val="009C2F90"/>
    <w:rsid w:val="009C301A"/>
    <w:rsid w:val="009C30D6"/>
    <w:rsid w:val="009C3481"/>
    <w:rsid w:val="009C3708"/>
    <w:rsid w:val="009C3794"/>
    <w:rsid w:val="009C3895"/>
    <w:rsid w:val="009C39E2"/>
    <w:rsid w:val="009C3B49"/>
    <w:rsid w:val="009C3BCF"/>
    <w:rsid w:val="009C3C8F"/>
    <w:rsid w:val="009C3E0A"/>
    <w:rsid w:val="009C3FF4"/>
    <w:rsid w:val="009C446D"/>
    <w:rsid w:val="009C46AC"/>
    <w:rsid w:val="009C4A11"/>
    <w:rsid w:val="009C4C14"/>
    <w:rsid w:val="009C4C98"/>
    <w:rsid w:val="009C4DFD"/>
    <w:rsid w:val="009C4F02"/>
    <w:rsid w:val="009C5081"/>
    <w:rsid w:val="009C5099"/>
    <w:rsid w:val="009C51E3"/>
    <w:rsid w:val="009C5274"/>
    <w:rsid w:val="009C53E9"/>
    <w:rsid w:val="009C5416"/>
    <w:rsid w:val="009C5575"/>
    <w:rsid w:val="009C5792"/>
    <w:rsid w:val="009C57F2"/>
    <w:rsid w:val="009C5CA9"/>
    <w:rsid w:val="009C5DA4"/>
    <w:rsid w:val="009C5F09"/>
    <w:rsid w:val="009C60DF"/>
    <w:rsid w:val="009C6311"/>
    <w:rsid w:val="009C66A0"/>
    <w:rsid w:val="009C6849"/>
    <w:rsid w:val="009C6915"/>
    <w:rsid w:val="009C6966"/>
    <w:rsid w:val="009C6CD2"/>
    <w:rsid w:val="009C6D5E"/>
    <w:rsid w:val="009C6E4A"/>
    <w:rsid w:val="009C6E9E"/>
    <w:rsid w:val="009C6FF3"/>
    <w:rsid w:val="009C7034"/>
    <w:rsid w:val="009C7114"/>
    <w:rsid w:val="009C7138"/>
    <w:rsid w:val="009C718B"/>
    <w:rsid w:val="009C720D"/>
    <w:rsid w:val="009C723D"/>
    <w:rsid w:val="009C7395"/>
    <w:rsid w:val="009C73DF"/>
    <w:rsid w:val="009C7485"/>
    <w:rsid w:val="009C76BD"/>
    <w:rsid w:val="009C7795"/>
    <w:rsid w:val="009C7A73"/>
    <w:rsid w:val="009C7AF5"/>
    <w:rsid w:val="009C7B3A"/>
    <w:rsid w:val="009C7C3F"/>
    <w:rsid w:val="009C7C81"/>
    <w:rsid w:val="009C7CA6"/>
    <w:rsid w:val="009C7DA7"/>
    <w:rsid w:val="009C7DAA"/>
    <w:rsid w:val="009C7F95"/>
    <w:rsid w:val="009C7FA3"/>
    <w:rsid w:val="009D0538"/>
    <w:rsid w:val="009D082B"/>
    <w:rsid w:val="009D09A8"/>
    <w:rsid w:val="009D0A99"/>
    <w:rsid w:val="009D0C58"/>
    <w:rsid w:val="009D0DEA"/>
    <w:rsid w:val="009D0E79"/>
    <w:rsid w:val="009D0FBD"/>
    <w:rsid w:val="009D12E6"/>
    <w:rsid w:val="009D1404"/>
    <w:rsid w:val="009D14A7"/>
    <w:rsid w:val="009D1669"/>
    <w:rsid w:val="009D173D"/>
    <w:rsid w:val="009D1885"/>
    <w:rsid w:val="009D1996"/>
    <w:rsid w:val="009D1B97"/>
    <w:rsid w:val="009D1EB2"/>
    <w:rsid w:val="009D1F83"/>
    <w:rsid w:val="009D202A"/>
    <w:rsid w:val="009D22F2"/>
    <w:rsid w:val="009D22F9"/>
    <w:rsid w:val="009D2381"/>
    <w:rsid w:val="009D29BA"/>
    <w:rsid w:val="009D2BE4"/>
    <w:rsid w:val="009D2FD7"/>
    <w:rsid w:val="009D30C9"/>
    <w:rsid w:val="009D323E"/>
    <w:rsid w:val="009D3351"/>
    <w:rsid w:val="009D35ED"/>
    <w:rsid w:val="009D362B"/>
    <w:rsid w:val="009D398B"/>
    <w:rsid w:val="009D3AB7"/>
    <w:rsid w:val="009D3C75"/>
    <w:rsid w:val="009D3CDF"/>
    <w:rsid w:val="009D3D06"/>
    <w:rsid w:val="009D3DFC"/>
    <w:rsid w:val="009D3E6E"/>
    <w:rsid w:val="009D3F5B"/>
    <w:rsid w:val="009D4032"/>
    <w:rsid w:val="009D4090"/>
    <w:rsid w:val="009D4369"/>
    <w:rsid w:val="009D445E"/>
    <w:rsid w:val="009D4472"/>
    <w:rsid w:val="009D474F"/>
    <w:rsid w:val="009D495B"/>
    <w:rsid w:val="009D49FA"/>
    <w:rsid w:val="009D4B16"/>
    <w:rsid w:val="009D4CE0"/>
    <w:rsid w:val="009D4F9A"/>
    <w:rsid w:val="009D50A0"/>
    <w:rsid w:val="009D511C"/>
    <w:rsid w:val="009D5186"/>
    <w:rsid w:val="009D54D4"/>
    <w:rsid w:val="009D54FC"/>
    <w:rsid w:val="009D5A63"/>
    <w:rsid w:val="009D5A77"/>
    <w:rsid w:val="009D5B6E"/>
    <w:rsid w:val="009D5C7D"/>
    <w:rsid w:val="009D5CF6"/>
    <w:rsid w:val="009D5E8C"/>
    <w:rsid w:val="009D5FFF"/>
    <w:rsid w:val="009D607B"/>
    <w:rsid w:val="009D6107"/>
    <w:rsid w:val="009D6150"/>
    <w:rsid w:val="009D6201"/>
    <w:rsid w:val="009D6339"/>
    <w:rsid w:val="009D6791"/>
    <w:rsid w:val="009D6903"/>
    <w:rsid w:val="009D6A3E"/>
    <w:rsid w:val="009D6BF9"/>
    <w:rsid w:val="009D6DE2"/>
    <w:rsid w:val="009D7072"/>
    <w:rsid w:val="009D7313"/>
    <w:rsid w:val="009D74CB"/>
    <w:rsid w:val="009D760E"/>
    <w:rsid w:val="009D7630"/>
    <w:rsid w:val="009D7639"/>
    <w:rsid w:val="009D7785"/>
    <w:rsid w:val="009D78FA"/>
    <w:rsid w:val="009D7965"/>
    <w:rsid w:val="009D7D85"/>
    <w:rsid w:val="009E0007"/>
    <w:rsid w:val="009E0064"/>
    <w:rsid w:val="009E0154"/>
    <w:rsid w:val="009E02CC"/>
    <w:rsid w:val="009E0521"/>
    <w:rsid w:val="009E05BF"/>
    <w:rsid w:val="009E0620"/>
    <w:rsid w:val="009E063D"/>
    <w:rsid w:val="009E0B24"/>
    <w:rsid w:val="009E0C0F"/>
    <w:rsid w:val="009E0FE1"/>
    <w:rsid w:val="009E112E"/>
    <w:rsid w:val="009E115E"/>
    <w:rsid w:val="009E1167"/>
    <w:rsid w:val="009E134E"/>
    <w:rsid w:val="009E13C3"/>
    <w:rsid w:val="009E13E6"/>
    <w:rsid w:val="009E14F3"/>
    <w:rsid w:val="009E1511"/>
    <w:rsid w:val="009E1741"/>
    <w:rsid w:val="009E1F32"/>
    <w:rsid w:val="009E2109"/>
    <w:rsid w:val="009E2280"/>
    <w:rsid w:val="009E22FE"/>
    <w:rsid w:val="009E2363"/>
    <w:rsid w:val="009E2365"/>
    <w:rsid w:val="009E2492"/>
    <w:rsid w:val="009E24E6"/>
    <w:rsid w:val="009E26CB"/>
    <w:rsid w:val="009E2809"/>
    <w:rsid w:val="009E2AC7"/>
    <w:rsid w:val="009E2CEE"/>
    <w:rsid w:val="009E2D8A"/>
    <w:rsid w:val="009E2DEA"/>
    <w:rsid w:val="009E2DF1"/>
    <w:rsid w:val="009E2E43"/>
    <w:rsid w:val="009E2ED8"/>
    <w:rsid w:val="009E2F82"/>
    <w:rsid w:val="009E30E2"/>
    <w:rsid w:val="009E324D"/>
    <w:rsid w:val="009E3492"/>
    <w:rsid w:val="009E36D5"/>
    <w:rsid w:val="009E37ED"/>
    <w:rsid w:val="009E3838"/>
    <w:rsid w:val="009E3A4C"/>
    <w:rsid w:val="009E3D03"/>
    <w:rsid w:val="009E3D6D"/>
    <w:rsid w:val="009E3DE5"/>
    <w:rsid w:val="009E3FA1"/>
    <w:rsid w:val="009E407A"/>
    <w:rsid w:val="009E40C7"/>
    <w:rsid w:val="009E4ADD"/>
    <w:rsid w:val="009E4C35"/>
    <w:rsid w:val="009E4FEA"/>
    <w:rsid w:val="009E510D"/>
    <w:rsid w:val="009E519A"/>
    <w:rsid w:val="009E5314"/>
    <w:rsid w:val="009E54D6"/>
    <w:rsid w:val="009E5985"/>
    <w:rsid w:val="009E59EC"/>
    <w:rsid w:val="009E5A5E"/>
    <w:rsid w:val="009E5B3D"/>
    <w:rsid w:val="009E5BE7"/>
    <w:rsid w:val="009E5D49"/>
    <w:rsid w:val="009E5DA3"/>
    <w:rsid w:val="009E5DB2"/>
    <w:rsid w:val="009E5EBF"/>
    <w:rsid w:val="009E60F6"/>
    <w:rsid w:val="009E6269"/>
    <w:rsid w:val="009E659F"/>
    <w:rsid w:val="009E69D4"/>
    <w:rsid w:val="009E69EC"/>
    <w:rsid w:val="009E6A61"/>
    <w:rsid w:val="009E6BB6"/>
    <w:rsid w:val="009E6CFC"/>
    <w:rsid w:val="009E6FC3"/>
    <w:rsid w:val="009E73CE"/>
    <w:rsid w:val="009E7803"/>
    <w:rsid w:val="009E78D0"/>
    <w:rsid w:val="009E7907"/>
    <w:rsid w:val="009E7983"/>
    <w:rsid w:val="009E79D7"/>
    <w:rsid w:val="009E7A1C"/>
    <w:rsid w:val="009E7A39"/>
    <w:rsid w:val="009E7B8C"/>
    <w:rsid w:val="009F00C1"/>
    <w:rsid w:val="009F017C"/>
    <w:rsid w:val="009F061B"/>
    <w:rsid w:val="009F06C0"/>
    <w:rsid w:val="009F082D"/>
    <w:rsid w:val="009F0862"/>
    <w:rsid w:val="009F0CD7"/>
    <w:rsid w:val="009F0E5B"/>
    <w:rsid w:val="009F0EB4"/>
    <w:rsid w:val="009F1282"/>
    <w:rsid w:val="009F14F9"/>
    <w:rsid w:val="009F1859"/>
    <w:rsid w:val="009F18B3"/>
    <w:rsid w:val="009F19DB"/>
    <w:rsid w:val="009F1BD3"/>
    <w:rsid w:val="009F1DD6"/>
    <w:rsid w:val="009F1F3F"/>
    <w:rsid w:val="009F1F82"/>
    <w:rsid w:val="009F1FC3"/>
    <w:rsid w:val="009F1FE6"/>
    <w:rsid w:val="009F1FF2"/>
    <w:rsid w:val="009F203E"/>
    <w:rsid w:val="009F2459"/>
    <w:rsid w:val="009F27AF"/>
    <w:rsid w:val="009F2886"/>
    <w:rsid w:val="009F28C5"/>
    <w:rsid w:val="009F2B1B"/>
    <w:rsid w:val="009F2BB1"/>
    <w:rsid w:val="009F2C33"/>
    <w:rsid w:val="009F2CF1"/>
    <w:rsid w:val="009F2DE4"/>
    <w:rsid w:val="009F337C"/>
    <w:rsid w:val="009F363A"/>
    <w:rsid w:val="009F3749"/>
    <w:rsid w:val="009F3985"/>
    <w:rsid w:val="009F3A69"/>
    <w:rsid w:val="009F3BDA"/>
    <w:rsid w:val="009F3E05"/>
    <w:rsid w:val="009F3ED9"/>
    <w:rsid w:val="009F3EEC"/>
    <w:rsid w:val="009F3F41"/>
    <w:rsid w:val="009F3FEF"/>
    <w:rsid w:val="009F412F"/>
    <w:rsid w:val="009F42C4"/>
    <w:rsid w:val="009F430D"/>
    <w:rsid w:val="009F43A0"/>
    <w:rsid w:val="009F4921"/>
    <w:rsid w:val="009F4CD5"/>
    <w:rsid w:val="009F4D9F"/>
    <w:rsid w:val="009F4F19"/>
    <w:rsid w:val="009F4F2D"/>
    <w:rsid w:val="009F5150"/>
    <w:rsid w:val="009F5211"/>
    <w:rsid w:val="009F53A6"/>
    <w:rsid w:val="009F5503"/>
    <w:rsid w:val="009F55EB"/>
    <w:rsid w:val="009F5687"/>
    <w:rsid w:val="009F56BA"/>
    <w:rsid w:val="009F5868"/>
    <w:rsid w:val="009F5959"/>
    <w:rsid w:val="009F5BF3"/>
    <w:rsid w:val="009F5E04"/>
    <w:rsid w:val="009F5FE3"/>
    <w:rsid w:val="009F61B1"/>
    <w:rsid w:val="009F629C"/>
    <w:rsid w:val="009F6693"/>
    <w:rsid w:val="009F67B9"/>
    <w:rsid w:val="009F6894"/>
    <w:rsid w:val="009F69E9"/>
    <w:rsid w:val="009F6A8C"/>
    <w:rsid w:val="009F6ABC"/>
    <w:rsid w:val="009F6E84"/>
    <w:rsid w:val="009F72CC"/>
    <w:rsid w:val="009F7373"/>
    <w:rsid w:val="009F7492"/>
    <w:rsid w:val="009F7511"/>
    <w:rsid w:val="009F76B9"/>
    <w:rsid w:val="009F7749"/>
    <w:rsid w:val="009F775A"/>
    <w:rsid w:val="009F7875"/>
    <w:rsid w:val="009F78B4"/>
    <w:rsid w:val="009F7CCC"/>
    <w:rsid w:val="009F7D0C"/>
    <w:rsid w:val="009F7DBE"/>
    <w:rsid w:val="009F7F68"/>
    <w:rsid w:val="00A00060"/>
    <w:rsid w:val="00A001F1"/>
    <w:rsid w:val="00A00327"/>
    <w:rsid w:val="00A005B4"/>
    <w:rsid w:val="00A0073A"/>
    <w:rsid w:val="00A00771"/>
    <w:rsid w:val="00A00785"/>
    <w:rsid w:val="00A00C80"/>
    <w:rsid w:val="00A00E9D"/>
    <w:rsid w:val="00A01125"/>
    <w:rsid w:val="00A011D1"/>
    <w:rsid w:val="00A01380"/>
    <w:rsid w:val="00A01676"/>
    <w:rsid w:val="00A01687"/>
    <w:rsid w:val="00A01694"/>
    <w:rsid w:val="00A0177A"/>
    <w:rsid w:val="00A01AFB"/>
    <w:rsid w:val="00A01C62"/>
    <w:rsid w:val="00A01CB2"/>
    <w:rsid w:val="00A01E29"/>
    <w:rsid w:val="00A020F3"/>
    <w:rsid w:val="00A021C9"/>
    <w:rsid w:val="00A022C1"/>
    <w:rsid w:val="00A0251A"/>
    <w:rsid w:val="00A027DA"/>
    <w:rsid w:val="00A02966"/>
    <w:rsid w:val="00A02BDE"/>
    <w:rsid w:val="00A02E56"/>
    <w:rsid w:val="00A02F00"/>
    <w:rsid w:val="00A0319B"/>
    <w:rsid w:val="00A033F6"/>
    <w:rsid w:val="00A0342D"/>
    <w:rsid w:val="00A03969"/>
    <w:rsid w:val="00A0399C"/>
    <w:rsid w:val="00A039F5"/>
    <w:rsid w:val="00A03AAA"/>
    <w:rsid w:val="00A03C4A"/>
    <w:rsid w:val="00A03C56"/>
    <w:rsid w:val="00A03D1B"/>
    <w:rsid w:val="00A03FDD"/>
    <w:rsid w:val="00A0401A"/>
    <w:rsid w:val="00A04052"/>
    <w:rsid w:val="00A040EA"/>
    <w:rsid w:val="00A0425E"/>
    <w:rsid w:val="00A04617"/>
    <w:rsid w:val="00A046F0"/>
    <w:rsid w:val="00A0477B"/>
    <w:rsid w:val="00A0481B"/>
    <w:rsid w:val="00A04C96"/>
    <w:rsid w:val="00A04EF4"/>
    <w:rsid w:val="00A05012"/>
    <w:rsid w:val="00A05179"/>
    <w:rsid w:val="00A051F2"/>
    <w:rsid w:val="00A052E0"/>
    <w:rsid w:val="00A052EA"/>
    <w:rsid w:val="00A0535F"/>
    <w:rsid w:val="00A05400"/>
    <w:rsid w:val="00A0540F"/>
    <w:rsid w:val="00A054A6"/>
    <w:rsid w:val="00A0569A"/>
    <w:rsid w:val="00A056A1"/>
    <w:rsid w:val="00A05773"/>
    <w:rsid w:val="00A05813"/>
    <w:rsid w:val="00A05B99"/>
    <w:rsid w:val="00A05BE5"/>
    <w:rsid w:val="00A05DA0"/>
    <w:rsid w:val="00A05DDC"/>
    <w:rsid w:val="00A05EEA"/>
    <w:rsid w:val="00A05FA8"/>
    <w:rsid w:val="00A06333"/>
    <w:rsid w:val="00A065DB"/>
    <w:rsid w:val="00A067E5"/>
    <w:rsid w:val="00A06956"/>
    <w:rsid w:val="00A0696A"/>
    <w:rsid w:val="00A069C4"/>
    <w:rsid w:val="00A06BCD"/>
    <w:rsid w:val="00A06BEB"/>
    <w:rsid w:val="00A06D44"/>
    <w:rsid w:val="00A06FBA"/>
    <w:rsid w:val="00A07170"/>
    <w:rsid w:val="00A072B0"/>
    <w:rsid w:val="00A073DB"/>
    <w:rsid w:val="00A0766C"/>
    <w:rsid w:val="00A076C3"/>
    <w:rsid w:val="00A078EF"/>
    <w:rsid w:val="00A07B0A"/>
    <w:rsid w:val="00A07B15"/>
    <w:rsid w:val="00A07B43"/>
    <w:rsid w:val="00A07B88"/>
    <w:rsid w:val="00A07C22"/>
    <w:rsid w:val="00A07D67"/>
    <w:rsid w:val="00A07E25"/>
    <w:rsid w:val="00A10240"/>
    <w:rsid w:val="00A10432"/>
    <w:rsid w:val="00A105EB"/>
    <w:rsid w:val="00A1068F"/>
    <w:rsid w:val="00A10807"/>
    <w:rsid w:val="00A109AE"/>
    <w:rsid w:val="00A10B91"/>
    <w:rsid w:val="00A10D54"/>
    <w:rsid w:val="00A10E66"/>
    <w:rsid w:val="00A10FFC"/>
    <w:rsid w:val="00A11097"/>
    <w:rsid w:val="00A1125F"/>
    <w:rsid w:val="00A112E6"/>
    <w:rsid w:val="00A1130F"/>
    <w:rsid w:val="00A114BC"/>
    <w:rsid w:val="00A115CE"/>
    <w:rsid w:val="00A11796"/>
    <w:rsid w:val="00A11B97"/>
    <w:rsid w:val="00A11C33"/>
    <w:rsid w:val="00A11CA5"/>
    <w:rsid w:val="00A11E8B"/>
    <w:rsid w:val="00A11F38"/>
    <w:rsid w:val="00A11F56"/>
    <w:rsid w:val="00A1207E"/>
    <w:rsid w:val="00A121A8"/>
    <w:rsid w:val="00A123F2"/>
    <w:rsid w:val="00A12441"/>
    <w:rsid w:val="00A124D8"/>
    <w:rsid w:val="00A12821"/>
    <w:rsid w:val="00A12CA7"/>
    <w:rsid w:val="00A12D3E"/>
    <w:rsid w:val="00A12F22"/>
    <w:rsid w:val="00A12FC3"/>
    <w:rsid w:val="00A1302E"/>
    <w:rsid w:val="00A130AC"/>
    <w:rsid w:val="00A131E9"/>
    <w:rsid w:val="00A1323E"/>
    <w:rsid w:val="00A13583"/>
    <w:rsid w:val="00A135A9"/>
    <w:rsid w:val="00A137F9"/>
    <w:rsid w:val="00A139F7"/>
    <w:rsid w:val="00A13A23"/>
    <w:rsid w:val="00A13C9F"/>
    <w:rsid w:val="00A14028"/>
    <w:rsid w:val="00A140DF"/>
    <w:rsid w:val="00A145D9"/>
    <w:rsid w:val="00A146CE"/>
    <w:rsid w:val="00A146DB"/>
    <w:rsid w:val="00A1476C"/>
    <w:rsid w:val="00A148FD"/>
    <w:rsid w:val="00A149E4"/>
    <w:rsid w:val="00A14B99"/>
    <w:rsid w:val="00A14BFB"/>
    <w:rsid w:val="00A14DB3"/>
    <w:rsid w:val="00A14DC0"/>
    <w:rsid w:val="00A14F9E"/>
    <w:rsid w:val="00A14FF8"/>
    <w:rsid w:val="00A15316"/>
    <w:rsid w:val="00A1558B"/>
    <w:rsid w:val="00A15937"/>
    <w:rsid w:val="00A15977"/>
    <w:rsid w:val="00A15A2E"/>
    <w:rsid w:val="00A15A94"/>
    <w:rsid w:val="00A15C95"/>
    <w:rsid w:val="00A15E4B"/>
    <w:rsid w:val="00A15E5B"/>
    <w:rsid w:val="00A15F56"/>
    <w:rsid w:val="00A161C2"/>
    <w:rsid w:val="00A1627B"/>
    <w:rsid w:val="00A1638F"/>
    <w:rsid w:val="00A163AF"/>
    <w:rsid w:val="00A1663C"/>
    <w:rsid w:val="00A16748"/>
    <w:rsid w:val="00A169F8"/>
    <w:rsid w:val="00A16A74"/>
    <w:rsid w:val="00A16D55"/>
    <w:rsid w:val="00A16DD6"/>
    <w:rsid w:val="00A16FF4"/>
    <w:rsid w:val="00A17102"/>
    <w:rsid w:val="00A1745B"/>
    <w:rsid w:val="00A17491"/>
    <w:rsid w:val="00A17523"/>
    <w:rsid w:val="00A17625"/>
    <w:rsid w:val="00A17763"/>
    <w:rsid w:val="00A17A0D"/>
    <w:rsid w:val="00A17B98"/>
    <w:rsid w:val="00A17D6C"/>
    <w:rsid w:val="00A2029A"/>
    <w:rsid w:val="00A203AC"/>
    <w:rsid w:val="00A2049F"/>
    <w:rsid w:val="00A206D2"/>
    <w:rsid w:val="00A206EC"/>
    <w:rsid w:val="00A2081A"/>
    <w:rsid w:val="00A20862"/>
    <w:rsid w:val="00A2093D"/>
    <w:rsid w:val="00A20C95"/>
    <w:rsid w:val="00A20C9D"/>
    <w:rsid w:val="00A20FAA"/>
    <w:rsid w:val="00A21177"/>
    <w:rsid w:val="00A212AA"/>
    <w:rsid w:val="00A21429"/>
    <w:rsid w:val="00A21573"/>
    <w:rsid w:val="00A21674"/>
    <w:rsid w:val="00A216AD"/>
    <w:rsid w:val="00A2170E"/>
    <w:rsid w:val="00A2183C"/>
    <w:rsid w:val="00A218F9"/>
    <w:rsid w:val="00A219CC"/>
    <w:rsid w:val="00A21A18"/>
    <w:rsid w:val="00A21BC3"/>
    <w:rsid w:val="00A21F6F"/>
    <w:rsid w:val="00A22047"/>
    <w:rsid w:val="00A2207B"/>
    <w:rsid w:val="00A2207E"/>
    <w:rsid w:val="00A22288"/>
    <w:rsid w:val="00A2232C"/>
    <w:rsid w:val="00A2252B"/>
    <w:rsid w:val="00A225B9"/>
    <w:rsid w:val="00A226CC"/>
    <w:rsid w:val="00A22865"/>
    <w:rsid w:val="00A22A7B"/>
    <w:rsid w:val="00A22F34"/>
    <w:rsid w:val="00A22FA0"/>
    <w:rsid w:val="00A23115"/>
    <w:rsid w:val="00A23136"/>
    <w:rsid w:val="00A2314E"/>
    <w:rsid w:val="00A232E0"/>
    <w:rsid w:val="00A2343A"/>
    <w:rsid w:val="00A2346C"/>
    <w:rsid w:val="00A23509"/>
    <w:rsid w:val="00A23801"/>
    <w:rsid w:val="00A23825"/>
    <w:rsid w:val="00A23855"/>
    <w:rsid w:val="00A23A38"/>
    <w:rsid w:val="00A23B04"/>
    <w:rsid w:val="00A23BF0"/>
    <w:rsid w:val="00A23D3B"/>
    <w:rsid w:val="00A24384"/>
    <w:rsid w:val="00A24512"/>
    <w:rsid w:val="00A2460F"/>
    <w:rsid w:val="00A24938"/>
    <w:rsid w:val="00A24A82"/>
    <w:rsid w:val="00A24AE1"/>
    <w:rsid w:val="00A24B47"/>
    <w:rsid w:val="00A24D8F"/>
    <w:rsid w:val="00A24E0F"/>
    <w:rsid w:val="00A2503E"/>
    <w:rsid w:val="00A25383"/>
    <w:rsid w:val="00A253A4"/>
    <w:rsid w:val="00A25568"/>
    <w:rsid w:val="00A25842"/>
    <w:rsid w:val="00A258E6"/>
    <w:rsid w:val="00A2594D"/>
    <w:rsid w:val="00A2598C"/>
    <w:rsid w:val="00A25991"/>
    <w:rsid w:val="00A25CBE"/>
    <w:rsid w:val="00A25EA8"/>
    <w:rsid w:val="00A25EC6"/>
    <w:rsid w:val="00A261FA"/>
    <w:rsid w:val="00A2633F"/>
    <w:rsid w:val="00A264B7"/>
    <w:rsid w:val="00A2656D"/>
    <w:rsid w:val="00A2658D"/>
    <w:rsid w:val="00A26630"/>
    <w:rsid w:val="00A266B3"/>
    <w:rsid w:val="00A26D21"/>
    <w:rsid w:val="00A26E03"/>
    <w:rsid w:val="00A26E6E"/>
    <w:rsid w:val="00A26E79"/>
    <w:rsid w:val="00A26FBA"/>
    <w:rsid w:val="00A27065"/>
    <w:rsid w:val="00A270EE"/>
    <w:rsid w:val="00A2715B"/>
    <w:rsid w:val="00A2721D"/>
    <w:rsid w:val="00A27261"/>
    <w:rsid w:val="00A27292"/>
    <w:rsid w:val="00A27569"/>
    <w:rsid w:val="00A27745"/>
    <w:rsid w:val="00A278BC"/>
    <w:rsid w:val="00A2798F"/>
    <w:rsid w:val="00A279E1"/>
    <w:rsid w:val="00A300FE"/>
    <w:rsid w:val="00A3021F"/>
    <w:rsid w:val="00A30314"/>
    <w:rsid w:val="00A30381"/>
    <w:rsid w:val="00A3074F"/>
    <w:rsid w:val="00A30854"/>
    <w:rsid w:val="00A3086B"/>
    <w:rsid w:val="00A30A0D"/>
    <w:rsid w:val="00A30A9F"/>
    <w:rsid w:val="00A30E00"/>
    <w:rsid w:val="00A30E07"/>
    <w:rsid w:val="00A30EE0"/>
    <w:rsid w:val="00A3107F"/>
    <w:rsid w:val="00A310D2"/>
    <w:rsid w:val="00A31368"/>
    <w:rsid w:val="00A317DE"/>
    <w:rsid w:val="00A3188B"/>
    <w:rsid w:val="00A318C3"/>
    <w:rsid w:val="00A318F2"/>
    <w:rsid w:val="00A31FB9"/>
    <w:rsid w:val="00A3201C"/>
    <w:rsid w:val="00A32161"/>
    <w:rsid w:val="00A3216E"/>
    <w:rsid w:val="00A321C6"/>
    <w:rsid w:val="00A322AC"/>
    <w:rsid w:val="00A32446"/>
    <w:rsid w:val="00A32584"/>
    <w:rsid w:val="00A325EE"/>
    <w:rsid w:val="00A3271E"/>
    <w:rsid w:val="00A32825"/>
    <w:rsid w:val="00A32B03"/>
    <w:rsid w:val="00A32C6C"/>
    <w:rsid w:val="00A3303A"/>
    <w:rsid w:val="00A3308E"/>
    <w:rsid w:val="00A331CB"/>
    <w:rsid w:val="00A331D3"/>
    <w:rsid w:val="00A33213"/>
    <w:rsid w:val="00A333E5"/>
    <w:rsid w:val="00A337B9"/>
    <w:rsid w:val="00A3395C"/>
    <w:rsid w:val="00A339CC"/>
    <w:rsid w:val="00A33AB0"/>
    <w:rsid w:val="00A33D02"/>
    <w:rsid w:val="00A33F99"/>
    <w:rsid w:val="00A33FD4"/>
    <w:rsid w:val="00A340D1"/>
    <w:rsid w:val="00A34306"/>
    <w:rsid w:val="00A343C2"/>
    <w:rsid w:val="00A3440E"/>
    <w:rsid w:val="00A34424"/>
    <w:rsid w:val="00A3447C"/>
    <w:rsid w:val="00A34488"/>
    <w:rsid w:val="00A34493"/>
    <w:rsid w:val="00A3458F"/>
    <w:rsid w:val="00A3466F"/>
    <w:rsid w:val="00A34910"/>
    <w:rsid w:val="00A34A64"/>
    <w:rsid w:val="00A34E59"/>
    <w:rsid w:val="00A34F77"/>
    <w:rsid w:val="00A350C5"/>
    <w:rsid w:val="00A35317"/>
    <w:rsid w:val="00A3542E"/>
    <w:rsid w:val="00A3557B"/>
    <w:rsid w:val="00A3567D"/>
    <w:rsid w:val="00A357A9"/>
    <w:rsid w:val="00A359D3"/>
    <w:rsid w:val="00A35A6D"/>
    <w:rsid w:val="00A35BE9"/>
    <w:rsid w:val="00A35C99"/>
    <w:rsid w:val="00A35D46"/>
    <w:rsid w:val="00A35D62"/>
    <w:rsid w:val="00A35E2A"/>
    <w:rsid w:val="00A36017"/>
    <w:rsid w:val="00A360E8"/>
    <w:rsid w:val="00A36447"/>
    <w:rsid w:val="00A365C1"/>
    <w:rsid w:val="00A366B7"/>
    <w:rsid w:val="00A3677F"/>
    <w:rsid w:val="00A3698F"/>
    <w:rsid w:val="00A369EB"/>
    <w:rsid w:val="00A36E33"/>
    <w:rsid w:val="00A36EE8"/>
    <w:rsid w:val="00A36F12"/>
    <w:rsid w:val="00A37104"/>
    <w:rsid w:val="00A373EE"/>
    <w:rsid w:val="00A374EE"/>
    <w:rsid w:val="00A375C5"/>
    <w:rsid w:val="00A37604"/>
    <w:rsid w:val="00A37789"/>
    <w:rsid w:val="00A37888"/>
    <w:rsid w:val="00A378B1"/>
    <w:rsid w:val="00A3794B"/>
    <w:rsid w:val="00A37962"/>
    <w:rsid w:val="00A37D3F"/>
    <w:rsid w:val="00A37E10"/>
    <w:rsid w:val="00A37F02"/>
    <w:rsid w:val="00A40089"/>
    <w:rsid w:val="00A40151"/>
    <w:rsid w:val="00A402D5"/>
    <w:rsid w:val="00A40381"/>
    <w:rsid w:val="00A40505"/>
    <w:rsid w:val="00A406C8"/>
    <w:rsid w:val="00A40860"/>
    <w:rsid w:val="00A408A9"/>
    <w:rsid w:val="00A40A37"/>
    <w:rsid w:val="00A40D41"/>
    <w:rsid w:val="00A410CB"/>
    <w:rsid w:val="00A4123D"/>
    <w:rsid w:val="00A4132D"/>
    <w:rsid w:val="00A413C2"/>
    <w:rsid w:val="00A418D8"/>
    <w:rsid w:val="00A41D42"/>
    <w:rsid w:val="00A41E1F"/>
    <w:rsid w:val="00A41ECE"/>
    <w:rsid w:val="00A4209F"/>
    <w:rsid w:val="00A4210B"/>
    <w:rsid w:val="00A42288"/>
    <w:rsid w:val="00A4233A"/>
    <w:rsid w:val="00A4247A"/>
    <w:rsid w:val="00A427B9"/>
    <w:rsid w:val="00A4285A"/>
    <w:rsid w:val="00A42965"/>
    <w:rsid w:val="00A42BA3"/>
    <w:rsid w:val="00A42EBB"/>
    <w:rsid w:val="00A42F2C"/>
    <w:rsid w:val="00A43090"/>
    <w:rsid w:val="00A43199"/>
    <w:rsid w:val="00A43269"/>
    <w:rsid w:val="00A433C5"/>
    <w:rsid w:val="00A43458"/>
    <w:rsid w:val="00A436CE"/>
    <w:rsid w:val="00A438BF"/>
    <w:rsid w:val="00A43C41"/>
    <w:rsid w:val="00A440AA"/>
    <w:rsid w:val="00A440F6"/>
    <w:rsid w:val="00A44192"/>
    <w:rsid w:val="00A442AE"/>
    <w:rsid w:val="00A442B8"/>
    <w:rsid w:val="00A44409"/>
    <w:rsid w:val="00A4442C"/>
    <w:rsid w:val="00A44452"/>
    <w:rsid w:val="00A444D8"/>
    <w:rsid w:val="00A444E9"/>
    <w:rsid w:val="00A448DC"/>
    <w:rsid w:val="00A449C2"/>
    <w:rsid w:val="00A44A59"/>
    <w:rsid w:val="00A44A99"/>
    <w:rsid w:val="00A44CA2"/>
    <w:rsid w:val="00A44E36"/>
    <w:rsid w:val="00A44E52"/>
    <w:rsid w:val="00A44E7F"/>
    <w:rsid w:val="00A44F63"/>
    <w:rsid w:val="00A45019"/>
    <w:rsid w:val="00A45024"/>
    <w:rsid w:val="00A45192"/>
    <w:rsid w:val="00A45201"/>
    <w:rsid w:val="00A454AF"/>
    <w:rsid w:val="00A457E4"/>
    <w:rsid w:val="00A45A80"/>
    <w:rsid w:val="00A45AD1"/>
    <w:rsid w:val="00A45C61"/>
    <w:rsid w:val="00A45D42"/>
    <w:rsid w:val="00A45E05"/>
    <w:rsid w:val="00A461C9"/>
    <w:rsid w:val="00A46262"/>
    <w:rsid w:val="00A46415"/>
    <w:rsid w:val="00A466A2"/>
    <w:rsid w:val="00A466F6"/>
    <w:rsid w:val="00A4670D"/>
    <w:rsid w:val="00A46A5D"/>
    <w:rsid w:val="00A46B63"/>
    <w:rsid w:val="00A46C9C"/>
    <w:rsid w:val="00A46FA0"/>
    <w:rsid w:val="00A47236"/>
    <w:rsid w:val="00A47242"/>
    <w:rsid w:val="00A47330"/>
    <w:rsid w:val="00A474A4"/>
    <w:rsid w:val="00A475A1"/>
    <w:rsid w:val="00A476EE"/>
    <w:rsid w:val="00A50015"/>
    <w:rsid w:val="00A50077"/>
    <w:rsid w:val="00A501FE"/>
    <w:rsid w:val="00A504B4"/>
    <w:rsid w:val="00A5053D"/>
    <w:rsid w:val="00A50561"/>
    <w:rsid w:val="00A505CD"/>
    <w:rsid w:val="00A508B4"/>
    <w:rsid w:val="00A50AA2"/>
    <w:rsid w:val="00A50BE8"/>
    <w:rsid w:val="00A50CBC"/>
    <w:rsid w:val="00A50CD2"/>
    <w:rsid w:val="00A50DBE"/>
    <w:rsid w:val="00A50ED4"/>
    <w:rsid w:val="00A51118"/>
    <w:rsid w:val="00A51377"/>
    <w:rsid w:val="00A5139F"/>
    <w:rsid w:val="00A516A1"/>
    <w:rsid w:val="00A518BA"/>
    <w:rsid w:val="00A518C4"/>
    <w:rsid w:val="00A51B75"/>
    <w:rsid w:val="00A51C5F"/>
    <w:rsid w:val="00A51D64"/>
    <w:rsid w:val="00A51D6A"/>
    <w:rsid w:val="00A51D88"/>
    <w:rsid w:val="00A52180"/>
    <w:rsid w:val="00A5225E"/>
    <w:rsid w:val="00A524B1"/>
    <w:rsid w:val="00A524FF"/>
    <w:rsid w:val="00A528D0"/>
    <w:rsid w:val="00A52916"/>
    <w:rsid w:val="00A529F2"/>
    <w:rsid w:val="00A52B50"/>
    <w:rsid w:val="00A52D6F"/>
    <w:rsid w:val="00A52DDE"/>
    <w:rsid w:val="00A530A9"/>
    <w:rsid w:val="00A530D4"/>
    <w:rsid w:val="00A531D4"/>
    <w:rsid w:val="00A53260"/>
    <w:rsid w:val="00A53440"/>
    <w:rsid w:val="00A53655"/>
    <w:rsid w:val="00A5379E"/>
    <w:rsid w:val="00A53AD1"/>
    <w:rsid w:val="00A53B83"/>
    <w:rsid w:val="00A53BD6"/>
    <w:rsid w:val="00A5423F"/>
    <w:rsid w:val="00A543BB"/>
    <w:rsid w:val="00A543F6"/>
    <w:rsid w:val="00A548F7"/>
    <w:rsid w:val="00A54927"/>
    <w:rsid w:val="00A54B50"/>
    <w:rsid w:val="00A54EE7"/>
    <w:rsid w:val="00A55122"/>
    <w:rsid w:val="00A5513B"/>
    <w:rsid w:val="00A55254"/>
    <w:rsid w:val="00A556C8"/>
    <w:rsid w:val="00A55748"/>
    <w:rsid w:val="00A5577B"/>
    <w:rsid w:val="00A55864"/>
    <w:rsid w:val="00A5595A"/>
    <w:rsid w:val="00A55B66"/>
    <w:rsid w:val="00A55D0A"/>
    <w:rsid w:val="00A561A9"/>
    <w:rsid w:val="00A561D1"/>
    <w:rsid w:val="00A56407"/>
    <w:rsid w:val="00A5641C"/>
    <w:rsid w:val="00A56988"/>
    <w:rsid w:val="00A56E09"/>
    <w:rsid w:val="00A56E3E"/>
    <w:rsid w:val="00A56E5B"/>
    <w:rsid w:val="00A5707F"/>
    <w:rsid w:val="00A570B9"/>
    <w:rsid w:val="00A57639"/>
    <w:rsid w:val="00A57BDE"/>
    <w:rsid w:val="00A57C1B"/>
    <w:rsid w:val="00A57CB7"/>
    <w:rsid w:val="00A57F17"/>
    <w:rsid w:val="00A57F77"/>
    <w:rsid w:val="00A603CF"/>
    <w:rsid w:val="00A605AC"/>
    <w:rsid w:val="00A60664"/>
    <w:rsid w:val="00A606A6"/>
    <w:rsid w:val="00A6080D"/>
    <w:rsid w:val="00A609F8"/>
    <w:rsid w:val="00A60C9C"/>
    <w:rsid w:val="00A60D32"/>
    <w:rsid w:val="00A61423"/>
    <w:rsid w:val="00A6167E"/>
    <w:rsid w:val="00A616C5"/>
    <w:rsid w:val="00A61717"/>
    <w:rsid w:val="00A61798"/>
    <w:rsid w:val="00A61800"/>
    <w:rsid w:val="00A61AD0"/>
    <w:rsid w:val="00A61B85"/>
    <w:rsid w:val="00A61CD4"/>
    <w:rsid w:val="00A61CFB"/>
    <w:rsid w:val="00A61D1C"/>
    <w:rsid w:val="00A61D28"/>
    <w:rsid w:val="00A61DD5"/>
    <w:rsid w:val="00A61DE9"/>
    <w:rsid w:val="00A61F61"/>
    <w:rsid w:val="00A621DE"/>
    <w:rsid w:val="00A625B1"/>
    <w:rsid w:val="00A625EF"/>
    <w:rsid w:val="00A626B8"/>
    <w:rsid w:val="00A626EF"/>
    <w:rsid w:val="00A627BC"/>
    <w:rsid w:val="00A628E0"/>
    <w:rsid w:val="00A62D9C"/>
    <w:rsid w:val="00A62E1E"/>
    <w:rsid w:val="00A62F40"/>
    <w:rsid w:val="00A62F4D"/>
    <w:rsid w:val="00A6307F"/>
    <w:rsid w:val="00A63163"/>
    <w:rsid w:val="00A631BD"/>
    <w:rsid w:val="00A63267"/>
    <w:rsid w:val="00A63393"/>
    <w:rsid w:val="00A633F9"/>
    <w:rsid w:val="00A63493"/>
    <w:rsid w:val="00A634F8"/>
    <w:rsid w:val="00A635F4"/>
    <w:rsid w:val="00A6375E"/>
    <w:rsid w:val="00A63829"/>
    <w:rsid w:val="00A63902"/>
    <w:rsid w:val="00A63B19"/>
    <w:rsid w:val="00A63B9B"/>
    <w:rsid w:val="00A63E01"/>
    <w:rsid w:val="00A63EF8"/>
    <w:rsid w:val="00A6408A"/>
    <w:rsid w:val="00A640EA"/>
    <w:rsid w:val="00A64199"/>
    <w:rsid w:val="00A64220"/>
    <w:rsid w:val="00A64273"/>
    <w:rsid w:val="00A642B4"/>
    <w:rsid w:val="00A6430D"/>
    <w:rsid w:val="00A64332"/>
    <w:rsid w:val="00A64368"/>
    <w:rsid w:val="00A64564"/>
    <w:rsid w:val="00A645AC"/>
    <w:rsid w:val="00A6461E"/>
    <w:rsid w:val="00A6475B"/>
    <w:rsid w:val="00A64B65"/>
    <w:rsid w:val="00A64C5B"/>
    <w:rsid w:val="00A64DD8"/>
    <w:rsid w:val="00A64FB8"/>
    <w:rsid w:val="00A64FEA"/>
    <w:rsid w:val="00A64FED"/>
    <w:rsid w:val="00A650FB"/>
    <w:rsid w:val="00A6576C"/>
    <w:rsid w:val="00A657DD"/>
    <w:rsid w:val="00A6581E"/>
    <w:rsid w:val="00A65991"/>
    <w:rsid w:val="00A65AB7"/>
    <w:rsid w:val="00A65C57"/>
    <w:rsid w:val="00A65CAD"/>
    <w:rsid w:val="00A65CF0"/>
    <w:rsid w:val="00A65E5C"/>
    <w:rsid w:val="00A66106"/>
    <w:rsid w:val="00A66276"/>
    <w:rsid w:val="00A6638F"/>
    <w:rsid w:val="00A664DE"/>
    <w:rsid w:val="00A668FA"/>
    <w:rsid w:val="00A66A79"/>
    <w:rsid w:val="00A66ABC"/>
    <w:rsid w:val="00A66B1A"/>
    <w:rsid w:val="00A66C74"/>
    <w:rsid w:val="00A66D12"/>
    <w:rsid w:val="00A66DD0"/>
    <w:rsid w:val="00A66E67"/>
    <w:rsid w:val="00A6737E"/>
    <w:rsid w:val="00A6740F"/>
    <w:rsid w:val="00A674BC"/>
    <w:rsid w:val="00A67550"/>
    <w:rsid w:val="00A675A0"/>
    <w:rsid w:val="00A6766B"/>
    <w:rsid w:val="00A67685"/>
    <w:rsid w:val="00A6793A"/>
    <w:rsid w:val="00A67A12"/>
    <w:rsid w:val="00A67ACA"/>
    <w:rsid w:val="00A67D34"/>
    <w:rsid w:val="00A7007D"/>
    <w:rsid w:val="00A7018C"/>
    <w:rsid w:val="00A701C7"/>
    <w:rsid w:val="00A701C9"/>
    <w:rsid w:val="00A7028A"/>
    <w:rsid w:val="00A70865"/>
    <w:rsid w:val="00A70880"/>
    <w:rsid w:val="00A708B4"/>
    <w:rsid w:val="00A70DD8"/>
    <w:rsid w:val="00A710FD"/>
    <w:rsid w:val="00A71433"/>
    <w:rsid w:val="00A71785"/>
    <w:rsid w:val="00A717F4"/>
    <w:rsid w:val="00A718B4"/>
    <w:rsid w:val="00A718C7"/>
    <w:rsid w:val="00A71949"/>
    <w:rsid w:val="00A71C07"/>
    <w:rsid w:val="00A71C51"/>
    <w:rsid w:val="00A71DEB"/>
    <w:rsid w:val="00A71F80"/>
    <w:rsid w:val="00A72137"/>
    <w:rsid w:val="00A721E3"/>
    <w:rsid w:val="00A722BF"/>
    <w:rsid w:val="00A72323"/>
    <w:rsid w:val="00A7233F"/>
    <w:rsid w:val="00A725C0"/>
    <w:rsid w:val="00A72965"/>
    <w:rsid w:val="00A72E79"/>
    <w:rsid w:val="00A732C1"/>
    <w:rsid w:val="00A73581"/>
    <w:rsid w:val="00A73639"/>
    <w:rsid w:val="00A736B7"/>
    <w:rsid w:val="00A73762"/>
    <w:rsid w:val="00A7391B"/>
    <w:rsid w:val="00A73960"/>
    <w:rsid w:val="00A73972"/>
    <w:rsid w:val="00A73978"/>
    <w:rsid w:val="00A73C42"/>
    <w:rsid w:val="00A73C83"/>
    <w:rsid w:val="00A73CCF"/>
    <w:rsid w:val="00A73DE1"/>
    <w:rsid w:val="00A73EB9"/>
    <w:rsid w:val="00A73F1A"/>
    <w:rsid w:val="00A74197"/>
    <w:rsid w:val="00A74500"/>
    <w:rsid w:val="00A7461B"/>
    <w:rsid w:val="00A74679"/>
    <w:rsid w:val="00A7488C"/>
    <w:rsid w:val="00A748C6"/>
    <w:rsid w:val="00A748E2"/>
    <w:rsid w:val="00A74B36"/>
    <w:rsid w:val="00A74C28"/>
    <w:rsid w:val="00A74DBB"/>
    <w:rsid w:val="00A75118"/>
    <w:rsid w:val="00A75156"/>
    <w:rsid w:val="00A75714"/>
    <w:rsid w:val="00A7589A"/>
    <w:rsid w:val="00A7591A"/>
    <w:rsid w:val="00A75A23"/>
    <w:rsid w:val="00A75D64"/>
    <w:rsid w:val="00A76171"/>
    <w:rsid w:val="00A76395"/>
    <w:rsid w:val="00A765C5"/>
    <w:rsid w:val="00A76818"/>
    <w:rsid w:val="00A76898"/>
    <w:rsid w:val="00A76919"/>
    <w:rsid w:val="00A76A2D"/>
    <w:rsid w:val="00A76A3E"/>
    <w:rsid w:val="00A76C0C"/>
    <w:rsid w:val="00A76C4F"/>
    <w:rsid w:val="00A76C7F"/>
    <w:rsid w:val="00A76DAB"/>
    <w:rsid w:val="00A771D4"/>
    <w:rsid w:val="00A77333"/>
    <w:rsid w:val="00A77372"/>
    <w:rsid w:val="00A7742C"/>
    <w:rsid w:val="00A7764A"/>
    <w:rsid w:val="00A777E6"/>
    <w:rsid w:val="00A778E0"/>
    <w:rsid w:val="00A77A1F"/>
    <w:rsid w:val="00A77AEB"/>
    <w:rsid w:val="00A77C05"/>
    <w:rsid w:val="00A77D06"/>
    <w:rsid w:val="00A77F71"/>
    <w:rsid w:val="00A80115"/>
    <w:rsid w:val="00A80232"/>
    <w:rsid w:val="00A80349"/>
    <w:rsid w:val="00A8064B"/>
    <w:rsid w:val="00A80CF2"/>
    <w:rsid w:val="00A80FA1"/>
    <w:rsid w:val="00A80FC3"/>
    <w:rsid w:val="00A8101C"/>
    <w:rsid w:val="00A81021"/>
    <w:rsid w:val="00A8102B"/>
    <w:rsid w:val="00A810E3"/>
    <w:rsid w:val="00A81113"/>
    <w:rsid w:val="00A814CE"/>
    <w:rsid w:val="00A8177E"/>
    <w:rsid w:val="00A819C4"/>
    <w:rsid w:val="00A81AE7"/>
    <w:rsid w:val="00A81B5E"/>
    <w:rsid w:val="00A81B9F"/>
    <w:rsid w:val="00A81BD3"/>
    <w:rsid w:val="00A81CF8"/>
    <w:rsid w:val="00A81E99"/>
    <w:rsid w:val="00A820F1"/>
    <w:rsid w:val="00A821A2"/>
    <w:rsid w:val="00A821FA"/>
    <w:rsid w:val="00A8221B"/>
    <w:rsid w:val="00A82243"/>
    <w:rsid w:val="00A82402"/>
    <w:rsid w:val="00A82505"/>
    <w:rsid w:val="00A8250E"/>
    <w:rsid w:val="00A8269D"/>
    <w:rsid w:val="00A82A4F"/>
    <w:rsid w:val="00A82BB5"/>
    <w:rsid w:val="00A82C18"/>
    <w:rsid w:val="00A82C77"/>
    <w:rsid w:val="00A82D5B"/>
    <w:rsid w:val="00A82DE3"/>
    <w:rsid w:val="00A82E5F"/>
    <w:rsid w:val="00A82EFD"/>
    <w:rsid w:val="00A82F58"/>
    <w:rsid w:val="00A831D0"/>
    <w:rsid w:val="00A832A9"/>
    <w:rsid w:val="00A834B1"/>
    <w:rsid w:val="00A83737"/>
    <w:rsid w:val="00A83744"/>
    <w:rsid w:val="00A83832"/>
    <w:rsid w:val="00A8391D"/>
    <w:rsid w:val="00A83AE0"/>
    <w:rsid w:val="00A83B16"/>
    <w:rsid w:val="00A83B30"/>
    <w:rsid w:val="00A83BAB"/>
    <w:rsid w:val="00A83D3D"/>
    <w:rsid w:val="00A83DDF"/>
    <w:rsid w:val="00A83E5B"/>
    <w:rsid w:val="00A83EE1"/>
    <w:rsid w:val="00A84180"/>
    <w:rsid w:val="00A841CC"/>
    <w:rsid w:val="00A843A8"/>
    <w:rsid w:val="00A8447F"/>
    <w:rsid w:val="00A844A0"/>
    <w:rsid w:val="00A8455D"/>
    <w:rsid w:val="00A8488D"/>
    <w:rsid w:val="00A84975"/>
    <w:rsid w:val="00A84C5D"/>
    <w:rsid w:val="00A84CC3"/>
    <w:rsid w:val="00A84CE9"/>
    <w:rsid w:val="00A84ED4"/>
    <w:rsid w:val="00A84F40"/>
    <w:rsid w:val="00A85410"/>
    <w:rsid w:val="00A85636"/>
    <w:rsid w:val="00A8569F"/>
    <w:rsid w:val="00A858F6"/>
    <w:rsid w:val="00A85BC6"/>
    <w:rsid w:val="00A85DF4"/>
    <w:rsid w:val="00A85E80"/>
    <w:rsid w:val="00A85EC6"/>
    <w:rsid w:val="00A85FD0"/>
    <w:rsid w:val="00A8626A"/>
    <w:rsid w:val="00A8634B"/>
    <w:rsid w:val="00A86C98"/>
    <w:rsid w:val="00A86EF6"/>
    <w:rsid w:val="00A87045"/>
    <w:rsid w:val="00A8717B"/>
    <w:rsid w:val="00A874F5"/>
    <w:rsid w:val="00A87504"/>
    <w:rsid w:val="00A875D1"/>
    <w:rsid w:val="00A87632"/>
    <w:rsid w:val="00A87765"/>
    <w:rsid w:val="00A877D9"/>
    <w:rsid w:val="00A87A0E"/>
    <w:rsid w:val="00A87A13"/>
    <w:rsid w:val="00A87A77"/>
    <w:rsid w:val="00A87AFF"/>
    <w:rsid w:val="00A87DA4"/>
    <w:rsid w:val="00A87E40"/>
    <w:rsid w:val="00A87E6B"/>
    <w:rsid w:val="00A87EDF"/>
    <w:rsid w:val="00A87F63"/>
    <w:rsid w:val="00A90227"/>
    <w:rsid w:val="00A9045F"/>
    <w:rsid w:val="00A906F9"/>
    <w:rsid w:val="00A90794"/>
    <w:rsid w:val="00A9095A"/>
    <w:rsid w:val="00A9095C"/>
    <w:rsid w:val="00A909B2"/>
    <w:rsid w:val="00A909F4"/>
    <w:rsid w:val="00A90A64"/>
    <w:rsid w:val="00A90C92"/>
    <w:rsid w:val="00A90CB5"/>
    <w:rsid w:val="00A90D3D"/>
    <w:rsid w:val="00A9121B"/>
    <w:rsid w:val="00A91272"/>
    <w:rsid w:val="00A913E7"/>
    <w:rsid w:val="00A915D6"/>
    <w:rsid w:val="00A91A46"/>
    <w:rsid w:val="00A91C9E"/>
    <w:rsid w:val="00A91D95"/>
    <w:rsid w:val="00A91F1E"/>
    <w:rsid w:val="00A91F52"/>
    <w:rsid w:val="00A92022"/>
    <w:rsid w:val="00A9230B"/>
    <w:rsid w:val="00A92462"/>
    <w:rsid w:val="00A925EE"/>
    <w:rsid w:val="00A929F5"/>
    <w:rsid w:val="00A92A14"/>
    <w:rsid w:val="00A92AF2"/>
    <w:rsid w:val="00A92B39"/>
    <w:rsid w:val="00A92B5C"/>
    <w:rsid w:val="00A92BEC"/>
    <w:rsid w:val="00A92C6B"/>
    <w:rsid w:val="00A92DF3"/>
    <w:rsid w:val="00A92E77"/>
    <w:rsid w:val="00A92ED5"/>
    <w:rsid w:val="00A93302"/>
    <w:rsid w:val="00A935D3"/>
    <w:rsid w:val="00A9373B"/>
    <w:rsid w:val="00A937AA"/>
    <w:rsid w:val="00A937F2"/>
    <w:rsid w:val="00A938FA"/>
    <w:rsid w:val="00A93C23"/>
    <w:rsid w:val="00A93CE9"/>
    <w:rsid w:val="00A93D0F"/>
    <w:rsid w:val="00A94353"/>
    <w:rsid w:val="00A94A0A"/>
    <w:rsid w:val="00A94D2C"/>
    <w:rsid w:val="00A94DEF"/>
    <w:rsid w:val="00A94E75"/>
    <w:rsid w:val="00A94EAA"/>
    <w:rsid w:val="00A94EB2"/>
    <w:rsid w:val="00A94F90"/>
    <w:rsid w:val="00A9514D"/>
    <w:rsid w:val="00A95207"/>
    <w:rsid w:val="00A95377"/>
    <w:rsid w:val="00A9542A"/>
    <w:rsid w:val="00A95479"/>
    <w:rsid w:val="00A95579"/>
    <w:rsid w:val="00A95729"/>
    <w:rsid w:val="00A95912"/>
    <w:rsid w:val="00A95ACA"/>
    <w:rsid w:val="00A95C91"/>
    <w:rsid w:val="00A95D07"/>
    <w:rsid w:val="00A96208"/>
    <w:rsid w:val="00A963F9"/>
    <w:rsid w:val="00A96958"/>
    <w:rsid w:val="00A96963"/>
    <w:rsid w:val="00A96AE8"/>
    <w:rsid w:val="00A96DC9"/>
    <w:rsid w:val="00A96E36"/>
    <w:rsid w:val="00A96E9E"/>
    <w:rsid w:val="00A9702A"/>
    <w:rsid w:val="00A97582"/>
    <w:rsid w:val="00A975A8"/>
    <w:rsid w:val="00A97ADB"/>
    <w:rsid w:val="00A97B1D"/>
    <w:rsid w:val="00A97C4D"/>
    <w:rsid w:val="00A97E63"/>
    <w:rsid w:val="00A97FA0"/>
    <w:rsid w:val="00AA010F"/>
    <w:rsid w:val="00AA0206"/>
    <w:rsid w:val="00AA0264"/>
    <w:rsid w:val="00AA038F"/>
    <w:rsid w:val="00AA0653"/>
    <w:rsid w:val="00AA0742"/>
    <w:rsid w:val="00AA079A"/>
    <w:rsid w:val="00AA096C"/>
    <w:rsid w:val="00AA09CF"/>
    <w:rsid w:val="00AA0A00"/>
    <w:rsid w:val="00AA0B02"/>
    <w:rsid w:val="00AA0BEA"/>
    <w:rsid w:val="00AA0C68"/>
    <w:rsid w:val="00AA0D77"/>
    <w:rsid w:val="00AA0F6A"/>
    <w:rsid w:val="00AA1188"/>
    <w:rsid w:val="00AA1684"/>
    <w:rsid w:val="00AA17F6"/>
    <w:rsid w:val="00AA1876"/>
    <w:rsid w:val="00AA1B1F"/>
    <w:rsid w:val="00AA1B24"/>
    <w:rsid w:val="00AA1D69"/>
    <w:rsid w:val="00AA2171"/>
    <w:rsid w:val="00AA238E"/>
    <w:rsid w:val="00AA25BD"/>
    <w:rsid w:val="00AA25CA"/>
    <w:rsid w:val="00AA26AE"/>
    <w:rsid w:val="00AA2701"/>
    <w:rsid w:val="00AA284F"/>
    <w:rsid w:val="00AA2AC0"/>
    <w:rsid w:val="00AA2B57"/>
    <w:rsid w:val="00AA2B83"/>
    <w:rsid w:val="00AA2D01"/>
    <w:rsid w:val="00AA2F14"/>
    <w:rsid w:val="00AA31B6"/>
    <w:rsid w:val="00AA3769"/>
    <w:rsid w:val="00AA38BA"/>
    <w:rsid w:val="00AA390A"/>
    <w:rsid w:val="00AA3912"/>
    <w:rsid w:val="00AA3AED"/>
    <w:rsid w:val="00AA3C7A"/>
    <w:rsid w:val="00AA3C95"/>
    <w:rsid w:val="00AA4072"/>
    <w:rsid w:val="00AA463A"/>
    <w:rsid w:val="00AA4796"/>
    <w:rsid w:val="00AA4877"/>
    <w:rsid w:val="00AA4B52"/>
    <w:rsid w:val="00AA4CE6"/>
    <w:rsid w:val="00AA4DD3"/>
    <w:rsid w:val="00AA4FCE"/>
    <w:rsid w:val="00AA577D"/>
    <w:rsid w:val="00AA5978"/>
    <w:rsid w:val="00AA5BB3"/>
    <w:rsid w:val="00AA5C3A"/>
    <w:rsid w:val="00AA5C47"/>
    <w:rsid w:val="00AA5CFE"/>
    <w:rsid w:val="00AA6566"/>
    <w:rsid w:val="00AA669A"/>
    <w:rsid w:val="00AA69E6"/>
    <w:rsid w:val="00AA6B35"/>
    <w:rsid w:val="00AA6BA8"/>
    <w:rsid w:val="00AA6E98"/>
    <w:rsid w:val="00AA6EFE"/>
    <w:rsid w:val="00AA6F25"/>
    <w:rsid w:val="00AA7020"/>
    <w:rsid w:val="00AA70CA"/>
    <w:rsid w:val="00AA7114"/>
    <w:rsid w:val="00AA7116"/>
    <w:rsid w:val="00AA715C"/>
    <w:rsid w:val="00AA7348"/>
    <w:rsid w:val="00AA73C6"/>
    <w:rsid w:val="00AA75A3"/>
    <w:rsid w:val="00AA77D7"/>
    <w:rsid w:val="00AA789B"/>
    <w:rsid w:val="00AA7B4E"/>
    <w:rsid w:val="00AA7D37"/>
    <w:rsid w:val="00AA7DAF"/>
    <w:rsid w:val="00AA7FFD"/>
    <w:rsid w:val="00AB00C6"/>
    <w:rsid w:val="00AB00D2"/>
    <w:rsid w:val="00AB0244"/>
    <w:rsid w:val="00AB03A2"/>
    <w:rsid w:val="00AB05CF"/>
    <w:rsid w:val="00AB05F0"/>
    <w:rsid w:val="00AB087A"/>
    <w:rsid w:val="00AB0A33"/>
    <w:rsid w:val="00AB0A49"/>
    <w:rsid w:val="00AB0B63"/>
    <w:rsid w:val="00AB0C6C"/>
    <w:rsid w:val="00AB1006"/>
    <w:rsid w:val="00AB110E"/>
    <w:rsid w:val="00AB1151"/>
    <w:rsid w:val="00AB1227"/>
    <w:rsid w:val="00AB1399"/>
    <w:rsid w:val="00AB13E1"/>
    <w:rsid w:val="00AB173E"/>
    <w:rsid w:val="00AB1C5E"/>
    <w:rsid w:val="00AB1D67"/>
    <w:rsid w:val="00AB1DF3"/>
    <w:rsid w:val="00AB1E5A"/>
    <w:rsid w:val="00AB2116"/>
    <w:rsid w:val="00AB2186"/>
    <w:rsid w:val="00AB23B2"/>
    <w:rsid w:val="00AB2461"/>
    <w:rsid w:val="00AB24CF"/>
    <w:rsid w:val="00AB2917"/>
    <w:rsid w:val="00AB29C1"/>
    <w:rsid w:val="00AB2A20"/>
    <w:rsid w:val="00AB2AD1"/>
    <w:rsid w:val="00AB2BEA"/>
    <w:rsid w:val="00AB2BF7"/>
    <w:rsid w:val="00AB2D0B"/>
    <w:rsid w:val="00AB2D2E"/>
    <w:rsid w:val="00AB31F4"/>
    <w:rsid w:val="00AB32AE"/>
    <w:rsid w:val="00AB3A2A"/>
    <w:rsid w:val="00AB3AFB"/>
    <w:rsid w:val="00AB3BD1"/>
    <w:rsid w:val="00AB3E4B"/>
    <w:rsid w:val="00AB3EEB"/>
    <w:rsid w:val="00AB4059"/>
    <w:rsid w:val="00AB4113"/>
    <w:rsid w:val="00AB437D"/>
    <w:rsid w:val="00AB442A"/>
    <w:rsid w:val="00AB447E"/>
    <w:rsid w:val="00AB44B5"/>
    <w:rsid w:val="00AB45D5"/>
    <w:rsid w:val="00AB4634"/>
    <w:rsid w:val="00AB46B9"/>
    <w:rsid w:val="00AB486C"/>
    <w:rsid w:val="00AB4875"/>
    <w:rsid w:val="00AB4898"/>
    <w:rsid w:val="00AB4AB9"/>
    <w:rsid w:val="00AB4CE4"/>
    <w:rsid w:val="00AB4CE7"/>
    <w:rsid w:val="00AB4DB2"/>
    <w:rsid w:val="00AB509A"/>
    <w:rsid w:val="00AB557A"/>
    <w:rsid w:val="00AB566B"/>
    <w:rsid w:val="00AB5740"/>
    <w:rsid w:val="00AB5A6B"/>
    <w:rsid w:val="00AB5ACF"/>
    <w:rsid w:val="00AB5B7E"/>
    <w:rsid w:val="00AB5C52"/>
    <w:rsid w:val="00AB5C60"/>
    <w:rsid w:val="00AB5CAB"/>
    <w:rsid w:val="00AB613F"/>
    <w:rsid w:val="00AB647C"/>
    <w:rsid w:val="00AB68CF"/>
    <w:rsid w:val="00AB6B2C"/>
    <w:rsid w:val="00AB6C66"/>
    <w:rsid w:val="00AB6FD9"/>
    <w:rsid w:val="00AB70B0"/>
    <w:rsid w:val="00AB729F"/>
    <w:rsid w:val="00AB759E"/>
    <w:rsid w:val="00AB7701"/>
    <w:rsid w:val="00AB77DA"/>
    <w:rsid w:val="00AB7828"/>
    <w:rsid w:val="00AB790B"/>
    <w:rsid w:val="00AB7BAF"/>
    <w:rsid w:val="00AB7C95"/>
    <w:rsid w:val="00AB7D0C"/>
    <w:rsid w:val="00AB7D3E"/>
    <w:rsid w:val="00AB7F18"/>
    <w:rsid w:val="00AC00A1"/>
    <w:rsid w:val="00AC0266"/>
    <w:rsid w:val="00AC049E"/>
    <w:rsid w:val="00AC04B5"/>
    <w:rsid w:val="00AC062B"/>
    <w:rsid w:val="00AC06AB"/>
    <w:rsid w:val="00AC0A68"/>
    <w:rsid w:val="00AC0A6A"/>
    <w:rsid w:val="00AC0B1C"/>
    <w:rsid w:val="00AC0C0A"/>
    <w:rsid w:val="00AC0C58"/>
    <w:rsid w:val="00AC0DF6"/>
    <w:rsid w:val="00AC1191"/>
    <w:rsid w:val="00AC13CE"/>
    <w:rsid w:val="00AC1593"/>
    <w:rsid w:val="00AC161C"/>
    <w:rsid w:val="00AC162F"/>
    <w:rsid w:val="00AC1753"/>
    <w:rsid w:val="00AC19EE"/>
    <w:rsid w:val="00AC1AFE"/>
    <w:rsid w:val="00AC1B4F"/>
    <w:rsid w:val="00AC1C70"/>
    <w:rsid w:val="00AC1F62"/>
    <w:rsid w:val="00AC2306"/>
    <w:rsid w:val="00AC2377"/>
    <w:rsid w:val="00AC251C"/>
    <w:rsid w:val="00AC2779"/>
    <w:rsid w:val="00AC2897"/>
    <w:rsid w:val="00AC289C"/>
    <w:rsid w:val="00AC28CC"/>
    <w:rsid w:val="00AC2987"/>
    <w:rsid w:val="00AC2AC3"/>
    <w:rsid w:val="00AC2B17"/>
    <w:rsid w:val="00AC2BDF"/>
    <w:rsid w:val="00AC30B4"/>
    <w:rsid w:val="00AC334F"/>
    <w:rsid w:val="00AC336F"/>
    <w:rsid w:val="00AC35F8"/>
    <w:rsid w:val="00AC360B"/>
    <w:rsid w:val="00AC3A0C"/>
    <w:rsid w:val="00AC3B85"/>
    <w:rsid w:val="00AC3F0E"/>
    <w:rsid w:val="00AC4027"/>
    <w:rsid w:val="00AC4385"/>
    <w:rsid w:val="00AC4697"/>
    <w:rsid w:val="00AC47F8"/>
    <w:rsid w:val="00AC4921"/>
    <w:rsid w:val="00AC49CB"/>
    <w:rsid w:val="00AC4B28"/>
    <w:rsid w:val="00AC4BFA"/>
    <w:rsid w:val="00AC4C17"/>
    <w:rsid w:val="00AC5208"/>
    <w:rsid w:val="00AC5233"/>
    <w:rsid w:val="00AC5289"/>
    <w:rsid w:val="00AC54F0"/>
    <w:rsid w:val="00AC5795"/>
    <w:rsid w:val="00AC5804"/>
    <w:rsid w:val="00AC5B51"/>
    <w:rsid w:val="00AC5C86"/>
    <w:rsid w:val="00AC5E15"/>
    <w:rsid w:val="00AC60BB"/>
    <w:rsid w:val="00AC6262"/>
    <w:rsid w:val="00AC6476"/>
    <w:rsid w:val="00AC6529"/>
    <w:rsid w:val="00AC674A"/>
    <w:rsid w:val="00AC678D"/>
    <w:rsid w:val="00AC6974"/>
    <w:rsid w:val="00AC6D46"/>
    <w:rsid w:val="00AC6DEA"/>
    <w:rsid w:val="00AC6FFC"/>
    <w:rsid w:val="00AC708B"/>
    <w:rsid w:val="00AC7095"/>
    <w:rsid w:val="00AC7148"/>
    <w:rsid w:val="00AC7415"/>
    <w:rsid w:val="00AC795E"/>
    <w:rsid w:val="00AC7A54"/>
    <w:rsid w:val="00AC7AE0"/>
    <w:rsid w:val="00AC7DE8"/>
    <w:rsid w:val="00AD0181"/>
    <w:rsid w:val="00AD01EC"/>
    <w:rsid w:val="00AD04B4"/>
    <w:rsid w:val="00AD07CC"/>
    <w:rsid w:val="00AD080B"/>
    <w:rsid w:val="00AD0813"/>
    <w:rsid w:val="00AD092F"/>
    <w:rsid w:val="00AD096C"/>
    <w:rsid w:val="00AD0AAC"/>
    <w:rsid w:val="00AD0B3D"/>
    <w:rsid w:val="00AD0D91"/>
    <w:rsid w:val="00AD0EE9"/>
    <w:rsid w:val="00AD141F"/>
    <w:rsid w:val="00AD14D0"/>
    <w:rsid w:val="00AD1514"/>
    <w:rsid w:val="00AD172F"/>
    <w:rsid w:val="00AD18C2"/>
    <w:rsid w:val="00AD1962"/>
    <w:rsid w:val="00AD1A17"/>
    <w:rsid w:val="00AD1EF3"/>
    <w:rsid w:val="00AD2190"/>
    <w:rsid w:val="00AD22B5"/>
    <w:rsid w:val="00AD2366"/>
    <w:rsid w:val="00AD2746"/>
    <w:rsid w:val="00AD2859"/>
    <w:rsid w:val="00AD2876"/>
    <w:rsid w:val="00AD2AD3"/>
    <w:rsid w:val="00AD2B30"/>
    <w:rsid w:val="00AD2CAB"/>
    <w:rsid w:val="00AD2D23"/>
    <w:rsid w:val="00AD30A4"/>
    <w:rsid w:val="00AD32AF"/>
    <w:rsid w:val="00AD3320"/>
    <w:rsid w:val="00AD33CE"/>
    <w:rsid w:val="00AD35E6"/>
    <w:rsid w:val="00AD360C"/>
    <w:rsid w:val="00AD3754"/>
    <w:rsid w:val="00AD387E"/>
    <w:rsid w:val="00AD3A6B"/>
    <w:rsid w:val="00AD3D13"/>
    <w:rsid w:val="00AD3E32"/>
    <w:rsid w:val="00AD4017"/>
    <w:rsid w:val="00AD40AA"/>
    <w:rsid w:val="00AD4313"/>
    <w:rsid w:val="00AD4441"/>
    <w:rsid w:val="00AD4587"/>
    <w:rsid w:val="00AD466A"/>
    <w:rsid w:val="00AD49B4"/>
    <w:rsid w:val="00AD49BC"/>
    <w:rsid w:val="00AD49F6"/>
    <w:rsid w:val="00AD4D90"/>
    <w:rsid w:val="00AD5082"/>
    <w:rsid w:val="00AD53AA"/>
    <w:rsid w:val="00AD546D"/>
    <w:rsid w:val="00AD55DB"/>
    <w:rsid w:val="00AD58BB"/>
    <w:rsid w:val="00AD58C7"/>
    <w:rsid w:val="00AD5930"/>
    <w:rsid w:val="00AD5966"/>
    <w:rsid w:val="00AD5A43"/>
    <w:rsid w:val="00AD5AE9"/>
    <w:rsid w:val="00AD5C02"/>
    <w:rsid w:val="00AD5DC7"/>
    <w:rsid w:val="00AD5E70"/>
    <w:rsid w:val="00AD600B"/>
    <w:rsid w:val="00AD6080"/>
    <w:rsid w:val="00AD63A1"/>
    <w:rsid w:val="00AD64A6"/>
    <w:rsid w:val="00AD6567"/>
    <w:rsid w:val="00AD68E2"/>
    <w:rsid w:val="00AD69DC"/>
    <w:rsid w:val="00AD6ED3"/>
    <w:rsid w:val="00AD75C2"/>
    <w:rsid w:val="00AD780F"/>
    <w:rsid w:val="00AD7A04"/>
    <w:rsid w:val="00AD7ACB"/>
    <w:rsid w:val="00AD7B0F"/>
    <w:rsid w:val="00AD7B7B"/>
    <w:rsid w:val="00AD7D71"/>
    <w:rsid w:val="00AE0000"/>
    <w:rsid w:val="00AE02F3"/>
    <w:rsid w:val="00AE0354"/>
    <w:rsid w:val="00AE0520"/>
    <w:rsid w:val="00AE061A"/>
    <w:rsid w:val="00AE0857"/>
    <w:rsid w:val="00AE08EC"/>
    <w:rsid w:val="00AE0A00"/>
    <w:rsid w:val="00AE0AEC"/>
    <w:rsid w:val="00AE0C19"/>
    <w:rsid w:val="00AE0C52"/>
    <w:rsid w:val="00AE0FDF"/>
    <w:rsid w:val="00AE0FE0"/>
    <w:rsid w:val="00AE12CE"/>
    <w:rsid w:val="00AE13F9"/>
    <w:rsid w:val="00AE14F9"/>
    <w:rsid w:val="00AE1546"/>
    <w:rsid w:val="00AE155A"/>
    <w:rsid w:val="00AE1697"/>
    <w:rsid w:val="00AE1B59"/>
    <w:rsid w:val="00AE1C85"/>
    <w:rsid w:val="00AE1E2D"/>
    <w:rsid w:val="00AE2095"/>
    <w:rsid w:val="00AE20A1"/>
    <w:rsid w:val="00AE2403"/>
    <w:rsid w:val="00AE2435"/>
    <w:rsid w:val="00AE2491"/>
    <w:rsid w:val="00AE2726"/>
    <w:rsid w:val="00AE2803"/>
    <w:rsid w:val="00AE2C54"/>
    <w:rsid w:val="00AE2CD4"/>
    <w:rsid w:val="00AE2CF2"/>
    <w:rsid w:val="00AE2D95"/>
    <w:rsid w:val="00AE2DFE"/>
    <w:rsid w:val="00AE2E5F"/>
    <w:rsid w:val="00AE324A"/>
    <w:rsid w:val="00AE34A8"/>
    <w:rsid w:val="00AE36C6"/>
    <w:rsid w:val="00AE37CE"/>
    <w:rsid w:val="00AE3990"/>
    <w:rsid w:val="00AE3BE4"/>
    <w:rsid w:val="00AE3C29"/>
    <w:rsid w:val="00AE420D"/>
    <w:rsid w:val="00AE42E4"/>
    <w:rsid w:val="00AE4318"/>
    <w:rsid w:val="00AE4357"/>
    <w:rsid w:val="00AE4423"/>
    <w:rsid w:val="00AE4721"/>
    <w:rsid w:val="00AE481F"/>
    <w:rsid w:val="00AE4A0F"/>
    <w:rsid w:val="00AE4EFD"/>
    <w:rsid w:val="00AE504A"/>
    <w:rsid w:val="00AE50CE"/>
    <w:rsid w:val="00AE51BF"/>
    <w:rsid w:val="00AE57D4"/>
    <w:rsid w:val="00AE5856"/>
    <w:rsid w:val="00AE5987"/>
    <w:rsid w:val="00AE5A79"/>
    <w:rsid w:val="00AE5B92"/>
    <w:rsid w:val="00AE6269"/>
    <w:rsid w:val="00AE62D0"/>
    <w:rsid w:val="00AE63B3"/>
    <w:rsid w:val="00AE650F"/>
    <w:rsid w:val="00AE657D"/>
    <w:rsid w:val="00AE678E"/>
    <w:rsid w:val="00AE688E"/>
    <w:rsid w:val="00AE68E3"/>
    <w:rsid w:val="00AE6953"/>
    <w:rsid w:val="00AE6A34"/>
    <w:rsid w:val="00AE6A4E"/>
    <w:rsid w:val="00AE6C34"/>
    <w:rsid w:val="00AE6DF2"/>
    <w:rsid w:val="00AE6DF6"/>
    <w:rsid w:val="00AE6F26"/>
    <w:rsid w:val="00AE6F44"/>
    <w:rsid w:val="00AE6FED"/>
    <w:rsid w:val="00AE70D6"/>
    <w:rsid w:val="00AE7333"/>
    <w:rsid w:val="00AE735C"/>
    <w:rsid w:val="00AE74FC"/>
    <w:rsid w:val="00AE75F6"/>
    <w:rsid w:val="00AE7690"/>
    <w:rsid w:val="00AE76CE"/>
    <w:rsid w:val="00AE77CB"/>
    <w:rsid w:val="00AE787C"/>
    <w:rsid w:val="00AE79FD"/>
    <w:rsid w:val="00AE7D05"/>
    <w:rsid w:val="00AE7F20"/>
    <w:rsid w:val="00AF0043"/>
    <w:rsid w:val="00AF038A"/>
    <w:rsid w:val="00AF04DE"/>
    <w:rsid w:val="00AF04E1"/>
    <w:rsid w:val="00AF075A"/>
    <w:rsid w:val="00AF0841"/>
    <w:rsid w:val="00AF0989"/>
    <w:rsid w:val="00AF0F14"/>
    <w:rsid w:val="00AF0F67"/>
    <w:rsid w:val="00AF10D6"/>
    <w:rsid w:val="00AF18A3"/>
    <w:rsid w:val="00AF1BCE"/>
    <w:rsid w:val="00AF1D8D"/>
    <w:rsid w:val="00AF1E1D"/>
    <w:rsid w:val="00AF1E7B"/>
    <w:rsid w:val="00AF1E9D"/>
    <w:rsid w:val="00AF2070"/>
    <w:rsid w:val="00AF218D"/>
    <w:rsid w:val="00AF2388"/>
    <w:rsid w:val="00AF2609"/>
    <w:rsid w:val="00AF2817"/>
    <w:rsid w:val="00AF2838"/>
    <w:rsid w:val="00AF28B0"/>
    <w:rsid w:val="00AF29E3"/>
    <w:rsid w:val="00AF2A25"/>
    <w:rsid w:val="00AF2BC1"/>
    <w:rsid w:val="00AF2D14"/>
    <w:rsid w:val="00AF2DE0"/>
    <w:rsid w:val="00AF3130"/>
    <w:rsid w:val="00AF34CA"/>
    <w:rsid w:val="00AF356F"/>
    <w:rsid w:val="00AF3643"/>
    <w:rsid w:val="00AF3699"/>
    <w:rsid w:val="00AF36A1"/>
    <w:rsid w:val="00AF373A"/>
    <w:rsid w:val="00AF3929"/>
    <w:rsid w:val="00AF3A29"/>
    <w:rsid w:val="00AF3BAC"/>
    <w:rsid w:val="00AF3BFD"/>
    <w:rsid w:val="00AF3C8B"/>
    <w:rsid w:val="00AF3F75"/>
    <w:rsid w:val="00AF40A1"/>
    <w:rsid w:val="00AF40B7"/>
    <w:rsid w:val="00AF419A"/>
    <w:rsid w:val="00AF4212"/>
    <w:rsid w:val="00AF44A8"/>
    <w:rsid w:val="00AF457C"/>
    <w:rsid w:val="00AF47AE"/>
    <w:rsid w:val="00AF487E"/>
    <w:rsid w:val="00AF48CA"/>
    <w:rsid w:val="00AF48E3"/>
    <w:rsid w:val="00AF4A74"/>
    <w:rsid w:val="00AF4BD4"/>
    <w:rsid w:val="00AF4CD9"/>
    <w:rsid w:val="00AF4D3E"/>
    <w:rsid w:val="00AF4DD0"/>
    <w:rsid w:val="00AF4F80"/>
    <w:rsid w:val="00AF51CB"/>
    <w:rsid w:val="00AF564C"/>
    <w:rsid w:val="00AF566A"/>
    <w:rsid w:val="00AF572C"/>
    <w:rsid w:val="00AF5768"/>
    <w:rsid w:val="00AF5838"/>
    <w:rsid w:val="00AF5AAB"/>
    <w:rsid w:val="00AF5CB1"/>
    <w:rsid w:val="00AF5CF2"/>
    <w:rsid w:val="00AF5EB7"/>
    <w:rsid w:val="00AF60E4"/>
    <w:rsid w:val="00AF6398"/>
    <w:rsid w:val="00AF641B"/>
    <w:rsid w:val="00AF659C"/>
    <w:rsid w:val="00AF6686"/>
    <w:rsid w:val="00AF676C"/>
    <w:rsid w:val="00AF67D9"/>
    <w:rsid w:val="00AF68A7"/>
    <w:rsid w:val="00AF6A88"/>
    <w:rsid w:val="00AF6A9A"/>
    <w:rsid w:val="00AF6AEC"/>
    <w:rsid w:val="00AF6B4B"/>
    <w:rsid w:val="00AF6F73"/>
    <w:rsid w:val="00AF7369"/>
    <w:rsid w:val="00AF7433"/>
    <w:rsid w:val="00AF74B5"/>
    <w:rsid w:val="00AF75A0"/>
    <w:rsid w:val="00AF76D2"/>
    <w:rsid w:val="00AF796C"/>
    <w:rsid w:val="00AF7CBF"/>
    <w:rsid w:val="00AF7CE8"/>
    <w:rsid w:val="00AF7D20"/>
    <w:rsid w:val="00AF7E14"/>
    <w:rsid w:val="00AF7EB9"/>
    <w:rsid w:val="00AF7F97"/>
    <w:rsid w:val="00B00068"/>
    <w:rsid w:val="00B000EE"/>
    <w:rsid w:val="00B005B0"/>
    <w:rsid w:val="00B005D4"/>
    <w:rsid w:val="00B009A6"/>
    <w:rsid w:val="00B009CD"/>
    <w:rsid w:val="00B009D5"/>
    <w:rsid w:val="00B00A4A"/>
    <w:rsid w:val="00B00A5F"/>
    <w:rsid w:val="00B00C07"/>
    <w:rsid w:val="00B0120C"/>
    <w:rsid w:val="00B013B3"/>
    <w:rsid w:val="00B01459"/>
    <w:rsid w:val="00B01916"/>
    <w:rsid w:val="00B01BCA"/>
    <w:rsid w:val="00B01D29"/>
    <w:rsid w:val="00B01EC3"/>
    <w:rsid w:val="00B020AC"/>
    <w:rsid w:val="00B0212C"/>
    <w:rsid w:val="00B02211"/>
    <w:rsid w:val="00B022AA"/>
    <w:rsid w:val="00B02361"/>
    <w:rsid w:val="00B02399"/>
    <w:rsid w:val="00B02515"/>
    <w:rsid w:val="00B02871"/>
    <w:rsid w:val="00B02A43"/>
    <w:rsid w:val="00B02B70"/>
    <w:rsid w:val="00B02F70"/>
    <w:rsid w:val="00B03015"/>
    <w:rsid w:val="00B03170"/>
    <w:rsid w:val="00B03350"/>
    <w:rsid w:val="00B035E8"/>
    <w:rsid w:val="00B03743"/>
    <w:rsid w:val="00B03786"/>
    <w:rsid w:val="00B037B2"/>
    <w:rsid w:val="00B0389B"/>
    <w:rsid w:val="00B039E1"/>
    <w:rsid w:val="00B03BFD"/>
    <w:rsid w:val="00B04155"/>
    <w:rsid w:val="00B0456C"/>
    <w:rsid w:val="00B0458B"/>
    <w:rsid w:val="00B045EA"/>
    <w:rsid w:val="00B0463C"/>
    <w:rsid w:val="00B04866"/>
    <w:rsid w:val="00B0487C"/>
    <w:rsid w:val="00B0487F"/>
    <w:rsid w:val="00B049F1"/>
    <w:rsid w:val="00B04BF1"/>
    <w:rsid w:val="00B04FD4"/>
    <w:rsid w:val="00B05A36"/>
    <w:rsid w:val="00B05A90"/>
    <w:rsid w:val="00B05C88"/>
    <w:rsid w:val="00B05D8E"/>
    <w:rsid w:val="00B05F35"/>
    <w:rsid w:val="00B06040"/>
    <w:rsid w:val="00B06312"/>
    <w:rsid w:val="00B06313"/>
    <w:rsid w:val="00B063C7"/>
    <w:rsid w:val="00B0663B"/>
    <w:rsid w:val="00B0672B"/>
    <w:rsid w:val="00B06853"/>
    <w:rsid w:val="00B068EE"/>
    <w:rsid w:val="00B069AC"/>
    <w:rsid w:val="00B06A30"/>
    <w:rsid w:val="00B06B0B"/>
    <w:rsid w:val="00B06C41"/>
    <w:rsid w:val="00B06E85"/>
    <w:rsid w:val="00B0700E"/>
    <w:rsid w:val="00B0707F"/>
    <w:rsid w:val="00B07330"/>
    <w:rsid w:val="00B07545"/>
    <w:rsid w:val="00B07A89"/>
    <w:rsid w:val="00B07B35"/>
    <w:rsid w:val="00B07BE1"/>
    <w:rsid w:val="00B07DC3"/>
    <w:rsid w:val="00B07FEB"/>
    <w:rsid w:val="00B101E4"/>
    <w:rsid w:val="00B1031F"/>
    <w:rsid w:val="00B1042B"/>
    <w:rsid w:val="00B104DD"/>
    <w:rsid w:val="00B104E3"/>
    <w:rsid w:val="00B10517"/>
    <w:rsid w:val="00B10566"/>
    <w:rsid w:val="00B106BA"/>
    <w:rsid w:val="00B107C4"/>
    <w:rsid w:val="00B10833"/>
    <w:rsid w:val="00B10C82"/>
    <w:rsid w:val="00B10EEA"/>
    <w:rsid w:val="00B10F88"/>
    <w:rsid w:val="00B10FCE"/>
    <w:rsid w:val="00B110F7"/>
    <w:rsid w:val="00B1125B"/>
    <w:rsid w:val="00B113A0"/>
    <w:rsid w:val="00B1143F"/>
    <w:rsid w:val="00B114EF"/>
    <w:rsid w:val="00B1154B"/>
    <w:rsid w:val="00B11576"/>
    <w:rsid w:val="00B11634"/>
    <w:rsid w:val="00B117E6"/>
    <w:rsid w:val="00B11E34"/>
    <w:rsid w:val="00B11F0B"/>
    <w:rsid w:val="00B11F79"/>
    <w:rsid w:val="00B12522"/>
    <w:rsid w:val="00B1252B"/>
    <w:rsid w:val="00B12692"/>
    <w:rsid w:val="00B127B8"/>
    <w:rsid w:val="00B12887"/>
    <w:rsid w:val="00B12C30"/>
    <w:rsid w:val="00B12D64"/>
    <w:rsid w:val="00B12D6D"/>
    <w:rsid w:val="00B12EB5"/>
    <w:rsid w:val="00B12EF2"/>
    <w:rsid w:val="00B12F8F"/>
    <w:rsid w:val="00B1350C"/>
    <w:rsid w:val="00B13514"/>
    <w:rsid w:val="00B13555"/>
    <w:rsid w:val="00B135B8"/>
    <w:rsid w:val="00B13734"/>
    <w:rsid w:val="00B13896"/>
    <w:rsid w:val="00B139C4"/>
    <w:rsid w:val="00B13D38"/>
    <w:rsid w:val="00B13E5A"/>
    <w:rsid w:val="00B13FF3"/>
    <w:rsid w:val="00B140CE"/>
    <w:rsid w:val="00B140D7"/>
    <w:rsid w:val="00B1412B"/>
    <w:rsid w:val="00B142B2"/>
    <w:rsid w:val="00B14394"/>
    <w:rsid w:val="00B144FE"/>
    <w:rsid w:val="00B1451F"/>
    <w:rsid w:val="00B145FB"/>
    <w:rsid w:val="00B14701"/>
    <w:rsid w:val="00B14952"/>
    <w:rsid w:val="00B14D4E"/>
    <w:rsid w:val="00B150AB"/>
    <w:rsid w:val="00B150D0"/>
    <w:rsid w:val="00B151AC"/>
    <w:rsid w:val="00B15258"/>
    <w:rsid w:val="00B152BC"/>
    <w:rsid w:val="00B15358"/>
    <w:rsid w:val="00B1538A"/>
    <w:rsid w:val="00B154E7"/>
    <w:rsid w:val="00B157EC"/>
    <w:rsid w:val="00B15983"/>
    <w:rsid w:val="00B159A7"/>
    <w:rsid w:val="00B159F2"/>
    <w:rsid w:val="00B15ADE"/>
    <w:rsid w:val="00B15B49"/>
    <w:rsid w:val="00B15D27"/>
    <w:rsid w:val="00B15F4F"/>
    <w:rsid w:val="00B161A4"/>
    <w:rsid w:val="00B1624F"/>
    <w:rsid w:val="00B1649D"/>
    <w:rsid w:val="00B164A9"/>
    <w:rsid w:val="00B1659A"/>
    <w:rsid w:val="00B16628"/>
    <w:rsid w:val="00B1677D"/>
    <w:rsid w:val="00B167C9"/>
    <w:rsid w:val="00B16A6C"/>
    <w:rsid w:val="00B16BC9"/>
    <w:rsid w:val="00B16DA5"/>
    <w:rsid w:val="00B16DDE"/>
    <w:rsid w:val="00B16E78"/>
    <w:rsid w:val="00B17100"/>
    <w:rsid w:val="00B17666"/>
    <w:rsid w:val="00B176D7"/>
    <w:rsid w:val="00B177A1"/>
    <w:rsid w:val="00B17BC2"/>
    <w:rsid w:val="00B17C1B"/>
    <w:rsid w:val="00B17CAB"/>
    <w:rsid w:val="00B17E53"/>
    <w:rsid w:val="00B17F8F"/>
    <w:rsid w:val="00B2013E"/>
    <w:rsid w:val="00B202B7"/>
    <w:rsid w:val="00B2032B"/>
    <w:rsid w:val="00B20656"/>
    <w:rsid w:val="00B206CD"/>
    <w:rsid w:val="00B20A1D"/>
    <w:rsid w:val="00B20A50"/>
    <w:rsid w:val="00B20DD3"/>
    <w:rsid w:val="00B20EC9"/>
    <w:rsid w:val="00B2109D"/>
    <w:rsid w:val="00B213E8"/>
    <w:rsid w:val="00B21580"/>
    <w:rsid w:val="00B2167D"/>
    <w:rsid w:val="00B21736"/>
    <w:rsid w:val="00B217B0"/>
    <w:rsid w:val="00B217E0"/>
    <w:rsid w:val="00B21B6B"/>
    <w:rsid w:val="00B21C56"/>
    <w:rsid w:val="00B21D18"/>
    <w:rsid w:val="00B21D25"/>
    <w:rsid w:val="00B21D99"/>
    <w:rsid w:val="00B21E72"/>
    <w:rsid w:val="00B21E97"/>
    <w:rsid w:val="00B21EC0"/>
    <w:rsid w:val="00B21FD6"/>
    <w:rsid w:val="00B22068"/>
    <w:rsid w:val="00B2216D"/>
    <w:rsid w:val="00B225D7"/>
    <w:rsid w:val="00B22630"/>
    <w:rsid w:val="00B226DE"/>
    <w:rsid w:val="00B22722"/>
    <w:rsid w:val="00B227D2"/>
    <w:rsid w:val="00B22808"/>
    <w:rsid w:val="00B2287D"/>
    <w:rsid w:val="00B228B5"/>
    <w:rsid w:val="00B22D03"/>
    <w:rsid w:val="00B22D84"/>
    <w:rsid w:val="00B22F2E"/>
    <w:rsid w:val="00B2321D"/>
    <w:rsid w:val="00B233D2"/>
    <w:rsid w:val="00B23744"/>
    <w:rsid w:val="00B239C2"/>
    <w:rsid w:val="00B23A55"/>
    <w:rsid w:val="00B23AFD"/>
    <w:rsid w:val="00B23B74"/>
    <w:rsid w:val="00B23B9C"/>
    <w:rsid w:val="00B23C6C"/>
    <w:rsid w:val="00B23D17"/>
    <w:rsid w:val="00B23E92"/>
    <w:rsid w:val="00B24236"/>
    <w:rsid w:val="00B2462E"/>
    <w:rsid w:val="00B248FD"/>
    <w:rsid w:val="00B24F93"/>
    <w:rsid w:val="00B250FB"/>
    <w:rsid w:val="00B2538A"/>
    <w:rsid w:val="00B25486"/>
    <w:rsid w:val="00B2566C"/>
    <w:rsid w:val="00B2567D"/>
    <w:rsid w:val="00B257CE"/>
    <w:rsid w:val="00B25B15"/>
    <w:rsid w:val="00B25B84"/>
    <w:rsid w:val="00B25D36"/>
    <w:rsid w:val="00B25D74"/>
    <w:rsid w:val="00B25DB4"/>
    <w:rsid w:val="00B25E0C"/>
    <w:rsid w:val="00B25E28"/>
    <w:rsid w:val="00B25EBC"/>
    <w:rsid w:val="00B25EC5"/>
    <w:rsid w:val="00B25FA1"/>
    <w:rsid w:val="00B26108"/>
    <w:rsid w:val="00B26353"/>
    <w:rsid w:val="00B26445"/>
    <w:rsid w:val="00B2644D"/>
    <w:rsid w:val="00B26543"/>
    <w:rsid w:val="00B26560"/>
    <w:rsid w:val="00B265D1"/>
    <w:rsid w:val="00B26681"/>
    <w:rsid w:val="00B26850"/>
    <w:rsid w:val="00B26896"/>
    <w:rsid w:val="00B269F1"/>
    <w:rsid w:val="00B26A97"/>
    <w:rsid w:val="00B26DF3"/>
    <w:rsid w:val="00B26E5E"/>
    <w:rsid w:val="00B270B3"/>
    <w:rsid w:val="00B2714F"/>
    <w:rsid w:val="00B2723A"/>
    <w:rsid w:val="00B273EA"/>
    <w:rsid w:val="00B274B3"/>
    <w:rsid w:val="00B27834"/>
    <w:rsid w:val="00B27A18"/>
    <w:rsid w:val="00B27AFA"/>
    <w:rsid w:val="00B27BC7"/>
    <w:rsid w:val="00B27C67"/>
    <w:rsid w:val="00B27CFB"/>
    <w:rsid w:val="00B30197"/>
    <w:rsid w:val="00B303DC"/>
    <w:rsid w:val="00B30418"/>
    <w:rsid w:val="00B304D8"/>
    <w:rsid w:val="00B306CF"/>
    <w:rsid w:val="00B306E3"/>
    <w:rsid w:val="00B308B7"/>
    <w:rsid w:val="00B308E2"/>
    <w:rsid w:val="00B309F4"/>
    <w:rsid w:val="00B309F9"/>
    <w:rsid w:val="00B30AB9"/>
    <w:rsid w:val="00B30ED9"/>
    <w:rsid w:val="00B31204"/>
    <w:rsid w:val="00B31207"/>
    <w:rsid w:val="00B313E3"/>
    <w:rsid w:val="00B3152A"/>
    <w:rsid w:val="00B315DC"/>
    <w:rsid w:val="00B31707"/>
    <w:rsid w:val="00B31E1B"/>
    <w:rsid w:val="00B31EAB"/>
    <w:rsid w:val="00B31FA1"/>
    <w:rsid w:val="00B32131"/>
    <w:rsid w:val="00B3224A"/>
    <w:rsid w:val="00B322A5"/>
    <w:rsid w:val="00B323F8"/>
    <w:rsid w:val="00B32539"/>
    <w:rsid w:val="00B32609"/>
    <w:rsid w:val="00B327D8"/>
    <w:rsid w:val="00B32862"/>
    <w:rsid w:val="00B32952"/>
    <w:rsid w:val="00B3295F"/>
    <w:rsid w:val="00B329B6"/>
    <w:rsid w:val="00B329EA"/>
    <w:rsid w:val="00B32A07"/>
    <w:rsid w:val="00B32AD1"/>
    <w:rsid w:val="00B32AF3"/>
    <w:rsid w:val="00B32BE8"/>
    <w:rsid w:val="00B32C07"/>
    <w:rsid w:val="00B32DC3"/>
    <w:rsid w:val="00B330F4"/>
    <w:rsid w:val="00B331FB"/>
    <w:rsid w:val="00B3333C"/>
    <w:rsid w:val="00B3374C"/>
    <w:rsid w:val="00B33786"/>
    <w:rsid w:val="00B337E9"/>
    <w:rsid w:val="00B3384B"/>
    <w:rsid w:val="00B3386B"/>
    <w:rsid w:val="00B33A77"/>
    <w:rsid w:val="00B33BF2"/>
    <w:rsid w:val="00B33C54"/>
    <w:rsid w:val="00B33CB6"/>
    <w:rsid w:val="00B33FCE"/>
    <w:rsid w:val="00B34058"/>
    <w:rsid w:val="00B340EF"/>
    <w:rsid w:val="00B34191"/>
    <w:rsid w:val="00B3439C"/>
    <w:rsid w:val="00B34478"/>
    <w:rsid w:val="00B3490D"/>
    <w:rsid w:val="00B34993"/>
    <w:rsid w:val="00B349F1"/>
    <w:rsid w:val="00B34A29"/>
    <w:rsid w:val="00B34A72"/>
    <w:rsid w:val="00B34B17"/>
    <w:rsid w:val="00B34BC6"/>
    <w:rsid w:val="00B34BD8"/>
    <w:rsid w:val="00B34E1C"/>
    <w:rsid w:val="00B34E71"/>
    <w:rsid w:val="00B352D8"/>
    <w:rsid w:val="00B35481"/>
    <w:rsid w:val="00B355D3"/>
    <w:rsid w:val="00B356AF"/>
    <w:rsid w:val="00B358A5"/>
    <w:rsid w:val="00B3590B"/>
    <w:rsid w:val="00B35948"/>
    <w:rsid w:val="00B359A2"/>
    <w:rsid w:val="00B35B52"/>
    <w:rsid w:val="00B35FB7"/>
    <w:rsid w:val="00B3602D"/>
    <w:rsid w:val="00B360E4"/>
    <w:rsid w:val="00B3624A"/>
    <w:rsid w:val="00B3640C"/>
    <w:rsid w:val="00B36821"/>
    <w:rsid w:val="00B36999"/>
    <w:rsid w:val="00B36F97"/>
    <w:rsid w:val="00B37016"/>
    <w:rsid w:val="00B373A1"/>
    <w:rsid w:val="00B37422"/>
    <w:rsid w:val="00B377BA"/>
    <w:rsid w:val="00B37A34"/>
    <w:rsid w:val="00B37A80"/>
    <w:rsid w:val="00B37AF6"/>
    <w:rsid w:val="00B37B70"/>
    <w:rsid w:val="00B40184"/>
    <w:rsid w:val="00B40252"/>
    <w:rsid w:val="00B404FF"/>
    <w:rsid w:val="00B40666"/>
    <w:rsid w:val="00B4073F"/>
    <w:rsid w:val="00B40D7F"/>
    <w:rsid w:val="00B40E4D"/>
    <w:rsid w:val="00B40F7C"/>
    <w:rsid w:val="00B410B6"/>
    <w:rsid w:val="00B410BB"/>
    <w:rsid w:val="00B41568"/>
    <w:rsid w:val="00B41990"/>
    <w:rsid w:val="00B41A74"/>
    <w:rsid w:val="00B41BEC"/>
    <w:rsid w:val="00B41C1D"/>
    <w:rsid w:val="00B4214E"/>
    <w:rsid w:val="00B42281"/>
    <w:rsid w:val="00B4249D"/>
    <w:rsid w:val="00B4264B"/>
    <w:rsid w:val="00B42687"/>
    <w:rsid w:val="00B426C9"/>
    <w:rsid w:val="00B42813"/>
    <w:rsid w:val="00B42AF4"/>
    <w:rsid w:val="00B42F35"/>
    <w:rsid w:val="00B42F6F"/>
    <w:rsid w:val="00B430D1"/>
    <w:rsid w:val="00B43634"/>
    <w:rsid w:val="00B4364C"/>
    <w:rsid w:val="00B4374C"/>
    <w:rsid w:val="00B4394B"/>
    <w:rsid w:val="00B439BA"/>
    <w:rsid w:val="00B43AB0"/>
    <w:rsid w:val="00B43D27"/>
    <w:rsid w:val="00B43D73"/>
    <w:rsid w:val="00B43FED"/>
    <w:rsid w:val="00B440C4"/>
    <w:rsid w:val="00B440C7"/>
    <w:rsid w:val="00B440CA"/>
    <w:rsid w:val="00B44192"/>
    <w:rsid w:val="00B4431B"/>
    <w:rsid w:val="00B4435E"/>
    <w:rsid w:val="00B443C4"/>
    <w:rsid w:val="00B44645"/>
    <w:rsid w:val="00B44749"/>
    <w:rsid w:val="00B4480C"/>
    <w:rsid w:val="00B44887"/>
    <w:rsid w:val="00B44A1F"/>
    <w:rsid w:val="00B44F15"/>
    <w:rsid w:val="00B44F76"/>
    <w:rsid w:val="00B45104"/>
    <w:rsid w:val="00B45109"/>
    <w:rsid w:val="00B451CC"/>
    <w:rsid w:val="00B453E3"/>
    <w:rsid w:val="00B45443"/>
    <w:rsid w:val="00B4553D"/>
    <w:rsid w:val="00B45650"/>
    <w:rsid w:val="00B45718"/>
    <w:rsid w:val="00B457D1"/>
    <w:rsid w:val="00B45811"/>
    <w:rsid w:val="00B458A9"/>
    <w:rsid w:val="00B45B3F"/>
    <w:rsid w:val="00B45C7C"/>
    <w:rsid w:val="00B45CEE"/>
    <w:rsid w:val="00B45D8C"/>
    <w:rsid w:val="00B45DE5"/>
    <w:rsid w:val="00B45DF1"/>
    <w:rsid w:val="00B4632D"/>
    <w:rsid w:val="00B46458"/>
    <w:rsid w:val="00B464AA"/>
    <w:rsid w:val="00B46536"/>
    <w:rsid w:val="00B46649"/>
    <w:rsid w:val="00B46654"/>
    <w:rsid w:val="00B46721"/>
    <w:rsid w:val="00B469FF"/>
    <w:rsid w:val="00B46A90"/>
    <w:rsid w:val="00B46C5C"/>
    <w:rsid w:val="00B46C89"/>
    <w:rsid w:val="00B46CD7"/>
    <w:rsid w:val="00B470C1"/>
    <w:rsid w:val="00B477A6"/>
    <w:rsid w:val="00B478DF"/>
    <w:rsid w:val="00B479B4"/>
    <w:rsid w:val="00B47DA2"/>
    <w:rsid w:val="00B47E81"/>
    <w:rsid w:val="00B47EDD"/>
    <w:rsid w:val="00B47EFE"/>
    <w:rsid w:val="00B5002B"/>
    <w:rsid w:val="00B50043"/>
    <w:rsid w:val="00B50103"/>
    <w:rsid w:val="00B50169"/>
    <w:rsid w:val="00B50254"/>
    <w:rsid w:val="00B505E6"/>
    <w:rsid w:val="00B50716"/>
    <w:rsid w:val="00B5072D"/>
    <w:rsid w:val="00B5084A"/>
    <w:rsid w:val="00B50893"/>
    <w:rsid w:val="00B50A0D"/>
    <w:rsid w:val="00B50DF0"/>
    <w:rsid w:val="00B511DF"/>
    <w:rsid w:val="00B511EC"/>
    <w:rsid w:val="00B51261"/>
    <w:rsid w:val="00B51390"/>
    <w:rsid w:val="00B51598"/>
    <w:rsid w:val="00B516F7"/>
    <w:rsid w:val="00B51809"/>
    <w:rsid w:val="00B51906"/>
    <w:rsid w:val="00B51951"/>
    <w:rsid w:val="00B51B4B"/>
    <w:rsid w:val="00B51C2F"/>
    <w:rsid w:val="00B51F86"/>
    <w:rsid w:val="00B520F8"/>
    <w:rsid w:val="00B523D4"/>
    <w:rsid w:val="00B524CF"/>
    <w:rsid w:val="00B52727"/>
    <w:rsid w:val="00B5274E"/>
    <w:rsid w:val="00B5284A"/>
    <w:rsid w:val="00B52926"/>
    <w:rsid w:val="00B52966"/>
    <w:rsid w:val="00B52B92"/>
    <w:rsid w:val="00B52BA9"/>
    <w:rsid w:val="00B52ED1"/>
    <w:rsid w:val="00B52F77"/>
    <w:rsid w:val="00B53151"/>
    <w:rsid w:val="00B531E7"/>
    <w:rsid w:val="00B53243"/>
    <w:rsid w:val="00B532FE"/>
    <w:rsid w:val="00B534F6"/>
    <w:rsid w:val="00B53603"/>
    <w:rsid w:val="00B538AF"/>
    <w:rsid w:val="00B53C2A"/>
    <w:rsid w:val="00B53C56"/>
    <w:rsid w:val="00B53D53"/>
    <w:rsid w:val="00B53FBC"/>
    <w:rsid w:val="00B5446A"/>
    <w:rsid w:val="00B545ED"/>
    <w:rsid w:val="00B54621"/>
    <w:rsid w:val="00B548A5"/>
    <w:rsid w:val="00B54A32"/>
    <w:rsid w:val="00B54A42"/>
    <w:rsid w:val="00B54B40"/>
    <w:rsid w:val="00B54B9B"/>
    <w:rsid w:val="00B54DA0"/>
    <w:rsid w:val="00B54F4F"/>
    <w:rsid w:val="00B54F67"/>
    <w:rsid w:val="00B55281"/>
    <w:rsid w:val="00B552B1"/>
    <w:rsid w:val="00B552D3"/>
    <w:rsid w:val="00B55362"/>
    <w:rsid w:val="00B5538E"/>
    <w:rsid w:val="00B55444"/>
    <w:rsid w:val="00B55624"/>
    <w:rsid w:val="00B556F7"/>
    <w:rsid w:val="00B55740"/>
    <w:rsid w:val="00B5588D"/>
    <w:rsid w:val="00B55DFE"/>
    <w:rsid w:val="00B55EAC"/>
    <w:rsid w:val="00B55FE1"/>
    <w:rsid w:val="00B562A2"/>
    <w:rsid w:val="00B567B0"/>
    <w:rsid w:val="00B56903"/>
    <w:rsid w:val="00B569ED"/>
    <w:rsid w:val="00B56C92"/>
    <w:rsid w:val="00B56CA9"/>
    <w:rsid w:val="00B56CB4"/>
    <w:rsid w:val="00B56DDA"/>
    <w:rsid w:val="00B56E71"/>
    <w:rsid w:val="00B56ECF"/>
    <w:rsid w:val="00B570C2"/>
    <w:rsid w:val="00B572C1"/>
    <w:rsid w:val="00B57345"/>
    <w:rsid w:val="00B5770E"/>
    <w:rsid w:val="00B57E24"/>
    <w:rsid w:val="00B57E7C"/>
    <w:rsid w:val="00B60002"/>
    <w:rsid w:val="00B600C2"/>
    <w:rsid w:val="00B60246"/>
    <w:rsid w:val="00B60369"/>
    <w:rsid w:val="00B6056A"/>
    <w:rsid w:val="00B605B6"/>
    <w:rsid w:val="00B60714"/>
    <w:rsid w:val="00B60811"/>
    <w:rsid w:val="00B60B24"/>
    <w:rsid w:val="00B60E3D"/>
    <w:rsid w:val="00B60F77"/>
    <w:rsid w:val="00B61012"/>
    <w:rsid w:val="00B6111A"/>
    <w:rsid w:val="00B611F7"/>
    <w:rsid w:val="00B6145C"/>
    <w:rsid w:val="00B6151A"/>
    <w:rsid w:val="00B6169A"/>
    <w:rsid w:val="00B618B3"/>
    <w:rsid w:val="00B61C83"/>
    <w:rsid w:val="00B61CF9"/>
    <w:rsid w:val="00B61D8F"/>
    <w:rsid w:val="00B61E09"/>
    <w:rsid w:val="00B61E61"/>
    <w:rsid w:val="00B62154"/>
    <w:rsid w:val="00B6234A"/>
    <w:rsid w:val="00B62391"/>
    <w:rsid w:val="00B623BD"/>
    <w:rsid w:val="00B6240F"/>
    <w:rsid w:val="00B62703"/>
    <w:rsid w:val="00B62794"/>
    <w:rsid w:val="00B6290E"/>
    <w:rsid w:val="00B62924"/>
    <w:rsid w:val="00B62949"/>
    <w:rsid w:val="00B62974"/>
    <w:rsid w:val="00B62AF1"/>
    <w:rsid w:val="00B62AFD"/>
    <w:rsid w:val="00B62B68"/>
    <w:rsid w:val="00B62B74"/>
    <w:rsid w:val="00B62C58"/>
    <w:rsid w:val="00B62C92"/>
    <w:rsid w:val="00B62FC3"/>
    <w:rsid w:val="00B631EB"/>
    <w:rsid w:val="00B634AE"/>
    <w:rsid w:val="00B63B73"/>
    <w:rsid w:val="00B63BB3"/>
    <w:rsid w:val="00B63CD5"/>
    <w:rsid w:val="00B63CEB"/>
    <w:rsid w:val="00B63EF2"/>
    <w:rsid w:val="00B640EE"/>
    <w:rsid w:val="00B641C5"/>
    <w:rsid w:val="00B642AD"/>
    <w:rsid w:val="00B643B3"/>
    <w:rsid w:val="00B6443C"/>
    <w:rsid w:val="00B6449C"/>
    <w:rsid w:val="00B644BA"/>
    <w:rsid w:val="00B6457E"/>
    <w:rsid w:val="00B64781"/>
    <w:rsid w:val="00B647C7"/>
    <w:rsid w:val="00B647EF"/>
    <w:rsid w:val="00B648AC"/>
    <w:rsid w:val="00B64999"/>
    <w:rsid w:val="00B64C46"/>
    <w:rsid w:val="00B64E21"/>
    <w:rsid w:val="00B64E29"/>
    <w:rsid w:val="00B64FB5"/>
    <w:rsid w:val="00B64FE9"/>
    <w:rsid w:val="00B651BB"/>
    <w:rsid w:val="00B652F3"/>
    <w:rsid w:val="00B653DF"/>
    <w:rsid w:val="00B65470"/>
    <w:rsid w:val="00B655C5"/>
    <w:rsid w:val="00B6573C"/>
    <w:rsid w:val="00B657D8"/>
    <w:rsid w:val="00B6583B"/>
    <w:rsid w:val="00B65934"/>
    <w:rsid w:val="00B65A9F"/>
    <w:rsid w:val="00B65AD5"/>
    <w:rsid w:val="00B65AF8"/>
    <w:rsid w:val="00B65B44"/>
    <w:rsid w:val="00B65C57"/>
    <w:rsid w:val="00B65E89"/>
    <w:rsid w:val="00B65EB6"/>
    <w:rsid w:val="00B65F9E"/>
    <w:rsid w:val="00B65FEC"/>
    <w:rsid w:val="00B6609D"/>
    <w:rsid w:val="00B663FD"/>
    <w:rsid w:val="00B66986"/>
    <w:rsid w:val="00B66C3E"/>
    <w:rsid w:val="00B66CEE"/>
    <w:rsid w:val="00B66F38"/>
    <w:rsid w:val="00B67055"/>
    <w:rsid w:val="00B6731D"/>
    <w:rsid w:val="00B6737D"/>
    <w:rsid w:val="00B67498"/>
    <w:rsid w:val="00B67507"/>
    <w:rsid w:val="00B6762F"/>
    <w:rsid w:val="00B6767C"/>
    <w:rsid w:val="00B6777F"/>
    <w:rsid w:val="00B67A19"/>
    <w:rsid w:val="00B67ABC"/>
    <w:rsid w:val="00B67C0B"/>
    <w:rsid w:val="00B67C3D"/>
    <w:rsid w:val="00B67DAE"/>
    <w:rsid w:val="00B67DFE"/>
    <w:rsid w:val="00B67F8A"/>
    <w:rsid w:val="00B701AA"/>
    <w:rsid w:val="00B701EE"/>
    <w:rsid w:val="00B70386"/>
    <w:rsid w:val="00B70419"/>
    <w:rsid w:val="00B70794"/>
    <w:rsid w:val="00B7080E"/>
    <w:rsid w:val="00B709AB"/>
    <w:rsid w:val="00B70A44"/>
    <w:rsid w:val="00B70B1D"/>
    <w:rsid w:val="00B70CD0"/>
    <w:rsid w:val="00B70DDA"/>
    <w:rsid w:val="00B712AA"/>
    <w:rsid w:val="00B713C5"/>
    <w:rsid w:val="00B7142D"/>
    <w:rsid w:val="00B7179D"/>
    <w:rsid w:val="00B718BF"/>
    <w:rsid w:val="00B71B19"/>
    <w:rsid w:val="00B71C12"/>
    <w:rsid w:val="00B71D8B"/>
    <w:rsid w:val="00B71FEF"/>
    <w:rsid w:val="00B723BD"/>
    <w:rsid w:val="00B7272D"/>
    <w:rsid w:val="00B72790"/>
    <w:rsid w:val="00B7290D"/>
    <w:rsid w:val="00B7296B"/>
    <w:rsid w:val="00B72987"/>
    <w:rsid w:val="00B729F9"/>
    <w:rsid w:val="00B72AD0"/>
    <w:rsid w:val="00B72BBF"/>
    <w:rsid w:val="00B72CBB"/>
    <w:rsid w:val="00B72F64"/>
    <w:rsid w:val="00B73161"/>
    <w:rsid w:val="00B73252"/>
    <w:rsid w:val="00B73270"/>
    <w:rsid w:val="00B7333A"/>
    <w:rsid w:val="00B733AA"/>
    <w:rsid w:val="00B7369F"/>
    <w:rsid w:val="00B737A4"/>
    <w:rsid w:val="00B73801"/>
    <w:rsid w:val="00B7392C"/>
    <w:rsid w:val="00B741DC"/>
    <w:rsid w:val="00B743F2"/>
    <w:rsid w:val="00B744A7"/>
    <w:rsid w:val="00B74745"/>
    <w:rsid w:val="00B74966"/>
    <w:rsid w:val="00B74A36"/>
    <w:rsid w:val="00B74EF1"/>
    <w:rsid w:val="00B74FDC"/>
    <w:rsid w:val="00B75018"/>
    <w:rsid w:val="00B750E8"/>
    <w:rsid w:val="00B752BC"/>
    <w:rsid w:val="00B752DB"/>
    <w:rsid w:val="00B75429"/>
    <w:rsid w:val="00B7556D"/>
    <w:rsid w:val="00B756AC"/>
    <w:rsid w:val="00B757E9"/>
    <w:rsid w:val="00B75819"/>
    <w:rsid w:val="00B75C48"/>
    <w:rsid w:val="00B75D20"/>
    <w:rsid w:val="00B75F76"/>
    <w:rsid w:val="00B76140"/>
    <w:rsid w:val="00B76494"/>
    <w:rsid w:val="00B7661C"/>
    <w:rsid w:val="00B766E2"/>
    <w:rsid w:val="00B76726"/>
    <w:rsid w:val="00B7684F"/>
    <w:rsid w:val="00B76E5F"/>
    <w:rsid w:val="00B76F58"/>
    <w:rsid w:val="00B77090"/>
    <w:rsid w:val="00B77162"/>
    <w:rsid w:val="00B7753F"/>
    <w:rsid w:val="00B77568"/>
    <w:rsid w:val="00B77718"/>
    <w:rsid w:val="00B777D6"/>
    <w:rsid w:val="00B7798F"/>
    <w:rsid w:val="00B77B17"/>
    <w:rsid w:val="00B77EA7"/>
    <w:rsid w:val="00B80017"/>
    <w:rsid w:val="00B80252"/>
    <w:rsid w:val="00B80387"/>
    <w:rsid w:val="00B803B9"/>
    <w:rsid w:val="00B8068A"/>
    <w:rsid w:val="00B806A4"/>
    <w:rsid w:val="00B8076E"/>
    <w:rsid w:val="00B80807"/>
    <w:rsid w:val="00B80E59"/>
    <w:rsid w:val="00B80EF7"/>
    <w:rsid w:val="00B810CC"/>
    <w:rsid w:val="00B810D9"/>
    <w:rsid w:val="00B8118C"/>
    <w:rsid w:val="00B811D1"/>
    <w:rsid w:val="00B81369"/>
    <w:rsid w:val="00B81441"/>
    <w:rsid w:val="00B815A9"/>
    <w:rsid w:val="00B8165A"/>
    <w:rsid w:val="00B817A5"/>
    <w:rsid w:val="00B81855"/>
    <w:rsid w:val="00B818A9"/>
    <w:rsid w:val="00B81A72"/>
    <w:rsid w:val="00B81BFF"/>
    <w:rsid w:val="00B81CA5"/>
    <w:rsid w:val="00B81D3A"/>
    <w:rsid w:val="00B81DB0"/>
    <w:rsid w:val="00B81E27"/>
    <w:rsid w:val="00B81F29"/>
    <w:rsid w:val="00B8216C"/>
    <w:rsid w:val="00B822C9"/>
    <w:rsid w:val="00B822F3"/>
    <w:rsid w:val="00B82341"/>
    <w:rsid w:val="00B82397"/>
    <w:rsid w:val="00B825BE"/>
    <w:rsid w:val="00B82651"/>
    <w:rsid w:val="00B82C2F"/>
    <w:rsid w:val="00B82C39"/>
    <w:rsid w:val="00B82DDE"/>
    <w:rsid w:val="00B82E42"/>
    <w:rsid w:val="00B82E93"/>
    <w:rsid w:val="00B83031"/>
    <w:rsid w:val="00B830D5"/>
    <w:rsid w:val="00B831D0"/>
    <w:rsid w:val="00B832E0"/>
    <w:rsid w:val="00B833D9"/>
    <w:rsid w:val="00B8348B"/>
    <w:rsid w:val="00B837E7"/>
    <w:rsid w:val="00B83A6C"/>
    <w:rsid w:val="00B83C2A"/>
    <w:rsid w:val="00B83E20"/>
    <w:rsid w:val="00B83FAA"/>
    <w:rsid w:val="00B83FFC"/>
    <w:rsid w:val="00B8419F"/>
    <w:rsid w:val="00B84399"/>
    <w:rsid w:val="00B844B7"/>
    <w:rsid w:val="00B844D5"/>
    <w:rsid w:val="00B8470B"/>
    <w:rsid w:val="00B8480C"/>
    <w:rsid w:val="00B8482C"/>
    <w:rsid w:val="00B84979"/>
    <w:rsid w:val="00B84A22"/>
    <w:rsid w:val="00B84D83"/>
    <w:rsid w:val="00B84E78"/>
    <w:rsid w:val="00B8519A"/>
    <w:rsid w:val="00B855B5"/>
    <w:rsid w:val="00B85A6E"/>
    <w:rsid w:val="00B85B84"/>
    <w:rsid w:val="00B85E9A"/>
    <w:rsid w:val="00B86093"/>
    <w:rsid w:val="00B8644C"/>
    <w:rsid w:val="00B8659E"/>
    <w:rsid w:val="00B868BC"/>
    <w:rsid w:val="00B86AC5"/>
    <w:rsid w:val="00B86C80"/>
    <w:rsid w:val="00B86DBF"/>
    <w:rsid w:val="00B86E12"/>
    <w:rsid w:val="00B86F3D"/>
    <w:rsid w:val="00B870D0"/>
    <w:rsid w:val="00B87130"/>
    <w:rsid w:val="00B8786B"/>
    <w:rsid w:val="00B87892"/>
    <w:rsid w:val="00B8792D"/>
    <w:rsid w:val="00B8795D"/>
    <w:rsid w:val="00B8795E"/>
    <w:rsid w:val="00B87C09"/>
    <w:rsid w:val="00B87F5F"/>
    <w:rsid w:val="00B87FE3"/>
    <w:rsid w:val="00B9003D"/>
    <w:rsid w:val="00B90237"/>
    <w:rsid w:val="00B904B2"/>
    <w:rsid w:val="00B90506"/>
    <w:rsid w:val="00B9058F"/>
    <w:rsid w:val="00B905A6"/>
    <w:rsid w:val="00B905F5"/>
    <w:rsid w:val="00B9061F"/>
    <w:rsid w:val="00B90696"/>
    <w:rsid w:val="00B9090C"/>
    <w:rsid w:val="00B90965"/>
    <w:rsid w:val="00B90B25"/>
    <w:rsid w:val="00B90B5A"/>
    <w:rsid w:val="00B90CC5"/>
    <w:rsid w:val="00B90ED9"/>
    <w:rsid w:val="00B91197"/>
    <w:rsid w:val="00B91390"/>
    <w:rsid w:val="00B91702"/>
    <w:rsid w:val="00B91B8C"/>
    <w:rsid w:val="00B91C26"/>
    <w:rsid w:val="00B91DD6"/>
    <w:rsid w:val="00B91EC9"/>
    <w:rsid w:val="00B91EF5"/>
    <w:rsid w:val="00B9205F"/>
    <w:rsid w:val="00B92149"/>
    <w:rsid w:val="00B92582"/>
    <w:rsid w:val="00B9259E"/>
    <w:rsid w:val="00B92791"/>
    <w:rsid w:val="00B929B2"/>
    <w:rsid w:val="00B92B53"/>
    <w:rsid w:val="00B92BA8"/>
    <w:rsid w:val="00B93010"/>
    <w:rsid w:val="00B93240"/>
    <w:rsid w:val="00B9336E"/>
    <w:rsid w:val="00B933DB"/>
    <w:rsid w:val="00B9342E"/>
    <w:rsid w:val="00B93557"/>
    <w:rsid w:val="00B935A7"/>
    <w:rsid w:val="00B9382C"/>
    <w:rsid w:val="00B93D8B"/>
    <w:rsid w:val="00B93E9D"/>
    <w:rsid w:val="00B93F57"/>
    <w:rsid w:val="00B94024"/>
    <w:rsid w:val="00B94138"/>
    <w:rsid w:val="00B941AF"/>
    <w:rsid w:val="00B9445E"/>
    <w:rsid w:val="00B9460D"/>
    <w:rsid w:val="00B946C8"/>
    <w:rsid w:val="00B94859"/>
    <w:rsid w:val="00B948B3"/>
    <w:rsid w:val="00B94B4A"/>
    <w:rsid w:val="00B94C00"/>
    <w:rsid w:val="00B94FC7"/>
    <w:rsid w:val="00B95093"/>
    <w:rsid w:val="00B950E3"/>
    <w:rsid w:val="00B95177"/>
    <w:rsid w:val="00B952DE"/>
    <w:rsid w:val="00B95368"/>
    <w:rsid w:val="00B953A0"/>
    <w:rsid w:val="00B956E4"/>
    <w:rsid w:val="00B956FD"/>
    <w:rsid w:val="00B95987"/>
    <w:rsid w:val="00B95C69"/>
    <w:rsid w:val="00B95D88"/>
    <w:rsid w:val="00B95E27"/>
    <w:rsid w:val="00B95E8E"/>
    <w:rsid w:val="00B96049"/>
    <w:rsid w:val="00B9604B"/>
    <w:rsid w:val="00B96120"/>
    <w:rsid w:val="00B9614D"/>
    <w:rsid w:val="00B962D8"/>
    <w:rsid w:val="00B96690"/>
    <w:rsid w:val="00B967C5"/>
    <w:rsid w:val="00B96A95"/>
    <w:rsid w:val="00B96AA8"/>
    <w:rsid w:val="00B96B96"/>
    <w:rsid w:val="00B96CED"/>
    <w:rsid w:val="00B96D3C"/>
    <w:rsid w:val="00B97197"/>
    <w:rsid w:val="00B973F5"/>
    <w:rsid w:val="00B975BE"/>
    <w:rsid w:val="00B9772A"/>
    <w:rsid w:val="00B977E3"/>
    <w:rsid w:val="00B978B3"/>
    <w:rsid w:val="00B97AD2"/>
    <w:rsid w:val="00B97B5A"/>
    <w:rsid w:val="00B97D0F"/>
    <w:rsid w:val="00B97DCB"/>
    <w:rsid w:val="00B97F0D"/>
    <w:rsid w:val="00BA058D"/>
    <w:rsid w:val="00BA0704"/>
    <w:rsid w:val="00BA07AC"/>
    <w:rsid w:val="00BA0802"/>
    <w:rsid w:val="00BA0A48"/>
    <w:rsid w:val="00BA0B1D"/>
    <w:rsid w:val="00BA0BF6"/>
    <w:rsid w:val="00BA0D7A"/>
    <w:rsid w:val="00BA0EB1"/>
    <w:rsid w:val="00BA102C"/>
    <w:rsid w:val="00BA13D7"/>
    <w:rsid w:val="00BA1497"/>
    <w:rsid w:val="00BA1813"/>
    <w:rsid w:val="00BA1A2B"/>
    <w:rsid w:val="00BA1AAD"/>
    <w:rsid w:val="00BA1C87"/>
    <w:rsid w:val="00BA1D70"/>
    <w:rsid w:val="00BA1DBE"/>
    <w:rsid w:val="00BA20AC"/>
    <w:rsid w:val="00BA21E0"/>
    <w:rsid w:val="00BA2371"/>
    <w:rsid w:val="00BA2701"/>
    <w:rsid w:val="00BA2969"/>
    <w:rsid w:val="00BA2975"/>
    <w:rsid w:val="00BA2B12"/>
    <w:rsid w:val="00BA2F53"/>
    <w:rsid w:val="00BA2F63"/>
    <w:rsid w:val="00BA3120"/>
    <w:rsid w:val="00BA330D"/>
    <w:rsid w:val="00BA357F"/>
    <w:rsid w:val="00BA3586"/>
    <w:rsid w:val="00BA3675"/>
    <w:rsid w:val="00BA37B5"/>
    <w:rsid w:val="00BA38F6"/>
    <w:rsid w:val="00BA392C"/>
    <w:rsid w:val="00BA3A4A"/>
    <w:rsid w:val="00BA3A66"/>
    <w:rsid w:val="00BA3A9D"/>
    <w:rsid w:val="00BA3AD7"/>
    <w:rsid w:val="00BA3C63"/>
    <w:rsid w:val="00BA3D1D"/>
    <w:rsid w:val="00BA43E9"/>
    <w:rsid w:val="00BA46EF"/>
    <w:rsid w:val="00BA477D"/>
    <w:rsid w:val="00BA4918"/>
    <w:rsid w:val="00BA49DD"/>
    <w:rsid w:val="00BA4E90"/>
    <w:rsid w:val="00BA4F1E"/>
    <w:rsid w:val="00BA4F36"/>
    <w:rsid w:val="00BA51FB"/>
    <w:rsid w:val="00BA522B"/>
    <w:rsid w:val="00BA53B8"/>
    <w:rsid w:val="00BA5676"/>
    <w:rsid w:val="00BA56A6"/>
    <w:rsid w:val="00BA58E7"/>
    <w:rsid w:val="00BA59EC"/>
    <w:rsid w:val="00BA59FD"/>
    <w:rsid w:val="00BA5B7C"/>
    <w:rsid w:val="00BA5C89"/>
    <w:rsid w:val="00BA5C90"/>
    <w:rsid w:val="00BA5D0B"/>
    <w:rsid w:val="00BA5D96"/>
    <w:rsid w:val="00BA6152"/>
    <w:rsid w:val="00BA6539"/>
    <w:rsid w:val="00BA65AB"/>
    <w:rsid w:val="00BA65B2"/>
    <w:rsid w:val="00BA679B"/>
    <w:rsid w:val="00BA689C"/>
    <w:rsid w:val="00BA68AB"/>
    <w:rsid w:val="00BA6941"/>
    <w:rsid w:val="00BA6A89"/>
    <w:rsid w:val="00BA6A94"/>
    <w:rsid w:val="00BA6BAD"/>
    <w:rsid w:val="00BA6BAF"/>
    <w:rsid w:val="00BA6D26"/>
    <w:rsid w:val="00BA73C8"/>
    <w:rsid w:val="00BA7457"/>
    <w:rsid w:val="00BA78D5"/>
    <w:rsid w:val="00BA7A99"/>
    <w:rsid w:val="00BA7AA9"/>
    <w:rsid w:val="00BB0035"/>
    <w:rsid w:val="00BB00B4"/>
    <w:rsid w:val="00BB00F3"/>
    <w:rsid w:val="00BB00F4"/>
    <w:rsid w:val="00BB0115"/>
    <w:rsid w:val="00BB02D0"/>
    <w:rsid w:val="00BB0404"/>
    <w:rsid w:val="00BB0548"/>
    <w:rsid w:val="00BB0785"/>
    <w:rsid w:val="00BB085C"/>
    <w:rsid w:val="00BB086A"/>
    <w:rsid w:val="00BB0C7D"/>
    <w:rsid w:val="00BB0CE4"/>
    <w:rsid w:val="00BB0DBD"/>
    <w:rsid w:val="00BB0FAC"/>
    <w:rsid w:val="00BB150D"/>
    <w:rsid w:val="00BB15CF"/>
    <w:rsid w:val="00BB15E1"/>
    <w:rsid w:val="00BB169C"/>
    <w:rsid w:val="00BB1702"/>
    <w:rsid w:val="00BB1719"/>
    <w:rsid w:val="00BB1740"/>
    <w:rsid w:val="00BB17A4"/>
    <w:rsid w:val="00BB1B97"/>
    <w:rsid w:val="00BB1C7C"/>
    <w:rsid w:val="00BB1D17"/>
    <w:rsid w:val="00BB1D1A"/>
    <w:rsid w:val="00BB1D8F"/>
    <w:rsid w:val="00BB1F47"/>
    <w:rsid w:val="00BB2069"/>
    <w:rsid w:val="00BB20B6"/>
    <w:rsid w:val="00BB2203"/>
    <w:rsid w:val="00BB2250"/>
    <w:rsid w:val="00BB250E"/>
    <w:rsid w:val="00BB30D4"/>
    <w:rsid w:val="00BB311D"/>
    <w:rsid w:val="00BB32FF"/>
    <w:rsid w:val="00BB331E"/>
    <w:rsid w:val="00BB3345"/>
    <w:rsid w:val="00BB3866"/>
    <w:rsid w:val="00BB393B"/>
    <w:rsid w:val="00BB39F7"/>
    <w:rsid w:val="00BB3C2F"/>
    <w:rsid w:val="00BB3D23"/>
    <w:rsid w:val="00BB3EFF"/>
    <w:rsid w:val="00BB4000"/>
    <w:rsid w:val="00BB401A"/>
    <w:rsid w:val="00BB4032"/>
    <w:rsid w:val="00BB41BE"/>
    <w:rsid w:val="00BB4921"/>
    <w:rsid w:val="00BB4BA0"/>
    <w:rsid w:val="00BB4C2A"/>
    <w:rsid w:val="00BB4C38"/>
    <w:rsid w:val="00BB4FDD"/>
    <w:rsid w:val="00BB509D"/>
    <w:rsid w:val="00BB51A8"/>
    <w:rsid w:val="00BB527A"/>
    <w:rsid w:val="00BB5325"/>
    <w:rsid w:val="00BB56FD"/>
    <w:rsid w:val="00BB5903"/>
    <w:rsid w:val="00BB5BE3"/>
    <w:rsid w:val="00BB5C45"/>
    <w:rsid w:val="00BB5D02"/>
    <w:rsid w:val="00BB5D1A"/>
    <w:rsid w:val="00BB5E14"/>
    <w:rsid w:val="00BB5ED5"/>
    <w:rsid w:val="00BB5F90"/>
    <w:rsid w:val="00BB619B"/>
    <w:rsid w:val="00BB63EA"/>
    <w:rsid w:val="00BB64E9"/>
    <w:rsid w:val="00BB667D"/>
    <w:rsid w:val="00BB6769"/>
    <w:rsid w:val="00BB6852"/>
    <w:rsid w:val="00BB6862"/>
    <w:rsid w:val="00BB68BD"/>
    <w:rsid w:val="00BB690A"/>
    <w:rsid w:val="00BB6A83"/>
    <w:rsid w:val="00BB6C8C"/>
    <w:rsid w:val="00BB6CE5"/>
    <w:rsid w:val="00BB6E0A"/>
    <w:rsid w:val="00BB6F91"/>
    <w:rsid w:val="00BB7224"/>
    <w:rsid w:val="00BB724E"/>
    <w:rsid w:val="00BB7621"/>
    <w:rsid w:val="00BB76AF"/>
    <w:rsid w:val="00BB77FA"/>
    <w:rsid w:val="00BB79BB"/>
    <w:rsid w:val="00BB7A32"/>
    <w:rsid w:val="00BB7AA6"/>
    <w:rsid w:val="00BB7B96"/>
    <w:rsid w:val="00BB7C11"/>
    <w:rsid w:val="00BB7C1C"/>
    <w:rsid w:val="00BB7C5E"/>
    <w:rsid w:val="00BB7EA9"/>
    <w:rsid w:val="00BB7FED"/>
    <w:rsid w:val="00BC00C5"/>
    <w:rsid w:val="00BC024B"/>
    <w:rsid w:val="00BC067A"/>
    <w:rsid w:val="00BC070F"/>
    <w:rsid w:val="00BC081E"/>
    <w:rsid w:val="00BC082F"/>
    <w:rsid w:val="00BC083B"/>
    <w:rsid w:val="00BC0B83"/>
    <w:rsid w:val="00BC0C39"/>
    <w:rsid w:val="00BC11E7"/>
    <w:rsid w:val="00BC13C8"/>
    <w:rsid w:val="00BC17DD"/>
    <w:rsid w:val="00BC18F6"/>
    <w:rsid w:val="00BC196F"/>
    <w:rsid w:val="00BC1BF3"/>
    <w:rsid w:val="00BC1C00"/>
    <w:rsid w:val="00BC1D9E"/>
    <w:rsid w:val="00BC2115"/>
    <w:rsid w:val="00BC219E"/>
    <w:rsid w:val="00BC26FB"/>
    <w:rsid w:val="00BC28A4"/>
    <w:rsid w:val="00BC2BE4"/>
    <w:rsid w:val="00BC2D54"/>
    <w:rsid w:val="00BC2F50"/>
    <w:rsid w:val="00BC30E2"/>
    <w:rsid w:val="00BC324F"/>
    <w:rsid w:val="00BC3701"/>
    <w:rsid w:val="00BC397A"/>
    <w:rsid w:val="00BC39A6"/>
    <w:rsid w:val="00BC3A1D"/>
    <w:rsid w:val="00BC3ACE"/>
    <w:rsid w:val="00BC3B0B"/>
    <w:rsid w:val="00BC3C6B"/>
    <w:rsid w:val="00BC455F"/>
    <w:rsid w:val="00BC4599"/>
    <w:rsid w:val="00BC4669"/>
    <w:rsid w:val="00BC4794"/>
    <w:rsid w:val="00BC481F"/>
    <w:rsid w:val="00BC484D"/>
    <w:rsid w:val="00BC4861"/>
    <w:rsid w:val="00BC48B6"/>
    <w:rsid w:val="00BC4999"/>
    <w:rsid w:val="00BC4A27"/>
    <w:rsid w:val="00BC4A64"/>
    <w:rsid w:val="00BC4CC6"/>
    <w:rsid w:val="00BC4CE3"/>
    <w:rsid w:val="00BC5056"/>
    <w:rsid w:val="00BC5128"/>
    <w:rsid w:val="00BC5191"/>
    <w:rsid w:val="00BC5272"/>
    <w:rsid w:val="00BC52FB"/>
    <w:rsid w:val="00BC548A"/>
    <w:rsid w:val="00BC5513"/>
    <w:rsid w:val="00BC56B0"/>
    <w:rsid w:val="00BC58A3"/>
    <w:rsid w:val="00BC5930"/>
    <w:rsid w:val="00BC5954"/>
    <w:rsid w:val="00BC5AA3"/>
    <w:rsid w:val="00BC5AB5"/>
    <w:rsid w:val="00BC5CF6"/>
    <w:rsid w:val="00BC5EE8"/>
    <w:rsid w:val="00BC644D"/>
    <w:rsid w:val="00BC656F"/>
    <w:rsid w:val="00BC65E5"/>
    <w:rsid w:val="00BC6750"/>
    <w:rsid w:val="00BC6CBC"/>
    <w:rsid w:val="00BC7210"/>
    <w:rsid w:val="00BC7270"/>
    <w:rsid w:val="00BC74E1"/>
    <w:rsid w:val="00BC768D"/>
    <w:rsid w:val="00BC77D9"/>
    <w:rsid w:val="00BC7817"/>
    <w:rsid w:val="00BC790D"/>
    <w:rsid w:val="00BC7A70"/>
    <w:rsid w:val="00BC7A7C"/>
    <w:rsid w:val="00BC7C23"/>
    <w:rsid w:val="00BC7DE0"/>
    <w:rsid w:val="00BC7FC1"/>
    <w:rsid w:val="00BD0058"/>
    <w:rsid w:val="00BD01DC"/>
    <w:rsid w:val="00BD02CC"/>
    <w:rsid w:val="00BD0374"/>
    <w:rsid w:val="00BD049B"/>
    <w:rsid w:val="00BD075F"/>
    <w:rsid w:val="00BD09FC"/>
    <w:rsid w:val="00BD0B3B"/>
    <w:rsid w:val="00BD0C87"/>
    <w:rsid w:val="00BD0E08"/>
    <w:rsid w:val="00BD0E6D"/>
    <w:rsid w:val="00BD112E"/>
    <w:rsid w:val="00BD11AD"/>
    <w:rsid w:val="00BD1459"/>
    <w:rsid w:val="00BD14A1"/>
    <w:rsid w:val="00BD14CF"/>
    <w:rsid w:val="00BD152D"/>
    <w:rsid w:val="00BD1643"/>
    <w:rsid w:val="00BD1784"/>
    <w:rsid w:val="00BD17FF"/>
    <w:rsid w:val="00BD18B6"/>
    <w:rsid w:val="00BD19A8"/>
    <w:rsid w:val="00BD1A83"/>
    <w:rsid w:val="00BD1E37"/>
    <w:rsid w:val="00BD1E44"/>
    <w:rsid w:val="00BD228E"/>
    <w:rsid w:val="00BD2469"/>
    <w:rsid w:val="00BD2482"/>
    <w:rsid w:val="00BD261F"/>
    <w:rsid w:val="00BD26BB"/>
    <w:rsid w:val="00BD280F"/>
    <w:rsid w:val="00BD293D"/>
    <w:rsid w:val="00BD2AFA"/>
    <w:rsid w:val="00BD2B9D"/>
    <w:rsid w:val="00BD2BA3"/>
    <w:rsid w:val="00BD2BC9"/>
    <w:rsid w:val="00BD2E74"/>
    <w:rsid w:val="00BD2FAE"/>
    <w:rsid w:val="00BD30DE"/>
    <w:rsid w:val="00BD3191"/>
    <w:rsid w:val="00BD31F3"/>
    <w:rsid w:val="00BD326F"/>
    <w:rsid w:val="00BD368A"/>
    <w:rsid w:val="00BD38A9"/>
    <w:rsid w:val="00BD399B"/>
    <w:rsid w:val="00BD3A24"/>
    <w:rsid w:val="00BD3AF5"/>
    <w:rsid w:val="00BD3BED"/>
    <w:rsid w:val="00BD3E12"/>
    <w:rsid w:val="00BD3E73"/>
    <w:rsid w:val="00BD3E78"/>
    <w:rsid w:val="00BD3E85"/>
    <w:rsid w:val="00BD3F6F"/>
    <w:rsid w:val="00BD4151"/>
    <w:rsid w:val="00BD4554"/>
    <w:rsid w:val="00BD4565"/>
    <w:rsid w:val="00BD46F5"/>
    <w:rsid w:val="00BD49B1"/>
    <w:rsid w:val="00BD4CBE"/>
    <w:rsid w:val="00BD4CE0"/>
    <w:rsid w:val="00BD4E88"/>
    <w:rsid w:val="00BD4FAC"/>
    <w:rsid w:val="00BD5046"/>
    <w:rsid w:val="00BD5296"/>
    <w:rsid w:val="00BD53C6"/>
    <w:rsid w:val="00BD54F1"/>
    <w:rsid w:val="00BD5818"/>
    <w:rsid w:val="00BD596F"/>
    <w:rsid w:val="00BD599E"/>
    <w:rsid w:val="00BD5A23"/>
    <w:rsid w:val="00BD5A2A"/>
    <w:rsid w:val="00BD5BC4"/>
    <w:rsid w:val="00BD5C22"/>
    <w:rsid w:val="00BD5DD3"/>
    <w:rsid w:val="00BD5E58"/>
    <w:rsid w:val="00BD5EB2"/>
    <w:rsid w:val="00BD5FF1"/>
    <w:rsid w:val="00BD6018"/>
    <w:rsid w:val="00BD608A"/>
    <w:rsid w:val="00BD6263"/>
    <w:rsid w:val="00BD65E3"/>
    <w:rsid w:val="00BD66A8"/>
    <w:rsid w:val="00BD6857"/>
    <w:rsid w:val="00BD691A"/>
    <w:rsid w:val="00BD691C"/>
    <w:rsid w:val="00BD6A74"/>
    <w:rsid w:val="00BD6C02"/>
    <w:rsid w:val="00BD6EF6"/>
    <w:rsid w:val="00BD6FED"/>
    <w:rsid w:val="00BD705F"/>
    <w:rsid w:val="00BD7230"/>
    <w:rsid w:val="00BD73A7"/>
    <w:rsid w:val="00BD7468"/>
    <w:rsid w:val="00BD7511"/>
    <w:rsid w:val="00BD7514"/>
    <w:rsid w:val="00BD7820"/>
    <w:rsid w:val="00BD7988"/>
    <w:rsid w:val="00BD7AC1"/>
    <w:rsid w:val="00BD7B44"/>
    <w:rsid w:val="00BD7C9F"/>
    <w:rsid w:val="00BD7EBB"/>
    <w:rsid w:val="00BE00FC"/>
    <w:rsid w:val="00BE0155"/>
    <w:rsid w:val="00BE024B"/>
    <w:rsid w:val="00BE02C7"/>
    <w:rsid w:val="00BE0499"/>
    <w:rsid w:val="00BE0564"/>
    <w:rsid w:val="00BE06AC"/>
    <w:rsid w:val="00BE0C45"/>
    <w:rsid w:val="00BE0D6D"/>
    <w:rsid w:val="00BE14FA"/>
    <w:rsid w:val="00BE1554"/>
    <w:rsid w:val="00BE1566"/>
    <w:rsid w:val="00BE15CE"/>
    <w:rsid w:val="00BE15ED"/>
    <w:rsid w:val="00BE179A"/>
    <w:rsid w:val="00BE18B0"/>
    <w:rsid w:val="00BE191B"/>
    <w:rsid w:val="00BE197F"/>
    <w:rsid w:val="00BE19CB"/>
    <w:rsid w:val="00BE1A09"/>
    <w:rsid w:val="00BE1E94"/>
    <w:rsid w:val="00BE1FC4"/>
    <w:rsid w:val="00BE2058"/>
    <w:rsid w:val="00BE206A"/>
    <w:rsid w:val="00BE21C9"/>
    <w:rsid w:val="00BE2533"/>
    <w:rsid w:val="00BE26AB"/>
    <w:rsid w:val="00BE2951"/>
    <w:rsid w:val="00BE2A7C"/>
    <w:rsid w:val="00BE2A9B"/>
    <w:rsid w:val="00BE2B06"/>
    <w:rsid w:val="00BE2B54"/>
    <w:rsid w:val="00BE2BD8"/>
    <w:rsid w:val="00BE2C58"/>
    <w:rsid w:val="00BE2DEA"/>
    <w:rsid w:val="00BE2E8D"/>
    <w:rsid w:val="00BE2F33"/>
    <w:rsid w:val="00BE2FD8"/>
    <w:rsid w:val="00BE306F"/>
    <w:rsid w:val="00BE3191"/>
    <w:rsid w:val="00BE31C2"/>
    <w:rsid w:val="00BE34A6"/>
    <w:rsid w:val="00BE3BEB"/>
    <w:rsid w:val="00BE3C06"/>
    <w:rsid w:val="00BE3D1C"/>
    <w:rsid w:val="00BE3DEC"/>
    <w:rsid w:val="00BE453E"/>
    <w:rsid w:val="00BE4644"/>
    <w:rsid w:val="00BE46A7"/>
    <w:rsid w:val="00BE4A1B"/>
    <w:rsid w:val="00BE4B05"/>
    <w:rsid w:val="00BE4B0F"/>
    <w:rsid w:val="00BE4CD7"/>
    <w:rsid w:val="00BE4D03"/>
    <w:rsid w:val="00BE4EF6"/>
    <w:rsid w:val="00BE503D"/>
    <w:rsid w:val="00BE50F6"/>
    <w:rsid w:val="00BE53FC"/>
    <w:rsid w:val="00BE540D"/>
    <w:rsid w:val="00BE54F9"/>
    <w:rsid w:val="00BE593E"/>
    <w:rsid w:val="00BE5BD7"/>
    <w:rsid w:val="00BE5DD8"/>
    <w:rsid w:val="00BE5F9D"/>
    <w:rsid w:val="00BE6286"/>
    <w:rsid w:val="00BE63A5"/>
    <w:rsid w:val="00BE66AE"/>
    <w:rsid w:val="00BE67B7"/>
    <w:rsid w:val="00BE6974"/>
    <w:rsid w:val="00BE69EE"/>
    <w:rsid w:val="00BE6A49"/>
    <w:rsid w:val="00BE6B3D"/>
    <w:rsid w:val="00BE6B99"/>
    <w:rsid w:val="00BE6BA8"/>
    <w:rsid w:val="00BE6E63"/>
    <w:rsid w:val="00BE7105"/>
    <w:rsid w:val="00BE721C"/>
    <w:rsid w:val="00BE725D"/>
    <w:rsid w:val="00BE72D8"/>
    <w:rsid w:val="00BE740D"/>
    <w:rsid w:val="00BE75C9"/>
    <w:rsid w:val="00BE75D8"/>
    <w:rsid w:val="00BE7760"/>
    <w:rsid w:val="00BE77C5"/>
    <w:rsid w:val="00BE7BBA"/>
    <w:rsid w:val="00BE7CE8"/>
    <w:rsid w:val="00BF02BD"/>
    <w:rsid w:val="00BF033F"/>
    <w:rsid w:val="00BF03F4"/>
    <w:rsid w:val="00BF042D"/>
    <w:rsid w:val="00BF04FC"/>
    <w:rsid w:val="00BF06F9"/>
    <w:rsid w:val="00BF08A1"/>
    <w:rsid w:val="00BF0E55"/>
    <w:rsid w:val="00BF0FF4"/>
    <w:rsid w:val="00BF128A"/>
    <w:rsid w:val="00BF141D"/>
    <w:rsid w:val="00BF1492"/>
    <w:rsid w:val="00BF14CA"/>
    <w:rsid w:val="00BF173A"/>
    <w:rsid w:val="00BF1820"/>
    <w:rsid w:val="00BF1F15"/>
    <w:rsid w:val="00BF1F34"/>
    <w:rsid w:val="00BF20F0"/>
    <w:rsid w:val="00BF21A1"/>
    <w:rsid w:val="00BF23F9"/>
    <w:rsid w:val="00BF253F"/>
    <w:rsid w:val="00BF2790"/>
    <w:rsid w:val="00BF2870"/>
    <w:rsid w:val="00BF287B"/>
    <w:rsid w:val="00BF28E7"/>
    <w:rsid w:val="00BF2996"/>
    <w:rsid w:val="00BF2E21"/>
    <w:rsid w:val="00BF3051"/>
    <w:rsid w:val="00BF3205"/>
    <w:rsid w:val="00BF3248"/>
    <w:rsid w:val="00BF3595"/>
    <w:rsid w:val="00BF35BB"/>
    <w:rsid w:val="00BF3848"/>
    <w:rsid w:val="00BF394E"/>
    <w:rsid w:val="00BF3B7F"/>
    <w:rsid w:val="00BF3C77"/>
    <w:rsid w:val="00BF3CBE"/>
    <w:rsid w:val="00BF3CEC"/>
    <w:rsid w:val="00BF3F6E"/>
    <w:rsid w:val="00BF3F7B"/>
    <w:rsid w:val="00BF43A3"/>
    <w:rsid w:val="00BF4410"/>
    <w:rsid w:val="00BF4541"/>
    <w:rsid w:val="00BF474F"/>
    <w:rsid w:val="00BF4997"/>
    <w:rsid w:val="00BF4A17"/>
    <w:rsid w:val="00BF4D35"/>
    <w:rsid w:val="00BF4E17"/>
    <w:rsid w:val="00BF4E75"/>
    <w:rsid w:val="00BF51FC"/>
    <w:rsid w:val="00BF5326"/>
    <w:rsid w:val="00BF549C"/>
    <w:rsid w:val="00BF556B"/>
    <w:rsid w:val="00BF5572"/>
    <w:rsid w:val="00BF586A"/>
    <w:rsid w:val="00BF5D53"/>
    <w:rsid w:val="00BF5EA1"/>
    <w:rsid w:val="00BF5FA5"/>
    <w:rsid w:val="00BF60CA"/>
    <w:rsid w:val="00BF6155"/>
    <w:rsid w:val="00BF6249"/>
    <w:rsid w:val="00BF6410"/>
    <w:rsid w:val="00BF641B"/>
    <w:rsid w:val="00BF6468"/>
    <w:rsid w:val="00BF64DD"/>
    <w:rsid w:val="00BF66A3"/>
    <w:rsid w:val="00BF687F"/>
    <w:rsid w:val="00BF6B7B"/>
    <w:rsid w:val="00BF7028"/>
    <w:rsid w:val="00BF70E6"/>
    <w:rsid w:val="00BF7690"/>
    <w:rsid w:val="00BF76C8"/>
    <w:rsid w:val="00BF785E"/>
    <w:rsid w:val="00BF7CA3"/>
    <w:rsid w:val="00BF7E41"/>
    <w:rsid w:val="00BF7ECF"/>
    <w:rsid w:val="00BF7F08"/>
    <w:rsid w:val="00C000EB"/>
    <w:rsid w:val="00C00310"/>
    <w:rsid w:val="00C006D4"/>
    <w:rsid w:val="00C00852"/>
    <w:rsid w:val="00C00A93"/>
    <w:rsid w:val="00C00B7F"/>
    <w:rsid w:val="00C00C32"/>
    <w:rsid w:val="00C00CB1"/>
    <w:rsid w:val="00C012C5"/>
    <w:rsid w:val="00C012E8"/>
    <w:rsid w:val="00C012F8"/>
    <w:rsid w:val="00C01341"/>
    <w:rsid w:val="00C0138D"/>
    <w:rsid w:val="00C01517"/>
    <w:rsid w:val="00C015D7"/>
    <w:rsid w:val="00C0165B"/>
    <w:rsid w:val="00C0171E"/>
    <w:rsid w:val="00C01AC7"/>
    <w:rsid w:val="00C01FD9"/>
    <w:rsid w:val="00C01FDB"/>
    <w:rsid w:val="00C021A5"/>
    <w:rsid w:val="00C02249"/>
    <w:rsid w:val="00C0254E"/>
    <w:rsid w:val="00C0269C"/>
    <w:rsid w:val="00C02828"/>
    <w:rsid w:val="00C028A9"/>
    <w:rsid w:val="00C0295A"/>
    <w:rsid w:val="00C02AA8"/>
    <w:rsid w:val="00C02B1E"/>
    <w:rsid w:val="00C02B5C"/>
    <w:rsid w:val="00C02E41"/>
    <w:rsid w:val="00C02E97"/>
    <w:rsid w:val="00C031FF"/>
    <w:rsid w:val="00C033E3"/>
    <w:rsid w:val="00C03633"/>
    <w:rsid w:val="00C0395B"/>
    <w:rsid w:val="00C03969"/>
    <w:rsid w:val="00C03DCA"/>
    <w:rsid w:val="00C03EB2"/>
    <w:rsid w:val="00C04124"/>
    <w:rsid w:val="00C0414F"/>
    <w:rsid w:val="00C043AD"/>
    <w:rsid w:val="00C0443D"/>
    <w:rsid w:val="00C0449F"/>
    <w:rsid w:val="00C045AD"/>
    <w:rsid w:val="00C045FA"/>
    <w:rsid w:val="00C046F3"/>
    <w:rsid w:val="00C04BA4"/>
    <w:rsid w:val="00C04DF3"/>
    <w:rsid w:val="00C05028"/>
    <w:rsid w:val="00C05422"/>
    <w:rsid w:val="00C054E8"/>
    <w:rsid w:val="00C05772"/>
    <w:rsid w:val="00C058FB"/>
    <w:rsid w:val="00C059E9"/>
    <w:rsid w:val="00C05A8E"/>
    <w:rsid w:val="00C05ABC"/>
    <w:rsid w:val="00C05CB6"/>
    <w:rsid w:val="00C05CEC"/>
    <w:rsid w:val="00C05D21"/>
    <w:rsid w:val="00C05D36"/>
    <w:rsid w:val="00C0625D"/>
    <w:rsid w:val="00C06628"/>
    <w:rsid w:val="00C06780"/>
    <w:rsid w:val="00C0680E"/>
    <w:rsid w:val="00C0682E"/>
    <w:rsid w:val="00C06838"/>
    <w:rsid w:val="00C068D6"/>
    <w:rsid w:val="00C06B08"/>
    <w:rsid w:val="00C06B0C"/>
    <w:rsid w:val="00C06CAE"/>
    <w:rsid w:val="00C0730F"/>
    <w:rsid w:val="00C0753F"/>
    <w:rsid w:val="00C077DB"/>
    <w:rsid w:val="00C079C7"/>
    <w:rsid w:val="00C079EE"/>
    <w:rsid w:val="00C07A11"/>
    <w:rsid w:val="00C07A2F"/>
    <w:rsid w:val="00C07AF0"/>
    <w:rsid w:val="00C07CE0"/>
    <w:rsid w:val="00C07E54"/>
    <w:rsid w:val="00C07EA8"/>
    <w:rsid w:val="00C07FAA"/>
    <w:rsid w:val="00C1005C"/>
    <w:rsid w:val="00C10157"/>
    <w:rsid w:val="00C101C1"/>
    <w:rsid w:val="00C103AB"/>
    <w:rsid w:val="00C10914"/>
    <w:rsid w:val="00C10948"/>
    <w:rsid w:val="00C10A16"/>
    <w:rsid w:val="00C10B68"/>
    <w:rsid w:val="00C10EC5"/>
    <w:rsid w:val="00C11149"/>
    <w:rsid w:val="00C11161"/>
    <w:rsid w:val="00C1130A"/>
    <w:rsid w:val="00C1171A"/>
    <w:rsid w:val="00C11918"/>
    <w:rsid w:val="00C11CCF"/>
    <w:rsid w:val="00C11E51"/>
    <w:rsid w:val="00C11FCE"/>
    <w:rsid w:val="00C12102"/>
    <w:rsid w:val="00C121BF"/>
    <w:rsid w:val="00C122FF"/>
    <w:rsid w:val="00C1231A"/>
    <w:rsid w:val="00C12564"/>
    <w:rsid w:val="00C125E7"/>
    <w:rsid w:val="00C128A5"/>
    <w:rsid w:val="00C128B2"/>
    <w:rsid w:val="00C12BB8"/>
    <w:rsid w:val="00C12C10"/>
    <w:rsid w:val="00C12C26"/>
    <w:rsid w:val="00C132B7"/>
    <w:rsid w:val="00C132DE"/>
    <w:rsid w:val="00C13422"/>
    <w:rsid w:val="00C134EA"/>
    <w:rsid w:val="00C136A9"/>
    <w:rsid w:val="00C136DE"/>
    <w:rsid w:val="00C13738"/>
    <w:rsid w:val="00C13921"/>
    <w:rsid w:val="00C13998"/>
    <w:rsid w:val="00C13AEF"/>
    <w:rsid w:val="00C13C6F"/>
    <w:rsid w:val="00C13E06"/>
    <w:rsid w:val="00C13E35"/>
    <w:rsid w:val="00C13F78"/>
    <w:rsid w:val="00C14004"/>
    <w:rsid w:val="00C14030"/>
    <w:rsid w:val="00C14449"/>
    <w:rsid w:val="00C145E9"/>
    <w:rsid w:val="00C14645"/>
    <w:rsid w:val="00C14681"/>
    <w:rsid w:val="00C146BD"/>
    <w:rsid w:val="00C1473E"/>
    <w:rsid w:val="00C148EA"/>
    <w:rsid w:val="00C14960"/>
    <w:rsid w:val="00C149E9"/>
    <w:rsid w:val="00C14B8C"/>
    <w:rsid w:val="00C14D0B"/>
    <w:rsid w:val="00C14EC4"/>
    <w:rsid w:val="00C14FD6"/>
    <w:rsid w:val="00C15272"/>
    <w:rsid w:val="00C1542A"/>
    <w:rsid w:val="00C15684"/>
    <w:rsid w:val="00C1570F"/>
    <w:rsid w:val="00C15764"/>
    <w:rsid w:val="00C1597E"/>
    <w:rsid w:val="00C15B1C"/>
    <w:rsid w:val="00C15CED"/>
    <w:rsid w:val="00C15E84"/>
    <w:rsid w:val="00C162F4"/>
    <w:rsid w:val="00C16465"/>
    <w:rsid w:val="00C167C9"/>
    <w:rsid w:val="00C16A53"/>
    <w:rsid w:val="00C16DF5"/>
    <w:rsid w:val="00C16EB7"/>
    <w:rsid w:val="00C177E8"/>
    <w:rsid w:val="00C178B8"/>
    <w:rsid w:val="00C17A0D"/>
    <w:rsid w:val="00C17A72"/>
    <w:rsid w:val="00C17B7C"/>
    <w:rsid w:val="00C17BC6"/>
    <w:rsid w:val="00C17BC7"/>
    <w:rsid w:val="00C17FAB"/>
    <w:rsid w:val="00C20147"/>
    <w:rsid w:val="00C203C2"/>
    <w:rsid w:val="00C20816"/>
    <w:rsid w:val="00C20897"/>
    <w:rsid w:val="00C20929"/>
    <w:rsid w:val="00C2097F"/>
    <w:rsid w:val="00C20B95"/>
    <w:rsid w:val="00C20C06"/>
    <w:rsid w:val="00C20D45"/>
    <w:rsid w:val="00C20FCB"/>
    <w:rsid w:val="00C21170"/>
    <w:rsid w:val="00C21293"/>
    <w:rsid w:val="00C21300"/>
    <w:rsid w:val="00C2130B"/>
    <w:rsid w:val="00C213E7"/>
    <w:rsid w:val="00C21718"/>
    <w:rsid w:val="00C21961"/>
    <w:rsid w:val="00C21D32"/>
    <w:rsid w:val="00C21ED8"/>
    <w:rsid w:val="00C21F00"/>
    <w:rsid w:val="00C21FEC"/>
    <w:rsid w:val="00C22043"/>
    <w:rsid w:val="00C22160"/>
    <w:rsid w:val="00C221D9"/>
    <w:rsid w:val="00C223FE"/>
    <w:rsid w:val="00C228D8"/>
    <w:rsid w:val="00C22BE4"/>
    <w:rsid w:val="00C22C55"/>
    <w:rsid w:val="00C22D22"/>
    <w:rsid w:val="00C22D68"/>
    <w:rsid w:val="00C22D6A"/>
    <w:rsid w:val="00C2322E"/>
    <w:rsid w:val="00C233E2"/>
    <w:rsid w:val="00C234F6"/>
    <w:rsid w:val="00C23712"/>
    <w:rsid w:val="00C23741"/>
    <w:rsid w:val="00C238E8"/>
    <w:rsid w:val="00C2397C"/>
    <w:rsid w:val="00C23AA5"/>
    <w:rsid w:val="00C23AFC"/>
    <w:rsid w:val="00C23BC5"/>
    <w:rsid w:val="00C23BD3"/>
    <w:rsid w:val="00C23CFA"/>
    <w:rsid w:val="00C23F56"/>
    <w:rsid w:val="00C240C9"/>
    <w:rsid w:val="00C24259"/>
    <w:rsid w:val="00C24445"/>
    <w:rsid w:val="00C245BB"/>
    <w:rsid w:val="00C24817"/>
    <w:rsid w:val="00C248EE"/>
    <w:rsid w:val="00C24A4E"/>
    <w:rsid w:val="00C24E43"/>
    <w:rsid w:val="00C25024"/>
    <w:rsid w:val="00C25092"/>
    <w:rsid w:val="00C2532F"/>
    <w:rsid w:val="00C2535C"/>
    <w:rsid w:val="00C2569E"/>
    <w:rsid w:val="00C2574D"/>
    <w:rsid w:val="00C25A1F"/>
    <w:rsid w:val="00C25A4D"/>
    <w:rsid w:val="00C25F7F"/>
    <w:rsid w:val="00C260DE"/>
    <w:rsid w:val="00C26117"/>
    <w:rsid w:val="00C261B5"/>
    <w:rsid w:val="00C26AF4"/>
    <w:rsid w:val="00C26B40"/>
    <w:rsid w:val="00C26E68"/>
    <w:rsid w:val="00C26FE0"/>
    <w:rsid w:val="00C270DA"/>
    <w:rsid w:val="00C27143"/>
    <w:rsid w:val="00C271B6"/>
    <w:rsid w:val="00C27309"/>
    <w:rsid w:val="00C27672"/>
    <w:rsid w:val="00C277AA"/>
    <w:rsid w:val="00C277F5"/>
    <w:rsid w:val="00C277FF"/>
    <w:rsid w:val="00C278BE"/>
    <w:rsid w:val="00C279F4"/>
    <w:rsid w:val="00C27C08"/>
    <w:rsid w:val="00C27DE5"/>
    <w:rsid w:val="00C27E23"/>
    <w:rsid w:val="00C27E7B"/>
    <w:rsid w:val="00C27F68"/>
    <w:rsid w:val="00C27FCA"/>
    <w:rsid w:val="00C30002"/>
    <w:rsid w:val="00C3009B"/>
    <w:rsid w:val="00C303D3"/>
    <w:rsid w:val="00C30442"/>
    <w:rsid w:val="00C30444"/>
    <w:rsid w:val="00C30680"/>
    <w:rsid w:val="00C308D6"/>
    <w:rsid w:val="00C30BBF"/>
    <w:rsid w:val="00C30DBA"/>
    <w:rsid w:val="00C30FC2"/>
    <w:rsid w:val="00C310C5"/>
    <w:rsid w:val="00C31202"/>
    <w:rsid w:val="00C31271"/>
    <w:rsid w:val="00C3129D"/>
    <w:rsid w:val="00C312E7"/>
    <w:rsid w:val="00C314A9"/>
    <w:rsid w:val="00C3150E"/>
    <w:rsid w:val="00C3172E"/>
    <w:rsid w:val="00C317D4"/>
    <w:rsid w:val="00C3181A"/>
    <w:rsid w:val="00C318E2"/>
    <w:rsid w:val="00C31998"/>
    <w:rsid w:val="00C31A55"/>
    <w:rsid w:val="00C31B28"/>
    <w:rsid w:val="00C31CD7"/>
    <w:rsid w:val="00C32303"/>
    <w:rsid w:val="00C323FC"/>
    <w:rsid w:val="00C32656"/>
    <w:rsid w:val="00C326B2"/>
    <w:rsid w:val="00C32A0F"/>
    <w:rsid w:val="00C32BA9"/>
    <w:rsid w:val="00C32DD7"/>
    <w:rsid w:val="00C32F74"/>
    <w:rsid w:val="00C33177"/>
    <w:rsid w:val="00C3367E"/>
    <w:rsid w:val="00C336A8"/>
    <w:rsid w:val="00C3398B"/>
    <w:rsid w:val="00C339CE"/>
    <w:rsid w:val="00C33A18"/>
    <w:rsid w:val="00C33ACD"/>
    <w:rsid w:val="00C33B07"/>
    <w:rsid w:val="00C33C90"/>
    <w:rsid w:val="00C33E12"/>
    <w:rsid w:val="00C34145"/>
    <w:rsid w:val="00C343E6"/>
    <w:rsid w:val="00C34451"/>
    <w:rsid w:val="00C34497"/>
    <w:rsid w:val="00C345C9"/>
    <w:rsid w:val="00C348E7"/>
    <w:rsid w:val="00C34957"/>
    <w:rsid w:val="00C34B4D"/>
    <w:rsid w:val="00C34BFA"/>
    <w:rsid w:val="00C34CBD"/>
    <w:rsid w:val="00C34E55"/>
    <w:rsid w:val="00C3502C"/>
    <w:rsid w:val="00C3559C"/>
    <w:rsid w:val="00C3585A"/>
    <w:rsid w:val="00C358E3"/>
    <w:rsid w:val="00C35D3D"/>
    <w:rsid w:val="00C360BC"/>
    <w:rsid w:val="00C362B4"/>
    <w:rsid w:val="00C36401"/>
    <w:rsid w:val="00C3672D"/>
    <w:rsid w:val="00C367C9"/>
    <w:rsid w:val="00C367FB"/>
    <w:rsid w:val="00C36837"/>
    <w:rsid w:val="00C36A0C"/>
    <w:rsid w:val="00C36E24"/>
    <w:rsid w:val="00C36E84"/>
    <w:rsid w:val="00C36F37"/>
    <w:rsid w:val="00C36FAA"/>
    <w:rsid w:val="00C36FE3"/>
    <w:rsid w:val="00C370AA"/>
    <w:rsid w:val="00C3720B"/>
    <w:rsid w:val="00C372EE"/>
    <w:rsid w:val="00C3768C"/>
    <w:rsid w:val="00C37783"/>
    <w:rsid w:val="00C377F4"/>
    <w:rsid w:val="00C37909"/>
    <w:rsid w:val="00C3792C"/>
    <w:rsid w:val="00C37C5E"/>
    <w:rsid w:val="00C37D02"/>
    <w:rsid w:val="00C37E70"/>
    <w:rsid w:val="00C4001F"/>
    <w:rsid w:val="00C40182"/>
    <w:rsid w:val="00C402E8"/>
    <w:rsid w:val="00C403EA"/>
    <w:rsid w:val="00C40630"/>
    <w:rsid w:val="00C40679"/>
    <w:rsid w:val="00C406FE"/>
    <w:rsid w:val="00C407C3"/>
    <w:rsid w:val="00C4086C"/>
    <w:rsid w:val="00C40D1F"/>
    <w:rsid w:val="00C40F02"/>
    <w:rsid w:val="00C40F72"/>
    <w:rsid w:val="00C40FC6"/>
    <w:rsid w:val="00C41083"/>
    <w:rsid w:val="00C410D7"/>
    <w:rsid w:val="00C4125B"/>
    <w:rsid w:val="00C41266"/>
    <w:rsid w:val="00C41333"/>
    <w:rsid w:val="00C41389"/>
    <w:rsid w:val="00C41A11"/>
    <w:rsid w:val="00C41A71"/>
    <w:rsid w:val="00C41D47"/>
    <w:rsid w:val="00C41DFD"/>
    <w:rsid w:val="00C41E83"/>
    <w:rsid w:val="00C4205B"/>
    <w:rsid w:val="00C42073"/>
    <w:rsid w:val="00C4240F"/>
    <w:rsid w:val="00C425F5"/>
    <w:rsid w:val="00C4261E"/>
    <w:rsid w:val="00C42743"/>
    <w:rsid w:val="00C42769"/>
    <w:rsid w:val="00C4285E"/>
    <w:rsid w:val="00C428C5"/>
    <w:rsid w:val="00C429C1"/>
    <w:rsid w:val="00C42B29"/>
    <w:rsid w:val="00C42B97"/>
    <w:rsid w:val="00C42BF6"/>
    <w:rsid w:val="00C42C00"/>
    <w:rsid w:val="00C42DD1"/>
    <w:rsid w:val="00C43151"/>
    <w:rsid w:val="00C43643"/>
    <w:rsid w:val="00C436E9"/>
    <w:rsid w:val="00C43713"/>
    <w:rsid w:val="00C438A2"/>
    <w:rsid w:val="00C43949"/>
    <w:rsid w:val="00C43975"/>
    <w:rsid w:val="00C43B87"/>
    <w:rsid w:val="00C43E69"/>
    <w:rsid w:val="00C43E9E"/>
    <w:rsid w:val="00C441A9"/>
    <w:rsid w:val="00C441B4"/>
    <w:rsid w:val="00C442C8"/>
    <w:rsid w:val="00C446BC"/>
    <w:rsid w:val="00C4477B"/>
    <w:rsid w:val="00C449EB"/>
    <w:rsid w:val="00C44AB0"/>
    <w:rsid w:val="00C44BEC"/>
    <w:rsid w:val="00C44E9A"/>
    <w:rsid w:val="00C44FE0"/>
    <w:rsid w:val="00C45072"/>
    <w:rsid w:val="00C45310"/>
    <w:rsid w:val="00C453B8"/>
    <w:rsid w:val="00C45415"/>
    <w:rsid w:val="00C45430"/>
    <w:rsid w:val="00C45601"/>
    <w:rsid w:val="00C456D7"/>
    <w:rsid w:val="00C457CC"/>
    <w:rsid w:val="00C45805"/>
    <w:rsid w:val="00C4594E"/>
    <w:rsid w:val="00C45A9F"/>
    <w:rsid w:val="00C45F20"/>
    <w:rsid w:val="00C460B7"/>
    <w:rsid w:val="00C465BB"/>
    <w:rsid w:val="00C465E0"/>
    <w:rsid w:val="00C4666A"/>
    <w:rsid w:val="00C468C6"/>
    <w:rsid w:val="00C46A4F"/>
    <w:rsid w:val="00C46E73"/>
    <w:rsid w:val="00C46EAB"/>
    <w:rsid w:val="00C470C5"/>
    <w:rsid w:val="00C4741B"/>
    <w:rsid w:val="00C474CD"/>
    <w:rsid w:val="00C47506"/>
    <w:rsid w:val="00C4761A"/>
    <w:rsid w:val="00C477FF"/>
    <w:rsid w:val="00C47889"/>
    <w:rsid w:val="00C47903"/>
    <w:rsid w:val="00C47938"/>
    <w:rsid w:val="00C47F2D"/>
    <w:rsid w:val="00C500C8"/>
    <w:rsid w:val="00C50370"/>
    <w:rsid w:val="00C50748"/>
    <w:rsid w:val="00C50836"/>
    <w:rsid w:val="00C508D1"/>
    <w:rsid w:val="00C5090D"/>
    <w:rsid w:val="00C5092B"/>
    <w:rsid w:val="00C50E7C"/>
    <w:rsid w:val="00C50ED1"/>
    <w:rsid w:val="00C50F41"/>
    <w:rsid w:val="00C51010"/>
    <w:rsid w:val="00C5112B"/>
    <w:rsid w:val="00C513AB"/>
    <w:rsid w:val="00C5143A"/>
    <w:rsid w:val="00C515EC"/>
    <w:rsid w:val="00C517D5"/>
    <w:rsid w:val="00C51823"/>
    <w:rsid w:val="00C5199B"/>
    <w:rsid w:val="00C51A8C"/>
    <w:rsid w:val="00C51E0F"/>
    <w:rsid w:val="00C51E6E"/>
    <w:rsid w:val="00C51E8B"/>
    <w:rsid w:val="00C520E4"/>
    <w:rsid w:val="00C521C3"/>
    <w:rsid w:val="00C52386"/>
    <w:rsid w:val="00C523C9"/>
    <w:rsid w:val="00C52412"/>
    <w:rsid w:val="00C52464"/>
    <w:rsid w:val="00C52561"/>
    <w:rsid w:val="00C5256F"/>
    <w:rsid w:val="00C527C9"/>
    <w:rsid w:val="00C52836"/>
    <w:rsid w:val="00C5298D"/>
    <w:rsid w:val="00C529C4"/>
    <w:rsid w:val="00C52ADB"/>
    <w:rsid w:val="00C52D5E"/>
    <w:rsid w:val="00C52D6D"/>
    <w:rsid w:val="00C52E97"/>
    <w:rsid w:val="00C53146"/>
    <w:rsid w:val="00C533A4"/>
    <w:rsid w:val="00C53604"/>
    <w:rsid w:val="00C53631"/>
    <w:rsid w:val="00C536F1"/>
    <w:rsid w:val="00C539D5"/>
    <w:rsid w:val="00C53C19"/>
    <w:rsid w:val="00C53E1A"/>
    <w:rsid w:val="00C53E5A"/>
    <w:rsid w:val="00C53FB7"/>
    <w:rsid w:val="00C540B4"/>
    <w:rsid w:val="00C5446E"/>
    <w:rsid w:val="00C5455C"/>
    <w:rsid w:val="00C5471F"/>
    <w:rsid w:val="00C548A9"/>
    <w:rsid w:val="00C54B80"/>
    <w:rsid w:val="00C54D9A"/>
    <w:rsid w:val="00C54F87"/>
    <w:rsid w:val="00C54FD8"/>
    <w:rsid w:val="00C5513F"/>
    <w:rsid w:val="00C55356"/>
    <w:rsid w:val="00C55379"/>
    <w:rsid w:val="00C55408"/>
    <w:rsid w:val="00C55434"/>
    <w:rsid w:val="00C55A3D"/>
    <w:rsid w:val="00C55A9B"/>
    <w:rsid w:val="00C55CEE"/>
    <w:rsid w:val="00C55EBB"/>
    <w:rsid w:val="00C56031"/>
    <w:rsid w:val="00C56040"/>
    <w:rsid w:val="00C56270"/>
    <w:rsid w:val="00C5634A"/>
    <w:rsid w:val="00C5649D"/>
    <w:rsid w:val="00C564F4"/>
    <w:rsid w:val="00C5663D"/>
    <w:rsid w:val="00C566F2"/>
    <w:rsid w:val="00C567C8"/>
    <w:rsid w:val="00C568A7"/>
    <w:rsid w:val="00C56A23"/>
    <w:rsid w:val="00C56BA7"/>
    <w:rsid w:val="00C56BC3"/>
    <w:rsid w:val="00C56BC7"/>
    <w:rsid w:val="00C56EAC"/>
    <w:rsid w:val="00C56F55"/>
    <w:rsid w:val="00C57011"/>
    <w:rsid w:val="00C57025"/>
    <w:rsid w:val="00C57061"/>
    <w:rsid w:val="00C57380"/>
    <w:rsid w:val="00C5747F"/>
    <w:rsid w:val="00C57625"/>
    <w:rsid w:val="00C5762C"/>
    <w:rsid w:val="00C57A8A"/>
    <w:rsid w:val="00C57C03"/>
    <w:rsid w:val="00C57DB5"/>
    <w:rsid w:val="00C57EC9"/>
    <w:rsid w:val="00C57F87"/>
    <w:rsid w:val="00C6010A"/>
    <w:rsid w:val="00C60111"/>
    <w:rsid w:val="00C603C0"/>
    <w:rsid w:val="00C60470"/>
    <w:rsid w:val="00C60609"/>
    <w:rsid w:val="00C6087C"/>
    <w:rsid w:val="00C60A7D"/>
    <w:rsid w:val="00C60A96"/>
    <w:rsid w:val="00C60B82"/>
    <w:rsid w:val="00C60B8D"/>
    <w:rsid w:val="00C60CF7"/>
    <w:rsid w:val="00C60E93"/>
    <w:rsid w:val="00C611DE"/>
    <w:rsid w:val="00C611FC"/>
    <w:rsid w:val="00C61397"/>
    <w:rsid w:val="00C61415"/>
    <w:rsid w:val="00C6153B"/>
    <w:rsid w:val="00C61554"/>
    <w:rsid w:val="00C6170D"/>
    <w:rsid w:val="00C619C3"/>
    <w:rsid w:val="00C61BEF"/>
    <w:rsid w:val="00C61E58"/>
    <w:rsid w:val="00C61F9A"/>
    <w:rsid w:val="00C62277"/>
    <w:rsid w:val="00C62623"/>
    <w:rsid w:val="00C626FC"/>
    <w:rsid w:val="00C62823"/>
    <w:rsid w:val="00C62ACD"/>
    <w:rsid w:val="00C62AE1"/>
    <w:rsid w:val="00C62B92"/>
    <w:rsid w:val="00C62BA8"/>
    <w:rsid w:val="00C62C77"/>
    <w:rsid w:val="00C62D09"/>
    <w:rsid w:val="00C63098"/>
    <w:rsid w:val="00C6325D"/>
    <w:rsid w:val="00C63481"/>
    <w:rsid w:val="00C635F8"/>
    <w:rsid w:val="00C637CC"/>
    <w:rsid w:val="00C63810"/>
    <w:rsid w:val="00C63AA7"/>
    <w:rsid w:val="00C63BB7"/>
    <w:rsid w:val="00C63C17"/>
    <w:rsid w:val="00C63D68"/>
    <w:rsid w:val="00C6428D"/>
    <w:rsid w:val="00C6440F"/>
    <w:rsid w:val="00C6464F"/>
    <w:rsid w:val="00C6480A"/>
    <w:rsid w:val="00C648DC"/>
    <w:rsid w:val="00C64A0E"/>
    <w:rsid w:val="00C64A38"/>
    <w:rsid w:val="00C64A76"/>
    <w:rsid w:val="00C64C82"/>
    <w:rsid w:val="00C64DDD"/>
    <w:rsid w:val="00C64EC2"/>
    <w:rsid w:val="00C651F6"/>
    <w:rsid w:val="00C653BB"/>
    <w:rsid w:val="00C65514"/>
    <w:rsid w:val="00C6570B"/>
    <w:rsid w:val="00C6573A"/>
    <w:rsid w:val="00C6595A"/>
    <w:rsid w:val="00C65AC6"/>
    <w:rsid w:val="00C65B23"/>
    <w:rsid w:val="00C65C36"/>
    <w:rsid w:val="00C660B0"/>
    <w:rsid w:val="00C6658E"/>
    <w:rsid w:val="00C665A1"/>
    <w:rsid w:val="00C665F6"/>
    <w:rsid w:val="00C6679A"/>
    <w:rsid w:val="00C667DE"/>
    <w:rsid w:val="00C668A3"/>
    <w:rsid w:val="00C66937"/>
    <w:rsid w:val="00C66947"/>
    <w:rsid w:val="00C6695A"/>
    <w:rsid w:val="00C669A8"/>
    <w:rsid w:val="00C66BBD"/>
    <w:rsid w:val="00C66ECF"/>
    <w:rsid w:val="00C67431"/>
    <w:rsid w:val="00C676AB"/>
    <w:rsid w:val="00C67784"/>
    <w:rsid w:val="00C67B96"/>
    <w:rsid w:val="00C67BAD"/>
    <w:rsid w:val="00C67CAB"/>
    <w:rsid w:val="00C67D9C"/>
    <w:rsid w:val="00C67E3C"/>
    <w:rsid w:val="00C70065"/>
    <w:rsid w:val="00C702CD"/>
    <w:rsid w:val="00C70589"/>
    <w:rsid w:val="00C70611"/>
    <w:rsid w:val="00C70666"/>
    <w:rsid w:val="00C70803"/>
    <w:rsid w:val="00C708C5"/>
    <w:rsid w:val="00C708DA"/>
    <w:rsid w:val="00C70BA3"/>
    <w:rsid w:val="00C70CCD"/>
    <w:rsid w:val="00C70EE4"/>
    <w:rsid w:val="00C7102F"/>
    <w:rsid w:val="00C71044"/>
    <w:rsid w:val="00C7116C"/>
    <w:rsid w:val="00C71238"/>
    <w:rsid w:val="00C7134A"/>
    <w:rsid w:val="00C71698"/>
    <w:rsid w:val="00C718B2"/>
    <w:rsid w:val="00C71924"/>
    <w:rsid w:val="00C71A62"/>
    <w:rsid w:val="00C71FE1"/>
    <w:rsid w:val="00C72060"/>
    <w:rsid w:val="00C724C2"/>
    <w:rsid w:val="00C724E1"/>
    <w:rsid w:val="00C72569"/>
    <w:rsid w:val="00C728A3"/>
    <w:rsid w:val="00C72A08"/>
    <w:rsid w:val="00C72AB1"/>
    <w:rsid w:val="00C72B0A"/>
    <w:rsid w:val="00C72DAB"/>
    <w:rsid w:val="00C72DF5"/>
    <w:rsid w:val="00C73062"/>
    <w:rsid w:val="00C730D8"/>
    <w:rsid w:val="00C7316C"/>
    <w:rsid w:val="00C7321D"/>
    <w:rsid w:val="00C73294"/>
    <w:rsid w:val="00C7341F"/>
    <w:rsid w:val="00C73494"/>
    <w:rsid w:val="00C735C8"/>
    <w:rsid w:val="00C7378E"/>
    <w:rsid w:val="00C737E2"/>
    <w:rsid w:val="00C73A33"/>
    <w:rsid w:val="00C73A64"/>
    <w:rsid w:val="00C73AD4"/>
    <w:rsid w:val="00C73E37"/>
    <w:rsid w:val="00C73E6C"/>
    <w:rsid w:val="00C74140"/>
    <w:rsid w:val="00C74586"/>
    <w:rsid w:val="00C746A6"/>
    <w:rsid w:val="00C74754"/>
    <w:rsid w:val="00C74AD0"/>
    <w:rsid w:val="00C74C31"/>
    <w:rsid w:val="00C74C79"/>
    <w:rsid w:val="00C74C8F"/>
    <w:rsid w:val="00C74F17"/>
    <w:rsid w:val="00C750ED"/>
    <w:rsid w:val="00C754BA"/>
    <w:rsid w:val="00C754F4"/>
    <w:rsid w:val="00C757B2"/>
    <w:rsid w:val="00C758C1"/>
    <w:rsid w:val="00C75B82"/>
    <w:rsid w:val="00C75D2A"/>
    <w:rsid w:val="00C75E56"/>
    <w:rsid w:val="00C75ED9"/>
    <w:rsid w:val="00C75FA0"/>
    <w:rsid w:val="00C75FEF"/>
    <w:rsid w:val="00C7638B"/>
    <w:rsid w:val="00C763E9"/>
    <w:rsid w:val="00C76477"/>
    <w:rsid w:val="00C764E2"/>
    <w:rsid w:val="00C7655F"/>
    <w:rsid w:val="00C767E8"/>
    <w:rsid w:val="00C767F8"/>
    <w:rsid w:val="00C76835"/>
    <w:rsid w:val="00C76971"/>
    <w:rsid w:val="00C769E3"/>
    <w:rsid w:val="00C76BD8"/>
    <w:rsid w:val="00C76D5E"/>
    <w:rsid w:val="00C76DE3"/>
    <w:rsid w:val="00C770E7"/>
    <w:rsid w:val="00C771DE"/>
    <w:rsid w:val="00C772D4"/>
    <w:rsid w:val="00C77329"/>
    <w:rsid w:val="00C773A8"/>
    <w:rsid w:val="00C7770D"/>
    <w:rsid w:val="00C77859"/>
    <w:rsid w:val="00C7797D"/>
    <w:rsid w:val="00C7799F"/>
    <w:rsid w:val="00C77A0C"/>
    <w:rsid w:val="00C77A45"/>
    <w:rsid w:val="00C77B23"/>
    <w:rsid w:val="00C77B4D"/>
    <w:rsid w:val="00C77C27"/>
    <w:rsid w:val="00C77CDF"/>
    <w:rsid w:val="00C77D4C"/>
    <w:rsid w:val="00C77EE7"/>
    <w:rsid w:val="00C77F03"/>
    <w:rsid w:val="00C77FE8"/>
    <w:rsid w:val="00C8002F"/>
    <w:rsid w:val="00C8021A"/>
    <w:rsid w:val="00C8032B"/>
    <w:rsid w:val="00C806B3"/>
    <w:rsid w:val="00C8094E"/>
    <w:rsid w:val="00C81050"/>
    <w:rsid w:val="00C811D3"/>
    <w:rsid w:val="00C81235"/>
    <w:rsid w:val="00C8135A"/>
    <w:rsid w:val="00C81772"/>
    <w:rsid w:val="00C81C91"/>
    <w:rsid w:val="00C81E44"/>
    <w:rsid w:val="00C81E70"/>
    <w:rsid w:val="00C82074"/>
    <w:rsid w:val="00C8211B"/>
    <w:rsid w:val="00C82124"/>
    <w:rsid w:val="00C8223E"/>
    <w:rsid w:val="00C822EA"/>
    <w:rsid w:val="00C82312"/>
    <w:rsid w:val="00C82492"/>
    <w:rsid w:val="00C82509"/>
    <w:rsid w:val="00C8265A"/>
    <w:rsid w:val="00C828B8"/>
    <w:rsid w:val="00C82A82"/>
    <w:rsid w:val="00C82BE3"/>
    <w:rsid w:val="00C82C04"/>
    <w:rsid w:val="00C82E56"/>
    <w:rsid w:val="00C82E58"/>
    <w:rsid w:val="00C82E91"/>
    <w:rsid w:val="00C82EE9"/>
    <w:rsid w:val="00C82FA3"/>
    <w:rsid w:val="00C8303E"/>
    <w:rsid w:val="00C83150"/>
    <w:rsid w:val="00C831E5"/>
    <w:rsid w:val="00C832AB"/>
    <w:rsid w:val="00C8332F"/>
    <w:rsid w:val="00C8336B"/>
    <w:rsid w:val="00C8347C"/>
    <w:rsid w:val="00C835DD"/>
    <w:rsid w:val="00C837BB"/>
    <w:rsid w:val="00C83A58"/>
    <w:rsid w:val="00C83CB6"/>
    <w:rsid w:val="00C84101"/>
    <w:rsid w:val="00C843BE"/>
    <w:rsid w:val="00C8462E"/>
    <w:rsid w:val="00C8480C"/>
    <w:rsid w:val="00C84DF4"/>
    <w:rsid w:val="00C851F2"/>
    <w:rsid w:val="00C853E2"/>
    <w:rsid w:val="00C8557C"/>
    <w:rsid w:val="00C858CB"/>
    <w:rsid w:val="00C859C6"/>
    <w:rsid w:val="00C85D23"/>
    <w:rsid w:val="00C85E0C"/>
    <w:rsid w:val="00C85EEF"/>
    <w:rsid w:val="00C86132"/>
    <w:rsid w:val="00C861D0"/>
    <w:rsid w:val="00C863D7"/>
    <w:rsid w:val="00C864F6"/>
    <w:rsid w:val="00C86649"/>
    <w:rsid w:val="00C8668D"/>
    <w:rsid w:val="00C86704"/>
    <w:rsid w:val="00C86784"/>
    <w:rsid w:val="00C8685D"/>
    <w:rsid w:val="00C8695B"/>
    <w:rsid w:val="00C86B33"/>
    <w:rsid w:val="00C86B3E"/>
    <w:rsid w:val="00C86EFE"/>
    <w:rsid w:val="00C871B7"/>
    <w:rsid w:val="00C8739F"/>
    <w:rsid w:val="00C876B4"/>
    <w:rsid w:val="00C87891"/>
    <w:rsid w:val="00C878CD"/>
    <w:rsid w:val="00C878DC"/>
    <w:rsid w:val="00C87A0A"/>
    <w:rsid w:val="00C87A22"/>
    <w:rsid w:val="00C87A76"/>
    <w:rsid w:val="00C87BBE"/>
    <w:rsid w:val="00C87BBF"/>
    <w:rsid w:val="00C87BE6"/>
    <w:rsid w:val="00C87D29"/>
    <w:rsid w:val="00C87D5E"/>
    <w:rsid w:val="00C90241"/>
    <w:rsid w:val="00C902F8"/>
    <w:rsid w:val="00C903F2"/>
    <w:rsid w:val="00C90807"/>
    <w:rsid w:val="00C90A2D"/>
    <w:rsid w:val="00C90A99"/>
    <w:rsid w:val="00C90CBB"/>
    <w:rsid w:val="00C90CE2"/>
    <w:rsid w:val="00C90E0C"/>
    <w:rsid w:val="00C911AF"/>
    <w:rsid w:val="00C911BC"/>
    <w:rsid w:val="00C912C6"/>
    <w:rsid w:val="00C91306"/>
    <w:rsid w:val="00C9137F"/>
    <w:rsid w:val="00C913FB"/>
    <w:rsid w:val="00C914A2"/>
    <w:rsid w:val="00C916E1"/>
    <w:rsid w:val="00C91750"/>
    <w:rsid w:val="00C917A4"/>
    <w:rsid w:val="00C919FF"/>
    <w:rsid w:val="00C91E2E"/>
    <w:rsid w:val="00C91EB6"/>
    <w:rsid w:val="00C91F7F"/>
    <w:rsid w:val="00C9204C"/>
    <w:rsid w:val="00C9216C"/>
    <w:rsid w:val="00C92300"/>
    <w:rsid w:val="00C9238F"/>
    <w:rsid w:val="00C924B3"/>
    <w:rsid w:val="00C9278A"/>
    <w:rsid w:val="00C92851"/>
    <w:rsid w:val="00C929E3"/>
    <w:rsid w:val="00C92E35"/>
    <w:rsid w:val="00C92EB6"/>
    <w:rsid w:val="00C92EE9"/>
    <w:rsid w:val="00C92FAD"/>
    <w:rsid w:val="00C92FEC"/>
    <w:rsid w:val="00C93150"/>
    <w:rsid w:val="00C9316E"/>
    <w:rsid w:val="00C934E7"/>
    <w:rsid w:val="00C93601"/>
    <w:rsid w:val="00C93751"/>
    <w:rsid w:val="00C9377E"/>
    <w:rsid w:val="00C93890"/>
    <w:rsid w:val="00C938A5"/>
    <w:rsid w:val="00C93A78"/>
    <w:rsid w:val="00C93B54"/>
    <w:rsid w:val="00C93CA0"/>
    <w:rsid w:val="00C93CF0"/>
    <w:rsid w:val="00C93DA4"/>
    <w:rsid w:val="00C93EB4"/>
    <w:rsid w:val="00C94016"/>
    <w:rsid w:val="00C94108"/>
    <w:rsid w:val="00C94260"/>
    <w:rsid w:val="00C942C0"/>
    <w:rsid w:val="00C942EF"/>
    <w:rsid w:val="00C943CE"/>
    <w:rsid w:val="00C943FB"/>
    <w:rsid w:val="00C9443A"/>
    <w:rsid w:val="00C94502"/>
    <w:rsid w:val="00C94622"/>
    <w:rsid w:val="00C94718"/>
    <w:rsid w:val="00C9482A"/>
    <w:rsid w:val="00C94A57"/>
    <w:rsid w:val="00C94B3C"/>
    <w:rsid w:val="00C94D25"/>
    <w:rsid w:val="00C94F38"/>
    <w:rsid w:val="00C95043"/>
    <w:rsid w:val="00C95277"/>
    <w:rsid w:val="00C952E7"/>
    <w:rsid w:val="00C954CD"/>
    <w:rsid w:val="00C95575"/>
    <w:rsid w:val="00C955FB"/>
    <w:rsid w:val="00C956EA"/>
    <w:rsid w:val="00C9570B"/>
    <w:rsid w:val="00C958DF"/>
    <w:rsid w:val="00C9596E"/>
    <w:rsid w:val="00C959C7"/>
    <w:rsid w:val="00C959E0"/>
    <w:rsid w:val="00C95C7E"/>
    <w:rsid w:val="00C95C9E"/>
    <w:rsid w:val="00C95E8E"/>
    <w:rsid w:val="00C95F00"/>
    <w:rsid w:val="00C95FD9"/>
    <w:rsid w:val="00C95FDE"/>
    <w:rsid w:val="00C9657B"/>
    <w:rsid w:val="00C967CA"/>
    <w:rsid w:val="00C967D9"/>
    <w:rsid w:val="00C96944"/>
    <w:rsid w:val="00C96A00"/>
    <w:rsid w:val="00C96BBD"/>
    <w:rsid w:val="00C96C8A"/>
    <w:rsid w:val="00C96D3A"/>
    <w:rsid w:val="00C96DA4"/>
    <w:rsid w:val="00C96DC5"/>
    <w:rsid w:val="00C96EEA"/>
    <w:rsid w:val="00C970F4"/>
    <w:rsid w:val="00C9721C"/>
    <w:rsid w:val="00C9730F"/>
    <w:rsid w:val="00C97694"/>
    <w:rsid w:val="00C97739"/>
    <w:rsid w:val="00C97842"/>
    <w:rsid w:val="00C978E3"/>
    <w:rsid w:val="00C979D1"/>
    <w:rsid w:val="00C97B28"/>
    <w:rsid w:val="00C97BD6"/>
    <w:rsid w:val="00C97C43"/>
    <w:rsid w:val="00C97C67"/>
    <w:rsid w:val="00C97E55"/>
    <w:rsid w:val="00C97F79"/>
    <w:rsid w:val="00C97FF6"/>
    <w:rsid w:val="00CA01CC"/>
    <w:rsid w:val="00CA0578"/>
    <w:rsid w:val="00CA0587"/>
    <w:rsid w:val="00CA05C8"/>
    <w:rsid w:val="00CA0823"/>
    <w:rsid w:val="00CA0A78"/>
    <w:rsid w:val="00CA0A83"/>
    <w:rsid w:val="00CA0C08"/>
    <w:rsid w:val="00CA0DF3"/>
    <w:rsid w:val="00CA0E0B"/>
    <w:rsid w:val="00CA0E88"/>
    <w:rsid w:val="00CA1031"/>
    <w:rsid w:val="00CA109E"/>
    <w:rsid w:val="00CA110F"/>
    <w:rsid w:val="00CA1297"/>
    <w:rsid w:val="00CA14B1"/>
    <w:rsid w:val="00CA163F"/>
    <w:rsid w:val="00CA16E9"/>
    <w:rsid w:val="00CA176C"/>
    <w:rsid w:val="00CA17BA"/>
    <w:rsid w:val="00CA1984"/>
    <w:rsid w:val="00CA1B26"/>
    <w:rsid w:val="00CA1D02"/>
    <w:rsid w:val="00CA1F5F"/>
    <w:rsid w:val="00CA2069"/>
    <w:rsid w:val="00CA20E7"/>
    <w:rsid w:val="00CA21F5"/>
    <w:rsid w:val="00CA23BE"/>
    <w:rsid w:val="00CA256E"/>
    <w:rsid w:val="00CA264C"/>
    <w:rsid w:val="00CA267A"/>
    <w:rsid w:val="00CA2D72"/>
    <w:rsid w:val="00CA2E55"/>
    <w:rsid w:val="00CA31BA"/>
    <w:rsid w:val="00CA33F9"/>
    <w:rsid w:val="00CA3568"/>
    <w:rsid w:val="00CA3BDB"/>
    <w:rsid w:val="00CA3E96"/>
    <w:rsid w:val="00CA3F8D"/>
    <w:rsid w:val="00CA3F9C"/>
    <w:rsid w:val="00CA4131"/>
    <w:rsid w:val="00CA42F6"/>
    <w:rsid w:val="00CA4300"/>
    <w:rsid w:val="00CA432A"/>
    <w:rsid w:val="00CA43BB"/>
    <w:rsid w:val="00CA4567"/>
    <w:rsid w:val="00CA465D"/>
    <w:rsid w:val="00CA46AB"/>
    <w:rsid w:val="00CA4802"/>
    <w:rsid w:val="00CA484B"/>
    <w:rsid w:val="00CA4CCA"/>
    <w:rsid w:val="00CA4DAB"/>
    <w:rsid w:val="00CA4FE7"/>
    <w:rsid w:val="00CA5056"/>
    <w:rsid w:val="00CA57BE"/>
    <w:rsid w:val="00CA59F7"/>
    <w:rsid w:val="00CA5AA5"/>
    <w:rsid w:val="00CA5B41"/>
    <w:rsid w:val="00CA5BB7"/>
    <w:rsid w:val="00CA5C02"/>
    <w:rsid w:val="00CA5DA9"/>
    <w:rsid w:val="00CA61E1"/>
    <w:rsid w:val="00CA6225"/>
    <w:rsid w:val="00CA62FD"/>
    <w:rsid w:val="00CA648E"/>
    <w:rsid w:val="00CA665E"/>
    <w:rsid w:val="00CA66F6"/>
    <w:rsid w:val="00CA67C4"/>
    <w:rsid w:val="00CA67FB"/>
    <w:rsid w:val="00CA684B"/>
    <w:rsid w:val="00CA6B09"/>
    <w:rsid w:val="00CA6B18"/>
    <w:rsid w:val="00CA6C3B"/>
    <w:rsid w:val="00CA6C45"/>
    <w:rsid w:val="00CA6C52"/>
    <w:rsid w:val="00CA6D3A"/>
    <w:rsid w:val="00CA72C6"/>
    <w:rsid w:val="00CA74D8"/>
    <w:rsid w:val="00CA7812"/>
    <w:rsid w:val="00CA78F7"/>
    <w:rsid w:val="00CA7945"/>
    <w:rsid w:val="00CA7DD3"/>
    <w:rsid w:val="00CA7F6A"/>
    <w:rsid w:val="00CB0162"/>
    <w:rsid w:val="00CB019B"/>
    <w:rsid w:val="00CB02E0"/>
    <w:rsid w:val="00CB0318"/>
    <w:rsid w:val="00CB03D4"/>
    <w:rsid w:val="00CB03F7"/>
    <w:rsid w:val="00CB0411"/>
    <w:rsid w:val="00CB04B4"/>
    <w:rsid w:val="00CB05C3"/>
    <w:rsid w:val="00CB05C8"/>
    <w:rsid w:val="00CB05E7"/>
    <w:rsid w:val="00CB073D"/>
    <w:rsid w:val="00CB07D1"/>
    <w:rsid w:val="00CB091F"/>
    <w:rsid w:val="00CB0A14"/>
    <w:rsid w:val="00CB0CEA"/>
    <w:rsid w:val="00CB0FC6"/>
    <w:rsid w:val="00CB1123"/>
    <w:rsid w:val="00CB1275"/>
    <w:rsid w:val="00CB13B1"/>
    <w:rsid w:val="00CB13B7"/>
    <w:rsid w:val="00CB14BD"/>
    <w:rsid w:val="00CB14D6"/>
    <w:rsid w:val="00CB18B8"/>
    <w:rsid w:val="00CB18DD"/>
    <w:rsid w:val="00CB19F6"/>
    <w:rsid w:val="00CB1A52"/>
    <w:rsid w:val="00CB1B91"/>
    <w:rsid w:val="00CB22F8"/>
    <w:rsid w:val="00CB2470"/>
    <w:rsid w:val="00CB2570"/>
    <w:rsid w:val="00CB2629"/>
    <w:rsid w:val="00CB2684"/>
    <w:rsid w:val="00CB29ED"/>
    <w:rsid w:val="00CB2AAF"/>
    <w:rsid w:val="00CB2D71"/>
    <w:rsid w:val="00CB2DBC"/>
    <w:rsid w:val="00CB2DBD"/>
    <w:rsid w:val="00CB2E27"/>
    <w:rsid w:val="00CB302F"/>
    <w:rsid w:val="00CB3148"/>
    <w:rsid w:val="00CB31AF"/>
    <w:rsid w:val="00CB323C"/>
    <w:rsid w:val="00CB336B"/>
    <w:rsid w:val="00CB33CB"/>
    <w:rsid w:val="00CB3478"/>
    <w:rsid w:val="00CB3597"/>
    <w:rsid w:val="00CB35C6"/>
    <w:rsid w:val="00CB3A40"/>
    <w:rsid w:val="00CB3ADC"/>
    <w:rsid w:val="00CB3B9C"/>
    <w:rsid w:val="00CB4255"/>
    <w:rsid w:val="00CB42A5"/>
    <w:rsid w:val="00CB42CB"/>
    <w:rsid w:val="00CB441F"/>
    <w:rsid w:val="00CB47C2"/>
    <w:rsid w:val="00CB481A"/>
    <w:rsid w:val="00CB48ED"/>
    <w:rsid w:val="00CB4901"/>
    <w:rsid w:val="00CB4961"/>
    <w:rsid w:val="00CB4AB4"/>
    <w:rsid w:val="00CB4AE8"/>
    <w:rsid w:val="00CB4C57"/>
    <w:rsid w:val="00CB4E53"/>
    <w:rsid w:val="00CB4F08"/>
    <w:rsid w:val="00CB4F89"/>
    <w:rsid w:val="00CB507B"/>
    <w:rsid w:val="00CB5117"/>
    <w:rsid w:val="00CB55B5"/>
    <w:rsid w:val="00CB568E"/>
    <w:rsid w:val="00CB5941"/>
    <w:rsid w:val="00CB5C08"/>
    <w:rsid w:val="00CB5CA7"/>
    <w:rsid w:val="00CB5D4E"/>
    <w:rsid w:val="00CB60CB"/>
    <w:rsid w:val="00CB6445"/>
    <w:rsid w:val="00CB68AE"/>
    <w:rsid w:val="00CB6C26"/>
    <w:rsid w:val="00CB6EC4"/>
    <w:rsid w:val="00CB72AC"/>
    <w:rsid w:val="00CB73B2"/>
    <w:rsid w:val="00CB74DC"/>
    <w:rsid w:val="00CB75AC"/>
    <w:rsid w:val="00CB75BF"/>
    <w:rsid w:val="00CB76DB"/>
    <w:rsid w:val="00CB7775"/>
    <w:rsid w:val="00CB7B85"/>
    <w:rsid w:val="00CB7BB7"/>
    <w:rsid w:val="00CB7BBB"/>
    <w:rsid w:val="00CB7E03"/>
    <w:rsid w:val="00CB7FCD"/>
    <w:rsid w:val="00CC0136"/>
    <w:rsid w:val="00CC01F2"/>
    <w:rsid w:val="00CC0229"/>
    <w:rsid w:val="00CC0329"/>
    <w:rsid w:val="00CC0477"/>
    <w:rsid w:val="00CC0801"/>
    <w:rsid w:val="00CC09E0"/>
    <w:rsid w:val="00CC0B25"/>
    <w:rsid w:val="00CC0D02"/>
    <w:rsid w:val="00CC1031"/>
    <w:rsid w:val="00CC10A8"/>
    <w:rsid w:val="00CC122A"/>
    <w:rsid w:val="00CC1281"/>
    <w:rsid w:val="00CC145E"/>
    <w:rsid w:val="00CC149E"/>
    <w:rsid w:val="00CC14CA"/>
    <w:rsid w:val="00CC157F"/>
    <w:rsid w:val="00CC15E0"/>
    <w:rsid w:val="00CC1663"/>
    <w:rsid w:val="00CC1875"/>
    <w:rsid w:val="00CC1882"/>
    <w:rsid w:val="00CC1A13"/>
    <w:rsid w:val="00CC1B95"/>
    <w:rsid w:val="00CC1BE1"/>
    <w:rsid w:val="00CC1C72"/>
    <w:rsid w:val="00CC1CAE"/>
    <w:rsid w:val="00CC1E74"/>
    <w:rsid w:val="00CC2361"/>
    <w:rsid w:val="00CC23E8"/>
    <w:rsid w:val="00CC248F"/>
    <w:rsid w:val="00CC2667"/>
    <w:rsid w:val="00CC267C"/>
    <w:rsid w:val="00CC273F"/>
    <w:rsid w:val="00CC28C4"/>
    <w:rsid w:val="00CC2D45"/>
    <w:rsid w:val="00CC2D9B"/>
    <w:rsid w:val="00CC2E11"/>
    <w:rsid w:val="00CC2F40"/>
    <w:rsid w:val="00CC3231"/>
    <w:rsid w:val="00CC34AC"/>
    <w:rsid w:val="00CC35DE"/>
    <w:rsid w:val="00CC35F8"/>
    <w:rsid w:val="00CC3E33"/>
    <w:rsid w:val="00CC3E82"/>
    <w:rsid w:val="00CC415C"/>
    <w:rsid w:val="00CC4201"/>
    <w:rsid w:val="00CC42C0"/>
    <w:rsid w:val="00CC447A"/>
    <w:rsid w:val="00CC4480"/>
    <w:rsid w:val="00CC45D2"/>
    <w:rsid w:val="00CC4AF1"/>
    <w:rsid w:val="00CC4AF3"/>
    <w:rsid w:val="00CC4CAA"/>
    <w:rsid w:val="00CC4F8A"/>
    <w:rsid w:val="00CC4F95"/>
    <w:rsid w:val="00CC5031"/>
    <w:rsid w:val="00CC52B2"/>
    <w:rsid w:val="00CC52BE"/>
    <w:rsid w:val="00CC5665"/>
    <w:rsid w:val="00CC566B"/>
    <w:rsid w:val="00CC572B"/>
    <w:rsid w:val="00CC58EB"/>
    <w:rsid w:val="00CC5900"/>
    <w:rsid w:val="00CC59A6"/>
    <w:rsid w:val="00CC5A0C"/>
    <w:rsid w:val="00CC5A32"/>
    <w:rsid w:val="00CC5A5C"/>
    <w:rsid w:val="00CC5B4F"/>
    <w:rsid w:val="00CC5C1F"/>
    <w:rsid w:val="00CC5C25"/>
    <w:rsid w:val="00CC5CFB"/>
    <w:rsid w:val="00CC5DD2"/>
    <w:rsid w:val="00CC5DE6"/>
    <w:rsid w:val="00CC5EB4"/>
    <w:rsid w:val="00CC5EEE"/>
    <w:rsid w:val="00CC61D8"/>
    <w:rsid w:val="00CC6279"/>
    <w:rsid w:val="00CC6363"/>
    <w:rsid w:val="00CC64FD"/>
    <w:rsid w:val="00CC6705"/>
    <w:rsid w:val="00CC6815"/>
    <w:rsid w:val="00CC6A7E"/>
    <w:rsid w:val="00CC6B61"/>
    <w:rsid w:val="00CC6C05"/>
    <w:rsid w:val="00CC6D5D"/>
    <w:rsid w:val="00CC70DB"/>
    <w:rsid w:val="00CC7303"/>
    <w:rsid w:val="00CC74BB"/>
    <w:rsid w:val="00CC7953"/>
    <w:rsid w:val="00CC7981"/>
    <w:rsid w:val="00CC7B9A"/>
    <w:rsid w:val="00CC7C31"/>
    <w:rsid w:val="00CC7CC6"/>
    <w:rsid w:val="00CD04B0"/>
    <w:rsid w:val="00CD06C9"/>
    <w:rsid w:val="00CD07C5"/>
    <w:rsid w:val="00CD0871"/>
    <w:rsid w:val="00CD0BE2"/>
    <w:rsid w:val="00CD0DC9"/>
    <w:rsid w:val="00CD0F55"/>
    <w:rsid w:val="00CD105C"/>
    <w:rsid w:val="00CD11E1"/>
    <w:rsid w:val="00CD1305"/>
    <w:rsid w:val="00CD135B"/>
    <w:rsid w:val="00CD15CF"/>
    <w:rsid w:val="00CD1703"/>
    <w:rsid w:val="00CD18BE"/>
    <w:rsid w:val="00CD1913"/>
    <w:rsid w:val="00CD1946"/>
    <w:rsid w:val="00CD1A63"/>
    <w:rsid w:val="00CD1B62"/>
    <w:rsid w:val="00CD1F37"/>
    <w:rsid w:val="00CD1F40"/>
    <w:rsid w:val="00CD20AD"/>
    <w:rsid w:val="00CD2128"/>
    <w:rsid w:val="00CD21A7"/>
    <w:rsid w:val="00CD2328"/>
    <w:rsid w:val="00CD23D3"/>
    <w:rsid w:val="00CD2557"/>
    <w:rsid w:val="00CD2560"/>
    <w:rsid w:val="00CD26E4"/>
    <w:rsid w:val="00CD27D7"/>
    <w:rsid w:val="00CD2833"/>
    <w:rsid w:val="00CD28BA"/>
    <w:rsid w:val="00CD2B40"/>
    <w:rsid w:val="00CD2CD2"/>
    <w:rsid w:val="00CD2E27"/>
    <w:rsid w:val="00CD2F6F"/>
    <w:rsid w:val="00CD2F82"/>
    <w:rsid w:val="00CD30C9"/>
    <w:rsid w:val="00CD3200"/>
    <w:rsid w:val="00CD3392"/>
    <w:rsid w:val="00CD340B"/>
    <w:rsid w:val="00CD3676"/>
    <w:rsid w:val="00CD3692"/>
    <w:rsid w:val="00CD377B"/>
    <w:rsid w:val="00CD378E"/>
    <w:rsid w:val="00CD3916"/>
    <w:rsid w:val="00CD3B44"/>
    <w:rsid w:val="00CD3E10"/>
    <w:rsid w:val="00CD3E43"/>
    <w:rsid w:val="00CD3EDA"/>
    <w:rsid w:val="00CD405A"/>
    <w:rsid w:val="00CD40A5"/>
    <w:rsid w:val="00CD414F"/>
    <w:rsid w:val="00CD4157"/>
    <w:rsid w:val="00CD42E0"/>
    <w:rsid w:val="00CD45CE"/>
    <w:rsid w:val="00CD46A4"/>
    <w:rsid w:val="00CD4755"/>
    <w:rsid w:val="00CD47A2"/>
    <w:rsid w:val="00CD49F1"/>
    <w:rsid w:val="00CD4A29"/>
    <w:rsid w:val="00CD4A8D"/>
    <w:rsid w:val="00CD4B60"/>
    <w:rsid w:val="00CD4B93"/>
    <w:rsid w:val="00CD4D14"/>
    <w:rsid w:val="00CD4EB4"/>
    <w:rsid w:val="00CD50D5"/>
    <w:rsid w:val="00CD515E"/>
    <w:rsid w:val="00CD5303"/>
    <w:rsid w:val="00CD543F"/>
    <w:rsid w:val="00CD5666"/>
    <w:rsid w:val="00CD5774"/>
    <w:rsid w:val="00CD5834"/>
    <w:rsid w:val="00CD5B9A"/>
    <w:rsid w:val="00CD5BFB"/>
    <w:rsid w:val="00CD5EBC"/>
    <w:rsid w:val="00CD5FFC"/>
    <w:rsid w:val="00CD604F"/>
    <w:rsid w:val="00CD60D0"/>
    <w:rsid w:val="00CD62A7"/>
    <w:rsid w:val="00CD6332"/>
    <w:rsid w:val="00CD63E2"/>
    <w:rsid w:val="00CD653E"/>
    <w:rsid w:val="00CD66A5"/>
    <w:rsid w:val="00CD671A"/>
    <w:rsid w:val="00CD688B"/>
    <w:rsid w:val="00CD68F2"/>
    <w:rsid w:val="00CD6A04"/>
    <w:rsid w:val="00CD6AF2"/>
    <w:rsid w:val="00CD6C84"/>
    <w:rsid w:val="00CD6D50"/>
    <w:rsid w:val="00CD6E07"/>
    <w:rsid w:val="00CD6F9C"/>
    <w:rsid w:val="00CD7096"/>
    <w:rsid w:val="00CD7272"/>
    <w:rsid w:val="00CD7517"/>
    <w:rsid w:val="00CD79A2"/>
    <w:rsid w:val="00CD79F8"/>
    <w:rsid w:val="00CD7AD3"/>
    <w:rsid w:val="00CD7BA8"/>
    <w:rsid w:val="00CD7C13"/>
    <w:rsid w:val="00CD7C60"/>
    <w:rsid w:val="00CD7D52"/>
    <w:rsid w:val="00CD7D6F"/>
    <w:rsid w:val="00CD7F50"/>
    <w:rsid w:val="00CD7F93"/>
    <w:rsid w:val="00CD7F9D"/>
    <w:rsid w:val="00CE010E"/>
    <w:rsid w:val="00CE036A"/>
    <w:rsid w:val="00CE03A5"/>
    <w:rsid w:val="00CE08B5"/>
    <w:rsid w:val="00CE0AD5"/>
    <w:rsid w:val="00CE0B9B"/>
    <w:rsid w:val="00CE0C6B"/>
    <w:rsid w:val="00CE0D34"/>
    <w:rsid w:val="00CE0F9B"/>
    <w:rsid w:val="00CE1303"/>
    <w:rsid w:val="00CE13F2"/>
    <w:rsid w:val="00CE1715"/>
    <w:rsid w:val="00CE1925"/>
    <w:rsid w:val="00CE1BF1"/>
    <w:rsid w:val="00CE1C4B"/>
    <w:rsid w:val="00CE1C6C"/>
    <w:rsid w:val="00CE1C75"/>
    <w:rsid w:val="00CE1D71"/>
    <w:rsid w:val="00CE1D72"/>
    <w:rsid w:val="00CE1F16"/>
    <w:rsid w:val="00CE2103"/>
    <w:rsid w:val="00CE2486"/>
    <w:rsid w:val="00CE2982"/>
    <w:rsid w:val="00CE2A08"/>
    <w:rsid w:val="00CE2BC3"/>
    <w:rsid w:val="00CE2BE3"/>
    <w:rsid w:val="00CE2C51"/>
    <w:rsid w:val="00CE2D08"/>
    <w:rsid w:val="00CE2D8F"/>
    <w:rsid w:val="00CE2E62"/>
    <w:rsid w:val="00CE2EDA"/>
    <w:rsid w:val="00CE2EDB"/>
    <w:rsid w:val="00CE2FBB"/>
    <w:rsid w:val="00CE3084"/>
    <w:rsid w:val="00CE33E5"/>
    <w:rsid w:val="00CE3604"/>
    <w:rsid w:val="00CE364D"/>
    <w:rsid w:val="00CE372A"/>
    <w:rsid w:val="00CE39AC"/>
    <w:rsid w:val="00CE3B31"/>
    <w:rsid w:val="00CE3C25"/>
    <w:rsid w:val="00CE3E04"/>
    <w:rsid w:val="00CE415D"/>
    <w:rsid w:val="00CE43BC"/>
    <w:rsid w:val="00CE4488"/>
    <w:rsid w:val="00CE448D"/>
    <w:rsid w:val="00CE44D5"/>
    <w:rsid w:val="00CE4526"/>
    <w:rsid w:val="00CE46B6"/>
    <w:rsid w:val="00CE46D3"/>
    <w:rsid w:val="00CE48DC"/>
    <w:rsid w:val="00CE496B"/>
    <w:rsid w:val="00CE4A38"/>
    <w:rsid w:val="00CE4AF1"/>
    <w:rsid w:val="00CE4B6D"/>
    <w:rsid w:val="00CE4DD4"/>
    <w:rsid w:val="00CE4E91"/>
    <w:rsid w:val="00CE5075"/>
    <w:rsid w:val="00CE5300"/>
    <w:rsid w:val="00CE536D"/>
    <w:rsid w:val="00CE5487"/>
    <w:rsid w:val="00CE5556"/>
    <w:rsid w:val="00CE5594"/>
    <w:rsid w:val="00CE5BC9"/>
    <w:rsid w:val="00CE5BE8"/>
    <w:rsid w:val="00CE5CCD"/>
    <w:rsid w:val="00CE5D2D"/>
    <w:rsid w:val="00CE5E0C"/>
    <w:rsid w:val="00CE5F5E"/>
    <w:rsid w:val="00CE6017"/>
    <w:rsid w:val="00CE6163"/>
    <w:rsid w:val="00CE64F0"/>
    <w:rsid w:val="00CE672B"/>
    <w:rsid w:val="00CE681D"/>
    <w:rsid w:val="00CE685E"/>
    <w:rsid w:val="00CE6B68"/>
    <w:rsid w:val="00CE6B77"/>
    <w:rsid w:val="00CE6E25"/>
    <w:rsid w:val="00CE6EC1"/>
    <w:rsid w:val="00CE6F5E"/>
    <w:rsid w:val="00CE7049"/>
    <w:rsid w:val="00CE72EE"/>
    <w:rsid w:val="00CE742F"/>
    <w:rsid w:val="00CE74A8"/>
    <w:rsid w:val="00CE74C2"/>
    <w:rsid w:val="00CE74D5"/>
    <w:rsid w:val="00CE74DE"/>
    <w:rsid w:val="00CE78B5"/>
    <w:rsid w:val="00CE7909"/>
    <w:rsid w:val="00CE7A29"/>
    <w:rsid w:val="00CE7A8D"/>
    <w:rsid w:val="00CE7F28"/>
    <w:rsid w:val="00CF001A"/>
    <w:rsid w:val="00CF0036"/>
    <w:rsid w:val="00CF00B7"/>
    <w:rsid w:val="00CF0188"/>
    <w:rsid w:val="00CF0454"/>
    <w:rsid w:val="00CF063B"/>
    <w:rsid w:val="00CF06B5"/>
    <w:rsid w:val="00CF06C4"/>
    <w:rsid w:val="00CF0820"/>
    <w:rsid w:val="00CF092D"/>
    <w:rsid w:val="00CF0A3C"/>
    <w:rsid w:val="00CF0A9A"/>
    <w:rsid w:val="00CF1004"/>
    <w:rsid w:val="00CF10FC"/>
    <w:rsid w:val="00CF1312"/>
    <w:rsid w:val="00CF136B"/>
    <w:rsid w:val="00CF1560"/>
    <w:rsid w:val="00CF164A"/>
    <w:rsid w:val="00CF1810"/>
    <w:rsid w:val="00CF18CD"/>
    <w:rsid w:val="00CF19E2"/>
    <w:rsid w:val="00CF1A26"/>
    <w:rsid w:val="00CF1BE5"/>
    <w:rsid w:val="00CF1C7F"/>
    <w:rsid w:val="00CF20A3"/>
    <w:rsid w:val="00CF20B5"/>
    <w:rsid w:val="00CF2138"/>
    <w:rsid w:val="00CF22A6"/>
    <w:rsid w:val="00CF25BB"/>
    <w:rsid w:val="00CF2706"/>
    <w:rsid w:val="00CF2979"/>
    <w:rsid w:val="00CF29E0"/>
    <w:rsid w:val="00CF2DB6"/>
    <w:rsid w:val="00CF3027"/>
    <w:rsid w:val="00CF32C6"/>
    <w:rsid w:val="00CF3446"/>
    <w:rsid w:val="00CF3857"/>
    <w:rsid w:val="00CF38D9"/>
    <w:rsid w:val="00CF3985"/>
    <w:rsid w:val="00CF3A72"/>
    <w:rsid w:val="00CF3D67"/>
    <w:rsid w:val="00CF3DAD"/>
    <w:rsid w:val="00CF3F5E"/>
    <w:rsid w:val="00CF41C5"/>
    <w:rsid w:val="00CF4209"/>
    <w:rsid w:val="00CF4618"/>
    <w:rsid w:val="00CF470D"/>
    <w:rsid w:val="00CF47FB"/>
    <w:rsid w:val="00CF487B"/>
    <w:rsid w:val="00CF4B3B"/>
    <w:rsid w:val="00CF4DA8"/>
    <w:rsid w:val="00CF4EB2"/>
    <w:rsid w:val="00CF51A8"/>
    <w:rsid w:val="00CF5226"/>
    <w:rsid w:val="00CF526B"/>
    <w:rsid w:val="00CF528A"/>
    <w:rsid w:val="00CF530F"/>
    <w:rsid w:val="00CF53B1"/>
    <w:rsid w:val="00CF5511"/>
    <w:rsid w:val="00CF58A8"/>
    <w:rsid w:val="00CF5AA3"/>
    <w:rsid w:val="00CF5AAF"/>
    <w:rsid w:val="00CF5AD2"/>
    <w:rsid w:val="00CF5CFA"/>
    <w:rsid w:val="00CF6009"/>
    <w:rsid w:val="00CF61B7"/>
    <w:rsid w:val="00CF6693"/>
    <w:rsid w:val="00CF6842"/>
    <w:rsid w:val="00CF69B3"/>
    <w:rsid w:val="00CF6B42"/>
    <w:rsid w:val="00CF6B6F"/>
    <w:rsid w:val="00CF6C04"/>
    <w:rsid w:val="00CF6CE7"/>
    <w:rsid w:val="00CF70E6"/>
    <w:rsid w:val="00CF71E3"/>
    <w:rsid w:val="00CF71E4"/>
    <w:rsid w:val="00CF727E"/>
    <w:rsid w:val="00CF72D4"/>
    <w:rsid w:val="00CF7348"/>
    <w:rsid w:val="00CF743D"/>
    <w:rsid w:val="00CF7639"/>
    <w:rsid w:val="00CF76DD"/>
    <w:rsid w:val="00CF770B"/>
    <w:rsid w:val="00CF773E"/>
    <w:rsid w:val="00CF7A4B"/>
    <w:rsid w:val="00CF7F88"/>
    <w:rsid w:val="00CF7FBD"/>
    <w:rsid w:val="00D00068"/>
    <w:rsid w:val="00D001A2"/>
    <w:rsid w:val="00D002DA"/>
    <w:rsid w:val="00D0094F"/>
    <w:rsid w:val="00D00988"/>
    <w:rsid w:val="00D00C88"/>
    <w:rsid w:val="00D00CE5"/>
    <w:rsid w:val="00D01023"/>
    <w:rsid w:val="00D01102"/>
    <w:rsid w:val="00D01168"/>
    <w:rsid w:val="00D01207"/>
    <w:rsid w:val="00D01519"/>
    <w:rsid w:val="00D01B01"/>
    <w:rsid w:val="00D01D18"/>
    <w:rsid w:val="00D01DE9"/>
    <w:rsid w:val="00D01E70"/>
    <w:rsid w:val="00D02206"/>
    <w:rsid w:val="00D0226E"/>
    <w:rsid w:val="00D02318"/>
    <w:rsid w:val="00D023B9"/>
    <w:rsid w:val="00D025B0"/>
    <w:rsid w:val="00D02B5F"/>
    <w:rsid w:val="00D02C4D"/>
    <w:rsid w:val="00D02CFD"/>
    <w:rsid w:val="00D02F8A"/>
    <w:rsid w:val="00D02FA4"/>
    <w:rsid w:val="00D0305B"/>
    <w:rsid w:val="00D03097"/>
    <w:rsid w:val="00D03121"/>
    <w:rsid w:val="00D03622"/>
    <w:rsid w:val="00D036B2"/>
    <w:rsid w:val="00D03771"/>
    <w:rsid w:val="00D0394A"/>
    <w:rsid w:val="00D03998"/>
    <w:rsid w:val="00D039CC"/>
    <w:rsid w:val="00D03C43"/>
    <w:rsid w:val="00D03CA9"/>
    <w:rsid w:val="00D03ED4"/>
    <w:rsid w:val="00D03F61"/>
    <w:rsid w:val="00D041EB"/>
    <w:rsid w:val="00D04632"/>
    <w:rsid w:val="00D04703"/>
    <w:rsid w:val="00D04897"/>
    <w:rsid w:val="00D049E6"/>
    <w:rsid w:val="00D04CB7"/>
    <w:rsid w:val="00D04D47"/>
    <w:rsid w:val="00D05020"/>
    <w:rsid w:val="00D05287"/>
    <w:rsid w:val="00D05391"/>
    <w:rsid w:val="00D05409"/>
    <w:rsid w:val="00D0545B"/>
    <w:rsid w:val="00D054D5"/>
    <w:rsid w:val="00D0568A"/>
    <w:rsid w:val="00D0582D"/>
    <w:rsid w:val="00D058B2"/>
    <w:rsid w:val="00D05926"/>
    <w:rsid w:val="00D05BBB"/>
    <w:rsid w:val="00D05C85"/>
    <w:rsid w:val="00D05C91"/>
    <w:rsid w:val="00D05DE8"/>
    <w:rsid w:val="00D05ED2"/>
    <w:rsid w:val="00D05FC1"/>
    <w:rsid w:val="00D060E3"/>
    <w:rsid w:val="00D0615B"/>
    <w:rsid w:val="00D06280"/>
    <w:rsid w:val="00D06341"/>
    <w:rsid w:val="00D0638B"/>
    <w:rsid w:val="00D066C0"/>
    <w:rsid w:val="00D06710"/>
    <w:rsid w:val="00D06813"/>
    <w:rsid w:val="00D06888"/>
    <w:rsid w:val="00D068C3"/>
    <w:rsid w:val="00D06B3A"/>
    <w:rsid w:val="00D06DCE"/>
    <w:rsid w:val="00D0711F"/>
    <w:rsid w:val="00D0721F"/>
    <w:rsid w:val="00D075D9"/>
    <w:rsid w:val="00D07610"/>
    <w:rsid w:val="00D076F4"/>
    <w:rsid w:val="00D07712"/>
    <w:rsid w:val="00D079A5"/>
    <w:rsid w:val="00D07A2A"/>
    <w:rsid w:val="00D07B29"/>
    <w:rsid w:val="00D07CE1"/>
    <w:rsid w:val="00D07E20"/>
    <w:rsid w:val="00D07E83"/>
    <w:rsid w:val="00D07FBF"/>
    <w:rsid w:val="00D1006B"/>
    <w:rsid w:val="00D101C2"/>
    <w:rsid w:val="00D1029E"/>
    <w:rsid w:val="00D102E0"/>
    <w:rsid w:val="00D10490"/>
    <w:rsid w:val="00D104F6"/>
    <w:rsid w:val="00D1077E"/>
    <w:rsid w:val="00D109B5"/>
    <w:rsid w:val="00D109CA"/>
    <w:rsid w:val="00D109DF"/>
    <w:rsid w:val="00D10A51"/>
    <w:rsid w:val="00D10C9B"/>
    <w:rsid w:val="00D10DED"/>
    <w:rsid w:val="00D10E0E"/>
    <w:rsid w:val="00D10E9F"/>
    <w:rsid w:val="00D1168E"/>
    <w:rsid w:val="00D1170E"/>
    <w:rsid w:val="00D11714"/>
    <w:rsid w:val="00D1180E"/>
    <w:rsid w:val="00D11B9F"/>
    <w:rsid w:val="00D11EAB"/>
    <w:rsid w:val="00D120D1"/>
    <w:rsid w:val="00D123D8"/>
    <w:rsid w:val="00D124B8"/>
    <w:rsid w:val="00D125AE"/>
    <w:rsid w:val="00D12662"/>
    <w:rsid w:val="00D12DBD"/>
    <w:rsid w:val="00D12E0C"/>
    <w:rsid w:val="00D12F0A"/>
    <w:rsid w:val="00D130BC"/>
    <w:rsid w:val="00D13117"/>
    <w:rsid w:val="00D1331B"/>
    <w:rsid w:val="00D13562"/>
    <w:rsid w:val="00D136FB"/>
    <w:rsid w:val="00D1371E"/>
    <w:rsid w:val="00D1375D"/>
    <w:rsid w:val="00D1385D"/>
    <w:rsid w:val="00D138EA"/>
    <w:rsid w:val="00D1393C"/>
    <w:rsid w:val="00D13B9F"/>
    <w:rsid w:val="00D145C0"/>
    <w:rsid w:val="00D148EE"/>
    <w:rsid w:val="00D14959"/>
    <w:rsid w:val="00D1499C"/>
    <w:rsid w:val="00D149DF"/>
    <w:rsid w:val="00D14C0F"/>
    <w:rsid w:val="00D14CC3"/>
    <w:rsid w:val="00D14D51"/>
    <w:rsid w:val="00D14E66"/>
    <w:rsid w:val="00D1507B"/>
    <w:rsid w:val="00D1564C"/>
    <w:rsid w:val="00D156A1"/>
    <w:rsid w:val="00D15943"/>
    <w:rsid w:val="00D15A4B"/>
    <w:rsid w:val="00D15AAE"/>
    <w:rsid w:val="00D15D80"/>
    <w:rsid w:val="00D16045"/>
    <w:rsid w:val="00D161A8"/>
    <w:rsid w:val="00D1621B"/>
    <w:rsid w:val="00D1646F"/>
    <w:rsid w:val="00D1698B"/>
    <w:rsid w:val="00D16A4A"/>
    <w:rsid w:val="00D16AA7"/>
    <w:rsid w:val="00D16B48"/>
    <w:rsid w:val="00D16F81"/>
    <w:rsid w:val="00D171E4"/>
    <w:rsid w:val="00D1734D"/>
    <w:rsid w:val="00D173F6"/>
    <w:rsid w:val="00D17412"/>
    <w:rsid w:val="00D1765F"/>
    <w:rsid w:val="00D177BD"/>
    <w:rsid w:val="00D17802"/>
    <w:rsid w:val="00D1793C"/>
    <w:rsid w:val="00D17A37"/>
    <w:rsid w:val="00D17AA8"/>
    <w:rsid w:val="00D17AE9"/>
    <w:rsid w:val="00D17DC7"/>
    <w:rsid w:val="00D200DA"/>
    <w:rsid w:val="00D202D5"/>
    <w:rsid w:val="00D2032C"/>
    <w:rsid w:val="00D20675"/>
    <w:rsid w:val="00D20868"/>
    <w:rsid w:val="00D20AB6"/>
    <w:rsid w:val="00D20B16"/>
    <w:rsid w:val="00D20CCB"/>
    <w:rsid w:val="00D20CDE"/>
    <w:rsid w:val="00D20E0B"/>
    <w:rsid w:val="00D21045"/>
    <w:rsid w:val="00D212E2"/>
    <w:rsid w:val="00D21394"/>
    <w:rsid w:val="00D214F8"/>
    <w:rsid w:val="00D21B83"/>
    <w:rsid w:val="00D21DA3"/>
    <w:rsid w:val="00D221A9"/>
    <w:rsid w:val="00D221DF"/>
    <w:rsid w:val="00D221F6"/>
    <w:rsid w:val="00D2227F"/>
    <w:rsid w:val="00D224FF"/>
    <w:rsid w:val="00D2282D"/>
    <w:rsid w:val="00D22910"/>
    <w:rsid w:val="00D2293F"/>
    <w:rsid w:val="00D229C4"/>
    <w:rsid w:val="00D22A95"/>
    <w:rsid w:val="00D22AA7"/>
    <w:rsid w:val="00D22BE2"/>
    <w:rsid w:val="00D22CAA"/>
    <w:rsid w:val="00D22D24"/>
    <w:rsid w:val="00D22D55"/>
    <w:rsid w:val="00D22DFC"/>
    <w:rsid w:val="00D22E82"/>
    <w:rsid w:val="00D22E9D"/>
    <w:rsid w:val="00D230B2"/>
    <w:rsid w:val="00D231A8"/>
    <w:rsid w:val="00D2324F"/>
    <w:rsid w:val="00D23293"/>
    <w:rsid w:val="00D232E1"/>
    <w:rsid w:val="00D23355"/>
    <w:rsid w:val="00D236A9"/>
    <w:rsid w:val="00D236B8"/>
    <w:rsid w:val="00D236D6"/>
    <w:rsid w:val="00D23730"/>
    <w:rsid w:val="00D237D5"/>
    <w:rsid w:val="00D23A6D"/>
    <w:rsid w:val="00D23E9F"/>
    <w:rsid w:val="00D24151"/>
    <w:rsid w:val="00D241BA"/>
    <w:rsid w:val="00D24A9D"/>
    <w:rsid w:val="00D24BC6"/>
    <w:rsid w:val="00D250DC"/>
    <w:rsid w:val="00D25679"/>
    <w:rsid w:val="00D25685"/>
    <w:rsid w:val="00D256C3"/>
    <w:rsid w:val="00D25797"/>
    <w:rsid w:val="00D25A59"/>
    <w:rsid w:val="00D25B7D"/>
    <w:rsid w:val="00D25C30"/>
    <w:rsid w:val="00D25C80"/>
    <w:rsid w:val="00D25F7B"/>
    <w:rsid w:val="00D26026"/>
    <w:rsid w:val="00D2607B"/>
    <w:rsid w:val="00D261E7"/>
    <w:rsid w:val="00D2651A"/>
    <w:rsid w:val="00D2659C"/>
    <w:rsid w:val="00D26710"/>
    <w:rsid w:val="00D2671F"/>
    <w:rsid w:val="00D2673D"/>
    <w:rsid w:val="00D26785"/>
    <w:rsid w:val="00D268D2"/>
    <w:rsid w:val="00D26923"/>
    <w:rsid w:val="00D2693D"/>
    <w:rsid w:val="00D26DDB"/>
    <w:rsid w:val="00D26E18"/>
    <w:rsid w:val="00D26F34"/>
    <w:rsid w:val="00D26FBF"/>
    <w:rsid w:val="00D2708F"/>
    <w:rsid w:val="00D2726E"/>
    <w:rsid w:val="00D272AD"/>
    <w:rsid w:val="00D274CF"/>
    <w:rsid w:val="00D27503"/>
    <w:rsid w:val="00D2765B"/>
    <w:rsid w:val="00D2767F"/>
    <w:rsid w:val="00D27A1E"/>
    <w:rsid w:val="00D27ACF"/>
    <w:rsid w:val="00D27B38"/>
    <w:rsid w:val="00D27C4C"/>
    <w:rsid w:val="00D27F32"/>
    <w:rsid w:val="00D30042"/>
    <w:rsid w:val="00D30132"/>
    <w:rsid w:val="00D3014F"/>
    <w:rsid w:val="00D3044A"/>
    <w:rsid w:val="00D30594"/>
    <w:rsid w:val="00D305CE"/>
    <w:rsid w:val="00D30746"/>
    <w:rsid w:val="00D309CE"/>
    <w:rsid w:val="00D30A13"/>
    <w:rsid w:val="00D30B8D"/>
    <w:rsid w:val="00D30C4F"/>
    <w:rsid w:val="00D30C97"/>
    <w:rsid w:val="00D30CC9"/>
    <w:rsid w:val="00D30CDD"/>
    <w:rsid w:val="00D30D05"/>
    <w:rsid w:val="00D30D35"/>
    <w:rsid w:val="00D30DAA"/>
    <w:rsid w:val="00D30E19"/>
    <w:rsid w:val="00D30EC6"/>
    <w:rsid w:val="00D30F3D"/>
    <w:rsid w:val="00D31246"/>
    <w:rsid w:val="00D312B2"/>
    <w:rsid w:val="00D3132B"/>
    <w:rsid w:val="00D313ED"/>
    <w:rsid w:val="00D31466"/>
    <w:rsid w:val="00D315E4"/>
    <w:rsid w:val="00D31694"/>
    <w:rsid w:val="00D31FAA"/>
    <w:rsid w:val="00D32060"/>
    <w:rsid w:val="00D320C5"/>
    <w:rsid w:val="00D32251"/>
    <w:rsid w:val="00D3274C"/>
    <w:rsid w:val="00D32758"/>
    <w:rsid w:val="00D3280D"/>
    <w:rsid w:val="00D32979"/>
    <w:rsid w:val="00D32992"/>
    <w:rsid w:val="00D32BE9"/>
    <w:rsid w:val="00D32E95"/>
    <w:rsid w:val="00D33088"/>
    <w:rsid w:val="00D33106"/>
    <w:rsid w:val="00D33610"/>
    <w:rsid w:val="00D337CF"/>
    <w:rsid w:val="00D338E9"/>
    <w:rsid w:val="00D33BB1"/>
    <w:rsid w:val="00D33E7A"/>
    <w:rsid w:val="00D3406F"/>
    <w:rsid w:val="00D34085"/>
    <w:rsid w:val="00D347AD"/>
    <w:rsid w:val="00D34914"/>
    <w:rsid w:val="00D3492A"/>
    <w:rsid w:val="00D3493C"/>
    <w:rsid w:val="00D3494D"/>
    <w:rsid w:val="00D34AB0"/>
    <w:rsid w:val="00D34B8C"/>
    <w:rsid w:val="00D34BD3"/>
    <w:rsid w:val="00D34D1E"/>
    <w:rsid w:val="00D34D86"/>
    <w:rsid w:val="00D34E81"/>
    <w:rsid w:val="00D34E8D"/>
    <w:rsid w:val="00D350E7"/>
    <w:rsid w:val="00D352E1"/>
    <w:rsid w:val="00D3533E"/>
    <w:rsid w:val="00D353F6"/>
    <w:rsid w:val="00D35439"/>
    <w:rsid w:val="00D354AA"/>
    <w:rsid w:val="00D35559"/>
    <w:rsid w:val="00D35846"/>
    <w:rsid w:val="00D3588B"/>
    <w:rsid w:val="00D358C5"/>
    <w:rsid w:val="00D35BC0"/>
    <w:rsid w:val="00D35C04"/>
    <w:rsid w:val="00D36008"/>
    <w:rsid w:val="00D3601A"/>
    <w:rsid w:val="00D360B4"/>
    <w:rsid w:val="00D360C7"/>
    <w:rsid w:val="00D36171"/>
    <w:rsid w:val="00D36584"/>
    <w:rsid w:val="00D366BC"/>
    <w:rsid w:val="00D36770"/>
    <w:rsid w:val="00D36773"/>
    <w:rsid w:val="00D368AE"/>
    <w:rsid w:val="00D36BF3"/>
    <w:rsid w:val="00D36C20"/>
    <w:rsid w:val="00D37023"/>
    <w:rsid w:val="00D37351"/>
    <w:rsid w:val="00D373A6"/>
    <w:rsid w:val="00D374DB"/>
    <w:rsid w:val="00D37582"/>
    <w:rsid w:val="00D37597"/>
    <w:rsid w:val="00D378BD"/>
    <w:rsid w:val="00D37A2B"/>
    <w:rsid w:val="00D37BFB"/>
    <w:rsid w:val="00D37F96"/>
    <w:rsid w:val="00D40038"/>
    <w:rsid w:val="00D4048C"/>
    <w:rsid w:val="00D404AB"/>
    <w:rsid w:val="00D404BB"/>
    <w:rsid w:val="00D40540"/>
    <w:rsid w:val="00D405DD"/>
    <w:rsid w:val="00D405EB"/>
    <w:rsid w:val="00D408EF"/>
    <w:rsid w:val="00D40D47"/>
    <w:rsid w:val="00D40F38"/>
    <w:rsid w:val="00D411B0"/>
    <w:rsid w:val="00D41240"/>
    <w:rsid w:val="00D41271"/>
    <w:rsid w:val="00D412E5"/>
    <w:rsid w:val="00D414A1"/>
    <w:rsid w:val="00D41814"/>
    <w:rsid w:val="00D41894"/>
    <w:rsid w:val="00D41EA0"/>
    <w:rsid w:val="00D42124"/>
    <w:rsid w:val="00D42350"/>
    <w:rsid w:val="00D423AB"/>
    <w:rsid w:val="00D4247E"/>
    <w:rsid w:val="00D4282D"/>
    <w:rsid w:val="00D42AE4"/>
    <w:rsid w:val="00D42BA5"/>
    <w:rsid w:val="00D42E97"/>
    <w:rsid w:val="00D4342C"/>
    <w:rsid w:val="00D43624"/>
    <w:rsid w:val="00D4365A"/>
    <w:rsid w:val="00D437F7"/>
    <w:rsid w:val="00D4393A"/>
    <w:rsid w:val="00D439DB"/>
    <w:rsid w:val="00D43A29"/>
    <w:rsid w:val="00D43B64"/>
    <w:rsid w:val="00D43E76"/>
    <w:rsid w:val="00D43FDF"/>
    <w:rsid w:val="00D43FE1"/>
    <w:rsid w:val="00D4403B"/>
    <w:rsid w:val="00D442D1"/>
    <w:rsid w:val="00D44420"/>
    <w:rsid w:val="00D444E6"/>
    <w:rsid w:val="00D4464D"/>
    <w:rsid w:val="00D448F2"/>
    <w:rsid w:val="00D44AAE"/>
    <w:rsid w:val="00D44E06"/>
    <w:rsid w:val="00D44E18"/>
    <w:rsid w:val="00D44F62"/>
    <w:rsid w:val="00D450D2"/>
    <w:rsid w:val="00D45131"/>
    <w:rsid w:val="00D45142"/>
    <w:rsid w:val="00D451E0"/>
    <w:rsid w:val="00D4528F"/>
    <w:rsid w:val="00D45323"/>
    <w:rsid w:val="00D45417"/>
    <w:rsid w:val="00D45482"/>
    <w:rsid w:val="00D45BA7"/>
    <w:rsid w:val="00D45BD8"/>
    <w:rsid w:val="00D45DAE"/>
    <w:rsid w:val="00D45F48"/>
    <w:rsid w:val="00D46040"/>
    <w:rsid w:val="00D461D4"/>
    <w:rsid w:val="00D462C3"/>
    <w:rsid w:val="00D4632C"/>
    <w:rsid w:val="00D464AA"/>
    <w:rsid w:val="00D46603"/>
    <w:rsid w:val="00D46779"/>
    <w:rsid w:val="00D467C1"/>
    <w:rsid w:val="00D468DC"/>
    <w:rsid w:val="00D4697B"/>
    <w:rsid w:val="00D46A7B"/>
    <w:rsid w:val="00D46C06"/>
    <w:rsid w:val="00D46C8F"/>
    <w:rsid w:val="00D46DE2"/>
    <w:rsid w:val="00D46F1B"/>
    <w:rsid w:val="00D4705E"/>
    <w:rsid w:val="00D470A6"/>
    <w:rsid w:val="00D47149"/>
    <w:rsid w:val="00D471C9"/>
    <w:rsid w:val="00D472E6"/>
    <w:rsid w:val="00D475A6"/>
    <w:rsid w:val="00D478BA"/>
    <w:rsid w:val="00D4795E"/>
    <w:rsid w:val="00D47AD1"/>
    <w:rsid w:val="00D47DF7"/>
    <w:rsid w:val="00D47E81"/>
    <w:rsid w:val="00D47EB2"/>
    <w:rsid w:val="00D50040"/>
    <w:rsid w:val="00D5020C"/>
    <w:rsid w:val="00D502A2"/>
    <w:rsid w:val="00D50563"/>
    <w:rsid w:val="00D5079D"/>
    <w:rsid w:val="00D50838"/>
    <w:rsid w:val="00D50A29"/>
    <w:rsid w:val="00D50A5E"/>
    <w:rsid w:val="00D50BE1"/>
    <w:rsid w:val="00D50CD6"/>
    <w:rsid w:val="00D50D47"/>
    <w:rsid w:val="00D50D83"/>
    <w:rsid w:val="00D50DBF"/>
    <w:rsid w:val="00D50E29"/>
    <w:rsid w:val="00D50F9A"/>
    <w:rsid w:val="00D50FCB"/>
    <w:rsid w:val="00D51051"/>
    <w:rsid w:val="00D5128A"/>
    <w:rsid w:val="00D512EF"/>
    <w:rsid w:val="00D51630"/>
    <w:rsid w:val="00D51937"/>
    <w:rsid w:val="00D51A25"/>
    <w:rsid w:val="00D51D06"/>
    <w:rsid w:val="00D51E9B"/>
    <w:rsid w:val="00D51F1E"/>
    <w:rsid w:val="00D52293"/>
    <w:rsid w:val="00D5244B"/>
    <w:rsid w:val="00D52573"/>
    <w:rsid w:val="00D525ED"/>
    <w:rsid w:val="00D528B8"/>
    <w:rsid w:val="00D52921"/>
    <w:rsid w:val="00D52A53"/>
    <w:rsid w:val="00D52C85"/>
    <w:rsid w:val="00D52DA4"/>
    <w:rsid w:val="00D52EDB"/>
    <w:rsid w:val="00D52FE4"/>
    <w:rsid w:val="00D52FFC"/>
    <w:rsid w:val="00D53342"/>
    <w:rsid w:val="00D53345"/>
    <w:rsid w:val="00D5350D"/>
    <w:rsid w:val="00D53629"/>
    <w:rsid w:val="00D53754"/>
    <w:rsid w:val="00D53AF6"/>
    <w:rsid w:val="00D53B2F"/>
    <w:rsid w:val="00D53B90"/>
    <w:rsid w:val="00D53D49"/>
    <w:rsid w:val="00D53E57"/>
    <w:rsid w:val="00D53F97"/>
    <w:rsid w:val="00D5404A"/>
    <w:rsid w:val="00D54899"/>
    <w:rsid w:val="00D548B3"/>
    <w:rsid w:val="00D54AC7"/>
    <w:rsid w:val="00D54CE7"/>
    <w:rsid w:val="00D54E22"/>
    <w:rsid w:val="00D55347"/>
    <w:rsid w:val="00D553EB"/>
    <w:rsid w:val="00D55984"/>
    <w:rsid w:val="00D55ABD"/>
    <w:rsid w:val="00D55B3C"/>
    <w:rsid w:val="00D56015"/>
    <w:rsid w:val="00D5601C"/>
    <w:rsid w:val="00D56103"/>
    <w:rsid w:val="00D564D4"/>
    <w:rsid w:val="00D564FB"/>
    <w:rsid w:val="00D566DA"/>
    <w:rsid w:val="00D5684E"/>
    <w:rsid w:val="00D5699D"/>
    <w:rsid w:val="00D56A53"/>
    <w:rsid w:val="00D56A5A"/>
    <w:rsid w:val="00D56E40"/>
    <w:rsid w:val="00D56FAC"/>
    <w:rsid w:val="00D5705D"/>
    <w:rsid w:val="00D575AA"/>
    <w:rsid w:val="00D575D2"/>
    <w:rsid w:val="00D576CC"/>
    <w:rsid w:val="00D5776C"/>
    <w:rsid w:val="00D5787F"/>
    <w:rsid w:val="00D57A20"/>
    <w:rsid w:val="00D57A7C"/>
    <w:rsid w:val="00D57B7B"/>
    <w:rsid w:val="00D57CC5"/>
    <w:rsid w:val="00D57EDF"/>
    <w:rsid w:val="00D60167"/>
    <w:rsid w:val="00D603F3"/>
    <w:rsid w:val="00D60528"/>
    <w:rsid w:val="00D60560"/>
    <w:rsid w:val="00D60638"/>
    <w:rsid w:val="00D60687"/>
    <w:rsid w:val="00D60785"/>
    <w:rsid w:val="00D6090C"/>
    <w:rsid w:val="00D609CE"/>
    <w:rsid w:val="00D60C20"/>
    <w:rsid w:val="00D60D4E"/>
    <w:rsid w:val="00D610F7"/>
    <w:rsid w:val="00D611DC"/>
    <w:rsid w:val="00D612BF"/>
    <w:rsid w:val="00D61493"/>
    <w:rsid w:val="00D614EB"/>
    <w:rsid w:val="00D62164"/>
    <w:rsid w:val="00D626FD"/>
    <w:rsid w:val="00D6274A"/>
    <w:rsid w:val="00D62A7F"/>
    <w:rsid w:val="00D62D72"/>
    <w:rsid w:val="00D62E73"/>
    <w:rsid w:val="00D62FE3"/>
    <w:rsid w:val="00D633EE"/>
    <w:rsid w:val="00D63677"/>
    <w:rsid w:val="00D636FF"/>
    <w:rsid w:val="00D63B3A"/>
    <w:rsid w:val="00D63C13"/>
    <w:rsid w:val="00D63C1B"/>
    <w:rsid w:val="00D63D2C"/>
    <w:rsid w:val="00D63D4C"/>
    <w:rsid w:val="00D63D73"/>
    <w:rsid w:val="00D63D92"/>
    <w:rsid w:val="00D63E8D"/>
    <w:rsid w:val="00D63F25"/>
    <w:rsid w:val="00D63F94"/>
    <w:rsid w:val="00D64381"/>
    <w:rsid w:val="00D64733"/>
    <w:rsid w:val="00D64837"/>
    <w:rsid w:val="00D64838"/>
    <w:rsid w:val="00D648CC"/>
    <w:rsid w:val="00D649A7"/>
    <w:rsid w:val="00D64CA0"/>
    <w:rsid w:val="00D64D60"/>
    <w:rsid w:val="00D64D84"/>
    <w:rsid w:val="00D64EE2"/>
    <w:rsid w:val="00D64F0D"/>
    <w:rsid w:val="00D6532E"/>
    <w:rsid w:val="00D65444"/>
    <w:rsid w:val="00D654D2"/>
    <w:rsid w:val="00D654D6"/>
    <w:rsid w:val="00D65895"/>
    <w:rsid w:val="00D65ACB"/>
    <w:rsid w:val="00D65B37"/>
    <w:rsid w:val="00D65F68"/>
    <w:rsid w:val="00D65FDC"/>
    <w:rsid w:val="00D660A2"/>
    <w:rsid w:val="00D66194"/>
    <w:rsid w:val="00D66266"/>
    <w:rsid w:val="00D66343"/>
    <w:rsid w:val="00D6639A"/>
    <w:rsid w:val="00D6649C"/>
    <w:rsid w:val="00D66624"/>
    <w:rsid w:val="00D66737"/>
    <w:rsid w:val="00D669DB"/>
    <w:rsid w:val="00D66E83"/>
    <w:rsid w:val="00D66FED"/>
    <w:rsid w:val="00D673E0"/>
    <w:rsid w:val="00D6753F"/>
    <w:rsid w:val="00D67568"/>
    <w:rsid w:val="00D675C5"/>
    <w:rsid w:val="00D67691"/>
    <w:rsid w:val="00D676BE"/>
    <w:rsid w:val="00D676EF"/>
    <w:rsid w:val="00D6771D"/>
    <w:rsid w:val="00D67797"/>
    <w:rsid w:val="00D678D8"/>
    <w:rsid w:val="00D678F1"/>
    <w:rsid w:val="00D67B56"/>
    <w:rsid w:val="00D67B5C"/>
    <w:rsid w:val="00D67DDD"/>
    <w:rsid w:val="00D7008F"/>
    <w:rsid w:val="00D704F8"/>
    <w:rsid w:val="00D70840"/>
    <w:rsid w:val="00D7084C"/>
    <w:rsid w:val="00D70AB3"/>
    <w:rsid w:val="00D70BCF"/>
    <w:rsid w:val="00D70C2E"/>
    <w:rsid w:val="00D70EC3"/>
    <w:rsid w:val="00D710F9"/>
    <w:rsid w:val="00D711A1"/>
    <w:rsid w:val="00D711B9"/>
    <w:rsid w:val="00D713FC"/>
    <w:rsid w:val="00D7179A"/>
    <w:rsid w:val="00D717EF"/>
    <w:rsid w:val="00D719A5"/>
    <w:rsid w:val="00D71A6F"/>
    <w:rsid w:val="00D71B98"/>
    <w:rsid w:val="00D71CB2"/>
    <w:rsid w:val="00D71D82"/>
    <w:rsid w:val="00D71D8E"/>
    <w:rsid w:val="00D71E59"/>
    <w:rsid w:val="00D71ED0"/>
    <w:rsid w:val="00D71EED"/>
    <w:rsid w:val="00D7243F"/>
    <w:rsid w:val="00D72547"/>
    <w:rsid w:val="00D726E1"/>
    <w:rsid w:val="00D726EB"/>
    <w:rsid w:val="00D72D3F"/>
    <w:rsid w:val="00D72DE7"/>
    <w:rsid w:val="00D72E76"/>
    <w:rsid w:val="00D73328"/>
    <w:rsid w:val="00D7335C"/>
    <w:rsid w:val="00D7336A"/>
    <w:rsid w:val="00D733A9"/>
    <w:rsid w:val="00D73431"/>
    <w:rsid w:val="00D734E4"/>
    <w:rsid w:val="00D739D1"/>
    <w:rsid w:val="00D73C6B"/>
    <w:rsid w:val="00D73C96"/>
    <w:rsid w:val="00D73E0D"/>
    <w:rsid w:val="00D73EFA"/>
    <w:rsid w:val="00D740ED"/>
    <w:rsid w:val="00D742D4"/>
    <w:rsid w:val="00D74372"/>
    <w:rsid w:val="00D74900"/>
    <w:rsid w:val="00D74A3C"/>
    <w:rsid w:val="00D74BBE"/>
    <w:rsid w:val="00D74C2C"/>
    <w:rsid w:val="00D74E5E"/>
    <w:rsid w:val="00D74FB2"/>
    <w:rsid w:val="00D752CC"/>
    <w:rsid w:val="00D7555B"/>
    <w:rsid w:val="00D755A5"/>
    <w:rsid w:val="00D7565E"/>
    <w:rsid w:val="00D75759"/>
    <w:rsid w:val="00D7582E"/>
    <w:rsid w:val="00D75872"/>
    <w:rsid w:val="00D75875"/>
    <w:rsid w:val="00D758D9"/>
    <w:rsid w:val="00D759B5"/>
    <w:rsid w:val="00D75B19"/>
    <w:rsid w:val="00D75CF1"/>
    <w:rsid w:val="00D75D5B"/>
    <w:rsid w:val="00D760E3"/>
    <w:rsid w:val="00D765A0"/>
    <w:rsid w:val="00D7661C"/>
    <w:rsid w:val="00D76650"/>
    <w:rsid w:val="00D76FA0"/>
    <w:rsid w:val="00D772DC"/>
    <w:rsid w:val="00D775DE"/>
    <w:rsid w:val="00D777BB"/>
    <w:rsid w:val="00D77860"/>
    <w:rsid w:val="00D77CE7"/>
    <w:rsid w:val="00D77DE2"/>
    <w:rsid w:val="00D80034"/>
    <w:rsid w:val="00D800F1"/>
    <w:rsid w:val="00D80347"/>
    <w:rsid w:val="00D8061C"/>
    <w:rsid w:val="00D807C8"/>
    <w:rsid w:val="00D80811"/>
    <w:rsid w:val="00D8086A"/>
    <w:rsid w:val="00D80903"/>
    <w:rsid w:val="00D80951"/>
    <w:rsid w:val="00D80AC8"/>
    <w:rsid w:val="00D80CE5"/>
    <w:rsid w:val="00D80D47"/>
    <w:rsid w:val="00D80FA2"/>
    <w:rsid w:val="00D80FB7"/>
    <w:rsid w:val="00D8102B"/>
    <w:rsid w:val="00D812E3"/>
    <w:rsid w:val="00D8130B"/>
    <w:rsid w:val="00D81405"/>
    <w:rsid w:val="00D81425"/>
    <w:rsid w:val="00D81553"/>
    <w:rsid w:val="00D819A3"/>
    <w:rsid w:val="00D81B68"/>
    <w:rsid w:val="00D81C48"/>
    <w:rsid w:val="00D81ED1"/>
    <w:rsid w:val="00D82005"/>
    <w:rsid w:val="00D8202A"/>
    <w:rsid w:val="00D8203C"/>
    <w:rsid w:val="00D82085"/>
    <w:rsid w:val="00D82216"/>
    <w:rsid w:val="00D8246B"/>
    <w:rsid w:val="00D82C7E"/>
    <w:rsid w:val="00D82CAF"/>
    <w:rsid w:val="00D82E69"/>
    <w:rsid w:val="00D82F03"/>
    <w:rsid w:val="00D8349B"/>
    <w:rsid w:val="00D83558"/>
    <w:rsid w:val="00D836E0"/>
    <w:rsid w:val="00D8370B"/>
    <w:rsid w:val="00D83712"/>
    <w:rsid w:val="00D83985"/>
    <w:rsid w:val="00D83FE1"/>
    <w:rsid w:val="00D845EF"/>
    <w:rsid w:val="00D847E6"/>
    <w:rsid w:val="00D84824"/>
    <w:rsid w:val="00D8485E"/>
    <w:rsid w:val="00D848EA"/>
    <w:rsid w:val="00D84A31"/>
    <w:rsid w:val="00D84C51"/>
    <w:rsid w:val="00D850E2"/>
    <w:rsid w:val="00D85272"/>
    <w:rsid w:val="00D8536F"/>
    <w:rsid w:val="00D85631"/>
    <w:rsid w:val="00D85893"/>
    <w:rsid w:val="00D859A1"/>
    <w:rsid w:val="00D85D41"/>
    <w:rsid w:val="00D85FB8"/>
    <w:rsid w:val="00D8622F"/>
    <w:rsid w:val="00D86549"/>
    <w:rsid w:val="00D86601"/>
    <w:rsid w:val="00D86610"/>
    <w:rsid w:val="00D86822"/>
    <w:rsid w:val="00D869CC"/>
    <w:rsid w:val="00D86D98"/>
    <w:rsid w:val="00D86E19"/>
    <w:rsid w:val="00D870EA"/>
    <w:rsid w:val="00D8719F"/>
    <w:rsid w:val="00D873FE"/>
    <w:rsid w:val="00D87415"/>
    <w:rsid w:val="00D87492"/>
    <w:rsid w:val="00D87648"/>
    <w:rsid w:val="00D878B0"/>
    <w:rsid w:val="00D878F1"/>
    <w:rsid w:val="00D8797D"/>
    <w:rsid w:val="00D87C58"/>
    <w:rsid w:val="00D9007A"/>
    <w:rsid w:val="00D901CA"/>
    <w:rsid w:val="00D9067E"/>
    <w:rsid w:val="00D9074D"/>
    <w:rsid w:val="00D907CA"/>
    <w:rsid w:val="00D90801"/>
    <w:rsid w:val="00D90806"/>
    <w:rsid w:val="00D90864"/>
    <w:rsid w:val="00D9089D"/>
    <w:rsid w:val="00D908CE"/>
    <w:rsid w:val="00D90910"/>
    <w:rsid w:val="00D90EA8"/>
    <w:rsid w:val="00D90FE1"/>
    <w:rsid w:val="00D9111B"/>
    <w:rsid w:val="00D911EA"/>
    <w:rsid w:val="00D91271"/>
    <w:rsid w:val="00D912D2"/>
    <w:rsid w:val="00D91699"/>
    <w:rsid w:val="00D91913"/>
    <w:rsid w:val="00D91B69"/>
    <w:rsid w:val="00D91D21"/>
    <w:rsid w:val="00D91E2B"/>
    <w:rsid w:val="00D91FF3"/>
    <w:rsid w:val="00D921F4"/>
    <w:rsid w:val="00D9222F"/>
    <w:rsid w:val="00D9264E"/>
    <w:rsid w:val="00D928D1"/>
    <w:rsid w:val="00D9297A"/>
    <w:rsid w:val="00D92A80"/>
    <w:rsid w:val="00D92AF3"/>
    <w:rsid w:val="00D92B84"/>
    <w:rsid w:val="00D92C35"/>
    <w:rsid w:val="00D92C86"/>
    <w:rsid w:val="00D92CF9"/>
    <w:rsid w:val="00D92FC8"/>
    <w:rsid w:val="00D92FD0"/>
    <w:rsid w:val="00D92FFB"/>
    <w:rsid w:val="00D9301D"/>
    <w:rsid w:val="00D93085"/>
    <w:rsid w:val="00D93092"/>
    <w:rsid w:val="00D93412"/>
    <w:rsid w:val="00D93418"/>
    <w:rsid w:val="00D9367D"/>
    <w:rsid w:val="00D93911"/>
    <w:rsid w:val="00D93B48"/>
    <w:rsid w:val="00D93E70"/>
    <w:rsid w:val="00D940B5"/>
    <w:rsid w:val="00D940CF"/>
    <w:rsid w:val="00D940E6"/>
    <w:rsid w:val="00D940F7"/>
    <w:rsid w:val="00D94382"/>
    <w:rsid w:val="00D946F8"/>
    <w:rsid w:val="00D94D43"/>
    <w:rsid w:val="00D94DA0"/>
    <w:rsid w:val="00D94ED8"/>
    <w:rsid w:val="00D94F1F"/>
    <w:rsid w:val="00D95284"/>
    <w:rsid w:val="00D95857"/>
    <w:rsid w:val="00D95A70"/>
    <w:rsid w:val="00D95AA0"/>
    <w:rsid w:val="00D95B21"/>
    <w:rsid w:val="00D95C77"/>
    <w:rsid w:val="00D95D85"/>
    <w:rsid w:val="00D95DCD"/>
    <w:rsid w:val="00D95E06"/>
    <w:rsid w:val="00D95E57"/>
    <w:rsid w:val="00D95E6F"/>
    <w:rsid w:val="00D96465"/>
    <w:rsid w:val="00D9660B"/>
    <w:rsid w:val="00D96A3F"/>
    <w:rsid w:val="00D96EA5"/>
    <w:rsid w:val="00D97205"/>
    <w:rsid w:val="00D97346"/>
    <w:rsid w:val="00D9758D"/>
    <w:rsid w:val="00D97609"/>
    <w:rsid w:val="00D978DF"/>
    <w:rsid w:val="00D978E7"/>
    <w:rsid w:val="00D979B9"/>
    <w:rsid w:val="00D97AD7"/>
    <w:rsid w:val="00D97C1F"/>
    <w:rsid w:val="00D97DDE"/>
    <w:rsid w:val="00D97E4E"/>
    <w:rsid w:val="00D97EFF"/>
    <w:rsid w:val="00D97F3E"/>
    <w:rsid w:val="00DA0154"/>
    <w:rsid w:val="00DA02AB"/>
    <w:rsid w:val="00DA041C"/>
    <w:rsid w:val="00DA04BF"/>
    <w:rsid w:val="00DA0776"/>
    <w:rsid w:val="00DA0AF9"/>
    <w:rsid w:val="00DA0F2F"/>
    <w:rsid w:val="00DA0FAB"/>
    <w:rsid w:val="00DA1083"/>
    <w:rsid w:val="00DA1117"/>
    <w:rsid w:val="00DA11D5"/>
    <w:rsid w:val="00DA128A"/>
    <w:rsid w:val="00DA1414"/>
    <w:rsid w:val="00DA17B2"/>
    <w:rsid w:val="00DA1AE0"/>
    <w:rsid w:val="00DA1B8A"/>
    <w:rsid w:val="00DA1D0D"/>
    <w:rsid w:val="00DA1F4F"/>
    <w:rsid w:val="00DA2017"/>
    <w:rsid w:val="00DA2196"/>
    <w:rsid w:val="00DA228E"/>
    <w:rsid w:val="00DA251B"/>
    <w:rsid w:val="00DA2740"/>
    <w:rsid w:val="00DA2775"/>
    <w:rsid w:val="00DA2A43"/>
    <w:rsid w:val="00DA2C87"/>
    <w:rsid w:val="00DA2E6D"/>
    <w:rsid w:val="00DA327C"/>
    <w:rsid w:val="00DA32F8"/>
    <w:rsid w:val="00DA33D4"/>
    <w:rsid w:val="00DA33DD"/>
    <w:rsid w:val="00DA3424"/>
    <w:rsid w:val="00DA35AF"/>
    <w:rsid w:val="00DA35B3"/>
    <w:rsid w:val="00DA38EF"/>
    <w:rsid w:val="00DA3A27"/>
    <w:rsid w:val="00DA3A6A"/>
    <w:rsid w:val="00DA3B4D"/>
    <w:rsid w:val="00DA4089"/>
    <w:rsid w:val="00DA4249"/>
    <w:rsid w:val="00DA425F"/>
    <w:rsid w:val="00DA4536"/>
    <w:rsid w:val="00DA45B1"/>
    <w:rsid w:val="00DA466F"/>
    <w:rsid w:val="00DA469B"/>
    <w:rsid w:val="00DA4785"/>
    <w:rsid w:val="00DA4BD2"/>
    <w:rsid w:val="00DA4F6C"/>
    <w:rsid w:val="00DA4FD9"/>
    <w:rsid w:val="00DA511C"/>
    <w:rsid w:val="00DA5281"/>
    <w:rsid w:val="00DA5286"/>
    <w:rsid w:val="00DA52C4"/>
    <w:rsid w:val="00DA542C"/>
    <w:rsid w:val="00DA5449"/>
    <w:rsid w:val="00DA55ED"/>
    <w:rsid w:val="00DA584E"/>
    <w:rsid w:val="00DA5B21"/>
    <w:rsid w:val="00DA5B66"/>
    <w:rsid w:val="00DA5C2F"/>
    <w:rsid w:val="00DA5C5A"/>
    <w:rsid w:val="00DA5CC6"/>
    <w:rsid w:val="00DA5E50"/>
    <w:rsid w:val="00DA5F69"/>
    <w:rsid w:val="00DA5F98"/>
    <w:rsid w:val="00DA6076"/>
    <w:rsid w:val="00DA6156"/>
    <w:rsid w:val="00DA62C8"/>
    <w:rsid w:val="00DA6300"/>
    <w:rsid w:val="00DA634F"/>
    <w:rsid w:val="00DA64C3"/>
    <w:rsid w:val="00DA67D3"/>
    <w:rsid w:val="00DA69C2"/>
    <w:rsid w:val="00DA6B0D"/>
    <w:rsid w:val="00DA6C20"/>
    <w:rsid w:val="00DA71E6"/>
    <w:rsid w:val="00DA7308"/>
    <w:rsid w:val="00DA735B"/>
    <w:rsid w:val="00DA7377"/>
    <w:rsid w:val="00DA751B"/>
    <w:rsid w:val="00DA7528"/>
    <w:rsid w:val="00DA7818"/>
    <w:rsid w:val="00DA799D"/>
    <w:rsid w:val="00DA7A1A"/>
    <w:rsid w:val="00DA7A89"/>
    <w:rsid w:val="00DA7EE2"/>
    <w:rsid w:val="00DA7F7D"/>
    <w:rsid w:val="00DA7FBA"/>
    <w:rsid w:val="00DB01C6"/>
    <w:rsid w:val="00DB02B2"/>
    <w:rsid w:val="00DB0345"/>
    <w:rsid w:val="00DB03A8"/>
    <w:rsid w:val="00DB05C6"/>
    <w:rsid w:val="00DB0646"/>
    <w:rsid w:val="00DB064B"/>
    <w:rsid w:val="00DB09B1"/>
    <w:rsid w:val="00DB0A8C"/>
    <w:rsid w:val="00DB0AC9"/>
    <w:rsid w:val="00DB0DE9"/>
    <w:rsid w:val="00DB0EE5"/>
    <w:rsid w:val="00DB10CE"/>
    <w:rsid w:val="00DB12AA"/>
    <w:rsid w:val="00DB1589"/>
    <w:rsid w:val="00DB15BB"/>
    <w:rsid w:val="00DB1685"/>
    <w:rsid w:val="00DB1830"/>
    <w:rsid w:val="00DB1922"/>
    <w:rsid w:val="00DB1965"/>
    <w:rsid w:val="00DB1B9E"/>
    <w:rsid w:val="00DB1CFB"/>
    <w:rsid w:val="00DB1DC4"/>
    <w:rsid w:val="00DB1FA7"/>
    <w:rsid w:val="00DB1FAF"/>
    <w:rsid w:val="00DB2232"/>
    <w:rsid w:val="00DB242F"/>
    <w:rsid w:val="00DB2781"/>
    <w:rsid w:val="00DB2782"/>
    <w:rsid w:val="00DB2824"/>
    <w:rsid w:val="00DB2E85"/>
    <w:rsid w:val="00DB2EEE"/>
    <w:rsid w:val="00DB2F21"/>
    <w:rsid w:val="00DB2F28"/>
    <w:rsid w:val="00DB3072"/>
    <w:rsid w:val="00DB32D8"/>
    <w:rsid w:val="00DB347F"/>
    <w:rsid w:val="00DB3B0C"/>
    <w:rsid w:val="00DB415D"/>
    <w:rsid w:val="00DB41FC"/>
    <w:rsid w:val="00DB4237"/>
    <w:rsid w:val="00DB4291"/>
    <w:rsid w:val="00DB42FF"/>
    <w:rsid w:val="00DB437F"/>
    <w:rsid w:val="00DB4399"/>
    <w:rsid w:val="00DB4492"/>
    <w:rsid w:val="00DB4593"/>
    <w:rsid w:val="00DB4811"/>
    <w:rsid w:val="00DB4B1C"/>
    <w:rsid w:val="00DB4C60"/>
    <w:rsid w:val="00DB4DCE"/>
    <w:rsid w:val="00DB4E13"/>
    <w:rsid w:val="00DB4FFB"/>
    <w:rsid w:val="00DB531D"/>
    <w:rsid w:val="00DB535F"/>
    <w:rsid w:val="00DB5414"/>
    <w:rsid w:val="00DB548F"/>
    <w:rsid w:val="00DB5660"/>
    <w:rsid w:val="00DB58B0"/>
    <w:rsid w:val="00DB5AA5"/>
    <w:rsid w:val="00DB5AB0"/>
    <w:rsid w:val="00DB5B28"/>
    <w:rsid w:val="00DB5CFA"/>
    <w:rsid w:val="00DB5E78"/>
    <w:rsid w:val="00DB5EC4"/>
    <w:rsid w:val="00DB615B"/>
    <w:rsid w:val="00DB6348"/>
    <w:rsid w:val="00DB63F6"/>
    <w:rsid w:val="00DB644F"/>
    <w:rsid w:val="00DB65D2"/>
    <w:rsid w:val="00DB65F7"/>
    <w:rsid w:val="00DB662E"/>
    <w:rsid w:val="00DB68B5"/>
    <w:rsid w:val="00DB69D4"/>
    <w:rsid w:val="00DB6B16"/>
    <w:rsid w:val="00DB6BF0"/>
    <w:rsid w:val="00DB6BF9"/>
    <w:rsid w:val="00DB6EDD"/>
    <w:rsid w:val="00DB6FDC"/>
    <w:rsid w:val="00DB7295"/>
    <w:rsid w:val="00DB742F"/>
    <w:rsid w:val="00DB745D"/>
    <w:rsid w:val="00DB748B"/>
    <w:rsid w:val="00DB75FB"/>
    <w:rsid w:val="00DB762F"/>
    <w:rsid w:val="00DB7714"/>
    <w:rsid w:val="00DB7891"/>
    <w:rsid w:val="00DB7896"/>
    <w:rsid w:val="00DB7908"/>
    <w:rsid w:val="00DB79B2"/>
    <w:rsid w:val="00DB7C6E"/>
    <w:rsid w:val="00DB7D48"/>
    <w:rsid w:val="00DB7E6B"/>
    <w:rsid w:val="00DB7F2C"/>
    <w:rsid w:val="00DC0087"/>
    <w:rsid w:val="00DC0152"/>
    <w:rsid w:val="00DC0249"/>
    <w:rsid w:val="00DC0452"/>
    <w:rsid w:val="00DC0454"/>
    <w:rsid w:val="00DC0471"/>
    <w:rsid w:val="00DC050C"/>
    <w:rsid w:val="00DC067E"/>
    <w:rsid w:val="00DC08E7"/>
    <w:rsid w:val="00DC0978"/>
    <w:rsid w:val="00DC0AE5"/>
    <w:rsid w:val="00DC0B2A"/>
    <w:rsid w:val="00DC0C89"/>
    <w:rsid w:val="00DC0D0B"/>
    <w:rsid w:val="00DC0D1A"/>
    <w:rsid w:val="00DC0DCC"/>
    <w:rsid w:val="00DC0E7D"/>
    <w:rsid w:val="00DC1048"/>
    <w:rsid w:val="00DC113A"/>
    <w:rsid w:val="00DC1644"/>
    <w:rsid w:val="00DC1691"/>
    <w:rsid w:val="00DC16A6"/>
    <w:rsid w:val="00DC1718"/>
    <w:rsid w:val="00DC17BB"/>
    <w:rsid w:val="00DC1B25"/>
    <w:rsid w:val="00DC1BF7"/>
    <w:rsid w:val="00DC1EBF"/>
    <w:rsid w:val="00DC22FB"/>
    <w:rsid w:val="00DC2441"/>
    <w:rsid w:val="00DC2581"/>
    <w:rsid w:val="00DC259D"/>
    <w:rsid w:val="00DC25E5"/>
    <w:rsid w:val="00DC27BE"/>
    <w:rsid w:val="00DC27CE"/>
    <w:rsid w:val="00DC288D"/>
    <w:rsid w:val="00DC2A8B"/>
    <w:rsid w:val="00DC2CD6"/>
    <w:rsid w:val="00DC2E9E"/>
    <w:rsid w:val="00DC2FBD"/>
    <w:rsid w:val="00DC31B2"/>
    <w:rsid w:val="00DC3425"/>
    <w:rsid w:val="00DC38DE"/>
    <w:rsid w:val="00DC3B24"/>
    <w:rsid w:val="00DC3CFA"/>
    <w:rsid w:val="00DC3E28"/>
    <w:rsid w:val="00DC3EC6"/>
    <w:rsid w:val="00DC3EEB"/>
    <w:rsid w:val="00DC3F04"/>
    <w:rsid w:val="00DC409E"/>
    <w:rsid w:val="00DC432F"/>
    <w:rsid w:val="00DC4492"/>
    <w:rsid w:val="00DC44E4"/>
    <w:rsid w:val="00DC44F8"/>
    <w:rsid w:val="00DC4590"/>
    <w:rsid w:val="00DC4620"/>
    <w:rsid w:val="00DC4654"/>
    <w:rsid w:val="00DC46C4"/>
    <w:rsid w:val="00DC4704"/>
    <w:rsid w:val="00DC4776"/>
    <w:rsid w:val="00DC4B6C"/>
    <w:rsid w:val="00DC4D14"/>
    <w:rsid w:val="00DC4D18"/>
    <w:rsid w:val="00DC4D1B"/>
    <w:rsid w:val="00DC4D3E"/>
    <w:rsid w:val="00DC4F71"/>
    <w:rsid w:val="00DC4F7A"/>
    <w:rsid w:val="00DC5692"/>
    <w:rsid w:val="00DC5CBE"/>
    <w:rsid w:val="00DC6663"/>
    <w:rsid w:val="00DC6692"/>
    <w:rsid w:val="00DC67B9"/>
    <w:rsid w:val="00DC67C2"/>
    <w:rsid w:val="00DC693D"/>
    <w:rsid w:val="00DC6B89"/>
    <w:rsid w:val="00DC6D5C"/>
    <w:rsid w:val="00DC6E56"/>
    <w:rsid w:val="00DC74D4"/>
    <w:rsid w:val="00DC77EE"/>
    <w:rsid w:val="00DC7819"/>
    <w:rsid w:val="00DC7983"/>
    <w:rsid w:val="00DC7B81"/>
    <w:rsid w:val="00DC7D6B"/>
    <w:rsid w:val="00DC7E31"/>
    <w:rsid w:val="00DC7EC0"/>
    <w:rsid w:val="00DD053E"/>
    <w:rsid w:val="00DD06B9"/>
    <w:rsid w:val="00DD070D"/>
    <w:rsid w:val="00DD074A"/>
    <w:rsid w:val="00DD07E7"/>
    <w:rsid w:val="00DD0866"/>
    <w:rsid w:val="00DD0A88"/>
    <w:rsid w:val="00DD0CE6"/>
    <w:rsid w:val="00DD0D81"/>
    <w:rsid w:val="00DD102B"/>
    <w:rsid w:val="00DD1111"/>
    <w:rsid w:val="00DD1141"/>
    <w:rsid w:val="00DD1219"/>
    <w:rsid w:val="00DD13EC"/>
    <w:rsid w:val="00DD1483"/>
    <w:rsid w:val="00DD14D4"/>
    <w:rsid w:val="00DD154F"/>
    <w:rsid w:val="00DD1582"/>
    <w:rsid w:val="00DD15A3"/>
    <w:rsid w:val="00DD18A0"/>
    <w:rsid w:val="00DD193E"/>
    <w:rsid w:val="00DD1C76"/>
    <w:rsid w:val="00DD1E73"/>
    <w:rsid w:val="00DD1F65"/>
    <w:rsid w:val="00DD211A"/>
    <w:rsid w:val="00DD25C1"/>
    <w:rsid w:val="00DD27DD"/>
    <w:rsid w:val="00DD2A5B"/>
    <w:rsid w:val="00DD2B05"/>
    <w:rsid w:val="00DD2C4F"/>
    <w:rsid w:val="00DD2DA0"/>
    <w:rsid w:val="00DD2FC1"/>
    <w:rsid w:val="00DD3026"/>
    <w:rsid w:val="00DD3483"/>
    <w:rsid w:val="00DD34AE"/>
    <w:rsid w:val="00DD39C6"/>
    <w:rsid w:val="00DD39FE"/>
    <w:rsid w:val="00DD41E8"/>
    <w:rsid w:val="00DD4235"/>
    <w:rsid w:val="00DD4332"/>
    <w:rsid w:val="00DD47DD"/>
    <w:rsid w:val="00DD4B44"/>
    <w:rsid w:val="00DD4BE5"/>
    <w:rsid w:val="00DD4C85"/>
    <w:rsid w:val="00DD516C"/>
    <w:rsid w:val="00DD52F7"/>
    <w:rsid w:val="00DD5320"/>
    <w:rsid w:val="00DD54BA"/>
    <w:rsid w:val="00DD55AA"/>
    <w:rsid w:val="00DD55AE"/>
    <w:rsid w:val="00DD55BE"/>
    <w:rsid w:val="00DD5753"/>
    <w:rsid w:val="00DD5EFE"/>
    <w:rsid w:val="00DD5F03"/>
    <w:rsid w:val="00DD60A7"/>
    <w:rsid w:val="00DD6225"/>
    <w:rsid w:val="00DD6369"/>
    <w:rsid w:val="00DD63C8"/>
    <w:rsid w:val="00DD652D"/>
    <w:rsid w:val="00DD6857"/>
    <w:rsid w:val="00DD6934"/>
    <w:rsid w:val="00DD697E"/>
    <w:rsid w:val="00DD699B"/>
    <w:rsid w:val="00DD6BEB"/>
    <w:rsid w:val="00DD6EB6"/>
    <w:rsid w:val="00DD7111"/>
    <w:rsid w:val="00DD7140"/>
    <w:rsid w:val="00DD7188"/>
    <w:rsid w:val="00DD7376"/>
    <w:rsid w:val="00DD7538"/>
    <w:rsid w:val="00DD7747"/>
    <w:rsid w:val="00DD78FB"/>
    <w:rsid w:val="00DD7911"/>
    <w:rsid w:val="00DD7AD4"/>
    <w:rsid w:val="00DD7BA6"/>
    <w:rsid w:val="00DD7DC2"/>
    <w:rsid w:val="00DE03D1"/>
    <w:rsid w:val="00DE065C"/>
    <w:rsid w:val="00DE07C0"/>
    <w:rsid w:val="00DE09B5"/>
    <w:rsid w:val="00DE0ABA"/>
    <w:rsid w:val="00DE0E88"/>
    <w:rsid w:val="00DE0ED4"/>
    <w:rsid w:val="00DE0EE4"/>
    <w:rsid w:val="00DE104A"/>
    <w:rsid w:val="00DE12BF"/>
    <w:rsid w:val="00DE15E8"/>
    <w:rsid w:val="00DE16E0"/>
    <w:rsid w:val="00DE1ADB"/>
    <w:rsid w:val="00DE1D5D"/>
    <w:rsid w:val="00DE1DDB"/>
    <w:rsid w:val="00DE2087"/>
    <w:rsid w:val="00DE21A5"/>
    <w:rsid w:val="00DE21E9"/>
    <w:rsid w:val="00DE227A"/>
    <w:rsid w:val="00DE22CB"/>
    <w:rsid w:val="00DE22DA"/>
    <w:rsid w:val="00DE2327"/>
    <w:rsid w:val="00DE2425"/>
    <w:rsid w:val="00DE267A"/>
    <w:rsid w:val="00DE28E6"/>
    <w:rsid w:val="00DE2C0E"/>
    <w:rsid w:val="00DE2C49"/>
    <w:rsid w:val="00DE2DCD"/>
    <w:rsid w:val="00DE3142"/>
    <w:rsid w:val="00DE3292"/>
    <w:rsid w:val="00DE3676"/>
    <w:rsid w:val="00DE373E"/>
    <w:rsid w:val="00DE37B8"/>
    <w:rsid w:val="00DE3853"/>
    <w:rsid w:val="00DE3B39"/>
    <w:rsid w:val="00DE3E17"/>
    <w:rsid w:val="00DE42A6"/>
    <w:rsid w:val="00DE4567"/>
    <w:rsid w:val="00DE4BAB"/>
    <w:rsid w:val="00DE4E09"/>
    <w:rsid w:val="00DE4F21"/>
    <w:rsid w:val="00DE517D"/>
    <w:rsid w:val="00DE5377"/>
    <w:rsid w:val="00DE5582"/>
    <w:rsid w:val="00DE5782"/>
    <w:rsid w:val="00DE5A41"/>
    <w:rsid w:val="00DE5A59"/>
    <w:rsid w:val="00DE5F1C"/>
    <w:rsid w:val="00DE6466"/>
    <w:rsid w:val="00DE67B8"/>
    <w:rsid w:val="00DE67E0"/>
    <w:rsid w:val="00DE68B2"/>
    <w:rsid w:val="00DE6969"/>
    <w:rsid w:val="00DE69E8"/>
    <w:rsid w:val="00DE69FD"/>
    <w:rsid w:val="00DE6CD4"/>
    <w:rsid w:val="00DE6DDE"/>
    <w:rsid w:val="00DE6E22"/>
    <w:rsid w:val="00DE6F11"/>
    <w:rsid w:val="00DE6FB4"/>
    <w:rsid w:val="00DE700C"/>
    <w:rsid w:val="00DE70E0"/>
    <w:rsid w:val="00DE71D0"/>
    <w:rsid w:val="00DE745F"/>
    <w:rsid w:val="00DE78D4"/>
    <w:rsid w:val="00DE7B45"/>
    <w:rsid w:val="00DE7B4A"/>
    <w:rsid w:val="00DE7BFA"/>
    <w:rsid w:val="00DE7C54"/>
    <w:rsid w:val="00DE7F82"/>
    <w:rsid w:val="00DF0029"/>
    <w:rsid w:val="00DF029C"/>
    <w:rsid w:val="00DF03DC"/>
    <w:rsid w:val="00DF04C1"/>
    <w:rsid w:val="00DF053D"/>
    <w:rsid w:val="00DF0557"/>
    <w:rsid w:val="00DF05E4"/>
    <w:rsid w:val="00DF0620"/>
    <w:rsid w:val="00DF0679"/>
    <w:rsid w:val="00DF0766"/>
    <w:rsid w:val="00DF0A2E"/>
    <w:rsid w:val="00DF0C75"/>
    <w:rsid w:val="00DF0EAA"/>
    <w:rsid w:val="00DF1469"/>
    <w:rsid w:val="00DF1478"/>
    <w:rsid w:val="00DF15C9"/>
    <w:rsid w:val="00DF17B6"/>
    <w:rsid w:val="00DF1A1B"/>
    <w:rsid w:val="00DF1EC9"/>
    <w:rsid w:val="00DF202D"/>
    <w:rsid w:val="00DF20BC"/>
    <w:rsid w:val="00DF20F9"/>
    <w:rsid w:val="00DF2296"/>
    <w:rsid w:val="00DF2319"/>
    <w:rsid w:val="00DF26D6"/>
    <w:rsid w:val="00DF28A8"/>
    <w:rsid w:val="00DF293D"/>
    <w:rsid w:val="00DF2AC2"/>
    <w:rsid w:val="00DF2BF6"/>
    <w:rsid w:val="00DF2C54"/>
    <w:rsid w:val="00DF2CC1"/>
    <w:rsid w:val="00DF2D0E"/>
    <w:rsid w:val="00DF2D27"/>
    <w:rsid w:val="00DF2D93"/>
    <w:rsid w:val="00DF3128"/>
    <w:rsid w:val="00DF3259"/>
    <w:rsid w:val="00DF360A"/>
    <w:rsid w:val="00DF3B44"/>
    <w:rsid w:val="00DF3CFC"/>
    <w:rsid w:val="00DF3D1C"/>
    <w:rsid w:val="00DF3FA0"/>
    <w:rsid w:val="00DF3FE0"/>
    <w:rsid w:val="00DF40C9"/>
    <w:rsid w:val="00DF40FB"/>
    <w:rsid w:val="00DF424D"/>
    <w:rsid w:val="00DF43D3"/>
    <w:rsid w:val="00DF459A"/>
    <w:rsid w:val="00DF4633"/>
    <w:rsid w:val="00DF4735"/>
    <w:rsid w:val="00DF48B3"/>
    <w:rsid w:val="00DF4B49"/>
    <w:rsid w:val="00DF4DBC"/>
    <w:rsid w:val="00DF4DD8"/>
    <w:rsid w:val="00DF53B6"/>
    <w:rsid w:val="00DF53FB"/>
    <w:rsid w:val="00DF53FD"/>
    <w:rsid w:val="00DF560E"/>
    <w:rsid w:val="00DF592A"/>
    <w:rsid w:val="00DF5A1B"/>
    <w:rsid w:val="00DF5B35"/>
    <w:rsid w:val="00DF5B6D"/>
    <w:rsid w:val="00DF5D97"/>
    <w:rsid w:val="00DF5F9A"/>
    <w:rsid w:val="00DF6076"/>
    <w:rsid w:val="00DF6084"/>
    <w:rsid w:val="00DF6102"/>
    <w:rsid w:val="00DF61C2"/>
    <w:rsid w:val="00DF69D6"/>
    <w:rsid w:val="00DF6C0F"/>
    <w:rsid w:val="00DF6D5B"/>
    <w:rsid w:val="00DF6E0C"/>
    <w:rsid w:val="00DF6EEB"/>
    <w:rsid w:val="00DF6EFE"/>
    <w:rsid w:val="00DF6F1D"/>
    <w:rsid w:val="00DF6FE6"/>
    <w:rsid w:val="00DF7148"/>
    <w:rsid w:val="00DF7232"/>
    <w:rsid w:val="00DF732B"/>
    <w:rsid w:val="00DF74DA"/>
    <w:rsid w:val="00DF75F4"/>
    <w:rsid w:val="00DF76CB"/>
    <w:rsid w:val="00DF78DD"/>
    <w:rsid w:val="00DF7C29"/>
    <w:rsid w:val="00DF7DF0"/>
    <w:rsid w:val="00DF7DF5"/>
    <w:rsid w:val="00DF7EE5"/>
    <w:rsid w:val="00E00002"/>
    <w:rsid w:val="00E00084"/>
    <w:rsid w:val="00E00362"/>
    <w:rsid w:val="00E003CB"/>
    <w:rsid w:val="00E00910"/>
    <w:rsid w:val="00E009C0"/>
    <w:rsid w:val="00E009FC"/>
    <w:rsid w:val="00E00A6A"/>
    <w:rsid w:val="00E00B9C"/>
    <w:rsid w:val="00E00C27"/>
    <w:rsid w:val="00E00DC4"/>
    <w:rsid w:val="00E00E01"/>
    <w:rsid w:val="00E00E4B"/>
    <w:rsid w:val="00E00F61"/>
    <w:rsid w:val="00E011E2"/>
    <w:rsid w:val="00E0124A"/>
    <w:rsid w:val="00E01353"/>
    <w:rsid w:val="00E017D9"/>
    <w:rsid w:val="00E01CC1"/>
    <w:rsid w:val="00E01DC2"/>
    <w:rsid w:val="00E01E13"/>
    <w:rsid w:val="00E01F7C"/>
    <w:rsid w:val="00E0225C"/>
    <w:rsid w:val="00E02445"/>
    <w:rsid w:val="00E0246D"/>
    <w:rsid w:val="00E02509"/>
    <w:rsid w:val="00E02510"/>
    <w:rsid w:val="00E0264E"/>
    <w:rsid w:val="00E02ACA"/>
    <w:rsid w:val="00E02B17"/>
    <w:rsid w:val="00E03057"/>
    <w:rsid w:val="00E031E1"/>
    <w:rsid w:val="00E03803"/>
    <w:rsid w:val="00E03A2E"/>
    <w:rsid w:val="00E03B38"/>
    <w:rsid w:val="00E03B6B"/>
    <w:rsid w:val="00E03BAC"/>
    <w:rsid w:val="00E04047"/>
    <w:rsid w:val="00E040B0"/>
    <w:rsid w:val="00E043E4"/>
    <w:rsid w:val="00E0462F"/>
    <w:rsid w:val="00E0489C"/>
    <w:rsid w:val="00E048FC"/>
    <w:rsid w:val="00E04A10"/>
    <w:rsid w:val="00E05034"/>
    <w:rsid w:val="00E0533B"/>
    <w:rsid w:val="00E0546D"/>
    <w:rsid w:val="00E05A2E"/>
    <w:rsid w:val="00E05CB5"/>
    <w:rsid w:val="00E05EC5"/>
    <w:rsid w:val="00E05F84"/>
    <w:rsid w:val="00E0677F"/>
    <w:rsid w:val="00E06789"/>
    <w:rsid w:val="00E06A10"/>
    <w:rsid w:val="00E06BB9"/>
    <w:rsid w:val="00E06FB0"/>
    <w:rsid w:val="00E07168"/>
    <w:rsid w:val="00E072E0"/>
    <w:rsid w:val="00E07398"/>
    <w:rsid w:val="00E073C0"/>
    <w:rsid w:val="00E073C9"/>
    <w:rsid w:val="00E077CB"/>
    <w:rsid w:val="00E0786D"/>
    <w:rsid w:val="00E078C0"/>
    <w:rsid w:val="00E078C9"/>
    <w:rsid w:val="00E07922"/>
    <w:rsid w:val="00E07EDF"/>
    <w:rsid w:val="00E101C1"/>
    <w:rsid w:val="00E10826"/>
    <w:rsid w:val="00E10C26"/>
    <w:rsid w:val="00E10F4D"/>
    <w:rsid w:val="00E10FFD"/>
    <w:rsid w:val="00E110D0"/>
    <w:rsid w:val="00E111D8"/>
    <w:rsid w:val="00E112D6"/>
    <w:rsid w:val="00E11436"/>
    <w:rsid w:val="00E11461"/>
    <w:rsid w:val="00E11476"/>
    <w:rsid w:val="00E11819"/>
    <w:rsid w:val="00E1198F"/>
    <w:rsid w:val="00E11A3F"/>
    <w:rsid w:val="00E11AD0"/>
    <w:rsid w:val="00E11B8B"/>
    <w:rsid w:val="00E11DFC"/>
    <w:rsid w:val="00E1213E"/>
    <w:rsid w:val="00E12303"/>
    <w:rsid w:val="00E123FD"/>
    <w:rsid w:val="00E124A8"/>
    <w:rsid w:val="00E12709"/>
    <w:rsid w:val="00E12846"/>
    <w:rsid w:val="00E128BC"/>
    <w:rsid w:val="00E12B80"/>
    <w:rsid w:val="00E12F36"/>
    <w:rsid w:val="00E12FC0"/>
    <w:rsid w:val="00E130C7"/>
    <w:rsid w:val="00E134FF"/>
    <w:rsid w:val="00E13696"/>
    <w:rsid w:val="00E136A5"/>
    <w:rsid w:val="00E13B43"/>
    <w:rsid w:val="00E13D12"/>
    <w:rsid w:val="00E13E43"/>
    <w:rsid w:val="00E13E75"/>
    <w:rsid w:val="00E13EB9"/>
    <w:rsid w:val="00E140A4"/>
    <w:rsid w:val="00E142BF"/>
    <w:rsid w:val="00E14458"/>
    <w:rsid w:val="00E14502"/>
    <w:rsid w:val="00E145AB"/>
    <w:rsid w:val="00E14630"/>
    <w:rsid w:val="00E1495F"/>
    <w:rsid w:val="00E149D5"/>
    <w:rsid w:val="00E14B86"/>
    <w:rsid w:val="00E14B9A"/>
    <w:rsid w:val="00E14DCE"/>
    <w:rsid w:val="00E14F2C"/>
    <w:rsid w:val="00E14F50"/>
    <w:rsid w:val="00E150F2"/>
    <w:rsid w:val="00E15109"/>
    <w:rsid w:val="00E152F2"/>
    <w:rsid w:val="00E15360"/>
    <w:rsid w:val="00E157AE"/>
    <w:rsid w:val="00E1594C"/>
    <w:rsid w:val="00E159DD"/>
    <w:rsid w:val="00E1617A"/>
    <w:rsid w:val="00E1630A"/>
    <w:rsid w:val="00E164A4"/>
    <w:rsid w:val="00E16513"/>
    <w:rsid w:val="00E165ED"/>
    <w:rsid w:val="00E16604"/>
    <w:rsid w:val="00E16978"/>
    <w:rsid w:val="00E16A00"/>
    <w:rsid w:val="00E16B7C"/>
    <w:rsid w:val="00E16CC4"/>
    <w:rsid w:val="00E173DD"/>
    <w:rsid w:val="00E1789C"/>
    <w:rsid w:val="00E17990"/>
    <w:rsid w:val="00E179A7"/>
    <w:rsid w:val="00E17D38"/>
    <w:rsid w:val="00E17E83"/>
    <w:rsid w:val="00E17F4D"/>
    <w:rsid w:val="00E201DA"/>
    <w:rsid w:val="00E2021A"/>
    <w:rsid w:val="00E20280"/>
    <w:rsid w:val="00E20335"/>
    <w:rsid w:val="00E204F8"/>
    <w:rsid w:val="00E20645"/>
    <w:rsid w:val="00E206AF"/>
    <w:rsid w:val="00E20979"/>
    <w:rsid w:val="00E20AD3"/>
    <w:rsid w:val="00E20E2E"/>
    <w:rsid w:val="00E20E7A"/>
    <w:rsid w:val="00E21171"/>
    <w:rsid w:val="00E21365"/>
    <w:rsid w:val="00E21685"/>
    <w:rsid w:val="00E2178A"/>
    <w:rsid w:val="00E2186A"/>
    <w:rsid w:val="00E219EF"/>
    <w:rsid w:val="00E21AFE"/>
    <w:rsid w:val="00E21B0C"/>
    <w:rsid w:val="00E21E67"/>
    <w:rsid w:val="00E21F99"/>
    <w:rsid w:val="00E22023"/>
    <w:rsid w:val="00E220A8"/>
    <w:rsid w:val="00E22298"/>
    <w:rsid w:val="00E22492"/>
    <w:rsid w:val="00E225B4"/>
    <w:rsid w:val="00E227AD"/>
    <w:rsid w:val="00E229EF"/>
    <w:rsid w:val="00E22C65"/>
    <w:rsid w:val="00E22E33"/>
    <w:rsid w:val="00E22F17"/>
    <w:rsid w:val="00E23088"/>
    <w:rsid w:val="00E231CA"/>
    <w:rsid w:val="00E231CF"/>
    <w:rsid w:val="00E2320C"/>
    <w:rsid w:val="00E2330F"/>
    <w:rsid w:val="00E2334B"/>
    <w:rsid w:val="00E2335B"/>
    <w:rsid w:val="00E235A8"/>
    <w:rsid w:val="00E23A01"/>
    <w:rsid w:val="00E23BED"/>
    <w:rsid w:val="00E23D12"/>
    <w:rsid w:val="00E23ED6"/>
    <w:rsid w:val="00E23FE5"/>
    <w:rsid w:val="00E240D7"/>
    <w:rsid w:val="00E24642"/>
    <w:rsid w:val="00E24889"/>
    <w:rsid w:val="00E24933"/>
    <w:rsid w:val="00E24966"/>
    <w:rsid w:val="00E24D44"/>
    <w:rsid w:val="00E24D86"/>
    <w:rsid w:val="00E24FCD"/>
    <w:rsid w:val="00E25124"/>
    <w:rsid w:val="00E25144"/>
    <w:rsid w:val="00E25277"/>
    <w:rsid w:val="00E25286"/>
    <w:rsid w:val="00E252F3"/>
    <w:rsid w:val="00E25554"/>
    <w:rsid w:val="00E255F3"/>
    <w:rsid w:val="00E25693"/>
    <w:rsid w:val="00E257C0"/>
    <w:rsid w:val="00E2586D"/>
    <w:rsid w:val="00E25933"/>
    <w:rsid w:val="00E25AB3"/>
    <w:rsid w:val="00E25AC6"/>
    <w:rsid w:val="00E25AE3"/>
    <w:rsid w:val="00E25BF5"/>
    <w:rsid w:val="00E25C94"/>
    <w:rsid w:val="00E25C9E"/>
    <w:rsid w:val="00E25CC9"/>
    <w:rsid w:val="00E262B2"/>
    <w:rsid w:val="00E2637C"/>
    <w:rsid w:val="00E2673D"/>
    <w:rsid w:val="00E268C2"/>
    <w:rsid w:val="00E269A7"/>
    <w:rsid w:val="00E26A34"/>
    <w:rsid w:val="00E26A62"/>
    <w:rsid w:val="00E26BE0"/>
    <w:rsid w:val="00E26C9B"/>
    <w:rsid w:val="00E26FA4"/>
    <w:rsid w:val="00E27125"/>
    <w:rsid w:val="00E27157"/>
    <w:rsid w:val="00E2727A"/>
    <w:rsid w:val="00E277C5"/>
    <w:rsid w:val="00E27CE5"/>
    <w:rsid w:val="00E27D96"/>
    <w:rsid w:val="00E30246"/>
    <w:rsid w:val="00E30384"/>
    <w:rsid w:val="00E303D5"/>
    <w:rsid w:val="00E30454"/>
    <w:rsid w:val="00E30550"/>
    <w:rsid w:val="00E307BB"/>
    <w:rsid w:val="00E30AFD"/>
    <w:rsid w:val="00E30D71"/>
    <w:rsid w:val="00E30DC6"/>
    <w:rsid w:val="00E30E1D"/>
    <w:rsid w:val="00E30FAB"/>
    <w:rsid w:val="00E31254"/>
    <w:rsid w:val="00E31537"/>
    <w:rsid w:val="00E31587"/>
    <w:rsid w:val="00E315B7"/>
    <w:rsid w:val="00E31BA3"/>
    <w:rsid w:val="00E31BDF"/>
    <w:rsid w:val="00E31D12"/>
    <w:rsid w:val="00E31D87"/>
    <w:rsid w:val="00E31E4A"/>
    <w:rsid w:val="00E32049"/>
    <w:rsid w:val="00E320D6"/>
    <w:rsid w:val="00E32155"/>
    <w:rsid w:val="00E322A2"/>
    <w:rsid w:val="00E322D9"/>
    <w:rsid w:val="00E324D9"/>
    <w:rsid w:val="00E3267C"/>
    <w:rsid w:val="00E3278F"/>
    <w:rsid w:val="00E32961"/>
    <w:rsid w:val="00E329A6"/>
    <w:rsid w:val="00E32A13"/>
    <w:rsid w:val="00E32A1D"/>
    <w:rsid w:val="00E32A70"/>
    <w:rsid w:val="00E32B5A"/>
    <w:rsid w:val="00E32D7F"/>
    <w:rsid w:val="00E32DDD"/>
    <w:rsid w:val="00E32F43"/>
    <w:rsid w:val="00E330E2"/>
    <w:rsid w:val="00E33219"/>
    <w:rsid w:val="00E332A4"/>
    <w:rsid w:val="00E33360"/>
    <w:rsid w:val="00E33530"/>
    <w:rsid w:val="00E336C6"/>
    <w:rsid w:val="00E3373A"/>
    <w:rsid w:val="00E338DC"/>
    <w:rsid w:val="00E33936"/>
    <w:rsid w:val="00E33979"/>
    <w:rsid w:val="00E33A9E"/>
    <w:rsid w:val="00E33B24"/>
    <w:rsid w:val="00E33B26"/>
    <w:rsid w:val="00E33B45"/>
    <w:rsid w:val="00E33BE2"/>
    <w:rsid w:val="00E33D57"/>
    <w:rsid w:val="00E33DA7"/>
    <w:rsid w:val="00E33DAE"/>
    <w:rsid w:val="00E33F0D"/>
    <w:rsid w:val="00E3403E"/>
    <w:rsid w:val="00E3465E"/>
    <w:rsid w:val="00E3471A"/>
    <w:rsid w:val="00E34778"/>
    <w:rsid w:val="00E3478A"/>
    <w:rsid w:val="00E34969"/>
    <w:rsid w:val="00E34E17"/>
    <w:rsid w:val="00E34E55"/>
    <w:rsid w:val="00E34E82"/>
    <w:rsid w:val="00E34FA2"/>
    <w:rsid w:val="00E351DB"/>
    <w:rsid w:val="00E35329"/>
    <w:rsid w:val="00E35455"/>
    <w:rsid w:val="00E354B9"/>
    <w:rsid w:val="00E354E9"/>
    <w:rsid w:val="00E3552C"/>
    <w:rsid w:val="00E3560A"/>
    <w:rsid w:val="00E3575B"/>
    <w:rsid w:val="00E35775"/>
    <w:rsid w:val="00E35C0F"/>
    <w:rsid w:val="00E361E9"/>
    <w:rsid w:val="00E36295"/>
    <w:rsid w:val="00E36748"/>
    <w:rsid w:val="00E36763"/>
    <w:rsid w:val="00E36AFC"/>
    <w:rsid w:val="00E36EB9"/>
    <w:rsid w:val="00E36F05"/>
    <w:rsid w:val="00E37126"/>
    <w:rsid w:val="00E37216"/>
    <w:rsid w:val="00E37261"/>
    <w:rsid w:val="00E37396"/>
    <w:rsid w:val="00E37466"/>
    <w:rsid w:val="00E374BB"/>
    <w:rsid w:val="00E37512"/>
    <w:rsid w:val="00E37645"/>
    <w:rsid w:val="00E37985"/>
    <w:rsid w:val="00E37B82"/>
    <w:rsid w:val="00E37C98"/>
    <w:rsid w:val="00E400B8"/>
    <w:rsid w:val="00E4017F"/>
    <w:rsid w:val="00E40331"/>
    <w:rsid w:val="00E4036B"/>
    <w:rsid w:val="00E40657"/>
    <w:rsid w:val="00E40904"/>
    <w:rsid w:val="00E40D31"/>
    <w:rsid w:val="00E40DF6"/>
    <w:rsid w:val="00E40EEA"/>
    <w:rsid w:val="00E410BB"/>
    <w:rsid w:val="00E411AA"/>
    <w:rsid w:val="00E41239"/>
    <w:rsid w:val="00E412E0"/>
    <w:rsid w:val="00E41568"/>
    <w:rsid w:val="00E415E6"/>
    <w:rsid w:val="00E418B0"/>
    <w:rsid w:val="00E41AFB"/>
    <w:rsid w:val="00E41BDF"/>
    <w:rsid w:val="00E41C20"/>
    <w:rsid w:val="00E41F97"/>
    <w:rsid w:val="00E42146"/>
    <w:rsid w:val="00E42164"/>
    <w:rsid w:val="00E421E5"/>
    <w:rsid w:val="00E424D1"/>
    <w:rsid w:val="00E42589"/>
    <w:rsid w:val="00E426E1"/>
    <w:rsid w:val="00E42A7D"/>
    <w:rsid w:val="00E42EDF"/>
    <w:rsid w:val="00E42F62"/>
    <w:rsid w:val="00E433AA"/>
    <w:rsid w:val="00E433B6"/>
    <w:rsid w:val="00E433F2"/>
    <w:rsid w:val="00E436A7"/>
    <w:rsid w:val="00E43929"/>
    <w:rsid w:val="00E43A74"/>
    <w:rsid w:val="00E43B6E"/>
    <w:rsid w:val="00E43EC6"/>
    <w:rsid w:val="00E43F79"/>
    <w:rsid w:val="00E44295"/>
    <w:rsid w:val="00E442FC"/>
    <w:rsid w:val="00E445B1"/>
    <w:rsid w:val="00E44710"/>
    <w:rsid w:val="00E447E0"/>
    <w:rsid w:val="00E449BA"/>
    <w:rsid w:val="00E44AA9"/>
    <w:rsid w:val="00E44CF5"/>
    <w:rsid w:val="00E44DD1"/>
    <w:rsid w:val="00E44E4A"/>
    <w:rsid w:val="00E45028"/>
    <w:rsid w:val="00E453AD"/>
    <w:rsid w:val="00E453D4"/>
    <w:rsid w:val="00E45776"/>
    <w:rsid w:val="00E45BAF"/>
    <w:rsid w:val="00E45DCC"/>
    <w:rsid w:val="00E45F60"/>
    <w:rsid w:val="00E461A1"/>
    <w:rsid w:val="00E46249"/>
    <w:rsid w:val="00E462B5"/>
    <w:rsid w:val="00E462D4"/>
    <w:rsid w:val="00E4644F"/>
    <w:rsid w:val="00E4659F"/>
    <w:rsid w:val="00E468E8"/>
    <w:rsid w:val="00E46A74"/>
    <w:rsid w:val="00E46C07"/>
    <w:rsid w:val="00E46C62"/>
    <w:rsid w:val="00E46D01"/>
    <w:rsid w:val="00E46D9A"/>
    <w:rsid w:val="00E46DCF"/>
    <w:rsid w:val="00E46DF1"/>
    <w:rsid w:val="00E46EF2"/>
    <w:rsid w:val="00E46F0B"/>
    <w:rsid w:val="00E46F41"/>
    <w:rsid w:val="00E471B8"/>
    <w:rsid w:val="00E4726D"/>
    <w:rsid w:val="00E472C5"/>
    <w:rsid w:val="00E4752A"/>
    <w:rsid w:val="00E47B47"/>
    <w:rsid w:val="00E47EA9"/>
    <w:rsid w:val="00E50129"/>
    <w:rsid w:val="00E5047A"/>
    <w:rsid w:val="00E5051A"/>
    <w:rsid w:val="00E50589"/>
    <w:rsid w:val="00E507C8"/>
    <w:rsid w:val="00E509B1"/>
    <w:rsid w:val="00E509D1"/>
    <w:rsid w:val="00E50A31"/>
    <w:rsid w:val="00E50B35"/>
    <w:rsid w:val="00E50BB5"/>
    <w:rsid w:val="00E50DD2"/>
    <w:rsid w:val="00E50E51"/>
    <w:rsid w:val="00E5131D"/>
    <w:rsid w:val="00E514AD"/>
    <w:rsid w:val="00E51712"/>
    <w:rsid w:val="00E518A3"/>
    <w:rsid w:val="00E51A00"/>
    <w:rsid w:val="00E51B25"/>
    <w:rsid w:val="00E52038"/>
    <w:rsid w:val="00E52079"/>
    <w:rsid w:val="00E5238A"/>
    <w:rsid w:val="00E523F6"/>
    <w:rsid w:val="00E5242C"/>
    <w:rsid w:val="00E5278F"/>
    <w:rsid w:val="00E52863"/>
    <w:rsid w:val="00E528CF"/>
    <w:rsid w:val="00E52A0D"/>
    <w:rsid w:val="00E52B0A"/>
    <w:rsid w:val="00E52B0B"/>
    <w:rsid w:val="00E52CD4"/>
    <w:rsid w:val="00E52FD4"/>
    <w:rsid w:val="00E530F5"/>
    <w:rsid w:val="00E533C6"/>
    <w:rsid w:val="00E5360B"/>
    <w:rsid w:val="00E5363D"/>
    <w:rsid w:val="00E536C5"/>
    <w:rsid w:val="00E53931"/>
    <w:rsid w:val="00E53A9A"/>
    <w:rsid w:val="00E53D69"/>
    <w:rsid w:val="00E53F3F"/>
    <w:rsid w:val="00E53F61"/>
    <w:rsid w:val="00E5412C"/>
    <w:rsid w:val="00E541BA"/>
    <w:rsid w:val="00E545C9"/>
    <w:rsid w:val="00E54610"/>
    <w:rsid w:val="00E5494F"/>
    <w:rsid w:val="00E54E09"/>
    <w:rsid w:val="00E55219"/>
    <w:rsid w:val="00E552AF"/>
    <w:rsid w:val="00E553AD"/>
    <w:rsid w:val="00E55406"/>
    <w:rsid w:val="00E55429"/>
    <w:rsid w:val="00E555F2"/>
    <w:rsid w:val="00E55639"/>
    <w:rsid w:val="00E55799"/>
    <w:rsid w:val="00E55AA6"/>
    <w:rsid w:val="00E55BB7"/>
    <w:rsid w:val="00E55D91"/>
    <w:rsid w:val="00E55E16"/>
    <w:rsid w:val="00E55EB6"/>
    <w:rsid w:val="00E55EF8"/>
    <w:rsid w:val="00E56093"/>
    <w:rsid w:val="00E56183"/>
    <w:rsid w:val="00E562D2"/>
    <w:rsid w:val="00E56392"/>
    <w:rsid w:val="00E56456"/>
    <w:rsid w:val="00E56457"/>
    <w:rsid w:val="00E564A8"/>
    <w:rsid w:val="00E564DC"/>
    <w:rsid w:val="00E5650B"/>
    <w:rsid w:val="00E56765"/>
    <w:rsid w:val="00E567DF"/>
    <w:rsid w:val="00E56B22"/>
    <w:rsid w:val="00E56B6F"/>
    <w:rsid w:val="00E56C02"/>
    <w:rsid w:val="00E56D1C"/>
    <w:rsid w:val="00E57103"/>
    <w:rsid w:val="00E5733E"/>
    <w:rsid w:val="00E576D0"/>
    <w:rsid w:val="00E576E5"/>
    <w:rsid w:val="00E5779B"/>
    <w:rsid w:val="00E57B19"/>
    <w:rsid w:val="00E6025E"/>
    <w:rsid w:val="00E602A9"/>
    <w:rsid w:val="00E602DC"/>
    <w:rsid w:val="00E6037C"/>
    <w:rsid w:val="00E60419"/>
    <w:rsid w:val="00E60514"/>
    <w:rsid w:val="00E605B5"/>
    <w:rsid w:val="00E60714"/>
    <w:rsid w:val="00E60733"/>
    <w:rsid w:val="00E608F6"/>
    <w:rsid w:val="00E609DC"/>
    <w:rsid w:val="00E60C3D"/>
    <w:rsid w:val="00E60D18"/>
    <w:rsid w:val="00E60D90"/>
    <w:rsid w:val="00E60DF0"/>
    <w:rsid w:val="00E60FC2"/>
    <w:rsid w:val="00E61222"/>
    <w:rsid w:val="00E615B3"/>
    <w:rsid w:val="00E6181B"/>
    <w:rsid w:val="00E61916"/>
    <w:rsid w:val="00E61AD2"/>
    <w:rsid w:val="00E61B38"/>
    <w:rsid w:val="00E61B5C"/>
    <w:rsid w:val="00E61BF3"/>
    <w:rsid w:val="00E61C49"/>
    <w:rsid w:val="00E61CDB"/>
    <w:rsid w:val="00E61D51"/>
    <w:rsid w:val="00E61DE8"/>
    <w:rsid w:val="00E61F00"/>
    <w:rsid w:val="00E62033"/>
    <w:rsid w:val="00E621E7"/>
    <w:rsid w:val="00E6277A"/>
    <w:rsid w:val="00E6288D"/>
    <w:rsid w:val="00E6291F"/>
    <w:rsid w:val="00E62C12"/>
    <w:rsid w:val="00E62F02"/>
    <w:rsid w:val="00E63097"/>
    <w:rsid w:val="00E6309C"/>
    <w:rsid w:val="00E632DD"/>
    <w:rsid w:val="00E6338A"/>
    <w:rsid w:val="00E6370F"/>
    <w:rsid w:val="00E637E0"/>
    <w:rsid w:val="00E6396D"/>
    <w:rsid w:val="00E63A50"/>
    <w:rsid w:val="00E63A6E"/>
    <w:rsid w:val="00E63C4B"/>
    <w:rsid w:val="00E63DCA"/>
    <w:rsid w:val="00E63DDD"/>
    <w:rsid w:val="00E63E39"/>
    <w:rsid w:val="00E640E4"/>
    <w:rsid w:val="00E6413D"/>
    <w:rsid w:val="00E642EB"/>
    <w:rsid w:val="00E648BB"/>
    <w:rsid w:val="00E64B8E"/>
    <w:rsid w:val="00E64BA0"/>
    <w:rsid w:val="00E64C1D"/>
    <w:rsid w:val="00E64E20"/>
    <w:rsid w:val="00E64EA8"/>
    <w:rsid w:val="00E64F18"/>
    <w:rsid w:val="00E64F61"/>
    <w:rsid w:val="00E65137"/>
    <w:rsid w:val="00E65688"/>
    <w:rsid w:val="00E65757"/>
    <w:rsid w:val="00E65805"/>
    <w:rsid w:val="00E658D8"/>
    <w:rsid w:val="00E659A1"/>
    <w:rsid w:val="00E65CE0"/>
    <w:rsid w:val="00E65DB1"/>
    <w:rsid w:val="00E6609A"/>
    <w:rsid w:val="00E6636F"/>
    <w:rsid w:val="00E66869"/>
    <w:rsid w:val="00E6686C"/>
    <w:rsid w:val="00E66ADE"/>
    <w:rsid w:val="00E66C57"/>
    <w:rsid w:val="00E66D78"/>
    <w:rsid w:val="00E66DFE"/>
    <w:rsid w:val="00E66E75"/>
    <w:rsid w:val="00E67310"/>
    <w:rsid w:val="00E67423"/>
    <w:rsid w:val="00E67480"/>
    <w:rsid w:val="00E674FA"/>
    <w:rsid w:val="00E67529"/>
    <w:rsid w:val="00E6773B"/>
    <w:rsid w:val="00E6774A"/>
    <w:rsid w:val="00E678BF"/>
    <w:rsid w:val="00E67AB5"/>
    <w:rsid w:val="00E67DCF"/>
    <w:rsid w:val="00E67F6A"/>
    <w:rsid w:val="00E70115"/>
    <w:rsid w:val="00E70313"/>
    <w:rsid w:val="00E70650"/>
    <w:rsid w:val="00E70651"/>
    <w:rsid w:val="00E70722"/>
    <w:rsid w:val="00E70820"/>
    <w:rsid w:val="00E70900"/>
    <w:rsid w:val="00E70AEF"/>
    <w:rsid w:val="00E70F8E"/>
    <w:rsid w:val="00E7105C"/>
    <w:rsid w:val="00E711B0"/>
    <w:rsid w:val="00E71406"/>
    <w:rsid w:val="00E715B3"/>
    <w:rsid w:val="00E7160E"/>
    <w:rsid w:val="00E716AF"/>
    <w:rsid w:val="00E7178D"/>
    <w:rsid w:val="00E719E2"/>
    <w:rsid w:val="00E71CBF"/>
    <w:rsid w:val="00E72001"/>
    <w:rsid w:val="00E7229B"/>
    <w:rsid w:val="00E723CE"/>
    <w:rsid w:val="00E7248C"/>
    <w:rsid w:val="00E72569"/>
    <w:rsid w:val="00E7283F"/>
    <w:rsid w:val="00E7291B"/>
    <w:rsid w:val="00E729E5"/>
    <w:rsid w:val="00E72B72"/>
    <w:rsid w:val="00E72BC4"/>
    <w:rsid w:val="00E72FDC"/>
    <w:rsid w:val="00E731C2"/>
    <w:rsid w:val="00E73270"/>
    <w:rsid w:val="00E732A3"/>
    <w:rsid w:val="00E73457"/>
    <w:rsid w:val="00E736C0"/>
    <w:rsid w:val="00E737F9"/>
    <w:rsid w:val="00E73927"/>
    <w:rsid w:val="00E739D6"/>
    <w:rsid w:val="00E73B0E"/>
    <w:rsid w:val="00E73B16"/>
    <w:rsid w:val="00E73BB4"/>
    <w:rsid w:val="00E73E1C"/>
    <w:rsid w:val="00E73EB3"/>
    <w:rsid w:val="00E73ECC"/>
    <w:rsid w:val="00E7420F"/>
    <w:rsid w:val="00E7431A"/>
    <w:rsid w:val="00E7435C"/>
    <w:rsid w:val="00E74391"/>
    <w:rsid w:val="00E743D6"/>
    <w:rsid w:val="00E746DF"/>
    <w:rsid w:val="00E746F1"/>
    <w:rsid w:val="00E747F9"/>
    <w:rsid w:val="00E74837"/>
    <w:rsid w:val="00E749BB"/>
    <w:rsid w:val="00E74ADC"/>
    <w:rsid w:val="00E74DB5"/>
    <w:rsid w:val="00E74E88"/>
    <w:rsid w:val="00E74F4C"/>
    <w:rsid w:val="00E75249"/>
    <w:rsid w:val="00E7526F"/>
    <w:rsid w:val="00E752A4"/>
    <w:rsid w:val="00E75310"/>
    <w:rsid w:val="00E7537F"/>
    <w:rsid w:val="00E75546"/>
    <w:rsid w:val="00E75774"/>
    <w:rsid w:val="00E75B72"/>
    <w:rsid w:val="00E75D94"/>
    <w:rsid w:val="00E761F8"/>
    <w:rsid w:val="00E76207"/>
    <w:rsid w:val="00E762AC"/>
    <w:rsid w:val="00E76308"/>
    <w:rsid w:val="00E76314"/>
    <w:rsid w:val="00E7678A"/>
    <w:rsid w:val="00E767E7"/>
    <w:rsid w:val="00E76919"/>
    <w:rsid w:val="00E76A9E"/>
    <w:rsid w:val="00E76CEB"/>
    <w:rsid w:val="00E772C7"/>
    <w:rsid w:val="00E7758E"/>
    <w:rsid w:val="00E7773F"/>
    <w:rsid w:val="00E77800"/>
    <w:rsid w:val="00E778B8"/>
    <w:rsid w:val="00E778EA"/>
    <w:rsid w:val="00E77AF9"/>
    <w:rsid w:val="00E77B6D"/>
    <w:rsid w:val="00E77D7A"/>
    <w:rsid w:val="00E77E9B"/>
    <w:rsid w:val="00E80007"/>
    <w:rsid w:val="00E80519"/>
    <w:rsid w:val="00E806EB"/>
    <w:rsid w:val="00E8080E"/>
    <w:rsid w:val="00E80A21"/>
    <w:rsid w:val="00E80AA4"/>
    <w:rsid w:val="00E80EF3"/>
    <w:rsid w:val="00E810E2"/>
    <w:rsid w:val="00E81123"/>
    <w:rsid w:val="00E81134"/>
    <w:rsid w:val="00E8134B"/>
    <w:rsid w:val="00E8138F"/>
    <w:rsid w:val="00E81471"/>
    <w:rsid w:val="00E81841"/>
    <w:rsid w:val="00E819CA"/>
    <w:rsid w:val="00E81B37"/>
    <w:rsid w:val="00E81B99"/>
    <w:rsid w:val="00E81DB1"/>
    <w:rsid w:val="00E81E3D"/>
    <w:rsid w:val="00E81FF5"/>
    <w:rsid w:val="00E82117"/>
    <w:rsid w:val="00E822C0"/>
    <w:rsid w:val="00E823B3"/>
    <w:rsid w:val="00E82785"/>
    <w:rsid w:val="00E82AE3"/>
    <w:rsid w:val="00E82D8A"/>
    <w:rsid w:val="00E834EB"/>
    <w:rsid w:val="00E83545"/>
    <w:rsid w:val="00E83739"/>
    <w:rsid w:val="00E837E5"/>
    <w:rsid w:val="00E8392E"/>
    <w:rsid w:val="00E83A00"/>
    <w:rsid w:val="00E83C51"/>
    <w:rsid w:val="00E83DB0"/>
    <w:rsid w:val="00E83DDA"/>
    <w:rsid w:val="00E83EAE"/>
    <w:rsid w:val="00E844A3"/>
    <w:rsid w:val="00E8477E"/>
    <w:rsid w:val="00E84A22"/>
    <w:rsid w:val="00E84BB1"/>
    <w:rsid w:val="00E851C0"/>
    <w:rsid w:val="00E85370"/>
    <w:rsid w:val="00E854E9"/>
    <w:rsid w:val="00E85B0A"/>
    <w:rsid w:val="00E85B2A"/>
    <w:rsid w:val="00E85DAF"/>
    <w:rsid w:val="00E85E00"/>
    <w:rsid w:val="00E85F37"/>
    <w:rsid w:val="00E85F41"/>
    <w:rsid w:val="00E85F9C"/>
    <w:rsid w:val="00E86120"/>
    <w:rsid w:val="00E864E9"/>
    <w:rsid w:val="00E866F6"/>
    <w:rsid w:val="00E86767"/>
    <w:rsid w:val="00E86B05"/>
    <w:rsid w:val="00E86D25"/>
    <w:rsid w:val="00E86E04"/>
    <w:rsid w:val="00E86E71"/>
    <w:rsid w:val="00E86EF8"/>
    <w:rsid w:val="00E86FCE"/>
    <w:rsid w:val="00E8701F"/>
    <w:rsid w:val="00E87122"/>
    <w:rsid w:val="00E871EB"/>
    <w:rsid w:val="00E87288"/>
    <w:rsid w:val="00E872CA"/>
    <w:rsid w:val="00E8730E"/>
    <w:rsid w:val="00E8763B"/>
    <w:rsid w:val="00E87762"/>
    <w:rsid w:val="00E877EC"/>
    <w:rsid w:val="00E879C4"/>
    <w:rsid w:val="00E87AF7"/>
    <w:rsid w:val="00E87E0B"/>
    <w:rsid w:val="00E87E16"/>
    <w:rsid w:val="00E87FE6"/>
    <w:rsid w:val="00E90068"/>
    <w:rsid w:val="00E9028D"/>
    <w:rsid w:val="00E90296"/>
    <w:rsid w:val="00E90331"/>
    <w:rsid w:val="00E90478"/>
    <w:rsid w:val="00E904A4"/>
    <w:rsid w:val="00E90545"/>
    <w:rsid w:val="00E905E5"/>
    <w:rsid w:val="00E9085E"/>
    <w:rsid w:val="00E9092C"/>
    <w:rsid w:val="00E90B73"/>
    <w:rsid w:val="00E90BD7"/>
    <w:rsid w:val="00E90CF1"/>
    <w:rsid w:val="00E90F9B"/>
    <w:rsid w:val="00E911D0"/>
    <w:rsid w:val="00E9142B"/>
    <w:rsid w:val="00E91600"/>
    <w:rsid w:val="00E917FF"/>
    <w:rsid w:val="00E918BF"/>
    <w:rsid w:val="00E91945"/>
    <w:rsid w:val="00E91992"/>
    <w:rsid w:val="00E91A1D"/>
    <w:rsid w:val="00E91AF5"/>
    <w:rsid w:val="00E91B84"/>
    <w:rsid w:val="00E91C2D"/>
    <w:rsid w:val="00E91D23"/>
    <w:rsid w:val="00E91D5D"/>
    <w:rsid w:val="00E92013"/>
    <w:rsid w:val="00E920CF"/>
    <w:rsid w:val="00E920EF"/>
    <w:rsid w:val="00E921D8"/>
    <w:rsid w:val="00E92211"/>
    <w:rsid w:val="00E92215"/>
    <w:rsid w:val="00E92441"/>
    <w:rsid w:val="00E92643"/>
    <w:rsid w:val="00E926F3"/>
    <w:rsid w:val="00E92804"/>
    <w:rsid w:val="00E92A19"/>
    <w:rsid w:val="00E92B07"/>
    <w:rsid w:val="00E92C78"/>
    <w:rsid w:val="00E92D55"/>
    <w:rsid w:val="00E92DA8"/>
    <w:rsid w:val="00E93018"/>
    <w:rsid w:val="00E93274"/>
    <w:rsid w:val="00E9347E"/>
    <w:rsid w:val="00E93546"/>
    <w:rsid w:val="00E93611"/>
    <w:rsid w:val="00E9365E"/>
    <w:rsid w:val="00E93A78"/>
    <w:rsid w:val="00E93D82"/>
    <w:rsid w:val="00E9417B"/>
    <w:rsid w:val="00E944A6"/>
    <w:rsid w:val="00E94631"/>
    <w:rsid w:val="00E94827"/>
    <w:rsid w:val="00E94949"/>
    <w:rsid w:val="00E94B7F"/>
    <w:rsid w:val="00E94C4B"/>
    <w:rsid w:val="00E94CAE"/>
    <w:rsid w:val="00E94D78"/>
    <w:rsid w:val="00E94F44"/>
    <w:rsid w:val="00E9506B"/>
    <w:rsid w:val="00E9509E"/>
    <w:rsid w:val="00E95133"/>
    <w:rsid w:val="00E951C1"/>
    <w:rsid w:val="00E95376"/>
    <w:rsid w:val="00E95457"/>
    <w:rsid w:val="00E9558E"/>
    <w:rsid w:val="00E95923"/>
    <w:rsid w:val="00E95B39"/>
    <w:rsid w:val="00E95B51"/>
    <w:rsid w:val="00E95BB0"/>
    <w:rsid w:val="00E95C63"/>
    <w:rsid w:val="00E95CA8"/>
    <w:rsid w:val="00E95CE5"/>
    <w:rsid w:val="00E95D4E"/>
    <w:rsid w:val="00E95E06"/>
    <w:rsid w:val="00E95E65"/>
    <w:rsid w:val="00E95FE1"/>
    <w:rsid w:val="00E9600A"/>
    <w:rsid w:val="00E9619B"/>
    <w:rsid w:val="00E96286"/>
    <w:rsid w:val="00E962E7"/>
    <w:rsid w:val="00E96510"/>
    <w:rsid w:val="00E965CC"/>
    <w:rsid w:val="00E9669A"/>
    <w:rsid w:val="00E968C9"/>
    <w:rsid w:val="00E96A9B"/>
    <w:rsid w:val="00E96CF3"/>
    <w:rsid w:val="00E96E65"/>
    <w:rsid w:val="00E97400"/>
    <w:rsid w:val="00E9742A"/>
    <w:rsid w:val="00E974AF"/>
    <w:rsid w:val="00E975DA"/>
    <w:rsid w:val="00E9791E"/>
    <w:rsid w:val="00E97A50"/>
    <w:rsid w:val="00E97BAD"/>
    <w:rsid w:val="00E97BB3"/>
    <w:rsid w:val="00E97D54"/>
    <w:rsid w:val="00E97F6B"/>
    <w:rsid w:val="00EA0050"/>
    <w:rsid w:val="00EA0216"/>
    <w:rsid w:val="00EA04FC"/>
    <w:rsid w:val="00EA0571"/>
    <w:rsid w:val="00EA0601"/>
    <w:rsid w:val="00EA06D1"/>
    <w:rsid w:val="00EA072F"/>
    <w:rsid w:val="00EA089D"/>
    <w:rsid w:val="00EA0C10"/>
    <w:rsid w:val="00EA0C1D"/>
    <w:rsid w:val="00EA0D15"/>
    <w:rsid w:val="00EA105F"/>
    <w:rsid w:val="00EA11A0"/>
    <w:rsid w:val="00EA11B6"/>
    <w:rsid w:val="00EA1297"/>
    <w:rsid w:val="00EA129D"/>
    <w:rsid w:val="00EA12A3"/>
    <w:rsid w:val="00EA1413"/>
    <w:rsid w:val="00EA15A6"/>
    <w:rsid w:val="00EA173B"/>
    <w:rsid w:val="00EA175F"/>
    <w:rsid w:val="00EA194E"/>
    <w:rsid w:val="00EA1AC6"/>
    <w:rsid w:val="00EA1B45"/>
    <w:rsid w:val="00EA1C4D"/>
    <w:rsid w:val="00EA1E6D"/>
    <w:rsid w:val="00EA1F12"/>
    <w:rsid w:val="00EA204F"/>
    <w:rsid w:val="00EA22F5"/>
    <w:rsid w:val="00EA23F1"/>
    <w:rsid w:val="00EA24E9"/>
    <w:rsid w:val="00EA25EB"/>
    <w:rsid w:val="00EA29B7"/>
    <w:rsid w:val="00EA2CB7"/>
    <w:rsid w:val="00EA2CE7"/>
    <w:rsid w:val="00EA2D56"/>
    <w:rsid w:val="00EA2DF1"/>
    <w:rsid w:val="00EA2E22"/>
    <w:rsid w:val="00EA318E"/>
    <w:rsid w:val="00EA32FF"/>
    <w:rsid w:val="00EA3309"/>
    <w:rsid w:val="00EA33FD"/>
    <w:rsid w:val="00EA3434"/>
    <w:rsid w:val="00EA393D"/>
    <w:rsid w:val="00EA39A7"/>
    <w:rsid w:val="00EA39F1"/>
    <w:rsid w:val="00EA3A65"/>
    <w:rsid w:val="00EA3E09"/>
    <w:rsid w:val="00EA41CB"/>
    <w:rsid w:val="00EA44A0"/>
    <w:rsid w:val="00EA44F5"/>
    <w:rsid w:val="00EA450C"/>
    <w:rsid w:val="00EA4532"/>
    <w:rsid w:val="00EA47A0"/>
    <w:rsid w:val="00EA485C"/>
    <w:rsid w:val="00EA48AD"/>
    <w:rsid w:val="00EA490F"/>
    <w:rsid w:val="00EA4AE1"/>
    <w:rsid w:val="00EA4B81"/>
    <w:rsid w:val="00EA4C04"/>
    <w:rsid w:val="00EA4D1A"/>
    <w:rsid w:val="00EA4E89"/>
    <w:rsid w:val="00EA4EE8"/>
    <w:rsid w:val="00EA555F"/>
    <w:rsid w:val="00EA5581"/>
    <w:rsid w:val="00EA55F3"/>
    <w:rsid w:val="00EA5901"/>
    <w:rsid w:val="00EA5A24"/>
    <w:rsid w:val="00EA5B29"/>
    <w:rsid w:val="00EA5D7B"/>
    <w:rsid w:val="00EA6308"/>
    <w:rsid w:val="00EA6580"/>
    <w:rsid w:val="00EA65FE"/>
    <w:rsid w:val="00EA6635"/>
    <w:rsid w:val="00EA69B9"/>
    <w:rsid w:val="00EA6A29"/>
    <w:rsid w:val="00EA6B14"/>
    <w:rsid w:val="00EA6BD8"/>
    <w:rsid w:val="00EA6BEF"/>
    <w:rsid w:val="00EA6E21"/>
    <w:rsid w:val="00EA7341"/>
    <w:rsid w:val="00EA75FA"/>
    <w:rsid w:val="00EA7654"/>
    <w:rsid w:val="00EA76AB"/>
    <w:rsid w:val="00EA7765"/>
    <w:rsid w:val="00EA7840"/>
    <w:rsid w:val="00EA7ABE"/>
    <w:rsid w:val="00EA7ADC"/>
    <w:rsid w:val="00EA7CB5"/>
    <w:rsid w:val="00EA7E8F"/>
    <w:rsid w:val="00EA7EFA"/>
    <w:rsid w:val="00EA7F3E"/>
    <w:rsid w:val="00EB0442"/>
    <w:rsid w:val="00EB06AE"/>
    <w:rsid w:val="00EB0706"/>
    <w:rsid w:val="00EB0845"/>
    <w:rsid w:val="00EB0957"/>
    <w:rsid w:val="00EB0A55"/>
    <w:rsid w:val="00EB0B58"/>
    <w:rsid w:val="00EB0DE0"/>
    <w:rsid w:val="00EB0F1D"/>
    <w:rsid w:val="00EB1012"/>
    <w:rsid w:val="00EB11F1"/>
    <w:rsid w:val="00EB157D"/>
    <w:rsid w:val="00EB181D"/>
    <w:rsid w:val="00EB1B90"/>
    <w:rsid w:val="00EB1C13"/>
    <w:rsid w:val="00EB1E6F"/>
    <w:rsid w:val="00EB1F05"/>
    <w:rsid w:val="00EB1F97"/>
    <w:rsid w:val="00EB207D"/>
    <w:rsid w:val="00EB25BA"/>
    <w:rsid w:val="00EB26B1"/>
    <w:rsid w:val="00EB28DC"/>
    <w:rsid w:val="00EB2A8D"/>
    <w:rsid w:val="00EB2BC7"/>
    <w:rsid w:val="00EB2C85"/>
    <w:rsid w:val="00EB2F19"/>
    <w:rsid w:val="00EB2F40"/>
    <w:rsid w:val="00EB311E"/>
    <w:rsid w:val="00EB344D"/>
    <w:rsid w:val="00EB34CC"/>
    <w:rsid w:val="00EB3525"/>
    <w:rsid w:val="00EB3600"/>
    <w:rsid w:val="00EB3621"/>
    <w:rsid w:val="00EB3C70"/>
    <w:rsid w:val="00EB3E49"/>
    <w:rsid w:val="00EB436C"/>
    <w:rsid w:val="00EB4703"/>
    <w:rsid w:val="00EB4746"/>
    <w:rsid w:val="00EB475C"/>
    <w:rsid w:val="00EB486D"/>
    <w:rsid w:val="00EB4878"/>
    <w:rsid w:val="00EB489C"/>
    <w:rsid w:val="00EB4AF4"/>
    <w:rsid w:val="00EB4BC5"/>
    <w:rsid w:val="00EB4C3D"/>
    <w:rsid w:val="00EB4C62"/>
    <w:rsid w:val="00EB4ED5"/>
    <w:rsid w:val="00EB55C5"/>
    <w:rsid w:val="00EB55FE"/>
    <w:rsid w:val="00EB56C7"/>
    <w:rsid w:val="00EB57A3"/>
    <w:rsid w:val="00EB58C3"/>
    <w:rsid w:val="00EB592B"/>
    <w:rsid w:val="00EB5A8D"/>
    <w:rsid w:val="00EB5D8B"/>
    <w:rsid w:val="00EB6059"/>
    <w:rsid w:val="00EB60BE"/>
    <w:rsid w:val="00EB60E8"/>
    <w:rsid w:val="00EB626D"/>
    <w:rsid w:val="00EB6561"/>
    <w:rsid w:val="00EB66F3"/>
    <w:rsid w:val="00EB6754"/>
    <w:rsid w:val="00EB6783"/>
    <w:rsid w:val="00EB6985"/>
    <w:rsid w:val="00EB6D29"/>
    <w:rsid w:val="00EB6DE3"/>
    <w:rsid w:val="00EB7027"/>
    <w:rsid w:val="00EB7360"/>
    <w:rsid w:val="00EB771A"/>
    <w:rsid w:val="00EB778E"/>
    <w:rsid w:val="00EB7AA9"/>
    <w:rsid w:val="00EB7C1A"/>
    <w:rsid w:val="00EB7E57"/>
    <w:rsid w:val="00EC0063"/>
    <w:rsid w:val="00EC006F"/>
    <w:rsid w:val="00EC052B"/>
    <w:rsid w:val="00EC063D"/>
    <w:rsid w:val="00EC0734"/>
    <w:rsid w:val="00EC0869"/>
    <w:rsid w:val="00EC0A4C"/>
    <w:rsid w:val="00EC0B14"/>
    <w:rsid w:val="00EC0B7A"/>
    <w:rsid w:val="00EC0CB2"/>
    <w:rsid w:val="00EC1165"/>
    <w:rsid w:val="00EC11C8"/>
    <w:rsid w:val="00EC11E0"/>
    <w:rsid w:val="00EC12BA"/>
    <w:rsid w:val="00EC1309"/>
    <w:rsid w:val="00EC1321"/>
    <w:rsid w:val="00EC14FA"/>
    <w:rsid w:val="00EC17DA"/>
    <w:rsid w:val="00EC1890"/>
    <w:rsid w:val="00EC1B39"/>
    <w:rsid w:val="00EC1CB5"/>
    <w:rsid w:val="00EC1D29"/>
    <w:rsid w:val="00EC1FC3"/>
    <w:rsid w:val="00EC1FC6"/>
    <w:rsid w:val="00EC1FE0"/>
    <w:rsid w:val="00EC20A5"/>
    <w:rsid w:val="00EC20F6"/>
    <w:rsid w:val="00EC21BF"/>
    <w:rsid w:val="00EC2281"/>
    <w:rsid w:val="00EC24A6"/>
    <w:rsid w:val="00EC2549"/>
    <w:rsid w:val="00EC2626"/>
    <w:rsid w:val="00EC2632"/>
    <w:rsid w:val="00EC271A"/>
    <w:rsid w:val="00EC27AF"/>
    <w:rsid w:val="00EC29C0"/>
    <w:rsid w:val="00EC29E0"/>
    <w:rsid w:val="00EC2EA7"/>
    <w:rsid w:val="00EC3006"/>
    <w:rsid w:val="00EC30D3"/>
    <w:rsid w:val="00EC30F0"/>
    <w:rsid w:val="00EC3232"/>
    <w:rsid w:val="00EC3514"/>
    <w:rsid w:val="00EC357B"/>
    <w:rsid w:val="00EC3880"/>
    <w:rsid w:val="00EC3A70"/>
    <w:rsid w:val="00EC3AE9"/>
    <w:rsid w:val="00EC4293"/>
    <w:rsid w:val="00EC431E"/>
    <w:rsid w:val="00EC4494"/>
    <w:rsid w:val="00EC4C0B"/>
    <w:rsid w:val="00EC4E53"/>
    <w:rsid w:val="00EC4E77"/>
    <w:rsid w:val="00EC5253"/>
    <w:rsid w:val="00EC5276"/>
    <w:rsid w:val="00EC53C1"/>
    <w:rsid w:val="00EC54F3"/>
    <w:rsid w:val="00EC5982"/>
    <w:rsid w:val="00EC5D6A"/>
    <w:rsid w:val="00EC5DB3"/>
    <w:rsid w:val="00EC5EB0"/>
    <w:rsid w:val="00EC5FF5"/>
    <w:rsid w:val="00EC6030"/>
    <w:rsid w:val="00EC6239"/>
    <w:rsid w:val="00EC6291"/>
    <w:rsid w:val="00EC68A9"/>
    <w:rsid w:val="00EC6ACF"/>
    <w:rsid w:val="00EC6B60"/>
    <w:rsid w:val="00EC6D38"/>
    <w:rsid w:val="00EC6E3F"/>
    <w:rsid w:val="00EC7029"/>
    <w:rsid w:val="00EC710D"/>
    <w:rsid w:val="00EC749E"/>
    <w:rsid w:val="00EC77BB"/>
    <w:rsid w:val="00EC7ABE"/>
    <w:rsid w:val="00EC7E2A"/>
    <w:rsid w:val="00EC7EF1"/>
    <w:rsid w:val="00EC7F31"/>
    <w:rsid w:val="00ED0035"/>
    <w:rsid w:val="00ED0297"/>
    <w:rsid w:val="00ED0404"/>
    <w:rsid w:val="00ED06A6"/>
    <w:rsid w:val="00ED0A00"/>
    <w:rsid w:val="00ED0B2D"/>
    <w:rsid w:val="00ED0DEC"/>
    <w:rsid w:val="00ED0ED0"/>
    <w:rsid w:val="00ED0FB3"/>
    <w:rsid w:val="00ED123D"/>
    <w:rsid w:val="00ED16BA"/>
    <w:rsid w:val="00ED18AC"/>
    <w:rsid w:val="00ED1937"/>
    <w:rsid w:val="00ED1A8F"/>
    <w:rsid w:val="00ED1ACD"/>
    <w:rsid w:val="00ED1F00"/>
    <w:rsid w:val="00ED1F67"/>
    <w:rsid w:val="00ED2307"/>
    <w:rsid w:val="00ED246C"/>
    <w:rsid w:val="00ED24A8"/>
    <w:rsid w:val="00ED2704"/>
    <w:rsid w:val="00ED27BC"/>
    <w:rsid w:val="00ED2A2B"/>
    <w:rsid w:val="00ED34E2"/>
    <w:rsid w:val="00ED37A9"/>
    <w:rsid w:val="00ED3978"/>
    <w:rsid w:val="00ED39A0"/>
    <w:rsid w:val="00ED39F7"/>
    <w:rsid w:val="00ED39FF"/>
    <w:rsid w:val="00ED3B19"/>
    <w:rsid w:val="00ED454A"/>
    <w:rsid w:val="00ED464A"/>
    <w:rsid w:val="00ED464D"/>
    <w:rsid w:val="00ED4721"/>
    <w:rsid w:val="00ED4836"/>
    <w:rsid w:val="00ED4871"/>
    <w:rsid w:val="00ED4A52"/>
    <w:rsid w:val="00ED4BBA"/>
    <w:rsid w:val="00ED4BE5"/>
    <w:rsid w:val="00ED4C5E"/>
    <w:rsid w:val="00ED4D74"/>
    <w:rsid w:val="00ED4E84"/>
    <w:rsid w:val="00ED50FC"/>
    <w:rsid w:val="00ED5297"/>
    <w:rsid w:val="00ED52AB"/>
    <w:rsid w:val="00ED547C"/>
    <w:rsid w:val="00ED558C"/>
    <w:rsid w:val="00ED57C3"/>
    <w:rsid w:val="00ED5870"/>
    <w:rsid w:val="00ED5898"/>
    <w:rsid w:val="00ED589C"/>
    <w:rsid w:val="00ED58B5"/>
    <w:rsid w:val="00ED59C3"/>
    <w:rsid w:val="00ED5C5E"/>
    <w:rsid w:val="00ED5CB7"/>
    <w:rsid w:val="00ED5CEA"/>
    <w:rsid w:val="00ED5F37"/>
    <w:rsid w:val="00ED612D"/>
    <w:rsid w:val="00ED6477"/>
    <w:rsid w:val="00ED64E2"/>
    <w:rsid w:val="00ED663A"/>
    <w:rsid w:val="00ED6BE7"/>
    <w:rsid w:val="00ED6C87"/>
    <w:rsid w:val="00ED6D41"/>
    <w:rsid w:val="00ED6D90"/>
    <w:rsid w:val="00ED6E54"/>
    <w:rsid w:val="00ED6EBD"/>
    <w:rsid w:val="00ED6FA2"/>
    <w:rsid w:val="00ED6FD9"/>
    <w:rsid w:val="00ED717D"/>
    <w:rsid w:val="00ED7401"/>
    <w:rsid w:val="00ED776E"/>
    <w:rsid w:val="00ED787B"/>
    <w:rsid w:val="00ED7A71"/>
    <w:rsid w:val="00ED7D0A"/>
    <w:rsid w:val="00ED7DD4"/>
    <w:rsid w:val="00ED7FD8"/>
    <w:rsid w:val="00EE0016"/>
    <w:rsid w:val="00EE0301"/>
    <w:rsid w:val="00EE0752"/>
    <w:rsid w:val="00EE085A"/>
    <w:rsid w:val="00EE09E2"/>
    <w:rsid w:val="00EE0A72"/>
    <w:rsid w:val="00EE0F2D"/>
    <w:rsid w:val="00EE1085"/>
    <w:rsid w:val="00EE11D2"/>
    <w:rsid w:val="00EE1589"/>
    <w:rsid w:val="00EE18AF"/>
    <w:rsid w:val="00EE1953"/>
    <w:rsid w:val="00EE1BBF"/>
    <w:rsid w:val="00EE1C75"/>
    <w:rsid w:val="00EE1F54"/>
    <w:rsid w:val="00EE1F68"/>
    <w:rsid w:val="00EE1FCF"/>
    <w:rsid w:val="00EE208C"/>
    <w:rsid w:val="00EE21E6"/>
    <w:rsid w:val="00EE2310"/>
    <w:rsid w:val="00EE2463"/>
    <w:rsid w:val="00EE24D6"/>
    <w:rsid w:val="00EE264A"/>
    <w:rsid w:val="00EE2711"/>
    <w:rsid w:val="00EE295E"/>
    <w:rsid w:val="00EE2D49"/>
    <w:rsid w:val="00EE30E0"/>
    <w:rsid w:val="00EE3251"/>
    <w:rsid w:val="00EE346B"/>
    <w:rsid w:val="00EE3560"/>
    <w:rsid w:val="00EE3565"/>
    <w:rsid w:val="00EE37D5"/>
    <w:rsid w:val="00EE3A79"/>
    <w:rsid w:val="00EE3B39"/>
    <w:rsid w:val="00EE3BCE"/>
    <w:rsid w:val="00EE3CBC"/>
    <w:rsid w:val="00EE3DAD"/>
    <w:rsid w:val="00EE3DD4"/>
    <w:rsid w:val="00EE3F6E"/>
    <w:rsid w:val="00EE3FBF"/>
    <w:rsid w:val="00EE400D"/>
    <w:rsid w:val="00EE405E"/>
    <w:rsid w:val="00EE4085"/>
    <w:rsid w:val="00EE4A59"/>
    <w:rsid w:val="00EE5165"/>
    <w:rsid w:val="00EE5280"/>
    <w:rsid w:val="00EE52C3"/>
    <w:rsid w:val="00EE533A"/>
    <w:rsid w:val="00EE5530"/>
    <w:rsid w:val="00EE5613"/>
    <w:rsid w:val="00EE5827"/>
    <w:rsid w:val="00EE5868"/>
    <w:rsid w:val="00EE5AAF"/>
    <w:rsid w:val="00EE5AF5"/>
    <w:rsid w:val="00EE6795"/>
    <w:rsid w:val="00EE69B5"/>
    <w:rsid w:val="00EE6ABF"/>
    <w:rsid w:val="00EE6C85"/>
    <w:rsid w:val="00EE6D0E"/>
    <w:rsid w:val="00EE6E5A"/>
    <w:rsid w:val="00EE6E71"/>
    <w:rsid w:val="00EE7111"/>
    <w:rsid w:val="00EE7270"/>
    <w:rsid w:val="00EE74C8"/>
    <w:rsid w:val="00EE75A7"/>
    <w:rsid w:val="00EE761C"/>
    <w:rsid w:val="00EE78E2"/>
    <w:rsid w:val="00EE79E4"/>
    <w:rsid w:val="00EE7A60"/>
    <w:rsid w:val="00EE7AD2"/>
    <w:rsid w:val="00EE7B31"/>
    <w:rsid w:val="00EE7EC0"/>
    <w:rsid w:val="00EF01CA"/>
    <w:rsid w:val="00EF0481"/>
    <w:rsid w:val="00EF05DC"/>
    <w:rsid w:val="00EF0721"/>
    <w:rsid w:val="00EF08A1"/>
    <w:rsid w:val="00EF0A34"/>
    <w:rsid w:val="00EF0AE9"/>
    <w:rsid w:val="00EF0DB5"/>
    <w:rsid w:val="00EF0E98"/>
    <w:rsid w:val="00EF0EBD"/>
    <w:rsid w:val="00EF0F21"/>
    <w:rsid w:val="00EF0F75"/>
    <w:rsid w:val="00EF0F8A"/>
    <w:rsid w:val="00EF12CE"/>
    <w:rsid w:val="00EF12F8"/>
    <w:rsid w:val="00EF139E"/>
    <w:rsid w:val="00EF14EA"/>
    <w:rsid w:val="00EF1ABF"/>
    <w:rsid w:val="00EF1E1A"/>
    <w:rsid w:val="00EF202D"/>
    <w:rsid w:val="00EF2319"/>
    <w:rsid w:val="00EF26CF"/>
    <w:rsid w:val="00EF276F"/>
    <w:rsid w:val="00EF2925"/>
    <w:rsid w:val="00EF2A19"/>
    <w:rsid w:val="00EF2AA3"/>
    <w:rsid w:val="00EF2AA4"/>
    <w:rsid w:val="00EF2E71"/>
    <w:rsid w:val="00EF35F9"/>
    <w:rsid w:val="00EF38BA"/>
    <w:rsid w:val="00EF38CA"/>
    <w:rsid w:val="00EF3A9B"/>
    <w:rsid w:val="00EF3B98"/>
    <w:rsid w:val="00EF3D68"/>
    <w:rsid w:val="00EF3DA5"/>
    <w:rsid w:val="00EF3FDF"/>
    <w:rsid w:val="00EF4104"/>
    <w:rsid w:val="00EF4169"/>
    <w:rsid w:val="00EF44C7"/>
    <w:rsid w:val="00EF47BC"/>
    <w:rsid w:val="00EF4888"/>
    <w:rsid w:val="00EF4A88"/>
    <w:rsid w:val="00EF4AB0"/>
    <w:rsid w:val="00EF4B53"/>
    <w:rsid w:val="00EF4B62"/>
    <w:rsid w:val="00EF4E8E"/>
    <w:rsid w:val="00EF4EF8"/>
    <w:rsid w:val="00EF50AA"/>
    <w:rsid w:val="00EF51F1"/>
    <w:rsid w:val="00EF525E"/>
    <w:rsid w:val="00EF539A"/>
    <w:rsid w:val="00EF539B"/>
    <w:rsid w:val="00EF5504"/>
    <w:rsid w:val="00EF55A6"/>
    <w:rsid w:val="00EF569D"/>
    <w:rsid w:val="00EF5A62"/>
    <w:rsid w:val="00EF5A97"/>
    <w:rsid w:val="00EF5B06"/>
    <w:rsid w:val="00EF5F03"/>
    <w:rsid w:val="00EF60D1"/>
    <w:rsid w:val="00EF629B"/>
    <w:rsid w:val="00EF6783"/>
    <w:rsid w:val="00EF69E9"/>
    <w:rsid w:val="00EF6BAF"/>
    <w:rsid w:val="00EF6CDC"/>
    <w:rsid w:val="00EF6DFC"/>
    <w:rsid w:val="00EF6E61"/>
    <w:rsid w:val="00EF6E8F"/>
    <w:rsid w:val="00EF6FA8"/>
    <w:rsid w:val="00EF70B7"/>
    <w:rsid w:val="00EF7129"/>
    <w:rsid w:val="00EF7162"/>
    <w:rsid w:val="00EF71C0"/>
    <w:rsid w:val="00EF7303"/>
    <w:rsid w:val="00EF76BC"/>
    <w:rsid w:val="00EF796B"/>
    <w:rsid w:val="00EF7B01"/>
    <w:rsid w:val="00EF7B89"/>
    <w:rsid w:val="00EF7C2A"/>
    <w:rsid w:val="00EF7C9B"/>
    <w:rsid w:val="00EF7DEC"/>
    <w:rsid w:val="00EF7F41"/>
    <w:rsid w:val="00EF7F5E"/>
    <w:rsid w:val="00F000A7"/>
    <w:rsid w:val="00F002AF"/>
    <w:rsid w:val="00F002B5"/>
    <w:rsid w:val="00F005C3"/>
    <w:rsid w:val="00F006EB"/>
    <w:rsid w:val="00F00735"/>
    <w:rsid w:val="00F00815"/>
    <w:rsid w:val="00F00B47"/>
    <w:rsid w:val="00F00E5E"/>
    <w:rsid w:val="00F00F55"/>
    <w:rsid w:val="00F0103E"/>
    <w:rsid w:val="00F011E3"/>
    <w:rsid w:val="00F01364"/>
    <w:rsid w:val="00F013BD"/>
    <w:rsid w:val="00F017A2"/>
    <w:rsid w:val="00F01AB6"/>
    <w:rsid w:val="00F01BB8"/>
    <w:rsid w:val="00F01FAF"/>
    <w:rsid w:val="00F021EE"/>
    <w:rsid w:val="00F0295B"/>
    <w:rsid w:val="00F02B4D"/>
    <w:rsid w:val="00F02FED"/>
    <w:rsid w:val="00F031A4"/>
    <w:rsid w:val="00F031A7"/>
    <w:rsid w:val="00F031D8"/>
    <w:rsid w:val="00F0366D"/>
    <w:rsid w:val="00F03690"/>
    <w:rsid w:val="00F03714"/>
    <w:rsid w:val="00F03874"/>
    <w:rsid w:val="00F03937"/>
    <w:rsid w:val="00F03A2E"/>
    <w:rsid w:val="00F03A99"/>
    <w:rsid w:val="00F03AD0"/>
    <w:rsid w:val="00F03D15"/>
    <w:rsid w:val="00F03DF8"/>
    <w:rsid w:val="00F03E22"/>
    <w:rsid w:val="00F03EA7"/>
    <w:rsid w:val="00F03FAF"/>
    <w:rsid w:val="00F042C6"/>
    <w:rsid w:val="00F04550"/>
    <w:rsid w:val="00F046AA"/>
    <w:rsid w:val="00F04720"/>
    <w:rsid w:val="00F04729"/>
    <w:rsid w:val="00F047BA"/>
    <w:rsid w:val="00F04868"/>
    <w:rsid w:val="00F0493F"/>
    <w:rsid w:val="00F0495C"/>
    <w:rsid w:val="00F04DC7"/>
    <w:rsid w:val="00F04E49"/>
    <w:rsid w:val="00F04E6C"/>
    <w:rsid w:val="00F04EAF"/>
    <w:rsid w:val="00F0529A"/>
    <w:rsid w:val="00F052AA"/>
    <w:rsid w:val="00F05424"/>
    <w:rsid w:val="00F05530"/>
    <w:rsid w:val="00F05761"/>
    <w:rsid w:val="00F05767"/>
    <w:rsid w:val="00F059C4"/>
    <w:rsid w:val="00F059D7"/>
    <w:rsid w:val="00F05AF8"/>
    <w:rsid w:val="00F05C04"/>
    <w:rsid w:val="00F05C46"/>
    <w:rsid w:val="00F05DD0"/>
    <w:rsid w:val="00F06126"/>
    <w:rsid w:val="00F061E6"/>
    <w:rsid w:val="00F0627C"/>
    <w:rsid w:val="00F063C6"/>
    <w:rsid w:val="00F063FC"/>
    <w:rsid w:val="00F0661F"/>
    <w:rsid w:val="00F06677"/>
    <w:rsid w:val="00F066A3"/>
    <w:rsid w:val="00F06785"/>
    <w:rsid w:val="00F069DE"/>
    <w:rsid w:val="00F06EBF"/>
    <w:rsid w:val="00F07363"/>
    <w:rsid w:val="00F0736F"/>
    <w:rsid w:val="00F075BD"/>
    <w:rsid w:val="00F07A12"/>
    <w:rsid w:val="00F07A71"/>
    <w:rsid w:val="00F07B39"/>
    <w:rsid w:val="00F1003B"/>
    <w:rsid w:val="00F1030D"/>
    <w:rsid w:val="00F1040C"/>
    <w:rsid w:val="00F10612"/>
    <w:rsid w:val="00F108AF"/>
    <w:rsid w:val="00F10900"/>
    <w:rsid w:val="00F10906"/>
    <w:rsid w:val="00F10AE3"/>
    <w:rsid w:val="00F10B33"/>
    <w:rsid w:val="00F10BB5"/>
    <w:rsid w:val="00F10E09"/>
    <w:rsid w:val="00F11210"/>
    <w:rsid w:val="00F114D4"/>
    <w:rsid w:val="00F115CD"/>
    <w:rsid w:val="00F11AB6"/>
    <w:rsid w:val="00F11B80"/>
    <w:rsid w:val="00F11B84"/>
    <w:rsid w:val="00F11BF2"/>
    <w:rsid w:val="00F11BFA"/>
    <w:rsid w:val="00F11DC0"/>
    <w:rsid w:val="00F11F31"/>
    <w:rsid w:val="00F12024"/>
    <w:rsid w:val="00F1219C"/>
    <w:rsid w:val="00F1227A"/>
    <w:rsid w:val="00F12779"/>
    <w:rsid w:val="00F12991"/>
    <w:rsid w:val="00F129B3"/>
    <w:rsid w:val="00F12CCE"/>
    <w:rsid w:val="00F12DAA"/>
    <w:rsid w:val="00F12E09"/>
    <w:rsid w:val="00F12E11"/>
    <w:rsid w:val="00F12E3A"/>
    <w:rsid w:val="00F12F0C"/>
    <w:rsid w:val="00F130A4"/>
    <w:rsid w:val="00F131D6"/>
    <w:rsid w:val="00F13604"/>
    <w:rsid w:val="00F1370B"/>
    <w:rsid w:val="00F138E6"/>
    <w:rsid w:val="00F13A40"/>
    <w:rsid w:val="00F13C36"/>
    <w:rsid w:val="00F13E84"/>
    <w:rsid w:val="00F14127"/>
    <w:rsid w:val="00F141BE"/>
    <w:rsid w:val="00F14522"/>
    <w:rsid w:val="00F14621"/>
    <w:rsid w:val="00F14658"/>
    <w:rsid w:val="00F14A99"/>
    <w:rsid w:val="00F14BC4"/>
    <w:rsid w:val="00F14CAB"/>
    <w:rsid w:val="00F14D7A"/>
    <w:rsid w:val="00F150ED"/>
    <w:rsid w:val="00F15362"/>
    <w:rsid w:val="00F1536A"/>
    <w:rsid w:val="00F154E6"/>
    <w:rsid w:val="00F15763"/>
    <w:rsid w:val="00F15F7C"/>
    <w:rsid w:val="00F1618B"/>
    <w:rsid w:val="00F1681B"/>
    <w:rsid w:val="00F16B3A"/>
    <w:rsid w:val="00F16E4A"/>
    <w:rsid w:val="00F170F8"/>
    <w:rsid w:val="00F172F4"/>
    <w:rsid w:val="00F175D3"/>
    <w:rsid w:val="00F175DA"/>
    <w:rsid w:val="00F176FE"/>
    <w:rsid w:val="00F17721"/>
    <w:rsid w:val="00F1782E"/>
    <w:rsid w:val="00F17AC4"/>
    <w:rsid w:val="00F17CCB"/>
    <w:rsid w:val="00F17DEB"/>
    <w:rsid w:val="00F17DFB"/>
    <w:rsid w:val="00F20099"/>
    <w:rsid w:val="00F200D6"/>
    <w:rsid w:val="00F2018E"/>
    <w:rsid w:val="00F201B7"/>
    <w:rsid w:val="00F2021D"/>
    <w:rsid w:val="00F20222"/>
    <w:rsid w:val="00F205DF"/>
    <w:rsid w:val="00F20863"/>
    <w:rsid w:val="00F20B7F"/>
    <w:rsid w:val="00F20C28"/>
    <w:rsid w:val="00F20C6D"/>
    <w:rsid w:val="00F21155"/>
    <w:rsid w:val="00F2117D"/>
    <w:rsid w:val="00F21300"/>
    <w:rsid w:val="00F213E0"/>
    <w:rsid w:val="00F2153D"/>
    <w:rsid w:val="00F215CE"/>
    <w:rsid w:val="00F216EC"/>
    <w:rsid w:val="00F21A44"/>
    <w:rsid w:val="00F21A81"/>
    <w:rsid w:val="00F227B3"/>
    <w:rsid w:val="00F2296E"/>
    <w:rsid w:val="00F2299C"/>
    <w:rsid w:val="00F229FC"/>
    <w:rsid w:val="00F22AB9"/>
    <w:rsid w:val="00F22AE9"/>
    <w:rsid w:val="00F22E4C"/>
    <w:rsid w:val="00F22EBC"/>
    <w:rsid w:val="00F22FC6"/>
    <w:rsid w:val="00F23016"/>
    <w:rsid w:val="00F232B8"/>
    <w:rsid w:val="00F23359"/>
    <w:rsid w:val="00F23DC6"/>
    <w:rsid w:val="00F23F47"/>
    <w:rsid w:val="00F24087"/>
    <w:rsid w:val="00F241E8"/>
    <w:rsid w:val="00F2452C"/>
    <w:rsid w:val="00F245C6"/>
    <w:rsid w:val="00F2463B"/>
    <w:rsid w:val="00F2463D"/>
    <w:rsid w:val="00F246CE"/>
    <w:rsid w:val="00F246DF"/>
    <w:rsid w:val="00F246E9"/>
    <w:rsid w:val="00F24803"/>
    <w:rsid w:val="00F24BCF"/>
    <w:rsid w:val="00F24D2F"/>
    <w:rsid w:val="00F24FC3"/>
    <w:rsid w:val="00F25101"/>
    <w:rsid w:val="00F251EF"/>
    <w:rsid w:val="00F251F1"/>
    <w:rsid w:val="00F252EE"/>
    <w:rsid w:val="00F253AB"/>
    <w:rsid w:val="00F253D7"/>
    <w:rsid w:val="00F253EB"/>
    <w:rsid w:val="00F2567C"/>
    <w:rsid w:val="00F25A2B"/>
    <w:rsid w:val="00F25C31"/>
    <w:rsid w:val="00F25D11"/>
    <w:rsid w:val="00F25F5D"/>
    <w:rsid w:val="00F26364"/>
    <w:rsid w:val="00F26411"/>
    <w:rsid w:val="00F26415"/>
    <w:rsid w:val="00F26601"/>
    <w:rsid w:val="00F26717"/>
    <w:rsid w:val="00F269E2"/>
    <w:rsid w:val="00F26B16"/>
    <w:rsid w:val="00F26D0B"/>
    <w:rsid w:val="00F26DC2"/>
    <w:rsid w:val="00F26F03"/>
    <w:rsid w:val="00F27107"/>
    <w:rsid w:val="00F27109"/>
    <w:rsid w:val="00F27535"/>
    <w:rsid w:val="00F2795B"/>
    <w:rsid w:val="00F27A0C"/>
    <w:rsid w:val="00F27A40"/>
    <w:rsid w:val="00F27A4A"/>
    <w:rsid w:val="00F27E05"/>
    <w:rsid w:val="00F30071"/>
    <w:rsid w:val="00F30242"/>
    <w:rsid w:val="00F3025E"/>
    <w:rsid w:val="00F3036A"/>
    <w:rsid w:val="00F30460"/>
    <w:rsid w:val="00F3060C"/>
    <w:rsid w:val="00F306B0"/>
    <w:rsid w:val="00F309BF"/>
    <w:rsid w:val="00F30BAC"/>
    <w:rsid w:val="00F30ECE"/>
    <w:rsid w:val="00F30EDB"/>
    <w:rsid w:val="00F3125F"/>
    <w:rsid w:val="00F316DA"/>
    <w:rsid w:val="00F31782"/>
    <w:rsid w:val="00F31955"/>
    <w:rsid w:val="00F3199B"/>
    <w:rsid w:val="00F319A9"/>
    <w:rsid w:val="00F31E2B"/>
    <w:rsid w:val="00F320BC"/>
    <w:rsid w:val="00F3223D"/>
    <w:rsid w:val="00F3232D"/>
    <w:rsid w:val="00F32465"/>
    <w:rsid w:val="00F324D5"/>
    <w:rsid w:val="00F324F0"/>
    <w:rsid w:val="00F3275F"/>
    <w:rsid w:val="00F32A54"/>
    <w:rsid w:val="00F32A74"/>
    <w:rsid w:val="00F32A8E"/>
    <w:rsid w:val="00F32B6C"/>
    <w:rsid w:val="00F32D21"/>
    <w:rsid w:val="00F3303C"/>
    <w:rsid w:val="00F337F6"/>
    <w:rsid w:val="00F33952"/>
    <w:rsid w:val="00F33A06"/>
    <w:rsid w:val="00F33A36"/>
    <w:rsid w:val="00F33A95"/>
    <w:rsid w:val="00F33DAE"/>
    <w:rsid w:val="00F340B3"/>
    <w:rsid w:val="00F34231"/>
    <w:rsid w:val="00F3436C"/>
    <w:rsid w:val="00F343E8"/>
    <w:rsid w:val="00F34583"/>
    <w:rsid w:val="00F34717"/>
    <w:rsid w:val="00F348C0"/>
    <w:rsid w:val="00F34AC0"/>
    <w:rsid w:val="00F34AC2"/>
    <w:rsid w:val="00F34E07"/>
    <w:rsid w:val="00F34E18"/>
    <w:rsid w:val="00F34F5C"/>
    <w:rsid w:val="00F34FA0"/>
    <w:rsid w:val="00F3596E"/>
    <w:rsid w:val="00F359EC"/>
    <w:rsid w:val="00F35A2F"/>
    <w:rsid w:val="00F35A59"/>
    <w:rsid w:val="00F35E01"/>
    <w:rsid w:val="00F3618F"/>
    <w:rsid w:val="00F3634A"/>
    <w:rsid w:val="00F36447"/>
    <w:rsid w:val="00F366EA"/>
    <w:rsid w:val="00F368D2"/>
    <w:rsid w:val="00F369E7"/>
    <w:rsid w:val="00F36B3C"/>
    <w:rsid w:val="00F36CDD"/>
    <w:rsid w:val="00F36D2A"/>
    <w:rsid w:val="00F36D83"/>
    <w:rsid w:val="00F36E53"/>
    <w:rsid w:val="00F3714B"/>
    <w:rsid w:val="00F372D7"/>
    <w:rsid w:val="00F3737A"/>
    <w:rsid w:val="00F3744D"/>
    <w:rsid w:val="00F37475"/>
    <w:rsid w:val="00F37715"/>
    <w:rsid w:val="00F37874"/>
    <w:rsid w:val="00F3788A"/>
    <w:rsid w:val="00F37A1B"/>
    <w:rsid w:val="00F37C6E"/>
    <w:rsid w:val="00F40084"/>
    <w:rsid w:val="00F401D5"/>
    <w:rsid w:val="00F40415"/>
    <w:rsid w:val="00F406E1"/>
    <w:rsid w:val="00F407FB"/>
    <w:rsid w:val="00F40947"/>
    <w:rsid w:val="00F40A43"/>
    <w:rsid w:val="00F40DBB"/>
    <w:rsid w:val="00F40E68"/>
    <w:rsid w:val="00F40FEF"/>
    <w:rsid w:val="00F4124E"/>
    <w:rsid w:val="00F412C0"/>
    <w:rsid w:val="00F41506"/>
    <w:rsid w:val="00F41550"/>
    <w:rsid w:val="00F41587"/>
    <w:rsid w:val="00F41670"/>
    <w:rsid w:val="00F41994"/>
    <w:rsid w:val="00F41C25"/>
    <w:rsid w:val="00F41C59"/>
    <w:rsid w:val="00F41CD5"/>
    <w:rsid w:val="00F42001"/>
    <w:rsid w:val="00F42158"/>
    <w:rsid w:val="00F4216F"/>
    <w:rsid w:val="00F423E0"/>
    <w:rsid w:val="00F42635"/>
    <w:rsid w:val="00F4281E"/>
    <w:rsid w:val="00F42C60"/>
    <w:rsid w:val="00F42D41"/>
    <w:rsid w:val="00F42D6C"/>
    <w:rsid w:val="00F43024"/>
    <w:rsid w:val="00F4334D"/>
    <w:rsid w:val="00F4357E"/>
    <w:rsid w:val="00F435FC"/>
    <w:rsid w:val="00F437D1"/>
    <w:rsid w:val="00F43A17"/>
    <w:rsid w:val="00F43BA7"/>
    <w:rsid w:val="00F43CAB"/>
    <w:rsid w:val="00F43E28"/>
    <w:rsid w:val="00F43F2C"/>
    <w:rsid w:val="00F441E5"/>
    <w:rsid w:val="00F443D4"/>
    <w:rsid w:val="00F44447"/>
    <w:rsid w:val="00F44491"/>
    <w:rsid w:val="00F44A63"/>
    <w:rsid w:val="00F44BC8"/>
    <w:rsid w:val="00F44D19"/>
    <w:rsid w:val="00F44FDC"/>
    <w:rsid w:val="00F450D8"/>
    <w:rsid w:val="00F45326"/>
    <w:rsid w:val="00F4550A"/>
    <w:rsid w:val="00F45769"/>
    <w:rsid w:val="00F4586F"/>
    <w:rsid w:val="00F45D48"/>
    <w:rsid w:val="00F45DF4"/>
    <w:rsid w:val="00F45E4A"/>
    <w:rsid w:val="00F45FC9"/>
    <w:rsid w:val="00F46078"/>
    <w:rsid w:val="00F460E0"/>
    <w:rsid w:val="00F460EC"/>
    <w:rsid w:val="00F466A7"/>
    <w:rsid w:val="00F46755"/>
    <w:rsid w:val="00F467EC"/>
    <w:rsid w:val="00F467FF"/>
    <w:rsid w:val="00F468B5"/>
    <w:rsid w:val="00F46A8D"/>
    <w:rsid w:val="00F47307"/>
    <w:rsid w:val="00F475C7"/>
    <w:rsid w:val="00F47719"/>
    <w:rsid w:val="00F47765"/>
    <w:rsid w:val="00F477B3"/>
    <w:rsid w:val="00F47890"/>
    <w:rsid w:val="00F47B8D"/>
    <w:rsid w:val="00F47DFB"/>
    <w:rsid w:val="00F47E60"/>
    <w:rsid w:val="00F50153"/>
    <w:rsid w:val="00F5023F"/>
    <w:rsid w:val="00F504A4"/>
    <w:rsid w:val="00F5050F"/>
    <w:rsid w:val="00F50531"/>
    <w:rsid w:val="00F50612"/>
    <w:rsid w:val="00F50652"/>
    <w:rsid w:val="00F508F4"/>
    <w:rsid w:val="00F509CF"/>
    <w:rsid w:val="00F50C78"/>
    <w:rsid w:val="00F50C7F"/>
    <w:rsid w:val="00F50CC1"/>
    <w:rsid w:val="00F50DAB"/>
    <w:rsid w:val="00F5109A"/>
    <w:rsid w:val="00F510D7"/>
    <w:rsid w:val="00F51128"/>
    <w:rsid w:val="00F511F4"/>
    <w:rsid w:val="00F51276"/>
    <w:rsid w:val="00F5129B"/>
    <w:rsid w:val="00F5141D"/>
    <w:rsid w:val="00F514F3"/>
    <w:rsid w:val="00F5174C"/>
    <w:rsid w:val="00F5194E"/>
    <w:rsid w:val="00F519C3"/>
    <w:rsid w:val="00F519C9"/>
    <w:rsid w:val="00F51D36"/>
    <w:rsid w:val="00F51E29"/>
    <w:rsid w:val="00F5217F"/>
    <w:rsid w:val="00F522D0"/>
    <w:rsid w:val="00F526E5"/>
    <w:rsid w:val="00F5274D"/>
    <w:rsid w:val="00F527B0"/>
    <w:rsid w:val="00F5288B"/>
    <w:rsid w:val="00F52A95"/>
    <w:rsid w:val="00F52CAE"/>
    <w:rsid w:val="00F52D3B"/>
    <w:rsid w:val="00F52E93"/>
    <w:rsid w:val="00F52F33"/>
    <w:rsid w:val="00F530C5"/>
    <w:rsid w:val="00F53217"/>
    <w:rsid w:val="00F532B4"/>
    <w:rsid w:val="00F5347B"/>
    <w:rsid w:val="00F53514"/>
    <w:rsid w:val="00F53682"/>
    <w:rsid w:val="00F536B6"/>
    <w:rsid w:val="00F536E5"/>
    <w:rsid w:val="00F5387A"/>
    <w:rsid w:val="00F538DE"/>
    <w:rsid w:val="00F539A4"/>
    <w:rsid w:val="00F53A54"/>
    <w:rsid w:val="00F53ADD"/>
    <w:rsid w:val="00F53B3C"/>
    <w:rsid w:val="00F53C9F"/>
    <w:rsid w:val="00F53CD4"/>
    <w:rsid w:val="00F53E10"/>
    <w:rsid w:val="00F53E32"/>
    <w:rsid w:val="00F53F0C"/>
    <w:rsid w:val="00F54038"/>
    <w:rsid w:val="00F54071"/>
    <w:rsid w:val="00F5420F"/>
    <w:rsid w:val="00F542E7"/>
    <w:rsid w:val="00F543DC"/>
    <w:rsid w:val="00F543E5"/>
    <w:rsid w:val="00F545A7"/>
    <w:rsid w:val="00F54688"/>
    <w:rsid w:val="00F5495F"/>
    <w:rsid w:val="00F54B53"/>
    <w:rsid w:val="00F54CA3"/>
    <w:rsid w:val="00F54D22"/>
    <w:rsid w:val="00F54EAE"/>
    <w:rsid w:val="00F54F15"/>
    <w:rsid w:val="00F553FD"/>
    <w:rsid w:val="00F55459"/>
    <w:rsid w:val="00F556F9"/>
    <w:rsid w:val="00F558A5"/>
    <w:rsid w:val="00F55A1D"/>
    <w:rsid w:val="00F55BF4"/>
    <w:rsid w:val="00F55DB5"/>
    <w:rsid w:val="00F55F47"/>
    <w:rsid w:val="00F56074"/>
    <w:rsid w:val="00F564E2"/>
    <w:rsid w:val="00F56647"/>
    <w:rsid w:val="00F5666E"/>
    <w:rsid w:val="00F56849"/>
    <w:rsid w:val="00F56DA9"/>
    <w:rsid w:val="00F56DD6"/>
    <w:rsid w:val="00F56E43"/>
    <w:rsid w:val="00F56E4F"/>
    <w:rsid w:val="00F56E92"/>
    <w:rsid w:val="00F56F0C"/>
    <w:rsid w:val="00F56F6A"/>
    <w:rsid w:val="00F57032"/>
    <w:rsid w:val="00F570A4"/>
    <w:rsid w:val="00F570CB"/>
    <w:rsid w:val="00F570E4"/>
    <w:rsid w:val="00F576F7"/>
    <w:rsid w:val="00F577A4"/>
    <w:rsid w:val="00F579A3"/>
    <w:rsid w:val="00F57A34"/>
    <w:rsid w:val="00F57BDE"/>
    <w:rsid w:val="00F57D27"/>
    <w:rsid w:val="00F57D8F"/>
    <w:rsid w:val="00F60066"/>
    <w:rsid w:val="00F600EB"/>
    <w:rsid w:val="00F60130"/>
    <w:rsid w:val="00F60194"/>
    <w:rsid w:val="00F601EA"/>
    <w:rsid w:val="00F6029C"/>
    <w:rsid w:val="00F6053D"/>
    <w:rsid w:val="00F60540"/>
    <w:rsid w:val="00F608E4"/>
    <w:rsid w:val="00F6091A"/>
    <w:rsid w:val="00F60B58"/>
    <w:rsid w:val="00F60E4F"/>
    <w:rsid w:val="00F60E79"/>
    <w:rsid w:val="00F611C1"/>
    <w:rsid w:val="00F61557"/>
    <w:rsid w:val="00F61624"/>
    <w:rsid w:val="00F617DE"/>
    <w:rsid w:val="00F6184C"/>
    <w:rsid w:val="00F61A02"/>
    <w:rsid w:val="00F61AC2"/>
    <w:rsid w:val="00F61B04"/>
    <w:rsid w:val="00F61B87"/>
    <w:rsid w:val="00F61C36"/>
    <w:rsid w:val="00F61F33"/>
    <w:rsid w:val="00F62036"/>
    <w:rsid w:val="00F62243"/>
    <w:rsid w:val="00F623AF"/>
    <w:rsid w:val="00F623ED"/>
    <w:rsid w:val="00F625A9"/>
    <w:rsid w:val="00F629CA"/>
    <w:rsid w:val="00F62EDE"/>
    <w:rsid w:val="00F62FC3"/>
    <w:rsid w:val="00F62FD5"/>
    <w:rsid w:val="00F632D9"/>
    <w:rsid w:val="00F634AC"/>
    <w:rsid w:val="00F6385C"/>
    <w:rsid w:val="00F6392A"/>
    <w:rsid w:val="00F63B11"/>
    <w:rsid w:val="00F63E69"/>
    <w:rsid w:val="00F63ECE"/>
    <w:rsid w:val="00F63FE4"/>
    <w:rsid w:val="00F64089"/>
    <w:rsid w:val="00F64174"/>
    <w:rsid w:val="00F64236"/>
    <w:rsid w:val="00F643A8"/>
    <w:rsid w:val="00F645C2"/>
    <w:rsid w:val="00F64649"/>
    <w:rsid w:val="00F648BC"/>
    <w:rsid w:val="00F64922"/>
    <w:rsid w:val="00F6498E"/>
    <w:rsid w:val="00F649F0"/>
    <w:rsid w:val="00F64A9D"/>
    <w:rsid w:val="00F64B87"/>
    <w:rsid w:val="00F64D15"/>
    <w:rsid w:val="00F64FA6"/>
    <w:rsid w:val="00F65057"/>
    <w:rsid w:val="00F651D3"/>
    <w:rsid w:val="00F654AF"/>
    <w:rsid w:val="00F65592"/>
    <w:rsid w:val="00F655A3"/>
    <w:rsid w:val="00F656F2"/>
    <w:rsid w:val="00F6581E"/>
    <w:rsid w:val="00F65997"/>
    <w:rsid w:val="00F65A7F"/>
    <w:rsid w:val="00F65AA1"/>
    <w:rsid w:val="00F65AE7"/>
    <w:rsid w:val="00F65B10"/>
    <w:rsid w:val="00F65B8E"/>
    <w:rsid w:val="00F65D60"/>
    <w:rsid w:val="00F65DAD"/>
    <w:rsid w:val="00F65E2C"/>
    <w:rsid w:val="00F65FFD"/>
    <w:rsid w:val="00F66226"/>
    <w:rsid w:val="00F663EA"/>
    <w:rsid w:val="00F664D5"/>
    <w:rsid w:val="00F665DF"/>
    <w:rsid w:val="00F66851"/>
    <w:rsid w:val="00F6685D"/>
    <w:rsid w:val="00F66B52"/>
    <w:rsid w:val="00F67021"/>
    <w:rsid w:val="00F6709B"/>
    <w:rsid w:val="00F670E7"/>
    <w:rsid w:val="00F671E7"/>
    <w:rsid w:val="00F67213"/>
    <w:rsid w:val="00F67349"/>
    <w:rsid w:val="00F673C2"/>
    <w:rsid w:val="00F67430"/>
    <w:rsid w:val="00F6772D"/>
    <w:rsid w:val="00F678CB"/>
    <w:rsid w:val="00F67933"/>
    <w:rsid w:val="00F67DBA"/>
    <w:rsid w:val="00F67DF3"/>
    <w:rsid w:val="00F70269"/>
    <w:rsid w:val="00F702AD"/>
    <w:rsid w:val="00F702DE"/>
    <w:rsid w:val="00F703B0"/>
    <w:rsid w:val="00F703EF"/>
    <w:rsid w:val="00F70431"/>
    <w:rsid w:val="00F70490"/>
    <w:rsid w:val="00F70513"/>
    <w:rsid w:val="00F70602"/>
    <w:rsid w:val="00F70712"/>
    <w:rsid w:val="00F70896"/>
    <w:rsid w:val="00F70905"/>
    <w:rsid w:val="00F70993"/>
    <w:rsid w:val="00F70B3C"/>
    <w:rsid w:val="00F70B82"/>
    <w:rsid w:val="00F70BDC"/>
    <w:rsid w:val="00F70C3F"/>
    <w:rsid w:val="00F70E89"/>
    <w:rsid w:val="00F70FE3"/>
    <w:rsid w:val="00F7105D"/>
    <w:rsid w:val="00F7106B"/>
    <w:rsid w:val="00F710F2"/>
    <w:rsid w:val="00F7132B"/>
    <w:rsid w:val="00F716B2"/>
    <w:rsid w:val="00F71E50"/>
    <w:rsid w:val="00F71EF1"/>
    <w:rsid w:val="00F71F3C"/>
    <w:rsid w:val="00F71FE3"/>
    <w:rsid w:val="00F721D6"/>
    <w:rsid w:val="00F7272B"/>
    <w:rsid w:val="00F7273C"/>
    <w:rsid w:val="00F72A09"/>
    <w:rsid w:val="00F72B88"/>
    <w:rsid w:val="00F72D33"/>
    <w:rsid w:val="00F72D79"/>
    <w:rsid w:val="00F72DE9"/>
    <w:rsid w:val="00F72E39"/>
    <w:rsid w:val="00F72E69"/>
    <w:rsid w:val="00F72E82"/>
    <w:rsid w:val="00F72FC4"/>
    <w:rsid w:val="00F732A1"/>
    <w:rsid w:val="00F7376C"/>
    <w:rsid w:val="00F73771"/>
    <w:rsid w:val="00F7383E"/>
    <w:rsid w:val="00F73B31"/>
    <w:rsid w:val="00F73D06"/>
    <w:rsid w:val="00F740D4"/>
    <w:rsid w:val="00F7417A"/>
    <w:rsid w:val="00F74626"/>
    <w:rsid w:val="00F74831"/>
    <w:rsid w:val="00F748FE"/>
    <w:rsid w:val="00F74DF8"/>
    <w:rsid w:val="00F75058"/>
    <w:rsid w:val="00F75239"/>
    <w:rsid w:val="00F75245"/>
    <w:rsid w:val="00F752A2"/>
    <w:rsid w:val="00F75307"/>
    <w:rsid w:val="00F75388"/>
    <w:rsid w:val="00F753B4"/>
    <w:rsid w:val="00F75437"/>
    <w:rsid w:val="00F7564E"/>
    <w:rsid w:val="00F756B1"/>
    <w:rsid w:val="00F75715"/>
    <w:rsid w:val="00F7576C"/>
    <w:rsid w:val="00F757DF"/>
    <w:rsid w:val="00F76212"/>
    <w:rsid w:val="00F76366"/>
    <w:rsid w:val="00F764C3"/>
    <w:rsid w:val="00F76509"/>
    <w:rsid w:val="00F7652C"/>
    <w:rsid w:val="00F76966"/>
    <w:rsid w:val="00F76A76"/>
    <w:rsid w:val="00F76A9C"/>
    <w:rsid w:val="00F76D90"/>
    <w:rsid w:val="00F76DC4"/>
    <w:rsid w:val="00F76DE2"/>
    <w:rsid w:val="00F7704B"/>
    <w:rsid w:val="00F7707C"/>
    <w:rsid w:val="00F77295"/>
    <w:rsid w:val="00F77672"/>
    <w:rsid w:val="00F77938"/>
    <w:rsid w:val="00F77C4D"/>
    <w:rsid w:val="00F77CF6"/>
    <w:rsid w:val="00F77F53"/>
    <w:rsid w:val="00F77FAA"/>
    <w:rsid w:val="00F77FCF"/>
    <w:rsid w:val="00F77FD9"/>
    <w:rsid w:val="00F800B8"/>
    <w:rsid w:val="00F800C5"/>
    <w:rsid w:val="00F801C5"/>
    <w:rsid w:val="00F80233"/>
    <w:rsid w:val="00F80361"/>
    <w:rsid w:val="00F80438"/>
    <w:rsid w:val="00F8044C"/>
    <w:rsid w:val="00F805B9"/>
    <w:rsid w:val="00F80734"/>
    <w:rsid w:val="00F80853"/>
    <w:rsid w:val="00F80ACC"/>
    <w:rsid w:val="00F80BEC"/>
    <w:rsid w:val="00F80E44"/>
    <w:rsid w:val="00F810C4"/>
    <w:rsid w:val="00F8112D"/>
    <w:rsid w:val="00F8127B"/>
    <w:rsid w:val="00F81294"/>
    <w:rsid w:val="00F81355"/>
    <w:rsid w:val="00F814D3"/>
    <w:rsid w:val="00F81579"/>
    <w:rsid w:val="00F815A6"/>
    <w:rsid w:val="00F81683"/>
    <w:rsid w:val="00F8190E"/>
    <w:rsid w:val="00F81982"/>
    <w:rsid w:val="00F81A58"/>
    <w:rsid w:val="00F81F84"/>
    <w:rsid w:val="00F82161"/>
    <w:rsid w:val="00F82235"/>
    <w:rsid w:val="00F82362"/>
    <w:rsid w:val="00F825AB"/>
    <w:rsid w:val="00F82764"/>
    <w:rsid w:val="00F8278F"/>
    <w:rsid w:val="00F82791"/>
    <w:rsid w:val="00F82D82"/>
    <w:rsid w:val="00F82FDB"/>
    <w:rsid w:val="00F831D9"/>
    <w:rsid w:val="00F83366"/>
    <w:rsid w:val="00F83779"/>
    <w:rsid w:val="00F837A4"/>
    <w:rsid w:val="00F8398C"/>
    <w:rsid w:val="00F83A06"/>
    <w:rsid w:val="00F83DA8"/>
    <w:rsid w:val="00F83DD1"/>
    <w:rsid w:val="00F83DD2"/>
    <w:rsid w:val="00F83DFA"/>
    <w:rsid w:val="00F840C0"/>
    <w:rsid w:val="00F84209"/>
    <w:rsid w:val="00F8423E"/>
    <w:rsid w:val="00F84370"/>
    <w:rsid w:val="00F844AF"/>
    <w:rsid w:val="00F845EE"/>
    <w:rsid w:val="00F846A5"/>
    <w:rsid w:val="00F84A13"/>
    <w:rsid w:val="00F84BC5"/>
    <w:rsid w:val="00F84DE6"/>
    <w:rsid w:val="00F84E82"/>
    <w:rsid w:val="00F85054"/>
    <w:rsid w:val="00F85148"/>
    <w:rsid w:val="00F85160"/>
    <w:rsid w:val="00F852E4"/>
    <w:rsid w:val="00F85477"/>
    <w:rsid w:val="00F85744"/>
    <w:rsid w:val="00F8576F"/>
    <w:rsid w:val="00F857E8"/>
    <w:rsid w:val="00F85937"/>
    <w:rsid w:val="00F85A11"/>
    <w:rsid w:val="00F85A48"/>
    <w:rsid w:val="00F85A84"/>
    <w:rsid w:val="00F85D48"/>
    <w:rsid w:val="00F85EFD"/>
    <w:rsid w:val="00F86263"/>
    <w:rsid w:val="00F8644B"/>
    <w:rsid w:val="00F864D8"/>
    <w:rsid w:val="00F8662D"/>
    <w:rsid w:val="00F869F5"/>
    <w:rsid w:val="00F86BCD"/>
    <w:rsid w:val="00F86D5D"/>
    <w:rsid w:val="00F871F3"/>
    <w:rsid w:val="00F8727B"/>
    <w:rsid w:val="00F87318"/>
    <w:rsid w:val="00F873EC"/>
    <w:rsid w:val="00F875DA"/>
    <w:rsid w:val="00F8771D"/>
    <w:rsid w:val="00F87849"/>
    <w:rsid w:val="00F87F74"/>
    <w:rsid w:val="00F87FDC"/>
    <w:rsid w:val="00F900B1"/>
    <w:rsid w:val="00F90212"/>
    <w:rsid w:val="00F906A0"/>
    <w:rsid w:val="00F90886"/>
    <w:rsid w:val="00F908DB"/>
    <w:rsid w:val="00F909AA"/>
    <w:rsid w:val="00F90B4E"/>
    <w:rsid w:val="00F90DF4"/>
    <w:rsid w:val="00F90E5C"/>
    <w:rsid w:val="00F90F8A"/>
    <w:rsid w:val="00F90F91"/>
    <w:rsid w:val="00F91052"/>
    <w:rsid w:val="00F914A9"/>
    <w:rsid w:val="00F916BE"/>
    <w:rsid w:val="00F919E1"/>
    <w:rsid w:val="00F91B5A"/>
    <w:rsid w:val="00F91BF7"/>
    <w:rsid w:val="00F91D02"/>
    <w:rsid w:val="00F91D8B"/>
    <w:rsid w:val="00F91DC8"/>
    <w:rsid w:val="00F91E18"/>
    <w:rsid w:val="00F91EB9"/>
    <w:rsid w:val="00F91EEE"/>
    <w:rsid w:val="00F91EF4"/>
    <w:rsid w:val="00F91F16"/>
    <w:rsid w:val="00F91F8B"/>
    <w:rsid w:val="00F9201F"/>
    <w:rsid w:val="00F92343"/>
    <w:rsid w:val="00F924F0"/>
    <w:rsid w:val="00F92ADE"/>
    <w:rsid w:val="00F92B4E"/>
    <w:rsid w:val="00F92BE0"/>
    <w:rsid w:val="00F92D89"/>
    <w:rsid w:val="00F92E73"/>
    <w:rsid w:val="00F92F24"/>
    <w:rsid w:val="00F92F3E"/>
    <w:rsid w:val="00F931B3"/>
    <w:rsid w:val="00F9344C"/>
    <w:rsid w:val="00F935B3"/>
    <w:rsid w:val="00F936AE"/>
    <w:rsid w:val="00F938F5"/>
    <w:rsid w:val="00F9397A"/>
    <w:rsid w:val="00F939F8"/>
    <w:rsid w:val="00F93BF1"/>
    <w:rsid w:val="00F93E0F"/>
    <w:rsid w:val="00F94124"/>
    <w:rsid w:val="00F941CD"/>
    <w:rsid w:val="00F94358"/>
    <w:rsid w:val="00F9467D"/>
    <w:rsid w:val="00F94694"/>
    <w:rsid w:val="00F94764"/>
    <w:rsid w:val="00F9491F"/>
    <w:rsid w:val="00F94AD9"/>
    <w:rsid w:val="00F94D78"/>
    <w:rsid w:val="00F94D7D"/>
    <w:rsid w:val="00F94D96"/>
    <w:rsid w:val="00F94FFA"/>
    <w:rsid w:val="00F95240"/>
    <w:rsid w:val="00F9558B"/>
    <w:rsid w:val="00F9575A"/>
    <w:rsid w:val="00F95D2B"/>
    <w:rsid w:val="00F95EEA"/>
    <w:rsid w:val="00F95FCC"/>
    <w:rsid w:val="00F96123"/>
    <w:rsid w:val="00F9636E"/>
    <w:rsid w:val="00F965FB"/>
    <w:rsid w:val="00F96668"/>
    <w:rsid w:val="00F9678A"/>
    <w:rsid w:val="00F9683B"/>
    <w:rsid w:val="00F96B15"/>
    <w:rsid w:val="00F96D45"/>
    <w:rsid w:val="00F96DC5"/>
    <w:rsid w:val="00F97202"/>
    <w:rsid w:val="00F9721E"/>
    <w:rsid w:val="00F97317"/>
    <w:rsid w:val="00F9753B"/>
    <w:rsid w:val="00F97711"/>
    <w:rsid w:val="00F9783C"/>
    <w:rsid w:val="00F97849"/>
    <w:rsid w:val="00F978D2"/>
    <w:rsid w:val="00F97B95"/>
    <w:rsid w:val="00F97D14"/>
    <w:rsid w:val="00F97D6E"/>
    <w:rsid w:val="00F97D79"/>
    <w:rsid w:val="00F97D9F"/>
    <w:rsid w:val="00F97E81"/>
    <w:rsid w:val="00F97F8C"/>
    <w:rsid w:val="00FA00E6"/>
    <w:rsid w:val="00FA0205"/>
    <w:rsid w:val="00FA02C6"/>
    <w:rsid w:val="00FA03BA"/>
    <w:rsid w:val="00FA0511"/>
    <w:rsid w:val="00FA077D"/>
    <w:rsid w:val="00FA08E1"/>
    <w:rsid w:val="00FA0B26"/>
    <w:rsid w:val="00FA0B8B"/>
    <w:rsid w:val="00FA0DCF"/>
    <w:rsid w:val="00FA10A7"/>
    <w:rsid w:val="00FA10B6"/>
    <w:rsid w:val="00FA1278"/>
    <w:rsid w:val="00FA1328"/>
    <w:rsid w:val="00FA147E"/>
    <w:rsid w:val="00FA14A1"/>
    <w:rsid w:val="00FA158D"/>
    <w:rsid w:val="00FA18CE"/>
    <w:rsid w:val="00FA1920"/>
    <w:rsid w:val="00FA192D"/>
    <w:rsid w:val="00FA1988"/>
    <w:rsid w:val="00FA1D1D"/>
    <w:rsid w:val="00FA1FA7"/>
    <w:rsid w:val="00FA2368"/>
    <w:rsid w:val="00FA236D"/>
    <w:rsid w:val="00FA23DC"/>
    <w:rsid w:val="00FA2518"/>
    <w:rsid w:val="00FA28EA"/>
    <w:rsid w:val="00FA2A2B"/>
    <w:rsid w:val="00FA2F4F"/>
    <w:rsid w:val="00FA2F6B"/>
    <w:rsid w:val="00FA2F96"/>
    <w:rsid w:val="00FA3255"/>
    <w:rsid w:val="00FA32F3"/>
    <w:rsid w:val="00FA36A2"/>
    <w:rsid w:val="00FA370A"/>
    <w:rsid w:val="00FA3764"/>
    <w:rsid w:val="00FA3C5A"/>
    <w:rsid w:val="00FA3EF1"/>
    <w:rsid w:val="00FA418C"/>
    <w:rsid w:val="00FA43B8"/>
    <w:rsid w:val="00FA48B7"/>
    <w:rsid w:val="00FA4941"/>
    <w:rsid w:val="00FA4A08"/>
    <w:rsid w:val="00FA4B9A"/>
    <w:rsid w:val="00FA4BA4"/>
    <w:rsid w:val="00FA4BD5"/>
    <w:rsid w:val="00FA4E04"/>
    <w:rsid w:val="00FA4E91"/>
    <w:rsid w:val="00FA5037"/>
    <w:rsid w:val="00FA5115"/>
    <w:rsid w:val="00FA5311"/>
    <w:rsid w:val="00FA5666"/>
    <w:rsid w:val="00FA5746"/>
    <w:rsid w:val="00FA585B"/>
    <w:rsid w:val="00FA58E9"/>
    <w:rsid w:val="00FA5A01"/>
    <w:rsid w:val="00FA5C79"/>
    <w:rsid w:val="00FA5D83"/>
    <w:rsid w:val="00FA62F3"/>
    <w:rsid w:val="00FA639C"/>
    <w:rsid w:val="00FA642D"/>
    <w:rsid w:val="00FA64FC"/>
    <w:rsid w:val="00FA6538"/>
    <w:rsid w:val="00FA66B3"/>
    <w:rsid w:val="00FA6766"/>
    <w:rsid w:val="00FA687D"/>
    <w:rsid w:val="00FA6B54"/>
    <w:rsid w:val="00FA6C6D"/>
    <w:rsid w:val="00FA6CA6"/>
    <w:rsid w:val="00FA705A"/>
    <w:rsid w:val="00FA706B"/>
    <w:rsid w:val="00FA7103"/>
    <w:rsid w:val="00FA72DE"/>
    <w:rsid w:val="00FA7444"/>
    <w:rsid w:val="00FA7474"/>
    <w:rsid w:val="00FA761C"/>
    <w:rsid w:val="00FA78CD"/>
    <w:rsid w:val="00FA7A66"/>
    <w:rsid w:val="00FA7A86"/>
    <w:rsid w:val="00FA7B5C"/>
    <w:rsid w:val="00FA7BE2"/>
    <w:rsid w:val="00FA7C39"/>
    <w:rsid w:val="00FA7C43"/>
    <w:rsid w:val="00FA7E72"/>
    <w:rsid w:val="00FA7F2F"/>
    <w:rsid w:val="00FB00E4"/>
    <w:rsid w:val="00FB0513"/>
    <w:rsid w:val="00FB061C"/>
    <w:rsid w:val="00FB0673"/>
    <w:rsid w:val="00FB0690"/>
    <w:rsid w:val="00FB06AC"/>
    <w:rsid w:val="00FB06B4"/>
    <w:rsid w:val="00FB0C43"/>
    <w:rsid w:val="00FB1009"/>
    <w:rsid w:val="00FB1182"/>
    <w:rsid w:val="00FB1556"/>
    <w:rsid w:val="00FB15DF"/>
    <w:rsid w:val="00FB1B6B"/>
    <w:rsid w:val="00FB1C19"/>
    <w:rsid w:val="00FB1C9E"/>
    <w:rsid w:val="00FB1E28"/>
    <w:rsid w:val="00FB1FAE"/>
    <w:rsid w:val="00FB21AA"/>
    <w:rsid w:val="00FB21B0"/>
    <w:rsid w:val="00FB21FC"/>
    <w:rsid w:val="00FB2399"/>
    <w:rsid w:val="00FB23DC"/>
    <w:rsid w:val="00FB24BC"/>
    <w:rsid w:val="00FB2683"/>
    <w:rsid w:val="00FB2B3B"/>
    <w:rsid w:val="00FB2C03"/>
    <w:rsid w:val="00FB2DBB"/>
    <w:rsid w:val="00FB2EB1"/>
    <w:rsid w:val="00FB2EEE"/>
    <w:rsid w:val="00FB3324"/>
    <w:rsid w:val="00FB34B5"/>
    <w:rsid w:val="00FB34E9"/>
    <w:rsid w:val="00FB360B"/>
    <w:rsid w:val="00FB39C3"/>
    <w:rsid w:val="00FB4091"/>
    <w:rsid w:val="00FB40A0"/>
    <w:rsid w:val="00FB435D"/>
    <w:rsid w:val="00FB4436"/>
    <w:rsid w:val="00FB44BC"/>
    <w:rsid w:val="00FB4550"/>
    <w:rsid w:val="00FB45AC"/>
    <w:rsid w:val="00FB4608"/>
    <w:rsid w:val="00FB46A6"/>
    <w:rsid w:val="00FB46DE"/>
    <w:rsid w:val="00FB483B"/>
    <w:rsid w:val="00FB4915"/>
    <w:rsid w:val="00FB4993"/>
    <w:rsid w:val="00FB4BFC"/>
    <w:rsid w:val="00FB4DAF"/>
    <w:rsid w:val="00FB4EE3"/>
    <w:rsid w:val="00FB50E6"/>
    <w:rsid w:val="00FB5145"/>
    <w:rsid w:val="00FB5285"/>
    <w:rsid w:val="00FB534B"/>
    <w:rsid w:val="00FB53DC"/>
    <w:rsid w:val="00FB542D"/>
    <w:rsid w:val="00FB552A"/>
    <w:rsid w:val="00FB563A"/>
    <w:rsid w:val="00FB5679"/>
    <w:rsid w:val="00FB56E3"/>
    <w:rsid w:val="00FB5787"/>
    <w:rsid w:val="00FB5A7A"/>
    <w:rsid w:val="00FB5B3E"/>
    <w:rsid w:val="00FB5BFB"/>
    <w:rsid w:val="00FB5CD2"/>
    <w:rsid w:val="00FB6080"/>
    <w:rsid w:val="00FB60C0"/>
    <w:rsid w:val="00FB60FD"/>
    <w:rsid w:val="00FB61ED"/>
    <w:rsid w:val="00FB6442"/>
    <w:rsid w:val="00FB6539"/>
    <w:rsid w:val="00FB6647"/>
    <w:rsid w:val="00FB67E9"/>
    <w:rsid w:val="00FB68C4"/>
    <w:rsid w:val="00FB6987"/>
    <w:rsid w:val="00FB6A72"/>
    <w:rsid w:val="00FB6AB7"/>
    <w:rsid w:val="00FB6BE1"/>
    <w:rsid w:val="00FB6DA3"/>
    <w:rsid w:val="00FB6DAC"/>
    <w:rsid w:val="00FB6E83"/>
    <w:rsid w:val="00FB7172"/>
    <w:rsid w:val="00FB71E2"/>
    <w:rsid w:val="00FB72F5"/>
    <w:rsid w:val="00FB7317"/>
    <w:rsid w:val="00FB76DD"/>
    <w:rsid w:val="00FB776A"/>
    <w:rsid w:val="00FB7A6A"/>
    <w:rsid w:val="00FB7C52"/>
    <w:rsid w:val="00FB7F3D"/>
    <w:rsid w:val="00FC01B2"/>
    <w:rsid w:val="00FC01FE"/>
    <w:rsid w:val="00FC0369"/>
    <w:rsid w:val="00FC03D7"/>
    <w:rsid w:val="00FC04AF"/>
    <w:rsid w:val="00FC082B"/>
    <w:rsid w:val="00FC0BA7"/>
    <w:rsid w:val="00FC0BC7"/>
    <w:rsid w:val="00FC0CBC"/>
    <w:rsid w:val="00FC0D46"/>
    <w:rsid w:val="00FC0DE2"/>
    <w:rsid w:val="00FC0EBE"/>
    <w:rsid w:val="00FC1122"/>
    <w:rsid w:val="00FC1479"/>
    <w:rsid w:val="00FC14E8"/>
    <w:rsid w:val="00FC153D"/>
    <w:rsid w:val="00FC164D"/>
    <w:rsid w:val="00FC176F"/>
    <w:rsid w:val="00FC1B79"/>
    <w:rsid w:val="00FC1C91"/>
    <w:rsid w:val="00FC1CEC"/>
    <w:rsid w:val="00FC1D7A"/>
    <w:rsid w:val="00FC1F27"/>
    <w:rsid w:val="00FC1FA1"/>
    <w:rsid w:val="00FC21E3"/>
    <w:rsid w:val="00FC22FA"/>
    <w:rsid w:val="00FC2634"/>
    <w:rsid w:val="00FC27B0"/>
    <w:rsid w:val="00FC296F"/>
    <w:rsid w:val="00FC2A3C"/>
    <w:rsid w:val="00FC2F5F"/>
    <w:rsid w:val="00FC2FB4"/>
    <w:rsid w:val="00FC3226"/>
    <w:rsid w:val="00FC3429"/>
    <w:rsid w:val="00FC36D7"/>
    <w:rsid w:val="00FC376D"/>
    <w:rsid w:val="00FC38CA"/>
    <w:rsid w:val="00FC39E9"/>
    <w:rsid w:val="00FC3A70"/>
    <w:rsid w:val="00FC3AD4"/>
    <w:rsid w:val="00FC3B64"/>
    <w:rsid w:val="00FC3C2D"/>
    <w:rsid w:val="00FC3D14"/>
    <w:rsid w:val="00FC3D1B"/>
    <w:rsid w:val="00FC3E6E"/>
    <w:rsid w:val="00FC3F39"/>
    <w:rsid w:val="00FC43C6"/>
    <w:rsid w:val="00FC45D8"/>
    <w:rsid w:val="00FC4623"/>
    <w:rsid w:val="00FC477D"/>
    <w:rsid w:val="00FC48DA"/>
    <w:rsid w:val="00FC4AC4"/>
    <w:rsid w:val="00FC4E5F"/>
    <w:rsid w:val="00FC4F42"/>
    <w:rsid w:val="00FC510F"/>
    <w:rsid w:val="00FC5213"/>
    <w:rsid w:val="00FC554F"/>
    <w:rsid w:val="00FC5629"/>
    <w:rsid w:val="00FC5672"/>
    <w:rsid w:val="00FC56A8"/>
    <w:rsid w:val="00FC58B5"/>
    <w:rsid w:val="00FC5B5B"/>
    <w:rsid w:val="00FC6431"/>
    <w:rsid w:val="00FC6455"/>
    <w:rsid w:val="00FC676A"/>
    <w:rsid w:val="00FC67CE"/>
    <w:rsid w:val="00FC69C5"/>
    <w:rsid w:val="00FC69F1"/>
    <w:rsid w:val="00FC6B9B"/>
    <w:rsid w:val="00FC6C4D"/>
    <w:rsid w:val="00FC6EFC"/>
    <w:rsid w:val="00FC6F21"/>
    <w:rsid w:val="00FC73C1"/>
    <w:rsid w:val="00FC7608"/>
    <w:rsid w:val="00FC7756"/>
    <w:rsid w:val="00FC7762"/>
    <w:rsid w:val="00FC7823"/>
    <w:rsid w:val="00FC7AD5"/>
    <w:rsid w:val="00FC7AFF"/>
    <w:rsid w:val="00FC7B17"/>
    <w:rsid w:val="00FC7C2E"/>
    <w:rsid w:val="00FC7C93"/>
    <w:rsid w:val="00FC7FF0"/>
    <w:rsid w:val="00FD0127"/>
    <w:rsid w:val="00FD04CB"/>
    <w:rsid w:val="00FD04FA"/>
    <w:rsid w:val="00FD0568"/>
    <w:rsid w:val="00FD0711"/>
    <w:rsid w:val="00FD078B"/>
    <w:rsid w:val="00FD0832"/>
    <w:rsid w:val="00FD0835"/>
    <w:rsid w:val="00FD09A6"/>
    <w:rsid w:val="00FD0F86"/>
    <w:rsid w:val="00FD0FC5"/>
    <w:rsid w:val="00FD10A4"/>
    <w:rsid w:val="00FD10EC"/>
    <w:rsid w:val="00FD1203"/>
    <w:rsid w:val="00FD148C"/>
    <w:rsid w:val="00FD1545"/>
    <w:rsid w:val="00FD1761"/>
    <w:rsid w:val="00FD18CC"/>
    <w:rsid w:val="00FD18D4"/>
    <w:rsid w:val="00FD1C90"/>
    <w:rsid w:val="00FD1E29"/>
    <w:rsid w:val="00FD1EB4"/>
    <w:rsid w:val="00FD1EC8"/>
    <w:rsid w:val="00FD2063"/>
    <w:rsid w:val="00FD2144"/>
    <w:rsid w:val="00FD22F0"/>
    <w:rsid w:val="00FD2420"/>
    <w:rsid w:val="00FD24A9"/>
    <w:rsid w:val="00FD24F6"/>
    <w:rsid w:val="00FD260B"/>
    <w:rsid w:val="00FD28E0"/>
    <w:rsid w:val="00FD2CF5"/>
    <w:rsid w:val="00FD3086"/>
    <w:rsid w:val="00FD30E4"/>
    <w:rsid w:val="00FD3171"/>
    <w:rsid w:val="00FD33F1"/>
    <w:rsid w:val="00FD34AB"/>
    <w:rsid w:val="00FD34C6"/>
    <w:rsid w:val="00FD35A6"/>
    <w:rsid w:val="00FD362A"/>
    <w:rsid w:val="00FD36B2"/>
    <w:rsid w:val="00FD3707"/>
    <w:rsid w:val="00FD3801"/>
    <w:rsid w:val="00FD38A4"/>
    <w:rsid w:val="00FD38DE"/>
    <w:rsid w:val="00FD3AF0"/>
    <w:rsid w:val="00FD3BD9"/>
    <w:rsid w:val="00FD3C0E"/>
    <w:rsid w:val="00FD3EEF"/>
    <w:rsid w:val="00FD3F05"/>
    <w:rsid w:val="00FD41A3"/>
    <w:rsid w:val="00FD429A"/>
    <w:rsid w:val="00FD43C9"/>
    <w:rsid w:val="00FD4529"/>
    <w:rsid w:val="00FD4572"/>
    <w:rsid w:val="00FD4616"/>
    <w:rsid w:val="00FD486C"/>
    <w:rsid w:val="00FD4883"/>
    <w:rsid w:val="00FD4888"/>
    <w:rsid w:val="00FD48F9"/>
    <w:rsid w:val="00FD4A53"/>
    <w:rsid w:val="00FD4A9C"/>
    <w:rsid w:val="00FD4AB3"/>
    <w:rsid w:val="00FD4B12"/>
    <w:rsid w:val="00FD5055"/>
    <w:rsid w:val="00FD5402"/>
    <w:rsid w:val="00FD5507"/>
    <w:rsid w:val="00FD573A"/>
    <w:rsid w:val="00FD5790"/>
    <w:rsid w:val="00FD58BA"/>
    <w:rsid w:val="00FD58F8"/>
    <w:rsid w:val="00FD590A"/>
    <w:rsid w:val="00FD59EF"/>
    <w:rsid w:val="00FD5BA2"/>
    <w:rsid w:val="00FD5C1A"/>
    <w:rsid w:val="00FD5CAD"/>
    <w:rsid w:val="00FD5CDE"/>
    <w:rsid w:val="00FD5E00"/>
    <w:rsid w:val="00FD5ED6"/>
    <w:rsid w:val="00FD6013"/>
    <w:rsid w:val="00FD62AA"/>
    <w:rsid w:val="00FD62B4"/>
    <w:rsid w:val="00FD62D2"/>
    <w:rsid w:val="00FD6373"/>
    <w:rsid w:val="00FD6457"/>
    <w:rsid w:val="00FD6498"/>
    <w:rsid w:val="00FD6B12"/>
    <w:rsid w:val="00FD6D24"/>
    <w:rsid w:val="00FD6E09"/>
    <w:rsid w:val="00FD6EB7"/>
    <w:rsid w:val="00FD701C"/>
    <w:rsid w:val="00FD7143"/>
    <w:rsid w:val="00FD718A"/>
    <w:rsid w:val="00FD71AA"/>
    <w:rsid w:val="00FD7406"/>
    <w:rsid w:val="00FD7459"/>
    <w:rsid w:val="00FD7463"/>
    <w:rsid w:val="00FD7567"/>
    <w:rsid w:val="00FD7626"/>
    <w:rsid w:val="00FD771F"/>
    <w:rsid w:val="00FD777C"/>
    <w:rsid w:val="00FD77C5"/>
    <w:rsid w:val="00FD7800"/>
    <w:rsid w:val="00FD7955"/>
    <w:rsid w:val="00FD79C7"/>
    <w:rsid w:val="00FD7BE7"/>
    <w:rsid w:val="00FD7C04"/>
    <w:rsid w:val="00FD7C0B"/>
    <w:rsid w:val="00FD7D6A"/>
    <w:rsid w:val="00FD7D96"/>
    <w:rsid w:val="00FD7DD5"/>
    <w:rsid w:val="00FD7F10"/>
    <w:rsid w:val="00FD7FCC"/>
    <w:rsid w:val="00FE00E5"/>
    <w:rsid w:val="00FE0327"/>
    <w:rsid w:val="00FE040F"/>
    <w:rsid w:val="00FE0482"/>
    <w:rsid w:val="00FE04C7"/>
    <w:rsid w:val="00FE059A"/>
    <w:rsid w:val="00FE0D3D"/>
    <w:rsid w:val="00FE0DB2"/>
    <w:rsid w:val="00FE0E1C"/>
    <w:rsid w:val="00FE0E45"/>
    <w:rsid w:val="00FE0E56"/>
    <w:rsid w:val="00FE0E93"/>
    <w:rsid w:val="00FE17FC"/>
    <w:rsid w:val="00FE1946"/>
    <w:rsid w:val="00FE195B"/>
    <w:rsid w:val="00FE1C8D"/>
    <w:rsid w:val="00FE1D9C"/>
    <w:rsid w:val="00FE2086"/>
    <w:rsid w:val="00FE2091"/>
    <w:rsid w:val="00FE2160"/>
    <w:rsid w:val="00FE219E"/>
    <w:rsid w:val="00FE21DF"/>
    <w:rsid w:val="00FE22A0"/>
    <w:rsid w:val="00FE23EA"/>
    <w:rsid w:val="00FE252F"/>
    <w:rsid w:val="00FE260F"/>
    <w:rsid w:val="00FE268E"/>
    <w:rsid w:val="00FE278E"/>
    <w:rsid w:val="00FE27E2"/>
    <w:rsid w:val="00FE28B3"/>
    <w:rsid w:val="00FE29B1"/>
    <w:rsid w:val="00FE2A15"/>
    <w:rsid w:val="00FE2A63"/>
    <w:rsid w:val="00FE2C9E"/>
    <w:rsid w:val="00FE2D9E"/>
    <w:rsid w:val="00FE2DD9"/>
    <w:rsid w:val="00FE2EF7"/>
    <w:rsid w:val="00FE2F7A"/>
    <w:rsid w:val="00FE30C2"/>
    <w:rsid w:val="00FE30D5"/>
    <w:rsid w:val="00FE3485"/>
    <w:rsid w:val="00FE38E3"/>
    <w:rsid w:val="00FE39B8"/>
    <w:rsid w:val="00FE3AAB"/>
    <w:rsid w:val="00FE3CD7"/>
    <w:rsid w:val="00FE3E6C"/>
    <w:rsid w:val="00FE3E9A"/>
    <w:rsid w:val="00FE3EC7"/>
    <w:rsid w:val="00FE3ED3"/>
    <w:rsid w:val="00FE3EFC"/>
    <w:rsid w:val="00FE3F73"/>
    <w:rsid w:val="00FE41F8"/>
    <w:rsid w:val="00FE43E7"/>
    <w:rsid w:val="00FE44C3"/>
    <w:rsid w:val="00FE45A4"/>
    <w:rsid w:val="00FE4656"/>
    <w:rsid w:val="00FE476C"/>
    <w:rsid w:val="00FE481D"/>
    <w:rsid w:val="00FE499F"/>
    <w:rsid w:val="00FE49F7"/>
    <w:rsid w:val="00FE4B19"/>
    <w:rsid w:val="00FE4C25"/>
    <w:rsid w:val="00FE4DB0"/>
    <w:rsid w:val="00FE51F6"/>
    <w:rsid w:val="00FE53A0"/>
    <w:rsid w:val="00FE54A3"/>
    <w:rsid w:val="00FE5620"/>
    <w:rsid w:val="00FE5C55"/>
    <w:rsid w:val="00FE5DCF"/>
    <w:rsid w:val="00FE5F75"/>
    <w:rsid w:val="00FE6957"/>
    <w:rsid w:val="00FE6AFE"/>
    <w:rsid w:val="00FE6BC8"/>
    <w:rsid w:val="00FE6E15"/>
    <w:rsid w:val="00FE6FAB"/>
    <w:rsid w:val="00FE6FFF"/>
    <w:rsid w:val="00FE70D3"/>
    <w:rsid w:val="00FE7396"/>
    <w:rsid w:val="00FE73CE"/>
    <w:rsid w:val="00FE7462"/>
    <w:rsid w:val="00FE7870"/>
    <w:rsid w:val="00FE7CE1"/>
    <w:rsid w:val="00FF0125"/>
    <w:rsid w:val="00FF0169"/>
    <w:rsid w:val="00FF022C"/>
    <w:rsid w:val="00FF0292"/>
    <w:rsid w:val="00FF02B3"/>
    <w:rsid w:val="00FF0434"/>
    <w:rsid w:val="00FF04D5"/>
    <w:rsid w:val="00FF0535"/>
    <w:rsid w:val="00FF0639"/>
    <w:rsid w:val="00FF07CB"/>
    <w:rsid w:val="00FF0953"/>
    <w:rsid w:val="00FF0A61"/>
    <w:rsid w:val="00FF0D94"/>
    <w:rsid w:val="00FF0F57"/>
    <w:rsid w:val="00FF1023"/>
    <w:rsid w:val="00FF103D"/>
    <w:rsid w:val="00FF11A4"/>
    <w:rsid w:val="00FF11E5"/>
    <w:rsid w:val="00FF1225"/>
    <w:rsid w:val="00FF12FB"/>
    <w:rsid w:val="00FF13FA"/>
    <w:rsid w:val="00FF1488"/>
    <w:rsid w:val="00FF14F7"/>
    <w:rsid w:val="00FF150C"/>
    <w:rsid w:val="00FF161E"/>
    <w:rsid w:val="00FF164B"/>
    <w:rsid w:val="00FF16EA"/>
    <w:rsid w:val="00FF19A9"/>
    <w:rsid w:val="00FF1A37"/>
    <w:rsid w:val="00FF1B36"/>
    <w:rsid w:val="00FF1FC8"/>
    <w:rsid w:val="00FF2061"/>
    <w:rsid w:val="00FF23D4"/>
    <w:rsid w:val="00FF2460"/>
    <w:rsid w:val="00FF262C"/>
    <w:rsid w:val="00FF26DC"/>
    <w:rsid w:val="00FF2723"/>
    <w:rsid w:val="00FF2781"/>
    <w:rsid w:val="00FF2C0C"/>
    <w:rsid w:val="00FF2D79"/>
    <w:rsid w:val="00FF2DD8"/>
    <w:rsid w:val="00FF2EA2"/>
    <w:rsid w:val="00FF2F25"/>
    <w:rsid w:val="00FF2F2C"/>
    <w:rsid w:val="00FF3071"/>
    <w:rsid w:val="00FF32A6"/>
    <w:rsid w:val="00FF341F"/>
    <w:rsid w:val="00FF3952"/>
    <w:rsid w:val="00FF39A9"/>
    <w:rsid w:val="00FF3B02"/>
    <w:rsid w:val="00FF3CF1"/>
    <w:rsid w:val="00FF4088"/>
    <w:rsid w:val="00FF4126"/>
    <w:rsid w:val="00FF4255"/>
    <w:rsid w:val="00FF4429"/>
    <w:rsid w:val="00FF4476"/>
    <w:rsid w:val="00FF4646"/>
    <w:rsid w:val="00FF4928"/>
    <w:rsid w:val="00FF49CD"/>
    <w:rsid w:val="00FF4D5D"/>
    <w:rsid w:val="00FF4DCC"/>
    <w:rsid w:val="00FF4E85"/>
    <w:rsid w:val="00FF4EC5"/>
    <w:rsid w:val="00FF529D"/>
    <w:rsid w:val="00FF5330"/>
    <w:rsid w:val="00FF545A"/>
    <w:rsid w:val="00FF5878"/>
    <w:rsid w:val="00FF5A21"/>
    <w:rsid w:val="00FF5A88"/>
    <w:rsid w:val="00FF5DC9"/>
    <w:rsid w:val="00FF5E1A"/>
    <w:rsid w:val="00FF5F76"/>
    <w:rsid w:val="00FF62BB"/>
    <w:rsid w:val="00FF6456"/>
    <w:rsid w:val="00FF64BE"/>
    <w:rsid w:val="00FF6622"/>
    <w:rsid w:val="00FF6636"/>
    <w:rsid w:val="00FF676F"/>
    <w:rsid w:val="00FF696B"/>
    <w:rsid w:val="00FF699D"/>
    <w:rsid w:val="00FF6B1A"/>
    <w:rsid w:val="00FF6C21"/>
    <w:rsid w:val="00FF6CCE"/>
    <w:rsid w:val="00FF6CF4"/>
    <w:rsid w:val="00FF6CFA"/>
    <w:rsid w:val="00FF6D3F"/>
    <w:rsid w:val="00FF6E34"/>
    <w:rsid w:val="00FF6FC8"/>
    <w:rsid w:val="00FF6FD2"/>
    <w:rsid w:val="00FF7161"/>
    <w:rsid w:val="00FF731B"/>
    <w:rsid w:val="00FF745D"/>
    <w:rsid w:val="00FF754A"/>
    <w:rsid w:val="00FF75B2"/>
    <w:rsid w:val="00FF75ED"/>
    <w:rsid w:val="00FF78C2"/>
    <w:rsid w:val="00FF78CF"/>
    <w:rsid w:val="00FF796B"/>
    <w:rsid w:val="00FF7AFD"/>
    <w:rsid w:val="00FF7C5D"/>
    <w:rsid w:val="00FF7DEE"/>
    <w:rsid w:val="5BF72F49"/>
  </w:rsids>
  <m:mathPr>
    <m:mathFont m:val="Cambria Math"/>
    <m:brkBin m:val="before"/>
    <m:brkBinSub m:val="--"/>
    <m:smallFrac m:val="0"/>
    <m:dispDef/>
    <m:lMargin m:val="0"/>
    <m:rMargin m:val="0"/>
    <m:defJc m:val="centerGroup"/>
    <m:wrapIndent m:val="1440"/>
    <m:intLim m:val="subSup"/>
    <m:naryLim m:val="undOvr"/>
  </m:mathPr>
  <w:themeFontLang w:val="de-DE" w:eastAsia="ja-JP" w:bidi="uz-Cyrl-U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4F9C3C"/>
  <w15:docId w15:val="{30FC312D-55FD-45B9-A7D7-B9A695F0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uz-Cyrl-UZ"/>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37"/>
    <w:pPr>
      <w:spacing w:before="120" w:after="120" w:line="280" w:lineRule="atLeast"/>
      <w:jc w:val="both"/>
    </w:pPr>
    <w:rPr>
      <w:rFonts w:ascii="Arial" w:hAnsi="Arial" w:cs="Arial"/>
      <w:sz w:val="24"/>
      <w:szCs w:val="24"/>
    </w:rPr>
  </w:style>
  <w:style w:type="paragraph" w:styleId="Heading1">
    <w:name w:val="heading 1"/>
    <w:basedOn w:val="Normal"/>
    <w:next w:val="Normal"/>
    <w:link w:val="Heading1Char"/>
    <w:uiPriority w:val="9"/>
    <w:qFormat/>
    <w:rsid w:val="00944755"/>
    <w:pPr>
      <w:keepNext/>
      <w:keepLines/>
      <w:spacing w:after="320" w:line="320" w:lineRule="atLeast"/>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rsid w:val="00610F22"/>
    <w:pPr>
      <w:keepNext/>
      <w:keepLines/>
      <w:spacing w:before="240" w:line="320" w:lineRule="atLeast"/>
      <w:outlineLvl w:val="1"/>
    </w:pPr>
    <w:rPr>
      <w:rFonts w:eastAsiaTheme="majorEastAsia"/>
      <w:b/>
      <w:bCs/>
      <w:caps/>
      <w:color w:val="2F5496" w:themeColor="accent1" w:themeShade="BF"/>
    </w:rPr>
  </w:style>
  <w:style w:type="paragraph" w:styleId="Heading3">
    <w:name w:val="heading 3"/>
    <w:basedOn w:val="Normal"/>
    <w:next w:val="Normal"/>
    <w:link w:val="Heading3Char"/>
    <w:uiPriority w:val="9"/>
    <w:unhideWhenUsed/>
    <w:qFormat/>
    <w:rsid w:val="006E3D8A"/>
    <w:pPr>
      <w:keepNext/>
      <w:keepLines/>
      <w:spacing w:before="240"/>
      <w:jc w:val="left"/>
      <w:outlineLvl w:val="2"/>
    </w:pPr>
    <w:rPr>
      <w:rFonts w:eastAsiaTheme="majorEastAsia"/>
      <w:b/>
      <w:bCs/>
      <w:color w:val="1F3763" w:themeColor="accent1" w:themeShade="7F"/>
      <w:szCs w:val="28"/>
      <w:shd w:val="clear" w:color="auto" w:fill="FFFFFF"/>
      <w:lang w:bidi="ta-LK"/>
    </w:rPr>
  </w:style>
  <w:style w:type="paragraph" w:styleId="Heading4">
    <w:name w:val="heading 4"/>
    <w:basedOn w:val="Normal"/>
    <w:next w:val="Normal"/>
    <w:link w:val="Heading4Char"/>
    <w:uiPriority w:val="9"/>
    <w:unhideWhenUsed/>
    <w:qFormat/>
    <w:rsid w:val="00275BFD"/>
    <w:pPr>
      <w:keepNext/>
      <w:keepLines/>
      <w:spacing w:before="40" w:after="0"/>
      <w:outlineLvl w:val="3"/>
    </w:pPr>
    <w:rPr>
      <w:rFonts w:eastAsiaTheme="majorEastAsia"/>
      <w:color w:val="2F5496" w:themeColor="accent1" w:themeShade="BF"/>
    </w:rPr>
  </w:style>
  <w:style w:type="paragraph" w:styleId="Heading5">
    <w:name w:val="heading 5"/>
    <w:basedOn w:val="Normal"/>
    <w:next w:val="Normal"/>
    <w:link w:val="Heading5Char"/>
    <w:uiPriority w:val="9"/>
    <w:unhideWhenUsed/>
    <w:qFormat/>
    <w:rsid w:val="009E3D03"/>
    <w:pPr>
      <w:keepNext/>
      <w:keepLines/>
      <w:spacing w:before="40" w:after="0"/>
      <w:outlineLvl w:val="4"/>
    </w:pPr>
    <w:rPr>
      <w:rFonts w:eastAsiaTheme="majorEastAsia"/>
      <w:b/>
      <w:bCs/>
      <w:lang w:bidi="ta-L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tertitelTamil">
    <w:name w:val="Untertitel Tamil"/>
    <w:basedOn w:val="Subtitle"/>
    <w:link w:val="UntertitelTamilZchn"/>
    <w:qFormat/>
    <w:rsid w:val="005B7E72"/>
    <w:rPr>
      <w:rFonts w:ascii="Tamil Bible" w:hAnsi="Tamil Bible"/>
    </w:rPr>
  </w:style>
  <w:style w:type="character" w:customStyle="1" w:styleId="UntertitelTamilZchn">
    <w:name w:val="Untertitel Tamil Zchn"/>
    <w:basedOn w:val="SubtitleChar"/>
    <w:link w:val="UntertitelTamil"/>
    <w:rsid w:val="005B7E72"/>
    <w:rPr>
      <w:rFonts w:ascii="Tamil Bible" w:eastAsiaTheme="minorEastAsia" w:hAnsi="Tamil Bible"/>
      <w:color w:val="5A5A5A" w:themeColor="text1" w:themeTint="A5"/>
      <w:spacing w:val="15"/>
      <w:sz w:val="24"/>
      <w:szCs w:val="24"/>
    </w:rPr>
  </w:style>
  <w:style w:type="paragraph" w:styleId="Subtitle">
    <w:name w:val="Subtitle"/>
    <w:basedOn w:val="Normal"/>
    <w:next w:val="Normal"/>
    <w:link w:val="SubtitleChar"/>
    <w:uiPriority w:val="11"/>
    <w:qFormat/>
    <w:rsid w:val="005B7E7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B7E72"/>
    <w:rPr>
      <w:rFonts w:eastAsiaTheme="minorEastAsia"/>
      <w:color w:val="5A5A5A" w:themeColor="text1" w:themeTint="A5"/>
      <w:spacing w:val="15"/>
    </w:rPr>
  </w:style>
  <w:style w:type="paragraph" w:customStyle="1" w:styleId="1T">
    <w:name w:val="Ü1_T"/>
    <w:basedOn w:val="Heading1"/>
    <w:link w:val="1TZchn"/>
    <w:qFormat/>
    <w:rsid w:val="00C02AA8"/>
    <w:rPr>
      <w:rFonts w:ascii="Tamil Bible" w:hAnsi="Tamil Bible"/>
    </w:rPr>
  </w:style>
  <w:style w:type="character" w:customStyle="1" w:styleId="1TZchn">
    <w:name w:val="Ü1_T Zchn"/>
    <w:basedOn w:val="Heading1Char"/>
    <w:link w:val="1T"/>
    <w:rsid w:val="00C02AA8"/>
    <w:rPr>
      <w:rFonts w:ascii="Tamil Bible" w:eastAsiaTheme="majorEastAsia" w:hAnsi="Tamil Bible" w:cstheme="majorBidi"/>
      <w:b/>
      <w:bCs/>
      <w:caps/>
      <w:color w:val="2F5496" w:themeColor="accent1" w:themeShade="BF"/>
      <w:sz w:val="32"/>
      <w:szCs w:val="32"/>
    </w:rPr>
  </w:style>
  <w:style w:type="character" w:customStyle="1" w:styleId="Heading1Char">
    <w:name w:val="Heading 1 Char"/>
    <w:basedOn w:val="DefaultParagraphFont"/>
    <w:link w:val="Heading1"/>
    <w:uiPriority w:val="9"/>
    <w:rsid w:val="00944755"/>
    <w:rPr>
      <w:rFonts w:ascii="Arial" w:eastAsiaTheme="majorEastAsia" w:hAnsi="Arial" w:cs="Arial"/>
      <w:b/>
      <w:bCs/>
      <w:caps/>
      <w:color w:val="2F5496" w:themeColor="accent1" w:themeShade="BF"/>
      <w:sz w:val="32"/>
      <w:szCs w:val="32"/>
    </w:rPr>
  </w:style>
  <w:style w:type="paragraph" w:customStyle="1" w:styleId="StandardT">
    <w:name w:val="Standard_T"/>
    <w:basedOn w:val="Normal"/>
    <w:link w:val="StandardTZchn"/>
    <w:qFormat/>
    <w:rsid w:val="00C02AA8"/>
    <w:rPr>
      <w:rFonts w:ascii="Tamil Bible" w:hAnsi="Tamil Bible"/>
      <w:sz w:val="28"/>
      <w:szCs w:val="28"/>
    </w:rPr>
  </w:style>
  <w:style w:type="character" w:customStyle="1" w:styleId="StandardTZchn">
    <w:name w:val="Standard_T Zchn"/>
    <w:basedOn w:val="DefaultParagraphFont"/>
    <w:link w:val="StandardT"/>
    <w:rsid w:val="00C02AA8"/>
    <w:rPr>
      <w:rFonts w:ascii="Tamil Bible" w:hAnsi="Tamil Bible"/>
      <w:sz w:val="28"/>
      <w:szCs w:val="28"/>
    </w:rPr>
  </w:style>
  <w:style w:type="paragraph" w:customStyle="1" w:styleId="KeinLeeraumT">
    <w:name w:val="Kein Leeraum_T"/>
    <w:basedOn w:val="NoSpacing"/>
    <w:link w:val="KeinLeeraumTZchn"/>
    <w:qFormat/>
    <w:rsid w:val="00DC7D6B"/>
    <w:rPr>
      <w:rFonts w:ascii="Tamil Bible" w:hAnsi="Tamil Bible"/>
      <w:sz w:val="28"/>
      <w:szCs w:val="28"/>
    </w:rPr>
  </w:style>
  <w:style w:type="character" w:customStyle="1" w:styleId="KeinLeeraumTZchn">
    <w:name w:val="Kein Leeraum_T Zchn"/>
    <w:basedOn w:val="DefaultParagraphFont"/>
    <w:link w:val="KeinLeeraumT"/>
    <w:rsid w:val="00DC7D6B"/>
    <w:rPr>
      <w:rFonts w:ascii="Tamil Bible" w:hAnsi="Tamil Bible"/>
      <w:sz w:val="28"/>
      <w:szCs w:val="28"/>
    </w:rPr>
  </w:style>
  <w:style w:type="paragraph" w:styleId="NoSpacing">
    <w:name w:val="No Spacing"/>
    <w:uiPriority w:val="1"/>
    <w:qFormat/>
    <w:rsid w:val="00DC7D6B"/>
    <w:pPr>
      <w:spacing w:after="0" w:line="240" w:lineRule="auto"/>
    </w:pPr>
    <w:rPr>
      <w:sz w:val="24"/>
    </w:rPr>
  </w:style>
  <w:style w:type="paragraph" w:customStyle="1" w:styleId="2T">
    <w:name w:val="Ü2_T"/>
    <w:basedOn w:val="Heading2"/>
    <w:link w:val="2TZchn"/>
    <w:qFormat/>
    <w:rsid w:val="00DC7D6B"/>
    <w:rPr>
      <w:rFonts w:ascii="Tamil Bible" w:hAnsi="Tamil Bible"/>
      <w:sz w:val="28"/>
      <w:szCs w:val="32"/>
    </w:rPr>
  </w:style>
  <w:style w:type="character" w:customStyle="1" w:styleId="2TZchn">
    <w:name w:val="Ü2_T Zchn"/>
    <w:basedOn w:val="Heading2Char"/>
    <w:link w:val="2T"/>
    <w:rsid w:val="00DC7D6B"/>
    <w:rPr>
      <w:rFonts w:ascii="Tamil Bible" w:eastAsiaTheme="majorEastAsia" w:hAnsi="Tamil Bible" w:cstheme="majorBidi"/>
      <w:b/>
      <w:bCs/>
      <w:caps/>
      <w:color w:val="2F5496" w:themeColor="accent1" w:themeShade="BF"/>
      <w:sz w:val="28"/>
      <w:szCs w:val="32"/>
    </w:rPr>
  </w:style>
  <w:style w:type="character" w:customStyle="1" w:styleId="Heading2Char">
    <w:name w:val="Heading 2 Char"/>
    <w:basedOn w:val="DefaultParagraphFont"/>
    <w:link w:val="Heading2"/>
    <w:uiPriority w:val="9"/>
    <w:rsid w:val="00610F22"/>
    <w:rPr>
      <w:rFonts w:ascii="Arial" w:eastAsiaTheme="majorEastAsia" w:hAnsi="Arial" w:cs="Arial"/>
      <w:b/>
      <w:bCs/>
      <w:caps/>
      <w:color w:val="2F5496" w:themeColor="accent1" w:themeShade="BF"/>
      <w:szCs w:val="24"/>
    </w:rPr>
  </w:style>
  <w:style w:type="paragraph" w:customStyle="1" w:styleId="3T">
    <w:name w:val="Ü3_T"/>
    <w:basedOn w:val="Heading3"/>
    <w:link w:val="3TZchn"/>
    <w:qFormat/>
    <w:rsid w:val="0099516E"/>
    <w:rPr>
      <w:rFonts w:ascii="Tamil Bible" w:hAnsi="Tamil Bible"/>
    </w:rPr>
  </w:style>
  <w:style w:type="character" w:customStyle="1" w:styleId="3TZchn">
    <w:name w:val="Ü3_T Zchn"/>
    <w:basedOn w:val="Heading3Char"/>
    <w:link w:val="3T"/>
    <w:rsid w:val="0099516E"/>
    <w:rPr>
      <w:rFonts w:ascii="Tamil Bible" w:eastAsiaTheme="majorEastAsia" w:hAnsi="Tamil Bible" w:cstheme="majorBidi"/>
      <w:b/>
      <w:bCs/>
      <w:color w:val="1F3763" w:themeColor="accent1" w:themeShade="7F"/>
      <w:sz w:val="24"/>
      <w:szCs w:val="24"/>
      <w:lang w:bidi="ta-LK"/>
    </w:rPr>
  </w:style>
  <w:style w:type="character" w:customStyle="1" w:styleId="Heading3Char">
    <w:name w:val="Heading 3 Char"/>
    <w:basedOn w:val="DefaultParagraphFont"/>
    <w:link w:val="Heading3"/>
    <w:uiPriority w:val="9"/>
    <w:rsid w:val="006E3D8A"/>
    <w:rPr>
      <w:rFonts w:ascii="Arial" w:eastAsiaTheme="majorEastAsia" w:hAnsi="Arial" w:cs="Arial"/>
      <w:b/>
      <w:bCs/>
      <w:color w:val="1F3763" w:themeColor="accent1" w:themeShade="7F"/>
      <w:sz w:val="24"/>
      <w:szCs w:val="28"/>
      <w:lang w:bidi="ta-LK"/>
    </w:rPr>
  </w:style>
  <w:style w:type="paragraph" w:customStyle="1" w:styleId="VAufzhlungABT">
    <w:name w:val="V_Aufzählung_AB_T"/>
    <w:basedOn w:val="Normal"/>
    <w:link w:val="VAufzhlungABTZchn"/>
    <w:qFormat/>
    <w:rsid w:val="0099516E"/>
    <w:pPr>
      <w:spacing w:before="360" w:after="360"/>
    </w:pPr>
    <w:rPr>
      <w:rFonts w:ascii="Tamil Bible" w:hAnsi="Tamil Bible"/>
      <w:sz w:val="28"/>
    </w:rPr>
  </w:style>
  <w:style w:type="character" w:customStyle="1" w:styleId="VAufzhlungABTZchn">
    <w:name w:val="V_Aufzählung_AB_T Zchn"/>
    <w:basedOn w:val="DefaultParagraphFont"/>
    <w:link w:val="VAufzhlungABT"/>
    <w:rsid w:val="0099516E"/>
    <w:rPr>
      <w:rFonts w:ascii="Tamil Bible" w:hAnsi="Tamil Bible"/>
      <w:sz w:val="28"/>
    </w:rPr>
  </w:style>
  <w:style w:type="paragraph" w:customStyle="1" w:styleId="Bew1">
    <w:name w:val="Bew_Ü1"/>
    <w:link w:val="Bew1Zchn"/>
    <w:qFormat/>
    <w:rsid w:val="009648BF"/>
    <w:pPr>
      <w:spacing w:before="500" w:after="280" w:line="240" w:lineRule="auto"/>
    </w:pPr>
    <w:rPr>
      <w:rFonts w:ascii="Verdana" w:eastAsia="Symbol" w:hAnsi="Verdana" w:cs="Arial"/>
      <w:bCs/>
      <w:noProof/>
      <w:color w:val="4472C4" w:themeColor="accent1"/>
      <w:sz w:val="32"/>
      <w:szCs w:val="32"/>
      <w14:textOutline w14:w="9525" w14:cap="flat" w14:cmpd="sng" w14:algn="ctr">
        <w14:solidFill>
          <w14:schemeClr w14:val="tx2">
            <w14:lumMod w14:val="60000"/>
            <w14:lumOff w14:val="40000"/>
          </w14:schemeClr>
        </w14:solidFill>
        <w14:prstDash w14:val="solid"/>
        <w14:round/>
      </w14:textOutline>
    </w:rPr>
  </w:style>
  <w:style w:type="character" w:customStyle="1" w:styleId="Bew1Zchn">
    <w:name w:val="Bew_Ü1 Zchn"/>
    <w:basedOn w:val="DefaultParagraphFont"/>
    <w:link w:val="Bew1"/>
    <w:rsid w:val="009648BF"/>
    <w:rPr>
      <w:rFonts w:ascii="Verdana" w:eastAsia="Symbol" w:hAnsi="Verdana" w:cs="Arial"/>
      <w:bCs/>
      <w:noProof/>
      <w:color w:val="4472C4" w:themeColor="accent1"/>
      <w:sz w:val="32"/>
      <w:szCs w:val="32"/>
      <w14:textOutline w14:w="9525" w14:cap="flat" w14:cmpd="sng" w14:algn="ctr">
        <w14:solidFill>
          <w14:schemeClr w14:val="tx2">
            <w14:lumMod w14:val="60000"/>
            <w14:lumOff w14:val="40000"/>
          </w14:schemeClr>
        </w14:solidFill>
        <w14:prstDash w14:val="solid"/>
        <w14:round/>
      </w14:textOutline>
    </w:rPr>
  </w:style>
  <w:style w:type="paragraph" w:customStyle="1" w:styleId="Bew2">
    <w:name w:val="Bew_Ü2"/>
    <w:basedOn w:val="Bew1"/>
    <w:link w:val="Bew2Zchn"/>
    <w:qFormat/>
    <w:rsid w:val="009648BF"/>
    <w:pPr>
      <w:spacing w:after="40"/>
    </w:pPr>
    <w:rPr>
      <w:rFonts w:cstheme="minorHAnsi"/>
      <w:sz w:val="26"/>
      <w:szCs w:val="26"/>
    </w:rPr>
  </w:style>
  <w:style w:type="character" w:customStyle="1" w:styleId="Bew2Zchn">
    <w:name w:val="Bew_Ü2 Zchn"/>
    <w:basedOn w:val="Bew1Zchn"/>
    <w:link w:val="Bew2"/>
    <w:rsid w:val="009648BF"/>
    <w:rPr>
      <w:rFonts w:ascii="Verdana" w:eastAsia="Symbol" w:hAnsi="Verdana" w:cstheme="minorHAnsi"/>
      <w:bCs/>
      <w:noProof/>
      <w:color w:val="4472C4" w:themeColor="accent1"/>
      <w:sz w:val="26"/>
      <w:szCs w:val="26"/>
      <w14:textOutline w14:w="9525" w14:cap="flat" w14:cmpd="sng" w14:algn="ctr">
        <w14:solidFill>
          <w14:schemeClr w14:val="tx2">
            <w14:lumMod w14:val="60000"/>
            <w14:lumOff w14:val="40000"/>
          </w14:schemeClr>
        </w14:solidFill>
        <w14:prstDash w14:val="solid"/>
        <w14:round/>
      </w14:textOutline>
    </w:rPr>
  </w:style>
  <w:style w:type="paragraph" w:customStyle="1" w:styleId="BewStandard">
    <w:name w:val="Bew_Standard"/>
    <w:link w:val="BewStandardZchn"/>
    <w:autoRedefine/>
    <w:qFormat/>
    <w:rsid w:val="009648BF"/>
    <w:pPr>
      <w:spacing w:before="160" w:line="240" w:lineRule="auto"/>
      <w:jc w:val="both"/>
    </w:pPr>
    <w:rPr>
      <w:rFonts w:ascii="Arial" w:hAnsi="Arial" w:cs="Arial"/>
      <w:color w:val="404040" w:themeColor="text1" w:themeTint="BF"/>
    </w:rPr>
  </w:style>
  <w:style w:type="character" w:customStyle="1" w:styleId="BewStandardZchn">
    <w:name w:val="Bew_Standard Zchn"/>
    <w:basedOn w:val="DefaultParagraphFont"/>
    <w:link w:val="BewStandard"/>
    <w:rsid w:val="009648BF"/>
    <w:rPr>
      <w:rFonts w:ascii="Arial" w:hAnsi="Arial" w:cs="Arial"/>
      <w:color w:val="404040" w:themeColor="text1" w:themeTint="BF"/>
    </w:rPr>
  </w:style>
  <w:style w:type="paragraph" w:customStyle="1" w:styleId="BewStichpunkte">
    <w:name w:val="Bew_Stichpunkte"/>
    <w:basedOn w:val="BewStandard"/>
    <w:link w:val="BewStichpunkteZchn"/>
    <w:autoRedefine/>
    <w:qFormat/>
    <w:rsid w:val="009648BF"/>
    <w:pPr>
      <w:numPr>
        <w:numId w:val="1"/>
      </w:numPr>
      <w:ind w:left="3555" w:hanging="357"/>
      <w:contextualSpacing/>
    </w:pPr>
    <w:rPr>
      <w:shd w:val="clear" w:color="auto" w:fill="FFFFFF"/>
    </w:rPr>
  </w:style>
  <w:style w:type="character" w:customStyle="1" w:styleId="BewStichpunkteZchn">
    <w:name w:val="Bew_Stichpunkte Zchn"/>
    <w:basedOn w:val="BewStandardZchn"/>
    <w:link w:val="BewStichpunkte"/>
    <w:rsid w:val="009648BF"/>
    <w:rPr>
      <w:rFonts w:ascii="Arial" w:hAnsi="Arial" w:cs="Arial"/>
      <w:color w:val="404040" w:themeColor="text1" w:themeTint="BF"/>
    </w:rPr>
  </w:style>
  <w:style w:type="paragraph" w:customStyle="1" w:styleId="ZitatT">
    <w:name w:val="Zitat_T"/>
    <w:basedOn w:val="Quote"/>
    <w:link w:val="ZitatTZchn"/>
    <w:qFormat/>
    <w:rsid w:val="00AF6AEC"/>
    <w:rPr>
      <w:rFonts w:ascii="Tamil Bible" w:hAnsi="Tamil Bible"/>
      <w:sz w:val="28"/>
      <w:szCs w:val="24"/>
    </w:rPr>
  </w:style>
  <w:style w:type="character" w:customStyle="1" w:styleId="ZitatTZchn">
    <w:name w:val="Zitat_T Zchn"/>
    <w:basedOn w:val="QuoteChar"/>
    <w:link w:val="ZitatT"/>
    <w:rsid w:val="00AF6AEC"/>
    <w:rPr>
      <w:rFonts w:ascii="Tamil Bible" w:hAnsi="Tamil Bible" w:cs="Arial"/>
      <w:i/>
      <w:iCs/>
      <w:color w:val="0070C0"/>
      <w:sz w:val="28"/>
      <w:szCs w:val="24"/>
      <w:lang w:eastAsia="de-DE"/>
    </w:rPr>
  </w:style>
  <w:style w:type="paragraph" w:styleId="Quote">
    <w:name w:val="Quote"/>
    <w:basedOn w:val="Normal"/>
    <w:next w:val="Normal"/>
    <w:link w:val="QuoteChar"/>
    <w:uiPriority w:val="29"/>
    <w:qFormat/>
    <w:rsid w:val="00180C64"/>
    <w:pPr>
      <w:spacing w:before="200"/>
      <w:ind w:left="862" w:right="862"/>
      <w:jc w:val="center"/>
    </w:pPr>
    <w:rPr>
      <w:i/>
      <w:iCs/>
      <w:color w:val="0070C0"/>
      <w:szCs w:val="20"/>
      <w:lang w:eastAsia="de-DE"/>
    </w:rPr>
  </w:style>
  <w:style w:type="character" w:customStyle="1" w:styleId="QuoteChar">
    <w:name w:val="Quote Char"/>
    <w:basedOn w:val="DefaultParagraphFont"/>
    <w:link w:val="Quote"/>
    <w:uiPriority w:val="29"/>
    <w:rsid w:val="00180C64"/>
    <w:rPr>
      <w:rFonts w:ascii="Arial" w:hAnsi="Arial" w:cs="Arial"/>
      <w:i/>
      <w:iCs/>
      <w:color w:val="0070C0"/>
      <w:szCs w:val="20"/>
      <w:lang w:eastAsia="de-DE"/>
    </w:rPr>
  </w:style>
  <w:style w:type="paragraph" w:styleId="ListParagraph">
    <w:name w:val="List Paragraph"/>
    <w:basedOn w:val="Normal"/>
    <w:uiPriority w:val="34"/>
    <w:qFormat/>
    <w:rsid w:val="00483856"/>
    <w:pPr>
      <w:ind w:left="720"/>
      <w:contextualSpacing/>
    </w:pPr>
  </w:style>
  <w:style w:type="paragraph" w:styleId="Header">
    <w:name w:val="header"/>
    <w:basedOn w:val="Normal"/>
    <w:link w:val="HeaderChar"/>
    <w:uiPriority w:val="99"/>
    <w:unhideWhenUsed/>
    <w:rsid w:val="00EC749E"/>
    <w:pPr>
      <w:tabs>
        <w:tab w:val="center" w:pos="4536"/>
        <w:tab w:val="right" w:pos="9072"/>
      </w:tabs>
      <w:spacing w:line="240" w:lineRule="auto"/>
      <w:jc w:val="right"/>
    </w:pPr>
    <w:rPr>
      <w:sz w:val="20"/>
      <w:szCs w:val="20"/>
    </w:rPr>
  </w:style>
  <w:style w:type="character" w:customStyle="1" w:styleId="HeaderChar">
    <w:name w:val="Header Char"/>
    <w:basedOn w:val="DefaultParagraphFont"/>
    <w:link w:val="Header"/>
    <w:uiPriority w:val="99"/>
    <w:rsid w:val="00EC749E"/>
    <w:rPr>
      <w:rFonts w:ascii="Arial" w:hAnsi="Arial" w:cs="Arial"/>
      <w:sz w:val="20"/>
      <w:szCs w:val="20"/>
    </w:rPr>
  </w:style>
  <w:style w:type="paragraph" w:styleId="Footer">
    <w:name w:val="footer"/>
    <w:basedOn w:val="Normal"/>
    <w:link w:val="FooterChar"/>
    <w:uiPriority w:val="99"/>
    <w:unhideWhenUsed/>
    <w:rsid w:val="0052320B"/>
    <w:pPr>
      <w:tabs>
        <w:tab w:val="center" w:pos="4536"/>
        <w:tab w:val="right" w:pos="9072"/>
      </w:tabs>
      <w:spacing w:after="0" w:line="240" w:lineRule="auto"/>
      <w:jc w:val="right"/>
    </w:pPr>
    <w:rPr>
      <w:sz w:val="18"/>
      <w:szCs w:val="18"/>
    </w:rPr>
  </w:style>
  <w:style w:type="character" w:customStyle="1" w:styleId="FooterChar">
    <w:name w:val="Footer Char"/>
    <w:basedOn w:val="DefaultParagraphFont"/>
    <w:link w:val="Footer"/>
    <w:uiPriority w:val="99"/>
    <w:rsid w:val="0052320B"/>
    <w:rPr>
      <w:rFonts w:ascii="Arial" w:hAnsi="Arial" w:cs="Arial"/>
      <w:sz w:val="18"/>
      <w:szCs w:val="18"/>
    </w:rPr>
  </w:style>
  <w:style w:type="paragraph" w:customStyle="1" w:styleId="P0">
    <w:name w:val="P0"/>
    <w:basedOn w:val="ListParagraph"/>
    <w:qFormat/>
    <w:rsid w:val="00C148EA"/>
    <w:pPr>
      <w:numPr>
        <w:numId w:val="23"/>
      </w:numPr>
      <w:spacing w:before="60" w:after="60"/>
      <w:contextualSpacing w:val="0"/>
      <w:jc w:val="left"/>
    </w:pPr>
  </w:style>
  <w:style w:type="paragraph" w:customStyle="1" w:styleId="N0">
    <w:name w:val="N0"/>
    <w:basedOn w:val="ListParagraph"/>
    <w:qFormat/>
    <w:rsid w:val="00D27C4C"/>
    <w:pPr>
      <w:numPr>
        <w:numId w:val="5"/>
      </w:numPr>
      <w:contextualSpacing w:val="0"/>
      <w:jc w:val="left"/>
    </w:pPr>
  </w:style>
  <w:style w:type="paragraph" w:customStyle="1" w:styleId="Hervorhebung0">
    <w:name w:val="Hervorhebung0"/>
    <w:basedOn w:val="Normal"/>
    <w:qFormat/>
    <w:rsid w:val="006D2857"/>
    <w:rPr>
      <w:caps/>
    </w:rPr>
  </w:style>
  <w:style w:type="paragraph" w:styleId="Title">
    <w:name w:val="Title"/>
    <w:basedOn w:val="Normal"/>
    <w:next w:val="Normal"/>
    <w:link w:val="TitleChar"/>
    <w:uiPriority w:val="10"/>
    <w:qFormat/>
    <w:rsid w:val="009002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3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27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75BFD"/>
    <w:rPr>
      <w:rFonts w:ascii="Arial" w:eastAsiaTheme="majorEastAsia" w:hAnsi="Arial" w:cs="Arial"/>
      <w:color w:val="2F5496" w:themeColor="accent1" w:themeShade="BF"/>
      <w:sz w:val="24"/>
      <w:szCs w:val="24"/>
    </w:rPr>
  </w:style>
  <w:style w:type="character" w:customStyle="1" w:styleId="verse-number">
    <w:name w:val="verse-number"/>
    <w:basedOn w:val="DefaultParagraphFont"/>
    <w:rsid w:val="004D6678"/>
  </w:style>
  <w:style w:type="character" w:customStyle="1" w:styleId="verse-content--hover">
    <w:name w:val="verse-content--hover"/>
    <w:basedOn w:val="DefaultParagraphFont"/>
    <w:rsid w:val="004D6678"/>
  </w:style>
  <w:style w:type="character" w:customStyle="1" w:styleId="v-tooltip">
    <w:name w:val="v-tooltip"/>
    <w:basedOn w:val="DefaultParagraphFont"/>
    <w:rsid w:val="009A5BFF"/>
  </w:style>
  <w:style w:type="character" w:customStyle="1" w:styleId="verse-numbergroup">
    <w:name w:val="verse-number__group"/>
    <w:basedOn w:val="DefaultParagraphFont"/>
    <w:rsid w:val="009A5BFF"/>
  </w:style>
  <w:style w:type="paragraph" w:styleId="BalloonText">
    <w:name w:val="Balloon Text"/>
    <w:basedOn w:val="Normal"/>
    <w:link w:val="BalloonTextChar"/>
    <w:uiPriority w:val="99"/>
    <w:semiHidden/>
    <w:unhideWhenUsed/>
    <w:rsid w:val="006A40A3"/>
    <w:pPr>
      <w:spacing w:after="0" w:line="240" w:lineRule="auto"/>
    </w:pPr>
    <w:rPr>
      <w:sz w:val="18"/>
      <w:szCs w:val="18"/>
    </w:rPr>
  </w:style>
  <w:style w:type="character" w:customStyle="1" w:styleId="BalloonTextChar">
    <w:name w:val="Balloon Text Char"/>
    <w:basedOn w:val="DefaultParagraphFont"/>
    <w:link w:val="BalloonText"/>
    <w:uiPriority w:val="99"/>
    <w:semiHidden/>
    <w:rsid w:val="006A40A3"/>
    <w:rPr>
      <w:rFonts w:ascii="Arial" w:hAnsi="Arial" w:cs="Arial"/>
      <w:sz w:val="18"/>
      <w:szCs w:val="18"/>
    </w:rPr>
  </w:style>
  <w:style w:type="paragraph" w:customStyle="1" w:styleId="Default">
    <w:name w:val="Default"/>
    <w:rsid w:val="00E447E0"/>
    <w:pPr>
      <w:autoSpaceDE w:val="0"/>
      <w:autoSpaceDN w:val="0"/>
      <w:adjustRightInd w:val="0"/>
      <w:spacing w:after="0" w:line="240" w:lineRule="auto"/>
    </w:pPr>
    <w:rPr>
      <w:rFonts w:ascii="Tamil Bible" w:hAnsi="Tamil Bible" w:cs="Tamil Bible"/>
      <w:color w:val="000000"/>
      <w:sz w:val="24"/>
      <w:szCs w:val="24"/>
    </w:rPr>
  </w:style>
  <w:style w:type="paragraph" w:customStyle="1" w:styleId="Einleitung">
    <w:name w:val="Einleitung"/>
    <w:basedOn w:val="P0"/>
    <w:qFormat/>
    <w:rsid w:val="00D06DCE"/>
  </w:style>
  <w:style w:type="paragraph" w:customStyle="1" w:styleId="N0Einleitung">
    <w:name w:val="N0_Einleitung"/>
    <w:basedOn w:val="N0"/>
    <w:qFormat/>
    <w:rsid w:val="000B2D4F"/>
  </w:style>
  <w:style w:type="paragraph" w:styleId="NormalWeb">
    <w:name w:val="Normal (Web)"/>
    <w:basedOn w:val="Normal"/>
    <w:uiPriority w:val="99"/>
    <w:semiHidden/>
    <w:unhideWhenUsed/>
    <w:rsid w:val="00816504"/>
    <w:pPr>
      <w:spacing w:before="100" w:beforeAutospacing="1" w:after="100" w:afterAutospacing="1" w:line="240" w:lineRule="auto"/>
      <w:jc w:val="left"/>
    </w:pPr>
    <w:rPr>
      <w:rFonts w:ascii="Times New Roman" w:eastAsia="Times New Roman" w:hAnsi="Times New Roman" w:cs="Times New Roman"/>
      <w:lang w:eastAsia="de-DE" w:bidi="ar-SA"/>
    </w:rPr>
  </w:style>
  <w:style w:type="character" w:customStyle="1" w:styleId="apple-converted-space">
    <w:name w:val="apple-converted-space"/>
    <w:basedOn w:val="DefaultParagraphFont"/>
    <w:rsid w:val="000D1A6D"/>
  </w:style>
  <w:style w:type="character" w:styleId="CommentReference">
    <w:name w:val="annotation reference"/>
    <w:basedOn w:val="DefaultParagraphFont"/>
    <w:uiPriority w:val="99"/>
    <w:semiHidden/>
    <w:unhideWhenUsed/>
    <w:rsid w:val="007C48DF"/>
    <w:rPr>
      <w:sz w:val="16"/>
      <w:szCs w:val="16"/>
    </w:rPr>
  </w:style>
  <w:style w:type="paragraph" w:styleId="CommentText">
    <w:name w:val="annotation text"/>
    <w:basedOn w:val="Normal"/>
    <w:link w:val="CommentTextChar"/>
    <w:uiPriority w:val="99"/>
    <w:unhideWhenUsed/>
    <w:rsid w:val="007C48DF"/>
    <w:pPr>
      <w:spacing w:line="240" w:lineRule="auto"/>
    </w:pPr>
    <w:rPr>
      <w:sz w:val="20"/>
      <w:szCs w:val="20"/>
    </w:rPr>
  </w:style>
  <w:style w:type="character" w:customStyle="1" w:styleId="CommentTextChar">
    <w:name w:val="Comment Text Char"/>
    <w:basedOn w:val="DefaultParagraphFont"/>
    <w:link w:val="CommentText"/>
    <w:uiPriority w:val="99"/>
    <w:rsid w:val="007C48DF"/>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7C48DF"/>
    <w:rPr>
      <w:b/>
      <w:bCs/>
    </w:rPr>
  </w:style>
  <w:style w:type="character" w:customStyle="1" w:styleId="CommentSubjectChar">
    <w:name w:val="Comment Subject Char"/>
    <w:basedOn w:val="CommentTextChar"/>
    <w:link w:val="CommentSubject"/>
    <w:uiPriority w:val="99"/>
    <w:semiHidden/>
    <w:rsid w:val="007C48DF"/>
    <w:rPr>
      <w:rFonts w:ascii="Arial" w:hAnsi="Arial" w:cs="Arial"/>
      <w:b/>
      <w:bCs/>
      <w:sz w:val="20"/>
      <w:szCs w:val="20"/>
    </w:rPr>
  </w:style>
  <w:style w:type="paragraph" w:styleId="FootnoteText">
    <w:name w:val="footnote text"/>
    <w:basedOn w:val="Normal"/>
    <w:link w:val="FootnoteTextChar"/>
    <w:uiPriority w:val="99"/>
    <w:semiHidden/>
    <w:unhideWhenUsed/>
    <w:rsid w:val="00B94F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4FC7"/>
    <w:rPr>
      <w:rFonts w:ascii="Arial" w:hAnsi="Arial" w:cs="Arial"/>
      <w:sz w:val="20"/>
      <w:szCs w:val="20"/>
    </w:rPr>
  </w:style>
  <w:style w:type="character" w:styleId="FootnoteReference">
    <w:name w:val="footnote reference"/>
    <w:basedOn w:val="DefaultParagraphFont"/>
    <w:uiPriority w:val="99"/>
    <w:semiHidden/>
    <w:unhideWhenUsed/>
    <w:rsid w:val="00B94FC7"/>
    <w:rPr>
      <w:vertAlign w:val="superscript"/>
    </w:rPr>
  </w:style>
  <w:style w:type="character" w:customStyle="1" w:styleId="strongs">
    <w:name w:val="strongs"/>
    <w:basedOn w:val="DefaultParagraphFont"/>
    <w:rsid w:val="00F97711"/>
  </w:style>
  <w:style w:type="character" w:styleId="Strong">
    <w:name w:val="Strong"/>
    <w:basedOn w:val="DefaultParagraphFont"/>
    <w:uiPriority w:val="22"/>
    <w:qFormat/>
    <w:rsid w:val="00AD5DC7"/>
    <w:rPr>
      <w:b/>
      <w:bCs/>
    </w:rPr>
  </w:style>
  <w:style w:type="paragraph" w:styleId="Revision">
    <w:name w:val="Revision"/>
    <w:hidden/>
    <w:uiPriority w:val="99"/>
    <w:semiHidden/>
    <w:rsid w:val="007D3CAF"/>
    <w:pPr>
      <w:spacing w:after="0" w:line="240" w:lineRule="auto"/>
    </w:pPr>
    <w:rPr>
      <w:rFonts w:ascii="Arial" w:hAnsi="Arial" w:cs="Arial"/>
    </w:rPr>
  </w:style>
  <w:style w:type="paragraph" w:customStyle="1" w:styleId="N1">
    <w:name w:val="N1"/>
    <w:autoRedefine/>
    <w:qFormat/>
    <w:rsid w:val="00804FDB"/>
    <w:pPr>
      <w:numPr>
        <w:numId w:val="4"/>
      </w:numPr>
    </w:pPr>
    <w:rPr>
      <w:rFonts w:ascii="Arial" w:hAnsi="Arial" w:cs="Arial"/>
      <w:sz w:val="24"/>
      <w:szCs w:val="24"/>
      <w:lang w:eastAsia="de-DE" w:bidi="ta-LK"/>
    </w:rPr>
  </w:style>
  <w:style w:type="paragraph" w:customStyle="1" w:styleId="P1">
    <w:name w:val="P1"/>
    <w:basedOn w:val="N0"/>
    <w:autoRedefine/>
    <w:qFormat/>
    <w:rsid w:val="00E716AF"/>
    <w:pPr>
      <w:numPr>
        <w:ilvl w:val="1"/>
        <w:numId w:val="23"/>
      </w:numPr>
      <w:ind w:left="851" w:hanging="283"/>
    </w:pPr>
    <w:rPr>
      <w:lang w:eastAsia="de-DE" w:bidi="ta-LK"/>
    </w:rPr>
  </w:style>
  <w:style w:type="paragraph" w:customStyle="1" w:styleId="N0Heading3">
    <w:name w:val="N0_Heading_3"/>
    <w:basedOn w:val="Heading3"/>
    <w:qFormat/>
    <w:rsid w:val="009760C9"/>
    <w:pPr>
      <w:numPr>
        <w:numId w:val="17"/>
      </w:numPr>
      <w:ind w:left="567" w:hanging="567"/>
    </w:pPr>
  </w:style>
  <w:style w:type="paragraph" w:customStyle="1" w:styleId="L1Heading3">
    <w:name w:val="L1_Heading_3"/>
    <w:basedOn w:val="N0Heading3"/>
    <w:qFormat/>
    <w:rsid w:val="008A630B"/>
    <w:pPr>
      <w:numPr>
        <w:ilvl w:val="1"/>
      </w:numPr>
      <w:ind w:left="709"/>
    </w:pPr>
  </w:style>
  <w:style w:type="character" w:customStyle="1" w:styleId="Heading5Char">
    <w:name w:val="Heading 5 Char"/>
    <w:basedOn w:val="DefaultParagraphFont"/>
    <w:link w:val="Heading5"/>
    <w:uiPriority w:val="9"/>
    <w:rsid w:val="009E3D03"/>
    <w:rPr>
      <w:rFonts w:ascii="Arial" w:eastAsiaTheme="majorEastAsia" w:hAnsi="Arial" w:cs="Arial"/>
      <w:b/>
      <w:bCs/>
      <w:sz w:val="24"/>
      <w:szCs w:val="24"/>
      <w:lang w:bidi="ta-LK"/>
    </w:rPr>
  </w:style>
  <w:style w:type="paragraph" w:styleId="IntenseQuote">
    <w:name w:val="Intense Quote"/>
    <w:basedOn w:val="Normal"/>
    <w:next w:val="Normal"/>
    <w:link w:val="IntenseQuoteChar"/>
    <w:uiPriority w:val="30"/>
    <w:qFormat/>
    <w:rsid w:val="00A92C6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92C6B"/>
    <w:rPr>
      <w:rFonts w:ascii="Arial" w:hAnsi="Arial" w:cs="Arial"/>
      <w:i/>
      <w:iCs/>
      <w:color w:val="4472C4" w:themeColor="accent1"/>
      <w:sz w:val="24"/>
      <w:szCs w:val="24"/>
    </w:rPr>
  </w:style>
  <w:style w:type="character" w:styleId="Emphasis">
    <w:name w:val="Emphasis"/>
    <w:basedOn w:val="DefaultParagraphFont"/>
    <w:uiPriority w:val="20"/>
    <w:qFormat/>
    <w:rsid w:val="000F22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0982">
      <w:bodyDiv w:val="1"/>
      <w:marLeft w:val="0"/>
      <w:marRight w:val="0"/>
      <w:marTop w:val="0"/>
      <w:marBottom w:val="0"/>
      <w:divBdr>
        <w:top w:val="none" w:sz="0" w:space="0" w:color="auto"/>
        <w:left w:val="none" w:sz="0" w:space="0" w:color="auto"/>
        <w:bottom w:val="none" w:sz="0" w:space="0" w:color="auto"/>
        <w:right w:val="none" w:sz="0" w:space="0" w:color="auto"/>
      </w:divBdr>
    </w:div>
    <w:div w:id="109905106">
      <w:bodyDiv w:val="1"/>
      <w:marLeft w:val="0"/>
      <w:marRight w:val="0"/>
      <w:marTop w:val="0"/>
      <w:marBottom w:val="0"/>
      <w:divBdr>
        <w:top w:val="none" w:sz="0" w:space="0" w:color="auto"/>
        <w:left w:val="none" w:sz="0" w:space="0" w:color="auto"/>
        <w:bottom w:val="none" w:sz="0" w:space="0" w:color="auto"/>
        <w:right w:val="none" w:sz="0" w:space="0" w:color="auto"/>
      </w:divBdr>
    </w:div>
    <w:div w:id="186334694">
      <w:bodyDiv w:val="1"/>
      <w:marLeft w:val="0"/>
      <w:marRight w:val="0"/>
      <w:marTop w:val="0"/>
      <w:marBottom w:val="0"/>
      <w:divBdr>
        <w:top w:val="none" w:sz="0" w:space="0" w:color="auto"/>
        <w:left w:val="none" w:sz="0" w:space="0" w:color="auto"/>
        <w:bottom w:val="none" w:sz="0" w:space="0" w:color="auto"/>
        <w:right w:val="none" w:sz="0" w:space="0" w:color="auto"/>
      </w:divBdr>
      <w:divsChild>
        <w:div w:id="1804734679">
          <w:marLeft w:val="0"/>
          <w:marRight w:val="0"/>
          <w:marTop w:val="0"/>
          <w:marBottom w:val="0"/>
          <w:divBdr>
            <w:top w:val="single" w:sz="2" w:space="0" w:color="E5E7EB"/>
            <w:left w:val="single" w:sz="2" w:space="0" w:color="E5E7EB"/>
            <w:bottom w:val="single" w:sz="2" w:space="0" w:color="E5E7EB"/>
            <w:right w:val="single" w:sz="2" w:space="0" w:color="E5E7EB"/>
          </w:divBdr>
        </w:div>
        <w:div w:id="58749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19808">
      <w:bodyDiv w:val="1"/>
      <w:marLeft w:val="0"/>
      <w:marRight w:val="0"/>
      <w:marTop w:val="0"/>
      <w:marBottom w:val="0"/>
      <w:divBdr>
        <w:top w:val="none" w:sz="0" w:space="0" w:color="auto"/>
        <w:left w:val="none" w:sz="0" w:space="0" w:color="auto"/>
        <w:bottom w:val="none" w:sz="0" w:space="0" w:color="auto"/>
        <w:right w:val="none" w:sz="0" w:space="0" w:color="auto"/>
      </w:divBdr>
    </w:div>
    <w:div w:id="241572469">
      <w:bodyDiv w:val="1"/>
      <w:marLeft w:val="0"/>
      <w:marRight w:val="0"/>
      <w:marTop w:val="0"/>
      <w:marBottom w:val="0"/>
      <w:divBdr>
        <w:top w:val="none" w:sz="0" w:space="0" w:color="auto"/>
        <w:left w:val="none" w:sz="0" w:space="0" w:color="auto"/>
        <w:bottom w:val="none" w:sz="0" w:space="0" w:color="auto"/>
        <w:right w:val="none" w:sz="0" w:space="0" w:color="auto"/>
      </w:divBdr>
    </w:div>
    <w:div w:id="249892153">
      <w:bodyDiv w:val="1"/>
      <w:marLeft w:val="0"/>
      <w:marRight w:val="0"/>
      <w:marTop w:val="0"/>
      <w:marBottom w:val="0"/>
      <w:divBdr>
        <w:top w:val="none" w:sz="0" w:space="0" w:color="auto"/>
        <w:left w:val="none" w:sz="0" w:space="0" w:color="auto"/>
        <w:bottom w:val="none" w:sz="0" w:space="0" w:color="auto"/>
        <w:right w:val="none" w:sz="0" w:space="0" w:color="auto"/>
      </w:divBdr>
    </w:div>
    <w:div w:id="291597368">
      <w:bodyDiv w:val="1"/>
      <w:marLeft w:val="0"/>
      <w:marRight w:val="0"/>
      <w:marTop w:val="0"/>
      <w:marBottom w:val="0"/>
      <w:divBdr>
        <w:top w:val="none" w:sz="0" w:space="0" w:color="auto"/>
        <w:left w:val="none" w:sz="0" w:space="0" w:color="auto"/>
        <w:bottom w:val="none" w:sz="0" w:space="0" w:color="auto"/>
        <w:right w:val="none" w:sz="0" w:space="0" w:color="auto"/>
      </w:divBdr>
      <w:divsChild>
        <w:div w:id="1567379670">
          <w:marLeft w:val="0"/>
          <w:marRight w:val="0"/>
          <w:marTop w:val="0"/>
          <w:marBottom w:val="0"/>
          <w:divBdr>
            <w:top w:val="single" w:sz="2" w:space="0" w:color="E5E7EB"/>
            <w:left w:val="single" w:sz="2" w:space="0" w:color="E5E7EB"/>
            <w:bottom w:val="single" w:sz="2" w:space="0" w:color="E5E7EB"/>
            <w:right w:val="single" w:sz="2" w:space="0" w:color="E5E7EB"/>
          </w:divBdr>
        </w:div>
        <w:div w:id="1019044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104948">
      <w:bodyDiv w:val="1"/>
      <w:marLeft w:val="0"/>
      <w:marRight w:val="0"/>
      <w:marTop w:val="0"/>
      <w:marBottom w:val="0"/>
      <w:divBdr>
        <w:top w:val="none" w:sz="0" w:space="0" w:color="auto"/>
        <w:left w:val="none" w:sz="0" w:space="0" w:color="auto"/>
        <w:bottom w:val="none" w:sz="0" w:space="0" w:color="auto"/>
        <w:right w:val="none" w:sz="0" w:space="0" w:color="auto"/>
      </w:divBdr>
    </w:div>
    <w:div w:id="307057855">
      <w:bodyDiv w:val="1"/>
      <w:marLeft w:val="0"/>
      <w:marRight w:val="0"/>
      <w:marTop w:val="0"/>
      <w:marBottom w:val="0"/>
      <w:divBdr>
        <w:top w:val="none" w:sz="0" w:space="0" w:color="auto"/>
        <w:left w:val="none" w:sz="0" w:space="0" w:color="auto"/>
        <w:bottom w:val="none" w:sz="0" w:space="0" w:color="auto"/>
        <w:right w:val="none" w:sz="0" w:space="0" w:color="auto"/>
      </w:divBdr>
    </w:div>
    <w:div w:id="366030660">
      <w:bodyDiv w:val="1"/>
      <w:marLeft w:val="0"/>
      <w:marRight w:val="0"/>
      <w:marTop w:val="0"/>
      <w:marBottom w:val="0"/>
      <w:divBdr>
        <w:top w:val="none" w:sz="0" w:space="0" w:color="auto"/>
        <w:left w:val="none" w:sz="0" w:space="0" w:color="auto"/>
        <w:bottom w:val="none" w:sz="0" w:space="0" w:color="auto"/>
        <w:right w:val="none" w:sz="0" w:space="0" w:color="auto"/>
      </w:divBdr>
    </w:div>
    <w:div w:id="370424625">
      <w:bodyDiv w:val="1"/>
      <w:marLeft w:val="0"/>
      <w:marRight w:val="0"/>
      <w:marTop w:val="0"/>
      <w:marBottom w:val="0"/>
      <w:divBdr>
        <w:top w:val="none" w:sz="0" w:space="0" w:color="auto"/>
        <w:left w:val="none" w:sz="0" w:space="0" w:color="auto"/>
        <w:bottom w:val="none" w:sz="0" w:space="0" w:color="auto"/>
        <w:right w:val="none" w:sz="0" w:space="0" w:color="auto"/>
      </w:divBdr>
    </w:div>
    <w:div w:id="386686539">
      <w:bodyDiv w:val="1"/>
      <w:marLeft w:val="0"/>
      <w:marRight w:val="0"/>
      <w:marTop w:val="0"/>
      <w:marBottom w:val="0"/>
      <w:divBdr>
        <w:top w:val="none" w:sz="0" w:space="0" w:color="auto"/>
        <w:left w:val="none" w:sz="0" w:space="0" w:color="auto"/>
        <w:bottom w:val="none" w:sz="0" w:space="0" w:color="auto"/>
        <w:right w:val="none" w:sz="0" w:space="0" w:color="auto"/>
      </w:divBdr>
    </w:div>
    <w:div w:id="407386712">
      <w:bodyDiv w:val="1"/>
      <w:marLeft w:val="0"/>
      <w:marRight w:val="0"/>
      <w:marTop w:val="0"/>
      <w:marBottom w:val="0"/>
      <w:divBdr>
        <w:top w:val="none" w:sz="0" w:space="0" w:color="auto"/>
        <w:left w:val="none" w:sz="0" w:space="0" w:color="auto"/>
        <w:bottom w:val="none" w:sz="0" w:space="0" w:color="auto"/>
        <w:right w:val="none" w:sz="0" w:space="0" w:color="auto"/>
      </w:divBdr>
    </w:div>
    <w:div w:id="421413011">
      <w:bodyDiv w:val="1"/>
      <w:marLeft w:val="0"/>
      <w:marRight w:val="0"/>
      <w:marTop w:val="0"/>
      <w:marBottom w:val="0"/>
      <w:divBdr>
        <w:top w:val="none" w:sz="0" w:space="0" w:color="auto"/>
        <w:left w:val="none" w:sz="0" w:space="0" w:color="auto"/>
        <w:bottom w:val="none" w:sz="0" w:space="0" w:color="auto"/>
        <w:right w:val="none" w:sz="0" w:space="0" w:color="auto"/>
      </w:divBdr>
    </w:div>
    <w:div w:id="432480821">
      <w:bodyDiv w:val="1"/>
      <w:marLeft w:val="0"/>
      <w:marRight w:val="0"/>
      <w:marTop w:val="0"/>
      <w:marBottom w:val="0"/>
      <w:divBdr>
        <w:top w:val="none" w:sz="0" w:space="0" w:color="auto"/>
        <w:left w:val="none" w:sz="0" w:space="0" w:color="auto"/>
        <w:bottom w:val="none" w:sz="0" w:space="0" w:color="auto"/>
        <w:right w:val="none" w:sz="0" w:space="0" w:color="auto"/>
      </w:divBdr>
    </w:div>
    <w:div w:id="454255976">
      <w:bodyDiv w:val="1"/>
      <w:marLeft w:val="0"/>
      <w:marRight w:val="0"/>
      <w:marTop w:val="0"/>
      <w:marBottom w:val="0"/>
      <w:divBdr>
        <w:top w:val="none" w:sz="0" w:space="0" w:color="auto"/>
        <w:left w:val="none" w:sz="0" w:space="0" w:color="auto"/>
        <w:bottom w:val="none" w:sz="0" w:space="0" w:color="auto"/>
        <w:right w:val="none" w:sz="0" w:space="0" w:color="auto"/>
      </w:divBdr>
    </w:div>
    <w:div w:id="482161929">
      <w:bodyDiv w:val="1"/>
      <w:marLeft w:val="0"/>
      <w:marRight w:val="0"/>
      <w:marTop w:val="0"/>
      <w:marBottom w:val="0"/>
      <w:divBdr>
        <w:top w:val="none" w:sz="0" w:space="0" w:color="auto"/>
        <w:left w:val="none" w:sz="0" w:space="0" w:color="auto"/>
        <w:bottom w:val="none" w:sz="0" w:space="0" w:color="auto"/>
        <w:right w:val="none" w:sz="0" w:space="0" w:color="auto"/>
      </w:divBdr>
    </w:div>
    <w:div w:id="530144477">
      <w:bodyDiv w:val="1"/>
      <w:marLeft w:val="0"/>
      <w:marRight w:val="0"/>
      <w:marTop w:val="0"/>
      <w:marBottom w:val="0"/>
      <w:divBdr>
        <w:top w:val="none" w:sz="0" w:space="0" w:color="auto"/>
        <w:left w:val="none" w:sz="0" w:space="0" w:color="auto"/>
        <w:bottom w:val="none" w:sz="0" w:space="0" w:color="auto"/>
        <w:right w:val="none" w:sz="0" w:space="0" w:color="auto"/>
      </w:divBdr>
    </w:div>
    <w:div w:id="582953815">
      <w:bodyDiv w:val="1"/>
      <w:marLeft w:val="0"/>
      <w:marRight w:val="0"/>
      <w:marTop w:val="0"/>
      <w:marBottom w:val="0"/>
      <w:divBdr>
        <w:top w:val="none" w:sz="0" w:space="0" w:color="auto"/>
        <w:left w:val="none" w:sz="0" w:space="0" w:color="auto"/>
        <w:bottom w:val="none" w:sz="0" w:space="0" w:color="auto"/>
        <w:right w:val="none" w:sz="0" w:space="0" w:color="auto"/>
      </w:divBdr>
    </w:div>
    <w:div w:id="619536557">
      <w:bodyDiv w:val="1"/>
      <w:marLeft w:val="0"/>
      <w:marRight w:val="0"/>
      <w:marTop w:val="0"/>
      <w:marBottom w:val="0"/>
      <w:divBdr>
        <w:top w:val="none" w:sz="0" w:space="0" w:color="auto"/>
        <w:left w:val="none" w:sz="0" w:space="0" w:color="auto"/>
        <w:bottom w:val="none" w:sz="0" w:space="0" w:color="auto"/>
        <w:right w:val="none" w:sz="0" w:space="0" w:color="auto"/>
      </w:divBdr>
    </w:div>
    <w:div w:id="674458785">
      <w:bodyDiv w:val="1"/>
      <w:marLeft w:val="0"/>
      <w:marRight w:val="0"/>
      <w:marTop w:val="0"/>
      <w:marBottom w:val="0"/>
      <w:divBdr>
        <w:top w:val="none" w:sz="0" w:space="0" w:color="auto"/>
        <w:left w:val="none" w:sz="0" w:space="0" w:color="auto"/>
        <w:bottom w:val="none" w:sz="0" w:space="0" w:color="auto"/>
        <w:right w:val="none" w:sz="0" w:space="0" w:color="auto"/>
      </w:divBdr>
    </w:div>
    <w:div w:id="723526176">
      <w:bodyDiv w:val="1"/>
      <w:marLeft w:val="0"/>
      <w:marRight w:val="0"/>
      <w:marTop w:val="0"/>
      <w:marBottom w:val="0"/>
      <w:divBdr>
        <w:top w:val="none" w:sz="0" w:space="0" w:color="auto"/>
        <w:left w:val="none" w:sz="0" w:space="0" w:color="auto"/>
        <w:bottom w:val="none" w:sz="0" w:space="0" w:color="auto"/>
        <w:right w:val="none" w:sz="0" w:space="0" w:color="auto"/>
      </w:divBdr>
    </w:div>
    <w:div w:id="746653985">
      <w:bodyDiv w:val="1"/>
      <w:marLeft w:val="0"/>
      <w:marRight w:val="0"/>
      <w:marTop w:val="0"/>
      <w:marBottom w:val="0"/>
      <w:divBdr>
        <w:top w:val="none" w:sz="0" w:space="0" w:color="auto"/>
        <w:left w:val="none" w:sz="0" w:space="0" w:color="auto"/>
        <w:bottom w:val="none" w:sz="0" w:space="0" w:color="auto"/>
        <w:right w:val="none" w:sz="0" w:space="0" w:color="auto"/>
      </w:divBdr>
    </w:div>
    <w:div w:id="799343430">
      <w:bodyDiv w:val="1"/>
      <w:marLeft w:val="0"/>
      <w:marRight w:val="0"/>
      <w:marTop w:val="0"/>
      <w:marBottom w:val="0"/>
      <w:divBdr>
        <w:top w:val="none" w:sz="0" w:space="0" w:color="auto"/>
        <w:left w:val="none" w:sz="0" w:space="0" w:color="auto"/>
        <w:bottom w:val="none" w:sz="0" w:space="0" w:color="auto"/>
        <w:right w:val="none" w:sz="0" w:space="0" w:color="auto"/>
      </w:divBdr>
    </w:div>
    <w:div w:id="832180588">
      <w:bodyDiv w:val="1"/>
      <w:marLeft w:val="0"/>
      <w:marRight w:val="0"/>
      <w:marTop w:val="0"/>
      <w:marBottom w:val="0"/>
      <w:divBdr>
        <w:top w:val="none" w:sz="0" w:space="0" w:color="auto"/>
        <w:left w:val="none" w:sz="0" w:space="0" w:color="auto"/>
        <w:bottom w:val="none" w:sz="0" w:space="0" w:color="auto"/>
        <w:right w:val="none" w:sz="0" w:space="0" w:color="auto"/>
      </w:divBdr>
    </w:div>
    <w:div w:id="858588180">
      <w:bodyDiv w:val="1"/>
      <w:marLeft w:val="0"/>
      <w:marRight w:val="0"/>
      <w:marTop w:val="0"/>
      <w:marBottom w:val="0"/>
      <w:divBdr>
        <w:top w:val="none" w:sz="0" w:space="0" w:color="auto"/>
        <w:left w:val="none" w:sz="0" w:space="0" w:color="auto"/>
        <w:bottom w:val="none" w:sz="0" w:space="0" w:color="auto"/>
        <w:right w:val="none" w:sz="0" w:space="0" w:color="auto"/>
      </w:divBdr>
    </w:div>
    <w:div w:id="879629435">
      <w:bodyDiv w:val="1"/>
      <w:marLeft w:val="0"/>
      <w:marRight w:val="0"/>
      <w:marTop w:val="0"/>
      <w:marBottom w:val="0"/>
      <w:divBdr>
        <w:top w:val="none" w:sz="0" w:space="0" w:color="auto"/>
        <w:left w:val="none" w:sz="0" w:space="0" w:color="auto"/>
        <w:bottom w:val="none" w:sz="0" w:space="0" w:color="auto"/>
        <w:right w:val="none" w:sz="0" w:space="0" w:color="auto"/>
      </w:divBdr>
    </w:div>
    <w:div w:id="886527547">
      <w:bodyDiv w:val="1"/>
      <w:marLeft w:val="0"/>
      <w:marRight w:val="0"/>
      <w:marTop w:val="0"/>
      <w:marBottom w:val="0"/>
      <w:divBdr>
        <w:top w:val="none" w:sz="0" w:space="0" w:color="auto"/>
        <w:left w:val="none" w:sz="0" w:space="0" w:color="auto"/>
        <w:bottom w:val="none" w:sz="0" w:space="0" w:color="auto"/>
        <w:right w:val="none" w:sz="0" w:space="0" w:color="auto"/>
      </w:divBdr>
    </w:div>
    <w:div w:id="946041401">
      <w:bodyDiv w:val="1"/>
      <w:marLeft w:val="0"/>
      <w:marRight w:val="0"/>
      <w:marTop w:val="0"/>
      <w:marBottom w:val="0"/>
      <w:divBdr>
        <w:top w:val="none" w:sz="0" w:space="0" w:color="auto"/>
        <w:left w:val="none" w:sz="0" w:space="0" w:color="auto"/>
        <w:bottom w:val="none" w:sz="0" w:space="0" w:color="auto"/>
        <w:right w:val="none" w:sz="0" w:space="0" w:color="auto"/>
      </w:divBdr>
    </w:div>
    <w:div w:id="949356827">
      <w:bodyDiv w:val="1"/>
      <w:marLeft w:val="0"/>
      <w:marRight w:val="0"/>
      <w:marTop w:val="0"/>
      <w:marBottom w:val="0"/>
      <w:divBdr>
        <w:top w:val="none" w:sz="0" w:space="0" w:color="auto"/>
        <w:left w:val="none" w:sz="0" w:space="0" w:color="auto"/>
        <w:bottom w:val="none" w:sz="0" w:space="0" w:color="auto"/>
        <w:right w:val="none" w:sz="0" w:space="0" w:color="auto"/>
      </w:divBdr>
    </w:div>
    <w:div w:id="1085999420">
      <w:bodyDiv w:val="1"/>
      <w:marLeft w:val="0"/>
      <w:marRight w:val="0"/>
      <w:marTop w:val="0"/>
      <w:marBottom w:val="0"/>
      <w:divBdr>
        <w:top w:val="none" w:sz="0" w:space="0" w:color="auto"/>
        <w:left w:val="none" w:sz="0" w:space="0" w:color="auto"/>
        <w:bottom w:val="none" w:sz="0" w:space="0" w:color="auto"/>
        <w:right w:val="none" w:sz="0" w:space="0" w:color="auto"/>
      </w:divBdr>
    </w:div>
    <w:div w:id="1089427763">
      <w:bodyDiv w:val="1"/>
      <w:marLeft w:val="0"/>
      <w:marRight w:val="0"/>
      <w:marTop w:val="0"/>
      <w:marBottom w:val="0"/>
      <w:divBdr>
        <w:top w:val="none" w:sz="0" w:space="0" w:color="auto"/>
        <w:left w:val="none" w:sz="0" w:space="0" w:color="auto"/>
        <w:bottom w:val="none" w:sz="0" w:space="0" w:color="auto"/>
        <w:right w:val="none" w:sz="0" w:space="0" w:color="auto"/>
      </w:divBdr>
    </w:div>
    <w:div w:id="1122771446">
      <w:bodyDiv w:val="1"/>
      <w:marLeft w:val="0"/>
      <w:marRight w:val="0"/>
      <w:marTop w:val="0"/>
      <w:marBottom w:val="0"/>
      <w:divBdr>
        <w:top w:val="none" w:sz="0" w:space="0" w:color="auto"/>
        <w:left w:val="none" w:sz="0" w:space="0" w:color="auto"/>
        <w:bottom w:val="none" w:sz="0" w:space="0" w:color="auto"/>
        <w:right w:val="none" w:sz="0" w:space="0" w:color="auto"/>
      </w:divBdr>
    </w:div>
    <w:div w:id="1139302537">
      <w:bodyDiv w:val="1"/>
      <w:marLeft w:val="0"/>
      <w:marRight w:val="0"/>
      <w:marTop w:val="0"/>
      <w:marBottom w:val="0"/>
      <w:divBdr>
        <w:top w:val="none" w:sz="0" w:space="0" w:color="auto"/>
        <w:left w:val="none" w:sz="0" w:space="0" w:color="auto"/>
        <w:bottom w:val="none" w:sz="0" w:space="0" w:color="auto"/>
        <w:right w:val="none" w:sz="0" w:space="0" w:color="auto"/>
      </w:divBdr>
    </w:div>
    <w:div w:id="1161120458">
      <w:bodyDiv w:val="1"/>
      <w:marLeft w:val="0"/>
      <w:marRight w:val="0"/>
      <w:marTop w:val="0"/>
      <w:marBottom w:val="0"/>
      <w:divBdr>
        <w:top w:val="none" w:sz="0" w:space="0" w:color="auto"/>
        <w:left w:val="none" w:sz="0" w:space="0" w:color="auto"/>
        <w:bottom w:val="none" w:sz="0" w:space="0" w:color="auto"/>
        <w:right w:val="none" w:sz="0" w:space="0" w:color="auto"/>
      </w:divBdr>
    </w:div>
    <w:div w:id="1199662310">
      <w:bodyDiv w:val="1"/>
      <w:marLeft w:val="0"/>
      <w:marRight w:val="0"/>
      <w:marTop w:val="0"/>
      <w:marBottom w:val="0"/>
      <w:divBdr>
        <w:top w:val="none" w:sz="0" w:space="0" w:color="auto"/>
        <w:left w:val="none" w:sz="0" w:space="0" w:color="auto"/>
        <w:bottom w:val="none" w:sz="0" w:space="0" w:color="auto"/>
        <w:right w:val="none" w:sz="0" w:space="0" w:color="auto"/>
      </w:divBdr>
    </w:div>
    <w:div w:id="1212033090">
      <w:bodyDiv w:val="1"/>
      <w:marLeft w:val="0"/>
      <w:marRight w:val="0"/>
      <w:marTop w:val="0"/>
      <w:marBottom w:val="0"/>
      <w:divBdr>
        <w:top w:val="none" w:sz="0" w:space="0" w:color="auto"/>
        <w:left w:val="none" w:sz="0" w:space="0" w:color="auto"/>
        <w:bottom w:val="none" w:sz="0" w:space="0" w:color="auto"/>
        <w:right w:val="none" w:sz="0" w:space="0" w:color="auto"/>
      </w:divBdr>
    </w:div>
    <w:div w:id="1244680992">
      <w:bodyDiv w:val="1"/>
      <w:marLeft w:val="0"/>
      <w:marRight w:val="0"/>
      <w:marTop w:val="0"/>
      <w:marBottom w:val="0"/>
      <w:divBdr>
        <w:top w:val="none" w:sz="0" w:space="0" w:color="auto"/>
        <w:left w:val="none" w:sz="0" w:space="0" w:color="auto"/>
        <w:bottom w:val="none" w:sz="0" w:space="0" w:color="auto"/>
        <w:right w:val="none" w:sz="0" w:space="0" w:color="auto"/>
      </w:divBdr>
    </w:div>
    <w:div w:id="1253323560">
      <w:bodyDiv w:val="1"/>
      <w:marLeft w:val="0"/>
      <w:marRight w:val="0"/>
      <w:marTop w:val="0"/>
      <w:marBottom w:val="0"/>
      <w:divBdr>
        <w:top w:val="none" w:sz="0" w:space="0" w:color="auto"/>
        <w:left w:val="none" w:sz="0" w:space="0" w:color="auto"/>
        <w:bottom w:val="none" w:sz="0" w:space="0" w:color="auto"/>
        <w:right w:val="none" w:sz="0" w:space="0" w:color="auto"/>
      </w:divBdr>
    </w:div>
    <w:div w:id="1292901337">
      <w:bodyDiv w:val="1"/>
      <w:marLeft w:val="0"/>
      <w:marRight w:val="0"/>
      <w:marTop w:val="0"/>
      <w:marBottom w:val="0"/>
      <w:divBdr>
        <w:top w:val="none" w:sz="0" w:space="0" w:color="auto"/>
        <w:left w:val="none" w:sz="0" w:space="0" w:color="auto"/>
        <w:bottom w:val="none" w:sz="0" w:space="0" w:color="auto"/>
        <w:right w:val="none" w:sz="0" w:space="0" w:color="auto"/>
      </w:divBdr>
    </w:div>
    <w:div w:id="1342854473">
      <w:bodyDiv w:val="1"/>
      <w:marLeft w:val="0"/>
      <w:marRight w:val="0"/>
      <w:marTop w:val="0"/>
      <w:marBottom w:val="0"/>
      <w:divBdr>
        <w:top w:val="none" w:sz="0" w:space="0" w:color="auto"/>
        <w:left w:val="none" w:sz="0" w:space="0" w:color="auto"/>
        <w:bottom w:val="none" w:sz="0" w:space="0" w:color="auto"/>
        <w:right w:val="none" w:sz="0" w:space="0" w:color="auto"/>
      </w:divBdr>
      <w:divsChild>
        <w:div w:id="1383603416">
          <w:marLeft w:val="75"/>
          <w:marRight w:val="0"/>
          <w:marTop w:val="0"/>
          <w:marBottom w:val="0"/>
          <w:divBdr>
            <w:top w:val="none" w:sz="0" w:space="0" w:color="auto"/>
            <w:left w:val="none" w:sz="0" w:space="0" w:color="auto"/>
            <w:bottom w:val="none" w:sz="0" w:space="0" w:color="auto"/>
            <w:right w:val="none" w:sz="0" w:space="0" w:color="auto"/>
          </w:divBdr>
        </w:div>
        <w:div w:id="758059149">
          <w:marLeft w:val="75"/>
          <w:marRight w:val="0"/>
          <w:marTop w:val="0"/>
          <w:marBottom w:val="0"/>
          <w:divBdr>
            <w:top w:val="none" w:sz="0" w:space="0" w:color="auto"/>
            <w:left w:val="none" w:sz="0" w:space="0" w:color="auto"/>
            <w:bottom w:val="none" w:sz="0" w:space="0" w:color="auto"/>
            <w:right w:val="none" w:sz="0" w:space="0" w:color="auto"/>
          </w:divBdr>
        </w:div>
        <w:div w:id="2064474644">
          <w:marLeft w:val="75"/>
          <w:marRight w:val="0"/>
          <w:marTop w:val="0"/>
          <w:marBottom w:val="0"/>
          <w:divBdr>
            <w:top w:val="none" w:sz="0" w:space="0" w:color="auto"/>
            <w:left w:val="none" w:sz="0" w:space="0" w:color="auto"/>
            <w:bottom w:val="none" w:sz="0" w:space="0" w:color="auto"/>
            <w:right w:val="none" w:sz="0" w:space="0" w:color="auto"/>
          </w:divBdr>
        </w:div>
      </w:divsChild>
    </w:div>
    <w:div w:id="1352099740">
      <w:bodyDiv w:val="1"/>
      <w:marLeft w:val="0"/>
      <w:marRight w:val="0"/>
      <w:marTop w:val="0"/>
      <w:marBottom w:val="0"/>
      <w:divBdr>
        <w:top w:val="none" w:sz="0" w:space="0" w:color="auto"/>
        <w:left w:val="none" w:sz="0" w:space="0" w:color="auto"/>
        <w:bottom w:val="none" w:sz="0" w:space="0" w:color="auto"/>
        <w:right w:val="none" w:sz="0" w:space="0" w:color="auto"/>
      </w:divBdr>
    </w:div>
    <w:div w:id="1437746120">
      <w:bodyDiv w:val="1"/>
      <w:marLeft w:val="0"/>
      <w:marRight w:val="0"/>
      <w:marTop w:val="0"/>
      <w:marBottom w:val="0"/>
      <w:divBdr>
        <w:top w:val="none" w:sz="0" w:space="0" w:color="auto"/>
        <w:left w:val="none" w:sz="0" w:space="0" w:color="auto"/>
        <w:bottom w:val="none" w:sz="0" w:space="0" w:color="auto"/>
        <w:right w:val="none" w:sz="0" w:space="0" w:color="auto"/>
      </w:divBdr>
    </w:div>
    <w:div w:id="1443453299">
      <w:bodyDiv w:val="1"/>
      <w:marLeft w:val="0"/>
      <w:marRight w:val="0"/>
      <w:marTop w:val="0"/>
      <w:marBottom w:val="0"/>
      <w:divBdr>
        <w:top w:val="none" w:sz="0" w:space="0" w:color="auto"/>
        <w:left w:val="none" w:sz="0" w:space="0" w:color="auto"/>
        <w:bottom w:val="none" w:sz="0" w:space="0" w:color="auto"/>
        <w:right w:val="none" w:sz="0" w:space="0" w:color="auto"/>
      </w:divBdr>
    </w:div>
    <w:div w:id="1451583509">
      <w:bodyDiv w:val="1"/>
      <w:marLeft w:val="0"/>
      <w:marRight w:val="0"/>
      <w:marTop w:val="0"/>
      <w:marBottom w:val="0"/>
      <w:divBdr>
        <w:top w:val="none" w:sz="0" w:space="0" w:color="auto"/>
        <w:left w:val="none" w:sz="0" w:space="0" w:color="auto"/>
        <w:bottom w:val="none" w:sz="0" w:space="0" w:color="auto"/>
        <w:right w:val="none" w:sz="0" w:space="0" w:color="auto"/>
      </w:divBdr>
    </w:div>
    <w:div w:id="1457597635">
      <w:bodyDiv w:val="1"/>
      <w:marLeft w:val="0"/>
      <w:marRight w:val="0"/>
      <w:marTop w:val="0"/>
      <w:marBottom w:val="0"/>
      <w:divBdr>
        <w:top w:val="none" w:sz="0" w:space="0" w:color="auto"/>
        <w:left w:val="none" w:sz="0" w:space="0" w:color="auto"/>
        <w:bottom w:val="none" w:sz="0" w:space="0" w:color="auto"/>
        <w:right w:val="none" w:sz="0" w:space="0" w:color="auto"/>
      </w:divBdr>
    </w:div>
    <w:div w:id="1461071421">
      <w:bodyDiv w:val="1"/>
      <w:marLeft w:val="0"/>
      <w:marRight w:val="0"/>
      <w:marTop w:val="0"/>
      <w:marBottom w:val="0"/>
      <w:divBdr>
        <w:top w:val="none" w:sz="0" w:space="0" w:color="auto"/>
        <w:left w:val="none" w:sz="0" w:space="0" w:color="auto"/>
        <w:bottom w:val="none" w:sz="0" w:space="0" w:color="auto"/>
        <w:right w:val="none" w:sz="0" w:space="0" w:color="auto"/>
      </w:divBdr>
    </w:div>
    <w:div w:id="1469786443">
      <w:bodyDiv w:val="1"/>
      <w:marLeft w:val="0"/>
      <w:marRight w:val="0"/>
      <w:marTop w:val="0"/>
      <w:marBottom w:val="0"/>
      <w:divBdr>
        <w:top w:val="none" w:sz="0" w:space="0" w:color="auto"/>
        <w:left w:val="none" w:sz="0" w:space="0" w:color="auto"/>
        <w:bottom w:val="none" w:sz="0" w:space="0" w:color="auto"/>
        <w:right w:val="none" w:sz="0" w:space="0" w:color="auto"/>
      </w:divBdr>
    </w:div>
    <w:div w:id="1485469503">
      <w:bodyDiv w:val="1"/>
      <w:marLeft w:val="0"/>
      <w:marRight w:val="0"/>
      <w:marTop w:val="0"/>
      <w:marBottom w:val="0"/>
      <w:divBdr>
        <w:top w:val="none" w:sz="0" w:space="0" w:color="auto"/>
        <w:left w:val="none" w:sz="0" w:space="0" w:color="auto"/>
        <w:bottom w:val="none" w:sz="0" w:space="0" w:color="auto"/>
        <w:right w:val="none" w:sz="0" w:space="0" w:color="auto"/>
      </w:divBdr>
      <w:divsChild>
        <w:div w:id="509029550">
          <w:marLeft w:val="0"/>
          <w:marRight w:val="0"/>
          <w:marTop w:val="0"/>
          <w:marBottom w:val="0"/>
          <w:divBdr>
            <w:top w:val="single" w:sz="2" w:space="0" w:color="E5E7EB"/>
            <w:left w:val="single" w:sz="2" w:space="0" w:color="E5E7EB"/>
            <w:bottom w:val="single" w:sz="2" w:space="0" w:color="E5E7EB"/>
            <w:right w:val="single" w:sz="2" w:space="0" w:color="E5E7EB"/>
          </w:divBdr>
        </w:div>
        <w:div w:id="740756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575231">
      <w:bodyDiv w:val="1"/>
      <w:marLeft w:val="0"/>
      <w:marRight w:val="0"/>
      <w:marTop w:val="0"/>
      <w:marBottom w:val="0"/>
      <w:divBdr>
        <w:top w:val="none" w:sz="0" w:space="0" w:color="auto"/>
        <w:left w:val="none" w:sz="0" w:space="0" w:color="auto"/>
        <w:bottom w:val="none" w:sz="0" w:space="0" w:color="auto"/>
        <w:right w:val="none" w:sz="0" w:space="0" w:color="auto"/>
      </w:divBdr>
    </w:div>
    <w:div w:id="1511988544">
      <w:bodyDiv w:val="1"/>
      <w:marLeft w:val="0"/>
      <w:marRight w:val="0"/>
      <w:marTop w:val="0"/>
      <w:marBottom w:val="0"/>
      <w:divBdr>
        <w:top w:val="none" w:sz="0" w:space="0" w:color="auto"/>
        <w:left w:val="none" w:sz="0" w:space="0" w:color="auto"/>
        <w:bottom w:val="none" w:sz="0" w:space="0" w:color="auto"/>
        <w:right w:val="none" w:sz="0" w:space="0" w:color="auto"/>
      </w:divBdr>
    </w:div>
    <w:div w:id="1532303643">
      <w:bodyDiv w:val="1"/>
      <w:marLeft w:val="0"/>
      <w:marRight w:val="0"/>
      <w:marTop w:val="0"/>
      <w:marBottom w:val="0"/>
      <w:divBdr>
        <w:top w:val="none" w:sz="0" w:space="0" w:color="auto"/>
        <w:left w:val="none" w:sz="0" w:space="0" w:color="auto"/>
        <w:bottom w:val="none" w:sz="0" w:space="0" w:color="auto"/>
        <w:right w:val="none" w:sz="0" w:space="0" w:color="auto"/>
      </w:divBdr>
    </w:div>
    <w:div w:id="1568345787">
      <w:bodyDiv w:val="1"/>
      <w:marLeft w:val="0"/>
      <w:marRight w:val="0"/>
      <w:marTop w:val="0"/>
      <w:marBottom w:val="0"/>
      <w:divBdr>
        <w:top w:val="none" w:sz="0" w:space="0" w:color="auto"/>
        <w:left w:val="none" w:sz="0" w:space="0" w:color="auto"/>
        <w:bottom w:val="none" w:sz="0" w:space="0" w:color="auto"/>
        <w:right w:val="none" w:sz="0" w:space="0" w:color="auto"/>
      </w:divBdr>
    </w:div>
    <w:div w:id="1667393459">
      <w:bodyDiv w:val="1"/>
      <w:marLeft w:val="0"/>
      <w:marRight w:val="0"/>
      <w:marTop w:val="0"/>
      <w:marBottom w:val="0"/>
      <w:divBdr>
        <w:top w:val="none" w:sz="0" w:space="0" w:color="auto"/>
        <w:left w:val="none" w:sz="0" w:space="0" w:color="auto"/>
        <w:bottom w:val="none" w:sz="0" w:space="0" w:color="auto"/>
        <w:right w:val="none" w:sz="0" w:space="0" w:color="auto"/>
      </w:divBdr>
    </w:div>
    <w:div w:id="1668166838">
      <w:bodyDiv w:val="1"/>
      <w:marLeft w:val="0"/>
      <w:marRight w:val="0"/>
      <w:marTop w:val="0"/>
      <w:marBottom w:val="0"/>
      <w:divBdr>
        <w:top w:val="none" w:sz="0" w:space="0" w:color="auto"/>
        <w:left w:val="none" w:sz="0" w:space="0" w:color="auto"/>
        <w:bottom w:val="none" w:sz="0" w:space="0" w:color="auto"/>
        <w:right w:val="none" w:sz="0" w:space="0" w:color="auto"/>
      </w:divBdr>
    </w:div>
    <w:div w:id="1671325294">
      <w:bodyDiv w:val="1"/>
      <w:marLeft w:val="0"/>
      <w:marRight w:val="0"/>
      <w:marTop w:val="0"/>
      <w:marBottom w:val="0"/>
      <w:divBdr>
        <w:top w:val="none" w:sz="0" w:space="0" w:color="auto"/>
        <w:left w:val="none" w:sz="0" w:space="0" w:color="auto"/>
        <w:bottom w:val="none" w:sz="0" w:space="0" w:color="auto"/>
        <w:right w:val="none" w:sz="0" w:space="0" w:color="auto"/>
      </w:divBdr>
    </w:div>
    <w:div w:id="1709253597">
      <w:bodyDiv w:val="1"/>
      <w:marLeft w:val="0"/>
      <w:marRight w:val="0"/>
      <w:marTop w:val="0"/>
      <w:marBottom w:val="0"/>
      <w:divBdr>
        <w:top w:val="none" w:sz="0" w:space="0" w:color="auto"/>
        <w:left w:val="none" w:sz="0" w:space="0" w:color="auto"/>
        <w:bottom w:val="none" w:sz="0" w:space="0" w:color="auto"/>
        <w:right w:val="none" w:sz="0" w:space="0" w:color="auto"/>
      </w:divBdr>
    </w:div>
    <w:div w:id="1710640677">
      <w:bodyDiv w:val="1"/>
      <w:marLeft w:val="0"/>
      <w:marRight w:val="0"/>
      <w:marTop w:val="0"/>
      <w:marBottom w:val="0"/>
      <w:divBdr>
        <w:top w:val="none" w:sz="0" w:space="0" w:color="auto"/>
        <w:left w:val="none" w:sz="0" w:space="0" w:color="auto"/>
        <w:bottom w:val="none" w:sz="0" w:space="0" w:color="auto"/>
        <w:right w:val="none" w:sz="0" w:space="0" w:color="auto"/>
      </w:divBdr>
    </w:div>
    <w:div w:id="1719889015">
      <w:bodyDiv w:val="1"/>
      <w:marLeft w:val="0"/>
      <w:marRight w:val="0"/>
      <w:marTop w:val="0"/>
      <w:marBottom w:val="0"/>
      <w:divBdr>
        <w:top w:val="none" w:sz="0" w:space="0" w:color="auto"/>
        <w:left w:val="none" w:sz="0" w:space="0" w:color="auto"/>
        <w:bottom w:val="none" w:sz="0" w:space="0" w:color="auto"/>
        <w:right w:val="none" w:sz="0" w:space="0" w:color="auto"/>
      </w:divBdr>
    </w:div>
    <w:div w:id="1737125019">
      <w:bodyDiv w:val="1"/>
      <w:marLeft w:val="0"/>
      <w:marRight w:val="0"/>
      <w:marTop w:val="0"/>
      <w:marBottom w:val="0"/>
      <w:divBdr>
        <w:top w:val="none" w:sz="0" w:space="0" w:color="auto"/>
        <w:left w:val="none" w:sz="0" w:space="0" w:color="auto"/>
        <w:bottom w:val="none" w:sz="0" w:space="0" w:color="auto"/>
        <w:right w:val="none" w:sz="0" w:space="0" w:color="auto"/>
      </w:divBdr>
    </w:div>
    <w:div w:id="1758405769">
      <w:bodyDiv w:val="1"/>
      <w:marLeft w:val="0"/>
      <w:marRight w:val="0"/>
      <w:marTop w:val="0"/>
      <w:marBottom w:val="0"/>
      <w:divBdr>
        <w:top w:val="none" w:sz="0" w:space="0" w:color="auto"/>
        <w:left w:val="none" w:sz="0" w:space="0" w:color="auto"/>
        <w:bottom w:val="none" w:sz="0" w:space="0" w:color="auto"/>
        <w:right w:val="none" w:sz="0" w:space="0" w:color="auto"/>
      </w:divBdr>
    </w:div>
    <w:div w:id="1763064291">
      <w:bodyDiv w:val="1"/>
      <w:marLeft w:val="0"/>
      <w:marRight w:val="0"/>
      <w:marTop w:val="0"/>
      <w:marBottom w:val="0"/>
      <w:divBdr>
        <w:top w:val="none" w:sz="0" w:space="0" w:color="auto"/>
        <w:left w:val="none" w:sz="0" w:space="0" w:color="auto"/>
        <w:bottom w:val="none" w:sz="0" w:space="0" w:color="auto"/>
        <w:right w:val="none" w:sz="0" w:space="0" w:color="auto"/>
      </w:divBdr>
    </w:div>
    <w:div w:id="1793479592">
      <w:bodyDiv w:val="1"/>
      <w:marLeft w:val="0"/>
      <w:marRight w:val="0"/>
      <w:marTop w:val="0"/>
      <w:marBottom w:val="0"/>
      <w:divBdr>
        <w:top w:val="none" w:sz="0" w:space="0" w:color="auto"/>
        <w:left w:val="none" w:sz="0" w:space="0" w:color="auto"/>
        <w:bottom w:val="none" w:sz="0" w:space="0" w:color="auto"/>
        <w:right w:val="none" w:sz="0" w:space="0" w:color="auto"/>
      </w:divBdr>
    </w:div>
    <w:div w:id="1797022511">
      <w:bodyDiv w:val="1"/>
      <w:marLeft w:val="0"/>
      <w:marRight w:val="0"/>
      <w:marTop w:val="0"/>
      <w:marBottom w:val="0"/>
      <w:divBdr>
        <w:top w:val="none" w:sz="0" w:space="0" w:color="auto"/>
        <w:left w:val="none" w:sz="0" w:space="0" w:color="auto"/>
        <w:bottom w:val="none" w:sz="0" w:space="0" w:color="auto"/>
        <w:right w:val="none" w:sz="0" w:space="0" w:color="auto"/>
      </w:divBdr>
    </w:div>
    <w:div w:id="1799109780">
      <w:bodyDiv w:val="1"/>
      <w:marLeft w:val="0"/>
      <w:marRight w:val="0"/>
      <w:marTop w:val="0"/>
      <w:marBottom w:val="0"/>
      <w:divBdr>
        <w:top w:val="none" w:sz="0" w:space="0" w:color="auto"/>
        <w:left w:val="none" w:sz="0" w:space="0" w:color="auto"/>
        <w:bottom w:val="none" w:sz="0" w:space="0" w:color="auto"/>
        <w:right w:val="none" w:sz="0" w:space="0" w:color="auto"/>
      </w:divBdr>
    </w:div>
    <w:div w:id="1817333676">
      <w:bodyDiv w:val="1"/>
      <w:marLeft w:val="0"/>
      <w:marRight w:val="0"/>
      <w:marTop w:val="0"/>
      <w:marBottom w:val="0"/>
      <w:divBdr>
        <w:top w:val="none" w:sz="0" w:space="0" w:color="auto"/>
        <w:left w:val="none" w:sz="0" w:space="0" w:color="auto"/>
        <w:bottom w:val="none" w:sz="0" w:space="0" w:color="auto"/>
        <w:right w:val="none" w:sz="0" w:space="0" w:color="auto"/>
      </w:divBdr>
    </w:div>
    <w:div w:id="1873834861">
      <w:bodyDiv w:val="1"/>
      <w:marLeft w:val="0"/>
      <w:marRight w:val="0"/>
      <w:marTop w:val="0"/>
      <w:marBottom w:val="0"/>
      <w:divBdr>
        <w:top w:val="none" w:sz="0" w:space="0" w:color="auto"/>
        <w:left w:val="none" w:sz="0" w:space="0" w:color="auto"/>
        <w:bottom w:val="none" w:sz="0" w:space="0" w:color="auto"/>
        <w:right w:val="none" w:sz="0" w:space="0" w:color="auto"/>
      </w:divBdr>
    </w:div>
    <w:div w:id="1956984886">
      <w:bodyDiv w:val="1"/>
      <w:marLeft w:val="0"/>
      <w:marRight w:val="0"/>
      <w:marTop w:val="0"/>
      <w:marBottom w:val="0"/>
      <w:divBdr>
        <w:top w:val="none" w:sz="0" w:space="0" w:color="auto"/>
        <w:left w:val="none" w:sz="0" w:space="0" w:color="auto"/>
        <w:bottom w:val="none" w:sz="0" w:space="0" w:color="auto"/>
        <w:right w:val="none" w:sz="0" w:space="0" w:color="auto"/>
      </w:divBdr>
      <w:divsChild>
        <w:div w:id="1389264058">
          <w:marLeft w:val="0"/>
          <w:marRight w:val="0"/>
          <w:marTop w:val="0"/>
          <w:marBottom w:val="0"/>
          <w:divBdr>
            <w:top w:val="single" w:sz="2" w:space="0" w:color="E5E7EB"/>
            <w:left w:val="single" w:sz="2" w:space="0" w:color="E5E7EB"/>
            <w:bottom w:val="single" w:sz="2" w:space="0" w:color="E5E7EB"/>
            <w:right w:val="single" w:sz="2" w:space="0" w:color="E5E7EB"/>
          </w:divBdr>
        </w:div>
        <w:div w:id="407769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350954">
      <w:bodyDiv w:val="1"/>
      <w:marLeft w:val="0"/>
      <w:marRight w:val="0"/>
      <w:marTop w:val="0"/>
      <w:marBottom w:val="0"/>
      <w:divBdr>
        <w:top w:val="none" w:sz="0" w:space="0" w:color="auto"/>
        <w:left w:val="none" w:sz="0" w:space="0" w:color="auto"/>
        <w:bottom w:val="none" w:sz="0" w:space="0" w:color="auto"/>
        <w:right w:val="none" w:sz="0" w:space="0" w:color="auto"/>
      </w:divBdr>
    </w:div>
    <w:div w:id="2017147677">
      <w:bodyDiv w:val="1"/>
      <w:marLeft w:val="0"/>
      <w:marRight w:val="0"/>
      <w:marTop w:val="0"/>
      <w:marBottom w:val="0"/>
      <w:divBdr>
        <w:top w:val="none" w:sz="0" w:space="0" w:color="auto"/>
        <w:left w:val="none" w:sz="0" w:space="0" w:color="auto"/>
        <w:bottom w:val="none" w:sz="0" w:space="0" w:color="auto"/>
        <w:right w:val="none" w:sz="0" w:space="0" w:color="auto"/>
      </w:divBdr>
    </w:div>
    <w:div w:id="2019232795">
      <w:bodyDiv w:val="1"/>
      <w:marLeft w:val="0"/>
      <w:marRight w:val="0"/>
      <w:marTop w:val="0"/>
      <w:marBottom w:val="0"/>
      <w:divBdr>
        <w:top w:val="none" w:sz="0" w:space="0" w:color="auto"/>
        <w:left w:val="none" w:sz="0" w:space="0" w:color="auto"/>
        <w:bottom w:val="none" w:sz="0" w:space="0" w:color="auto"/>
        <w:right w:val="none" w:sz="0" w:space="0" w:color="auto"/>
      </w:divBdr>
    </w:div>
    <w:div w:id="2087409281">
      <w:bodyDiv w:val="1"/>
      <w:marLeft w:val="0"/>
      <w:marRight w:val="0"/>
      <w:marTop w:val="0"/>
      <w:marBottom w:val="0"/>
      <w:divBdr>
        <w:top w:val="none" w:sz="0" w:space="0" w:color="auto"/>
        <w:left w:val="none" w:sz="0" w:space="0" w:color="auto"/>
        <w:bottom w:val="none" w:sz="0" w:space="0" w:color="auto"/>
        <w:right w:val="none" w:sz="0" w:space="0" w:color="auto"/>
      </w:divBdr>
    </w:div>
    <w:div w:id="2104523605">
      <w:bodyDiv w:val="1"/>
      <w:marLeft w:val="0"/>
      <w:marRight w:val="0"/>
      <w:marTop w:val="0"/>
      <w:marBottom w:val="0"/>
      <w:divBdr>
        <w:top w:val="none" w:sz="0" w:space="0" w:color="auto"/>
        <w:left w:val="none" w:sz="0" w:space="0" w:color="auto"/>
        <w:bottom w:val="none" w:sz="0" w:space="0" w:color="auto"/>
        <w:right w:val="none" w:sz="0" w:space="0" w:color="auto"/>
      </w:divBdr>
    </w:div>
    <w:div w:id="2127505612">
      <w:bodyDiv w:val="1"/>
      <w:marLeft w:val="0"/>
      <w:marRight w:val="0"/>
      <w:marTop w:val="0"/>
      <w:marBottom w:val="0"/>
      <w:divBdr>
        <w:top w:val="none" w:sz="0" w:space="0" w:color="auto"/>
        <w:left w:val="none" w:sz="0" w:space="0" w:color="auto"/>
        <w:bottom w:val="none" w:sz="0" w:space="0" w:color="auto"/>
        <w:right w:val="none" w:sz="0" w:space="0" w:color="auto"/>
      </w:divBdr>
    </w:div>
    <w:div w:id="214541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289ED-0E9C-1A4A-8D0C-7DAD951A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9</Pages>
  <Words>3590</Words>
  <Characters>20468</Characters>
  <Application>Microsoft Office Word</Application>
  <DocSecurity>0</DocSecurity>
  <Lines>170</Lines>
  <Paragraphs>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Wesley Benjamin</dc:creator>
  <cp:keywords/>
  <dc:description/>
  <cp:lastModifiedBy>John Benjamin</cp:lastModifiedBy>
  <cp:revision>353</cp:revision>
  <cp:lastPrinted>2026-02-15T01:42:00Z</cp:lastPrinted>
  <dcterms:created xsi:type="dcterms:W3CDTF">2026-02-28T10:38:00Z</dcterms:created>
  <dcterms:modified xsi:type="dcterms:W3CDTF">2026-03-01T00:55:00Z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0d7e78a2adaa9e181477fec69da57d9d6da6d778985136e205b6be9cf3fa4346</vt:lpwstr>
  </property>
</Properties>
</file>