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A7" w:rsidRDefault="004B330F">
      <w:r>
        <w:t>Informe Alcaldía</w:t>
      </w:r>
    </w:p>
    <w:p w:rsidR="004B330F" w:rsidRDefault="004B330F"/>
    <w:p w:rsidR="004B330F" w:rsidRDefault="004B330F">
      <w:r>
        <w:t>Cada mes la alcaldía pide un dato puntal:</w:t>
      </w:r>
    </w:p>
    <w:p w:rsidR="004B330F" w:rsidRDefault="004B330F"/>
    <w:p w:rsidR="004B330F" w:rsidRDefault="004B330F">
      <w:r>
        <w:t>El número total de consultas por primera vez de mayores de 15 años del mes X del año en Y</w:t>
      </w:r>
    </w:p>
    <w:p w:rsidR="004B330F" w:rsidRDefault="004B330F"/>
    <w:p w:rsidR="004B330F" w:rsidRDefault="004B330F">
      <w:r>
        <w:t>Para ello vamos a entrar en el navegador</w:t>
      </w:r>
    </w:p>
    <w:p w:rsidR="004B330F" w:rsidRDefault="004B330F"/>
    <w:p w:rsidR="004B330F" w:rsidRDefault="003D7698">
      <w:hyperlink r:id="rId5" w:history="1">
        <w:r w:rsidR="004B330F" w:rsidRPr="00FB5425">
          <w:rPr>
            <w:rStyle w:val="Hipervnculo"/>
          </w:rPr>
          <w:t>http://servidor/Reports_SQLSERVER/Pages/Folder.aspx</w:t>
        </w:r>
      </w:hyperlink>
    </w:p>
    <w:p w:rsidR="004B330F" w:rsidRDefault="004B330F"/>
    <w:p w:rsidR="004B330F" w:rsidRDefault="004B330F">
      <w:r>
        <w:rPr>
          <w:noProof/>
          <w:lang w:eastAsia="es-CO"/>
        </w:rPr>
        <w:drawing>
          <wp:inline distT="0" distB="0" distL="0" distR="0">
            <wp:extent cx="847725" cy="457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0F" w:rsidRDefault="004B330F"/>
    <w:p w:rsidR="004B330F" w:rsidRDefault="004B330F">
      <w:r>
        <w:rPr>
          <w:noProof/>
          <w:lang w:eastAsia="es-CO"/>
        </w:rPr>
        <w:drawing>
          <wp:inline distT="0" distB="0" distL="0" distR="0">
            <wp:extent cx="2228850" cy="47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0F" w:rsidRDefault="004B330F"/>
    <w:p w:rsidR="004B330F" w:rsidRDefault="00F60329">
      <w:r>
        <w:rPr>
          <w:noProof/>
          <w:lang w:eastAsia="es-CO"/>
        </w:rPr>
        <w:lastRenderedPageBreak/>
        <w:drawing>
          <wp:inline distT="0" distB="0" distL="0" distR="0">
            <wp:extent cx="4886325" cy="7429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329" w:rsidRDefault="00F60329"/>
    <w:p w:rsidR="00F60329" w:rsidRDefault="00F60329"/>
    <w:p w:rsidR="00F60329" w:rsidRDefault="00F60329">
      <w:r>
        <w:lastRenderedPageBreak/>
        <w:t>Generamos el informe</w:t>
      </w:r>
    </w:p>
    <w:p w:rsidR="00F60329" w:rsidRDefault="00F60329"/>
    <w:p w:rsidR="00F60329" w:rsidRDefault="00F60329">
      <w:r>
        <w:rPr>
          <w:noProof/>
          <w:lang w:eastAsia="es-CO"/>
        </w:rPr>
        <w:drawing>
          <wp:inline distT="0" distB="0" distL="0" distR="0" wp14:anchorId="19B6B29D" wp14:editId="2445F108">
            <wp:extent cx="5612130" cy="4489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29" w:rsidRDefault="00F60329"/>
    <w:p w:rsidR="00F60329" w:rsidRDefault="00F60329"/>
    <w:p w:rsidR="00F60329" w:rsidRDefault="00F60329">
      <w:r>
        <w:t>Descargamos Y pegamos en el Excel</w:t>
      </w:r>
    </w:p>
    <w:p w:rsidR="00F60329" w:rsidRDefault="00F60329"/>
    <w:p w:rsidR="00F60329" w:rsidRDefault="00F60329">
      <w:r>
        <w:rPr>
          <w:noProof/>
          <w:lang w:eastAsia="es-CO"/>
        </w:rPr>
        <w:lastRenderedPageBreak/>
        <w:drawing>
          <wp:inline distT="0" distB="0" distL="0" distR="0" wp14:anchorId="107223EF" wp14:editId="07AC0EEE">
            <wp:extent cx="5612130" cy="44894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29" w:rsidRDefault="00F60329"/>
    <w:p w:rsidR="00F60329" w:rsidRDefault="00F60329">
      <w:r>
        <w:rPr>
          <w:noProof/>
          <w:lang w:eastAsia="es-CO"/>
        </w:rPr>
        <w:lastRenderedPageBreak/>
        <w:drawing>
          <wp:inline distT="0" distB="0" distL="0" distR="0" wp14:anchorId="004E365F" wp14:editId="3F6D6246">
            <wp:extent cx="5612130" cy="44894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29" w:rsidRDefault="00F60329"/>
    <w:p w:rsidR="00F60329" w:rsidRDefault="00F60329">
      <w:r>
        <w:t>Y borramos los espacios</w:t>
      </w:r>
    </w:p>
    <w:p w:rsidR="00F60329" w:rsidRDefault="00F60329"/>
    <w:p w:rsidR="00F60329" w:rsidRDefault="00F60329">
      <w:r>
        <w:t>…Miramos la columna edad del paciente:</w:t>
      </w:r>
    </w:p>
    <w:p w:rsidR="00F60329" w:rsidRDefault="00F60329"/>
    <w:p w:rsidR="00F60329" w:rsidRDefault="00F60329">
      <w:r>
        <w:rPr>
          <w:noProof/>
          <w:lang w:eastAsia="es-CO"/>
        </w:rPr>
        <w:lastRenderedPageBreak/>
        <w:drawing>
          <wp:inline distT="0" distB="0" distL="0" distR="0" wp14:anchorId="3C3C6294" wp14:editId="7799F303">
            <wp:extent cx="5612130" cy="44894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29" w:rsidRDefault="00F60329"/>
    <w:p w:rsidR="00F60329" w:rsidRDefault="00F60329"/>
    <w:p w:rsidR="00F60329" w:rsidRDefault="00F60329">
      <w:r>
        <w:t>Y filtramos los mayores de 15</w:t>
      </w:r>
    </w:p>
    <w:p w:rsidR="00F60329" w:rsidRDefault="00F60329"/>
    <w:p w:rsidR="00F60329" w:rsidRDefault="00F60329">
      <w:r>
        <w:rPr>
          <w:noProof/>
          <w:lang w:eastAsia="es-CO"/>
        </w:rPr>
        <w:lastRenderedPageBreak/>
        <w:drawing>
          <wp:inline distT="0" distB="0" distL="0" distR="0">
            <wp:extent cx="4695825" cy="4524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329" w:rsidRDefault="00F60329"/>
    <w:p w:rsidR="00F60329" w:rsidRDefault="00F60329">
      <w:r>
        <w:rPr>
          <w:noProof/>
          <w:lang w:eastAsia="es-CO"/>
        </w:rPr>
        <w:drawing>
          <wp:inline distT="0" distB="0" distL="0" distR="0">
            <wp:extent cx="5610225" cy="1990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329" w:rsidRDefault="00F60329"/>
    <w:p w:rsidR="00F60329" w:rsidRDefault="00F60329">
      <w:r>
        <w:t>…</w:t>
      </w:r>
    </w:p>
    <w:p w:rsidR="00F60329" w:rsidRDefault="00F60329">
      <w:r>
        <w:rPr>
          <w:noProof/>
          <w:lang w:eastAsia="es-CO"/>
        </w:rPr>
        <w:lastRenderedPageBreak/>
        <w:drawing>
          <wp:inline distT="0" distB="0" distL="0" distR="0" wp14:anchorId="4F1B5300" wp14:editId="6FEAA503">
            <wp:extent cx="5612130" cy="44894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29" w:rsidRDefault="00F60329"/>
    <w:p w:rsidR="00F60329" w:rsidRDefault="00F60329"/>
    <w:p w:rsidR="003D7698" w:rsidRDefault="003D7698">
      <w:r>
        <w:t>Y entonces filtramos para saber quiénes son los primeros en ese mes…</w:t>
      </w:r>
    </w:p>
    <w:p w:rsidR="003D7698" w:rsidRDefault="003D7698"/>
    <w:p w:rsidR="003D7698" w:rsidRDefault="003D7698">
      <w:r>
        <w:t>Ejemplo:</w:t>
      </w:r>
    </w:p>
    <w:p w:rsidR="003D7698" w:rsidRDefault="003D7698"/>
    <w:p w:rsidR="003D7698" w:rsidRDefault="003D7698">
      <w:r>
        <w:t>Para enero es el total de pacientes para ese año.</w:t>
      </w:r>
    </w:p>
    <w:p w:rsidR="003D7698" w:rsidRDefault="003D7698">
      <w:r>
        <w:t>En febrero es el total de pacientes de febrero pero que no estén en enero.</w:t>
      </w:r>
    </w:p>
    <w:p w:rsidR="003D7698" w:rsidRDefault="003D7698">
      <w:r>
        <w:t>Para marzo es el total de pacientes con más de 15 pero que no se encuentren en enero ni en febrero.</w:t>
      </w:r>
    </w:p>
    <w:p w:rsidR="003D7698" w:rsidRDefault="003D7698">
      <w:r>
        <w:t>…</w:t>
      </w:r>
      <w:bookmarkStart w:id="0" w:name="_GoBack"/>
      <w:bookmarkEnd w:id="0"/>
    </w:p>
    <w:p w:rsidR="00F60329" w:rsidRDefault="00F60329"/>
    <w:sectPr w:rsidR="00F60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30F"/>
    <w:rsid w:val="00197EA7"/>
    <w:rsid w:val="003D7698"/>
    <w:rsid w:val="004B330F"/>
    <w:rsid w:val="00F6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330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330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ervidor/Reports_SQLSERVER/Pages/Folder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2023-05-09T16:47:00Z</dcterms:created>
  <dcterms:modified xsi:type="dcterms:W3CDTF">2023-05-16T12:47:00Z</dcterms:modified>
</cp:coreProperties>
</file>