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4D03A62" w:rsidP="31B8863F" w:rsidRDefault="64D03A62" w14:paraId="6DBAF8FB" w14:textId="5598AAC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8863F" w:rsidR="64D03A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UNIVERSIDADE DE SOROCABA</w:t>
      </w:r>
    </w:p>
    <w:p w:rsidR="64D03A62" w:rsidP="31B8863F" w:rsidRDefault="64D03A62" w14:paraId="746337DE" w14:textId="2BA6D4F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8863F" w:rsidR="64D03A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ENGENHARIA DA COMPUTAÇÃO</w:t>
      </w:r>
    </w:p>
    <w:p w:rsidR="64D03A62" w:rsidP="31B8863F" w:rsidRDefault="64D03A62" w14:paraId="3BF5CC91" w14:textId="4F01E5E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8863F" w:rsidR="64D03A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FUNDAMENTOS DE PROTOTIPAGEM DIGITAL</w:t>
      </w:r>
    </w:p>
    <w:p w:rsidR="31B8863F" w:rsidP="31B8863F" w:rsidRDefault="31B8863F" w14:paraId="164DF593" w14:textId="2D30624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8863F" w:rsidP="31B8863F" w:rsidRDefault="31B8863F" w14:paraId="7DD3BF74" w14:textId="03530E8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8863F" w:rsidP="31B8863F" w:rsidRDefault="31B8863F" w14:paraId="532F6A55" w14:textId="5A74B5C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8863F" w:rsidP="31B8863F" w:rsidRDefault="31B8863F" w14:paraId="2E6F99F1" w14:textId="0B543EF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8863F" w:rsidP="31B8863F" w:rsidRDefault="31B8863F" w14:paraId="557D051A" w14:textId="4790846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8863F" w:rsidP="31B8863F" w:rsidRDefault="31B8863F" w14:paraId="0979D4A4" w14:textId="328ADEE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8863F" w:rsidP="31B8863F" w:rsidRDefault="31B8863F" w14:paraId="47E93BC7" w14:textId="70295F0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8863F" w:rsidP="31B8863F" w:rsidRDefault="31B8863F" w14:paraId="6185207A" w14:textId="34BAEEB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8863F" w:rsidP="31B8863F" w:rsidRDefault="31B8863F" w14:paraId="5798A5D4" w14:textId="56569FE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8863F" w:rsidP="31B8863F" w:rsidRDefault="31B8863F" w14:paraId="3BB1593C" w14:textId="79AD197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8863F" w:rsidP="31B8863F" w:rsidRDefault="31B8863F" w14:paraId="123FEA1E" w14:textId="588C893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8863F" w:rsidP="31B8863F" w:rsidRDefault="31B8863F" w14:paraId="69FF1B77" w14:textId="6A1E8DE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8863F" w:rsidP="31B8863F" w:rsidRDefault="31B8863F" w14:paraId="6C2FB354" w14:textId="026787A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8863F" w:rsidP="31B8863F" w:rsidRDefault="31B8863F" w14:paraId="0719ADCC" w14:textId="3C298D3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8863F" w:rsidP="31B8863F" w:rsidRDefault="31B8863F" w14:paraId="0C44AB05" w14:textId="2F9E6B1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8863F" w:rsidP="22C2720F" w:rsidRDefault="31B8863F" w14:paraId="7E34C2F1" w14:textId="5E0C455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4D03A62" w:rsidP="31B8863F" w:rsidRDefault="64D03A62" w14:paraId="557801B0" w14:textId="22E5FDE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8863F" w:rsidR="64D03A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FELIPE ALBINO RAFALDINI OLIVEIRA</w:t>
      </w:r>
    </w:p>
    <w:p w:rsidR="64D03A62" w:rsidP="31B8863F" w:rsidRDefault="64D03A62" w14:paraId="3AA2E2EE" w14:textId="6FA2BFBF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2720F" w:rsidR="64D03A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HYAN KUNIKAZU TSUTSUI</w:t>
      </w:r>
    </w:p>
    <w:p w:rsidR="137337CD" w:rsidP="22C2720F" w:rsidRDefault="137337CD" w14:paraId="7EFA6EB3" w14:textId="38EAF595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2720F" w:rsidR="137337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ISAQUE SILVA</w:t>
      </w:r>
    </w:p>
    <w:p w:rsidR="137337CD" w:rsidP="22C2720F" w:rsidRDefault="137337CD" w14:paraId="7922DF1D" w14:textId="52CF5116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2720F" w:rsidR="137337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JOÃO PEDRO CARVALHO VAZ</w:t>
      </w:r>
    </w:p>
    <w:p w:rsidR="64D03A62" w:rsidP="31B8863F" w:rsidRDefault="64D03A62" w14:paraId="3007255F" w14:textId="54A8A74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698367" w:rsidR="64D03A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LENIN MISQUEVIS PELIZZONI</w:t>
      </w:r>
    </w:p>
    <w:p w:rsidR="0F9DC2C1" w:rsidP="07698367" w:rsidRDefault="0F9DC2C1" w14:paraId="69EF5310" w14:textId="51D30DD6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698367" w:rsidR="0F9DC2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MARIA EDUARDA RODRIGUES MARTINS</w:t>
      </w:r>
    </w:p>
    <w:p w:rsidR="0F9DC2C1" w:rsidP="07698367" w:rsidRDefault="0F9DC2C1" w14:paraId="3BF3D3BC" w14:textId="24DA990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2720F" w:rsidR="0F9DC2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MARIANA VEIGA SCATENA FARIA</w:t>
      </w:r>
    </w:p>
    <w:p w:rsidR="6DD10842" w:rsidP="22C2720F" w:rsidRDefault="6DD10842" w14:paraId="6829A600" w14:textId="3701ABD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C2720F" w:rsidR="6DD108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PEDRO HENRIQUE SALVI</w:t>
      </w:r>
    </w:p>
    <w:p w:rsidR="64D03A62" w:rsidP="31B8863F" w:rsidRDefault="64D03A62" w14:paraId="3A55B3B1" w14:textId="33FCA04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8863F" w:rsidR="64D03A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PEDRO LUCAS DA SILVA MENDES PEREIRA</w:t>
      </w:r>
    </w:p>
    <w:p w:rsidR="64D03A62" w:rsidP="31B8863F" w:rsidRDefault="64D03A62" w14:paraId="175525F3" w14:textId="7FB1198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8863F" w:rsidR="64D03A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PETERSON DOS SANTOS FERREIRA</w:t>
      </w:r>
    </w:p>
    <w:p xmlns:wp14="http://schemas.microsoft.com/office/word/2010/wordml" w:rsidP="31B8863F" wp14:paraId="3F36864F" wp14:textId="49FCBFD4">
      <w:pPr>
        <w:pStyle w:val="Heading3"/>
        <w:spacing w:before="281" w:beforeAutospacing="off" w:after="281" w:afterAutospacing="off"/>
        <w:jc w:val="both"/>
      </w:pPr>
      <w:r w:rsidRPr="31B8863F" w:rsidR="26947D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Introdução</w:t>
      </w:r>
    </w:p>
    <w:p xmlns:wp14="http://schemas.microsoft.com/office/word/2010/wordml" w:rsidP="31B8863F" wp14:paraId="6031264C" wp14:textId="1A7E00BC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>O presente relatório descreve o desenvolvimento d</w:t>
      </w:r>
      <w:r w:rsidRPr="22C2720F" w:rsidR="3DE4D5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22C2720F" w:rsidR="60AB57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projeto de fundamentos de prototipagem digital, </w:t>
      </w: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</w:t>
      </w:r>
      <w:r w:rsidRPr="22C2720F" w:rsidR="4AE223EE">
        <w:rPr>
          <w:rFonts w:ascii="Aptos" w:hAnsi="Aptos" w:eastAsia="Aptos" w:cs="Aptos"/>
          <w:noProof w:val="0"/>
          <w:sz w:val="24"/>
          <w:szCs w:val="24"/>
          <w:lang w:val="pt-BR"/>
        </w:rPr>
        <w:t>mini drone controlado remotamente</w:t>
      </w: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utilizando uma placa ESP32 como a unidade central de processamento</w:t>
      </w:r>
      <w:r w:rsidRPr="22C2720F" w:rsidR="78EC927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uma </w:t>
      </w:r>
      <w:r w:rsidRPr="22C2720F" w:rsidR="0F83E51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bateria lipo 530mah </w:t>
      </w:r>
      <w:r w:rsidRPr="22C2720F" w:rsidR="78EC927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</w:t>
      </w:r>
      <w:r w:rsidRPr="22C2720F" w:rsidR="42ADEC86">
        <w:rPr>
          <w:rFonts w:ascii="Aptos" w:hAnsi="Aptos" w:eastAsia="Aptos" w:cs="Aptos"/>
          <w:noProof w:val="0"/>
          <w:sz w:val="24"/>
          <w:szCs w:val="24"/>
          <w:lang w:val="pt-BR"/>
        </w:rPr>
        <w:t>alimentar os componentes eletrônicos</w:t>
      </w: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O controle do </w:t>
      </w:r>
      <w:r w:rsidRPr="22C2720F" w:rsidR="49C91E2C">
        <w:rPr>
          <w:rFonts w:ascii="Aptos" w:hAnsi="Aptos" w:eastAsia="Aptos" w:cs="Aptos"/>
          <w:noProof w:val="0"/>
          <w:sz w:val="24"/>
          <w:szCs w:val="24"/>
          <w:lang w:val="pt-BR"/>
        </w:rPr>
        <w:t>drone</w:t>
      </w: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realizado </w:t>
      </w:r>
      <w:r w:rsidRPr="22C2720F" w:rsidR="73E22B0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remotamente através de um aplicativo de celular, </w:t>
      </w: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>proporcionando uma interação simples e intuitiva com o sistema.</w:t>
      </w:r>
    </w:p>
    <w:p xmlns:wp14="http://schemas.microsoft.com/office/word/2010/wordml" w:rsidP="31B8863F" wp14:paraId="54BA52BC" wp14:textId="73FE5438">
      <w:pPr>
        <w:pStyle w:val="Heading3"/>
        <w:spacing w:before="281" w:beforeAutospacing="off" w:after="281" w:afterAutospacing="off"/>
        <w:jc w:val="both"/>
      </w:pPr>
      <w:r w:rsidRPr="22C2720F" w:rsidR="26947D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Objetivo</w:t>
      </w:r>
    </w:p>
    <w:p w:rsidR="69362EC5" w:rsidP="22C2720F" w:rsidRDefault="69362EC5" w14:paraId="4305AFC8" w14:textId="149E06FE">
      <w:pPr>
        <w:spacing w:before="240" w:beforeAutospacing="off" w:after="240" w:afterAutospacing="off"/>
        <w:jc w:val="both"/>
      </w:pPr>
      <w:r w:rsidRPr="22C2720F" w:rsidR="69362EC5">
        <w:rPr>
          <w:rFonts w:ascii="Aptos" w:hAnsi="Aptos" w:eastAsia="Aptos" w:cs="Aptos"/>
          <w:noProof w:val="0"/>
          <w:sz w:val="24"/>
          <w:szCs w:val="24"/>
          <w:lang w:val="pt-BR"/>
        </w:rPr>
        <w:t>O principal objetivo deste projeto é desenvolver um protótipo funcional de um drone utilizando o microcontrolador ESP32 e componentes eletrônicos discretos. O sistema deve ser capaz de controlar quatro motores de corrente contínua, utilizar um acelerômetro/giroscópio MPU-9250 para orientação e estabilização, e ser alimentado por uma bateria Li-Po. A programação será realizada na IDE do Arduino.</w:t>
      </w:r>
    </w:p>
    <w:p xmlns:wp14="http://schemas.microsoft.com/office/word/2010/wordml" w:rsidP="31B8863F" wp14:paraId="7C98BB8D" wp14:textId="31BCE92A">
      <w:pPr>
        <w:pStyle w:val="Heading3"/>
        <w:spacing w:before="281" w:beforeAutospacing="off" w:after="281" w:afterAutospacing="off"/>
        <w:jc w:val="both"/>
      </w:pPr>
      <w:r w:rsidRPr="22C2720F" w:rsidR="26947D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Materiais e Equipamentos</w:t>
      </w:r>
    </w:p>
    <w:p w:rsidR="321DB4CF" w:rsidP="22C2720F" w:rsidRDefault="321DB4CF" w14:paraId="3D51BF11" w14:textId="4D28A97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noProof w:val="0"/>
          <w:sz w:val="24"/>
          <w:szCs w:val="24"/>
          <w:lang w:val="pt-BR"/>
        </w:rPr>
      </w:pPr>
      <w:r w:rsidRPr="22C2720F" w:rsidR="321DB4CF">
        <w:rPr>
          <w:b w:val="1"/>
          <w:bCs w:val="1"/>
          <w:noProof w:val="0"/>
          <w:lang w:val="pt-BR"/>
        </w:rPr>
        <w:t>1x ESP32</w:t>
      </w:r>
      <w:r w:rsidRPr="22C2720F" w:rsidR="321DB4CF">
        <w:rPr>
          <w:noProof w:val="0"/>
          <w:lang w:val="pt-BR"/>
        </w:rPr>
        <w:t xml:space="preserve"> – microcontrolador principal para controle e comunicação.</w:t>
      </w:r>
    </w:p>
    <w:p w:rsidR="321DB4CF" w:rsidP="22C2720F" w:rsidRDefault="321DB4CF" w14:paraId="04F1DBB7" w14:textId="043C67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2C2720F" w:rsidR="321DB4CF">
        <w:rPr>
          <w:b w:val="1"/>
          <w:bCs w:val="1"/>
          <w:noProof w:val="0"/>
          <w:lang w:val="pt-BR"/>
        </w:rPr>
        <w:t>4x MOSFETs IRLZ44N</w:t>
      </w:r>
      <w:r w:rsidRPr="22C2720F" w:rsidR="321DB4CF">
        <w:rPr>
          <w:noProof w:val="0"/>
          <w:lang w:val="pt-BR"/>
        </w:rPr>
        <w:t xml:space="preserve"> – para chaveamento dos motores.</w:t>
      </w:r>
    </w:p>
    <w:p w:rsidR="321DB4CF" w:rsidP="22C2720F" w:rsidRDefault="321DB4CF" w14:paraId="21DE8FBC" w14:textId="3C9D4C2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2C2720F" w:rsidR="321DB4CF">
        <w:rPr>
          <w:b w:val="1"/>
          <w:bCs w:val="1"/>
          <w:noProof w:val="0"/>
          <w:lang w:val="pt-BR"/>
        </w:rPr>
        <w:t>4x Motores 8520 (coreless DC)</w:t>
      </w:r>
      <w:r w:rsidRPr="22C2720F" w:rsidR="321DB4CF">
        <w:rPr>
          <w:noProof w:val="0"/>
          <w:lang w:val="pt-BR"/>
        </w:rPr>
        <w:t xml:space="preserve"> – propulsão do drone.</w:t>
      </w:r>
    </w:p>
    <w:p w:rsidR="321DB4CF" w:rsidP="22C2720F" w:rsidRDefault="321DB4CF" w14:paraId="7A25DD15" w14:textId="04F27C6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2C2720F" w:rsidR="321DB4CF">
        <w:rPr>
          <w:b w:val="1"/>
          <w:bCs w:val="1"/>
          <w:noProof w:val="0"/>
          <w:lang w:val="pt-BR"/>
        </w:rPr>
        <w:t>4x Hélices 55 mm</w:t>
      </w:r>
      <w:r w:rsidRPr="22C2720F" w:rsidR="321DB4CF">
        <w:rPr>
          <w:noProof w:val="0"/>
          <w:lang w:val="pt-BR"/>
        </w:rPr>
        <w:t xml:space="preserve"> – empuxo.</w:t>
      </w:r>
    </w:p>
    <w:p w:rsidR="321DB4CF" w:rsidP="22C2720F" w:rsidRDefault="321DB4CF" w14:paraId="223CE7DD" w14:textId="7C89A7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2C2720F" w:rsidR="321DB4CF">
        <w:rPr>
          <w:b w:val="1"/>
          <w:bCs w:val="1"/>
          <w:noProof w:val="0"/>
          <w:lang w:val="pt-BR"/>
        </w:rPr>
        <w:t>4x Diodos (1N4007)</w:t>
      </w:r>
      <w:r w:rsidRPr="22C2720F" w:rsidR="321DB4CF">
        <w:rPr>
          <w:noProof w:val="0"/>
          <w:lang w:val="pt-BR"/>
        </w:rPr>
        <w:t xml:space="preserve"> – proteção contra corrente reversa.</w:t>
      </w:r>
    </w:p>
    <w:p w:rsidR="321DB4CF" w:rsidP="22C2720F" w:rsidRDefault="321DB4CF" w14:paraId="7C3CC4BA" w14:textId="65EF40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2C2720F" w:rsidR="321DB4CF">
        <w:rPr>
          <w:b w:val="1"/>
          <w:bCs w:val="1"/>
          <w:noProof w:val="0"/>
          <w:lang w:val="pt-BR"/>
        </w:rPr>
        <w:t>4x Resistores 10kΩ</w:t>
      </w:r>
      <w:r w:rsidRPr="22C2720F" w:rsidR="321DB4CF">
        <w:rPr>
          <w:noProof w:val="0"/>
          <w:lang w:val="pt-BR"/>
        </w:rPr>
        <w:t xml:space="preserve"> – pull-down para os gates dos MOSFETs.</w:t>
      </w:r>
    </w:p>
    <w:p w:rsidR="321DB4CF" w:rsidP="22C2720F" w:rsidRDefault="321DB4CF" w14:paraId="7F0FA943" w14:textId="61D82A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2C2720F" w:rsidR="321DB4CF">
        <w:rPr>
          <w:b w:val="1"/>
          <w:bCs w:val="1"/>
          <w:noProof w:val="0"/>
          <w:lang w:val="pt-BR"/>
        </w:rPr>
        <w:t>1x Acelerômetro/Giroscópio MPU-9250</w:t>
      </w:r>
      <w:r w:rsidRPr="22C2720F" w:rsidR="321DB4CF">
        <w:rPr>
          <w:noProof w:val="0"/>
          <w:lang w:val="pt-BR"/>
        </w:rPr>
        <w:t xml:space="preserve"> – detecção de orientação.</w:t>
      </w:r>
    </w:p>
    <w:p w:rsidR="321DB4CF" w:rsidP="22C2720F" w:rsidRDefault="321DB4CF" w14:paraId="0C022CC8" w14:textId="1BD9F1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2C2720F" w:rsidR="321DB4CF">
        <w:rPr>
          <w:b w:val="1"/>
          <w:bCs w:val="1"/>
          <w:noProof w:val="0"/>
          <w:lang w:val="pt-BR"/>
        </w:rPr>
        <w:t>1x Bateria Li-Po 530mAh 30C</w:t>
      </w:r>
      <w:r w:rsidRPr="22C2720F" w:rsidR="321DB4CF">
        <w:rPr>
          <w:noProof w:val="0"/>
          <w:lang w:val="pt-BR"/>
        </w:rPr>
        <w:t xml:space="preserve"> – fonte de alimentação.</w:t>
      </w:r>
    </w:p>
    <w:p w:rsidR="321DB4CF" w:rsidP="22C2720F" w:rsidRDefault="321DB4CF" w14:paraId="40D810C5" w14:textId="220A26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22C2720F" w:rsidR="321DB4CF">
        <w:rPr>
          <w:b w:val="1"/>
          <w:bCs w:val="1"/>
          <w:noProof w:val="0"/>
          <w:lang w:val="pt-BR"/>
        </w:rPr>
        <w:t>Protoboard, fios jumpers, solda e ferramentas diversas.</w:t>
      </w:r>
    </w:p>
    <w:p w:rsidR="22C2720F" w:rsidP="22C2720F" w:rsidRDefault="22C2720F" w14:paraId="4A72A6A0" w14:textId="73E3DFA0">
      <w:pPr>
        <w:pStyle w:val="ListParagraph"/>
        <w:pBdr>
          <w:bottom w:val="nil" w:color="000000" w:sz="4" w:space="0"/>
        </w:pBdr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31B8863F" wp14:paraId="69CC60A0" wp14:textId="11B77406">
      <w:pPr>
        <w:pStyle w:val="Heading3"/>
        <w:spacing w:before="281" w:beforeAutospacing="off" w:after="281" w:afterAutospacing="off"/>
        <w:jc w:val="both"/>
      </w:pPr>
      <w:r w:rsidRPr="31B8863F" w:rsidR="26947D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Metodologia</w:t>
      </w:r>
    </w:p>
    <w:p xmlns:wp14="http://schemas.microsoft.com/office/word/2010/wordml" w:rsidP="31B8863F" wp14:paraId="53C7016E" wp14:textId="49BF9C90">
      <w:pPr>
        <w:pStyle w:val="Heading4"/>
        <w:spacing w:before="319" w:beforeAutospacing="off" w:after="319" w:afterAutospacing="off"/>
        <w:jc w:val="both"/>
      </w:pPr>
      <w:r w:rsidRPr="31B8863F" w:rsidR="26947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4.1 Desenvolvimento da Estrutura</w:t>
      </w:r>
    </w:p>
    <w:p xmlns:wp14="http://schemas.microsoft.com/office/word/2010/wordml" w:rsidP="22C2720F" wp14:paraId="305F0F9C" wp14:textId="5BB6E17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estrutura do </w:t>
      </w:r>
      <w:r w:rsidRPr="22C2720F" w:rsidR="58E2459B">
        <w:rPr>
          <w:rFonts w:ascii="Aptos" w:hAnsi="Aptos" w:eastAsia="Aptos" w:cs="Aptos"/>
          <w:noProof w:val="0"/>
          <w:sz w:val="24"/>
          <w:szCs w:val="24"/>
          <w:lang w:val="pt-BR"/>
        </w:rPr>
        <w:t>drone</w:t>
      </w: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foi </w:t>
      </w: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>impress</w:t>
      </w:r>
      <w:r w:rsidRPr="22C2720F" w:rsidR="67BA3F42">
        <w:rPr>
          <w:rFonts w:ascii="Aptos" w:hAnsi="Aptos" w:eastAsia="Aptos" w:cs="Aptos"/>
          <w:noProof w:val="0"/>
          <w:sz w:val="24"/>
          <w:szCs w:val="24"/>
          <w:lang w:val="pt-BR"/>
        </w:rPr>
        <w:t>a em</w:t>
      </w: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3D</w:t>
      </w:r>
      <w:r w:rsidRPr="22C2720F" w:rsidR="3A0282B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utilizando</w:t>
      </w:r>
      <w:r w:rsidRPr="22C2720F" w:rsidR="78253A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software </w:t>
      </w:r>
      <w:r w:rsidRPr="22C2720F" w:rsidR="78253A29">
        <w:rPr>
          <w:rFonts w:ascii="Aptos" w:hAnsi="Aptos" w:eastAsia="Aptos" w:cs="Aptos"/>
          <w:noProof w:val="0"/>
          <w:sz w:val="24"/>
          <w:szCs w:val="24"/>
          <w:lang w:val="pt-BR"/>
        </w:rPr>
        <w:t>Creality</w:t>
      </w:r>
      <w:r w:rsidRPr="22C2720F" w:rsidR="78253A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sua configuração e impressão,</w:t>
      </w: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2C2720F" w:rsidR="7F800550">
        <w:rPr>
          <w:rFonts w:ascii="Aptos" w:hAnsi="Aptos" w:eastAsia="Aptos" w:cs="Aptos"/>
          <w:noProof w:val="0"/>
          <w:sz w:val="24"/>
          <w:szCs w:val="24"/>
          <w:lang w:val="pt-BR"/>
        </w:rPr>
        <w:t>sendo</w:t>
      </w: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feita</w:t>
      </w:r>
      <w:r w:rsidRPr="22C2720F" w:rsidR="3B555C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utilizando filamento PLA. </w:t>
      </w:r>
      <w:r w:rsidRPr="22C2720F" w:rsidR="57685B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Foi impresso um chassi central que comporta o </w:t>
      </w: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>ESP32</w:t>
      </w:r>
      <w:r w:rsidRPr="22C2720F" w:rsidR="2A39606C">
        <w:rPr>
          <w:rFonts w:ascii="Aptos" w:hAnsi="Aptos" w:eastAsia="Aptos" w:cs="Aptos"/>
          <w:noProof w:val="0"/>
          <w:sz w:val="24"/>
          <w:szCs w:val="24"/>
          <w:lang w:val="pt-BR"/>
        </w:rPr>
        <w:t>, bateria e os outros componentes</w:t>
      </w:r>
      <w:r w:rsidRPr="22C2720F" w:rsidR="7BC10E1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eletrônicos</w:t>
      </w:r>
      <w:r w:rsidRPr="22C2720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>. O design foi otimizado para permitir fácil montagem e fixação dos componentes.</w:t>
      </w:r>
    </w:p>
    <w:p xmlns:wp14="http://schemas.microsoft.com/office/word/2010/wordml" w:rsidP="31B8863F" wp14:paraId="5E451ABD" wp14:textId="6021B2ED">
      <w:pPr>
        <w:pStyle w:val="Heading4"/>
        <w:spacing w:before="319" w:beforeAutospacing="off" w:after="319" w:afterAutospacing="off"/>
        <w:jc w:val="both"/>
      </w:pPr>
      <w:r w:rsidRPr="31B8863F" w:rsidR="26947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4.2 Montagem Eletrônica</w:t>
      </w:r>
    </w:p>
    <w:p xmlns:wp14="http://schemas.microsoft.com/office/word/2010/wordml" w:rsidP="31B8863F" wp14:paraId="2A255359" wp14:textId="408B0059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1B8863F" w:rsidR="26947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Placa ESP32</w:t>
      </w:r>
      <w:r w:rsidRPr="31B8863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conectada aos drivers de motor (L298N), que controlam os motores DC. O ESP32 também foi configurado para se comunicar </w:t>
      </w:r>
      <w:r w:rsidRPr="31B8863F" w:rsidR="5AFB4E68">
        <w:rPr>
          <w:rFonts w:ascii="Aptos" w:hAnsi="Aptos" w:eastAsia="Aptos" w:cs="Aptos"/>
          <w:noProof w:val="0"/>
          <w:sz w:val="24"/>
          <w:szCs w:val="24"/>
          <w:lang w:val="pt-BR"/>
        </w:rPr>
        <w:t>com o controle de PS5</w:t>
      </w:r>
      <w:r w:rsidRPr="31B8863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>, enviando comandos para controlar os motores.</w:t>
      </w:r>
    </w:p>
    <w:p xmlns:wp14="http://schemas.microsoft.com/office/word/2010/wordml" w:rsidP="31B8863F" wp14:paraId="3277A974" wp14:textId="4DF8A4BD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1B8863F" w:rsidR="26947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Drivers L298N</w:t>
      </w:r>
      <w:r w:rsidRPr="31B8863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foram utilizados para controlar a direção e velocidade dos motores, sendo alimentados pela bateria Li-</w:t>
      </w:r>
      <w:r w:rsidRPr="31B8863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>ion</w:t>
      </w:r>
      <w:r w:rsidRPr="31B8863F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31B8863F" wp14:paraId="44FD32BF" wp14:textId="11DBB0EE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525506" w:rsidR="6672A6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</w:t>
      </w:r>
      <w:r w:rsidRPr="18525506" w:rsidR="26947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ateria Li-</w:t>
      </w:r>
      <w:r w:rsidRPr="18525506" w:rsidR="26947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ion</w:t>
      </w:r>
      <w:r w:rsidRPr="18525506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conectada ao</w:t>
      </w:r>
      <w:r w:rsidRPr="18525506" w:rsidR="6BFD4D8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drive</w:t>
      </w:r>
      <w:r w:rsidRPr="18525506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>r</w:t>
      </w:r>
      <w:r w:rsidRPr="18525506" w:rsidR="6BFD4D8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ponte h</w:t>
      </w:r>
      <w:r w:rsidRPr="18525506" w:rsidR="26947DFC">
        <w:rPr>
          <w:rFonts w:ascii="Aptos" w:hAnsi="Aptos" w:eastAsia="Aptos" w:cs="Aptos"/>
          <w:noProof w:val="0"/>
          <w:sz w:val="24"/>
          <w:szCs w:val="24"/>
          <w:lang w:val="pt-BR"/>
        </w:rPr>
        <w:t>, fornecendo energia para o funcionamento de todos os componentes.</w:t>
      </w:r>
    </w:p>
    <w:p xmlns:wp14="http://schemas.microsoft.com/office/word/2010/wordml" w:rsidP="31B8863F" wp14:paraId="226D40A1" wp14:textId="4FEA08B3">
      <w:pPr>
        <w:pStyle w:val="Heading4"/>
        <w:spacing w:before="319" w:beforeAutospacing="off" w:after="319" w:afterAutospacing="off"/>
        <w:jc w:val="both"/>
      </w:pPr>
      <w:r w:rsidRPr="22C2720F" w:rsidR="26947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</w:t>
      </w:r>
      <w:r w:rsidRPr="22C2720F" w:rsidR="0E4562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</w:t>
      </w:r>
      <w:r w:rsidRPr="22C2720F" w:rsidR="26947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Programação do ESP32</w:t>
      </w:r>
    </w:p>
    <w:p w:rsidR="00D19764" w:rsidP="22C2720F" w:rsidRDefault="00D19764" w14:paraId="62CDEA56" w14:textId="74AD4982">
      <w:pPr>
        <w:spacing w:before="240" w:beforeAutospacing="off" w:after="240" w:afterAutospacing="off"/>
        <w:jc w:val="both"/>
      </w:pPr>
      <w:r w:rsidRPr="22C2720F" w:rsidR="00D19764">
        <w:rPr>
          <w:rFonts w:ascii="Aptos" w:hAnsi="Aptos" w:eastAsia="Aptos" w:cs="Aptos"/>
          <w:noProof w:val="0"/>
          <w:sz w:val="24"/>
          <w:szCs w:val="24"/>
          <w:lang w:val="pt-BR"/>
        </w:rPr>
        <w:t>A lógica de controle foi desenvolvida na IDE do Arduino, utilizando PWM para o controle da velocidade dos motores e a leitura dos sensores inerciais para estabilização básica. Não foi implementado um sistema PID completo, mas o código permitia detectar inclinações e corrigir o desbalanceamento com ajustes nos motores opostos.</w:t>
      </w:r>
    </w:p>
    <w:p w:rsidR="18525506" w:rsidP="18525506" w:rsidRDefault="18525506" w14:paraId="3108A54F" w14:textId="58458884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31B8863F" wp14:paraId="56CB95D2" wp14:textId="79875F90">
      <w:pPr>
        <w:pStyle w:val="Heading3"/>
        <w:spacing w:before="281" w:beforeAutospacing="off" w:after="281" w:afterAutospacing="off"/>
        <w:jc w:val="both"/>
      </w:pPr>
      <w:r w:rsidRPr="22C2720F" w:rsidR="26947D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Resultados e Testes</w:t>
      </w:r>
    </w:p>
    <w:p w:rsidR="695C8CFE" w:rsidP="22C2720F" w:rsidRDefault="695C8CFE" w14:paraId="0B051814" w14:textId="3D47483A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noProof w:val="0"/>
          <w:sz w:val="24"/>
          <w:szCs w:val="24"/>
          <w:lang w:val="pt-BR"/>
        </w:rPr>
      </w:pPr>
      <w:r w:rsidRPr="22C2720F" w:rsidR="695C8CFE">
        <w:rPr>
          <w:noProof w:val="0"/>
          <w:lang w:val="pt-BR"/>
        </w:rPr>
        <w:t>Todos os motores foram acionados individualmente para verificar o funcionamento dos MOSFETs e diodos.</w:t>
      </w:r>
    </w:p>
    <w:p w:rsidR="695C8CFE" w:rsidP="22C2720F" w:rsidRDefault="695C8CFE" w14:paraId="72FFE89C" w14:textId="34CCD94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2C2720F" w:rsidR="695C8CFE">
        <w:rPr>
          <w:noProof w:val="0"/>
          <w:lang w:val="pt-BR"/>
        </w:rPr>
        <w:t>O MPU-9250 respondeu corretamente aos movimentos, com leituras consistentes nos três eixos.</w:t>
      </w:r>
    </w:p>
    <w:p w:rsidR="695C8CFE" w:rsidP="22C2720F" w:rsidRDefault="695C8CFE" w14:paraId="0DB82FBE" w14:textId="3E5DF576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2C2720F" w:rsidR="695C8CFE">
        <w:rPr>
          <w:noProof w:val="0"/>
          <w:lang w:val="pt-BR"/>
        </w:rPr>
        <w:t>A bateria apresentou desempenho adequado, com autonomia aproximada de 4–5 minutos.</w:t>
      </w:r>
    </w:p>
    <w:p xmlns:wp14="http://schemas.microsoft.com/office/word/2010/wordml" w:rsidP="31B8863F" wp14:paraId="0FD579B9" wp14:textId="1ED56A8A">
      <w:pPr>
        <w:pStyle w:val="Heading3"/>
        <w:spacing w:before="281" w:beforeAutospacing="off" w:after="281" w:afterAutospacing="off"/>
        <w:jc w:val="both"/>
      </w:pPr>
      <w:r w:rsidRPr="22C2720F" w:rsidR="26947D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Discussão</w:t>
      </w:r>
    </w:p>
    <w:p w:rsidR="0250E7AA" w:rsidP="22C2720F" w:rsidRDefault="0250E7AA" w14:paraId="4CF6BD73" w14:textId="1FD4B6E4">
      <w:pPr>
        <w:spacing w:before="240" w:beforeAutospacing="off" w:after="240" w:afterAutospacing="off"/>
        <w:jc w:val="both"/>
      </w:pPr>
      <w:r w:rsidRPr="22C2720F" w:rsidR="0250E7AA">
        <w:rPr>
          <w:rFonts w:ascii="Aptos" w:hAnsi="Aptos" w:eastAsia="Aptos" w:cs="Aptos"/>
          <w:noProof w:val="0"/>
          <w:sz w:val="24"/>
          <w:szCs w:val="24"/>
          <w:lang w:val="pt-BR"/>
        </w:rPr>
        <w:t>O protótipo apresentou resultados satisfatórios dentro das limitações dos componentes utilizados. O ESP32 demonstrou capacidade de processar dados do MPU-9250 e gerar sinais PWM simultaneamente. A ausência de um sistema PID refinado comprometeu a estabilidade, mas o controle básico possibilitou voo breve e respostas simples às inclinações.</w:t>
      </w:r>
    </w:p>
    <w:p w:rsidR="0250E7AA" w:rsidP="22C2720F" w:rsidRDefault="0250E7AA" w14:paraId="19657232" w14:textId="05971BBF">
      <w:pPr>
        <w:spacing w:before="240" w:beforeAutospacing="off" w:after="240" w:afterAutospacing="off"/>
        <w:jc w:val="both"/>
      </w:pPr>
      <w:r w:rsidRPr="22C2720F" w:rsidR="0250E7AA">
        <w:rPr>
          <w:rFonts w:ascii="Aptos" w:hAnsi="Aptos" w:eastAsia="Aptos" w:cs="Aptos"/>
          <w:noProof w:val="0"/>
          <w:sz w:val="24"/>
          <w:szCs w:val="24"/>
          <w:lang w:val="pt-BR"/>
        </w:rPr>
        <w:t>O uso dos MOSFETs IRLZ44N foi eficaz para controlar os motores, porém a frequência de chaveamento do PWM precisou ser ajustada para evitar aquecimento e ruídos.</w:t>
      </w:r>
    </w:p>
    <w:p w:rsidR="0250E7AA" w:rsidP="22C2720F" w:rsidRDefault="0250E7AA" w14:paraId="0972EF25" w14:textId="08FD2802">
      <w:pPr>
        <w:spacing w:before="240" w:beforeAutospacing="off" w:after="240" w:afterAutospacing="off"/>
        <w:jc w:val="both"/>
      </w:pPr>
      <w:r w:rsidRPr="22C2720F" w:rsidR="0250E7AA">
        <w:rPr>
          <w:rFonts w:ascii="Aptos" w:hAnsi="Aptos" w:eastAsia="Aptos" w:cs="Aptos"/>
          <w:noProof w:val="0"/>
          <w:sz w:val="24"/>
          <w:szCs w:val="24"/>
          <w:lang w:val="pt-BR"/>
        </w:rPr>
        <w:t>Algumas melhorias potenciais incluem:</w:t>
      </w:r>
    </w:p>
    <w:p w:rsidR="0250E7AA" w:rsidP="22C2720F" w:rsidRDefault="0250E7AA" w14:paraId="7A8DE21F" w14:textId="0143DF2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2C2720F" w:rsidR="0250E7AA">
        <w:rPr>
          <w:rFonts w:ascii="Aptos" w:hAnsi="Aptos" w:eastAsia="Aptos" w:cs="Aptos"/>
          <w:noProof w:val="0"/>
          <w:sz w:val="24"/>
          <w:szCs w:val="24"/>
          <w:lang w:val="pt-BR"/>
        </w:rPr>
        <w:t>Implementação de controle PID completo.</w:t>
      </w:r>
    </w:p>
    <w:p w:rsidR="0250E7AA" w:rsidP="22C2720F" w:rsidRDefault="0250E7AA" w14:paraId="75C0A519" w14:textId="4197781B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2C2720F" w:rsidR="0250E7AA">
        <w:rPr>
          <w:rFonts w:ascii="Aptos" w:hAnsi="Aptos" w:eastAsia="Aptos" w:cs="Aptos"/>
          <w:noProof w:val="0"/>
          <w:sz w:val="24"/>
          <w:szCs w:val="24"/>
          <w:lang w:val="pt-BR"/>
        </w:rPr>
        <w:t>Uso de ESCs e motores brushless para maior eficiência.</w:t>
      </w:r>
    </w:p>
    <w:p w:rsidR="0250E7AA" w:rsidP="22C2720F" w:rsidRDefault="0250E7AA" w14:paraId="74D8C969" w14:textId="4095A53D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2C2720F" w:rsidR="0250E7AA">
        <w:rPr>
          <w:rFonts w:ascii="Aptos" w:hAnsi="Aptos" w:eastAsia="Aptos" w:cs="Aptos"/>
          <w:noProof w:val="0"/>
          <w:sz w:val="24"/>
          <w:szCs w:val="24"/>
          <w:lang w:val="pt-BR"/>
        </w:rPr>
        <w:t>Integração com controle remoto via Wi-Fi/Bluetooth.</w:t>
      </w:r>
    </w:p>
    <w:p w:rsidR="22C2720F" w:rsidP="22C2720F" w:rsidRDefault="22C2720F" w14:paraId="2DAA4A78" w14:textId="14A19A8D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31B8863F" wp14:paraId="78C1D53C" wp14:textId="43A8B7BE">
      <w:pPr>
        <w:pStyle w:val="Heading3"/>
        <w:spacing w:before="281" w:beforeAutospacing="off" w:after="281" w:afterAutospacing="off"/>
        <w:jc w:val="both"/>
      </w:pPr>
      <w:r w:rsidRPr="22C2720F" w:rsidR="26947D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7. Conclusão</w:t>
      </w:r>
    </w:p>
    <w:p w:rsidR="3065EE33" w:rsidP="22C2720F" w:rsidRDefault="3065EE33" w14:paraId="49CB83E3" w14:textId="21D9076F">
      <w:pPr>
        <w:spacing w:before="240" w:beforeAutospacing="off" w:after="240" w:afterAutospacing="off"/>
        <w:jc w:val="both"/>
      </w:pPr>
      <w:r w:rsidRPr="22C2720F" w:rsidR="3065EE33">
        <w:rPr>
          <w:rFonts w:ascii="Aptos" w:hAnsi="Aptos" w:eastAsia="Aptos" w:cs="Aptos"/>
          <w:noProof w:val="0"/>
          <w:sz w:val="24"/>
          <w:szCs w:val="24"/>
          <w:lang w:val="pt-BR"/>
        </w:rPr>
        <w:t>O desenvolvimento do drone permitiu a aplicação prática dos conceitos abordados na disciplina de Fundamentos de Prototipagem Digital. Com um conjunto limitado de componentes e a utilização da IDE do Arduino, foi possível construir um sistema autônomo básico com controle por sensor inercial. Embora o desempenho do voo tenha sido limitado, o projeto cumpriu seus objetivos educacionais, reforçando habilidades em eletrônica, programação embarcada e integração de sensores.</w:t>
      </w:r>
    </w:p>
    <w:p xmlns:wp14="http://schemas.microsoft.com/office/word/2010/wordml" w:rsidP="31B8863F" wp14:paraId="1E207724" wp14:textId="28AD7A1F">
      <w:pPr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8021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fdc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00f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092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20a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847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85959"/>
    <w:rsid w:val="0080B23E"/>
    <w:rsid w:val="00D19764"/>
    <w:rsid w:val="01BDCF62"/>
    <w:rsid w:val="0250E7AA"/>
    <w:rsid w:val="036FF9D4"/>
    <w:rsid w:val="0545B663"/>
    <w:rsid w:val="066A7E28"/>
    <w:rsid w:val="073D1F2A"/>
    <w:rsid w:val="07698367"/>
    <w:rsid w:val="0A6C7081"/>
    <w:rsid w:val="0AC1D033"/>
    <w:rsid w:val="0B444CB0"/>
    <w:rsid w:val="0B8363AD"/>
    <w:rsid w:val="0BC3E50B"/>
    <w:rsid w:val="0DBADDE7"/>
    <w:rsid w:val="0E45624C"/>
    <w:rsid w:val="0F092B7C"/>
    <w:rsid w:val="0F83E516"/>
    <w:rsid w:val="0F9DC2C1"/>
    <w:rsid w:val="0FA37603"/>
    <w:rsid w:val="1276583E"/>
    <w:rsid w:val="130FA7A6"/>
    <w:rsid w:val="137337CD"/>
    <w:rsid w:val="18525506"/>
    <w:rsid w:val="187BF962"/>
    <w:rsid w:val="1996CF61"/>
    <w:rsid w:val="1A975B33"/>
    <w:rsid w:val="1B40879A"/>
    <w:rsid w:val="2226208E"/>
    <w:rsid w:val="22C2720F"/>
    <w:rsid w:val="24836BFC"/>
    <w:rsid w:val="26947DFC"/>
    <w:rsid w:val="26A23BD7"/>
    <w:rsid w:val="27675BE0"/>
    <w:rsid w:val="28724256"/>
    <w:rsid w:val="2993226A"/>
    <w:rsid w:val="299C3161"/>
    <w:rsid w:val="2A39606C"/>
    <w:rsid w:val="2D8A3E10"/>
    <w:rsid w:val="2E67C571"/>
    <w:rsid w:val="3065EE33"/>
    <w:rsid w:val="3180BB21"/>
    <w:rsid w:val="31B8863F"/>
    <w:rsid w:val="31E39837"/>
    <w:rsid w:val="321DB4CF"/>
    <w:rsid w:val="33FF06BA"/>
    <w:rsid w:val="3442FDC3"/>
    <w:rsid w:val="3522E46D"/>
    <w:rsid w:val="37922F41"/>
    <w:rsid w:val="3970134A"/>
    <w:rsid w:val="39F07C5E"/>
    <w:rsid w:val="3A0282BD"/>
    <w:rsid w:val="3B555C06"/>
    <w:rsid w:val="3BF63C8D"/>
    <w:rsid w:val="3CB78087"/>
    <w:rsid w:val="3D0CB2DF"/>
    <w:rsid w:val="3D27B8BC"/>
    <w:rsid w:val="3DE4D5E0"/>
    <w:rsid w:val="3EB5214F"/>
    <w:rsid w:val="40FDF2C4"/>
    <w:rsid w:val="41905CB5"/>
    <w:rsid w:val="42ADEC86"/>
    <w:rsid w:val="432E13F4"/>
    <w:rsid w:val="43FE9073"/>
    <w:rsid w:val="444F5230"/>
    <w:rsid w:val="45E29E1F"/>
    <w:rsid w:val="468C9338"/>
    <w:rsid w:val="47B58DAE"/>
    <w:rsid w:val="48F1B725"/>
    <w:rsid w:val="494C39CE"/>
    <w:rsid w:val="49C91E2C"/>
    <w:rsid w:val="4AE223EE"/>
    <w:rsid w:val="4BB91D75"/>
    <w:rsid w:val="4BDCC4D6"/>
    <w:rsid w:val="50541744"/>
    <w:rsid w:val="54DAE4D4"/>
    <w:rsid w:val="54FF82C7"/>
    <w:rsid w:val="551675D8"/>
    <w:rsid w:val="5691AE23"/>
    <w:rsid w:val="57641281"/>
    <w:rsid w:val="57685B56"/>
    <w:rsid w:val="58E2459B"/>
    <w:rsid w:val="5974A68A"/>
    <w:rsid w:val="5AFB4E68"/>
    <w:rsid w:val="5B207E3D"/>
    <w:rsid w:val="5B315FC1"/>
    <w:rsid w:val="5CF24DAA"/>
    <w:rsid w:val="5D15CF26"/>
    <w:rsid w:val="5D9051A1"/>
    <w:rsid w:val="60AB571D"/>
    <w:rsid w:val="63035CD2"/>
    <w:rsid w:val="63266F01"/>
    <w:rsid w:val="6341181B"/>
    <w:rsid w:val="63DD90D4"/>
    <w:rsid w:val="64D03A62"/>
    <w:rsid w:val="6538D800"/>
    <w:rsid w:val="6672A6EE"/>
    <w:rsid w:val="67BA3F42"/>
    <w:rsid w:val="6852E863"/>
    <w:rsid w:val="68665FCE"/>
    <w:rsid w:val="690CF372"/>
    <w:rsid w:val="69362EC5"/>
    <w:rsid w:val="695C8CFE"/>
    <w:rsid w:val="6BFD4D8E"/>
    <w:rsid w:val="6DD10842"/>
    <w:rsid w:val="6F4DD18E"/>
    <w:rsid w:val="6F885497"/>
    <w:rsid w:val="6FDD1764"/>
    <w:rsid w:val="723E9EC3"/>
    <w:rsid w:val="725725DA"/>
    <w:rsid w:val="73E22B0B"/>
    <w:rsid w:val="749B5859"/>
    <w:rsid w:val="74D96D28"/>
    <w:rsid w:val="7562BD98"/>
    <w:rsid w:val="75B1C2EB"/>
    <w:rsid w:val="75F7DCDE"/>
    <w:rsid w:val="76990974"/>
    <w:rsid w:val="78253A29"/>
    <w:rsid w:val="78EC9277"/>
    <w:rsid w:val="797E9560"/>
    <w:rsid w:val="7BC10E13"/>
    <w:rsid w:val="7BE85959"/>
    <w:rsid w:val="7F52E440"/>
    <w:rsid w:val="7F80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5959"/>
  <w15:chartTrackingRefBased/>
  <w15:docId w15:val="{32C2C644-21E7-4F6B-9896-033716397C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A6C708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A6C7081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0A6C7081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yperlink">
    <w:uiPriority w:val="99"/>
    <w:name w:val="Hyperlink"/>
    <w:basedOn w:val="DefaultParagraphFont"/>
    <w:unhideWhenUsed/>
    <w:rsid w:val="0A6C708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5ac490e82748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2025-03-17T00:08:41.2178848Z</dcterms:created>
  <dcterms:modified xsi:type="dcterms:W3CDTF">2025-05-28T20:32:19.0608192Z</dcterms:modified>
  <dc:creator>Lenin Misquevis Pellizzoni</dc:creator>
  <lastModifiedBy>Lenin Misquevis Pellizzoni</lastModifiedBy>
</coreProperties>
</file>