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26/07/2023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1959"/>
            <w:gridCol w:w="270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24/07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27/07/23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01/08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CIRO PARADA LABRIN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SECUELADO ACV HEMORRAGICO FEB/23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EPILEPSIA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DEPENDIENTE SEVERO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MULTIULCERADO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6.511.085-7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SAUCE CAMINO SAN FABIAN KM 10,3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ITU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OBS GASTROETNTERITIS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DESEQUILIBRIO ELP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DESNUTRICION SEVERA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KINESIOTERAPIA + FONO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YOBERLY FIGUEROA CONTRERAS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28/07/23 + ALTA HODOM 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29/07/2023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MARGARITA GUERRERO SAN MARTÍN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4.383.154-2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KM 5 DESDE SAN GREGORIO (LADO DEL CIRCO) S/N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POR ENFERMERIA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63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DR SUSPENDE LACTULOSA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27/07/23</w:t>
            </w:r>
          </w:p>
          <w:p w:rsidR="00000000" w:rsidDel="00000000" w:rsidP="00000000" w:rsidRDefault="00000000" w:rsidRPr="00000000" w14:paraId="0000006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REAGENDADA 02/08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FONOAUDIOLOGA</w:t>
            </w:r>
          </w:p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 FONOAUDIOLOGA</w:t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8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VISITAS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8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28/07/23</w:t>
            </w:r>
          </w:p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CEFTAZIDIMA </w:t>
            </w:r>
          </w:p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28/07/23</w:t>
            </w:r>
          </w:p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27/07/23</w:t>
            </w:r>
          </w:p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DERIVAR A APS POST TTO</w:t>
            </w:r>
          </w:p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RETIRO DE SONDA NASOGASTRICA POR INDICACION MEDICA</w:t>
            </w:r>
          </w:p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27/07 +KTM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INSTALO VVP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INDICO ASISTIR UE Y PRESENTO CASO A MÉDICO 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27/07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INDICAR ASISTIR A UE </w:t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—----------------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27/07/23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27/07/23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</w:tc>
        <w:tc>
          <w:tcPr/>
          <w:p w:rsidR="00000000" w:rsidDel="00000000" w:rsidP="00000000" w:rsidRDefault="00000000" w:rsidRPr="00000000" w14:paraId="000000D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HOLTER + ECOCARDIO 27/07/23 14:30, FAMILIA REFIERE QUE LO TRASLADARA POR SUS MEDIOS. </w:t>
            </w:r>
          </w:p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RETIRO HOLTER 28/07 HODOM </w:t>
            </w:r>
          </w:p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YEVENES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AM</w:t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21.941.046-8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EL SAUCE S/N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TROMBOCITOPENIA 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HORA HEMATOLOGO 27/07 11 AM </w:t>
            </w:r>
          </w:p>
          <w:p w:rsidR="00000000" w:rsidDel="00000000" w:rsidP="00000000" w:rsidRDefault="00000000" w:rsidRPr="00000000" w14:paraId="000000E0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28/07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 </w:t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27/07/2023</w:t>
            </w:r>
          </w:p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28/07</w:t>
            </w:r>
          </w:p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TRAMITAR IC BRONCOPULMONAR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26/07/23</w:t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INSTALO VVP</w:t>
            </w:r>
          </w:p>
          <w:p w:rsidR="00000000" w:rsidDel="00000000" w:rsidP="00000000" w:rsidRDefault="00000000" w:rsidRPr="00000000" w14:paraId="000001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+ HGT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27/07/2023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PÍA VALLEJOS– CAMILA ANDRADE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2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dI0yKX2I7DnLcLDRR0vzjCyFpQ==">CgMxLjA4AHIhMV9UenFfaEdvdWR0MG55YmRMVHJhajdNSFprNVlFUlJD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2023-07-25T00:21:00Z</dcterms:created>
  <dc:creator>SoporteHSC</dc:creator>
</cp:coreProperties>
</file>