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4"/>
          <w:szCs w:val="24"/>
          <w:vertAlign w:val="baseline"/>
          <w:rtl w:val="0"/>
        </w:rPr>
        <w:t xml:space="preserve">Resuelva los siguientes problemas, cada uno vale 25%.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both"/>
        <w:rPr>
          <w:rFonts w:ascii="ZapfHumnst BT" w:cs="ZapfHumnst BT" w:eastAsia="ZapfHumnst BT" w:hAnsi="ZapfHumnst BT"/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Realice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int complementodig (int num),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 la cual retorna el número compuesto con el complemento a 10 de cada dígito del número “num”.  Por ejemplo, si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num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 es el entero 29415; la llamada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complementodig (num)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 retornaría 81695.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int complementodig (int 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int dignuevo, cantdig, numnuevo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double denominador;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while ( num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cantdig = log10(num);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denominador = pow((double)10,(double)cantdig);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dignuevo = 10 - (num / (int) denominador);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numnuevo = numnuevo * 10 + dignuevo;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num %= (int)denominador;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}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return numnuevo;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both"/>
        <w:rPr>
          <w:rFonts w:ascii="ZapfHumnst BT" w:cs="ZapfHumnst BT" w:eastAsia="ZapfHumnst BT" w:hAnsi="ZapfHumnst BT"/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La traza de una matriz cuadrada es la suma de los elementos de la diagonal superior.  Se dice que una matriz es mayoritaria si la cantidad de elementos no pertenecientes a la diagonal superior, que son mayor que la traza, sobrepasa la cantidad de elementos no pertenecientes a la diagonal superior que son menores o iguales a la traza. Si se conoce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float traza(float m[ ][COL], int n)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 que determina la traza de la matriz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m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, realice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int esmatmayoritaria(float m[ ][COL], int n)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 que retorne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1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 si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m 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es mayoritaria y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0 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 si 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m 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no lo 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int esmatmayoritaria(float m[ ][COL], int 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   int fila, columna, cantvalmay = 0, cantvalmen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   float trazamat = traza(m,n);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   for ( fila = 0; fila &lt; n; fila 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      for (columna = 0; columna &lt; n; columna ++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         if ( fila != columna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            if ( m[fila][columna] &gt; trazamat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               cantvalmay 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         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               cantvalmen ++;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 //  return cantvalmay &gt; cantvalmen;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   if (cantvalmay &gt; cantvalmen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      return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   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both"/>
        <w:rPr>
          <w:rFonts w:ascii="ZapfHumnst BT" w:cs="ZapfHumnst BT" w:eastAsia="ZapfHumnst BT" w:hAnsi="ZapfHumnst BT"/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Dado la cadena de caracteres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s, 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se desea saber cuál es el promedio de repetición de sus caracteres.  Realice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float promchar(char s[ ])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, que retorne el promedio de repetición de los caracteres de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int veces(char cadena[], char caract)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int ind, contador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for ( ind = 0; cadena[ind] != '\0'; ind ++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  if ( tolower(cadena[ind]) == tolower(caract)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     contador 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return contador;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float promchar(char s[ 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int frecuencia[MAXABC] = {0};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char caract;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int ind, cantletras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float suma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for ( ind = 0; s[ind]; ind ++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  caract = tolower(s[ind]);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  if ( caract &gt;= 'a' &amp;&amp; caract &lt;= 'z'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     frecuencia[caract - 'a'] = veces(s,caract);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for (ind = 0; ind &lt; MAXABC; ind ++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  if ( frecuencia[ind] != 0 )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     printf("%c - %d\n",ind+'a',frecuencia[ind]);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     suma += frecuencia[ind];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     cantletras 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  return suma / cantletras;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both"/>
        <w:rPr>
          <w:rFonts w:ascii="ZapfHumnst BT" w:cs="ZapfHumnst BT" w:eastAsia="ZapfHumnst BT" w:hAnsi="ZapfHumnst BT"/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Dados tres arreglos de números de dimensión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n 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se desea una función que permita obtener el cuadrado de la diferencia de los dos primeros en  el tercer arreglo.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Por ejemplo: Si se tienen 3 arreglos A1, A2, A3 de dimensión 5 y con los siguientes elementos: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ab/>
        <w:t xml:space="preserve">A1</w:t>
      </w:r>
      <w:r w:rsidDel="00000000" w:rsidR="00000000" w:rsidRPr="00000000">
        <w:rPr>
          <w:rtl w:val="0"/>
        </w:rPr>
      </w:r>
    </w:p>
    <w:tbl>
      <w:tblPr>
        <w:tblStyle w:val="Table1"/>
        <w:tblW w:w="4796.0" w:type="dxa"/>
        <w:jc w:val="center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3"/>
        <w:gridCol w:w="903"/>
        <w:gridCol w:w="903"/>
        <w:gridCol w:w="903"/>
        <w:gridCol w:w="1184"/>
        <w:tblGridChange w:id="0">
          <w:tblGrid>
            <w:gridCol w:w="903"/>
            <w:gridCol w:w="903"/>
            <w:gridCol w:w="903"/>
            <w:gridCol w:w="903"/>
            <w:gridCol w:w="118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12.34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23.56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18.45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20.32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10.23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ab/>
        <w:t xml:space="preserve">A2</w:t>
      </w:r>
      <w:r w:rsidDel="00000000" w:rsidR="00000000" w:rsidRPr="00000000">
        <w:rPr>
          <w:rtl w:val="0"/>
        </w:rPr>
      </w:r>
    </w:p>
    <w:tbl>
      <w:tblPr>
        <w:tblStyle w:val="Table2"/>
        <w:tblW w:w="4515.0" w:type="dxa"/>
        <w:jc w:val="center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3"/>
        <w:gridCol w:w="903"/>
        <w:gridCol w:w="903"/>
        <w:gridCol w:w="903"/>
        <w:gridCol w:w="903"/>
        <w:tblGridChange w:id="0">
          <w:tblGrid>
            <w:gridCol w:w="903"/>
            <w:gridCol w:w="903"/>
            <w:gridCol w:w="903"/>
            <w:gridCol w:w="903"/>
            <w:gridCol w:w="90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10.34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18.45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32.12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25.23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18.45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ab/>
        <w:t xml:space="preserve">Luego de haber llamado la función en cuestión el arreglo A3 tendría: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188.0" w:type="dxa"/>
        <w:jc w:val="center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6"/>
        <w:gridCol w:w="1136"/>
        <w:gridCol w:w="1258"/>
        <w:gridCol w:w="1012"/>
        <w:gridCol w:w="1136"/>
        <w:tblGridChange w:id="0">
          <w:tblGrid>
            <w:gridCol w:w="646"/>
            <w:gridCol w:w="1136"/>
            <w:gridCol w:w="1258"/>
            <w:gridCol w:w="1012"/>
            <w:gridCol w:w="113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26.1121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186.8689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24.1081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67.5684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void cuaddif(float arr1[],float arr2[], float arr3[], int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   int ind;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   for (ind = 0; ind &lt; n; ind ++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      arr3[ind] = (arr1[ind] - arr2[ind]) * (arr1[ind] - arr2[ind])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   return;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728" w:right="1728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  <w:font w:name="Utility 12 cpi"/>
  <w:font w:name="ZapfHumnst BT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109" w:before="0" w:line="240" w:lineRule="auto"/>
      <w:rPr>
        <w:rFonts w:ascii="Times New Roman" w:cs="Times New Roman" w:eastAsia="Times New Roman" w:hAnsi="Times New Roman"/>
        <w:b w:val="0"/>
        <w:sz w:val="20"/>
        <w:szCs w:val="20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sz w:val="20"/>
        <w:szCs w:val="20"/>
        <w:vertAlign w:val="baseline"/>
        <w:rtl w:val="0"/>
      </w:rPr>
      <w:t xml:space="preserve">Profesor:  Alejandro Liz</w:t>
      <w:tab/>
      <w:tab/>
      <w:t xml:space="preserve">13 de marzo de 2010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109" w:before="0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0"/>
        <w:sz w:val="24"/>
        <w:szCs w:val="24"/>
        <w:vertAlign w:val="baseline"/>
        <w:rtl w:val="0"/>
      </w:rPr>
      <w:t xml:space="preserve">Profesor: Alejandro Liz</w:t>
      <w:tab/>
      <w:tab/>
      <w:t xml:space="preserve">13 de marzo de 2010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576" w:lineRule="auto"/>
      <w:jc w:val="both"/>
      <w:rPr>
        <w:rFonts w:ascii="Utility 12 cpi" w:cs="Utility 12 cpi" w:eastAsia="Utility 12 cpi" w:hAnsi="Utility 12 cpi"/>
        <w:b w:val="0"/>
        <w:sz w:val="28"/>
        <w:szCs w:val="28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576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Pontificia Universidad Católica Madre y Maestra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Facultad de Ciencias de La Ingeniería</w:t>
      <w:tab/>
      <w:t xml:space="preserve">         </w:t>
      <w:tab/>
      <w:t xml:space="preserve">                             Primer Parcial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Departamento de Ingeniería de Sistemas y Computación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Algoritmos Fundamentales-ISC-201   </w:t>
      <w:tab/>
      <w:t xml:space="preserve">                     </w:t>
    </w:r>
    <w:r w:rsidDel="00000000" w:rsidR="00000000" w:rsidRPr="00000000">
      <w:rPr>
        <w:rFonts w:ascii="ZapfHumnst BT" w:cs="ZapfHumnst BT" w:eastAsia="ZapfHumnst BT" w:hAnsi="ZapfHumnst BT"/>
        <w:b w:val="0"/>
        <w:sz w:val="24"/>
        <w:szCs w:val="24"/>
        <w:vertAlign w:val="baseline"/>
        <w:rtl w:val="0"/>
      </w:rPr>
      <w:t xml:space="preserve">Matrícula:_______________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7178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