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9C6CA0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t>1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9C6CA0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GPD </w:t>
      </w:r>
      <w:r w:rsidR="00F515E7" w:rsidRPr="00ED0965">
        <w:rPr>
          <w:rFonts w:ascii="微软雅黑" w:eastAsia="微软雅黑" w:hAnsi="微软雅黑" w:hint="eastAsia"/>
          <w:b/>
          <w:bCs/>
          <w:sz w:val="24"/>
          <w:szCs w:val="24"/>
        </w:rPr>
        <w:t>环境配置</w:t>
      </w:r>
    </w:p>
    <w:p w14:paraId="18CACEB4" w14:textId="1E8BFFCA" w:rsidR="00F515E7" w:rsidRPr="00C41852" w:rsidRDefault="00F515E7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="0008217B" w:rsidRPr="00C41852">
        <w:rPr>
          <w:rFonts w:ascii="宋体" w:eastAsia="宋体" w:hAnsi="宋体" w:hint="eastAsia"/>
          <w:b/>
          <w:bCs/>
          <w:szCs w:val="21"/>
        </w:rPr>
        <w:t>.</w:t>
      </w:r>
      <w:r w:rsidR="0008217B" w:rsidRPr="00C41852">
        <w:rPr>
          <w:rFonts w:ascii="宋体" w:eastAsia="宋体" w:hAnsi="宋体"/>
          <w:b/>
          <w:bCs/>
          <w:szCs w:val="21"/>
        </w:rPr>
        <w:t>1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包含目录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Glog</w:t>
      </w:r>
      <w:proofErr w:type="spellEnd"/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="002E09F6"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="002E09F6"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</w:t>
      </w:r>
      <w:proofErr w:type="gram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迪</w:t>
      </w:r>
      <w:proofErr w:type="gramEnd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7DE70205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A47F84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更新项目信息记录文档</w:t>
      </w:r>
    </w:p>
    <w:p w14:paraId="46C074B7" w14:textId="1944579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和总体方案，更新文档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CDD9BD7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91114E5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抓取目标</w:t>
      </w:r>
      <w:r w:rsidR="00757063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类别</w:t>
      </w:r>
      <w:r w:rsidR="00BB7CBF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“</w:t>
      </w:r>
      <w:r w:rsidR="00CF17AD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x</w:t>
      </w:r>
      <w:r w:rsidR="00BB7CBF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”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</w:t>
      </w:r>
      <w:proofErr w:type="gramStart"/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迪</w:t>
      </w:r>
      <w:proofErr w:type="gramEnd"/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22BEBF19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="008D27E4"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6AB331C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参考“附录二”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</w:t>
      </w:r>
      <w:proofErr w:type="gramStart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proofErr w:type="gramEnd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</w:t>
      </w:r>
      <w:proofErr w:type="spellEnd"/>
      <w:r w:rsidR="003D3766"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0FF4E87B" w14:textId="08FDE9B3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D3A6255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1D3E9607" w:rsidR="00C96897" w:rsidRPr="00C41852" w:rsidRDefault="00C96897" w:rsidP="00BE793D">
      <w:pPr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</w:t>
      </w:r>
      <w:r w:rsidR="0008217B" w:rsidRPr="00C41852">
        <w:rPr>
          <w:rFonts w:ascii="宋体" w:eastAsia="宋体" w:hAnsi="宋体"/>
          <w:b/>
          <w:bCs/>
          <w:szCs w:val="21"/>
        </w:rPr>
        <w:t>.1</w:t>
      </w:r>
      <w:r w:rsidRPr="00C41852">
        <w:rPr>
          <w:rFonts w:ascii="宋体" w:eastAsia="宋体" w:hAnsi="宋体"/>
          <w:b/>
          <w:bCs/>
          <w:szCs w:val="21"/>
        </w:rPr>
        <w:t xml:space="preserve"> </w:t>
      </w:r>
      <w:r w:rsidR="00A469BF" w:rsidRPr="00C41852">
        <w:rPr>
          <w:rFonts w:ascii="宋体" w:eastAsia="宋体" w:hAnsi="宋体"/>
          <w:b/>
          <w:bCs/>
          <w:szCs w:val="21"/>
        </w:rPr>
        <w:t xml:space="preserve"> </w:t>
      </w:r>
      <w:r w:rsidRPr="00C41852">
        <w:rPr>
          <w:rFonts w:ascii="宋体" w:eastAsia="宋体" w:hAnsi="宋体"/>
          <w:b/>
          <w:bCs/>
          <w:szCs w:val="21"/>
        </w:rPr>
        <w:t>3D</w:t>
      </w:r>
      <w:r w:rsidRPr="00C41852">
        <w:rPr>
          <w:rFonts w:ascii="宋体" w:eastAsia="宋体" w:hAnsi="宋体" w:hint="eastAsia"/>
          <w:b/>
          <w:bCs/>
          <w:szCs w:val="21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="00BE793D"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="00BE793D" w:rsidRPr="007822FA">
        <w:rPr>
          <w:rFonts w:ascii="宋体" w:eastAsia="宋体" w:hAnsi="宋体"/>
          <w:sz w:val="18"/>
          <w:szCs w:val="18"/>
        </w:rPr>
        <w:t>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050E3EC6" w:rsidR="00C96897" w:rsidRPr="00C41852" w:rsidRDefault="0008217B" w:rsidP="00747522">
      <w:pPr>
        <w:spacing w:beforeLines="30" w:before="93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 xml:space="preserve">1.2 </w:t>
      </w:r>
      <w:r w:rsidR="00A469BF" w:rsidRPr="00C41852">
        <w:rPr>
          <w:rFonts w:ascii="宋体" w:eastAsia="宋体" w:hAnsi="宋体"/>
          <w:b/>
          <w:bCs/>
          <w:szCs w:val="21"/>
        </w:rPr>
        <w:t xml:space="preserve"> </w:t>
      </w:r>
      <w:r w:rsidR="00CA2E86" w:rsidRPr="00C41852">
        <w:rPr>
          <w:rFonts w:ascii="宋体" w:eastAsia="宋体" w:hAnsi="宋体" w:hint="eastAsia"/>
          <w:b/>
          <w:bCs/>
          <w:szCs w:val="21"/>
        </w:rPr>
        <w:t>3D机械模型/</w:t>
      </w:r>
      <w:r w:rsidR="00C96897" w:rsidRPr="00C41852">
        <w:rPr>
          <w:rFonts w:ascii="宋体" w:eastAsia="宋体" w:hAnsi="宋体"/>
          <w:b/>
          <w:bCs/>
          <w:szCs w:val="21"/>
        </w:rPr>
        <w:t>3</w:t>
      </w:r>
      <w:r w:rsidR="00C96897" w:rsidRPr="00C41852">
        <w:rPr>
          <w:rFonts w:ascii="宋体" w:eastAsia="宋体" w:hAnsi="宋体" w:hint="eastAsia"/>
          <w:b/>
          <w:bCs/>
          <w:szCs w:val="21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63DB1D4F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BE793D" w:rsidRPr="00BE3E27">
        <w:rPr>
          <w:rFonts w:ascii="微软雅黑" w:eastAsia="微软雅黑" w:hAnsi="微软雅黑"/>
          <w:b/>
          <w:bCs/>
        </w:rPr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68005602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7A327F">
        <w:rPr>
          <w:rFonts w:ascii="微软雅黑" w:eastAsia="微软雅黑" w:hAnsi="微软雅黑"/>
          <w:b/>
          <w:bCs/>
        </w:rPr>
        <w:t xml:space="preserve">.  </w:t>
      </w:r>
      <w:r w:rsidR="00BE793D" w:rsidRPr="00BE3E27">
        <w:rPr>
          <w:rFonts w:ascii="微软雅黑" w:eastAsia="微软雅黑" w:hAnsi="微软雅黑"/>
          <w:b/>
          <w:bCs/>
        </w:rPr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583167F7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</w:t>
      </w:r>
      <w:proofErr w:type="gramStart"/>
      <w:r w:rsidR="00C15AFF"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="00C15AFF" w:rsidRPr="007822FA">
        <w:rPr>
          <w:rFonts w:ascii="宋体" w:eastAsia="宋体" w:hAnsi="宋体"/>
          <w:sz w:val="18"/>
          <w:szCs w:val="18"/>
        </w:rPr>
        <w:t>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69F7A517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AE462D4" w:rsidR="00AA2766" w:rsidRPr="00F90529" w:rsidRDefault="00AA2766" w:rsidP="00F90529">
      <w:pPr>
        <w:pStyle w:val="a8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 w:rsidRPr="00F90529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proofErr w:type="spellStart"/>
      <w:r w:rsidR="002555C8"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grasp</w:t>
      </w:r>
      <w:r w:rsidR="002555C8" w:rsidRPr="00F90529">
        <w:rPr>
          <w:rFonts w:ascii="新宋体" w:eastAsia="新宋体" w:cs="新宋体"/>
          <w:b/>
          <w:bCs/>
          <w:kern w:val="0"/>
          <w:sz w:val="19"/>
          <w:szCs w:val="19"/>
        </w:rPr>
        <w:t>_pose</w:t>
      </w: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.json</w:t>
      </w:r>
      <w:proofErr w:type="spellEnd"/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Name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InstanceMethod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scene.ply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DF0B5" w14:textId="77777777" w:rsidR="00B22CB4" w:rsidRDefault="00B22CB4" w:rsidP="00BE793D">
      <w:r>
        <w:separator/>
      </w:r>
    </w:p>
  </w:endnote>
  <w:endnote w:type="continuationSeparator" w:id="0">
    <w:p w14:paraId="77841C5A" w14:textId="77777777" w:rsidR="00B22CB4" w:rsidRDefault="00B22CB4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9B621" w14:textId="77777777" w:rsidR="00B22CB4" w:rsidRDefault="00B22CB4" w:rsidP="00BE793D">
      <w:r>
        <w:separator/>
      </w:r>
    </w:p>
  </w:footnote>
  <w:footnote w:type="continuationSeparator" w:id="0">
    <w:p w14:paraId="3D6D4C2F" w14:textId="77777777" w:rsidR="00B22CB4" w:rsidRDefault="00B22CB4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4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1"/>
  </w:num>
  <w:num w:numId="2" w16cid:durableId="1203904645">
    <w:abstractNumId w:val="3"/>
  </w:num>
  <w:num w:numId="3" w16cid:durableId="603346498">
    <w:abstractNumId w:val="4"/>
  </w:num>
  <w:num w:numId="4" w16cid:durableId="359085392">
    <w:abstractNumId w:val="0"/>
  </w:num>
  <w:num w:numId="5" w16cid:durableId="2108380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A4FBA"/>
    <w:rsid w:val="004A5012"/>
    <w:rsid w:val="004A7706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11FC3"/>
    <w:rsid w:val="00B22CB4"/>
    <w:rsid w:val="00B27AE8"/>
    <w:rsid w:val="00B3185D"/>
    <w:rsid w:val="00B65257"/>
    <w:rsid w:val="00B663DD"/>
    <w:rsid w:val="00B72B86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84E34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4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133</cp:revision>
  <cp:lastPrinted>2023-05-01T11:29:00Z</cp:lastPrinted>
  <dcterms:created xsi:type="dcterms:W3CDTF">2023-02-04T01:06:00Z</dcterms:created>
  <dcterms:modified xsi:type="dcterms:W3CDTF">2023-05-05T01:16:00Z</dcterms:modified>
</cp:coreProperties>
</file>