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07F85" w:rsidRDefault="00F93B0C">
      <w:pPr>
        <w:rPr>
          <w:b/>
          <w:color w:val="FF0000"/>
        </w:rPr>
      </w:pPr>
      <w:r>
        <w:rPr>
          <w:b/>
          <w:color w:val="FF0000"/>
        </w:rPr>
        <w:t xml:space="preserve">Name: </w:t>
      </w:r>
    </w:p>
    <w:p w14:paraId="00000002" w14:textId="77777777" w:rsidR="00E07F85" w:rsidRDefault="00F93B0C">
      <w:pPr>
        <w:rPr>
          <w:b/>
          <w:color w:val="FF0000"/>
        </w:rPr>
      </w:pPr>
      <w:r>
        <w:rPr>
          <w:b/>
          <w:color w:val="FF0000"/>
        </w:rPr>
        <w:t xml:space="preserve">Course: </w:t>
      </w:r>
    </w:p>
    <w:p w14:paraId="00000003" w14:textId="77777777" w:rsidR="00E07F85" w:rsidRDefault="00F93B0C">
      <w:pPr>
        <w:rPr>
          <w:b/>
        </w:rPr>
      </w:pPr>
      <w:r>
        <w:rPr>
          <w:b/>
        </w:rPr>
        <w:t>Professor Ernesto Lee</w:t>
      </w:r>
    </w:p>
    <w:p w14:paraId="00000004" w14:textId="77777777" w:rsidR="00E07F85" w:rsidRDefault="00F93B0C">
      <w:pPr>
        <w:rPr>
          <w:b/>
        </w:rPr>
      </w:pPr>
      <w:r>
        <w:rPr>
          <w:b/>
        </w:rPr>
        <w:t>Essence Sheet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</w:p>
    <w:p w14:paraId="00000005" w14:textId="77777777" w:rsidR="00E07F85" w:rsidRDefault="00E07F85"/>
    <w:p w14:paraId="00000006" w14:textId="77777777" w:rsidR="00E07F85" w:rsidRDefault="00F93B0C">
      <w:r>
        <w:t>AHA (New things learned):</w:t>
      </w:r>
    </w:p>
    <w:p w14:paraId="00000007" w14:textId="77777777" w:rsidR="00E07F85" w:rsidRDefault="00E07F85">
      <w:pPr>
        <w:numPr>
          <w:ilvl w:val="0"/>
          <w:numId w:val="2"/>
        </w:numPr>
      </w:pPr>
    </w:p>
    <w:p w14:paraId="00000008" w14:textId="77777777" w:rsidR="00E07F85" w:rsidRDefault="00E07F85"/>
    <w:p w14:paraId="00000009" w14:textId="77777777" w:rsidR="00E07F85" w:rsidRDefault="00E07F85"/>
    <w:p w14:paraId="0000000A" w14:textId="77777777" w:rsidR="00E07F85" w:rsidRDefault="00F93B0C">
      <w:r>
        <w:t>Huh (Questions you still have):</w:t>
      </w:r>
    </w:p>
    <w:p w14:paraId="0000000B" w14:textId="77777777" w:rsidR="00E07F85" w:rsidRDefault="00E07F85">
      <w:pPr>
        <w:numPr>
          <w:ilvl w:val="0"/>
          <w:numId w:val="3"/>
        </w:numPr>
      </w:pPr>
    </w:p>
    <w:p w14:paraId="0000000C" w14:textId="77777777" w:rsidR="00E07F85" w:rsidRDefault="00E07F85"/>
    <w:p w14:paraId="0000000D" w14:textId="77777777" w:rsidR="00E07F85" w:rsidRDefault="00E07F85"/>
    <w:p w14:paraId="0000000E" w14:textId="77777777" w:rsidR="00E07F85" w:rsidRDefault="00F93B0C">
      <w:r>
        <w:t>Gotcha (Use to be a huh… but now you got it… explain):</w:t>
      </w:r>
    </w:p>
    <w:p w14:paraId="0000000F" w14:textId="77777777" w:rsidR="00E07F85" w:rsidRDefault="00E07F85">
      <w:pPr>
        <w:numPr>
          <w:ilvl w:val="0"/>
          <w:numId w:val="5"/>
        </w:numPr>
      </w:pPr>
    </w:p>
    <w:p w14:paraId="00000010" w14:textId="77777777" w:rsidR="00E07F85" w:rsidRDefault="00E07F85"/>
    <w:p w14:paraId="3F5D10F2" w14:textId="02430BFD" w:rsidR="00F93B0C" w:rsidRDefault="00F93B0C" w:rsidP="00F93B0C">
      <w:r>
        <w:t>Wow (Something potentially transformational)</w:t>
      </w:r>
      <w:bookmarkStart w:id="0" w:name="_GoBack"/>
      <w:bookmarkEnd w:id="0"/>
      <w:r>
        <w:t>:</w:t>
      </w:r>
    </w:p>
    <w:p w14:paraId="705FFA7E" w14:textId="77777777" w:rsidR="00F93B0C" w:rsidRDefault="00F93B0C" w:rsidP="00F93B0C">
      <w:pPr>
        <w:numPr>
          <w:ilvl w:val="0"/>
          <w:numId w:val="1"/>
        </w:numPr>
      </w:pPr>
    </w:p>
    <w:p w14:paraId="2D1997CE" w14:textId="77777777" w:rsidR="00F93B0C" w:rsidRDefault="00F93B0C" w:rsidP="00F93B0C"/>
    <w:p w14:paraId="00000011" w14:textId="77777777" w:rsidR="00E07F85" w:rsidRDefault="00F93B0C">
      <w:r>
        <w:t>Core Concepts:</w:t>
      </w:r>
    </w:p>
    <w:p w14:paraId="00000012" w14:textId="77777777" w:rsidR="00E07F85" w:rsidRDefault="00E07F85">
      <w:pPr>
        <w:numPr>
          <w:ilvl w:val="0"/>
          <w:numId w:val="1"/>
        </w:numPr>
      </w:pPr>
    </w:p>
    <w:p w14:paraId="00000013" w14:textId="77777777" w:rsidR="00E07F85" w:rsidRDefault="00E07F85"/>
    <w:p w14:paraId="00000014" w14:textId="77777777" w:rsidR="00E07F85" w:rsidRDefault="00F93B0C">
      <w:r>
        <w:t>What is this lecture about…. In one or two sentences…</w:t>
      </w:r>
    </w:p>
    <w:p w14:paraId="00000015" w14:textId="77777777" w:rsidR="00E07F85" w:rsidRDefault="00E07F85">
      <w:pPr>
        <w:numPr>
          <w:ilvl w:val="0"/>
          <w:numId w:val="4"/>
        </w:numPr>
      </w:pPr>
    </w:p>
    <w:sectPr w:rsidR="00E07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6C1F"/>
    <w:multiLevelType w:val="multilevel"/>
    <w:tmpl w:val="568EE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D039FB"/>
    <w:multiLevelType w:val="multilevel"/>
    <w:tmpl w:val="457C2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31BF0"/>
    <w:multiLevelType w:val="multilevel"/>
    <w:tmpl w:val="DE200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62FAA"/>
    <w:multiLevelType w:val="multilevel"/>
    <w:tmpl w:val="8D3CE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125505"/>
    <w:multiLevelType w:val="multilevel"/>
    <w:tmpl w:val="BAA4B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85"/>
    <w:rsid w:val="00E07F85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8031"/>
  <w15:docId w15:val="{5565885B-F178-4848-BCE9-C5EE2A6B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Ernesto Lee</cp:lastModifiedBy>
  <cp:revision>2</cp:revision>
  <dcterms:created xsi:type="dcterms:W3CDTF">2021-01-16T18:36:00Z</dcterms:created>
  <dcterms:modified xsi:type="dcterms:W3CDTF">2021-01-16T18:37:00Z</dcterms:modified>
</cp:coreProperties>
</file>