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813"/>
        <w:gridCol w:w="4838"/>
        <w:gridCol w:w="2299"/>
        <w:gridCol w:w="2362"/>
        <w:gridCol w:w="1311"/>
        <w:gridCol w:w="2371"/>
      </w:tblGrid>
      <w:tr w:rsidR="00BB66C5" w:rsidRPr="00871E5F" w14:paraId="3C798DF8" w14:textId="77777777" w:rsidTr="00BB66C5">
        <w:tc>
          <w:tcPr>
            <w:tcW w:w="813" w:type="dxa"/>
          </w:tcPr>
          <w:p w14:paraId="61DE5571" w14:textId="6A91D1E3" w:rsidR="00BB66C5" w:rsidRPr="00871E5F" w:rsidRDefault="00BB66C5" w:rsidP="00860283">
            <w:pPr>
              <w:jc w:val="center"/>
              <w:rPr>
                <w:rFonts w:ascii="Calibri" w:hAnsi="Calibri" w:cs="Calibri"/>
                <w:b/>
                <w:bCs/>
              </w:rPr>
            </w:pPr>
            <w:bookmarkStart w:id="0" w:name="_Hlk165746563"/>
            <w:r w:rsidRPr="00871E5F">
              <w:rPr>
                <w:rFonts w:ascii="Calibri" w:hAnsi="Calibri" w:cs="Calibri"/>
                <w:b/>
                <w:bCs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72DDF88" wp14:editId="569FE936">
                      <wp:simplePos x="0" y="0"/>
                      <wp:positionH relativeFrom="column">
                        <wp:posOffset>-709157</wp:posOffset>
                      </wp:positionH>
                      <wp:positionV relativeFrom="paragraph">
                        <wp:posOffset>-739169</wp:posOffset>
                      </wp:positionV>
                      <wp:extent cx="2759103" cy="318053"/>
                      <wp:effectExtent l="0" t="0" r="3175" b="6350"/>
                      <wp:wrapNone/>
                      <wp:docPr id="1359297954" name="Pole tekstow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759103" cy="31805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7E6D102" w14:textId="15E56FBC" w:rsidR="00BB66C5" w:rsidRPr="00871E5F" w:rsidRDefault="00BB66C5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  <w:r w:rsidRPr="00871E5F">
                                    <w:rPr>
                                      <w:rFonts w:ascii="Calibri" w:hAnsi="Calibri" w:cs="Calibri"/>
                                    </w:rPr>
                                    <w:t xml:space="preserve">Osoba prowadząca: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72DDF8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Pole tekstowe 1" o:spid="_x0000_s1026" type="#_x0000_t202" style="position:absolute;left:0;text-align:left;margin-left:-55.85pt;margin-top:-58.2pt;width:217.25pt;height:25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" fillcolor="white [3201]" stroked="f" strokeweight=".5pt">
                      <v:textbox>
                        <w:txbxContent>
                          <w:p w14:paraId="37E6D102" w14:textId="15E56FBC" w:rsidR="00BB66C5" w:rsidRPr="00871E5F" w:rsidRDefault="00BB66C5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 w:rsidRPr="00871E5F">
                              <w:rPr>
                                <w:rFonts w:ascii="Calibri" w:hAnsi="Calibri" w:cs="Calibri"/>
                              </w:rPr>
                              <w:t xml:space="preserve">Osoba prowadząca: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871E5F">
              <w:rPr>
                <w:rFonts w:ascii="Calibri" w:hAnsi="Calibri" w:cs="Calibri"/>
                <w:b/>
                <w:bCs/>
              </w:rPr>
              <w:t>min</w:t>
            </w:r>
          </w:p>
        </w:tc>
        <w:tc>
          <w:tcPr>
            <w:tcW w:w="4838" w:type="dxa"/>
          </w:tcPr>
          <w:p w14:paraId="2980BAFA" w14:textId="7CD6E813" w:rsidR="00BB66C5" w:rsidRPr="00871E5F" w:rsidRDefault="00BB66C5" w:rsidP="008602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871E5F">
              <w:rPr>
                <w:rFonts w:ascii="Calibri" w:hAnsi="Calibri" w:cs="Calibri"/>
                <w:b/>
                <w:bCs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B9219AF" wp14:editId="5A1664FD">
                      <wp:simplePos x="0" y="0"/>
                      <wp:positionH relativeFrom="column">
                        <wp:posOffset>1703291</wp:posOffset>
                      </wp:positionH>
                      <wp:positionV relativeFrom="paragraph">
                        <wp:posOffset>-603995</wp:posOffset>
                      </wp:positionV>
                      <wp:extent cx="4945711" cy="405516"/>
                      <wp:effectExtent l="0" t="0" r="7620" b="0"/>
                      <wp:wrapNone/>
                      <wp:docPr id="778488523" name="Pole tekstow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945711" cy="40551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A2F50F" w14:textId="28942C6B" w:rsidR="00BB66C5" w:rsidRPr="00871E5F" w:rsidRDefault="00BB66C5" w:rsidP="00284CC8">
                                  <w:pPr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Tytuł warsztatu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B9219AF" id="Pole tekstowe 2" o:spid="_x0000_s1027" type="#_x0000_t202" style="position:absolute;left:0;text-align:left;margin-left:134.1pt;margin-top:-47.55pt;width:389.45pt;height:31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" fillcolor="white [3201]" stroked="f" strokeweight=".5pt">
                      <v:textbox>
                        <w:txbxContent>
                          <w:p w14:paraId="10A2F50F" w14:textId="28942C6B" w:rsidR="00BB66C5" w:rsidRPr="00871E5F" w:rsidRDefault="00BB66C5" w:rsidP="00284CC8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32"/>
                                <w:szCs w:val="32"/>
                              </w:rPr>
                              <w:t>Tytuł warsztatu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871E5F">
              <w:rPr>
                <w:rFonts w:ascii="Calibri" w:hAnsi="Calibri" w:cs="Calibri"/>
                <w:b/>
                <w:bCs/>
              </w:rPr>
              <w:t>Ćwiczenie / element warsztatu</w:t>
            </w:r>
          </w:p>
        </w:tc>
        <w:tc>
          <w:tcPr>
            <w:tcW w:w="2299" w:type="dxa"/>
          </w:tcPr>
          <w:p w14:paraId="10C6DA30" w14:textId="6F7F77CB" w:rsidR="00BB66C5" w:rsidRPr="00871E5F" w:rsidRDefault="00BB66C5" w:rsidP="00860283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Testowa kolumna</w:t>
            </w:r>
          </w:p>
        </w:tc>
        <w:tc>
          <w:tcPr>
            <w:tcW w:w="2362" w:type="dxa"/>
          </w:tcPr>
          <w:p w14:paraId="4A91C403" w14:textId="5B6A1C27" w:rsidR="00BB66C5" w:rsidRPr="00871E5F" w:rsidRDefault="00BB66C5" w:rsidP="008602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871E5F">
              <w:rPr>
                <w:rFonts w:ascii="Calibri" w:hAnsi="Calibri" w:cs="Calibri"/>
                <w:b/>
                <w:bCs/>
              </w:rPr>
              <w:t>Cel</w:t>
            </w:r>
          </w:p>
        </w:tc>
        <w:tc>
          <w:tcPr>
            <w:tcW w:w="1311" w:type="dxa"/>
          </w:tcPr>
          <w:p w14:paraId="551993F6" w14:textId="77777777" w:rsidR="00BB66C5" w:rsidRPr="00871E5F" w:rsidRDefault="00BB66C5" w:rsidP="008602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871E5F">
              <w:rPr>
                <w:rFonts w:ascii="Calibri" w:hAnsi="Calibri" w:cs="Calibri"/>
                <w:b/>
                <w:bCs/>
              </w:rPr>
              <w:t>Czas</w:t>
            </w:r>
          </w:p>
        </w:tc>
        <w:tc>
          <w:tcPr>
            <w:tcW w:w="2371" w:type="dxa"/>
          </w:tcPr>
          <w:p w14:paraId="514E1B49" w14:textId="77777777" w:rsidR="00BB66C5" w:rsidRPr="00871E5F" w:rsidRDefault="00BB66C5" w:rsidP="008602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871E5F">
              <w:rPr>
                <w:rFonts w:ascii="Calibri" w:hAnsi="Calibri" w:cs="Calibri"/>
                <w:b/>
                <w:bCs/>
              </w:rPr>
              <w:t>Materiały</w:t>
            </w:r>
          </w:p>
        </w:tc>
      </w:tr>
      <w:tr w:rsidR="00BB66C5" w:rsidRPr="00871E5F" w14:paraId="61104F3C" w14:textId="77777777" w:rsidTr="00BB66C5">
        <w:tc>
          <w:tcPr>
            <w:tcW w:w="813" w:type="dxa"/>
          </w:tcPr>
          <w:p w14:paraId="45E17B94" w14:textId="5B00B4F9" w:rsidR="00BB66C5" w:rsidRPr="00871E5F" w:rsidRDefault="00BB66C5" w:rsidP="00860283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4838" w:type="dxa"/>
          </w:tcPr>
          <w:p w14:paraId="2EF43962" w14:textId="17EBF452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299" w:type="dxa"/>
          </w:tcPr>
          <w:p w14:paraId="09573E06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</w:tcPr>
          <w:p w14:paraId="6A4A39CB" w14:textId="37AD2AFF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</w:tcPr>
          <w:p w14:paraId="3C980EBE" w14:textId="65D2B18C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71" w:type="dxa"/>
          </w:tcPr>
          <w:p w14:paraId="307A5B60" w14:textId="7C13352D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tr w:rsidR="00BB66C5" w:rsidRPr="00871E5F" w14:paraId="1E7F7F61" w14:textId="77777777" w:rsidTr="00BB66C5">
        <w:tc>
          <w:tcPr>
            <w:tcW w:w="813" w:type="dxa"/>
          </w:tcPr>
          <w:p w14:paraId="49BC9713" w14:textId="6C03F019" w:rsidR="00BB66C5" w:rsidRPr="00871E5F" w:rsidRDefault="00BB66C5" w:rsidP="00860283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4838" w:type="dxa"/>
          </w:tcPr>
          <w:p w14:paraId="6934BA06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299" w:type="dxa"/>
          </w:tcPr>
          <w:p w14:paraId="75377482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</w:tcPr>
          <w:p w14:paraId="26D16461" w14:textId="72F3274C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</w:tcPr>
          <w:p w14:paraId="4A049BCE" w14:textId="357CEE92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71" w:type="dxa"/>
          </w:tcPr>
          <w:p w14:paraId="2DD9FB03" w14:textId="452B9EEE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tr w:rsidR="00BB66C5" w:rsidRPr="00871E5F" w14:paraId="2D2EE87F" w14:textId="77777777" w:rsidTr="00BB66C5">
        <w:tc>
          <w:tcPr>
            <w:tcW w:w="813" w:type="dxa"/>
          </w:tcPr>
          <w:p w14:paraId="1C466530" w14:textId="4F4D8C54" w:rsidR="00BB66C5" w:rsidRPr="00871E5F" w:rsidRDefault="00BB66C5" w:rsidP="009F5FFC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4838" w:type="dxa"/>
          </w:tcPr>
          <w:p w14:paraId="6C804AB7" w14:textId="6A18DCC2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299" w:type="dxa"/>
          </w:tcPr>
          <w:p w14:paraId="4D880EA3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</w:tcPr>
          <w:p w14:paraId="10BF4372" w14:textId="6B7DA0A0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</w:tcPr>
          <w:p w14:paraId="148B34B9" w14:textId="2F8486AC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71" w:type="dxa"/>
          </w:tcPr>
          <w:p w14:paraId="3B725B8C" w14:textId="6E1ED2A9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tr w:rsidR="00BB66C5" w:rsidRPr="00871E5F" w14:paraId="1CEB48BB" w14:textId="77777777" w:rsidTr="00BB66C5">
        <w:tc>
          <w:tcPr>
            <w:tcW w:w="813" w:type="dxa"/>
          </w:tcPr>
          <w:p w14:paraId="7B9A136B" w14:textId="05EE0F93" w:rsidR="00BB66C5" w:rsidRPr="00871E5F" w:rsidRDefault="00BB66C5" w:rsidP="00860283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4838" w:type="dxa"/>
          </w:tcPr>
          <w:p w14:paraId="712EA9A8" w14:textId="75564104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299" w:type="dxa"/>
          </w:tcPr>
          <w:p w14:paraId="46E795C1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</w:tcPr>
          <w:p w14:paraId="262F8593" w14:textId="77A66E6F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</w:tcPr>
          <w:p w14:paraId="08240F7A" w14:textId="35AC68E6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71" w:type="dxa"/>
          </w:tcPr>
          <w:p w14:paraId="45F9D849" w14:textId="6D0D636E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tr w:rsidR="00BB66C5" w:rsidRPr="00871E5F" w14:paraId="353C396A" w14:textId="77777777" w:rsidTr="00BB66C5">
        <w:tc>
          <w:tcPr>
            <w:tcW w:w="813" w:type="dxa"/>
          </w:tcPr>
          <w:p w14:paraId="0951EA1B" w14:textId="71A94B71" w:rsidR="00BB66C5" w:rsidRPr="00871E5F" w:rsidRDefault="00BB66C5" w:rsidP="00860283">
            <w:pPr>
              <w:jc w:val="center"/>
              <w:rPr>
                <w:rFonts w:ascii="Calibri" w:hAnsi="Calibri" w:cs="Calibri"/>
              </w:rPr>
            </w:pPr>
            <w:bookmarkStart w:id="1" w:name="_Hlk168064633"/>
          </w:p>
        </w:tc>
        <w:tc>
          <w:tcPr>
            <w:tcW w:w="4838" w:type="dxa"/>
          </w:tcPr>
          <w:p w14:paraId="1D291A5F" w14:textId="77777777" w:rsidR="00BB66C5" w:rsidRPr="00871E5F" w:rsidRDefault="00BB66C5" w:rsidP="00DE0231">
            <w:pPr>
              <w:rPr>
                <w:rFonts w:ascii="Calibri" w:hAnsi="Calibri" w:cs="Calibri"/>
                <w:highlight w:val="red"/>
              </w:rPr>
            </w:pPr>
          </w:p>
        </w:tc>
        <w:tc>
          <w:tcPr>
            <w:tcW w:w="2299" w:type="dxa"/>
          </w:tcPr>
          <w:p w14:paraId="7CD86BA7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</w:tcPr>
          <w:p w14:paraId="4CE578EA" w14:textId="3D68E9A6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</w:tcPr>
          <w:p w14:paraId="1A5C9103" w14:textId="18D8336D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71" w:type="dxa"/>
          </w:tcPr>
          <w:p w14:paraId="34D39D09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bookmarkEnd w:id="1"/>
      <w:tr w:rsidR="00BB66C5" w:rsidRPr="00871E5F" w14:paraId="5BFD3B83" w14:textId="77777777" w:rsidTr="00BB66C5">
        <w:trPr>
          <w:trHeight w:val="411"/>
        </w:trPr>
        <w:tc>
          <w:tcPr>
            <w:tcW w:w="813" w:type="dxa"/>
          </w:tcPr>
          <w:p w14:paraId="1BD99677" w14:textId="5A82DB54" w:rsidR="00BB66C5" w:rsidRPr="00871E5F" w:rsidRDefault="00BB66C5" w:rsidP="00860283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4838" w:type="dxa"/>
          </w:tcPr>
          <w:p w14:paraId="056E1D7D" w14:textId="4525E9B0" w:rsidR="00BB66C5" w:rsidRPr="00871E5F" w:rsidRDefault="00BB66C5" w:rsidP="6A286910">
            <w:pPr>
              <w:rPr>
                <w:rFonts w:ascii="Calibri" w:hAnsi="Calibri" w:cs="Calibri"/>
              </w:rPr>
            </w:pPr>
          </w:p>
        </w:tc>
        <w:tc>
          <w:tcPr>
            <w:tcW w:w="2299" w:type="dxa"/>
          </w:tcPr>
          <w:p w14:paraId="3F7FA5BE" w14:textId="77777777" w:rsidR="00BB66C5" w:rsidRPr="00871E5F" w:rsidRDefault="00BB66C5" w:rsidP="00284CC8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</w:tcPr>
          <w:p w14:paraId="6C6DF81C" w14:textId="15A6EA85" w:rsidR="00BB66C5" w:rsidRPr="00871E5F" w:rsidRDefault="00BB66C5" w:rsidP="00284CC8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</w:tcPr>
          <w:p w14:paraId="51D430BF" w14:textId="1E87D9A8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71" w:type="dxa"/>
          </w:tcPr>
          <w:p w14:paraId="545F02DA" w14:textId="71C49B54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tr w:rsidR="00BB66C5" w:rsidRPr="00871E5F" w14:paraId="693E432F" w14:textId="77777777" w:rsidTr="00BB66C5">
        <w:tc>
          <w:tcPr>
            <w:tcW w:w="813" w:type="dxa"/>
          </w:tcPr>
          <w:p w14:paraId="6273547F" w14:textId="50A7B26E" w:rsidR="00BB66C5" w:rsidRPr="00871E5F" w:rsidRDefault="00BB66C5" w:rsidP="00860283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4838" w:type="dxa"/>
          </w:tcPr>
          <w:p w14:paraId="10CE021A" w14:textId="7578EA35" w:rsidR="00BB66C5" w:rsidRPr="00871E5F" w:rsidRDefault="00BB66C5" w:rsidP="00DE0231">
            <w:pPr>
              <w:rPr>
                <w:rFonts w:ascii="Calibri" w:hAnsi="Calibri" w:cs="Calibri"/>
              </w:rPr>
            </w:pPr>
          </w:p>
        </w:tc>
        <w:tc>
          <w:tcPr>
            <w:tcW w:w="2299" w:type="dxa"/>
          </w:tcPr>
          <w:p w14:paraId="4B94C76B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</w:tcPr>
          <w:p w14:paraId="4A3367FA" w14:textId="1F06310F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</w:tcPr>
          <w:p w14:paraId="3128B511" w14:textId="12658BD9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71" w:type="dxa"/>
          </w:tcPr>
          <w:p w14:paraId="01B71F74" w14:textId="06C01801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tr w:rsidR="00BB66C5" w:rsidRPr="00871E5F" w14:paraId="05CC80AC" w14:textId="77777777" w:rsidTr="00BB66C5">
        <w:tc>
          <w:tcPr>
            <w:tcW w:w="813" w:type="dxa"/>
          </w:tcPr>
          <w:p w14:paraId="14A45C10" w14:textId="651F030B" w:rsidR="00BB66C5" w:rsidRPr="00871E5F" w:rsidRDefault="00BB66C5" w:rsidP="00860283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4838" w:type="dxa"/>
          </w:tcPr>
          <w:p w14:paraId="359A89E9" w14:textId="54B92B91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299" w:type="dxa"/>
          </w:tcPr>
          <w:p w14:paraId="65A59405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</w:tcPr>
          <w:p w14:paraId="04A97F8F" w14:textId="25B32BD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</w:tcPr>
          <w:p w14:paraId="758F35E3" w14:textId="481B4CA0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71" w:type="dxa"/>
          </w:tcPr>
          <w:p w14:paraId="1213345D" w14:textId="52B014D0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tr w:rsidR="00BB66C5" w:rsidRPr="00871E5F" w14:paraId="455FA032" w14:textId="77777777" w:rsidTr="00BB66C5">
        <w:tc>
          <w:tcPr>
            <w:tcW w:w="813" w:type="dxa"/>
          </w:tcPr>
          <w:p w14:paraId="1170F265" w14:textId="13AAF489" w:rsidR="00BB66C5" w:rsidRPr="00871E5F" w:rsidRDefault="00BB66C5" w:rsidP="00860283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4838" w:type="dxa"/>
          </w:tcPr>
          <w:p w14:paraId="350FD11A" w14:textId="3F0A92B5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299" w:type="dxa"/>
          </w:tcPr>
          <w:p w14:paraId="70F17B15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</w:tcPr>
          <w:p w14:paraId="3AD5A611" w14:textId="1C2C7782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</w:tcPr>
          <w:p w14:paraId="3150A8ED" w14:textId="4C74FC94" w:rsidR="00BB66C5" w:rsidRPr="00871E5F" w:rsidRDefault="00BB66C5" w:rsidP="00860283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371" w:type="dxa"/>
          </w:tcPr>
          <w:p w14:paraId="7E6D6243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tr w:rsidR="00BB66C5" w:rsidRPr="00871E5F" w14:paraId="35DA0D0A" w14:textId="77777777" w:rsidTr="00BB66C5">
        <w:tc>
          <w:tcPr>
            <w:tcW w:w="813" w:type="dxa"/>
            <w:shd w:val="clear" w:color="auto" w:fill="D9F2D0" w:themeFill="accent6" w:themeFillTint="33"/>
          </w:tcPr>
          <w:p w14:paraId="009181BF" w14:textId="19E07332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4838" w:type="dxa"/>
            <w:shd w:val="clear" w:color="auto" w:fill="D9F2D0" w:themeFill="accent6" w:themeFillTint="33"/>
          </w:tcPr>
          <w:p w14:paraId="692B3F38" w14:textId="2073E9E3" w:rsidR="00BB66C5" w:rsidRPr="00871E5F" w:rsidRDefault="00BB66C5" w:rsidP="00860283">
            <w:pPr>
              <w:rPr>
                <w:rFonts w:ascii="Calibri" w:hAnsi="Calibri" w:cs="Calibri"/>
                <w:lang w:val="en-US"/>
              </w:rPr>
            </w:pPr>
          </w:p>
        </w:tc>
        <w:tc>
          <w:tcPr>
            <w:tcW w:w="2299" w:type="dxa"/>
            <w:shd w:val="clear" w:color="auto" w:fill="D9F2D0" w:themeFill="accent6" w:themeFillTint="33"/>
          </w:tcPr>
          <w:p w14:paraId="0F8665FD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62" w:type="dxa"/>
            <w:shd w:val="clear" w:color="auto" w:fill="D9F2D0" w:themeFill="accent6" w:themeFillTint="33"/>
          </w:tcPr>
          <w:p w14:paraId="3B254872" w14:textId="7B0BD20E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1311" w:type="dxa"/>
            <w:shd w:val="clear" w:color="auto" w:fill="D9F2D0" w:themeFill="accent6" w:themeFillTint="33"/>
          </w:tcPr>
          <w:p w14:paraId="20592172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  <w:tc>
          <w:tcPr>
            <w:tcW w:w="2371" w:type="dxa"/>
            <w:shd w:val="clear" w:color="auto" w:fill="D9F2D0" w:themeFill="accent6" w:themeFillTint="33"/>
          </w:tcPr>
          <w:p w14:paraId="1664D8B3" w14:textId="77777777" w:rsidR="00BB66C5" w:rsidRPr="00871E5F" w:rsidRDefault="00BB66C5" w:rsidP="00860283">
            <w:pPr>
              <w:rPr>
                <w:rFonts w:ascii="Calibri" w:hAnsi="Calibri" w:cs="Calibri"/>
              </w:rPr>
            </w:pPr>
          </w:p>
        </w:tc>
      </w:tr>
      <w:bookmarkEnd w:id="0"/>
    </w:tbl>
    <w:p w14:paraId="5DD784EF" w14:textId="77777777" w:rsidR="00F41529" w:rsidRPr="00871E5F" w:rsidRDefault="00F41529">
      <w:pPr>
        <w:rPr>
          <w:rFonts w:ascii="Calibri" w:hAnsi="Calibri" w:cs="Calibri"/>
        </w:rPr>
      </w:pPr>
    </w:p>
    <w:p w14:paraId="664979B3" w14:textId="4F414729" w:rsidR="00876903" w:rsidRPr="00871E5F" w:rsidRDefault="00876903">
      <w:pPr>
        <w:rPr>
          <w:rFonts w:ascii="Times New Roman" w:hAnsi="Times New Roman" w:cs="Times New Roman"/>
          <w:b/>
          <w:bCs/>
        </w:rPr>
      </w:pPr>
      <w:r w:rsidRPr="00871E5F">
        <w:rPr>
          <w:rFonts w:ascii="Times New Roman" w:hAnsi="Times New Roman" w:cs="Times New Roman"/>
          <w:b/>
          <w:bCs/>
        </w:rPr>
        <w:t>Bibliografia:</w:t>
      </w:r>
    </w:p>
    <w:sectPr w:rsidR="00876903" w:rsidRPr="00871E5F" w:rsidSect="00424557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16D8"/>
    <w:multiLevelType w:val="hybridMultilevel"/>
    <w:tmpl w:val="04D605D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C0506"/>
    <w:multiLevelType w:val="hybridMultilevel"/>
    <w:tmpl w:val="81AAE870"/>
    <w:lvl w:ilvl="0" w:tplc="1B60A32C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48094D"/>
    <w:multiLevelType w:val="hybridMultilevel"/>
    <w:tmpl w:val="2AF8F6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B3148D"/>
    <w:multiLevelType w:val="hybridMultilevel"/>
    <w:tmpl w:val="ACC0B446"/>
    <w:lvl w:ilvl="0" w:tplc="A0C65C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5E7C61"/>
    <w:multiLevelType w:val="hybridMultilevel"/>
    <w:tmpl w:val="F392C9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110B34"/>
    <w:multiLevelType w:val="hybridMultilevel"/>
    <w:tmpl w:val="13AAA0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8205096">
    <w:abstractNumId w:val="4"/>
  </w:num>
  <w:num w:numId="2" w16cid:durableId="435290875">
    <w:abstractNumId w:val="0"/>
  </w:num>
  <w:num w:numId="3" w16cid:durableId="629866559">
    <w:abstractNumId w:val="2"/>
  </w:num>
  <w:num w:numId="4" w16cid:durableId="2127503831">
    <w:abstractNumId w:val="5"/>
  </w:num>
  <w:num w:numId="5" w16cid:durableId="971977936">
    <w:abstractNumId w:val="3"/>
  </w:num>
  <w:num w:numId="6" w16cid:durableId="16452393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30F"/>
    <w:rsid w:val="000425C4"/>
    <w:rsid w:val="00045F58"/>
    <w:rsid w:val="00061F39"/>
    <w:rsid w:val="0019130F"/>
    <w:rsid w:val="001A21F2"/>
    <w:rsid w:val="001D5F8E"/>
    <w:rsid w:val="00220D55"/>
    <w:rsid w:val="0024478D"/>
    <w:rsid w:val="00284CC8"/>
    <w:rsid w:val="002B0AB6"/>
    <w:rsid w:val="002E1681"/>
    <w:rsid w:val="003457AA"/>
    <w:rsid w:val="003C35F1"/>
    <w:rsid w:val="00410634"/>
    <w:rsid w:val="00424557"/>
    <w:rsid w:val="0043445A"/>
    <w:rsid w:val="0046350F"/>
    <w:rsid w:val="004867C3"/>
    <w:rsid w:val="004A5F51"/>
    <w:rsid w:val="004C323D"/>
    <w:rsid w:val="004E4691"/>
    <w:rsid w:val="004F12A7"/>
    <w:rsid w:val="00507613"/>
    <w:rsid w:val="005F1F2C"/>
    <w:rsid w:val="0060695B"/>
    <w:rsid w:val="0061002E"/>
    <w:rsid w:val="006D2ABB"/>
    <w:rsid w:val="007A2721"/>
    <w:rsid w:val="00871E5F"/>
    <w:rsid w:val="00876903"/>
    <w:rsid w:val="008C6094"/>
    <w:rsid w:val="00991C30"/>
    <w:rsid w:val="009E01F2"/>
    <w:rsid w:val="009E0AE8"/>
    <w:rsid w:val="009F5FFC"/>
    <w:rsid w:val="00AC2938"/>
    <w:rsid w:val="00B446F4"/>
    <w:rsid w:val="00BB1A23"/>
    <w:rsid w:val="00BB66C5"/>
    <w:rsid w:val="00BD23FB"/>
    <w:rsid w:val="00BD28BB"/>
    <w:rsid w:val="00C10FCE"/>
    <w:rsid w:val="00C24E61"/>
    <w:rsid w:val="00C37EA7"/>
    <w:rsid w:val="00C64D4A"/>
    <w:rsid w:val="00D1446C"/>
    <w:rsid w:val="00D768F5"/>
    <w:rsid w:val="00DE0231"/>
    <w:rsid w:val="00E11855"/>
    <w:rsid w:val="00F269E7"/>
    <w:rsid w:val="00F27D46"/>
    <w:rsid w:val="00F41529"/>
    <w:rsid w:val="00F42C45"/>
    <w:rsid w:val="04DA68FB"/>
    <w:rsid w:val="1AC8395C"/>
    <w:rsid w:val="246960D2"/>
    <w:rsid w:val="2C897D10"/>
    <w:rsid w:val="2E8DC819"/>
    <w:rsid w:val="453F2F68"/>
    <w:rsid w:val="5446B175"/>
    <w:rsid w:val="6A286910"/>
    <w:rsid w:val="77448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B7F55"/>
  <w15:chartTrackingRefBased/>
  <w15:docId w15:val="{F47B2A04-052B-4CA2-94E4-8FB866BC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9130F"/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91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91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913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91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913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91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91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91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91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913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913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913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9130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9130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9130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9130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9130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9130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91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91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91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91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91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9130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9130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9130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913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9130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9130F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19130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876903"/>
    <w:rPr>
      <w:color w:val="0000FF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876903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BD23FB"/>
    <w:rPr>
      <w:color w:val="96607D" w:themeColor="followedHyperlink"/>
      <w:u w:val="single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Pr>
      <w:kern w:val="0"/>
      <w:sz w:val="20"/>
      <w:szCs w:val="20"/>
      <w14:ligatures w14:val="none"/>
    </w:rPr>
  </w:style>
  <w:style w:type="character" w:styleId="Odwoaniedokomentarza">
    <w:name w:val="annotation reference"/>
    <w:basedOn w:val="Domylnaczcionkaakapitu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80CA6132B6A344BBB6550853C017151" ma:contentTypeVersion="8" ma:contentTypeDescription="Utwórz nowy dokument." ma:contentTypeScope="" ma:versionID="66059e1f7d398ca3b3ac1e66647ab9b4">
  <xsd:schema xmlns:xsd="http://www.w3.org/2001/XMLSchema" xmlns:xs="http://www.w3.org/2001/XMLSchema" xmlns:p="http://schemas.microsoft.com/office/2006/metadata/properties" xmlns:ns2="3b7594c9-859c-436a-a544-69283c34ae0c" targetNamespace="http://schemas.microsoft.com/office/2006/metadata/properties" ma:root="true" ma:fieldsID="27feb58679d94a4c9da34f9488d0638e" ns2:_="">
    <xsd:import namespace="3b7594c9-859c-436a-a544-69283c34ae0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7594c9-859c-436a-a544-69283c34ae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3b7594c9-859c-436a-a544-69283c34ae0c" xsi:nil="true"/>
  </documentManagement>
</p:properties>
</file>

<file path=customXml/itemProps1.xml><?xml version="1.0" encoding="utf-8"?>
<ds:datastoreItem xmlns:ds="http://schemas.openxmlformats.org/officeDocument/2006/customXml" ds:itemID="{FFF695CC-2D51-4D78-9838-5D5AEF2152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7594c9-859c-436a-a544-69283c34ae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B537E7F-8E10-4DD6-B6E7-C538B9F68E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8E625D-34B3-4478-B416-69AB7A51FC90}">
  <ds:schemaRefs>
    <ds:schemaRef ds:uri="http://schemas.microsoft.com/office/2006/metadata/properties"/>
    <ds:schemaRef ds:uri="http://schemas.microsoft.com/office/infopath/2007/PartnerControls"/>
    <ds:schemaRef ds:uri="3b7594c9-859c-436a-a544-69283c34ae0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</Words>
  <Characters>135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Chodorowska</dc:creator>
  <cp:keywords/>
  <dc:description/>
  <cp:lastModifiedBy>Artur Dobner</cp:lastModifiedBy>
  <cp:revision>4</cp:revision>
  <dcterms:created xsi:type="dcterms:W3CDTF">2024-10-21T09:34:00Z</dcterms:created>
  <dcterms:modified xsi:type="dcterms:W3CDTF">2026-01-11T20:34:00Z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0x010100680CA6132B6A344BBB6550853C017151</vt:lpwstr>
  </property>
  <property fmtid="{D5CDD505-2E9C-101B-9397-08002B2CF9AE}" pid="3" name="MediaServiceImageTags">
    <vt:lpwstr/>
  </property>
  <property fmtid="{D5CDD505-2E9C-101B-9397-08002B2CF9AE}" pid="4" name="Order">
    <vt:r8>7100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