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卓翼科技（002369）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市值34亿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卓翼科技（002369）。所属行业为[]。总市值约33.9亿元，属中小型企业。主营业务围绕[]展开。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卓翼科技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002369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33.90亿元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卓翼科技所属[]行业。由于概念标签数据当前不可获取（Tushare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卓翼科技在[]领域运营。以下基于行业通用框架和公开信息进行分析。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从市值规模（33.9亿元）判断，公司属于[]行业的中小型企业。在这个定位下，公司竞争策略可能以差异化产品或细分市场深耕为主，而非全品类价格战。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上游：原材料供应商和设备制造商（具体取决于[]细分环节）。对于卓翼科技这类企业，关键原材料包括钢材、有色金属、电子元器件等基础工业品，采购来源相对分散。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由于财务数据未从API完整获取，以下仅展示基于实时估值数据的分析框架。完整财务分析需查阅卓翼科技最新年度报告和季度报告。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33.90亿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18.13倍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卓翼科技所在赛道：[]。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18.13倍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33.90亿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2.18%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总市值33.9亿元，适中的规模意味着业绩弹性较大，一旦基本面改善，利润和估值双升弹性显著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流动性风险：换手率2.18%，极端行情下可能出现流动性不足，大资金进出受限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高PB风险：PB18.13x需要高ROE支撑，若ROE下滑PB将面临均值回归压力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PB18.1x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13/35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综合评级：D级·谨慎（13/35）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卓翼科技当前面临较多不确定性，且数据支撑不足。建议以外围观察为主，不急于参与。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市值34亿元处于中小市值区间，业绩弹性大，盈利改善对股价的传导效率高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PB18.13x需要极强ROE支撑，若ROE无法持续&gt;20%，PB将面临均值回归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宏观经济波动可能影响卓翼科技的下游需求和盈利能力，系统性风险不可忽视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可比公司估值对照——对比[]内同体量上市公司的PE中位数和PB均值，判断卓翼科技的相对估值位置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08:01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