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864"/>
        <w:gridCol w:w="2970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</w:t>
            </w:r>
            <w:r>
              <w:rPr>
                <w:rFonts w:hint="eastAsia" w:ascii="宋体"/>
                <w:sz w:val="24"/>
                <w:lang w:val="en-US" w:eastAsia="zh-CN"/>
              </w:rPr>
              <w:t>09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25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理四</w:t>
            </w:r>
            <w:r>
              <w:rPr>
                <w:rFonts w:hint="eastAsia" w:ascii="宋体"/>
                <w:sz w:val="24"/>
                <w:lang w:val="en-US" w:eastAsia="zh-CN"/>
              </w:rPr>
              <w:t>531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庄毓勋、诸葛志相、邓晰、陈伟峰、程天珂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半小时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9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任务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情况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2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beforeLines="0" w:afterLines="0" w:line="360" w:lineRule="auto"/>
              <w:ind w:firstLine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分配基础任务</w:t>
            </w:r>
            <w:r>
              <w:rPr>
                <w:rFonts w:hint="eastAsia" w:ascii="宋体"/>
                <w:sz w:val="24"/>
                <w:lang w:eastAsia="zh-CN"/>
              </w:rPr>
              <w:t>；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如：项目管理经理由组长诸葛志相担任；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ind w:firstLine="960" w:firstLineChars="4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配置管理员由邓晰担任；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ind w:firstLine="960" w:firstLineChars="4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会议纪要由陈伟峰担任；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6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本周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存在</w:t>
            </w:r>
          </w:p>
          <w:p>
            <w:pPr>
              <w:spacing w:beforeLines="0" w:afterLines="0" w:line="360" w:lineRule="auto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解决</w:t>
            </w: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bookmarkStart w:id="1" w:name="_GoBack"/>
            <w:bookmarkEnd w:id="1"/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装好虚拟机以及虚拟机内相关软件（全体组员）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把各自的任务提交到Git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诸葛志相负责绘制甘特图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邓晰负责子计划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陈伟峰负责OBS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程天珂负责WBS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庄毓勋负责文档汇总与编写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下下周</w:t>
            </w: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UML翻转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修改甘特图</w:t>
            </w: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  <w:lang w:val="en-US" w:eastAsia="zh-CN"/>
              </w:rPr>
              <w:t>诸葛志相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修改Git</w:t>
            </w: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  <w:lang w:val="en-US" w:eastAsia="zh-CN"/>
              </w:rPr>
              <w:t>邓晰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修改项目报告（全体组员）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WBS修改</w:t>
            </w: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  <w:lang w:val="en-US" w:eastAsia="zh-CN"/>
              </w:rPr>
              <w:t>程天珂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OBS修改</w:t>
            </w: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  <w:lang w:val="en-US" w:eastAsia="zh-CN"/>
              </w:rPr>
              <w:t>陈伟峰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9FB026"/>
    <w:multiLevelType w:val="multilevel"/>
    <w:tmpl w:val="A99FB026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C305F934"/>
    <w:multiLevelType w:val="singleLevel"/>
    <w:tmpl w:val="C305F9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17A408B"/>
    <w:multiLevelType w:val="multilevel"/>
    <w:tmpl w:val="617A408B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4E64A11"/>
    <w:rsid w:val="0ACF6259"/>
    <w:rsid w:val="10B5265A"/>
    <w:rsid w:val="10F87881"/>
    <w:rsid w:val="11866D4A"/>
    <w:rsid w:val="1F814806"/>
    <w:rsid w:val="205E1173"/>
    <w:rsid w:val="20B900E6"/>
    <w:rsid w:val="20BE5BBA"/>
    <w:rsid w:val="2A570CCE"/>
    <w:rsid w:val="2F237F82"/>
    <w:rsid w:val="368603D0"/>
    <w:rsid w:val="3D990F46"/>
    <w:rsid w:val="42E81EF1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10</TotalTime>
  <ScaleCrop>false</ScaleCrop>
  <LinksUpToDate>false</LinksUpToDate>
  <CharactersWithSpaces>343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2018-12-05T14:25:26Z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