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2.249985pt;margin-top:6.338333pt;width:164.25pt;height:9.75pt;mso-position-horizontal-relative:page;mso-position-vertical-relative:paragraph;z-index:-22360" coordorigin="3245,127" coordsize="3285,195">
            <v:shape style="position:absolute;left:3245;top:126;width:3285;height:195" coordorigin="3245,127" coordsize="3285,195" path="m6491,322l3284,322,3278,321,3245,283,3245,166,3284,127,6491,127,6530,166,6530,283,6491,322xe" filled="true" fillcolor="#f2f4f4" stroked="false">
              <v:path arrowok="t"/>
              <v:fill type="solid"/>
            </v:shape>
            <v:shape style="position:absolute;left:3252;top:134;width:3270;height:180" coordorigin="3252,134" coordsize="3270,180" path="m3252,277l3252,172,3252,167,3253,162,3255,157,3257,153,3260,149,3263,145,3267,142,3271,139,3276,137,3280,135,3285,134,3290,134,6485,134,6490,134,6495,135,6522,172,6522,277,6485,314,3290,314,3285,314,3280,313,3276,311,3271,310,3267,307,3263,303,3260,300,3257,296,3255,291,3253,287,3252,282,3252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6.249969pt;margin-top:6.338333pt;width:41.25pt;height:9.75pt;mso-position-horizontal-relative:page;mso-position-vertical-relative:paragraph;z-index:-22336" coordorigin="6725,127" coordsize="825,195">
            <v:shape style="position:absolute;left:6725;top:126;width:825;height:195" coordorigin="6725,127" coordsize="825,195" path="m7511,322l6764,322,6758,321,6725,283,6725,166,6764,127,7511,127,7550,166,7550,283,7511,322xe" filled="true" fillcolor="#f2f4f4" stroked="false">
              <v:path arrowok="t"/>
              <v:fill type="solid"/>
            </v:shape>
            <v:shape style="position:absolute;left:6732;top:134;width:810;height:180" coordorigin="6732,134" coordsize="810,180" path="m6732,277l6732,172,6732,167,6733,162,6735,157,6737,153,6740,149,6743,145,6747,142,6751,139,6756,137,6760,135,6765,134,6770,134,7505,134,7510,134,7515,135,7519,137,7524,139,7540,157,7542,162,7542,167,7542,172,7542,277,7542,282,7542,287,7540,291,7538,296,7505,314,6770,314,6743,303,6740,300,6737,296,6735,291,6733,287,6732,282,6732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在笔者的上一篇文章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《驱动开发：内核特征码扫描</w:t>
      </w:r>
      <w:r>
        <w:rPr>
          <w:color w:val="333333"/>
          <w:w w:val="105"/>
          <w:sz w:val="17"/>
        </w:rPr>
        <w:t>PE</w:t>
      </w:r>
      <w:r>
        <w:rPr>
          <w:rFonts w:ascii="新宋体" w:eastAsia="新宋体" w:hint="eastAsia"/>
          <w:color w:val="333333"/>
          <w:spacing w:val="-10"/>
          <w:w w:val="105"/>
          <w:sz w:val="17"/>
        </w:rPr>
        <w:t>代码段》 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中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带大家通过封装好的</w:t>
      </w:r>
    </w:p>
    <w:p>
      <w:pPr>
        <w:spacing w:line="218" w:lineRule="auto" w:before="12"/>
        <w:ind w:left="110" w:right="173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09883pt;width:141.75pt;height:9.75pt;mso-position-horizontal-relative:page;mso-position-vertical-relative:paragraph;z-index:-22312" coordorigin="1490,90" coordsize="2835,195">
            <v:shape style="position:absolute;left:1490;top:90;width:2835;height:195" coordorigin="1490,90" coordsize="2835,195" path="m4286,285l1529,285,1523,284,1490,246,1490,129,1529,90,4286,90,4325,129,4325,246,4286,285xe" filled="true" fillcolor="#f2f4f4" stroked="false">
              <v:path arrowok="t"/>
              <v:fill type="solid"/>
            </v:shape>
            <v:shape style="position:absolute;left:1497;top:97;width:2820;height:180" coordorigin="1497,98" coordsize="2820,180" path="m1497,240l1497,135,1497,130,1498,125,1500,121,1502,116,1505,112,1508,109,1512,105,1516,102,1521,101,1525,99,1530,98,1535,98,4280,98,4285,98,4290,99,4317,135,4317,240,4280,278,1535,278,1500,255,1498,250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1.499969pt;margin-top:4.509883pt;width:52.5pt;height:9.75pt;mso-position-horizontal-relative:page;mso-position-vertical-relative:paragraph;z-index:-22288" coordorigin="8030,90" coordsize="1050,195">
            <v:shape style="position:absolute;left:8030;top:90;width:1050;height:195" coordorigin="8030,90" coordsize="1050,195" path="m9041,285l8069,285,8063,284,8030,246,8030,129,8069,90,9041,90,9080,129,9080,246,9041,285xe" filled="true" fillcolor="#f2f4f4" stroked="false">
              <v:path arrowok="t"/>
              <v:fill type="solid"/>
            </v:shape>
            <v:shape style="position:absolute;left:8037;top:97;width:1035;height:180" coordorigin="8037,98" coordsize="1035,180" path="m8037,240l8037,135,8037,130,8038,125,8040,121,8042,116,8045,112,8048,109,8052,105,8056,102,8061,101,8065,99,8070,98,8075,98,9035,98,9040,98,9045,99,9049,101,9054,102,9058,105,9062,109,9065,112,9072,135,9072,240,9035,278,8075,278,8048,267,8045,263,8042,259,8040,255,8038,250,8037,245,803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749985pt;margin-top:20.259884pt;width:33pt;height:9.75pt;mso-position-horizontal-relative:page;mso-position-vertical-relative:paragraph;z-index:-22264" coordorigin="4415,405" coordsize="660,195">
            <v:shape style="position:absolute;left:4415;top:405;width:660;height:195" coordorigin="4415,405" coordsize="660,195" path="m5036,600l4454,600,4448,599,4415,561,4415,444,4454,405,5036,405,5075,444,5075,561,5036,600xe" filled="true" fillcolor="#f2f4f4" stroked="false">
              <v:path arrowok="t"/>
              <v:fill type="solid"/>
            </v:shape>
            <v:shape style="position:absolute;left:4422;top:412;width:645;height:180" coordorigin="4422,413" coordsize="645,180" path="m4423,555l4423,450,4422,445,4423,440,4425,436,4427,431,4430,427,4433,424,4437,420,4441,417,4446,416,4450,414,4455,413,4460,413,5030,413,5035,413,5040,414,5068,445,5068,450,5068,555,5068,560,5067,565,5030,593,4460,593,4433,582,4430,578,4427,574,4425,570,4423,565,4422,560,4423,55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8.999969pt;margin-top:52.509884pt;width:51.75pt;height:9.75pt;mso-position-horizontal-relative:page;mso-position-vertical-relative:paragraph;z-index:-22240" coordorigin="5780,1050" coordsize="1035,195">
            <v:shape style="position:absolute;left:5780;top:1050;width:1035;height:195" coordorigin="5780,1050" coordsize="1035,195" path="m6776,1245l5819,1245,5813,1244,5780,1206,5780,1089,5819,1050,6776,1050,6815,1089,6815,1206,6776,1245xe" filled="true" fillcolor="#f2f4f4" stroked="false">
              <v:path arrowok="t"/>
              <v:fill type="solid"/>
            </v:shape>
            <v:shape style="position:absolute;left:5787;top:1057;width:1020;height:180" coordorigin="5787,1058" coordsize="1020,180" path="m5787,1200l5787,1095,5787,1090,5788,1085,5790,1081,5792,1076,5795,1072,5798,1069,5802,1065,5806,1062,5811,1061,5815,1059,5820,1058,5825,1058,6770,1058,6775,1058,6780,1059,6807,1095,6807,1200,6770,1238,5825,1238,5798,1227,5795,1223,5792,1219,5790,1215,5788,1210,5787,1205,5787,120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LySharkToolsUtilKernelBase </w:t>
      </w:r>
      <w:r>
        <w:rPr>
          <w:rFonts w:ascii="微软雅黑" w:eastAsia="微软雅黑" w:hint="eastAsia"/>
          <w:color w:val="333333"/>
          <w:spacing w:val="2"/>
          <w:sz w:val="19"/>
        </w:rPr>
        <w:t>函数实现了动态获取内核模块基址，并通过 </w:t>
      </w:r>
      <w:r>
        <w:rPr>
          <w:color w:val="333333"/>
          <w:sz w:val="17"/>
        </w:rPr>
        <w:t>ntimage.h </w:t>
      </w:r>
      <w:r>
        <w:rPr>
          <w:rFonts w:ascii="微软雅黑" w:eastAsia="微软雅黑" w:hint="eastAsia"/>
          <w:color w:val="333333"/>
          <w:sz w:val="19"/>
        </w:rPr>
        <w:t>头文件中提供 </w:t>
      </w:r>
      <w:r>
        <w:rPr>
          <w:rFonts w:ascii="微软雅黑" w:eastAsia="微软雅黑" w:hint="eastAsia"/>
          <w:color w:val="333333"/>
          <w:spacing w:val="2"/>
          <w:sz w:val="19"/>
        </w:rPr>
        <w:t>的系列函数解析了指定内核模块的 </w:t>
      </w:r>
      <w:r>
        <w:rPr>
          <w:color w:val="333333"/>
          <w:sz w:val="17"/>
        </w:rPr>
        <w:t>PE</w:t>
      </w:r>
      <w:r>
        <w:rPr>
          <w:rFonts w:ascii="新宋体" w:eastAsia="新宋体" w:hint="eastAsia"/>
          <w:color w:val="333333"/>
          <w:spacing w:val="25"/>
          <w:sz w:val="17"/>
        </w:rPr>
        <w:t>节表 </w:t>
      </w:r>
      <w:r>
        <w:rPr>
          <w:rFonts w:ascii="微软雅黑" w:eastAsia="微软雅黑" w:hint="eastAsia"/>
          <w:color w:val="333333"/>
          <w:sz w:val="19"/>
        </w:rPr>
        <w:t>参数，本章将继续延申这个话题，实现对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文件导出表的解析任务，导出表无法动态获取，解析导出表则必须读入内核模块到内存才可继续解析，所以我们需要分两   </w: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步走，首先读入内核磁盘文件到内存，然后再通过 </w:t>
      </w:r>
      <w:r>
        <w:rPr>
          <w:color w:val="333333"/>
          <w:w w:val="105"/>
          <w:sz w:val="17"/>
        </w:rPr>
        <w:t>ntimage.h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中的系列函数解析即可。</w:t>
      </w:r>
    </w:p>
    <w:p>
      <w:pPr>
        <w:spacing w:line="213" w:lineRule="auto" w:before="170"/>
        <w:ind w:left="110" w:right="111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当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文件执行时</w:t>
      </w:r>
      <w:r>
        <w:rPr>
          <w:rFonts w:ascii="Lucida Sans Unicode" w:eastAsia="Lucida Sans Unicode"/>
          <w:color w:val="333333"/>
          <w:sz w:val="19"/>
        </w:rPr>
        <w:t>Windows</w:t>
      </w:r>
      <w:r>
        <w:rPr>
          <w:rFonts w:ascii="微软雅黑" w:eastAsia="微软雅黑" w:hint="eastAsia"/>
          <w:color w:val="333333"/>
          <w:sz w:val="19"/>
        </w:rPr>
        <w:t>装载器将文件装入内存并将导入表中登记的</w:t>
      </w:r>
      <w:r>
        <w:rPr>
          <w:rFonts w:ascii="Lucida Sans Unicode" w:eastAsia="Lucida Sans Unicode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文件一并装入，再根据</w:t>
      </w:r>
      <w:r>
        <w:rPr>
          <w:rFonts w:ascii="Lucida Sans Unicode" w:eastAsia="Lucida Sans Unicode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文    件中函数的导出信息对可执行文件的导入表</w:t>
      </w:r>
      <w:r>
        <w:rPr>
          <w:rFonts w:ascii="Lucida Sans Unicode" w:eastAsia="Lucida Sans Unicode"/>
          <w:color w:val="333333"/>
          <w:sz w:val="19"/>
        </w:rPr>
        <w:t>(IAT)</w:t>
      </w:r>
      <w:r>
        <w:rPr>
          <w:rFonts w:ascii="微软雅黑" w:eastAsia="微软雅黑" w:hint="eastAsia"/>
          <w:color w:val="333333"/>
          <w:sz w:val="19"/>
        </w:rPr>
        <w:t>进行修正。导出函数在</w:t>
      </w:r>
      <w:r>
        <w:rPr>
          <w:rFonts w:ascii="Lucida Sans Unicode" w:eastAsia="Lucida Sans Unicode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文件中，导出信息被保存在导出表，导出表就是记载着动态链接库的一些导出信息。通过导出表，</w:t>
      </w:r>
      <w:r>
        <w:rPr>
          <w:rFonts w:ascii="Lucida Sans Unicode" w:eastAsia="Lucida Sans Unicode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文件可以向系统提供导出函数的 名称、序号和入口地址等信息，以便</w:t>
      </w:r>
      <w:r>
        <w:rPr>
          <w:rFonts w:ascii="Lucida Sans Unicode" w:eastAsia="Lucida Sans Unicode"/>
          <w:color w:val="333333"/>
          <w:sz w:val="19"/>
        </w:rPr>
        <w:t>Windows</w:t>
      </w:r>
      <w:r>
        <w:rPr>
          <w:rFonts w:ascii="微软雅黑" w:eastAsia="微软雅黑" w:hint="eastAsia"/>
          <w:color w:val="333333"/>
          <w:sz w:val="19"/>
        </w:rPr>
        <w:t>装载器能够通过这些信息来完成动态链接的整个过程。</w:t>
      </w:r>
    </w:p>
    <w:p>
      <w:pPr>
        <w:spacing w:line="216" w:lineRule="auto" w:before="161"/>
        <w:ind w:left="110" w:right="20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81.749985pt;margin-top:26.834499pt;width:110.25pt;height:9.75pt;mso-position-horizontal-relative:page;mso-position-vertical-relative:paragraph;z-index:-22216" coordorigin="3635,537" coordsize="2205,195">
            <v:shape style="position:absolute;left:3635;top:536;width:2205;height:195" coordorigin="3635,537" coordsize="2205,195" path="m5801,732l3674,732,3668,731,3635,693,3635,576,3674,537,5801,537,5840,576,5840,693,5801,732xe" filled="true" fillcolor="#f2f4f4" stroked="false">
              <v:path arrowok="t"/>
              <v:fill type="solid"/>
            </v:shape>
            <v:shape style="position:absolute;left:3642;top:544;width:2190;height:180" coordorigin="3642,544" coordsize="2190,180" path="m3642,687l3642,582,3642,577,3643,572,3645,567,3647,563,3650,559,3653,555,3657,552,3661,549,3666,547,3670,545,3675,544,3680,544,5795,544,5800,544,5805,545,5809,547,5814,549,5818,552,5822,555,5825,559,5832,582,5832,687,5809,721,5805,723,5800,724,5795,724,3680,724,3675,724,3670,723,3666,721,3661,719,3642,692,3642,6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749969pt;margin-top:26.834499pt;width:78.75pt;height:9.75pt;mso-position-horizontal-relative:page;mso-position-vertical-relative:paragraph;z-index:-22192" coordorigin="7595,537" coordsize="1575,195">
            <v:shape style="position:absolute;left:7595;top:536;width:1575;height:195" coordorigin="7595,537" coordsize="1575,195" path="m9131,732l7634,732,7628,731,7595,693,7595,576,7634,537,9131,537,9170,576,9170,693,9131,732xe" filled="true" fillcolor="#f2f4f4" stroked="false">
              <v:path arrowok="t"/>
              <v:fill type="solid"/>
            </v:shape>
            <v:shape style="position:absolute;left:7602;top:544;width:1560;height:180" coordorigin="7602,544" coordsize="1560,180" path="m7602,687l7602,582,7602,577,7603,572,7605,567,7607,563,7610,559,7613,555,7617,552,7621,549,7626,547,7630,545,7635,544,7640,544,9125,544,9130,544,9135,545,9139,547,9144,549,9160,567,9162,572,9162,577,9162,582,9162,687,9162,692,9162,696,9139,721,9135,723,9130,724,9125,724,7640,724,7602,692,7602,6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导出函数存储在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文件的导出表里，导出表的位置存放在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文件头中的数据目录表中，与导出表对应的  </w:t>
      </w:r>
      <w:r>
        <w:rPr>
          <w:rFonts w:ascii="微软雅黑" w:eastAsia="微软雅黑" w:hint="eastAsia"/>
          <w:color w:val="333333"/>
          <w:spacing w:val="3"/>
          <w:sz w:val="19"/>
        </w:rPr>
        <w:t>项目是数据目录中的首个 </w:t>
      </w:r>
      <w:r>
        <w:rPr>
          <w:color w:val="333333"/>
          <w:sz w:val="17"/>
        </w:rPr>
        <w:t>IMAGE_DATA_DIRECTORY</w:t>
      </w:r>
      <w:r>
        <w:rPr>
          <w:color w:val="333333"/>
          <w:spacing w:val="1"/>
          <w:sz w:val="17"/>
        </w:rPr>
        <w:t> </w:t>
      </w:r>
      <w:r>
        <w:rPr>
          <w:rFonts w:ascii="微软雅黑" w:eastAsia="微软雅黑" w:hint="eastAsia"/>
          <w:color w:val="333333"/>
          <w:spacing w:val="4"/>
          <w:sz w:val="19"/>
        </w:rPr>
        <w:t>结构，从这个结构的 </w:t>
      </w:r>
      <w:r>
        <w:rPr>
          <w:color w:val="333333"/>
          <w:sz w:val="17"/>
        </w:rPr>
        <w:t>VirtualAddress</w:t>
      </w:r>
      <w:r>
        <w:rPr>
          <w:color w:val="333333"/>
          <w:spacing w:val="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字段得到的就</w:t>
      </w:r>
      <w:r>
        <w:rPr>
          <w:rFonts w:ascii="微软雅黑" w:eastAsia="微软雅黑" w:hint="eastAsia"/>
          <w:color w:val="333333"/>
          <w:w w:val="105"/>
          <w:sz w:val="19"/>
        </w:rPr>
        <w:t>是导出表的</w:t>
      </w:r>
      <w:r>
        <w:rPr>
          <w:rFonts w:ascii="Lucida Sans Unicode" w:eastAsia="Lucida Sans Unicode"/>
          <w:color w:val="333333"/>
          <w:w w:val="105"/>
          <w:sz w:val="19"/>
        </w:rPr>
        <w:t>RVA</w:t>
      </w:r>
      <w:r>
        <w:rPr>
          <w:rFonts w:ascii="微软雅黑" w:eastAsia="微软雅黑" w:hint="eastAsia"/>
          <w:color w:val="333333"/>
          <w:w w:val="105"/>
          <w:sz w:val="19"/>
        </w:rPr>
        <w:t>值，导出表同样可以使用函数名或序号这两种方法导出函数。</w:t>
      </w:r>
    </w:p>
    <w:p>
      <w:pPr>
        <w:spacing w:line="340" w:lineRule="exact" w:before="12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1.749985pt;margin-top:11.238333pt;width:120.75pt;height:9.75pt;mso-position-horizontal-relative:page;mso-position-vertical-relative:paragraph;z-index:-22168" coordorigin="3635,225" coordsize="2415,195">
            <v:shape style="position:absolute;left:3635;top:224;width:2415;height:195" coordorigin="3635,225" coordsize="2415,195" path="m6011,420l3674,420,3668,419,3635,381,3635,264,3674,225,6011,225,6050,264,6050,381,6011,420xe" filled="true" fillcolor="#f2f4f4" stroked="false">
              <v:path arrowok="t"/>
              <v:fill type="solid"/>
            </v:shape>
            <v:shape style="position:absolute;left:3642;top:232;width:2400;height:180" coordorigin="3642,232" coordsize="2400,180" path="m3642,375l3642,270,3642,265,3643,260,3645,255,3647,251,3650,247,3653,243,3657,240,3661,237,3666,235,3670,233,3675,232,3680,232,6005,232,6010,232,6015,233,6019,235,6024,237,6042,270,6042,375,6019,409,6015,411,6010,412,6005,412,3680,412,3642,380,3642,37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导出表的起始位置有一个 </w:t>
      </w:r>
      <w:r>
        <w:rPr>
          <w:color w:val="333333"/>
          <w:w w:val="105"/>
          <w:sz w:val="17"/>
        </w:rPr>
        <w:t>IMAGE_EXPORT_DIRECTORY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结构，与导入表中有多个</w:t>
      </w:r>
    </w:p>
    <w:p>
      <w:pPr>
        <w:spacing w:line="225" w:lineRule="auto" w:before="5"/>
        <w:ind w:left="110" w:right="20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6033pt;width:126pt;height:9.75pt;mso-position-horizontal-relative:page;mso-position-vertical-relative:paragraph;z-index:-22144" coordorigin="1490,91" coordsize="2520,195">
            <v:shape style="position:absolute;left:1490;top:90;width:2520;height:195" coordorigin="1490,91" coordsize="2520,195" path="m3971,286l1529,286,1523,285,1490,247,1490,130,1529,91,3971,91,4010,130,4010,247,3971,286xe" filled="true" fillcolor="#f2f4f4" stroked="false">
              <v:path arrowok="t"/>
              <v:fill type="solid"/>
            </v:shape>
            <v:shape style="position:absolute;left:1497;top:98;width:2505;height:180" coordorigin="1497,98" coordsize="2505,180" path="m1497,241l1497,136,1497,131,1498,126,1500,121,1502,117,1505,113,1508,109,1512,106,1516,103,1521,101,1525,99,1530,98,1535,98,3965,98,3970,98,3975,99,3979,101,3984,103,3988,106,3992,109,3995,113,3998,117,4000,121,4002,126,4002,131,4002,136,4002,241,4002,246,4002,250,4000,255,3998,260,396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7.499969pt;margin-top:4.536033pt;width:120.75pt;height:9.75pt;mso-position-horizontal-relative:page;mso-position-vertical-relative:paragraph;z-index:-22120" coordorigin="6350,91" coordsize="2415,195">
            <v:shape style="position:absolute;left:6350;top:90;width:2415;height:195" coordorigin="6350,91" coordsize="2415,195" path="m8726,286l6389,286,6383,285,6350,247,6350,130,6389,91,8726,91,8765,130,8765,247,8726,286xe" filled="true" fillcolor="#f2f4f4" stroked="false">
              <v:path arrowok="t"/>
              <v:fill type="solid"/>
            </v:shape>
            <v:shape style="position:absolute;left:6357;top:98;width:2400;height:180" coordorigin="6357,98" coordsize="2400,180" path="m6357,241l6357,136,6357,131,6358,126,6360,121,6362,117,6365,113,6368,109,6372,106,6376,103,6381,101,6385,99,6390,98,6395,98,8720,98,8725,98,8730,99,8734,101,8739,103,8743,106,8747,109,8750,113,8753,117,8755,121,8757,126,8757,131,8757,136,8757,241,8757,246,8757,250,8755,255,8753,260,8720,278,6395,278,6368,267,6365,264,6362,260,6360,255,6358,250,6357,246,635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IMAGE_IMPORT_DESCRIPTOR </w:t>
      </w:r>
      <w:r>
        <w:rPr>
          <w:rFonts w:ascii="微软雅黑" w:eastAsia="微软雅黑" w:hint="eastAsia"/>
          <w:color w:val="333333"/>
          <w:sz w:val="19"/>
        </w:rPr>
        <w:t>结构不同，导出表只有一个 </w:t>
      </w:r>
      <w:r>
        <w:rPr>
          <w:color w:val="333333"/>
          <w:sz w:val="17"/>
        </w:rPr>
        <w:t>IMAGE_EXPORT_DIRECTORY </w:t>
      </w:r>
      <w:r>
        <w:rPr>
          <w:rFonts w:ascii="微软雅黑" w:eastAsia="微软雅黑" w:hint="eastAsia"/>
          <w:color w:val="333333"/>
          <w:sz w:val="19"/>
        </w:rPr>
        <w:t>结构，该结构定义</w:t>
      </w:r>
      <w:r>
        <w:rPr>
          <w:rFonts w:ascii="微软雅黑" w:eastAsia="微软雅黑" w:hint="eastAsia"/>
          <w:color w:val="333333"/>
          <w:w w:val="105"/>
          <w:sz w:val="19"/>
        </w:rPr>
        <w:t>如下：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499992pt;margin-top:11.139615pt;width:447pt;height:194.25pt;mso-position-horizontal-relative:page;mso-position-vertical-relative:paragraph;z-index:-880;mso-wrap-distance-left:0;mso-wrap-distance-right:0" coordorigin="1490,223" coordsize="8940,3885">
            <v:shape style="position:absolute;left:1497;top:230;width:8925;height:3870" coordorigin="1497,230" coordsize="8925,3870" path="m10390,4100l1530,4100,1525,4099,1497,4068,1497,263,1530,230,10390,230,10422,263,10422,4068,10390,4100xe" filled="true" fillcolor="#f7f7f7" stroked="false">
              <v:path arrowok="t"/>
              <v:fill type="solid"/>
            </v:shape>
            <v:shape style="position:absolute;left:1497;top:230;width:8925;height:3870" coordorigin="1497,230" coordsize="8925,3870" path="m1497,4063l1497,268,1497,263,1498,258,1500,253,1502,249,1505,245,1508,241,1512,238,1516,235,1521,233,1525,231,1530,230,1535,230,10385,230,10390,230,10395,231,10422,268,10422,4063,10385,4100,1535,4100,1500,4077,1498,4073,1497,4068,1497,4063xe" filled="false" stroked="true" strokeweight=".75pt" strokecolor="#e7e9ec">
              <v:path arrowok="t"/>
              <v:stroke dashstyle="solid"/>
            </v:shape>
            <v:rect style="position:absolute;left:1565;top:357;width:8790;height:3645" filled="true" fillcolor="#f7f7f7" stroked="false">
              <v:fill type="solid"/>
            </v:rect>
            <v:shape style="position:absolute;left:4449;top:3772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3759;width:5414;height:176" type="#_x0000_t202" filled="false" stroked="false">
              <v:textbox inset="0,0,0,0">
                <w:txbxContent>
                  <w:p>
                    <w:pPr>
                      <w:tabs>
                        <w:tab w:pos="2855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IMAGE_EXPORT_DIRECTORY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sz w:val="17"/>
                      </w:rPr>
                      <w:t>PIMAGE_EXPORT_DIRECTORY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954;top:1781;width:4525;height:186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243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指向文件名的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</w:t>
                    </w:r>
                  </w:p>
                  <w:p>
                    <w:pPr>
                      <w:spacing w:before="67"/>
                      <w:ind w:left="2432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导出函数的起始序号</w:t>
                    </w:r>
                  </w:p>
                  <w:p>
                    <w:pPr>
                      <w:spacing w:before="67"/>
                      <w:ind w:left="2432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导出函数总数</w:t>
                    </w:r>
                  </w:p>
                  <w:p>
                    <w:pPr>
                      <w:spacing w:before="52"/>
                      <w:ind w:left="2432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以名称导出函数的总数</w:t>
                    </w:r>
                  </w:p>
                  <w:p>
                    <w:pPr>
                      <w:spacing w:before="67"/>
                      <w:ind w:left="243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导出函数地址表的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</w:t>
                    </w:r>
                  </w:p>
                  <w:p>
                    <w:pPr>
                      <w:spacing w:line="270" w:lineRule="atLeast" w:before="15"/>
                      <w:ind w:left="0" w:right="-1" w:firstLine="2432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函数名称地址表的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 </w:t>
                    </w:r>
                    <w:r>
                      <w:rPr>
                        <w:w w:val="105"/>
                        <w:sz w:val="17"/>
                      </w:rPr>
                      <w:t>AddressOfNameOrdinals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函数名序号表的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</w:t>
                    </w:r>
                  </w:p>
                </w:txbxContent>
              </v:textbox>
              <w10:wrap type="none"/>
            </v:shape>
            <v:shape style="position:absolute;left:5281;top:941;width:1566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文件的产生时刻</w:t>
                    </w:r>
                  </w:p>
                </w:txbxContent>
              </v:textbox>
              <w10:wrap type="none"/>
            </v:shape>
            <v:shape style="position:absolute;left:2954;top:669;width:2030;height:2711" type="#_x0000_t202" filled="false" stroked="false">
              <v:textbox inset="0,0,0,0">
                <w:txbxContent>
                  <w:p>
                    <w:pPr>
                      <w:spacing w:line="396" w:lineRule="auto" w:before="4"/>
                      <w:ind w:left="0" w:right="1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Characteristics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TimeDateStamp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MajorVersion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MinorVersion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6" w:lineRule="auto" w:before="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NumberOfFunctions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NumberOfNames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AddressOfFunctions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AddressOfNames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108;top:669;width:549;height:2981" type="#_x0000_t202" filled="false" stroked="false">
              <v:textbox inset="0,0,0,0">
                <w:txbxContent>
                  <w:p>
                    <w:pPr>
                      <w:spacing w:line="398" w:lineRule="auto" w:before="4"/>
                      <w:ind w:left="0" w:right="1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DWORD DWORD </w:t>
                    </w:r>
                    <w:r>
                      <w:rPr>
                        <w:w w:val="105"/>
                        <w:sz w:val="17"/>
                      </w:rPr>
                      <w:t>WORD WORD </w:t>
                    </w:r>
                    <w:r>
                      <w:rPr>
                        <w:sz w:val="17"/>
                      </w:rPr>
                      <w:t>DWORD DWORD DWORD DWORD DWORD DWORD</w:t>
                    </w:r>
                  </w:p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</w:t>
                    </w:r>
                  </w:p>
                </w:txbxContent>
              </v:textbox>
              <w10:wrap type="none"/>
            </v:shape>
            <v:shape style="position:absolute;left:1685;top:399;width:425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_IMAGE_EXPORT_DIRECTORY</w:t>
                    </w:r>
                    <w:r>
                      <w:rPr>
                        <w:color w:val="0000FF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3.749992pt;margin-top:7.838333pt;width:126pt;height:9.75pt;mso-position-horizontal-relative:page;mso-position-vertical-relative:paragraph;z-index:-22096" coordorigin="2075,157" coordsize="2520,195">
            <v:shape style="position:absolute;left:2075;top:156;width:2520;height:195" coordorigin="2075,157" coordsize="2520,195" path="m4556,352l2114,352,2108,351,2075,313,2075,196,2114,157,4556,157,4595,196,4595,313,4556,352xe" filled="true" fillcolor="#f2f4f4" stroked="false">
              <v:path arrowok="t"/>
              <v:fill type="solid"/>
            </v:shape>
            <v:shape style="position:absolute;left:2082;top:164;width:2505;height:180" coordorigin="2082,164" coordsize="2505,180" path="m2082,307l2082,202,2082,197,2083,192,2085,187,2087,183,2090,179,2093,175,2097,172,2101,169,2106,167,2110,165,2115,164,2120,164,4550,164,4555,164,4560,165,4564,167,4569,169,4587,202,4587,307,4587,312,4587,317,4585,321,4583,326,4555,344,4550,344,2120,344,2115,344,2110,343,2085,321,2083,317,2082,312,208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上面的 </w:t>
      </w:r>
      <w:r>
        <w:rPr>
          <w:color w:val="333333"/>
          <w:w w:val="105"/>
          <w:sz w:val="17"/>
        </w:rPr>
        <w:t>_IMAGE_EXPORT_DIRECTORY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结构如果总结成一张图，如下所示：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951826</wp:posOffset>
            </wp:positionH>
            <wp:positionV relativeFrom="paragraph">
              <wp:posOffset>98860</wp:posOffset>
            </wp:positionV>
            <wp:extent cx="5616536" cy="2905410"/>
            <wp:effectExtent l="0" t="0" r="0" b="0"/>
            <wp:wrapTopAndBottom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36" cy="29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6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spacing w:line="220" w:lineRule="auto" w:before="56"/>
        <w:ind w:left="110" w:right="12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2.749985pt;margin-top:6.835258pt;width:78.75pt;height:9.75pt;mso-position-horizontal-relative:page;mso-position-vertical-relative:paragraph;z-index:-21736" coordorigin="2855,137" coordsize="1575,195">
            <v:shape style="position:absolute;left:2855;top:136;width:1575;height:195" coordorigin="2855,137" coordsize="1575,195" path="m4391,332l2894,332,2888,331,2855,293,2855,176,2894,137,4391,137,4430,176,4430,293,4391,332xe" filled="true" fillcolor="#f2f4f4" stroked="false">
              <v:path arrowok="t"/>
              <v:fill type="solid"/>
            </v:shape>
            <v:shape style="position:absolute;left:2862;top:144;width:1560;height:180" coordorigin="2862,144" coordsize="1560,180" path="m2862,287l2862,182,2862,177,2863,172,2865,167,2867,163,2870,159,2873,155,2877,152,2881,149,2886,147,2890,145,2895,144,2900,144,4385,144,4390,144,4395,145,4399,147,4404,149,4408,152,4412,155,4415,159,4422,182,4422,287,4422,292,4422,296,4420,301,4418,306,4399,321,4395,323,4390,324,4385,324,2900,324,2895,324,2890,323,2886,321,2881,319,2862,292,2862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9.249969pt;margin-top:23.335258pt;width:115.5pt;height:9.75pt;mso-position-horizontal-relative:page;mso-position-vertical-relative:paragraph;z-index:-21712" coordorigin="5585,467" coordsize="2310,195">
            <v:shape style="position:absolute;left:5585;top:466;width:2310;height:195" coordorigin="5585,467" coordsize="2310,195" path="m7856,662l5624,662,5618,661,5585,623,5585,506,5624,467,7856,467,7895,506,7895,623,7856,662xe" filled="true" fillcolor="#f2f4f4" stroked="false">
              <v:path arrowok="t"/>
              <v:fill type="solid"/>
            </v:shape>
            <v:shape style="position:absolute;left:5592;top:474;width:2295;height:180" coordorigin="5592,474" coordsize="2295,180" path="m5592,617l5592,512,5592,507,5593,502,5595,497,5597,493,5600,489,5603,485,5607,482,5611,479,5616,477,5620,475,5625,474,5630,474,7850,474,7855,474,7860,475,7864,477,7869,479,7873,482,7877,485,7880,489,7883,493,7885,497,7887,502,7887,507,7887,512,7887,617,7850,654,5630,654,5595,631,5593,626,5592,622,5592,61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1.249985pt;margin-top:39.085258pt;width:99.75pt;height:9.75pt;mso-position-horizontal-relative:page;mso-position-vertical-relative:paragraph;z-index:-21688" coordorigin="4025,782" coordsize="1995,195">
            <v:shape style="position:absolute;left:4025;top:781;width:1995;height:195" coordorigin="4025,782" coordsize="1995,195" path="m5981,977l4064,977,4058,976,4025,938,4025,821,4064,782,5981,782,6020,821,6020,938,5981,977xe" filled="true" fillcolor="#f2f4f4" stroked="false">
              <v:path arrowok="t"/>
              <v:fill type="solid"/>
            </v:shape>
            <v:shape style="position:absolute;left:4032;top:789;width:1980;height:180" coordorigin="4032,789" coordsize="1980,180" path="m4032,932l4032,827,4032,822,4033,817,4035,812,4037,808,4040,804,4043,800,4047,797,4051,794,4056,792,4060,790,4065,789,4070,789,5975,789,5980,789,5985,790,5989,792,5994,794,5998,797,6002,800,6005,804,6012,827,6012,932,6012,937,6012,941,6010,946,6008,951,5989,966,5985,968,5980,969,5975,969,4070,969,4065,969,4060,968,4056,966,4051,964,4032,937,4032,93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在上图中最左侧 </w:t>
      </w:r>
      <w:r>
        <w:rPr>
          <w:color w:val="333333"/>
          <w:sz w:val="17"/>
        </w:rPr>
        <w:t>AddressOfNames </w:t>
      </w:r>
      <w:r>
        <w:rPr>
          <w:rFonts w:ascii="微软雅黑" w:eastAsia="微软雅黑" w:hint="eastAsia"/>
          <w:color w:val="333333"/>
          <w:sz w:val="19"/>
        </w:rPr>
        <w:t>结构成员指向了一个数组，数组里保存着一组</w:t>
      </w:r>
      <w:r>
        <w:rPr>
          <w:rFonts w:ascii="Lucida Sans Unicode" w:eastAsia="Lucida Sans Unicode"/>
          <w:color w:val="333333"/>
          <w:sz w:val="19"/>
        </w:rPr>
        <w:t>RVA</w:t>
      </w:r>
      <w:r>
        <w:rPr>
          <w:rFonts w:ascii="微软雅黑" w:eastAsia="微软雅黑" w:hint="eastAsia"/>
          <w:color w:val="333333"/>
          <w:sz w:val="19"/>
        </w:rPr>
        <w:t>，每个</w:t>
      </w:r>
      <w:r>
        <w:rPr>
          <w:rFonts w:ascii="Lucida Sans Unicode" w:eastAsia="Lucida Sans Unicode"/>
          <w:color w:val="333333"/>
          <w:sz w:val="19"/>
        </w:rPr>
        <w:t>RVA</w:t>
      </w:r>
      <w:r>
        <w:rPr>
          <w:rFonts w:ascii="微软雅黑" w:eastAsia="微软雅黑" w:hint="eastAsia"/>
          <w:color w:val="333333"/>
          <w:sz w:val="19"/>
        </w:rPr>
        <w:t>指向一个</w:t>
      </w:r>
      <w:r>
        <w:rPr>
          <w:rFonts w:ascii="微软雅黑" w:eastAsia="微软雅黑" w:hint="eastAsia"/>
          <w:color w:val="333333"/>
          <w:spacing w:val="1"/>
          <w:sz w:val="19"/>
        </w:rPr>
        <w:t>字符串即导出的函数名，与这个函数名对应的是  </w:t>
      </w:r>
      <w:r>
        <w:rPr>
          <w:color w:val="333333"/>
          <w:sz w:val="17"/>
        </w:rPr>
        <w:t>AddressOfNameOrdinals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中的结构成员，该对应项存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储的正是函数的唯一编号并与 </w:t>
      </w:r>
      <w:r>
        <w:rPr>
          <w:color w:val="333333"/>
          <w:w w:val="105"/>
          <w:sz w:val="17"/>
        </w:rPr>
        <w:t>AddressOfFunctions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结构成员相关联，形成了一个导出链式结构体。</w:t>
      </w:r>
    </w:p>
    <w:p>
      <w:pPr>
        <w:spacing w:line="223" w:lineRule="auto" w:before="170"/>
        <w:ind w:left="110" w:right="16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12.660642pt;width:78.75pt;height:9.75pt;mso-position-horizontal-relative:page;mso-position-vertical-relative:paragraph;z-index:-21664" coordorigin="3830,253" coordsize="1575,195">
            <v:shape style="position:absolute;left:3830;top:253;width:1575;height:195" coordorigin="3830,253" coordsize="1575,195" path="m5366,448l3869,448,3863,447,3830,409,3830,292,3869,253,5366,253,5405,292,5405,409,5366,448xe" filled="true" fillcolor="#f2f4f4" stroked="false">
              <v:path arrowok="t"/>
              <v:fill type="solid"/>
            </v:shape>
            <v:shape style="position:absolute;left:3837;top:260;width:1560;height:180" coordorigin="3837,261" coordsize="1560,180" path="m3837,403l3837,298,3837,293,3838,288,3840,284,3842,279,3845,275,3848,272,3852,268,3856,265,3861,264,3865,262,3870,261,3875,261,5360,261,5365,261,5370,262,5374,264,5379,265,5383,268,5387,272,5390,275,5397,298,5397,403,5397,408,5397,413,5395,418,5393,422,5360,441,3875,441,3870,441,3865,440,3861,438,3856,436,3852,433,3848,430,3845,426,3842,422,3840,418,3838,413,3837,408,3837,40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8.249969pt;margin-top:12.660642pt;width:41.25pt;height:9.75pt;mso-position-horizontal-relative:page;mso-position-vertical-relative:paragraph;z-index:-21640" coordorigin="6965,253" coordsize="825,195">
            <v:shape style="position:absolute;left:6965;top:253;width:825;height:195" coordorigin="6965,253" coordsize="825,195" path="m7751,448l7004,448,6998,447,6965,409,6965,292,7004,253,7751,253,7790,292,7790,409,7751,448xe" filled="true" fillcolor="#f2f4f4" stroked="false">
              <v:path arrowok="t"/>
              <v:fill type="solid"/>
            </v:shape>
            <v:shape style="position:absolute;left:6972;top:260;width:810;height:180" coordorigin="6972,261" coordsize="810,180" path="m6972,403l6972,298,6972,293,6973,288,6975,284,6977,279,6980,275,6983,272,6987,268,6991,265,6996,264,7000,262,7005,261,7010,261,7745,261,7750,261,7755,262,7759,264,7764,265,7768,268,7772,272,7775,275,7782,298,7782,403,7782,408,7782,413,7780,418,7778,422,7759,438,7755,440,7750,441,7745,441,7010,441,6983,430,6980,426,6977,422,6975,418,6973,413,6972,408,6972,40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8.249969pt;margin-top:12.660642pt;width:78.75pt;height:9.75pt;mso-position-horizontal-relative:page;mso-position-vertical-relative:paragraph;z-index:-21616" coordorigin="8765,253" coordsize="1575,195">
            <v:shape style="position:absolute;left:8765;top:253;width:1575;height:195" coordorigin="8765,253" coordsize="1575,195" path="m10301,448l8804,448,8798,447,8765,409,8765,292,8804,253,10301,253,10340,292,10340,409,10301,448xe" filled="true" fillcolor="#f2f4f4" stroked="false">
              <v:path arrowok="t"/>
              <v:fill type="solid"/>
            </v:shape>
            <v:shape style="position:absolute;left:8772;top:260;width:1560;height:180" coordorigin="8773,261" coordsize="1560,180" path="m8773,403l8773,298,8773,293,8773,288,8775,284,8777,279,8780,275,8783,272,8787,268,8791,265,8796,264,8800,262,8805,261,8810,261,10295,261,10300,261,10305,262,10309,264,10314,265,10318,268,10322,272,10325,275,10333,298,10333,403,10332,408,10332,413,10330,418,10328,422,10309,438,10305,440,10300,441,10295,441,8810,441,8805,441,8800,440,8796,438,8791,436,8787,433,8783,430,8780,426,8777,422,8775,418,8773,413,8773,408,8773,40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7.749985pt;margin-top:28.410641pt;width:115.5pt;height:9.75pt;mso-position-horizontal-relative:page;mso-position-vertical-relative:paragraph;z-index:-21592" coordorigin="3155,568" coordsize="2310,195">
            <v:shape style="position:absolute;left:3155;top:568;width:2310;height:195" coordorigin="3155,568" coordsize="2310,195" path="m5426,763l3194,763,3188,762,3155,724,3155,607,3194,568,5426,568,5465,607,5465,724,5426,763xe" filled="true" fillcolor="#f2f4f4" stroked="false">
              <v:path arrowok="t"/>
              <v:fill type="solid"/>
            </v:shape>
            <v:shape style="position:absolute;left:3162;top:575;width:2295;height:180" coordorigin="3162,576" coordsize="2295,180" path="m3162,718l3162,613,3162,608,3163,603,3165,599,3167,594,3170,590,3173,587,3177,583,3181,580,3186,579,3190,577,3195,576,3200,576,5420,576,5425,576,5430,577,5434,579,5439,580,5443,583,5447,587,5450,590,5457,613,5457,718,5420,756,3200,756,3162,723,3162,71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44.910641pt;width:115.5pt;height:9.75pt;mso-position-horizontal-relative:page;mso-position-vertical-relative:paragraph;z-index:-21568" coordorigin="1685,898" coordsize="2310,195">
            <v:shape style="position:absolute;left:1685;top:898;width:2310;height:195" coordorigin="1685,898" coordsize="2310,195" path="m3956,1093l1724,1093,1718,1092,1685,1054,1685,937,1724,898,3956,898,3995,937,3995,1054,3956,1093xe" filled="true" fillcolor="#f2f4f4" stroked="false">
              <v:path arrowok="t"/>
              <v:fill type="solid"/>
            </v:shape>
            <v:shape style="position:absolute;left:1692;top:905;width:2295;height:180" coordorigin="1692,906" coordsize="2295,180" path="m1692,1048l1692,943,1692,938,1693,933,1695,929,1697,924,1700,920,1703,917,1707,913,1711,910,1716,909,1720,907,1725,906,1730,906,3950,906,3955,906,3960,907,3964,909,3969,910,3973,913,3977,917,3980,920,3987,943,3987,1048,3964,1083,3960,1085,3955,1086,3950,1086,1730,1086,1725,1086,1720,1085,1716,1083,1711,1081,1695,1063,1693,1058,1692,1053,1692,104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获取导出函数地址时，先在 </w:t>
      </w:r>
      <w:r>
        <w:rPr>
          <w:color w:val="333333"/>
          <w:w w:val="105"/>
          <w:sz w:val="17"/>
        </w:rPr>
        <w:t>AddressOfNames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中找到对应的名字 </w:t>
      </w:r>
      <w:r>
        <w:rPr>
          <w:color w:val="333333"/>
          <w:w w:val="105"/>
          <w:sz w:val="17"/>
        </w:rPr>
        <w:t>MyFunc1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，该函数在 </w:t>
      </w:r>
      <w:r>
        <w:rPr>
          <w:color w:val="333333"/>
          <w:w w:val="105"/>
          <w:sz w:val="17"/>
        </w:rPr>
        <w:t>AddressOfNames </w:t>
      </w:r>
      <w:r>
        <w:rPr>
          <w:rFonts w:ascii="微软雅黑" w:eastAsia="微软雅黑" w:hint="eastAsia"/>
          <w:color w:val="333333"/>
          <w:sz w:val="19"/>
        </w:rPr>
        <w:t>中是第</w:t>
      </w:r>
      <w:r>
        <w:rPr>
          <w:rFonts w:ascii="Lucida Sans Unicode" w:eastAsia="Lucida Sans Unicode"/>
          <w:color w:val="333333"/>
          <w:sz w:val="19"/>
        </w:rPr>
        <w:t>1</w:t>
      </w:r>
      <w:r>
        <w:rPr>
          <w:rFonts w:ascii="微软雅黑" w:eastAsia="微软雅黑" w:hint="eastAsia"/>
          <w:color w:val="333333"/>
          <w:spacing w:val="4"/>
          <w:sz w:val="19"/>
        </w:rPr>
        <w:t>项，然后从 </w:t>
      </w:r>
      <w:r>
        <w:rPr>
          <w:color w:val="333333"/>
          <w:sz w:val="17"/>
        </w:rPr>
        <w:t>AddressOfNameOrdinals </w:t>
      </w:r>
      <w:r>
        <w:rPr>
          <w:rFonts w:ascii="微软雅黑" w:eastAsia="微软雅黑" w:hint="eastAsia"/>
          <w:color w:val="333333"/>
          <w:sz w:val="19"/>
        </w:rPr>
        <w:t>中取出第</w:t>
      </w:r>
      <w:r>
        <w:rPr>
          <w:rFonts w:ascii="Lucida Sans Unicode" w:eastAsia="Lucida Sans Unicode"/>
          <w:color w:val="333333"/>
          <w:sz w:val="19"/>
        </w:rPr>
        <w:t>1</w:t>
      </w:r>
      <w:r>
        <w:rPr>
          <w:rFonts w:ascii="微软雅黑" w:eastAsia="微软雅黑" w:hint="eastAsia"/>
          <w:color w:val="333333"/>
          <w:sz w:val="19"/>
        </w:rPr>
        <w:t>项的值这里是</w:t>
      </w:r>
      <w:r>
        <w:rPr>
          <w:rFonts w:ascii="Lucida Sans Unicode" w:eastAsia="Lucida Sans Unicode"/>
          <w:color w:val="333333"/>
          <w:sz w:val="19"/>
        </w:rPr>
        <w:t>1</w:t>
      </w:r>
      <w:r>
        <w:rPr>
          <w:rFonts w:ascii="微软雅黑" w:eastAsia="微软雅黑" w:hint="eastAsia"/>
          <w:color w:val="333333"/>
          <w:sz w:val="19"/>
        </w:rPr>
        <w:t>，然后就可以通过导出函数的序</w:t>
      </w:r>
      <w:r>
        <w:rPr>
          <w:rFonts w:ascii="微软雅黑" w:eastAsia="微软雅黑" w:hint="eastAsia"/>
          <w:color w:val="333333"/>
          <w:spacing w:val="8"/>
          <w:sz w:val="19"/>
        </w:rPr>
        <w:t>号 </w:t>
      </w:r>
      <w:r>
        <w:rPr>
          <w:color w:val="333333"/>
          <w:sz w:val="17"/>
        </w:rPr>
        <w:t>AddressOfFunctions[1] </w:t>
      </w:r>
      <w:r>
        <w:rPr>
          <w:rFonts w:ascii="微软雅黑" w:eastAsia="微软雅黑" w:hint="eastAsia"/>
          <w:color w:val="333333"/>
          <w:sz w:val="19"/>
        </w:rPr>
        <w:t>取出函数的入口</w:t>
      </w:r>
      <w:r>
        <w:rPr>
          <w:rFonts w:ascii="Lucida Sans Unicode" w:eastAsia="Lucida Sans Unicode"/>
          <w:color w:val="333333"/>
          <w:sz w:val="19"/>
        </w:rPr>
        <w:t>RVA</w:t>
      </w:r>
      <w:r>
        <w:rPr>
          <w:rFonts w:ascii="微软雅黑" w:eastAsia="微软雅黑" w:hint="eastAsia"/>
          <w:color w:val="333333"/>
          <w:sz w:val="19"/>
        </w:rPr>
        <w:t>，然后通过</w:t>
      </w:r>
      <w:r>
        <w:rPr>
          <w:rFonts w:ascii="Lucida Sans Unicode" w:eastAsia="Lucida Sans Unicode"/>
          <w:color w:val="333333"/>
          <w:sz w:val="19"/>
        </w:rPr>
        <w:t>RVA</w:t>
      </w:r>
      <w:r>
        <w:rPr>
          <w:rFonts w:ascii="微软雅黑" w:eastAsia="微软雅黑" w:hint="eastAsia"/>
          <w:color w:val="333333"/>
          <w:sz w:val="19"/>
        </w:rPr>
        <w:t>加上模块基址便是第一个导出函数的地</w:t>
      </w:r>
      <w:r>
        <w:rPr>
          <w:rFonts w:ascii="微软雅黑" w:eastAsia="微软雅黑" w:hint="eastAsia"/>
          <w:color w:val="333333"/>
          <w:w w:val="105"/>
          <w:sz w:val="19"/>
        </w:rPr>
        <w:t>址，向后每次相加导出函数偏移即可依次遍历出所有的导出函数地址。</w:t>
      </w:r>
    </w:p>
    <w:p>
      <w:pPr>
        <w:spacing w:before="120"/>
        <w:ind w:left="110" w:right="0" w:firstLine="0"/>
        <w:jc w:val="left"/>
        <w:rPr>
          <w:sz w:val="17"/>
        </w:rPr>
      </w:pPr>
      <w:r>
        <w:rPr/>
        <w:pict>
          <v:group style="position:absolute;margin-left:445.000031pt;margin-top:11.038453pt;width:75.75pt;height:9.75pt;mso-position-horizontal-relative:page;mso-position-vertical-relative:paragraph;z-index:-21544" coordorigin="8900,221" coordsize="1515,195">
            <v:shape style="position:absolute;left:8900;top:220;width:1515;height:195" coordorigin="8900,221" coordsize="1515,195" path="m10415,416l8939,416,8900,377,8900,260,8939,221,10415,221,10415,416xe" filled="true" fillcolor="#f2f4f4" stroked="false">
              <v:path arrowok="t"/>
              <v:fill type="solid"/>
            </v:shape>
            <v:line style="position:absolute" from="8912,233" to="10415,233" stroked="true" strokeweight="1.226788pt" strokecolor="#e7e9ec">
              <v:stroke dashstyle="solid"/>
            </v:line>
            <v:shape style="position:absolute;left:8900;top:233;width:24;height:169" coordorigin="8900,234" coordsize="24,169" path="m8913,403l8904,394,8900,383,8900,253,8904,243,8913,234,8924,245,8918,250,8915,257,8915,379,8918,386,8924,392,8913,40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其解析过程与应用层基本保持一致，如果不懂应用层如何解析也可以去看我以前写过的</w:t>
      </w:r>
      <w:r>
        <w:rPr>
          <w:rFonts w:ascii="微软雅黑" w:eastAsia="微软雅黑" w:hint="eastAsia"/>
          <w:color w:val="333333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sz w:val="17"/>
          <w:u w:val="thick" w:color="E7E9EC"/>
        </w:rPr>
        <w:t>《</w:t>
      </w:r>
      <w:r>
        <w:rPr>
          <w:color w:val="333333"/>
          <w:sz w:val="17"/>
          <w:u w:val="thick" w:color="E7E9EC"/>
        </w:rPr>
        <w:t>PE</w:t>
      </w:r>
      <w:r>
        <w:rPr>
          <w:rFonts w:ascii="新宋体" w:eastAsia="新宋体" w:hint="eastAsia"/>
          <w:color w:val="333333"/>
          <w:sz w:val="17"/>
          <w:u w:val="thick" w:color="E7E9EC"/>
        </w:rPr>
        <w:t>格式：手写</w:t>
      </w:r>
      <w:r>
        <w:rPr>
          <w:color w:val="333333"/>
          <w:sz w:val="17"/>
          <w:u w:val="thick" w:color="E7E9EC"/>
        </w:rPr>
        <w:t>PE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047963pt;width:63.75pt;height:9.75pt;mso-position-horizontal-relative:page;mso-position-vertical-relative:paragraph;z-index:-21520" coordorigin="1490,81" coordsize="1275,195">
            <v:shape style="position:absolute;left:1490;top:80;width:1275;height:195" coordorigin="1490,81" coordsize="1275,195" path="m2720,276l1490,276,1490,81,2726,81,2732,82,2765,120,2765,237,2720,276xe" filled="true" fillcolor="#f2f4f4" stroked="false">
              <v:path arrowok="t"/>
              <v:fill type="solid"/>
            </v:shape>
            <v:line style="position:absolute" from="1490,93" to="2753,93" stroked="true" strokeweight="1.226843pt" strokecolor="#e7e9ec">
              <v:stroke dashstyle="solid"/>
            </v:line>
            <v:shape style="position:absolute;left:2741;top:94;width:24;height:169" coordorigin="2741,94" coordsize="24,169" path="m2752,263l2741,252,2747,246,2750,239,2750,118,2747,111,2741,105,2752,94,2761,103,2765,114,2765,243,2761,254,2752,26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结</w:t>
      </w:r>
      <w:r>
        <w:rPr>
          <w:rFonts w:ascii="新宋体" w:eastAsia="新宋体" w:hint="eastAsia"/>
          <w:color w:val="333333"/>
          <w:spacing w:val="-8"/>
          <w:w w:val="105"/>
          <w:sz w:val="17"/>
          <w:u w:val="thick" w:color="E7E9EC"/>
        </w:rPr>
        <w:t>构解析工具》 </w:t>
      </w:r>
      <w:r>
        <w:rPr>
          <w:rFonts w:ascii="微软雅黑" w:eastAsia="微软雅黑" w:hint="eastAsia"/>
          <w:color w:val="333333"/>
          <w:w w:val="105"/>
          <w:sz w:val="19"/>
        </w:rPr>
        <w:t>里面具体详细的分析了解析流程。</w:t>
      </w:r>
    </w:p>
    <w:p>
      <w:pPr>
        <w:spacing w:line="333" w:lineRule="exact" w:before="12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11.488324pt;width:152.25pt;height:9.75pt;mso-position-horizontal-relative:page;mso-position-vertical-relative:paragraph;z-index:-21496" coordorigin="2270,230" coordsize="3045,195">
            <v:shape style="position:absolute;left:2270;top:229;width:3045;height:195" coordorigin="2270,230" coordsize="3045,195" path="m5276,425l2309,425,2303,424,2270,386,2270,269,2309,230,5276,230,5315,269,5315,386,5276,425xe" filled="true" fillcolor="#f2f4f4" stroked="false">
              <v:path arrowok="t"/>
              <v:fill type="solid"/>
            </v:shape>
            <v:shape style="position:absolute;left:2277;top:237;width:3030;height:180" coordorigin="2277,237" coordsize="3030,180" path="m2277,380l2277,275,2277,270,2278,265,2280,260,2282,256,2285,252,2288,248,2292,245,2296,242,2301,240,2305,238,2310,237,2315,237,5270,237,5275,237,5280,238,5284,240,5289,242,5293,245,5297,248,5300,252,5307,275,5307,380,5270,417,2315,417,2277,385,2277,3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首先使用 </w:t>
      </w:r>
      <w:r>
        <w:rPr>
          <w:color w:val="333333"/>
          <w:w w:val="105"/>
          <w:sz w:val="17"/>
        </w:rPr>
        <w:t>InitializeObjectAttributes()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打开文件，打开后可获取到该文件的句柄，</w:t>
      </w:r>
    </w:p>
    <w:p>
      <w:pPr>
        <w:spacing w:line="225" w:lineRule="auto" w:before="0"/>
        <w:ind w:left="110" w:right="126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286025pt;width:141.75pt;height:9.75pt;mso-position-horizontal-relative:page;mso-position-vertical-relative:paragraph;z-index:-21472" coordorigin="1490,86" coordsize="2835,195">
            <v:shape style="position:absolute;left:1490;top:85;width:2835;height:195" coordorigin="1490,86" coordsize="2835,195" path="m4286,281l1529,281,1523,280,1490,242,1490,125,1529,86,4286,86,4325,125,4325,242,4286,281xe" filled="true" fillcolor="#f2f4f4" stroked="false">
              <v:path arrowok="t"/>
              <v:fill type="solid"/>
            </v:shape>
            <v:shape style="position:absolute;left:1497;top:93;width:2820;height:180" coordorigin="1497,93" coordsize="2820,180" path="m1497,236l1497,131,1497,126,1498,121,1500,116,1502,112,1505,108,1508,104,1512,101,1516,98,1521,96,1525,94,1530,93,1535,93,4280,93,4285,93,4290,94,4294,96,4299,98,4303,101,4307,104,4310,108,4317,131,4317,236,4280,273,1535,273,1500,250,1498,245,1497,241,1497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4.75pt;margin-top:4.286025pt;width:94.5pt;height:9.75pt;mso-position-horizontal-relative:page;mso-position-vertical-relative:paragraph;z-index:-21448" coordorigin="5495,86" coordsize="1890,195">
            <v:shape style="position:absolute;left:5495;top:85;width:1890;height:195" coordorigin="5495,86" coordsize="1890,195" path="m7346,281l5534,281,5528,280,5495,242,5495,125,5534,86,7346,86,7385,125,7385,242,7346,281xe" filled="true" fillcolor="#f2f4f4" stroked="false">
              <v:path arrowok="t"/>
              <v:fill type="solid"/>
            </v:shape>
            <v:shape style="position:absolute;left:5502;top:93;width:1875;height:180" coordorigin="5503,93" coordsize="1875,180" path="m5503,236l5503,131,5503,126,5503,121,5505,116,5507,112,5510,108,5513,104,5517,101,5521,98,5526,96,5530,94,5535,93,5540,93,7340,93,7345,93,7350,94,7354,96,7359,98,7363,101,7367,104,7370,108,7378,131,7378,236,7377,241,7377,245,7375,250,7373,255,7354,270,7350,272,7345,273,7340,273,5540,273,5505,250,5503,245,5503,241,5503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InitializeObjectAttributes </w:t>
      </w:r>
      <w:r>
        <w:rPr>
          <w:rFonts w:ascii="微软雅黑" w:eastAsia="微软雅黑" w:hint="eastAsia"/>
          <w:color w:val="333333"/>
          <w:sz w:val="19"/>
        </w:rPr>
        <w:t>宏初始化一个 </w:t>
      </w:r>
      <w:r>
        <w:rPr>
          <w:color w:val="333333"/>
          <w:sz w:val="17"/>
        </w:rPr>
        <w:t>OBJECT_ATTRIBUTES </w:t>
      </w:r>
      <w:r>
        <w:rPr>
          <w:rFonts w:ascii="微软雅黑" w:eastAsia="微软雅黑" w:hint="eastAsia"/>
          <w:color w:val="333333"/>
          <w:sz w:val="19"/>
        </w:rPr>
        <w:t>结构体</w:t>
      </w:r>
      <w:r>
        <w:rPr>
          <w:rFonts w:ascii="Lucida Sans Unicode" w:eastAsia="Lucida Sans Unicode"/>
          <w:color w:val="333333"/>
          <w:sz w:val="19"/>
        </w:rPr>
        <w:t>, </w:t>
      </w:r>
      <w:r>
        <w:rPr>
          <w:rFonts w:ascii="微软雅黑" w:eastAsia="微软雅黑" w:hint="eastAsia"/>
          <w:color w:val="333333"/>
          <w:sz w:val="19"/>
        </w:rPr>
        <w:t>当一个例程打开对象时由此</w:t>
      </w:r>
      <w:r>
        <w:rPr>
          <w:rFonts w:ascii="微软雅黑" w:eastAsia="微软雅黑" w:hint="eastAsia"/>
          <w:color w:val="333333"/>
          <w:w w:val="105"/>
          <w:sz w:val="19"/>
        </w:rPr>
        <w:t>结构体指定目标对象的属性，此函数的微软定义如下；</w:t>
      </w:r>
    </w:p>
    <w:p>
      <w:pPr>
        <w:pStyle w:val="BodyText"/>
        <w:spacing w:before="15"/>
        <w:rPr>
          <w:rFonts w:ascii="微软雅黑"/>
          <w:sz w:val="9"/>
        </w:rPr>
      </w:pPr>
      <w:r>
        <w:rPr/>
        <w:pict>
          <v:group style="position:absolute;margin-left:74.499992pt;margin-top:11.026191pt;width:447pt;height:110.25pt;mso-position-horizontal-relative:page;mso-position-vertical-relative:paragraph;z-index:-472;mso-wrap-distance-left:0;mso-wrap-distance-right:0" coordorigin="1490,221" coordsize="8940,2205">
            <v:shape style="position:absolute;left:1497;top:228;width:8925;height:2190" coordorigin="1497,228" coordsize="8925,2190" path="m10390,2418l1530,2418,1525,2417,1497,2385,1497,261,1530,228,10390,228,10422,261,10422,2385,10390,2418xe" filled="true" fillcolor="#f7f7f7" stroked="false">
              <v:path arrowok="t"/>
              <v:fill type="solid"/>
            </v:shape>
            <v:shape style="position:absolute;left:1497;top:228;width:8925;height:2190" coordorigin="1497,228" coordsize="8925,2190" path="m1497,2381l1497,266,1497,261,1498,256,1500,251,1502,247,1505,243,1508,239,1512,235,1516,233,1521,231,1525,229,1530,228,1535,228,10385,228,10390,228,10395,229,10399,231,10404,233,10408,235,10412,239,10415,243,10422,266,10422,2381,10385,2418,1535,2418,1500,2395,1498,2390,1497,2385,1497,2381xe" filled="false" stroked="true" strokeweight=".75pt" strokecolor="#e7e9ec">
              <v:path arrowok="t"/>
              <v:stroke dashstyle="solid"/>
            </v:shape>
            <v:rect style="position:absolute;left:1565;top:355;width:8790;height:1965" filled="true" fillcolor="#f7f7f7" stroked="false">
              <v:fill type="solid"/>
            </v:rect>
            <v:shape style="position:absolute;left:1685;top:2077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6550;top:669;width:1040;height:131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权限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文件名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输出文件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权限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0</w:t>
                    </w:r>
                  </w:p>
                </w:txbxContent>
              </v:textbox>
              <w10:wrap type="none"/>
            </v:shape>
            <v:shape style="position:absolute;left:1685;top:397;width:4251;height:15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InitializeObjectAttributes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798" w:val="left" w:leader="none"/>
                        <w:tab w:pos="4018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POBJECT_ATTRIBUTES</w:t>
                      <w:tab/>
                      <w:t>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798" w:val="left" w:leader="none"/>
                        <w:tab w:pos="4019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PUNICODE_STRING</w:t>
                      <w:tab/>
                      <w:t>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798" w:val="left" w:leader="none"/>
                        <w:tab w:pos="4018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1798" w:val="left" w:leader="none"/>
                        <w:tab w:pos="4019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  <w:tab/>
                      <w:t>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PSECURITY_DESCRIPTOR</w:t>
                    </w:r>
                    <w:r>
                      <w:rPr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16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0.999985pt;margin-top:7.835994pt;width:68.25pt;height:9.75pt;mso-position-horizontal-relative:page;mso-position-vertical-relative:paragraph;z-index:-21424" coordorigin="4220,157" coordsize="1365,195">
            <v:shape style="position:absolute;left:4220;top:156;width:1365;height:195" coordorigin="4220,157" coordsize="1365,195" path="m5546,352l4259,352,4253,351,4220,313,4220,196,4259,157,5546,157,5585,196,5585,313,5546,352xe" filled="true" fillcolor="#f2f4f4" stroked="false">
              <v:path arrowok="t"/>
              <v:fill type="solid"/>
            </v:shape>
            <v:shape style="position:absolute;left:4227;top:164;width:1350;height:180" coordorigin="4227,164" coordsize="1350,180" path="m4227,307l4227,202,4227,197,4228,192,4230,187,4232,183,4235,179,4238,175,4242,172,4246,169,4251,167,4255,165,4260,164,4265,164,5540,164,5545,164,5550,165,5554,167,5559,169,5563,172,5567,175,5570,179,5573,183,5575,187,5577,192,5577,197,5577,202,5577,307,5577,312,5577,316,5575,321,5573,326,5540,344,4265,344,4227,312,422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6.749969pt;margin-top:7.835994pt;width:83.25pt;height:9.75pt;mso-position-horizontal-relative:page;mso-position-vertical-relative:paragraph;z-index:-21400" coordorigin="7535,157" coordsize="1665,195">
            <v:shape style="position:absolute;left:7535;top:156;width:1665;height:195" coordorigin="7535,157" coordsize="1665,195" path="m9161,352l7574,352,7568,351,7535,313,7535,196,7574,157,9161,157,9200,196,9200,313,9161,352xe" filled="true" fillcolor="#f2f4f4" stroked="false">
              <v:path arrowok="t"/>
              <v:fill type="solid"/>
            </v:shape>
            <v:shape style="position:absolute;left:7542;top:164;width:1650;height:180" coordorigin="7542,164" coordsize="1650,180" path="m7542,307l7542,202,7542,197,7543,192,7545,187,7547,183,7550,179,7553,175,7557,172,7561,169,7566,167,7570,165,7575,164,7580,164,9155,164,9160,164,9165,165,9169,167,9174,169,9178,172,9182,175,9185,179,9188,183,9190,187,9192,192,9192,197,9192,202,9192,307,9192,312,9192,316,9190,321,9188,326,9155,344,7580,344,7545,321,7543,316,7542,312,754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当权限句柄被初始化后则即调用 </w:t>
      </w:r>
      <w:r>
        <w:rPr>
          <w:color w:val="333333"/>
          <w:sz w:val="17"/>
        </w:rPr>
        <w:t>ZwOpenFile() </w:t>
      </w:r>
      <w:r>
        <w:rPr>
          <w:rFonts w:ascii="微软雅黑" w:eastAsia="微软雅黑" w:hint="eastAsia"/>
          <w:color w:val="333333"/>
          <w:sz w:val="19"/>
        </w:rPr>
        <w:t>打开一个文件使用权限 </w:t>
      </w:r>
      <w:r>
        <w:rPr>
          <w:color w:val="333333"/>
          <w:sz w:val="17"/>
        </w:rPr>
        <w:t>FILE_SHARE_READ </w:t>
      </w:r>
      <w:r>
        <w:rPr>
          <w:rFonts w:ascii="微软雅黑" w:eastAsia="微软雅黑" w:hint="eastAsia"/>
          <w:color w:val="333333"/>
          <w:sz w:val="19"/>
        </w:rPr>
        <w:t>打开，打开文</w:t>
      </w:r>
      <w:r>
        <w:rPr>
          <w:rFonts w:ascii="微软雅黑" w:eastAsia="微软雅黑" w:hint="eastAsia"/>
          <w:color w:val="333333"/>
          <w:w w:val="105"/>
          <w:sz w:val="19"/>
        </w:rPr>
        <w:t>件函数微软定义如下；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499992pt;margin-top:11.12456pt;width:447pt;height:165.75pt;mso-position-horizontal-relative:page;mso-position-vertical-relative:paragraph;z-index:-232;mso-wrap-distance-left:0;mso-wrap-distance-right:0" coordorigin="1490,222" coordsize="8940,3315">
            <v:shape style="position:absolute;left:1497;top:230;width:8925;height:3300" coordorigin="1497,230" coordsize="8925,3300" path="m10390,3530l1530,3530,1525,3529,1497,3497,1497,263,1530,230,10390,230,10422,263,10422,3497,10390,3530xe" filled="true" fillcolor="#f7f7f7" stroked="false">
              <v:path arrowok="t"/>
              <v:fill type="solid"/>
            </v:shape>
            <v:shape style="position:absolute;left:1497;top:230;width:8925;height:3300" coordorigin="1497,230" coordsize="8925,3300" path="m1497,3492l1497,267,1497,263,1498,258,1500,253,1502,249,1505,244,1508,241,1512,237,1516,235,1521,233,1525,231,1530,230,1535,230,10385,230,10390,230,10395,231,10399,233,10404,235,10408,237,10412,241,10415,244,10422,267,10422,3492,10385,3530,1535,3530,1500,3507,1498,3502,1497,3497,1497,3492xe" filled="false" stroked="true" strokeweight=".75pt" strokecolor="#e7e9ec">
              <v:path arrowok="t"/>
              <v:stroke dashstyle="solid"/>
            </v:shape>
            <v:rect style="position:absolute;left:1565;top:357;width:8790;height:3075" filled="true" fillcolor="#f7f7f7" stroked="false">
              <v:fill type="solid"/>
            </v:rect>
            <v:shape style="position:absolute;left:1685;top:2906;width:3157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FILE_SYNCHRONOUS_IO_NONALERT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。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6655;top:2621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打开选项，一般设为</w:t>
                    </w:r>
                  </w:p>
                </w:txbxContent>
              </v:textbox>
              <w10:wrap type="none"/>
            </v:shape>
            <v:shape style="position:absolute;left:4540;top:2634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OpenOptions</w:t>
                    </w:r>
                  </w:p>
                </w:txbxContent>
              </v:textbox>
              <w10:wrap type="none"/>
            </v:shape>
            <v:shape style="position:absolute;left:6655;top:2066;width:3503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共享的权限。可以是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FILE_SHARE_READ</w:t>
                    </w:r>
                  </w:p>
                </w:txbxContent>
              </v:textbox>
              <w10:wrap type="none"/>
            </v:shape>
            <v:shape style="position:absolute;left:4540;top:2079;width:128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ShareAccess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656;top:656;width:3497;height:102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返回打开文件的句柄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打开的权限，一般设为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GENERIC_ALL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。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OBJECT_ATTRIBUTES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指向一个结构体的指针。该结构体指明打</w:t>
                    </w:r>
                  </w:p>
                </w:txbxContent>
              </v:textbox>
              <w10:wrap type="none"/>
            </v:shape>
            <v:shape style="position:absolute;left:4540;top:1509;width:150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IoStatusBlock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685;top:1509;width:2559;height:1301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PIO_STATUS_BLOCK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开文件的状态。</w:t>
                    </w:r>
                  </w:p>
                  <w:p>
                    <w:pPr>
                      <w:tabs>
                        <w:tab w:pos="846" w:val="left" w:leader="none"/>
                      </w:tabs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  <w:p>
                    <w:pPr>
                      <w:tabs>
                        <w:tab w:pos="846" w:val="left" w:leader="none"/>
                      </w:tabs>
                      <w:spacing w:line="260" w:lineRule="atLeast" w:before="37"/>
                      <w:ind w:left="211" w:right="232" w:hanging="212"/>
                      <w:jc w:val="left"/>
                      <w:rPr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或者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FILE_SHARE_WRITE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。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1685;top:399;width:4674;height:10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ZwOpenFile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2856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PHANDLE</w:t>
                      <w:tab/>
                      <w:t>FileHandle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846" w:val="left" w:leader="none"/>
                        <w:tab w:pos="2855" w:val="left" w:leader="none"/>
                      </w:tabs>
                      <w:spacing w:line="280" w:lineRule="atLeast" w:before="5"/>
                      <w:ind w:left="211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ACCESS_MASK</w:t>
                      <w:tab/>
                      <w:t>DesiredAccess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POBJECT_ATTRIBUTES</w:t>
                    </w:r>
                    <w:r>
                      <w:rPr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28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30.499985pt;margin-top:7.835994pt;width:94.5pt;height:9.75pt;mso-position-horizontal-relative:page;mso-position-vertical-relative:paragraph;z-index:-21376" coordorigin="4610,157" coordsize="1890,195">
            <v:shape style="position:absolute;left:4610;top:156;width:1890;height:195" coordorigin="4610,157" coordsize="1890,195" path="m6461,352l4649,352,4643,351,4610,313,4610,196,4649,157,6461,157,6500,196,6500,313,6461,352xe" filled="true" fillcolor="#f2f4f4" stroked="false">
              <v:path arrowok="t"/>
              <v:fill type="solid"/>
            </v:shape>
            <v:shape style="position:absolute;left:4617;top:164;width:1875;height:180" coordorigin="4617,164" coordsize="1875,180" path="m4618,307l4618,202,4617,197,4618,192,4620,187,4622,183,4625,179,4628,175,4632,172,4636,169,4641,167,4645,165,4650,164,4655,164,6455,164,6460,164,6465,165,6469,167,6474,169,6478,172,6482,175,6485,179,6488,183,6490,187,6492,192,6493,197,6493,202,6493,307,6493,312,6492,316,6490,321,6488,326,6455,344,4655,344,4620,321,4618,316,4617,312,461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2.249969pt;margin-top:7.835994pt;width:41.25pt;height:9.75pt;mso-position-horizontal-relative:page;mso-position-vertical-relative:paragraph;z-index:-21352" coordorigin="8645,157" coordsize="825,195">
            <v:shape style="position:absolute;left:8645;top:156;width:825;height:195" coordorigin="8645,157" coordsize="825,195" path="m9431,352l8684,352,8678,351,8645,313,8645,196,8684,157,9431,157,9470,196,9470,313,9431,352xe" filled="true" fillcolor="#f2f4f4" stroked="false">
              <v:path arrowok="t"/>
              <v:fill type="solid"/>
            </v:shape>
            <v:shape style="position:absolute;left:8652;top:164;width:810;height:180" coordorigin="8652,164" coordsize="810,180" path="m8653,307l8653,202,8652,197,8653,192,8655,187,8657,183,8660,179,8663,175,8667,172,8671,169,8676,167,8680,165,8685,164,8690,164,9425,164,9430,164,9435,165,9439,167,9444,169,9448,172,9452,175,9455,179,9458,183,9460,187,9462,192,9462,197,9463,202,9463,307,9462,312,9462,316,9460,321,9458,326,9425,344,8690,344,8655,321,8653,316,8652,312,8653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4.249985pt;margin-top:24.335995pt;width:89.25pt;height:9.75pt;mso-position-horizontal-relative:page;mso-position-vertical-relative:paragraph;z-index:-21328" coordorigin="2885,487" coordsize="1785,195">
            <v:shape style="position:absolute;left:2885;top:486;width:1785;height:195" coordorigin="2885,487" coordsize="1785,195" path="m4631,682l2924,682,2918,681,2885,643,2885,526,2924,487,4631,487,4670,526,4670,643,4631,682xe" filled="true" fillcolor="#f2f4f4" stroked="false">
              <v:path arrowok="t"/>
              <v:fill type="solid"/>
            </v:shape>
            <v:shape style="position:absolute;left:2892;top:494;width:1770;height:180" coordorigin="2892,494" coordsize="1770,180" path="m2892,637l2892,532,2892,527,2893,522,2895,517,2897,513,2900,509,2903,505,2907,502,2911,499,2916,497,2920,495,2925,494,2930,494,4625,494,4630,494,4635,495,4639,497,4644,499,4648,502,4652,505,4655,509,4658,513,4660,517,4662,522,4662,527,4662,532,4662,637,4662,642,4662,646,4660,651,4658,656,4639,671,4635,673,4630,674,4625,674,2930,674,2925,674,2920,673,2916,671,2911,669,2895,651,2893,646,2892,642,2892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接着文件被打开后，我们还需要调用 </w:t>
      </w:r>
      <w:r>
        <w:rPr>
          <w:color w:val="333333"/>
          <w:sz w:val="17"/>
        </w:rPr>
        <w:t>ZwCreateSection() </w:t>
      </w:r>
      <w:r>
        <w:rPr>
          <w:rFonts w:ascii="微软雅黑" w:eastAsia="微软雅黑" w:hint="eastAsia"/>
          <w:color w:val="333333"/>
          <w:spacing w:val="3"/>
          <w:sz w:val="19"/>
        </w:rPr>
        <w:t>该函数的作用是创建一个 </w:t>
      </w:r>
      <w:r>
        <w:rPr>
          <w:color w:val="333333"/>
          <w:sz w:val="17"/>
        </w:rPr>
        <w:t>Section </w:t>
      </w:r>
      <w:r>
        <w:rPr>
          <w:rFonts w:ascii="微软雅黑" w:eastAsia="微软雅黑" w:hint="eastAsia"/>
          <w:color w:val="333333"/>
          <w:sz w:val="19"/>
        </w:rPr>
        <w:t>节对象， </w:t>
      </w:r>
      <w:r>
        <w:rPr>
          <w:rFonts w:ascii="微软雅黑" w:eastAsia="微软雅黑" w:hint="eastAsia"/>
          <w:color w:val="333333"/>
          <w:w w:val="105"/>
          <w:sz w:val="19"/>
        </w:rPr>
        <w:t>并以</w:t>
      </w:r>
      <w:r>
        <w:rPr>
          <w:rFonts w:ascii="Lucida Sans Unicode" w:eastAsia="Lucida Sans Unicode"/>
          <w:color w:val="333333"/>
          <w:w w:val="105"/>
          <w:sz w:val="19"/>
        </w:rPr>
        <w:t>PE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结构中的 </w:t>
      </w:r>
      <w:r>
        <w:rPr>
          <w:color w:val="333333"/>
          <w:w w:val="105"/>
          <w:sz w:val="17"/>
        </w:rPr>
        <w:t>SectionALignment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大小对齐映射文件，其微软定义如下；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480" w:bottom="280" w:left="1380" w:right="1360"/>
        </w:sect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1"/>
        <w:rPr>
          <w:rFonts w:ascii="微软雅黑"/>
          <w:sz w:val="16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0"/>
        <w:gridCol w:w="3172"/>
        <w:gridCol w:w="528"/>
        <w:gridCol w:w="1682"/>
      </w:tblGrid>
      <w:tr>
        <w:trPr>
          <w:trHeight w:val="236" w:hRule="atLeast"/>
        </w:trPr>
        <w:tc>
          <w:tcPr>
            <w:tcW w:w="3170" w:type="dxa"/>
            <w:shd w:val="clear" w:color="auto" w:fill="F7F7F7"/>
          </w:tcPr>
          <w:p>
            <w:pPr>
              <w:pStyle w:val="TableParagraph"/>
              <w:tabs>
                <w:tab w:pos="1848" w:val="left" w:leader="none"/>
              </w:tabs>
              <w:spacing w:before="16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]</w:t>
              <w:tab/>
            </w:r>
            <w:r>
              <w:rPr>
                <w:w w:val="105"/>
                <w:sz w:val="17"/>
              </w:rPr>
              <w:t>ULONG</w:t>
            </w:r>
          </w:p>
        </w:tc>
        <w:tc>
          <w:tcPr>
            <w:tcW w:w="3172" w:type="dxa"/>
            <w:shd w:val="clear" w:color="auto" w:fill="F7F7F7"/>
          </w:tcPr>
          <w:p>
            <w:pPr>
              <w:pStyle w:val="TableParagraph"/>
              <w:spacing w:before="16"/>
              <w:ind w:left="687"/>
              <w:rPr>
                <w:sz w:val="17"/>
              </w:rPr>
            </w:pPr>
            <w:r>
              <w:rPr>
                <w:w w:val="105"/>
                <w:sz w:val="17"/>
              </w:rPr>
              <w:t>AllocationAttributes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spacing w:before="16"/>
              <w:ind w:right="49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1682" w:type="dxa"/>
            <w:shd w:val="clear" w:color="auto" w:fill="F7F7F7"/>
          </w:tcPr>
          <w:p>
            <w:pPr>
              <w:pStyle w:val="TableParagraph"/>
              <w:spacing w:line="199" w:lineRule="exact"/>
              <w:ind w:right="45"/>
              <w:jc w:val="right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sz w:val="17"/>
              </w:rPr>
              <w:t>指定确定节的分配属</w:t>
            </w:r>
          </w:p>
        </w:tc>
      </w:tr>
      <w:tr>
        <w:trPr>
          <w:trHeight w:val="506" w:hRule="atLeast"/>
        </w:trPr>
        <w:tc>
          <w:tcPr>
            <w:tcW w:w="3170" w:type="dxa"/>
            <w:shd w:val="clear" w:color="auto" w:fill="F7F7F7"/>
          </w:tcPr>
          <w:p>
            <w:pPr>
              <w:pStyle w:val="TableParagraph"/>
              <w:spacing w:before="29"/>
              <w:ind w:left="50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性的</w:t>
            </w:r>
            <w:r>
              <w:rPr>
                <w:color w:val="AA5400"/>
                <w:w w:val="105"/>
                <w:sz w:val="17"/>
              </w:rPr>
              <w:t>SEC_XXX</w:t>
            </w:r>
            <w:r>
              <w:rPr>
                <w:color w:val="AA5400"/>
                <w:spacing w:val="-42"/>
                <w:w w:val="105"/>
                <w:sz w:val="17"/>
              </w:rPr>
              <w:t>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标志的位掩码。</w:t>
            </w:r>
          </w:p>
          <w:p>
            <w:pPr>
              <w:pStyle w:val="TableParagraph"/>
              <w:spacing w:line="151" w:lineRule="exact" w:before="88"/>
              <w:ind w:left="261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w w:val="105"/>
                <w:sz w:val="17"/>
              </w:rPr>
              <w:t>in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w w:val="105"/>
                <w:sz w:val="17"/>
              </w:rPr>
              <w:t>optional</w:t>
            </w:r>
            <w:r>
              <w:rPr>
                <w:color w:val="333333"/>
                <w:w w:val="105"/>
                <w:sz w:val="17"/>
              </w:rPr>
              <w:t>]</w:t>
            </w:r>
            <w:r>
              <w:rPr>
                <w:color w:val="333333"/>
                <w:spacing w:val="-3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HANDLE</w:t>
            </w:r>
          </w:p>
        </w:tc>
        <w:tc>
          <w:tcPr>
            <w:tcW w:w="3172" w:type="dxa"/>
            <w:shd w:val="clear" w:color="auto" w:fill="F7F7F7"/>
          </w:tcPr>
          <w:p>
            <w:pPr>
              <w:pStyle w:val="TableParagraph"/>
              <w:spacing w:before="3"/>
              <w:rPr>
                <w:rFonts w:ascii="微软雅黑"/>
                <w:sz w:val="18"/>
              </w:rPr>
            </w:pPr>
          </w:p>
          <w:p>
            <w:pPr>
              <w:pStyle w:val="TableParagraph"/>
              <w:spacing w:line="151" w:lineRule="exact"/>
              <w:ind w:left="688"/>
              <w:rPr>
                <w:sz w:val="17"/>
              </w:rPr>
            </w:pPr>
            <w:r>
              <w:rPr>
                <w:w w:val="105"/>
                <w:sz w:val="17"/>
              </w:rPr>
              <w:t>FileHandle</w:t>
            </w:r>
          </w:p>
        </w:tc>
        <w:tc>
          <w:tcPr>
            <w:tcW w:w="528" w:type="dxa"/>
            <w:shd w:val="clear" w:color="auto" w:fill="F7F7F7"/>
          </w:tcPr>
          <w:p>
            <w:pPr>
              <w:pStyle w:val="TableParagraph"/>
              <w:spacing w:before="3"/>
              <w:rPr>
                <w:rFonts w:ascii="微软雅黑"/>
                <w:sz w:val="18"/>
              </w:rPr>
            </w:pPr>
          </w:p>
          <w:p>
            <w:pPr>
              <w:pStyle w:val="TableParagraph"/>
              <w:spacing w:line="151" w:lineRule="exact"/>
              <w:ind w:right="48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//</w:t>
            </w:r>
          </w:p>
        </w:tc>
        <w:tc>
          <w:tcPr>
            <w:tcW w:w="1682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微软雅黑"/>
                <w:sz w:val="16"/>
              </w:rPr>
            </w:pPr>
          </w:p>
          <w:p>
            <w:pPr>
              <w:pStyle w:val="TableParagraph"/>
              <w:spacing w:line="187" w:lineRule="exact"/>
              <w:ind w:right="45"/>
              <w:jc w:val="right"/>
              <w:rPr>
                <w:rFonts w:ascii="新宋体" w:eastAsia="新宋体" w:hint="eastAsia"/>
                <w:sz w:val="17"/>
              </w:rPr>
            </w:pPr>
            <w:r>
              <w:rPr>
                <w:rFonts w:ascii="新宋体" w:eastAsia="新宋体" w:hint="eastAsia"/>
                <w:color w:val="AA5400"/>
                <w:sz w:val="17"/>
              </w:rPr>
              <w:t>（可选）指定打开的</w:t>
            </w:r>
          </w:p>
        </w:tc>
      </w:tr>
    </w:tbl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1"/>
        <w:rPr>
          <w:rFonts w:ascii="微软雅黑"/>
          <w:sz w:val="28"/>
        </w:rPr>
      </w:pPr>
    </w:p>
    <w:p>
      <w:pPr>
        <w:spacing w:line="220" w:lineRule="auto" w:before="76"/>
        <w:ind w:left="110" w:right="228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-244.164764pt;width:447pt;height:237pt;mso-position-horizontal-relative:page;mso-position-vertical-relative:paragraph;z-index:-20656" coordorigin="1490,-4883" coordsize="8940,4740">
            <v:shape style="position:absolute;left:1497;top:-4876;width:8925;height:4725" coordorigin="1497,-4876" coordsize="8925,4725" path="m10390,-151l1530,-151,1525,-152,1497,-183,1497,-4843,1530,-4876,10390,-4876,10422,-4843,10422,-183,10390,-151xe" filled="true" fillcolor="#f7f7f7" stroked="false">
              <v:path arrowok="t"/>
              <v:fill type="solid"/>
            </v:shape>
            <v:shape style="position:absolute;left:1497;top:-4876;width:8925;height:4725" coordorigin="1497,-4876" coordsize="8925,4725" path="m1497,-188l1497,-4838,1497,-4843,1498,-4848,1500,-4853,1502,-4857,1505,-4861,1508,-4865,1512,-4868,1516,-4871,1521,-4873,1525,-4875,1530,-4876,1535,-4876,10385,-4876,10390,-4876,10395,-4875,10399,-4873,10404,-4871,10408,-4868,10412,-4865,10415,-4861,10422,-4838,10422,-188,10422,-183,10422,-179,10420,-174,10418,-169,10399,-154,10395,-152,10390,-151,10385,-151,1535,-151,1530,-151,1525,-152,1521,-154,1516,-156,1500,-174,1498,-179,1497,-183,1497,-188xe" filled="false" stroked="true" strokeweight=".75pt" strokecolor="#e7e9ec">
              <v:path arrowok="t"/>
              <v:stroke dashstyle="solid"/>
            </v:shape>
            <v:rect style="position:absolute;left:1565;top:-4749;width:8790;height:4500" filled="true" fillcolor="#f7f7f7" stroked="false">
              <v:fill type="solid"/>
            </v:rect>
            <v:shape style="position:absolute;left:1685;top:-4707;width:5309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ZwCreateSection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PHANDLE</w:t>
                      <w:tab/>
                    </w:r>
                    <w:r>
                      <w:rPr>
                        <w:sz w:val="17"/>
                      </w:rPr>
                      <w:t>SectionHandle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242;top:-4435;width:206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HANDLE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变量的</w:t>
                    </w:r>
                  </w:p>
                </w:txbxContent>
              </v:textbox>
              <w10:wrap type="none"/>
            </v:shape>
            <v:shape style="position:absolute;left:1685;top:-4165;width:7597;height:131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指针，该变量接收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section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对象的句柄。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  <w:tab w:pos="6557" w:val="left" w:leader="none"/>
                      </w:tabs>
                      <w:spacing w:before="67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ACCESS_MASK</w:t>
                      <w:tab/>
                      <w:t>DesiredAccess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指定一个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ACCESS_MASK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值，该值确定对 对象的请求访问权限。</w:t>
                    </w:r>
                  </w:p>
                  <w:p>
                    <w:pPr>
                      <w:tabs>
                        <w:tab w:pos="6557" w:val="left" w:leader="none"/>
                      </w:tabs>
                      <w:spacing w:before="67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POBJECT_ATTRIBUTES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OBJECT_ATTRIBUTES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结构的指针，该结构指定对象名称和其他属性。</w:t>
                    </w:r>
                  </w:p>
                </w:txbxContent>
              </v:textbox>
              <w10:wrap type="none"/>
            </v:shape>
            <v:shape style="position:absolute;left:1685;top:-2742;width:3300;height:44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PLARGE_INTEGER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（以字节为单位）。</w:t>
                    </w:r>
                  </w:p>
                </w:txbxContent>
              </v:textbox>
              <w10:wrap type="none"/>
            </v:shape>
            <v:shape style="position:absolute;left:5492;top:-2742;width:128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MaximumSize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242;top:-2755;width:174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指定节的最大大小</w:t>
                    </w:r>
                  </w:p>
                </w:txbxContent>
              </v:textbox>
              <w10:wrap type="none"/>
            </v:shape>
            <v:shape style="position:absolute;left:1685;top:-2187;width:1600;height:44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页面上放置的保护。</w:t>
                    </w:r>
                  </w:p>
                </w:txbxContent>
              </v:textbox>
              <w10:wrap type="none"/>
            </v:shape>
            <v:shape style="position:absolute;left:3483;top:-2187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5492;top:-2187;width:234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SectionPageProtection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242;top:-2200;width:2023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指定要在 节中的每个</w:t>
                    </w:r>
                  </w:p>
                </w:txbxContent>
              </v:textbox>
              <w10:wrap type="none"/>
            </v:shape>
            <v:shape style="position:absolute;left:1685;top:-790;width:1424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文件对象的句柄。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5.999969pt;margin-top:7.835232pt;width:110.25pt;height:9.75pt;mso-position-horizontal-relative:page;mso-position-vertical-relative:paragraph;z-index:-20632" coordorigin="8120,157" coordsize="2205,195">
            <v:shape style="position:absolute;left:8120;top:156;width:2205;height:195" coordorigin="8120,157" coordsize="2205,195" path="m10286,352l8159,352,8153,351,8120,313,8120,196,8159,157,10286,157,10325,196,10325,313,10286,352xe" filled="true" fillcolor="#f2f4f4" stroked="false">
              <v:path arrowok="t"/>
              <v:fill type="solid"/>
            </v:shape>
            <v:shape style="position:absolute;left:8127;top:164;width:2190;height:180" coordorigin="8127,164" coordsize="2190,180" path="m8127,307l8127,202,8127,197,8128,192,8160,164,8165,164,10280,164,10285,164,10290,165,10317,202,10317,307,10317,312,10317,316,10315,321,10313,326,10285,344,10280,344,8165,344,8160,344,8155,343,8130,321,8128,316,8127,312,812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749985pt;margin-top:23.585232pt;width:99.75pt;height:9.75pt;mso-position-horizontal-relative:page;mso-position-vertical-relative:paragraph;z-index:-20608" coordorigin="3635,472" coordsize="1995,195">
            <v:shape style="position:absolute;left:3635;top:471;width:1995;height:195" coordorigin="3635,472" coordsize="1995,195" path="m5591,667l3674,667,3668,666,3635,628,3635,511,3674,472,5591,472,5630,511,5630,628,5591,667xe" filled="true" fillcolor="#f2f4f4" stroked="false">
              <v:path arrowok="t"/>
              <v:fill type="solid"/>
            </v:shape>
            <v:shape style="position:absolute;left:3642;top:479;width:1980;height:180" coordorigin="3642,479" coordsize="1980,180" path="m3642,622l3642,517,3642,512,3643,507,3645,502,3647,498,3650,494,3653,490,3657,487,3661,484,3666,482,3670,480,3675,479,3680,479,5585,479,5590,479,5595,480,5599,482,5604,484,5608,487,5612,490,5615,494,5622,517,5622,622,5622,627,5622,631,5620,636,5618,641,5585,659,3680,659,3642,627,3642,6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3.249992pt;margin-top:40.085232pt;width:99.75pt;height:9.75pt;mso-position-horizontal-relative:page;mso-position-vertical-relative:paragraph;z-index:-20584" coordorigin="2465,802" coordsize="1995,195">
            <v:shape style="position:absolute;left:2465;top:801;width:1995;height:195" coordorigin="2465,802" coordsize="1995,195" path="m4421,997l2504,997,2498,996,2465,958,2465,841,2504,802,4421,802,4460,841,4460,958,4421,997xe" filled="true" fillcolor="#f2f4f4" stroked="false">
              <v:path arrowok="t"/>
              <v:fill type="solid"/>
            </v:shape>
            <v:shape style="position:absolute;left:2472;top:809;width:1980;height:180" coordorigin="2472,809" coordsize="1980,180" path="m2472,952l2472,847,2472,842,2473,837,2475,832,2477,828,2480,824,2483,820,2487,817,2491,814,2496,812,2500,810,2505,809,2510,809,4415,809,4420,809,4425,810,4429,812,4434,814,4438,817,4442,820,4445,824,4448,828,4450,832,4452,837,4452,842,4452,847,4452,952,4452,957,4452,961,4450,966,4448,971,4429,986,4425,988,4420,989,4415,989,2510,989,2505,989,2500,988,2496,986,2491,984,2475,966,2473,961,2472,957,2472,95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最后读取导出表就要将一个磁盘中的文件映射到内存中，内存映射核心文件时 </w:t>
      </w:r>
      <w:r>
        <w:rPr>
          <w:color w:val="333333"/>
          <w:sz w:val="17"/>
        </w:rPr>
        <w:t>ZwMapViewOfSection() </w:t>
      </w:r>
      <w:r>
        <w:rPr>
          <w:rFonts w:ascii="微软雅黑" w:eastAsia="微软雅黑" w:hint="eastAsia"/>
          <w:color w:val="333333"/>
          <w:spacing w:val="3"/>
          <w:sz w:val="19"/>
        </w:rPr>
        <w:t>该系列函数在应用层名叫 </w:t>
      </w:r>
      <w:r>
        <w:rPr>
          <w:color w:val="333333"/>
          <w:sz w:val="17"/>
        </w:rPr>
        <w:t>MapViewOfSection()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只是一个是内核层一个应用层，这两个函数参数传递基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本一致，以 </w:t>
      </w:r>
      <w:r>
        <w:rPr>
          <w:color w:val="333333"/>
          <w:w w:val="105"/>
          <w:sz w:val="17"/>
        </w:rPr>
        <w:t>ZwMapViewOfSection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为例，其微软定义如下；</w:t>
      </w:r>
    </w:p>
    <w:p>
      <w:pPr>
        <w:pStyle w:val="BodyText"/>
        <w:spacing w:before="15"/>
        <w:rPr>
          <w:rFonts w:ascii="微软雅黑"/>
          <w:sz w:val="10"/>
        </w:rPr>
      </w:pPr>
      <w:r>
        <w:rPr/>
        <w:pict>
          <v:group style="position:absolute;margin-left:74.499992pt;margin-top:11.98038pt;width:447pt;height:222pt;mso-position-horizontal-relative:page;mso-position-vertical-relative:paragraph;z-index:536;mso-wrap-distance-left:0;mso-wrap-distance-right:0" coordorigin="1490,240" coordsize="8940,4440">
            <v:shape style="position:absolute;left:1497;top:247;width:8925;height:4425" coordorigin="1497,247" coordsize="8925,4425" path="m10390,4672l1530,4672,1525,4671,1497,4640,1497,280,1530,247,10390,247,10422,280,10422,4640,10390,4672xe" filled="true" fillcolor="#f7f7f7" stroked="false">
              <v:path arrowok="t"/>
              <v:fill type="solid"/>
            </v:shape>
            <v:shape style="position:absolute;left:1497;top:247;width:8925;height:4425" coordorigin="1497,247" coordsize="8925,4425" path="m1497,4635l1497,285,1497,280,1498,275,1530,247,1535,247,10385,247,10390,247,10395,248,10422,285,10422,4635,10422,4640,10422,4644,10420,4649,10418,4654,10390,4672,10385,4672,1535,4672,1530,4672,1525,4671,1500,4649,1498,4644,1497,4640,1497,4635xe" filled="false" stroked="true" strokeweight=".75pt" strokecolor="#e7e9ec">
              <v:path arrowok="t"/>
              <v:stroke dashstyle="solid"/>
            </v:shape>
            <v:rect style="position:absolute;left:1565;top:374;width:8790;height:4200" filled="true" fillcolor="#f7f7f7" stroked="false">
              <v:fill type="solid"/>
            </v:rect>
            <v:shape style="position:absolute;left:5719;top:1554;width:75;height:70" type="#_x0000_t75" stroked="false">
              <v:imagedata r:id="rId5" o:title=""/>
            </v:shape>
            <v:shape style="position:absolute;left:8242;top:3763;width:68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权限</w:t>
                    </w:r>
                  </w:p>
                </w:txbxContent>
              </v:textbox>
              <w10:wrap type="none"/>
            </v:shape>
            <v:shape style="position:absolute;left:5704;top:3776;width:128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Win32Protect</w:t>
                    </w:r>
                  </w:p>
                </w:txbxContent>
              </v:textbox>
              <w10:wrap type="none"/>
            </v:shape>
            <v:shape style="position:absolute;left:4012;top:3776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8242;top:1528;width:1920;height:186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指定填充地址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0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每次提交大小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1024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0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浏览大小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ViewShare</w:t>
                    </w:r>
                  </w:p>
                  <w:p>
                    <w:pPr>
                      <w:spacing w:line="207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分配类型</w:t>
                    </w:r>
                  </w:p>
                </w:txbxContent>
              </v:textbox>
              <w10:wrap type="none"/>
            </v:shape>
            <v:shape style="position:absolute;left:5704;top:3221;width:160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AllocationType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012;top:3221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4012;top:2936;width:372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SECTION_INHERIT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InheritDisposition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704;top:1541;width:1502;height:1286" type="#_x0000_t202" filled="false" stroked="false">
              <v:textbox inset="0,0,0,0">
                <w:txbxContent>
                  <w:p>
                    <w:pPr>
                      <w:spacing w:line="396" w:lineRule="auto" w:before="4"/>
                      <w:ind w:left="0" w:right="0" w:firstLine="105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ZeroBits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CommitSize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SectionOffset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ViewSize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012;top:2651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PSIZE_T</w:t>
                    </w:r>
                  </w:p>
                </w:txbxContent>
              </v:textbox>
              <w10:wrap type="none"/>
            </v:shape>
            <v:shape style="position:absolute;left:1685;top:2651;width:2063;height:1871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211" w:right="8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69" w:lineRule="exact" w:before="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MEM_TOP_DOWN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PAGE_READWRITE(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读写</w:t>
                    </w:r>
                    <w:r>
                      <w:rPr>
                        <w:color w:val="AA5400"/>
                        <w:sz w:val="17"/>
                      </w:rPr>
                      <w:t>)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685;top:1243;width:3829;height:131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28" w:right="897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NtCurrentProcess()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获取自身句柄</w:t>
                    </w:r>
                  </w:p>
                  <w:p>
                    <w:pPr>
                      <w:tabs>
                        <w:tab w:pos="2327" w:val="left" w:leader="none"/>
                      </w:tabs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  <w:p>
                    <w:pPr>
                      <w:tabs>
                        <w:tab w:pos="2327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ULONG_PTR</w:t>
                    </w:r>
                  </w:p>
                  <w:p>
                    <w:pPr>
                      <w:tabs>
                        <w:tab w:pos="2327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SIZE_T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PLARGE_INTEGER</w:t>
                    </w:r>
                  </w:p>
                </w:txbxContent>
              </v:textbox>
              <w10:wrap type="none"/>
            </v:shape>
            <v:shape style="position:absolute;left:8242;top:673;width:1847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接收一个节对象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进程句柄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此处使用</w:t>
                    </w:r>
                  </w:p>
                </w:txbxContent>
              </v:textbox>
              <w10:wrap type="none"/>
            </v:shape>
            <v:shape style="position:absolute;left:1685;top:416;width:5520;height:7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ZwMapViewOfSection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2327" w:val="left" w:leader="none"/>
                        <w:tab w:pos="4019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  <w:tab/>
                    </w:r>
                    <w:r>
                      <w:rPr>
                        <w:sz w:val="17"/>
                      </w:rPr>
                      <w:t>SectionHandle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327" w:val="left" w:leader="none"/>
                        <w:tab w:pos="4019" w:val="left" w:leader="none"/>
                      </w:tabs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  <w:tab/>
                    </w:r>
                    <w:r>
                      <w:rPr>
                        <w:sz w:val="17"/>
                      </w:rPr>
                      <w:t>ProcessHandle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16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8.749969pt;margin-top:7.835968pt;width:141.75pt;height:9.75pt;mso-position-horizontal-relative:page;mso-position-vertical-relative:paragraph;z-index:-20560" coordorigin="5975,157" coordsize="2835,195">
            <v:shape style="position:absolute;left:5975;top:156;width:2835;height:195" coordorigin="5975,157" coordsize="2835,195" path="m8771,352l6014,352,6008,351,5975,313,5975,196,6014,157,8771,157,8810,196,8810,313,8771,352xe" filled="true" fillcolor="#f2f4f4" stroked="false">
              <v:path arrowok="t"/>
              <v:fill type="solid"/>
            </v:shape>
            <v:shape style="position:absolute;left:5982;top:164;width:2820;height:180" coordorigin="5982,164" coordsize="2820,180" path="m5982,307l5982,202,5982,197,5983,192,5985,187,5987,183,5990,179,5993,175,5997,172,6001,169,6006,167,6010,165,6015,164,6020,164,8765,164,8770,164,8775,165,8779,167,8784,169,8788,172,8792,175,8795,179,8798,183,8800,187,8802,192,8802,197,8802,202,8802,307,8765,344,6020,344,5982,312,598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24.335968pt;width:57.75pt;height:9.75pt;mso-position-horizontal-relative:page;mso-position-vertical-relative:paragraph;z-index:-20536" coordorigin="2660,487" coordsize="1155,195">
            <v:shape style="position:absolute;left:2660;top:486;width:1155;height:195" coordorigin="2660,487" coordsize="1155,195" path="m3776,682l2699,682,2693,681,2660,643,2660,526,2699,487,3776,487,3815,526,3815,643,3776,682xe" filled="true" fillcolor="#f2f4f4" stroked="false">
              <v:path arrowok="t"/>
              <v:fill type="solid"/>
            </v:shape>
            <v:shape style="position:absolute;left:2667;top:494;width:1140;height:180" coordorigin="2667,494" coordsize="1140,180" path="m2667,637l2667,532,2667,527,2668,522,2670,517,2672,513,2675,509,2678,505,2682,502,2686,499,2691,497,2695,495,2700,494,2705,494,3770,494,3775,494,3780,495,3784,497,3789,499,3793,502,3797,505,3800,509,3803,513,3805,517,3807,522,3807,527,3807,532,3807,637,3807,642,3807,646,3805,651,3803,656,3784,671,3780,673,3775,674,3770,674,2705,674,2700,674,2695,673,2691,671,2686,669,2670,651,2668,646,2667,642,2667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8.499969pt;margin-top:24.335968pt;width:83.25pt;height:9.75pt;mso-position-horizontal-relative:page;mso-position-vertical-relative:paragraph;z-index:-20512" coordorigin="5570,487" coordsize="1665,195">
            <v:shape style="position:absolute;left:5570;top:486;width:1665;height:195" coordorigin="5570,487" coordsize="1665,195" path="m7196,682l5609,682,5603,681,5570,643,5570,526,5609,487,7196,487,7235,526,7235,643,7196,682xe" filled="true" fillcolor="#f2f4f4" stroked="false">
              <v:path arrowok="t"/>
              <v:fill type="solid"/>
            </v:shape>
            <v:shape style="position:absolute;left:5577;top:494;width:1650;height:180" coordorigin="5577,494" coordsize="1650,180" path="m5577,637l5577,532,5577,527,5578,522,5580,517,5582,513,5585,509,5588,505,5592,502,5596,499,5601,497,5605,495,5610,494,5615,494,7190,494,7195,494,7200,495,7204,497,7209,499,7213,502,7217,505,7220,509,7223,513,7225,517,7227,522,7227,527,7227,532,7227,637,7227,642,7227,646,7225,651,7223,656,7204,671,7200,673,7195,674,7190,674,5615,674,5610,674,5605,673,5601,671,5596,669,5580,651,5578,646,5577,642,5577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将如上函数研究明白那么代码就变得很容易了，首先 </w:t>
      </w:r>
      <w:r>
        <w:rPr>
          <w:color w:val="333333"/>
          <w:sz w:val="17"/>
        </w:rPr>
        <w:t>InitializeObjectAttributes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设置文件权限与属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性，然后调用 </w:t>
      </w:r>
      <w:r>
        <w:rPr>
          <w:color w:val="333333"/>
          <w:w w:val="105"/>
          <w:sz w:val="17"/>
        </w:rPr>
        <w:t>ZwOpenFile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打开文件，接着调用 </w:t>
      </w:r>
      <w:r>
        <w:rPr>
          <w:color w:val="333333"/>
          <w:w w:val="105"/>
          <w:sz w:val="17"/>
        </w:rPr>
        <w:t>ZwCreateSection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创建节对象，最后调用</w:t>
      </w:r>
    </w:p>
    <w:p>
      <w:pPr>
        <w:spacing w:line="337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365314pt;width:99.75pt;height:9.75pt;mso-position-horizontal-relative:page;mso-position-vertical-relative:paragraph;z-index:-20488" coordorigin="1490,87" coordsize="1995,195">
            <v:shape style="position:absolute;left:1490;top:87;width:1995;height:195" coordorigin="1490,87" coordsize="1995,195" path="m3446,282l1529,282,1523,281,1490,243,1490,126,1529,87,3446,87,3485,126,3485,243,3446,282xe" filled="true" fillcolor="#f2f4f4" stroked="false">
              <v:path arrowok="t"/>
              <v:fill type="solid"/>
            </v:shape>
            <v:shape style="position:absolute;left:1497;top:94;width:1980;height:180" coordorigin="1497,95" coordsize="1980,180" path="m1497,237l1497,132,1497,127,1498,123,1500,118,1502,113,1505,109,1508,106,1512,102,1516,100,1521,98,1525,96,1530,95,1535,95,3440,95,3445,95,3450,96,3454,98,3459,100,3463,102,3467,106,3470,109,3477,132,3477,237,3445,275,3440,275,1535,275,1530,275,1525,274,1500,252,1498,247,1497,242,1497,2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ZwMapViewOfSection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将磁盘文件映射到内存，这段代码实现起来很简单，完整案例如下所示；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4.500008pt;margin-top:11.536936pt;width:447pt;height:184.5pt;mso-position-horizontal-relative:page;mso-position-vertical-relative:paragraph;z-index:584;mso-wrap-distance-left:0;mso-wrap-distance-right:0" coordorigin="1490,231" coordsize="8940,3690">
            <v:shape style="position:absolute;left:1497;top:238;width:8925;height:3683" coordorigin="1497,238" coordsize="8925,3683" path="m10423,3921l1498,3921,1497,271,1530,238,10390,238,10423,3921xe" filled="true" fillcolor="#f7f7f7" stroked="false">
              <v:path arrowok="t"/>
              <v:fill type="solid"/>
            </v:shape>
            <v:shape style="position:absolute;left:1503;top:230;width:8914;height:24" coordorigin="1503,231" coordsize="8914,24" path="m1514,255l1503,244,1512,235,1523,231,10397,231,10408,235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3" to="10418,3921" stroked="true" strokeweight="1.226894pt" strokecolor="#e7e9ec">
              <v:stroke dashstyle="solid"/>
            </v:line>
            <v:line style="position:absolute" from="1502,243" to="1502,3921" stroked="true" strokeweight="1.226943pt" strokecolor="#e7e9ec">
              <v:stroke dashstyle="solid"/>
            </v:line>
            <v:rect style="position:absolute;left:1565;top:365;width:8790;height:3555" filled="true" fillcolor="#f7f7f7" stroked="false">
              <v:fill type="solid"/>
            </v:rect>
            <v:shape style="position:absolute;left:7517;top:3225;width:75;height:70" type="#_x0000_t75" stroked="false">
              <v:imagedata r:id="rId5" o:title=""/>
            </v:shape>
            <v:shape style="position:absolute;left:1700;top:3510;width:75;height:70" type="#_x0000_t75" stroked="false">
              <v:imagedata r:id="rId5" o:title=""/>
            </v:shape>
            <v:shape style="position:absolute;left:3604;top:3510;width:75;height:70" type="#_x0000_t75" stroked="false">
              <v:imagedata r:id="rId5" o:title=""/>
            </v:shape>
            <v:shape style="position:absolute;left:1490;top:230;width:8940;height:369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&lt;ntimage.h&gt;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内存映射文件</w:t>
                    </w:r>
                  </w:p>
                  <w:p>
                    <w:pPr>
                      <w:tabs>
                        <w:tab w:pos="2204" w:val="left" w:leader="none"/>
                        <w:tab w:pos="6118" w:val="left" w:leader="none"/>
                      </w:tabs>
                      <w:spacing w:line="403" w:lineRule="auto" w:before="103"/>
                      <w:ind w:left="300" w:right="1338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KernelMapFile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  <w:tab/>
                      <w:t>phFile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 phSection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ppBaseAddress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8.00001pt;width:447pt;height:786.75pt;mso-position-horizontal-relative:page;mso-position-vertical-relative:page;z-index:-2046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123;top:11850;width:75;height:70" type="#_x0000_t75" stroked="false">
              <v:imagedata r:id="rId5" o:title=""/>
            </v:shape>
            <v:shape style="position:absolute;left:2123;top:12120;width:75;height:70" type="#_x0000_t75" stroked="false">
              <v:imagedata r:id="rId5" o:title=""/>
            </v:shape>
            <v:shape style="position:absolute;left:2123;top:12405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492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HANDLE hFile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5"/>
        <w:ind w:left="728" w:right="4500"/>
      </w:pPr>
      <w:r>
        <w:rPr>
          <w:w w:val="105"/>
        </w:rPr>
        <w:t>HANDLE hSection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OBJECT_ATTRIBUTES objectAttr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68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IO_STATUS_BLOCK iosb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153" w:lineRule="exact"/>
        <w:ind w:left="728"/>
      </w:pPr>
      <w:r>
        <w:rPr>
          <w:w w:val="105"/>
        </w:rPr>
        <w:t>PVOID pBaseAddress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SIZE_T viewSize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设置文件权限</w:t>
      </w:r>
    </w:p>
    <w:p>
      <w:pPr>
        <w:pStyle w:val="BodyText"/>
        <w:spacing w:line="403" w:lineRule="auto" w:before="103"/>
        <w:ind w:left="305" w:right="691" w:firstLine="423"/>
      </w:pP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objectAttr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FileName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OBJ_CASE_INSENSITIVE</w:t>
      </w:r>
      <w:r>
        <w:rPr>
          <w:spacing w:val="-43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打开文件</w:t>
      </w:r>
    </w:p>
    <w:p>
      <w:pPr>
        <w:pStyle w:val="BodyText"/>
        <w:spacing w:line="403" w:lineRule="auto" w:before="103"/>
        <w:ind w:left="305" w:right="1962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ZwOpenFile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GENERIC_READ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objectAttr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iosb</w:t>
      </w:r>
      <w:r>
        <w:rPr>
          <w:color w:val="333333"/>
          <w:w w:val="105"/>
        </w:rPr>
        <w:t>, </w:t>
      </w:r>
      <w:r>
        <w:rPr>
          <w:w w:val="105"/>
        </w:rPr>
        <w:t>FILE_SHARE_READ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FILE_SYNCHRONOUS_IO_NONALERT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创建节对象</w:t>
      </w:r>
    </w:p>
    <w:p>
      <w:pPr>
        <w:pStyle w:val="BodyText"/>
        <w:spacing w:line="403" w:lineRule="auto" w:before="103"/>
        <w:ind w:left="305" w:right="692" w:firstLine="423"/>
      </w:pPr>
      <w:r>
        <w:rPr>
          <w:w w:val="105"/>
        </w:rPr>
        <w:t>status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ZwCreateSection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hSection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SECTION_MAP_READ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SECTION_MAP_WRITE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PAGE_READWRITE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0x1000000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5847"/>
      </w:pPr>
      <w:r>
        <w:rPr/>
        <w:t>ZwClose</w:t>
      </w:r>
      <w:r>
        <w:rPr>
          <w:color w:val="333333"/>
        </w:rPr>
        <w:t>(</w:t>
      </w:r>
      <w:r>
        <w:rPr/>
        <w:t>hFile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映射到内存</w:t>
      </w:r>
    </w:p>
    <w:p>
      <w:pPr>
        <w:pStyle w:val="BodyText"/>
        <w:spacing w:line="381" w:lineRule="auto" w:before="104"/>
        <w:ind w:left="305" w:right="481" w:firstLine="423"/>
      </w:pPr>
      <w:r>
        <w:rPr>
          <w:w w:val="105"/>
        </w:rPr>
        <w:t>status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ZwMapViewOfSection</w:t>
      </w:r>
      <w:r>
        <w:rPr>
          <w:color w:val="333333"/>
          <w:w w:val="105"/>
        </w:rPr>
        <w:t>(</w:t>
      </w:r>
      <w:r>
        <w:rPr>
          <w:w w:val="105"/>
        </w:rPr>
        <w:t>hSection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NtCurrentProcess</w:t>
      </w:r>
      <w:r>
        <w:rPr>
          <w:color w:val="333333"/>
          <w:w w:val="105"/>
        </w:rPr>
        <w:t>(),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pBaseAddress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viewSize</w:t>
      </w:r>
      <w:r>
        <w:rPr>
          <w:color w:val="333333"/>
          <w:w w:val="105"/>
        </w:rPr>
        <w:t>, </w:t>
      </w:r>
      <w:r>
        <w:rPr>
          <w:w w:val="105"/>
        </w:rPr>
        <w:t>ViewShare</w:t>
      </w:r>
      <w:r>
        <w:rPr>
          <w:color w:val="333333"/>
          <w:w w:val="105"/>
        </w:rPr>
        <w:t>, </w:t>
      </w:r>
      <w:r>
        <w:rPr>
          <w:w w:val="105"/>
        </w:rPr>
        <w:t>MEM_TOP_DOWN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PAGE_READWRITE</w:t>
      </w:r>
      <w:r>
        <w:rPr>
          <w:color w:val="333333"/>
          <w:w w:val="105"/>
        </w:rPr>
        <w:t>);</w:t>
      </w:r>
    </w:p>
    <w:p>
      <w:pPr>
        <w:pStyle w:val="BodyText"/>
        <w:spacing w:before="1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5847"/>
      </w:pPr>
      <w:r>
        <w:rPr/>
        <w:t>ZwClose</w:t>
      </w:r>
      <w:r>
        <w:rPr>
          <w:color w:val="333333"/>
        </w:rPr>
        <w:t>(</w:t>
      </w:r>
      <w:r>
        <w:rPr/>
        <w:t>hSection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168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返回数据</w:t>
      </w:r>
    </w:p>
    <w:p>
      <w:pPr>
        <w:pStyle w:val="BodyText"/>
        <w:spacing w:line="381" w:lineRule="auto" w:before="103"/>
        <w:ind w:left="833" w:right="5847"/>
      </w:pPr>
      <w:r>
        <w:rPr>
          <w:w w:val="105"/>
        </w:rPr>
        <w:t>phFile </w:t>
      </w:r>
      <w:r>
        <w:rPr>
          <w:color w:val="981A1A"/>
          <w:w w:val="105"/>
        </w:rPr>
        <w:t>= </w:t>
      </w:r>
      <w:r>
        <w:rPr>
          <w:w w:val="105"/>
        </w:rPr>
        <w:t>hFile</w:t>
      </w:r>
      <w:r>
        <w:rPr>
          <w:color w:val="333333"/>
          <w:w w:val="105"/>
        </w:rPr>
        <w:t>; </w:t>
      </w:r>
      <w:r>
        <w:rPr>
          <w:w w:val="105"/>
        </w:rPr>
        <w:t>phSection </w:t>
      </w:r>
      <w:r>
        <w:rPr>
          <w:color w:val="981A1A"/>
          <w:w w:val="105"/>
        </w:rPr>
        <w:t>= </w:t>
      </w:r>
      <w:r>
        <w:rPr>
          <w:w w:val="105"/>
        </w:rPr>
        <w:t>hSection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833"/>
      </w:pPr>
      <w:r>
        <w:rPr>
          <w:w w:val="105"/>
        </w:rPr>
        <w:t>ppBaseAddress </w:t>
      </w:r>
      <w:r>
        <w:rPr>
          <w:color w:val="981A1A"/>
          <w:w w:val="105"/>
        </w:rPr>
        <w:t>= </w:t>
      </w:r>
      <w:r>
        <w:rPr>
          <w:w w:val="105"/>
        </w:rPr>
        <w:t>pBaseAddress</w:t>
      </w:r>
      <w:r>
        <w:rPr>
          <w:color w:val="333333"/>
          <w:w w:val="105"/>
        </w:rPr>
        <w:t>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00pt;mso-position-horizontal-relative:char;mso-position-vertical-relative:line" coordorigin="0,0" coordsize="8940,6000">
            <v:shape style="position:absolute;left:7;top:0;width:8925;height:5993" coordorigin="7,0" coordsize="8925,5993" path="m8900,5992l40,5992,35,5992,7,5960,7,0,8933,0,8932,5960,8900,5992xe" filled="true" fillcolor="#f7f7f7" stroked="false">
              <v:path arrowok="t"/>
              <v:fill type="solid"/>
            </v:shape>
            <v:shape style="position:absolute;left:13;top:5976;width:8914;height:24" coordorigin="13,5976" coordsize="8914,24" path="m8925,5985l8903,5985,8910,5982,8916,5976,8925,5985xm8907,6000l33,6000,22,5996,13,5987,24,5976,30,5982,37,5985,8925,5985,8927,5987,8918,5996,8907,6000xe" filled="true" fillcolor="#e7e9ec" stroked="false">
              <v:path arrowok="t"/>
              <v:fill type="solid"/>
            </v:shape>
            <v:line style="position:absolute" from="8928,0" to="8928,5988" stroked="true" strokeweight="1.226788pt" strokecolor="#e7e9ec">
              <v:stroke dashstyle="solid"/>
            </v:line>
            <v:line style="position:absolute" from="12,0" to="12,5988" stroked="true" strokeweight="1.226837pt" strokecolor="#e7e9ec">
              <v:stroke dashstyle="solid"/>
            </v:line>
            <v:rect style="position:absolute;left:75;top:0;width:8790;height:5895" filled="true" fillcolor="#f7f7f7" stroked="false">
              <v:fill type="solid"/>
            </v:rect>
            <v:shape style="position:absolute;left:0;top:0;width:8940;height:6000" type="#_x0000_t202" filled="false" stroked="false">
              <v:textbox inset="0,0,0,0">
                <w:txbxContent>
                  <w:p>
                    <w:pPr>
                      <w:spacing w:before="4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55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hSection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pBaseAddress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FileName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初始化字符串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"\\??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\\C:\\Windows\\System32\\ntoskrnl.exe"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内存映射文件</w:t>
                    </w:r>
                  </w:p>
                  <w:p>
                    <w:pPr>
                      <w:spacing w:line="381" w:lineRule="auto" w:before="103"/>
                      <w:ind w:left="618" w:right="12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KernelMapFile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读取内存地址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7.838242pt;width:68.25pt;height:9.75pt;mso-position-horizontal-relative:page;mso-position-vertical-relative:paragraph;z-index:-20320" coordorigin="3830,157" coordsize="1365,195">
            <v:shape style="position:absolute;left:3830;top:156;width:1365;height:195" coordorigin="3830,157" coordsize="1365,195" path="m5156,352l3869,352,3863,351,3830,313,3830,196,3869,157,5156,157,5195,196,5195,313,5156,352xe" filled="true" fillcolor="#f2f4f4" stroked="false">
              <v:path arrowok="t"/>
              <v:fill type="solid"/>
            </v:shape>
            <v:shape style="position:absolute;left:3837;top:164;width:1350;height:180" coordorigin="3837,164" coordsize="1350,180" path="m3837,307l3837,202,3837,197,3838,192,3870,164,3875,164,5150,164,5155,164,5160,165,5187,202,5187,307,5150,344,3875,344,3837,312,383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运行这段程序，即可读取到  </w:t>
      </w:r>
      <w:r>
        <w:rPr>
          <w:color w:val="333333"/>
          <w:sz w:val="17"/>
        </w:rPr>
        <w:t>ntoskrnl.exe</w:t>
      </w:r>
      <w:r>
        <w:rPr>
          <w:color w:val="333333"/>
          <w:spacing w:val="4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磁盘所在文件的内存映像基地址，效果如下所示；</w:t>
      </w:r>
    </w:p>
    <w:p>
      <w:pPr>
        <w:pStyle w:val="BodyText"/>
        <w:spacing w:before="5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1136">
            <wp:simplePos x="0" y="0"/>
            <wp:positionH relativeFrom="page">
              <wp:posOffset>946150</wp:posOffset>
            </wp:positionH>
            <wp:positionV relativeFrom="paragraph">
              <wp:posOffset>98667</wp:posOffset>
            </wp:positionV>
            <wp:extent cx="5670013" cy="3215544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13" cy="3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101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5"/>
          <w:sz w:val="19"/>
        </w:rPr>
        <w:t>如上代码读入了 </w:t>
      </w:r>
      <w:r>
        <w:rPr>
          <w:color w:val="333333"/>
          <w:sz w:val="17"/>
        </w:rPr>
        <w:t>ntoskrnl.exe</w:t>
      </w:r>
      <w:r>
        <w:rPr>
          <w:color w:val="333333"/>
          <w:spacing w:val="-4"/>
          <w:sz w:val="17"/>
        </w:rPr>
        <w:t> </w:t>
      </w:r>
      <w:r>
        <w:rPr>
          <w:rFonts w:ascii="微软雅黑" w:eastAsia="微软雅黑" w:hint="eastAsia"/>
          <w:color w:val="333333"/>
          <w:spacing w:val="2"/>
          <w:sz w:val="19"/>
        </w:rPr>
        <w:t>文件，接下来就是解析导出表，首先将 </w:t>
      </w:r>
      <w:r>
        <w:rPr>
          <w:color w:val="333333"/>
          <w:sz w:val="17"/>
        </w:rPr>
        <w:t>pBaseAddress</w:t>
      </w:r>
      <w:r>
        <w:rPr>
          <w:color w:val="333333"/>
          <w:spacing w:val="-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解析为</w:t>
      </w:r>
    </w:p>
    <w:p>
      <w:pPr>
        <w:spacing w:line="225" w:lineRule="auto" w:before="5"/>
        <w:ind w:left="110" w:right="173" w:firstLine="45"/>
        <w:jc w:val="left"/>
        <w:rPr>
          <w:sz w:val="17"/>
        </w:rPr>
      </w:pPr>
      <w:r>
        <w:rPr/>
        <w:pict>
          <v:group style="position:absolute;margin-left:142.749985pt;margin-top:-11.964058pt;width:68.25pt;height:9.75pt;mso-position-horizontal-relative:page;mso-position-vertical-relative:paragraph;z-index:-20296" coordorigin="2855,-239" coordsize="1365,195">
            <v:shape style="position:absolute;left:2855;top:-240;width:1365;height:195" coordorigin="2855,-239" coordsize="1365,195" path="m4181,-44l2894,-44,2888,-45,2855,-83,2855,-200,2894,-239,4181,-239,4220,-200,4220,-83,4181,-44xe" filled="true" fillcolor="#f2f4f4" stroked="false">
              <v:path arrowok="t"/>
              <v:fill type="solid"/>
            </v:shape>
            <v:shape style="position:absolute;left:2862;top:-232;width:1350;height:180" coordorigin="2862,-232" coordsize="1350,180" path="m2862,-89l2862,-194,2862,-199,2863,-204,2865,-209,2867,-213,2870,-217,2895,-232,2900,-232,4175,-232,4180,-232,4185,-231,4210,-209,4212,-204,4212,-199,4212,-194,4212,-89,4175,-52,2900,-52,2862,-84,2862,-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6.749969pt;margin-top:-11.964058pt;width:67.5pt;height:9.75pt;mso-position-horizontal-relative:page;mso-position-vertical-relative:paragraph;z-index:-20272" coordorigin="7535,-239" coordsize="1350,195">
            <v:shape style="position:absolute;left:7535;top:-240;width:1350;height:195" coordorigin="7535,-239" coordsize="1350,195" path="m8846,-44l7574,-44,7568,-45,7535,-83,7535,-200,7574,-239,8846,-239,8885,-200,8885,-83,8846,-44xe" filled="true" fillcolor="#f2f4f4" stroked="false">
              <v:path arrowok="t"/>
              <v:fill type="solid"/>
            </v:shape>
            <v:shape style="position:absolute;left:7542;top:-232;width:1335;height:180" coordorigin="7542,-232" coordsize="1335,180" path="m7542,-89l7542,-194,7542,-199,7543,-204,7545,-209,7547,-213,7550,-217,7575,-232,7580,-232,8840,-232,8845,-232,8850,-231,8875,-209,8877,-204,8877,-199,8877,-194,8877,-89,8840,-52,7580,-52,7542,-84,7542,-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4.535942pt;width:94.5pt;height:9.75pt;mso-position-horizontal-relative:page;mso-position-vertical-relative:paragraph;z-index:-20248" coordorigin="1490,91" coordsize="1890,195">
            <v:shape style="position:absolute;left:1490;top:90;width:1890;height:195" coordorigin="1490,91" coordsize="1890,195" path="m3341,286l1529,286,1523,285,1490,247,1490,130,1529,91,3341,91,3380,130,3380,247,3341,286xe" filled="true" fillcolor="#f2f4f4" stroked="false">
              <v:path arrowok="t"/>
              <v:fill type="solid"/>
            </v:shape>
            <v:shape style="position:absolute;left:1497;top:98;width:1875;height:180" coordorigin="1497,98" coordsize="1875,180" path="m1497,241l1497,136,1497,131,1498,126,1500,121,1502,117,1505,113,1508,109,1512,106,1516,103,1521,101,1525,99,1530,98,1535,98,3335,98,3340,98,3345,99,3349,101,3354,103,3358,106,3362,109,3365,113,3368,117,3370,121,3372,126,3372,131,3372,136,3372,241,3349,275,3345,277,3340,278,3335,278,1535,278,1530,278,1525,277,1521,275,1516,273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6.249969pt;margin-top:4.535942pt;width:94.5pt;height:9.75pt;mso-position-horizontal-relative:page;mso-position-vertical-relative:paragraph;z-index:-20224" coordorigin="6125,91" coordsize="1890,195">
            <v:shape style="position:absolute;left:6125;top:90;width:1890;height:195" coordorigin="6125,91" coordsize="1890,195" path="m7976,286l6164,286,6158,285,6125,247,6125,130,6164,91,7976,91,8015,130,8015,247,7976,286xe" filled="true" fillcolor="#f2f4f4" stroked="false">
              <v:path arrowok="t"/>
              <v:fill type="solid"/>
            </v:shape>
            <v:shape style="position:absolute;left:6132;top:98;width:1875;height:180" coordorigin="6132,98" coordsize="1875,180" path="m6132,241l6132,136,6132,131,6133,126,6135,121,6137,117,6140,113,6143,109,6147,106,6151,103,6156,101,6160,99,6165,98,6170,98,7970,98,7975,98,7980,99,7984,101,7989,103,7993,106,7997,109,8000,113,8003,117,8005,121,8007,126,8007,131,8007,136,8007,241,7984,275,7980,277,7975,278,7970,278,6170,278,6165,278,6160,277,6156,275,6151,273,6132,246,613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9.499969pt;margin-top:4.535942pt;width:47.25pt;height:9.75pt;mso-position-horizontal-relative:page;mso-position-vertical-relative:paragraph;z-index:-20200" coordorigin="8990,91" coordsize="945,195">
            <v:shape style="position:absolute;left:8990;top:90;width:945;height:195" coordorigin="8990,91" coordsize="945,195" path="m9896,286l9029,286,9023,285,8990,247,8990,130,9029,91,9896,91,9935,130,9935,247,9896,286xe" filled="true" fillcolor="#f2f4f4" stroked="false">
              <v:path arrowok="t"/>
              <v:fill type="solid"/>
            </v:shape>
            <v:shape style="position:absolute;left:8997;top:98;width:930;height:180" coordorigin="8997,98" coordsize="930,180" path="m8998,241l8998,136,8997,131,8998,126,9000,121,9002,117,9005,113,9008,109,9012,106,9016,103,9021,101,9025,99,9030,98,9035,98,9890,98,9895,98,9900,99,9904,101,9909,103,9913,106,9917,109,9920,113,9923,117,9925,121,9927,126,9927,131,9928,136,9928,241,9927,246,9927,250,9925,255,9923,260,9904,275,9900,277,9895,278,9890,278,9035,278,9030,278,9025,277,9021,275,9016,273,9000,255,8998,250,8997,246,8998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9.999985pt;margin-top:21.035942pt;width:126pt;height:9.75pt;mso-position-horizontal-relative:page;mso-position-vertical-relative:paragraph;z-index:-20176" coordorigin="5000,421" coordsize="2520,195">
            <v:shape style="position:absolute;left:5000;top:420;width:2520;height:195" coordorigin="5000,421" coordsize="2520,195" path="m7481,616l5039,616,5033,615,5000,577,5000,460,5039,421,7481,421,7520,460,7520,577,7481,616xe" filled="true" fillcolor="#f2f4f4" stroked="false">
              <v:path arrowok="t"/>
              <v:fill type="solid"/>
            </v:shape>
            <v:shape style="position:absolute;left:5007;top:428;width:2505;height:180" coordorigin="5007,428" coordsize="2505,180" path="m5008,571l5008,466,5007,461,5008,456,5010,451,5012,447,5015,443,5018,439,5022,436,5026,433,5031,431,5035,429,5040,428,5045,428,7475,428,7480,428,7485,429,7489,431,7494,433,7498,436,7502,439,7505,443,7508,447,7510,451,7512,456,7512,461,7513,466,7513,571,7512,576,7512,580,7510,585,7508,590,7475,608,5045,608,5010,585,5008,580,5007,576,5008,57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5.500031pt;margin-top:21.036057pt;width:71.25pt;height:9.75pt;mso-position-horizontal-relative:page;mso-position-vertical-relative:paragraph;z-index:-20152" coordorigin="7910,421" coordsize="1425,195">
            <v:shape style="position:absolute;left:7910;top:420;width:1425;height:195" coordorigin="7910,421" coordsize="1425,195" path="m9335,616l7949,616,7910,577,7910,460,7949,421,9335,421,9335,616xe" filled="true" fillcolor="#f2f4f4" stroked="false">
              <v:path arrowok="t"/>
              <v:fill type="solid"/>
            </v:shape>
            <v:line style="position:absolute" from="7922,433" to="9335,433" stroked="true" strokeweight="1.226799pt" strokecolor="#e7e9ec">
              <v:stroke dashstyle="solid"/>
            </v:line>
            <v:shape style="position:absolute;left:7910;top:433;width:24;height:169" coordorigin="7910,434" coordsize="24,169" path="m7923,603l7914,594,7910,583,7910,453,7914,443,7923,434,7934,445,7928,450,7925,457,7925,579,7928,586,7934,592,7923,60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sz w:val="17"/>
        </w:rPr>
        <w:t>PIMAGE_DOS_HEADER </w:t>
      </w:r>
      <w:r>
        <w:rPr>
          <w:rFonts w:ascii="微软雅黑" w:eastAsia="微软雅黑" w:hint="eastAsia"/>
          <w:color w:val="333333"/>
          <w:sz w:val="19"/>
        </w:rPr>
        <w:t>获取</w:t>
      </w:r>
      <w:r>
        <w:rPr>
          <w:rFonts w:ascii="Lucida Sans Unicode" w:eastAsia="Lucida Sans Unicode"/>
          <w:color w:val="333333"/>
          <w:sz w:val="19"/>
        </w:rPr>
        <w:t>DOS</w:t>
      </w:r>
      <w:r>
        <w:rPr>
          <w:rFonts w:ascii="微软雅黑" w:eastAsia="微软雅黑" w:hint="eastAsia"/>
          <w:color w:val="333333"/>
          <w:sz w:val="19"/>
        </w:rPr>
        <w:t>头，并在</w:t>
      </w:r>
      <w:r>
        <w:rPr>
          <w:rFonts w:ascii="Lucida Sans Unicode" w:eastAsia="Lucida Sans Unicode"/>
          <w:color w:val="333333"/>
          <w:sz w:val="19"/>
        </w:rPr>
        <w:t>DOS</w:t>
      </w:r>
      <w:r>
        <w:rPr>
          <w:rFonts w:ascii="微软雅黑" w:eastAsia="微软雅黑" w:hint="eastAsia"/>
          <w:color w:val="333333"/>
          <w:spacing w:val="6"/>
          <w:sz w:val="19"/>
        </w:rPr>
        <w:t>头中寻找 </w:t>
      </w:r>
      <w:r>
        <w:rPr>
          <w:color w:val="333333"/>
          <w:sz w:val="17"/>
        </w:rPr>
        <w:t>PIMAGE_NT_HEADERS </w:t>
      </w:r>
      <w:r>
        <w:rPr>
          <w:rFonts w:ascii="微软雅黑" w:eastAsia="微软雅黑" w:hint="eastAsia"/>
          <w:color w:val="333333"/>
          <w:spacing w:val="5"/>
          <w:sz w:val="19"/>
        </w:rPr>
        <w:t>头，接着在 </w:t>
      </w:r>
      <w:r>
        <w:rPr>
          <w:color w:val="333333"/>
          <w:sz w:val="17"/>
        </w:rPr>
        <w:t>NTHeader </w:t>
      </w:r>
      <w:r>
        <w:rPr>
          <w:rFonts w:ascii="微软雅黑" w:eastAsia="微软雅黑" w:hint="eastAsia"/>
          <w:color w:val="333333"/>
          <w:sz w:val="19"/>
        </w:rPr>
        <w:t>头中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得到数据目录表，此处指向的就是导出表 </w:t>
      </w:r>
      <w:r>
        <w:rPr>
          <w:color w:val="333333"/>
          <w:w w:val="105"/>
          <w:sz w:val="17"/>
        </w:rPr>
        <w:t>PIMAGE_EXPORT_DIRECTORY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通过 </w:t>
      </w:r>
      <w:r>
        <w:rPr>
          <w:color w:val="333333"/>
          <w:w w:val="105"/>
          <w:sz w:val="17"/>
          <w:u w:val="thick" w:color="E7E9EC"/>
        </w:rPr>
        <w:t>pExportTable-</w:t>
      </w:r>
    </w:p>
    <w:p>
      <w:pPr>
        <w:spacing w:line="312" w:lineRule="exact" w:before="0"/>
        <w:ind w:left="110" w:right="0" w:firstLine="0"/>
        <w:jc w:val="left"/>
        <w:rPr>
          <w:sz w:val="17"/>
        </w:rPr>
      </w:pPr>
      <w:r>
        <w:rPr/>
        <w:pict>
          <v:group style="position:absolute;margin-left:74.500008pt;margin-top:3.615403pt;width:76.5pt;height:9.75pt;mso-position-horizontal-relative:page;mso-position-vertical-relative:paragraph;z-index:-20128" coordorigin="1490,72" coordsize="1530,195">
            <v:shape style="position:absolute;left:1490;top:72;width:1530;height:195" coordorigin="1490,72" coordsize="1530,195" path="m2975,267l1490,267,1490,72,2981,72,2987,73,3020,111,3020,228,2975,267xe" filled="true" fillcolor="#f2f4f4" stroked="false">
              <v:path arrowok="t"/>
              <v:fill type="solid"/>
            </v:shape>
            <v:line style="position:absolute" from="1490,85" to="3008,85" stroked="true" strokeweight="1.226836pt" strokecolor="#e7e9ec">
              <v:stroke dashstyle="solid"/>
            </v:line>
            <v:shape style="position:absolute;left:2996;top:85;width:24;height:169" coordorigin="2996,85" coordsize="24,169" path="m3007,254l2996,244,3002,238,3005,231,3005,109,3002,102,2996,96,3007,85,3016,94,3020,105,3020,235,3016,245,3007,254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8.000031pt;margin-top:3.615403pt;width:181.5pt;height:9.75pt;mso-position-horizontal-relative:page;mso-position-vertical-relative:paragraph;z-index:-20104" coordorigin="5360,72" coordsize="3630,195">
            <v:shape style="position:absolute;left:5360;top:72;width:3630;height:195" coordorigin="5360,72" coordsize="3630,195" path="m8990,267l5399,267,5360,228,5360,111,5399,72,8990,72,8990,267xe" filled="true" fillcolor="#f2f4f4" stroked="false">
              <v:path arrowok="t"/>
              <v:fill type="solid"/>
            </v:shape>
            <v:line style="position:absolute" from="5372,85" to="8990,85" stroked="true" strokeweight="1.226814pt" strokecolor="#e7e9ec">
              <v:stroke dashstyle="solid"/>
            </v:line>
            <v:shape style="position:absolute;left:5360;top:85;width:24;height:169" coordorigin="5360,85" coordsize="24,169" path="m5373,254l5364,245,5360,235,5360,105,5364,94,5373,85,5384,96,5378,102,5375,109,5375,231,5378,238,5384,244,5373,254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  <w:sz w:val="17"/>
          <w:u w:val="thick" w:color="E7E9EC"/>
        </w:rPr>
        <w:t>&gt;NumberOfNames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可得到导出表的数量，通过 </w:t>
      </w:r>
      <w:r>
        <w:rPr>
          <w:color w:val="333333"/>
          <w:w w:val="105"/>
          <w:sz w:val="17"/>
          <w:u w:val="thick" w:color="E7E9EC"/>
        </w:rPr>
        <w:t>(PUCHAR)pDosHeader</w:t>
      </w:r>
      <w:r>
        <w:rPr>
          <w:color w:val="333333"/>
          <w:spacing w:val="-7"/>
          <w:w w:val="105"/>
          <w:sz w:val="17"/>
          <w:u w:val="thick" w:color="E7E9EC"/>
        </w:rPr>
        <w:t> + </w:t>
      </w:r>
      <w:r>
        <w:rPr>
          <w:color w:val="333333"/>
          <w:w w:val="105"/>
          <w:sz w:val="17"/>
          <w:u w:val="thick" w:color="E7E9EC"/>
        </w:rPr>
        <w:t>pExportTable-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532864pt;width:81.75pt;height:9.75pt;mso-position-horizontal-relative:page;mso-position-vertical-relative:paragraph;z-index:-20080" coordorigin="1490,91" coordsize="1635,195">
            <v:shape style="position:absolute;left:1490;top:90;width:1635;height:195" coordorigin="1490,91" coordsize="1635,195" path="m3080,286l1490,286,1490,91,3086,91,3092,92,3125,130,3125,247,3080,286xe" filled="true" fillcolor="#f2f4f4" stroked="false">
              <v:path arrowok="t"/>
              <v:fill type="solid"/>
            </v:shape>
            <v:line style="position:absolute" from="1490,103" to="3113,103" stroked="true" strokeweight="1.226829pt" strokecolor="#e7e9ec">
              <v:stroke dashstyle="solid"/>
            </v:line>
            <v:shape style="position:absolute;left:3101;top:103;width:24;height:169" coordorigin="3101,104" coordsize="24,169" path="m3112,272l3101,262,3107,256,3110,249,3110,127,3107,120,3101,114,3112,104,3121,113,3125,123,3125,253,3121,264,3112,272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  <w:sz w:val="17"/>
          <w:u w:val="thick" w:color="E7E9EC"/>
        </w:rPr>
        <w:t>&gt;AddressOfNames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得到导出表的地址，依次循环读取即可得到完整的导出表。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4.5pt;margin-top:11.54337pt;width:447pt;height:97.5pt;mso-position-horizontal-relative:page;mso-position-vertical-relative:paragraph;z-index:1184;mso-wrap-distance-left:0;mso-wrap-distance-right:0" coordorigin="1490,231" coordsize="8940,1950">
            <v:shape style="position:absolute;left:1497;top:238;width:8925;height:1943" coordorigin="1497,238" coordsize="8925,1943" path="m10423,2181l1498,2181,1497,271,1530,238,10390,238,10423,2181xe" filled="true" fillcolor="#f7f7f7" stroked="false">
              <v:path arrowok="t"/>
              <v:fill type="solid"/>
            </v:shape>
            <v:shape style="position:absolute;left:1503;top:230;width:8914;height:24" coordorigin="1503,231" coordsize="8914,24" path="m1514,255l1503,244,1512,235,1523,231,10397,231,10408,235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3" to="10418,2181" stroked="true" strokeweight="1.226774pt" strokecolor="#e7e9ec">
              <v:stroke dashstyle="solid"/>
            </v:line>
            <v:line style="position:absolute" from="1502,243" to="1502,2181" stroked="true" strokeweight="1.226829pt" strokecolor="#e7e9ec">
              <v:stroke dashstyle="solid"/>
            </v:line>
            <v:rect style="position:absolute;left:1565;top:365;width:8790;height:1815" filled="true" fillcolor="#f7f7f7" stroked="false">
              <v:fill type="solid"/>
            </v:rect>
            <v:shape style="position:absolute;left:1490;top:230;width:8940;height:195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7.999884pt;width:447pt;height:786.75pt;mso-position-horizontal-relative:page;mso-position-vertical-relative:page;z-index:-2005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133;top:14100;width:75;height:70" type="#_x0000_t75" stroked="false">
              <v:imagedata r:id="rId5" o:title=""/>
            </v:shape>
            <v:shape style="position:absolute;left:5085;top:14100;width:75;height:70" type="#_x0000_t75" stroked="false">
              <v:imagedata r:id="rId5" o:title=""/>
            </v:shape>
            <v:shape style="position:absolute;left:4556;top:14370;width:75;height:70" type="#_x0000_t75" stroked="false">
              <v:imagedata r:id="rId5" o:title=""/>
            </v:shape>
            <v:shape style="position:absolute;left:4556;top:14655;width:75;height:70" type="#_x0000_t75" stroked="false">
              <v:imagedata r:id="rId5" o:title=""/>
            </v:shape>
            <v:shape style="position:absolute;left:4239;top:14940;width:75;height:70" type="#_x0000_t75" stroked="false">
              <v:imagedata r:id="rId5" o:title=""/>
            </v:shape>
            <v:shape style="position:absolute;left:4238;top:16065;width:75;height:70" type="#_x0000_t75" stroked="false">
              <v:imagedata r:id="rId5" o:title=""/>
            </v:shape>
            <v:shape style="position:absolute;left:5085;top:16065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492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HANDLE hFile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left="728" w:right="5615"/>
      </w:pPr>
      <w:r>
        <w:rPr>
          <w:w w:val="105"/>
        </w:rPr>
        <w:t>HANDLE hSection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PVOID pBaseAddress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3"/>
        <w:ind w:left="728"/>
      </w:pPr>
      <w:r>
        <w:rPr>
          <w:w w:val="105"/>
        </w:rPr>
        <w:t>UNICODE_STRING FileName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115"/>
        <w:ind w:left="728"/>
      </w:pPr>
      <w:r>
        <w:rPr>
          <w:w w:val="105"/>
        </w:rPr>
        <w:t>LONG FunctionIndex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初始化字符串</w:t>
      </w:r>
    </w:p>
    <w:p>
      <w:pPr>
        <w:pStyle w:val="BodyText"/>
        <w:spacing w:before="104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FileName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</w:t>
      </w:r>
    </w:p>
    <w:p>
      <w:pPr>
        <w:pStyle w:val="BodyText"/>
        <w:spacing w:before="115"/>
        <w:ind w:left="305"/>
      </w:pPr>
      <w:r>
        <w:rPr>
          <w:color w:val="AA1111"/>
          <w:w w:val="105"/>
        </w:rPr>
        <w:t>\\C:\\Windows\\System32\\ntoskrnl.exe"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内存映射文件</w:t>
      </w:r>
    </w:p>
    <w:p>
      <w:pPr>
        <w:pStyle w:val="BodyText"/>
        <w:spacing w:line="403" w:lineRule="auto" w:before="103"/>
        <w:ind w:left="728" w:right="1327"/>
      </w:pPr>
      <w:r>
        <w:rPr>
          <w:w w:val="105"/>
        </w:rPr>
        <w:t>status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KernelMapFile</w:t>
      </w:r>
      <w:r>
        <w:rPr>
          <w:color w:val="333333"/>
          <w:w w:val="105"/>
        </w:rPr>
        <w:t>(</w:t>
      </w:r>
      <w:r>
        <w:rPr>
          <w:w w:val="105"/>
        </w:rPr>
        <w:t>FileName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hSection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pBaseAddress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读取内存地址 </w:t>
      </w:r>
      <w:r>
        <w:rPr>
          <w:color w:val="AA1111"/>
          <w:w w:val="105"/>
        </w:rPr>
        <w:t>= %p \n"</w:t>
      </w:r>
      <w:r>
        <w:rPr>
          <w:color w:val="333333"/>
          <w:w w:val="105"/>
        </w:rPr>
        <w:t>, </w:t>
      </w:r>
      <w:r>
        <w:rPr>
          <w:w w:val="105"/>
        </w:rPr>
        <w:t>pBaseAddress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Dos </w:t>
      </w:r>
      <w:r>
        <w:rPr>
          <w:rFonts w:ascii="新宋体" w:eastAsia="新宋体" w:hint="eastAsia"/>
          <w:color w:val="AA5400"/>
          <w:w w:val="105"/>
        </w:rPr>
        <w:t>头</w:t>
      </w:r>
    </w:p>
    <w:p>
      <w:pPr>
        <w:pStyle w:val="BodyText"/>
        <w:spacing w:before="103"/>
        <w:ind w:left="728"/>
      </w:pPr>
      <w:r>
        <w:rPr>
          <w:w w:val="105"/>
        </w:rPr>
        <w:t>PIMAGE_DOS_HEADER 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pBaseAddress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NT </w:t>
      </w:r>
      <w:r>
        <w:rPr>
          <w:rFonts w:ascii="新宋体" w:eastAsia="新宋体" w:hint="eastAsia"/>
          <w:color w:val="AA5400"/>
          <w:w w:val="105"/>
        </w:rPr>
        <w:t>头</w:t>
      </w:r>
    </w:p>
    <w:p>
      <w:pPr>
        <w:pStyle w:val="BodyText"/>
        <w:spacing w:before="103"/>
        <w:ind w:left="728"/>
      </w:pPr>
      <w:r>
        <w:rPr>
          <w:w w:val="105"/>
        </w:rPr>
        <w:t>PIMAGE_NT_HEADERS pNtHeaders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</w:t>
      </w:r>
    </w:p>
    <w:p>
      <w:pPr>
        <w:pStyle w:val="BodyText"/>
        <w:spacing w:before="115"/>
        <w:ind w:left="305"/>
      </w:pPr>
      <w:r>
        <w:rPr>
          <w:w w:val="105"/>
        </w:rPr>
        <w:t>pDosHeader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导出表</w:t>
      </w:r>
    </w:p>
    <w:p>
      <w:pPr>
        <w:pStyle w:val="BodyText"/>
        <w:spacing w:before="103"/>
        <w:ind w:left="728"/>
      </w:pPr>
      <w:r>
        <w:rPr>
          <w:w w:val="105"/>
        </w:rPr>
        <w:t>PIMAGE_EXPORT_DIRECTORY pExportTable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].</w:t>
      </w:r>
      <w:r>
        <w:rPr>
          <w:w w:val="105"/>
        </w:rPr>
        <w:t>VirtualAddress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有名称的导出函数个数</w:t>
      </w:r>
    </w:p>
    <w:p>
      <w:pPr>
        <w:pStyle w:val="BodyText"/>
        <w:spacing w:before="88"/>
        <w:ind w:left="728"/>
      </w:pPr>
      <w:r>
        <w:rPr>
          <w:w w:val="105"/>
        </w:rPr>
        <w:t>ULONG ulNumberOfNames </w:t>
      </w:r>
      <w:r>
        <w:rPr>
          <w:color w:val="981A1A"/>
          <w:w w:val="105"/>
        </w:rPr>
        <w:t>= </w:t>
      </w:r>
      <w:r>
        <w:rPr>
          <w:w w:val="105"/>
        </w:rPr>
        <w:t>pExportTable</w:t>
      </w:r>
      <w:r>
        <w:rPr>
          <w:color w:val="981A1A"/>
          <w:w w:val="105"/>
        </w:rPr>
        <w:t>-&gt;</w:t>
      </w:r>
      <w:r>
        <w:rPr>
          <w:w w:val="105"/>
        </w:rPr>
        <w:t>NumberOfNames</w:t>
      </w:r>
      <w:r>
        <w:rPr>
          <w:color w:val="333333"/>
          <w:w w:val="105"/>
        </w:rPr>
        <w:t>;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w w:val="105"/>
        </w:rPr>
        <w:t>导出函数个数</w:t>
      </w:r>
      <w:r>
        <w:rPr>
          <w:color w:val="AA1111"/>
          <w:w w:val="105"/>
        </w:rPr>
        <w:t>: %d \n\n"</w:t>
      </w:r>
      <w:r>
        <w:rPr>
          <w:color w:val="333333"/>
          <w:w w:val="105"/>
        </w:rPr>
        <w:t>, </w:t>
      </w:r>
      <w:r>
        <w:rPr>
          <w:w w:val="105"/>
        </w:rPr>
        <w:t>ulNumberOfNames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导出函数名称地址表</w:t>
      </w:r>
    </w:p>
    <w:p>
      <w:pPr>
        <w:pStyle w:val="BodyText"/>
        <w:spacing w:before="88"/>
        <w:ind w:left="728"/>
      </w:pPr>
      <w:r>
        <w:rPr>
          <w:w w:val="105"/>
        </w:rPr>
        <w:t>PULONG lpNameArray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pExportTable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AddressOfNames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w w:val="105"/>
        </w:rPr>
        <w:t>PCHAR lpName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52" w:lineRule="auto"/>
        <w:ind w:left="728" w:right="378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开始遍历导出表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输出</w:t>
      </w:r>
      <w:r>
        <w:rPr>
          <w:color w:val="AA5400"/>
          <w:w w:val="105"/>
        </w:rPr>
        <w:t>ulNumberOfNames</w:t>
      </w:r>
      <w:r>
        <w:rPr>
          <w:rFonts w:ascii="新宋体" w:eastAsia="新宋体" w:hint="eastAsia"/>
          <w:color w:val="AA5400"/>
          <w:w w:val="105"/>
        </w:rPr>
        <w:t>导出函数</w:t>
      </w:r>
      <w:r>
        <w:rPr>
          <w:color w:val="AA5400"/>
          <w:w w:val="105"/>
        </w:rPr>
        <w:t>) 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ulNumberOfNames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36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lpName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PCHAR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lpNameArray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获取导出函数地址</w:t>
      </w:r>
    </w:p>
    <w:p>
      <w:pPr>
        <w:pStyle w:val="BodyText"/>
        <w:tabs>
          <w:tab w:pos="2844" w:val="left" w:leader="none"/>
          <w:tab w:pos="3796" w:val="left" w:leader="none"/>
        </w:tabs>
        <w:spacing w:before="103"/>
        <w:ind w:left="1151"/>
      </w:pPr>
      <w:r>
        <w:rPr>
          <w:w w:val="105"/>
        </w:rPr>
        <w:t>USHORT</w:t>
      </w:r>
      <w:r>
        <w:rPr>
          <w:spacing w:val="-10"/>
          <w:w w:val="105"/>
        </w:rPr>
        <w:t> </w:t>
      </w:r>
      <w:r>
        <w:rPr>
          <w:w w:val="105"/>
        </w:rPr>
        <w:t>uHint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USHORT</w:t>
        <w:tab/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pExportTable</w:t>
      </w:r>
      <w:r>
        <w:rPr>
          <w:color w:val="981A1A"/>
          <w:w w:val="105"/>
        </w:rPr>
        <w:t>-</w:t>
      </w:r>
    </w:p>
    <w:p>
      <w:pPr>
        <w:pStyle w:val="BodyText"/>
        <w:tabs>
          <w:tab w:pos="3068" w:val="left" w:leader="none"/>
        </w:tabs>
        <w:spacing w:before="100"/>
        <w:ind w:right="5161"/>
        <w:jc w:val="center"/>
      </w:pPr>
      <w:r>
        <w:rPr>
          <w:color w:val="981A1A"/>
          <w:w w:val="105"/>
        </w:rPr>
        <w:t>&gt;</w:t>
      </w:r>
      <w:r>
        <w:rPr>
          <w:w w:val="105"/>
        </w:rPr>
        <w:t>AddressOfNameOrdinals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2</w:t>
        <w:tab/>
      </w:r>
      <w:r>
        <w:rPr>
          <w:w w:val="105"/>
        </w:rPr>
        <w:t>i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66" w:val="left" w:leader="none"/>
        </w:tabs>
        <w:spacing w:before="115"/>
        <w:ind w:left="1151"/>
      </w:pPr>
      <w:r>
        <w:rPr>
          <w:w w:val="105"/>
        </w:rPr>
        <w:t>ULONG</w:t>
      </w:r>
      <w:r>
        <w:rPr>
          <w:spacing w:val="-13"/>
          <w:w w:val="105"/>
        </w:rPr>
        <w:t> </w:t>
      </w:r>
      <w:r>
        <w:rPr>
          <w:w w:val="105"/>
        </w:rPr>
        <w:t>ulFuncAddr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pExportTable</w:t>
      </w:r>
      <w:r>
        <w:rPr>
          <w:color w:val="981A1A"/>
          <w:w w:val="105"/>
        </w:rPr>
        <w:t>-</w:t>
      </w:r>
    </w:p>
    <w:p>
      <w:pPr>
        <w:pStyle w:val="BodyText"/>
        <w:tabs>
          <w:tab w:pos="2751" w:val="left" w:leader="none"/>
        </w:tabs>
        <w:spacing w:before="115"/>
        <w:ind w:right="5055"/>
        <w:jc w:val="center"/>
      </w:pPr>
      <w:r>
        <w:rPr>
          <w:color w:val="981A1A"/>
          <w:w w:val="105"/>
        </w:rPr>
        <w:t>&gt;</w:t>
      </w:r>
      <w:r>
        <w:rPr>
          <w:w w:val="105"/>
        </w:rPr>
        <w:t>AddressOfFunctions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4</w:t>
        <w:tab/>
      </w:r>
      <w:r>
        <w:rPr>
          <w:w w:val="105"/>
        </w:rPr>
        <w:t>uHint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w w:val="105"/>
        </w:rPr>
        <w:t>PVOID lpFuncAddr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ulFuncAddr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SSDT</w:t>
      </w:r>
      <w:r>
        <w:rPr>
          <w:rFonts w:ascii="新宋体" w:eastAsia="新宋体" w:hint="eastAsia"/>
          <w:color w:val="AA5400"/>
          <w:w w:val="105"/>
        </w:rPr>
        <w:t>函数</w:t>
      </w:r>
      <w:r>
        <w:rPr>
          <w:color w:val="AA5400"/>
          <w:w w:val="105"/>
        </w:rPr>
        <w:t>Index</w:t>
      </w:r>
    </w:p>
    <w:p>
      <w:pPr>
        <w:pStyle w:val="BodyText"/>
        <w:tabs>
          <w:tab w:pos="2949" w:val="left" w:leader="none"/>
          <w:tab w:pos="3796" w:val="left" w:leader="none"/>
        </w:tabs>
        <w:spacing w:before="103"/>
        <w:ind w:left="1151"/>
      </w:pPr>
      <w:r>
        <w:rPr>
          <w:w w:val="105"/>
        </w:rPr>
        <w:t>FunctionIndex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ULONG</w:t>
        <w:tab/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lpFuncAddr </w:t>
      </w:r>
      <w:r>
        <w:rPr>
          <w:color w:val="981A1A"/>
          <w:w w:val="105"/>
        </w:rPr>
        <w:t>+</w:t>
      </w:r>
      <w:r>
        <w:rPr>
          <w:color w:val="981A1A"/>
          <w:spacing w:val="-7"/>
          <w:w w:val="105"/>
        </w:rPr>
        <w:t>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187.5pt;mso-position-horizontal-relative:char;mso-position-vertical-relative:line" coordorigin="0,0" coordsize="8940,3750">
            <v:shape style="position:absolute;left:7;top:0;width:8925;height:3743" coordorigin="7,0" coordsize="8925,3743" path="m8900,3742l40,3742,35,3742,7,3710,7,0,8933,0,8932,3710,8900,3742xe" filled="true" fillcolor="#f7f7f7" stroked="false">
              <v:path arrowok="t"/>
              <v:fill type="solid"/>
            </v:shape>
            <v:shape style="position:absolute;left:13;top:3726;width:8914;height:24" coordorigin="13,3726" coordsize="8914,24" path="m8925,3735l8903,3735,8910,3732,8916,3726,8925,3735xm8907,3750l33,3750,22,3746,13,3737,24,3726,30,3732,37,3735,8925,3735,8927,3737,8918,3746,8907,3750xe" filled="true" fillcolor="#e7e9ec" stroked="false">
              <v:path arrowok="t"/>
              <v:fill type="solid"/>
            </v:shape>
            <v:line style="position:absolute" from="8928,0" to="8928,3738" stroked="true" strokeweight="1.226795pt" strokecolor="#e7e9ec">
              <v:stroke dashstyle="solid"/>
            </v:line>
            <v:line style="position:absolute" from="12,0" to="12,3738" stroked="true" strokeweight="1.226843pt" strokecolor="#e7e9ec">
              <v:stroke dashstyle="solid"/>
            </v:line>
            <v:rect style="position:absolute;left:75;top:0;width:8790;height:3645" filled="true" fillcolor="#f7f7f7" stroked="false">
              <v:fill type="solid"/>
            </v:rect>
            <v:shape style="position:absolute;left:0;top:0;width:8940;height:37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6" w:lineRule="auto" w:before="115"/>
                      <w:ind w:left="194" w:right="392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序号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[ %d ] | Hint: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%p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函数名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uHint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lpFuncAddr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lpName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4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释放指针</w:t>
                    </w:r>
                  </w:p>
                  <w:p>
                    <w:pPr>
                      <w:spacing w:line="403" w:lineRule="auto" w:before="88"/>
                      <w:ind w:left="618" w:right="133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ZwUnmapViewOfSection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NtCurrentProcess</w:t>
                    </w:r>
                    <w:r>
                      <w:rPr>
                        <w:color w:val="333333"/>
                        <w:sz w:val="17"/>
                      </w:rPr>
                      <w:t>(), </w:t>
                    </w:r>
                    <w:r>
                      <w:rPr>
                        <w:sz w:val="17"/>
                      </w:rPr>
                      <w:t>pBaseAddress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sz w:val="17"/>
                      </w:rPr>
                      <w:t>ZwClose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hSection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ZwClose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line="314" w:lineRule="auto" w:before="56"/>
        <w:ind w:left="560" w:right="1478" w:hanging="45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44">
            <wp:simplePos x="0" y="0"/>
            <wp:positionH relativeFrom="page">
              <wp:posOffset>946150</wp:posOffset>
            </wp:positionH>
            <wp:positionV relativeFrom="paragraph">
              <wp:posOffset>937748</wp:posOffset>
            </wp:positionV>
            <wp:extent cx="5666715" cy="2861881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15" cy="2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1.499985pt;margin-top:7.838194pt;width:68.25pt;height:9.75pt;mso-position-horizontal-relative:page;mso-position-vertical-relative:paragraph;z-index:-19912" coordorigin="3830,157" coordsize="1365,195">
            <v:shape style="position:absolute;left:3830;top:156;width:1365;height:195" coordorigin="3830,157" coordsize="1365,195" path="m5156,352l3869,352,3863,351,3830,313,3830,196,3869,157,5156,157,5195,196,5195,313,5156,352xe" filled="true" fillcolor="#f2f4f4" stroked="false">
              <v:path arrowok="t"/>
              <v:fill type="solid"/>
            </v:shape>
            <v:shape style="position:absolute;left:3837;top:164;width:1350;height:180" coordorigin="3837,164" coordsize="1350,180" path="m3837,307l3837,202,3837,197,3838,192,3840,187,3842,183,3845,179,3848,175,3852,172,3856,169,3861,167,3865,165,3870,164,3875,164,5150,164,5155,164,5160,165,5164,167,5169,169,5173,172,5177,175,5180,179,5183,183,5185,187,5187,192,5187,197,5187,202,5187,307,5150,344,3875,344,3837,312,383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999992pt;margin-top:34.088341pt;width:3.75pt;height:3.75pt;mso-position-horizontal-relative:page;mso-position-vertical-relative:paragraph;z-index:-19888" coordorigin="1700,682" coordsize="75,75" path="m1742,757l1733,757,1728,756,1700,724,1700,714,1733,682,1742,682,1775,714,1775,724,1742,75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8.749985pt;margin-top:31.838194pt;width:221.25pt;height:9.75pt;mso-position-horizontal-relative:page;mso-position-vertical-relative:paragraph;z-index:-19864" coordorigin="3575,637" coordsize="4425,195">
            <v:shape style="position:absolute;left:3575;top:636;width:4425;height:195" coordorigin="3575,637" coordsize="4425,195" path="m7961,832l3614,832,3608,831,3575,793,3575,676,3614,637,7961,637,8000,676,8000,793,7961,832xe" filled="true" fillcolor="#f2f4f4" stroked="false">
              <v:path arrowok="t"/>
              <v:fill type="solid"/>
            </v:shape>
            <v:shape style="position:absolute;left:3582;top:644;width:4410;height:180" coordorigin="3582,644" coordsize="4410,180" path="m3583,787l3583,682,3582,677,3583,672,3585,667,3587,663,3590,659,3593,655,3597,652,3601,649,3606,647,3610,645,3615,644,3620,644,7955,644,7960,644,7965,645,7969,647,7974,649,7978,652,7982,655,7985,659,7993,682,7993,787,7955,824,3620,824,3582,792,3583,7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999992pt;margin-top:55.838341pt;width:3.75pt;height:3.75pt;mso-position-horizontal-relative:page;mso-position-vertical-relative:paragraph;z-index:-19840" coordorigin="1700,1117" coordsize="75,75" path="m1742,1192l1733,1192,1728,1191,1700,1159,1700,1149,1733,1117,1742,1117,1775,1149,1775,1159,1742,1192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3.999985pt;margin-top:53.588192pt;width:210.75pt;height:9.75pt;mso-position-horizontal-relative:page;mso-position-vertical-relative:paragraph;z-index:-19816" coordorigin="3680,1072" coordsize="4215,195">
            <v:shape style="position:absolute;left:3680;top:1071;width:4215;height:195" coordorigin="3680,1072" coordsize="4215,195" path="m7856,1267l3719,1267,3713,1266,3680,1228,3680,1111,3719,1072,7856,1072,7895,1111,7895,1228,7856,1267xe" filled="true" fillcolor="#f2f4f4" stroked="false">
              <v:path arrowok="t"/>
              <v:fill type="solid"/>
            </v:shape>
            <v:shape style="position:absolute;left:3687;top:1079;width:4200;height:180" coordorigin="3687,1079" coordsize="4200,180" path="m3687,1222l3687,1117,3687,1112,3688,1107,3690,1102,3692,1098,3695,1094,3698,1090,3702,1087,3706,1084,3711,1082,3715,1080,3720,1079,3725,1079,7850,1079,7855,1079,7860,1080,7864,1082,7869,1084,7873,1087,7877,1090,7880,1094,7883,1098,7885,1102,7887,1107,7887,1112,7887,1117,7887,1222,7887,1227,7887,1232,7885,1236,7883,1241,7850,1259,3725,1259,3690,1236,3688,1232,3687,1227,3687,12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999985pt;margin-top:310.838196pt;width:131.25pt;height:9.75pt;mso-position-horizontal-relative:page;mso-position-vertical-relative:paragraph;z-index:-19792" coordorigin="4220,6217" coordsize="2625,195">
            <v:shape style="position:absolute;left:4220;top:6216;width:2625;height:195" coordorigin="4220,6217" coordsize="2625,195" path="m6806,6412l4259,6412,4253,6411,4220,6373,4220,6256,4259,6217,6806,6217,6845,6256,6845,6373,6806,6412xe" filled="true" fillcolor="#f2f4f4" stroked="false">
              <v:path arrowok="t"/>
              <v:fill type="solid"/>
            </v:shape>
            <v:shape style="position:absolute;left:4227;top:6224;width:2610;height:180" coordorigin="4227,6224" coordsize="2610,180" path="m4227,6367l4227,6262,4227,6257,4228,6252,4230,6247,4232,6243,4235,6239,4238,6235,4242,6232,4246,6229,4251,6227,4255,6225,4260,6224,4265,6224,6800,6224,6805,6224,6810,6225,6814,6227,6819,6229,6823,6232,6827,6235,6830,6239,6833,6243,6835,6247,6837,6252,6837,6257,6837,6262,6837,6367,6814,6401,6810,6403,6805,6404,6800,6404,4265,6404,4260,6404,4255,6403,4251,6401,4246,6399,4227,6372,4227,636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1.25pt;margin-top:310.838196pt;width:63pt;height:9.75pt;mso-position-horizontal-relative:page;mso-position-vertical-relative:paragraph;z-index:-19768" coordorigin="7625,6217" coordsize="1260,195">
            <v:shape style="position:absolute;left:7625;top:6216;width:1260;height:195" coordorigin="7625,6217" coordsize="1260,195" path="m8846,6412l7664,6412,7658,6411,7625,6373,7625,6256,7664,6217,8846,6217,8885,6256,8885,6373,8846,6412xe" filled="true" fillcolor="#f2f4f4" stroked="false">
              <v:path arrowok="t"/>
              <v:fill type="solid"/>
            </v:shape>
            <v:shape style="position:absolute;left:7632;top:6224;width:1245;height:180" coordorigin="7633,6224" coordsize="1245,180" path="m7633,6367l7633,6262,7633,6257,7633,6252,7635,6247,7637,6243,7640,6239,7643,6235,7647,6232,7651,6229,7656,6227,7660,6225,7665,6224,7670,6224,8840,6224,8845,6224,8850,6225,8854,6227,8859,6229,8863,6232,8867,6235,8870,6239,8873,6243,8875,6247,8877,6252,8877,6257,8878,6262,8878,6367,8854,6401,8850,6403,8845,6404,8840,6404,7670,6404,7665,6404,7660,6403,7656,6401,7651,6399,7633,6372,7633,636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327.338196pt;width:84pt;height:9.75pt;mso-position-horizontal-relative:page;mso-position-vertical-relative:paragraph;z-index:-19744" coordorigin="2855,6547" coordsize="1680,195">
            <v:shape style="position:absolute;left:2855;top:6546;width:1680;height:195" coordorigin="2855,6547" coordsize="1680,195" path="m4496,6742l2894,6742,2888,6741,2855,6703,2855,6586,2894,6547,4496,6547,4535,6586,4535,6703,4496,6742xe" filled="true" fillcolor="#f2f4f4" stroked="false">
              <v:path arrowok="t"/>
              <v:fill type="solid"/>
            </v:shape>
            <v:shape style="position:absolute;left:2862;top:6554;width:1665;height:180" coordorigin="2862,6554" coordsize="1665,180" path="m2862,6697l2862,6592,2862,6587,2863,6582,2865,6577,2867,6573,2870,6569,2873,6565,2877,6562,2881,6559,2886,6557,2890,6555,2895,6554,2900,6554,4490,6554,4495,6554,4500,6555,4504,6557,4509,6559,4513,6562,4517,6565,4520,6569,4527,6592,4527,6697,4490,6734,2900,6734,2862,6702,2862,669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代码运行后即可获取到当前 </w:t>
      </w:r>
      <w:r>
        <w:rPr>
          <w:color w:val="333333"/>
          <w:sz w:val="17"/>
        </w:rPr>
        <w:t>ntoskrnl.exe</w:t>
      </w:r>
      <w:r>
        <w:rPr>
          <w:color w:val="333333"/>
          <w:spacing w:val="3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程序中的所有导出函数，输出效果如下所示； </w:t>
      </w:r>
      <w:r>
        <w:rPr>
          <w:rFonts w:ascii="Lucida Sans Unicode" w:eastAsia="Lucida Sans Unicode"/>
          <w:color w:val="333333"/>
          <w:w w:val="105"/>
          <w:sz w:val="19"/>
        </w:rPr>
        <w:t>SSDT </w:t>
      </w:r>
      <w:r>
        <w:rPr>
          <w:rFonts w:ascii="微软雅黑" w:eastAsia="微软雅黑" w:hint="eastAsia"/>
          <w:color w:val="333333"/>
          <w:w w:val="105"/>
          <w:sz w:val="19"/>
        </w:rPr>
        <w:t>表 通 常 会 解 析 </w:t>
      </w:r>
      <w:r>
        <w:rPr>
          <w:color w:val="333333"/>
          <w:w w:val="105"/>
          <w:sz w:val="17"/>
        </w:rPr>
        <w:t>\\??\\C:\\Windows\\System32\\ntoskrnl.exe </w:t>
      </w:r>
      <w:r>
        <w:rPr>
          <w:rFonts w:ascii="Lucida Sans Unicode" w:eastAsia="Lucida Sans Unicode"/>
          <w:color w:val="333333"/>
          <w:w w:val="105"/>
          <w:sz w:val="19"/>
        </w:rPr>
        <w:t>SSSDT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表通常会解析 </w:t>
      </w:r>
      <w:r>
        <w:rPr>
          <w:color w:val="333333"/>
          <w:w w:val="105"/>
          <w:sz w:val="17"/>
        </w:rPr>
        <w:t>\\??\\C:\\Windows\\System32\\win32k.sys</w:t>
      </w:r>
    </w:p>
    <w:p>
      <w:pPr>
        <w:spacing w:line="225" w:lineRule="auto" w:before="118"/>
        <w:ind w:left="110" w:right="26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3"/>
          <w:sz w:val="19"/>
        </w:rPr>
        <w:t>根据上方的函数流程将其封装为 </w:t>
      </w:r>
      <w:r>
        <w:rPr>
          <w:color w:val="333333"/>
          <w:sz w:val="17"/>
        </w:rPr>
        <w:t>GetAddressFromFunction()</w:t>
      </w:r>
      <w:r>
        <w:rPr>
          <w:color w:val="333333"/>
          <w:spacing w:val="3"/>
          <w:sz w:val="17"/>
        </w:rPr>
        <w:t> </w:t>
      </w:r>
      <w:r>
        <w:rPr>
          <w:rFonts w:ascii="微软雅黑" w:eastAsia="微软雅黑" w:hint="eastAsia"/>
          <w:color w:val="333333"/>
          <w:spacing w:val="10"/>
          <w:sz w:val="19"/>
        </w:rPr>
        <w:t>用户传入 </w:t>
      </w:r>
      <w:r>
        <w:rPr>
          <w:color w:val="333333"/>
          <w:sz w:val="17"/>
        </w:rPr>
        <w:t>DllFileName</w:t>
      </w:r>
      <w:r>
        <w:rPr>
          <w:color w:val="333333"/>
          <w:spacing w:val="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指定的</w:t>
      </w:r>
      <w:r>
        <w:rPr>
          <w:rFonts w:ascii="Lucida Sans Unicode" w:eastAsia="Lucida Sans Unicode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文件，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以及需要读取的 </w:t>
      </w:r>
      <w:r>
        <w:rPr>
          <w:color w:val="333333"/>
          <w:w w:val="105"/>
          <w:sz w:val="17"/>
        </w:rPr>
        <w:t>pszFunctionName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函数名，即可输出该函数的导出地址。</w:t>
      </w:r>
    </w:p>
    <w:p>
      <w:pPr>
        <w:pStyle w:val="BodyText"/>
        <w:spacing w:before="13"/>
        <w:rPr>
          <w:rFonts w:ascii="微软雅黑"/>
          <w:sz w:val="10"/>
        </w:rPr>
      </w:pPr>
      <w:r>
        <w:rPr/>
        <w:pict>
          <v:group style="position:absolute;margin-left:74.500008pt;margin-top:11.884657pt;width:447pt;height:240.75pt;mso-position-horizontal-relative:page;mso-position-vertical-relative:paragraph;z-index:1592;mso-wrap-distance-left:0;mso-wrap-distance-right:0" coordorigin="1490,238" coordsize="8940,4815">
            <v:shape style="position:absolute;left:1497;top:245;width:8925;height:4808" coordorigin="1497,245" coordsize="8925,4808" path="m10423,5053l1498,5053,1497,278,1530,245,10390,245,10423,5053xe" filled="true" fillcolor="#f7f7f7" stroked="false">
              <v:path arrowok="t"/>
              <v:fill type="solid"/>
            </v:shape>
            <v:shape style="position:absolute;left:1503;top:237;width:8914;height:24" coordorigin="1503,238" coordsize="8914,24" path="m1514,261l1503,251,1512,242,1523,238,10397,238,10408,242,10417,251,10415,253,1527,253,1520,256,1514,261xm10406,261l10400,256,10393,253,10415,253,10406,261xe" filled="true" fillcolor="#e7e9ec" stroked="false">
              <v:path arrowok="t"/>
              <v:fill type="solid"/>
            </v:shape>
            <v:line style="position:absolute" from="10418,250" to="10418,5053" stroked="true" strokeweight="1.226784pt" strokecolor="#e7e9ec">
              <v:stroke dashstyle="solid"/>
            </v:line>
            <v:line style="position:absolute" from="1502,250" to="1502,5053" stroked="true" strokeweight="1.226833pt" strokecolor="#e7e9ec">
              <v:stroke dashstyle="solid"/>
            </v:line>
            <v:rect style="position:absolute;left:1565;top:372;width:8790;height:4680" filled="true" fillcolor="#f7f7f7" stroked="false">
              <v:fill type="solid"/>
            </v:rect>
            <v:shape style="position:absolute;left:1490;top:237;width:8940;height:481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寻找指定函数得到内存地址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GetAddressFromFunction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 DllFileName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PCHAR pszFunctionName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48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618" w:right="55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hSection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pBaseAddress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内存映射文件</w:t>
                    </w:r>
                  </w:p>
                  <w:p>
                    <w:pPr>
                      <w:spacing w:line="381" w:lineRule="auto" w:before="103"/>
                      <w:ind w:left="618" w:right="90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KernelMapFile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DllFileName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hSection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4.5pt;margin-top:27.999756pt;width:447pt;height:786.75pt;mso-position-horizontal-relative:page;mso-position-vertical-relative:page;z-index:-1972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133;top:5385;width:75;height:70" type="#_x0000_t75" stroked="false">
              <v:imagedata r:id="rId5" o:title=""/>
            </v:shape>
            <v:shape style="position:absolute;left:5085;top:5385;width:75;height:70" type="#_x0000_t75" stroked="false">
              <v:imagedata r:id="rId5" o:title=""/>
            </v:shape>
            <v:shape style="position:absolute;left:4556;top:5670;width:75;height:70" type="#_x0000_t75" stroked="false">
              <v:imagedata r:id="rId5" o:title=""/>
            </v:shape>
            <v:shape style="position:absolute;left:4556;top:5955;width:75;height:70" type="#_x0000_t75" stroked="false">
              <v:imagedata r:id="rId5" o:title=""/>
            </v:shape>
            <v:shape style="position:absolute;left:4239;top:6225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15"/>
        <w:ind w:left="728" w:right="903"/>
      </w:pPr>
      <w:r>
        <w:rPr>
          <w:w w:val="105"/>
        </w:rPr>
        <w:t>PIMAGE_DOS_HEADER 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pBaseAddress</w:t>
      </w:r>
      <w:r>
        <w:rPr>
          <w:color w:val="333333"/>
          <w:w w:val="105"/>
        </w:rPr>
        <w:t>; </w:t>
      </w:r>
      <w:r>
        <w:rPr>
          <w:w w:val="105"/>
        </w:rPr>
        <w:t>PIMAGE_NT_HEADERS</w:t>
      </w:r>
      <w:r>
        <w:rPr>
          <w:spacing w:val="-32"/>
          <w:w w:val="105"/>
        </w:rPr>
        <w:t> </w:t>
      </w:r>
      <w:r>
        <w:rPr>
          <w:w w:val="105"/>
        </w:rPr>
        <w:t>pNtHeaders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PIMAGE_NT_HEADERS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spacing w:line="169" w:lineRule="exact"/>
        <w:ind w:left="305"/>
      </w:pPr>
      <w:r>
        <w:rPr>
          <w:w w:val="105"/>
        </w:rPr>
        <w:t>pDosHeader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728"/>
      </w:pPr>
      <w:r>
        <w:rPr>
          <w:w w:val="105"/>
        </w:rPr>
        <w:t>PIMAGE_EXPORT_DIRECTORY pExportTable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].</w:t>
      </w:r>
      <w:r>
        <w:rPr>
          <w:w w:val="105"/>
        </w:rPr>
        <w:t>VirtualAddress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728"/>
      </w:pPr>
      <w:r>
        <w:rPr>
          <w:w w:val="105"/>
        </w:rPr>
        <w:t>ULONG ulNumberOfNames </w:t>
      </w:r>
      <w:r>
        <w:rPr>
          <w:color w:val="981A1A"/>
          <w:w w:val="105"/>
        </w:rPr>
        <w:t>= </w:t>
      </w:r>
      <w:r>
        <w:rPr>
          <w:w w:val="105"/>
        </w:rPr>
        <w:t>pExportTable</w:t>
      </w:r>
      <w:r>
        <w:rPr>
          <w:color w:val="981A1A"/>
          <w:w w:val="105"/>
        </w:rPr>
        <w:t>-&gt;</w:t>
      </w:r>
      <w:r>
        <w:rPr>
          <w:w w:val="105"/>
        </w:rPr>
        <w:t>NumberOfNames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PULONG lpNameArray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pExportTable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AddressOfNames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w w:val="105"/>
        </w:rPr>
        <w:t>PCHAR lpName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ulNumberOfNames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lpName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PCHAR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lpNameArray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  <w:tabs>
          <w:tab w:pos="2844" w:val="left" w:leader="none"/>
          <w:tab w:pos="3796" w:val="left" w:leader="none"/>
        </w:tabs>
        <w:spacing w:before="100"/>
        <w:ind w:left="1151"/>
      </w:pPr>
      <w:r>
        <w:rPr>
          <w:w w:val="105"/>
        </w:rPr>
        <w:t>USHORT</w:t>
      </w:r>
      <w:r>
        <w:rPr>
          <w:spacing w:val="-10"/>
          <w:w w:val="105"/>
        </w:rPr>
        <w:t> </w:t>
      </w:r>
      <w:r>
        <w:rPr>
          <w:w w:val="105"/>
        </w:rPr>
        <w:t>uHint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USHORT</w:t>
        <w:tab/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pExportTable</w:t>
      </w:r>
      <w:r>
        <w:rPr>
          <w:color w:val="981A1A"/>
          <w:w w:val="105"/>
        </w:rPr>
        <w:t>-</w:t>
      </w:r>
    </w:p>
    <w:p>
      <w:pPr>
        <w:pStyle w:val="BodyText"/>
        <w:tabs>
          <w:tab w:pos="3373" w:val="left" w:leader="none"/>
        </w:tabs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AddressOfNameOrdinals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2</w:t>
        <w:tab/>
      </w:r>
      <w:r>
        <w:rPr>
          <w:w w:val="105"/>
        </w:rPr>
        <w:t>i</w:t>
      </w:r>
      <w:r>
        <w:rPr>
          <w:color w:val="333333"/>
          <w:w w:val="105"/>
        </w:rPr>
        <w:t>);</w:t>
      </w:r>
    </w:p>
    <w:p>
      <w:pPr>
        <w:pStyle w:val="BodyText"/>
        <w:tabs>
          <w:tab w:pos="3266" w:val="left" w:leader="none"/>
        </w:tabs>
        <w:spacing w:before="115"/>
        <w:ind w:left="1151"/>
      </w:pPr>
      <w:r>
        <w:rPr>
          <w:w w:val="105"/>
        </w:rPr>
        <w:t>ULONG</w:t>
      </w:r>
      <w:r>
        <w:rPr>
          <w:spacing w:val="-13"/>
          <w:w w:val="105"/>
        </w:rPr>
        <w:t> </w:t>
      </w:r>
      <w:r>
        <w:rPr>
          <w:w w:val="105"/>
        </w:rPr>
        <w:t>ulFuncAddr</w:t>
      </w:r>
      <w:r>
        <w:rPr>
          <w:spacing w:val="-12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pExportTable</w:t>
      </w:r>
      <w:r>
        <w:rPr>
          <w:color w:val="981A1A"/>
          <w:w w:val="105"/>
        </w:rPr>
        <w:t>-</w:t>
      </w:r>
    </w:p>
    <w:p>
      <w:pPr>
        <w:pStyle w:val="BodyText"/>
        <w:tabs>
          <w:tab w:pos="3056" w:val="left" w:leader="none"/>
        </w:tabs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AddressOfFunctions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4</w:t>
        <w:tab/>
      </w:r>
      <w:r>
        <w:rPr>
          <w:w w:val="105"/>
        </w:rPr>
        <w:t>uHint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w w:val="105"/>
        </w:rPr>
        <w:t>PVOID lpFuncAddr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ulFuncAddr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_strnicmp</w:t>
      </w:r>
      <w:r>
        <w:rPr>
          <w:color w:val="333333"/>
          <w:w w:val="105"/>
        </w:rPr>
        <w:t>(</w:t>
      </w:r>
      <w:r>
        <w:rPr>
          <w:w w:val="105"/>
        </w:rPr>
        <w:t>pszFunctionName</w:t>
      </w:r>
      <w:r>
        <w:rPr>
          <w:color w:val="333333"/>
          <w:w w:val="105"/>
        </w:rPr>
        <w:t>, </w:t>
      </w:r>
      <w:r>
        <w:rPr>
          <w:w w:val="105"/>
        </w:rPr>
        <w:t>lpName</w:t>
      </w:r>
      <w:r>
        <w:rPr>
          <w:color w:val="333333"/>
          <w:w w:val="105"/>
        </w:rPr>
        <w:t>,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pszFunctionName</w:t>
      </w:r>
      <w:r>
        <w:rPr>
          <w:color w:val="333333"/>
          <w:w w:val="105"/>
        </w:rPr>
        <w:t>)) </w:t>
      </w:r>
      <w:r>
        <w:rPr>
          <w:color w:val="981A1A"/>
          <w:w w:val="105"/>
        </w:rPr>
        <w:t>==</w:t>
      </w:r>
      <w:r>
        <w:rPr>
          <w:color w:val="981A1A"/>
          <w:spacing w:val="-6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173"/>
      </w:pPr>
      <w:r>
        <w:rPr/>
        <w:t>ZwUnmapViewOfSection</w:t>
      </w:r>
      <w:r>
        <w:rPr>
          <w:color w:val="333333"/>
        </w:rPr>
        <w:t>(</w:t>
      </w:r>
      <w:r>
        <w:rPr/>
        <w:t>NtCurrentProcess</w:t>
      </w:r>
      <w:r>
        <w:rPr>
          <w:color w:val="333333"/>
        </w:rPr>
        <w:t>(), </w:t>
      </w:r>
      <w:r>
        <w:rPr/>
        <w:t>pBaseAddress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hSection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574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1574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lpFuncAddr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15"/>
        <w:ind w:left="728" w:right="1962"/>
      </w:pPr>
      <w:r>
        <w:rPr/>
        <w:t>ZwUnmapViewOfSection</w:t>
      </w:r>
      <w:r>
        <w:rPr>
          <w:color w:val="333333"/>
        </w:rPr>
        <w:t>(</w:t>
      </w:r>
      <w:r>
        <w:rPr/>
        <w:t>NtCurrentProcess</w:t>
      </w:r>
      <w:r>
        <w:rPr>
          <w:color w:val="333333"/>
        </w:rPr>
        <w:t>(), </w:t>
      </w:r>
      <w:r>
        <w:rPr/>
        <w:t>pBaseAddress</w:t>
      </w:r>
      <w:r>
        <w:rPr>
          <w:color w:val="333333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hSection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88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UNICODE_STRING FileName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115"/>
        <w:ind w:left="728"/>
      </w:pPr>
      <w:r>
        <w:rPr>
          <w:w w:val="105"/>
        </w:rPr>
        <w:t>ULONG64 FunctionAddress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初始化字符串</w:t>
      </w:r>
    </w:p>
    <w:p>
      <w:pPr>
        <w:pStyle w:val="BodyText"/>
        <w:spacing w:before="104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FileName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"\\??\\C:\\Windows\\System32\\ntdll.dll"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取函数内存地址</w:t>
      </w:r>
    </w:p>
    <w:p>
      <w:pPr>
        <w:pStyle w:val="BodyText"/>
        <w:spacing w:line="352" w:lineRule="auto" w:before="103"/>
        <w:ind w:left="728"/>
      </w:pPr>
      <w:r>
        <w:rPr>
          <w:w w:val="105"/>
        </w:rPr>
        <w:t>FunctionAddress </w:t>
      </w:r>
      <w:r>
        <w:rPr>
          <w:color w:val="981A1A"/>
          <w:spacing w:val="-23"/>
          <w:w w:val="105"/>
        </w:rPr>
        <w:t>= </w:t>
      </w:r>
      <w:r>
        <w:rPr>
          <w:w w:val="105"/>
        </w:rPr>
        <w:t>GetAddressFromFunction</w:t>
      </w:r>
      <w:r>
        <w:rPr>
          <w:color w:val="333333"/>
          <w:w w:val="105"/>
        </w:rPr>
        <w:t>(</w:t>
      </w:r>
      <w:r>
        <w:rPr>
          <w:w w:val="105"/>
        </w:rPr>
        <w:t>FileName</w:t>
      </w:r>
      <w:r>
        <w:rPr>
          <w:color w:val="333333"/>
          <w:spacing w:val="-23"/>
          <w:w w:val="105"/>
        </w:rPr>
        <w:t>, </w:t>
      </w:r>
      <w:r>
        <w:rPr>
          <w:color w:val="AA1111"/>
          <w:w w:val="105"/>
        </w:rPr>
        <w:t>"ZwQueryVirtualMemory"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"ZwQueryVirtualMemory</w:t>
      </w:r>
      <w:r>
        <w:rPr>
          <w:rFonts w:ascii="新宋体" w:eastAsia="新宋体" w:hint="eastAsia"/>
          <w:color w:val="AA1111"/>
          <w:spacing w:val="1"/>
          <w:w w:val="105"/>
        </w:rPr>
        <w:t>内存地址 </w:t>
      </w:r>
      <w:r>
        <w:rPr>
          <w:color w:val="AA1111"/>
          <w:spacing w:val="-5"/>
          <w:w w:val="105"/>
        </w:rPr>
        <w:t>= </w:t>
      </w:r>
      <w:r>
        <w:rPr>
          <w:color w:val="AA1111"/>
          <w:w w:val="105"/>
        </w:rPr>
        <w:t>%p \n"</w:t>
      </w:r>
      <w:r>
        <w:rPr>
          <w:color w:val="333333"/>
          <w:spacing w:val="-5"/>
          <w:w w:val="105"/>
        </w:rPr>
        <w:t>, </w:t>
      </w:r>
      <w:r>
        <w:rPr>
          <w:w w:val="105"/>
        </w:rPr>
        <w:t>FunctionAddress</w:t>
      </w:r>
      <w:r>
        <w:rPr>
          <w:color w:val="333333"/>
          <w:w w:val="105"/>
        </w:rPr>
        <w:t>);</w:t>
      </w:r>
    </w:p>
    <w:p>
      <w:pPr>
        <w:spacing w:after="0" w:line="352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61.5pt;mso-position-horizontal-relative:char;mso-position-vertical-relative:line" coordorigin="0,0" coordsize="8940,1230">
            <v:shape style="position:absolute;left:7;top:0;width:8925;height:1223" coordorigin="7,0" coordsize="8925,1223" path="m8900,1223l40,1223,35,1222,7,1190,7,0,8933,0,8932,1190,8900,1223xe" filled="true" fillcolor="#f7f7f7" stroked="false">
              <v:path arrowok="t"/>
              <v:fill type="solid"/>
            </v:shape>
            <v:shape style="position:absolute;left:13;top:1206;width:8914;height:24" coordorigin="13,1206" coordsize="8914,24" path="m8925,1215l8903,1215,8910,1212,8916,1206,8925,1215xm8907,1230l33,1230,22,1226,13,1217,24,1206,30,1212,37,1215,8925,1215,8927,1217,8918,1226,8907,1230xe" filled="true" fillcolor="#e7e9ec" stroked="false">
              <v:path arrowok="t"/>
              <v:fill type="solid"/>
            </v:shape>
            <v:line style="position:absolute" from="8928,0" to="8928,1218" stroked="true" strokeweight="1.226561pt" strokecolor="#e7e9ec">
              <v:stroke dashstyle="solid"/>
            </v:line>
            <v:line style="position:absolute" from="12,0" to="12,1218" stroked="true" strokeweight="1.22661pt" strokecolor="#e7e9ec">
              <v:stroke dashstyle="solid"/>
            </v:line>
            <v:rect style="position:absolute;left:75;top:0;width:8790;height:1125" filled="true" fillcolor="#f7f7f7" stroked="false">
              <v:fill type="solid"/>
            </v:rect>
            <v:shape style="position:absolute;left:618;top:326;width:3406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88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line="225" w:lineRule="auto" w:before="71"/>
        <w:ind w:left="110" w:right="14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30.499985pt;margin-top:7.835898pt;width:51.75pt;height:9.75pt;mso-position-horizontal-relative:page;mso-position-vertical-relative:paragraph;z-index:-19600" coordorigin="4610,157" coordsize="1035,195">
            <v:shape style="position:absolute;left:4610;top:156;width:1035;height:195" coordorigin="4610,157" coordsize="1035,195" path="m5606,352l4649,352,4643,351,4610,313,4610,196,4649,157,5606,157,5645,196,5645,313,5606,352xe" filled="true" fillcolor="#f2f4f4" stroked="false">
              <v:path arrowok="t"/>
              <v:fill type="solid"/>
            </v:shape>
            <v:shape style="position:absolute;left:4617;top:164;width:1020;height:180" coordorigin="4617,164" coordsize="1020,180" path="m4618,307l4618,202,4617,197,4618,192,4620,187,4622,183,4625,179,4628,175,4632,172,4636,169,4641,167,4645,165,4650,164,4655,164,5600,164,5605,164,5610,165,5614,167,5619,169,5623,172,5627,175,5630,179,5638,202,5638,307,5614,341,5610,343,5605,344,5600,344,4655,344,4650,344,4645,343,4641,341,4636,339,4617,312,461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499969pt;margin-top:7.835898pt;width:110.25pt;height:9.75pt;mso-position-horizontal-relative:page;mso-position-vertical-relative:paragraph;z-index:-19576" coordorigin="6230,157" coordsize="2205,195">
            <v:shape style="position:absolute;left:6230;top:156;width:2205;height:195" coordorigin="6230,157" coordsize="2205,195" path="m8396,352l6269,352,6263,351,6230,313,6230,196,6269,157,8396,157,8435,196,8435,313,8396,352xe" filled="true" fillcolor="#f2f4f4" stroked="false">
              <v:path arrowok="t"/>
              <v:fill type="solid"/>
            </v:shape>
            <v:shape style="position:absolute;left:6237;top:164;width:2190;height:180" coordorigin="6237,164" coordsize="2190,180" path="m6237,307l6237,202,6237,197,6238,192,6240,187,6242,183,6245,179,6248,175,6252,172,6256,169,6261,167,6265,165,6270,164,6275,164,8390,164,8395,164,8400,165,8404,167,8409,169,8413,172,8417,175,8420,179,8427,202,8427,307,8404,341,8400,343,8395,344,8390,344,6275,344,6270,344,6265,343,6261,341,6256,339,6237,312,623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如上程序所示，当运行后即可获取到 </w:t>
      </w:r>
      <w:r>
        <w:rPr>
          <w:color w:val="333333"/>
          <w:sz w:val="17"/>
        </w:rPr>
        <w:t>ntdll.dll </w:t>
      </w:r>
      <w:r>
        <w:rPr>
          <w:rFonts w:ascii="微软雅黑" w:eastAsia="微软雅黑" w:hint="eastAsia"/>
          <w:color w:val="333333"/>
          <w:sz w:val="19"/>
        </w:rPr>
        <w:t>模块内 </w:t>
      </w:r>
      <w:r>
        <w:rPr>
          <w:color w:val="333333"/>
          <w:sz w:val="17"/>
        </w:rPr>
        <w:t>ZwQueryVirtualMemory </w:t>
      </w:r>
      <w:r>
        <w:rPr>
          <w:rFonts w:ascii="微软雅黑" w:eastAsia="微软雅黑" w:hint="eastAsia"/>
          <w:color w:val="333333"/>
          <w:sz w:val="19"/>
        </w:rPr>
        <w:t>的导出地址，输出效果</w:t>
      </w:r>
      <w:r>
        <w:rPr>
          <w:rFonts w:ascii="微软雅黑" w:eastAsia="微软雅黑" w:hint="eastAsia"/>
          <w:color w:val="333333"/>
          <w:w w:val="105"/>
          <w:sz w:val="19"/>
        </w:rPr>
        <w:t>如下所示；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904">
            <wp:simplePos x="0" y="0"/>
            <wp:positionH relativeFrom="page">
              <wp:posOffset>946150</wp:posOffset>
            </wp:positionH>
            <wp:positionV relativeFrom="paragraph">
              <wp:posOffset>93461</wp:posOffset>
            </wp:positionV>
            <wp:extent cx="5673510" cy="3188970"/>
            <wp:effectExtent l="0" t="0" r="0" b="0"/>
            <wp:wrapTopAndBottom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2023-06-30T11:12:31Z</dcterms:created>
  <dcterms:modified xsi:type="dcterms:W3CDTF">2023-06-30T11:12:31Z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