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4FFCE" w14:textId="77777777" w:rsidR="00AD0892" w:rsidRPr="00327F28" w:rsidRDefault="00AD0892" w:rsidP="00AA1274">
      <w:pPr>
        <w:jc w:val="center"/>
        <w:rPr>
          <w:b/>
          <w:bCs/>
          <w:sz w:val="24"/>
          <w:szCs w:val="28"/>
        </w:rPr>
      </w:pPr>
      <w:r w:rsidRPr="00327F28">
        <w:rPr>
          <w:b/>
          <w:bCs/>
          <w:sz w:val="24"/>
          <w:szCs w:val="28"/>
        </w:rPr>
        <w:t>mormot的JSON用法</w:t>
      </w:r>
    </w:p>
    <w:p w14:paraId="0EF6298D" w14:textId="77777777" w:rsidR="00AD0892" w:rsidRDefault="00AD0892" w:rsidP="00AD0892">
      <w:r>
        <w:t>-</w:t>
      </w:r>
    </w:p>
    <w:p w14:paraId="14A4C40B" w14:textId="77777777" w:rsidR="00AD0892" w:rsidRPr="003658ED" w:rsidRDefault="00AD0892" w:rsidP="003658ED">
      <w:pPr>
        <w:pStyle w:val="1"/>
        <w:numPr>
          <w:ilvl w:val="0"/>
          <w:numId w:val="2"/>
        </w:numPr>
        <w:spacing w:before="0" w:after="0" w:line="240" w:lineRule="auto"/>
        <w:rPr>
          <w:sz w:val="21"/>
          <w:szCs w:val="21"/>
        </w:rPr>
      </w:pPr>
      <w:r w:rsidRPr="003658ED">
        <w:rPr>
          <w:sz w:val="21"/>
          <w:szCs w:val="21"/>
        </w:rPr>
        <w:t xml:space="preserve">根据属性名字符串取值 </w:t>
      </w:r>
    </w:p>
    <w:p w14:paraId="10019EDC" w14:textId="008F760A" w:rsidR="00AD0892" w:rsidRDefault="00AD0892" w:rsidP="0049267A">
      <w:pPr>
        <w:ind w:leftChars="200" w:left="420"/>
      </w:pPr>
      <w:r>
        <w:t>Result    := joHint._(AAttr);</w:t>
      </w:r>
    </w:p>
    <w:p w14:paraId="1AAFFEFA" w14:textId="6CD59024" w:rsidR="00B90F20" w:rsidRDefault="00B90F20" w:rsidP="00AD0892"/>
    <w:p w14:paraId="5C61F832" w14:textId="2AFCA1C5" w:rsidR="00B90F20" w:rsidRPr="003658ED" w:rsidRDefault="00B90F20" w:rsidP="003658ED">
      <w:pPr>
        <w:pStyle w:val="1"/>
        <w:numPr>
          <w:ilvl w:val="0"/>
          <w:numId w:val="2"/>
        </w:numPr>
        <w:spacing w:before="0" w:after="0" w:line="240" w:lineRule="auto"/>
        <w:rPr>
          <w:sz w:val="21"/>
          <w:szCs w:val="21"/>
        </w:rPr>
      </w:pPr>
      <w:r w:rsidRPr="003658ED">
        <w:rPr>
          <w:sz w:val="21"/>
          <w:szCs w:val="21"/>
        </w:rPr>
        <w:t>根据属性名字符串</w:t>
      </w:r>
      <w:r w:rsidRPr="003658ED">
        <w:rPr>
          <w:rFonts w:hint="eastAsia"/>
          <w:sz w:val="21"/>
          <w:szCs w:val="21"/>
        </w:rPr>
        <w:t>赋</w:t>
      </w:r>
      <w:r w:rsidRPr="003658ED">
        <w:rPr>
          <w:sz w:val="21"/>
          <w:szCs w:val="21"/>
        </w:rPr>
        <w:t xml:space="preserve">值 </w:t>
      </w:r>
    </w:p>
    <w:p w14:paraId="7E768465" w14:textId="77777777" w:rsidR="00B90F20" w:rsidRDefault="00B90F20" w:rsidP="0049267A">
      <w:pPr>
        <w:ind w:leftChars="200" w:left="420"/>
      </w:pPr>
      <w:r>
        <w:t>SSS         := 'name';</w:t>
      </w:r>
    </w:p>
    <w:p w14:paraId="580799D1" w14:textId="49729EA7" w:rsidR="00B90F20" w:rsidRDefault="00B90F20" w:rsidP="0049267A">
      <w:pPr>
        <w:ind w:leftChars="200" w:left="420"/>
      </w:pPr>
      <w:r>
        <w:t>jo.Add(SSS,'</w:t>
      </w:r>
      <w:r>
        <w:rPr>
          <w:rFonts w:hint="eastAsia"/>
        </w:rPr>
        <w:t>de</w:t>
      </w:r>
      <w:r>
        <w:t>web');</w:t>
      </w:r>
    </w:p>
    <w:p w14:paraId="4D3D5139" w14:textId="77777777" w:rsidR="00621B1D" w:rsidRPr="00621B1D" w:rsidRDefault="00621B1D" w:rsidP="0049267A">
      <w:pPr>
        <w:ind w:leftChars="200" w:left="420"/>
      </w:pPr>
    </w:p>
    <w:p w14:paraId="095A67C4" w14:textId="25D6A6FA" w:rsidR="00A20841" w:rsidRPr="003658ED" w:rsidRDefault="00A20841" w:rsidP="00A20841">
      <w:pPr>
        <w:pStyle w:val="1"/>
        <w:numPr>
          <w:ilvl w:val="0"/>
          <w:numId w:val="2"/>
        </w:numPr>
        <w:spacing w:before="0" w:after="0" w:line="240" w:lineRule="auto"/>
        <w:rPr>
          <w:sz w:val="21"/>
          <w:szCs w:val="21"/>
        </w:rPr>
      </w:pPr>
      <w:r w:rsidRPr="003658ED">
        <w:rPr>
          <w:sz w:val="21"/>
          <w:szCs w:val="21"/>
        </w:rPr>
        <w:t>根据</w:t>
      </w:r>
      <w:r>
        <w:rPr>
          <w:rFonts w:hint="eastAsia"/>
          <w:sz w:val="21"/>
          <w:szCs w:val="21"/>
        </w:rPr>
        <w:t>删除</w:t>
      </w:r>
      <w:r w:rsidRPr="003658ED">
        <w:rPr>
          <w:sz w:val="21"/>
          <w:szCs w:val="21"/>
        </w:rPr>
        <w:t xml:space="preserve">属性 </w:t>
      </w:r>
    </w:p>
    <w:p w14:paraId="79B1AA1A" w14:textId="6A860793" w:rsidR="00A20841" w:rsidRPr="00B90F20" w:rsidRDefault="00A20841" w:rsidP="00A20841">
      <w:pPr>
        <w:pStyle w:val="a3"/>
        <w:ind w:left="420" w:firstLineChars="0" w:firstLine="0"/>
      </w:pPr>
      <w:r>
        <w:t>jo.</w:t>
      </w:r>
      <w:r>
        <w:rPr>
          <w:rFonts w:hint="eastAsia"/>
        </w:rPr>
        <w:t>Del</w:t>
      </w:r>
      <w:r>
        <w:t>ete('name');</w:t>
      </w:r>
    </w:p>
    <w:p w14:paraId="29380EA1" w14:textId="77777777" w:rsidR="00AD0892" w:rsidRDefault="00AD0892" w:rsidP="00AD0892">
      <w:pPr>
        <w:pStyle w:val="a3"/>
        <w:ind w:left="420" w:firstLineChars="0" w:firstLine="0"/>
      </w:pPr>
    </w:p>
    <w:p w14:paraId="6695EC82" w14:textId="77777777" w:rsidR="00AD0892" w:rsidRPr="003658ED" w:rsidRDefault="00AD0892" w:rsidP="003658ED">
      <w:pPr>
        <w:pStyle w:val="1"/>
        <w:numPr>
          <w:ilvl w:val="0"/>
          <w:numId w:val="2"/>
        </w:numPr>
        <w:spacing w:before="0" w:after="0" w:line="240" w:lineRule="auto"/>
        <w:rPr>
          <w:sz w:val="21"/>
          <w:szCs w:val="21"/>
        </w:rPr>
      </w:pPr>
      <w:r w:rsidRPr="003658ED">
        <w:rPr>
          <w:sz w:val="21"/>
          <w:szCs w:val="21"/>
        </w:rPr>
        <w:t>求数组的长度</w:t>
      </w:r>
      <w:r w:rsidR="00327F28" w:rsidRPr="003658ED">
        <w:rPr>
          <w:rFonts w:hint="eastAsia"/>
          <w:sz w:val="21"/>
          <w:szCs w:val="21"/>
        </w:rPr>
        <w:t>和引用数组内对象</w:t>
      </w:r>
    </w:p>
    <w:p w14:paraId="209F3602" w14:textId="77777777" w:rsidR="00AD0892" w:rsidRDefault="00AD0892" w:rsidP="0049267A">
      <w:pPr>
        <w:ind w:leftChars="200" w:left="420"/>
      </w:pPr>
      <w:r>
        <w:t>for iArray := 0 to joArray._Count-1 do begin</w:t>
      </w:r>
    </w:p>
    <w:p w14:paraId="16E7AB18" w14:textId="77777777" w:rsidR="00AD0892" w:rsidRDefault="00AD0892" w:rsidP="0049267A">
      <w:pPr>
        <w:ind w:leftChars="200" w:left="420"/>
      </w:pPr>
      <w:r>
        <w:t xml:space="preserve">    Result.Add(joArray._(iArray));</w:t>
      </w:r>
    </w:p>
    <w:p w14:paraId="509B6C51" w14:textId="77777777" w:rsidR="00AD0892" w:rsidRDefault="00AD0892" w:rsidP="0049267A">
      <w:pPr>
        <w:ind w:leftChars="200" w:left="420"/>
      </w:pPr>
      <w:r>
        <w:t>end;</w:t>
      </w:r>
    </w:p>
    <w:p w14:paraId="75974CE5" w14:textId="77777777" w:rsidR="00AD0892" w:rsidRDefault="00AD0892" w:rsidP="00AD0892"/>
    <w:p w14:paraId="486DD57E" w14:textId="77777777" w:rsidR="00AD0892" w:rsidRPr="003658ED" w:rsidRDefault="00AD0892" w:rsidP="003658ED">
      <w:pPr>
        <w:pStyle w:val="1"/>
        <w:numPr>
          <w:ilvl w:val="0"/>
          <w:numId w:val="2"/>
        </w:numPr>
        <w:spacing w:before="0" w:after="0" w:line="240" w:lineRule="auto"/>
        <w:rPr>
          <w:sz w:val="21"/>
          <w:szCs w:val="21"/>
        </w:rPr>
      </w:pPr>
      <w:r w:rsidRPr="003658ED">
        <w:rPr>
          <w:sz w:val="21"/>
          <w:szCs w:val="21"/>
        </w:rPr>
        <w:t>判断是否有某属性</w:t>
      </w:r>
    </w:p>
    <w:p w14:paraId="38A4169E" w14:textId="1EE934EA" w:rsidR="00AD0892" w:rsidRDefault="00AD0892" w:rsidP="0049267A">
      <w:pPr>
        <w:ind w:leftChars="200" w:left="420"/>
      </w:pPr>
      <w:r>
        <w:t>if joHint.Exists(AAttr) then begin</w:t>
      </w:r>
    </w:p>
    <w:p w14:paraId="0A048F0F" w14:textId="77777777" w:rsidR="00AD0892" w:rsidRDefault="00AD0892" w:rsidP="00AD0892"/>
    <w:p w14:paraId="6BF0D5E3" w14:textId="77777777" w:rsidR="00AD0892" w:rsidRPr="003658ED" w:rsidRDefault="00AD0892" w:rsidP="003658ED">
      <w:pPr>
        <w:pStyle w:val="1"/>
        <w:numPr>
          <w:ilvl w:val="0"/>
          <w:numId w:val="2"/>
        </w:numPr>
        <w:spacing w:before="0" w:after="0" w:line="240" w:lineRule="auto"/>
        <w:rPr>
          <w:sz w:val="21"/>
          <w:szCs w:val="21"/>
        </w:rPr>
      </w:pPr>
      <w:r w:rsidRPr="003658ED">
        <w:rPr>
          <w:sz w:val="21"/>
          <w:szCs w:val="21"/>
        </w:rPr>
        <w:t>创建对象</w:t>
      </w:r>
    </w:p>
    <w:p w14:paraId="114A6273" w14:textId="77777777" w:rsidR="00AD0892" w:rsidRDefault="00AD0892" w:rsidP="00AD0892">
      <w:pPr>
        <w:ind w:firstLine="420"/>
      </w:pPr>
      <w:r>
        <w:t xml:space="preserve">TDocVariant.New(jo); </w:t>
      </w:r>
    </w:p>
    <w:p w14:paraId="6DAF885A" w14:textId="77777777" w:rsidR="00AD0892" w:rsidRDefault="00AD0892" w:rsidP="00AD0892">
      <w:pPr>
        <w:ind w:firstLine="420"/>
      </w:pPr>
    </w:p>
    <w:p w14:paraId="020ED5D7" w14:textId="77777777" w:rsidR="00AD0892" w:rsidRPr="003658ED" w:rsidRDefault="00AD0892" w:rsidP="003658ED">
      <w:pPr>
        <w:pStyle w:val="1"/>
        <w:numPr>
          <w:ilvl w:val="0"/>
          <w:numId w:val="2"/>
        </w:numPr>
        <w:spacing w:before="0" w:after="0" w:line="240" w:lineRule="auto"/>
        <w:rPr>
          <w:sz w:val="21"/>
          <w:szCs w:val="21"/>
        </w:rPr>
      </w:pPr>
      <w:r w:rsidRPr="003658ED">
        <w:rPr>
          <w:sz w:val="21"/>
          <w:szCs w:val="21"/>
        </w:rPr>
        <w:t xml:space="preserve">赋值 </w:t>
      </w:r>
    </w:p>
    <w:p w14:paraId="0E2E5760" w14:textId="77777777" w:rsidR="00AD0892" w:rsidRDefault="00AD0892" w:rsidP="00AD0892">
      <w:r>
        <w:t xml:space="preserve">    jo.Name := 'This is a Str' + IntToStr(i);</w:t>
      </w:r>
    </w:p>
    <w:p w14:paraId="22DAAF2F" w14:textId="77777777" w:rsidR="00AD0892" w:rsidRDefault="00AD0892" w:rsidP="00AD0892">
      <w:r>
        <w:t xml:space="preserve">    jo.Age := i;</w:t>
      </w:r>
    </w:p>
    <w:p w14:paraId="3A7F561F" w14:textId="77777777" w:rsidR="00AD0892" w:rsidRDefault="00AD0892" w:rsidP="00AA1274">
      <w:pPr>
        <w:ind w:firstLine="420"/>
      </w:pPr>
      <w:r>
        <w:t>jo.List:=_JSon('[1,"Hello",5,{"name":"c5soft","age":50}]');</w:t>
      </w:r>
    </w:p>
    <w:p w14:paraId="4217B801" w14:textId="77777777" w:rsidR="00AA1274" w:rsidRPr="00AA1274" w:rsidRDefault="00AA1274" w:rsidP="00AA1274">
      <w:pPr>
        <w:ind w:firstLine="420"/>
      </w:pPr>
    </w:p>
    <w:p w14:paraId="22FAE8EA" w14:textId="77777777" w:rsidR="00AD0892" w:rsidRPr="003658ED" w:rsidRDefault="00AD0892" w:rsidP="003658ED">
      <w:pPr>
        <w:pStyle w:val="1"/>
        <w:numPr>
          <w:ilvl w:val="0"/>
          <w:numId w:val="2"/>
        </w:numPr>
        <w:spacing w:before="0" w:after="0" w:line="240" w:lineRule="auto"/>
        <w:rPr>
          <w:sz w:val="21"/>
          <w:szCs w:val="21"/>
        </w:rPr>
      </w:pPr>
      <w:r w:rsidRPr="003658ED">
        <w:rPr>
          <w:sz w:val="21"/>
          <w:szCs w:val="21"/>
        </w:rPr>
        <w:t>转成字符串</w:t>
      </w:r>
    </w:p>
    <w:p w14:paraId="0EC617BA" w14:textId="70CB1526" w:rsidR="00AD0892" w:rsidRDefault="00AD0892" w:rsidP="00D31612">
      <w:pPr>
        <w:ind w:firstLine="420"/>
      </w:pPr>
      <w:r>
        <w:t>VariantSaveJSON(jo));</w:t>
      </w:r>
    </w:p>
    <w:p w14:paraId="30CE2E18" w14:textId="39F7491E" w:rsidR="00D31612" w:rsidRDefault="00D31612" w:rsidP="00D31612">
      <w:pPr>
        <w:ind w:firstLine="420"/>
      </w:pPr>
    </w:p>
    <w:p w14:paraId="478B9D93" w14:textId="77777777" w:rsidR="00D31612" w:rsidRDefault="00D31612" w:rsidP="00D31612">
      <w:pPr>
        <w:ind w:firstLine="420"/>
      </w:pPr>
      <w:r>
        <w:t>// !  o := _Obj(['name','John','doc',_Obj(['one',1,'two',_Arr(['one',2])])]);</w:t>
      </w:r>
    </w:p>
    <w:p w14:paraId="5EBCD68B" w14:textId="0B5D6041" w:rsidR="00D31612" w:rsidRDefault="00D31612" w:rsidP="00D31612">
      <w:pPr>
        <w:ind w:firstLine="420"/>
      </w:pPr>
      <w:r>
        <w:t>// !  VariantSaveJSON(o)='{"name":"John","doc":{"one":1,"two":["one",2]}}'</w:t>
      </w:r>
    </w:p>
    <w:p w14:paraId="60FAC86F" w14:textId="23F1C31B" w:rsidR="00AE5CCA" w:rsidRDefault="00AE5CCA" w:rsidP="002E4959">
      <w:pPr>
        <w:ind w:firstLine="420"/>
      </w:pPr>
      <w:r>
        <w:t>// ! TDocVariant.NewFast(aVariant);</w:t>
      </w:r>
    </w:p>
    <w:p w14:paraId="0FE84223" w14:textId="0CD6A3A0" w:rsidR="00AE5CCA" w:rsidRDefault="00AE5CCA" w:rsidP="002E4959">
      <w:pPr>
        <w:ind w:firstLine="420"/>
      </w:pPr>
      <w:r>
        <w:t>// ! aVariant.Name := 'John';</w:t>
      </w:r>
    </w:p>
    <w:p w14:paraId="5C3DFD33" w14:textId="214FE92C" w:rsidR="00AE5CCA" w:rsidRDefault="00AE5CCA" w:rsidP="002E4959">
      <w:pPr>
        <w:ind w:firstLine="420"/>
      </w:pPr>
      <w:r>
        <w:t>// ! aVariant.Age := 35;</w:t>
      </w:r>
    </w:p>
    <w:p w14:paraId="5127681D" w14:textId="11B111BB" w:rsidR="00AE5CCA" w:rsidRDefault="00AE5CCA" w:rsidP="002E4959">
      <w:pPr>
        <w:ind w:firstLine="420"/>
      </w:pPr>
      <w:r>
        <w:t>// ! writeln(aVariant.Name,' is ',aVariant.Age,' years old');</w:t>
      </w:r>
    </w:p>
    <w:p w14:paraId="7D24F55D" w14:textId="77777777" w:rsidR="00B90F20" w:rsidRDefault="00B90F20" w:rsidP="002E4959">
      <w:pPr>
        <w:ind w:firstLine="420"/>
      </w:pPr>
    </w:p>
    <w:p w14:paraId="6FD21186" w14:textId="7A49D2B2" w:rsidR="00AE5CCA" w:rsidRDefault="00AE5CCA" w:rsidP="002E4959">
      <w:pPr>
        <w:ind w:firstLine="420"/>
      </w:pPr>
      <w:r>
        <w:t>// - it also supports a small set of pseudo-properties or pseudo-methods:</w:t>
      </w:r>
    </w:p>
    <w:p w14:paraId="68F73E95" w14:textId="53721EFA" w:rsidR="00AE5CCA" w:rsidRDefault="00AE5CCA" w:rsidP="002E4959">
      <w:pPr>
        <w:ind w:firstLine="420"/>
      </w:pPr>
      <w:r>
        <w:t>// ! aVariant._Count = DocVariantData(aVariant).Count</w:t>
      </w:r>
    </w:p>
    <w:p w14:paraId="7028D289" w14:textId="5C1B37EF" w:rsidR="00AE5CCA" w:rsidRDefault="00AE5CCA" w:rsidP="002E4959">
      <w:pPr>
        <w:ind w:firstLine="420"/>
      </w:pPr>
      <w:r>
        <w:t>// ! aVariant._Kind = ord(DocVariantData(aVariant).Kind)</w:t>
      </w:r>
    </w:p>
    <w:p w14:paraId="6921CE00" w14:textId="1B3DA0DF" w:rsidR="00AE5CCA" w:rsidRDefault="00AE5CCA" w:rsidP="002E4959">
      <w:pPr>
        <w:ind w:firstLine="420"/>
      </w:pPr>
      <w:r>
        <w:t>// ! aVariant._JSON = DocVariantData(aVariant).JSON</w:t>
      </w:r>
    </w:p>
    <w:p w14:paraId="50E8B622" w14:textId="265144B5" w:rsidR="00AE5CCA" w:rsidRDefault="00AE5CCA" w:rsidP="002E4959">
      <w:pPr>
        <w:ind w:firstLine="420"/>
      </w:pPr>
      <w:r>
        <w:t>// ! aVariant._(i) = DocVariantData(aVariant).Value[i]</w:t>
      </w:r>
    </w:p>
    <w:p w14:paraId="0AA011EB" w14:textId="16C5A85A" w:rsidR="00AE5CCA" w:rsidRDefault="00AE5CCA" w:rsidP="002E4959">
      <w:pPr>
        <w:ind w:firstLine="420"/>
      </w:pPr>
      <w:r>
        <w:lastRenderedPageBreak/>
        <w:t>// ! aVariant.Value(i) = DocVariantData(aVariant).Value[i]</w:t>
      </w:r>
    </w:p>
    <w:p w14:paraId="39DC1680" w14:textId="37D83AF2" w:rsidR="00AE5CCA" w:rsidRDefault="00AE5CCA" w:rsidP="002E4959">
      <w:pPr>
        <w:ind w:firstLine="420"/>
      </w:pPr>
      <w:r>
        <w:t>// ! aVariant.Value(aName) = DocVariantData(aVariant).Value[aName]</w:t>
      </w:r>
    </w:p>
    <w:p w14:paraId="4B57F3D5" w14:textId="7D5A1CDE" w:rsidR="00AE5CCA" w:rsidRDefault="00AE5CCA" w:rsidP="002E4959">
      <w:pPr>
        <w:ind w:firstLine="420"/>
      </w:pPr>
      <w:r>
        <w:t>// ! aVariant.Name(i) = DocVariantData(aVariant).Name[i]</w:t>
      </w:r>
    </w:p>
    <w:p w14:paraId="08320939" w14:textId="05127161" w:rsidR="00AE5CCA" w:rsidRDefault="00AE5CCA" w:rsidP="002E4959">
      <w:pPr>
        <w:ind w:firstLine="420"/>
      </w:pPr>
      <w:r>
        <w:t>// ! aVariant.Add(aItem) = DocVariantData(aVariant).AddItem(aItem)</w:t>
      </w:r>
    </w:p>
    <w:p w14:paraId="02989731" w14:textId="2F944C1D" w:rsidR="00AE5CCA" w:rsidRDefault="00AE5CCA" w:rsidP="002E4959">
      <w:pPr>
        <w:ind w:firstLine="420"/>
      </w:pPr>
      <w:r>
        <w:t>// ! aVariant._ := aItem = DocVariantData(aVariant).AddItem(aItem)</w:t>
      </w:r>
    </w:p>
    <w:p w14:paraId="32ECF138" w14:textId="6738BF03" w:rsidR="00AE5CCA" w:rsidRDefault="00AE5CCA" w:rsidP="002E4959">
      <w:pPr>
        <w:ind w:firstLine="420"/>
      </w:pPr>
      <w:r>
        <w:t>// ! aVariant.Add(aName,aValue) = DocVariantData(aVariant).AddValue(aName,aValue)</w:t>
      </w:r>
    </w:p>
    <w:p w14:paraId="46EEB096" w14:textId="0704C510" w:rsidR="00AE5CCA" w:rsidRDefault="00AE5CCA" w:rsidP="002E4959">
      <w:pPr>
        <w:ind w:firstLine="420"/>
      </w:pPr>
      <w:r>
        <w:t>// ! aVariant.Exists(aName) = DocVariantData(aVariant).GetValueIndex(aName)&gt;=0</w:t>
      </w:r>
    </w:p>
    <w:p w14:paraId="4DF940A9" w14:textId="5D08AAA9" w:rsidR="00AE5CCA" w:rsidRDefault="00AE5CCA" w:rsidP="002E4959">
      <w:pPr>
        <w:ind w:firstLine="420"/>
      </w:pPr>
      <w:r>
        <w:t>// ! aVariant.Delete(i) = DocVariantData(aVariant).Delete(i)</w:t>
      </w:r>
    </w:p>
    <w:p w14:paraId="6E3268E3" w14:textId="308809E9" w:rsidR="00AE5CCA" w:rsidRDefault="00AE5CCA" w:rsidP="002E4959">
      <w:pPr>
        <w:ind w:firstLine="420"/>
      </w:pPr>
      <w:r>
        <w:t>// ! aVariant.Delete(aName) = DocVariantData(aVariant).Delete(aName)</w:t>
      </w:r>
    </w:p>
    <w:p w14:paraId="1EEEAFF9" w14:textId="6DF0F46D" w:rsidR="00AE5CCA" w:rsidRDefault="00AE5CCA" w:rsidP="002E4959">
      <w:pPr>
        <w:ind w:firstLine="420"/>
      </w:pPr>
      <w:r>
        <w:t>// ! aVariant.NameIndex(aName) = DocVariantData(aVariant).GetValueIndex(aName)</w:t>
      </w:r>
    </w:p>
    <w:p w14:paraId="45E19F53" w14:textId="4FDDF00F" w:rsidR="00AE5CCA" w:rsidRDefault="00AE5CCA" w:rsidP="002E4959">
      <w:pPr>
        <w:ind w:firstLine="420"/>
      </w:pPr>
      <w:r>
        <w:t>// - it features direct JSON serialization/unserialization, e.g.:</w:t>
      </w:r>
    </w:p>
    <w:p w14:paraId="7BAA1202" w14:textId="104F5009" w:rsidR="00AE5CCA" w:rsidRDefault="00AE5CCA" w:rsidP="002E4959">
      <w:pPr>
        <w:ind w:firstLine="420"/>
      </w:pPr>
      <w:r>
        <w:t>// ! assert(_Json('["one",2,3]')._JSON='["one",2,3]');</w:t>
      </w:r>
    </w:p>
    <w:p w14:paraId="4681D548" w14:textId="4DBE21EA" w:rsidR="00AE5CCA" w:rsidRDefault="00AE5CCA" w:rsidP="002E4959">
      <w:pPr>
        <w:ind w:firstLine="420"/>
      </w:pPr>
      <w:r>
        <w:t>// - it features direct trans-typing into a string encoded as JSON, e.g.:</w:t>
      </w:r>
    </w:p>
    <w:p w14:paraId="18426373" w14:textId="1227F423" w:rsidR="00AE5CCA" w:rsidRDefault="00AE5CCA" w:rsidP="002E4959">
      <w:pPr>
        <w:ind w:firstLine="420"/>
      </w:pPr>
      <w:r>
        <w:t>// ! assert(_Json('["one",2,3]')='["one",2,3]');</w:t>
      </w:r>
    </w:p>
    <w:p w14:paraId="6088EF51" w14:textId="77777777" w:rsidR="00AD0892" w:rsidRDefault="00AD0892" w:rsidP="00AD0892"/>
    <w:p w14:paraId="0051F1D6" w14:textId="77777777" w:rsidR="0095402E" w:rsidRDefault="0095402E"/>
    <w:sectPr w:rsidR="009540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16381" w14:textId="77777777" w:rsidR="005B687F" w:rsidRDefault="005B687F" w:rsidP="00D31612">
      <w:r>
        <w:separator/>
      </w:r>
    </w:p>
  </w:endnote>
  <w:endnote w:type="continuationSeparator" w:id="0">
    <w:p w14:paraId="1EFFE51A" w14:textId="77777777" w:rsidR="005B687F" w:rsidRDefault="005B687F" w:rsidP="00D31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6FC47" w14:textId="77777777" w:rsidR="005B687F" w:rsidRDefault="005B687F" w:rsidP="00D31612">
      <w:r>
        <w:separator/>
      </w:r>
    </w:p>
  </w:footnote>
  <w:footnote w:type="continuationSeparator" w:id="0">
    <w:p w14:paraId="722A6D0A" w14:textId="77777777" w:rsidR="005B687F" w:rsidRDefault="005B687F" w:rsidP="00D31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A60EDA"/>
    <w:multiLevelType w:val="hybridMultilevel"/>
    <w:tmpl w:val="1BCA94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3A450E"/>
    <w:multiLevelType w:val="hybridMultilevel"/>
    <w:tmpl w:val="D6308E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92"/>
    <w:rsid w:val="002E4959"/>
    <w:rsid w:val="00327F28"/>
    <w:rsid w:val="003658ED"/>
    <w:rsid w:val="0049267A"/>
    <w:rsid w:val="005B687F"/>
    <w:rsid w:val="00621B1D"/>
    <w:rsid w:val="006C0624"/>
    <w:rsid w:val="008A74B6"/>
    <w:rsid w:val="0095402E"/>
    <w:rsid w:val="00954C32"/>
    <w:rsid w:val="00960714"/>
    <w:rsid w:val="00A20841"/>
    <w:rsid w:val="00AA1274"/>
    <w:rsid w:val="00AD0892"/>
    <w:rsid w:val="00AE5CCA"/>
    <w:rsid w:val="00B90F20"/>
    <w:rsid w:val="00D3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7177C6"/>
  <w15:chartTrackingRefBased/>
  <w15:docId w15:val="{92CA9BCD-1DAF-4EF0-A6B7-324BFC76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58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089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16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161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6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161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658E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Billows</dc:creator>
  <cp:keywords/>
  <dc:description/>
  <cp:lastModifiedBy>Billows</cp:lastModifiedBy>
  <cp:revision>12</cp:revision>
  <dcterms:created xsi:type="dcterms:W3CDTF">2021-03-17T02:09:00Z</dcterms:created>
  <dcterms:modified xsi:type="dcterms:W3CDTF">2021-05-26T07:45:00Z</dcterms:modified>
</cp:coreProperties>
</file>