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4750435</wp:posOffset>
            </wp:positionH>
            <wp:positionV relativeFrom="paragraph">
              <wp:posOffset>-156210</wp:posOffset>
            </wp:positionV>
            <wp:extent cx="967740" cy="1290320"/>
            <wp:effectExtent l="0" t="0" r="3810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252527"/>
          <w:sz w:val="34"/>
          <w:szCs w:val="34"/>
        </w:rPr>
        <w:t xml:space="preserve">梁峰源 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Java后端开发</w:t>
      </w:r>
      <w:r>
        <w:rPr>
          <w:rFonts w:ascii="微软雅黑" w:hAnsi="微软雅黑" w:eastAsia="微软雅黑" w:cs="微软雅黑"/>
          <w:color w:val="252527"/>
          <w:sz w:val="34"/>
          <w:szCs w:val="34"/>
        </w:rPr>
        <w:t xml:space="preserve">                             </w:t>
      </w:r>
    </w:p>
    <w:p>
      <w:pPr>
        <w:tabs>
          <w:tab w:val="left" w:pos="7545"/>
        </w:tabs>
        <w:spacing w:line="276" w:lineRule="auto"/>
        <w:rPr>
          <w:sz w:val="20"/>
          <w:szCs w:val="20"/>
        </w:rPr>
      </w:pPr>
      <w:bookmarkStart w:id="0" w:name="page1"/>
      <w:bookmarkEnd w:id="0"/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 22 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衡阳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湖南工学院（201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>9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-202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>3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）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 xml:space="preserve">网络工程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本科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</w:t>
      </w:r>
      <w:r>
        <w:rPr>
          <w:rFonts w:hint="eastAsia" w:ascii="微软雅黑" w:hAnsi="微软雅黑" w:eastAsia="微软雅黑" w:cs="微软雅黑"/>
          <w:color w:val="4C4C4E"/>
          <w:sz w:val="17"/>
          <w:szCs w:val="17"/>
        </w:rPr>
        <w:t>中共预备党员</w:t>
      </w:r>
      <w:r>
        <w:rPr>
          <w:rFonts w:ascii="微软雅黑" w:hAnsi="微软雅黑" w:eastAsia="微软雅黑" w:cs="微软雅黑"/>
          <w:color w:val="4C4C4E"/>
          <w:sz w:val="17"/>
          <w:szCs w:val="17"/>
        </w:rPr>
        <w:tab/>
      </w:r>
      <w:r>
        <w:rPr>
          <w:sz w:val="24"/>
          <w:szCs w:val="24"/>
        </w:rPr>
        <w:tab/>
      </w:r>
    </w:p>
    <w:p>
      <w:pPr>
        <w:spacing w:line="360" w:lineRule="auto"/>
        <w:rPr>
          <w:sz w:val="20"/>
          <w:szCs w:val="20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284480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22.4pt;height:25.85pt;width:3.55pt;z-index:251659264;v-text-anchor:middle;mso-width-relative:page;mso-height-relative:page;" fillcolor="#5B9BD5 [3208]" filled="t" stroked="t" coordsize="21600,21600" o:gfxdata="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Actdi1gAAAAYBAAAPAAAAAAAAAAEAIAAAACIAAABk&#10;cnMvZG93bnJldi54bWxQSwECFAAUAAAACACHTuJARctdpnoCAAD9BA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17670459756  </w:t>
      </w:r>
      <w:r>
        <w:rPr>
          <w:rFonts w:ascii="微软雅黑" w:hAnsi="微软雅黑" w:eastAsia="微软雅黑" w:cs="微软雅黑"/>
          <w:color w:val="E8E8EA"/>
          <w:sz w:val="19"/>
          <w:szCs w:val="19"/>
        </w:rPr>
        <w:t>|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4C4C4E"/>
          <w:sz w:val="19"/>
          <w:szCs w:val="19"/>
        </w:rPr>
        <w:t>fengyuan</w:t>
      </w:r>
      <w:r>
        <w:rPr>
          <w:rFonts w:ascii="微软雅黑" w:hAnsi="微软雅黑" w:eastAsia="微软雅黑" w:cs="微软雅黑"/>
          <w:color w:val="4C4C4E"/>
          <w:sz w:val="19"/>
          <w:szCs w:val="19"/>
        </w:rPr>
        <w:t>-liang@foxmail.com</w:t>
      </w:r>
    </w:p>
    <w:p>
      <w:pPr>
        <w:ind w:left="220"/>
        <w:rPr>
          <w:sz w:val="20"/>
          <w:szCs w:val="20"/>
        </w:rPr>
      </w:pPr>
      <w:r>
        <w:rPr>
          <w:rFonts w:ascii="微软雅黑" w:hAnsi="微软雅黑" w:eastAsia="微软雅黑" w:cs="微软雅黑"/>
          <w:color w:val="252527"/>
          <w:sz w:val="24"/>
          <w:szCs w:val="24"/>
        </w:rPr>
        <w:t>个人描述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专业排名：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/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103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 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方向：Java后端</w:t>
      </w:r>
    </w:p>
    <w:p>
      <w:pPr>
        <w:ind w:left="261"/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个人博客地址: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fldChar w:fldCharType="begin"/>
      </w:r>
      <w:r>
        <w:instrText xml:space="preserve"> HYPERLINK "https://blog.fengxianhub.top"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https://blog.fengxianhub.top</w:t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fldChar w:fldCharType="end"/>
      </w:r>
      <w:r>
        <w:rPr>
          <w:color w:val="88888A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Git地址：</w:t>
      </w:r>
      <w:r>
        <w:fldChar w:fldCharType="begin"/>
      </w:r>
      <w:r>
        <w:instrText xml:space="preserve"> HYPERLINK "https://gitee.com/fengxian_duck"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sz w:val="19"/>
          <w:szCs w:val="19"/>
        </w:rPr>
        <w:t>https://gitee.com/fengxian_duck</w:t>
      </w:r>
      <w:r>
        <w:fldChar w:fldCharType="end"/>
      </w:r>
    </w:p>
    <w:p>
      <w:pPr>
        <w:ind w:left="261"/>
        <w:rPr>
          <w:rFonts w:ascii="微软雅黑" w:hAnsi="微软雅黑" w:eastAsia="微软雅黑" w:cs="微软雅黑"/>
          <w:color w:val="0563C1" w:themeColor="hyperlink"/>
          <w:sz w:val="19"/>
          <w:szCs w:val="19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CSDN地址（原创博客1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10+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）：</w:t>
      </w:r>
      <w:r>
        <w:fldChar w:fldCharType="begin"/>
      </w:r>
      <w:r>
        <w:instrText xml:space="preserve"> HYPERLINK "https://blog.csdn.net/fengxiandada" </w:instrText>
      </w:r>
      <w:r>
        <w:fldChar w:fldCharType="separate"/>
      </w:r>
      <w:r>
        <w:rPr>
          <w:rStyle w:val="8"/>
          <w:rFonts w:ascii="微软雅黑" w:hAnsi="微软雅黑" w:eastAsia="微软雅黑" w:cs="微软雅黑"/>
          <w:sz w:val="19"/>
          <w:szCs w:val="19"/>
        </w:rPr>
        <w:t>https://blog.csdn.net/fengxiandada</w:t>
      </w:r>
      <w:r>
        <w:rPr>
          <w:rStyle w:val="8"/>
          <w:rFonts w:ascii="微软雅黑" w:hAnsi="微软雅黑" w:eastAsia="微软雅黑" w:cs="微软雅黑"/>
          <w:sz w:val="19"/>
          <w:szCs w:val="19"/>
        </w:rPr>
        <w:fldChar w:fldCharType="end"/>
      </w:r>
    </w:p>
    <w:p>
      <w:pPr>
        <w:spacing w:before="120"/>
        <w:ind w:left="216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pt;margin-top:2.45pt;height:25.85pt;width:3.55pt;z-index:251661312;v-text-anchor:middle;mso-width-relative:page;mso-height-relative:page;" fillcolor="#5B9BD5 [3208]" filled="t" stroked="t" coordsize="21600,21600" o:gfxdata="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4gcevVAAAABQEAAA8AAAAAAAAAAQAgAAAAIgAAAGRy&#10;cy9kb3ducmV2LnhtbFBLAQIUABQAAAAIAIdO4kAvc2lfegIAAP8EAAAOAAAAAAAAAAEAIAAAACQB&#10;AABkcnMvZTJvRG9jLnhtbFBLBQYAAAAABgAGAFkBAAAQ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掌握技能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拥有扎实的Java编程基础，理解面向对象编程思想，熟悉常见设计模式（单例、策略、观察者、责任链等）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熟悉常用的数据结构与算法，阅读过队列、链表、AVL树、哈希表数据结构源码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 JVM 虚拟机，GC 算法，垃圾收集器，类加载及对象分配过程，调优命令、参数及调优工具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熟悉JUC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阅读过JUC并发包部分源码，如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ReentrantLock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；熟悉ForkJoin框架及其分治思想；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  <w:lang w:val="en-US" w:eastAsia="zh-CN"/>
        </w:rPr>
        <w:t>使用unsafe实现过部分原子操作类和并发工具类；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熟悉使用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CompletableFuture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结合StreamAPI进行流式并发编程</w:t>
      </w:r>
    </w:p>
    <w:p>
      <w:pPr>
        <w:pStyle w:val="18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88888A"/>
          <w:sz w:val="19"/>
          <w:szCs w:val="19"/>
        </w:rPr>
        <w:t>熟悉关系数据库</w:t>
      </w:r>
      <w:r>
        <w:rPr>
          <w:rFonts w:ascii="微软雅黑" w:hAnsi="微软雅黑" w:eastAsia="微软雅黑"/>
          <w:color w:val="88888A"/>
          <w:sz w:val="19"/>
          <w:szCs w:val="19"/>
        </w:rPr>
        <w:t>MySQL</w:t>
      </w:r>
      <w:r>
        <w:rPr>
          <w:rFonts w:hint="eastAsia" w:ascii="微软雅黑" w:hAnsi="微软雅黑" w:eastAsia="微软雅黑"/>
          <w:color w:val="88888A"/>
          <w:sz w:val="19"/>
          <w:szCs w:val="19"/>
        </w:rPr>
        <w:t xml:space="preserve">，如InnoDB 存储引擎、索引、MVCC、事务、锁 </w:t>
      </w:r>
    </w:p>
    <w:p>
      <w:pPr>
        <w:pStyle w:val="18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88888A"/>
          <w:sz w:val="19"/>
          <w:szCs w:val="19"/>
        </w:rPr>
        <w:t>熟悉NoSql数据库MongoDB，如集合、文档、副本集，了解副本集集群、分片集群高可用实现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熟悉SSM，对 Spring 的 IOC 容器、三级缓存机制、DI 注入、AOP 原理有一定了解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熟悉Zookeeper，使用Zookeeper实现过分布式队列，分布式锁，阅读过Curator分布式锁源码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熟悉Redis 缓存数据库，如：持久化机制，主从复制原理，哨兵机制，分片集群等高可用分布式实现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了解Spring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Cloud、Dubbo，如Nacos注册中心，Sentinel微服务治理，Dubbo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RPC调用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了解RabbitMQ消息中间件，使用MQ 实现过流量缓冲和延时队列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了解Nginx、OpenResty反向代理负载均衡服务器，具有基本的Lua脚本编程能力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了解H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5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、小程序开发，掌握Vue、elementUI、小程序开发组件、uniapp前端开发技术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1"/>
        </w:numPr>
        <w:ind w:right="6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了解网络通信协议，了解HTTP/HTTPS、TCP/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IP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协议簇，对OSI七层网络模型有一定的了解</w:t>
      </w:r>
    </w:p>
    <w:p>
      <w:pPr>
        <w:pStyle w:val="13"/>
        <w:ind w:left="680" w:right="60" w:firstLine="0" w:firstLineChars="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45085" cy="328295"/>
                <wp:effectExtent l="0" t="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5pt;margin-top:13.75pt;height:25.85pt;width:3.55pt;z-index:251662336;v-text-anchor:middle;mso-width-relative:page;mso-height-relative:page;" fillcolor="#5B9BD5 [3208]" filled="t" stroked="t" coordsize="21600,21600" o:gfxdata="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mDpCvVAAAABQEAAA8AAAAAAAAAAQAgAAAAIgAAAGRy&#10;cy9kb3ducmV2LnhtbFBLAQIUABQAAAAIAIdO4kARByhdegIAAP0EAAAOAAAAAAAAAAEAIAAAACQB&#10;AABkcnMvZTJvRG9jLnhtbFBLBQYAAAAABgAGAFkBAAAQ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实习经历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深圳高竞文化有限公司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>|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Java后端实习生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语音社交线-技术中心-Web服务器组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E8E8EA"/>
          <w:sz w:val="18"/>
          <w:szCs w:val="18"/>
        </w:rPr>
        <w:t xml:space="preserve">|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022-07 ~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项目技术栈：SpringCloud、Redis、Dubbo、MongoDB、ES、Open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Restry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、RabbitMQ、Kafka</w:t>
      </w:r>
    </w:p>
    <w:p>
      <w:pPr>
        <w:spacing w:line="276" w:lineRule="auto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工作描述：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负责公司游戏方向（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世界大学生电子竞技联赛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WUCG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）电竞社交语音产品的日常运营和维护；协助公司新的语音产品的构建和编码；学习并使用公司内部框架，参与设计部分框架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与PM对接并处理日常项目需求，累计修复线上bug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100+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，参与解决如缓存不一致、MQ重复消费、ThreadLocal消息泄露、Dubbo异常调用等bug，具有独立分析簇点链路并解决问题的能力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为提升系统的并发量，使用大量合理的并发编程，保证接口QPS达标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参与公司部分自研框架的开发和使用，如Open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Restry-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C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affine-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Redis分布式三级缓存框架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，可以通过SpringBoot自动装箱机制+注解完成缓存操作，开箱即用，天生保证缓存一致性，并且对业务代码零侵入</w:t>
      </w:r>
    </w:p>
    <w:p>
      <w:pPr>
        <w:pStyle w:val="13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在部分非核心接口上使用Xxx-Job替换公司自研的分布式调度框架，通过X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>xx-Job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特性，如：调度中心,执行器HA、故障转移、分片任务、分片广播，保证分布式定时任务的高可用性</w:t>
      </w:r>
    </w:p>
    <w:p>
      <w:pPr>
        <w:pStyle w:val="13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协助处理多用户（5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000+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用户直播活动）环境下的系统并发问题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，并通过Sentinel对微服务进行保护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自我总结：</w:t>
      </w:r>
    </w:p>
    <w:p>
      <w:pPr>
        <w:spacing w:line="276" w:lineRule="auto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ascii="微软雅黑" w:hAnsi="微软雅黑" w:eastAsia="微软雅黑" w:cs="微软雅黑"/>
          <w:color w:val="252527"/>
          <w:sz w:val="19"/>
          <w:szCs w:val="19"/>
        </w:rPr>
        <w:tab/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通过这段时间的实习，通过接触公司技术栈，学习了许多企业级技术，例如两地三中心容灾备份、全球多写、企业级SLB等企业级解决方案；通过将学习到的知识在生产环境中运用，完善并提升了自己的技术栈水平；通过与项目PM、前端、测试、运维、产品等同学进行沟通学习，深入了解了一款产品的开发生命周期；通过与企业导师每周一次的谈话和总结，不断拓宽了自己的眼界和技术体系</w:t>
      </w:r>
    </w:p>
    <w:p>
      <w:pPr>
        <w:spacing w:line="276" w:lineRule="auto"/>
        <w:ind w:left="220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702945</wp:posOffset>
                </wp:positionH>
                <wp:positionV relativeFrom="paragraph">
                  <wp:posOffset>-24130</wp:posOffset>
                </wp:positionV>
                <wp:extent cx="45085" cy="328295"/>
                <wp:effectExtent l="0" t="0" r="1206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35pt;margin-top:34.1pt;height:25.85pt;width:3.55pt;mso-position-horizontal-relative:page;mso-position-vertical-relative:page;z-index:251665408;v-text-anchor:middle;mso-width-relative:page;mso-height-relative:page;" fillcolor="#5B9BD5 [3208]" filled="t" stroked="t" coordsize="21600,21600" o:gfxdata="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od3PzYAAAACQEAAA8AAAAAAAAAAQAgAAAAIgAA&#10;AGRycy9kb3ducmV2LnhtbFBLAQIUABQAAAAIAIdO4kA1GxoyegIAAP0EAAAOAAAAAAAAAAEAIAAA&#10;ACcBAABkcnMvZTJvRG9jLnhtbFBLBQYAAAAABgAGAFkBAAAT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项目经历（校内）</w:t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团队项目：e小芯青年志愿者平台  ( 2021.12 ~ 2022.4 )            后端负责人</w:t>
      </w:r>
    </w:p>
    <w:p>
      <w:pPr>
        <w:tabs>
          <w:tab w:val="right" w:pos="9840"/>
        </w:tabs>
        <w:ind w:left="260"/>
        <w:rPr>
          <w:rStyle w:val="8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项目地址：</w:t>
      </w:r>
      <w:r>
        <w:fldChar w:fldCharType="begin"/>
      </w:r>
      <w:r>
        <w:instrText xml:space="preserve"> HYPERLINK "https://gitee.com/love-umbrella-team" </w:instrText>
      </w:r>
      <w:r>
        <w:fldChar w:fldCharType="separate"/>
      </w:r>
      <w:r>
        <w:rPr>
          <w:rStyle w:val="8"/>
        </w:rPr>
        <w:t>https://gitee.com/love-umbrella-team</w:t>
      </w:r>
      <w:r>
        <w:rPr>
          <w:rStyle w:val="8"/>
        </w:rPr>
        <w:fldChar w:fldCharType="end"/>
      </w:r>
    </w:p>
    <w:p>
      <w:pPr>
        <w:tabs>
          <w:tab w:val="right" w:pos="9840"/>
        </w:tabs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项目描述： 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本项目是一个志愿者服务系统。由微信小程序、web网页、服务器后端和硬件设备四部分组成，项目已在学校投入生产环境，其中子项目爱心雨伞获得学院五千元奖励并投放到各二级学院使用。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技术栈：SpringCloud、Zookeeper、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19"/>
          <w:szCs w:val="19"/>
        </w:rPr>
        <w:t>Redis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、RabbitMQ、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19"/>
          <w:szCs w:val="19"/>
        </w:rPr>
        <w:t>OpenResty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Xxx-job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、Docker、ES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责任描述：</w:t>
      </w:r>
    </w:p>
    <w:p>
      <w:pPr>
        <w:pStyle w:val="17"/>
        <w:numPr>
          <w:ilvl w:val="0"/>
          <w:numId w:val="3"/>
        </w:numPr>
        <w:spacing w:line="273" w:lineRule="auto"/>
        <w:ind w:firstLineChars="0"/>
        <w:rPr>
          <w:rFonts w:ascii="微软雅黑" w:hAnsi="微软雅黑" w:eastAsia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解决流量高峰时期，系统卡顿的问题</w:t>
      </w:r>
      <w:r>
        <w:rPr>
          <w:rFonts w:hint="eastAsia" w:ascii="微软雅黑" w:hAnsi="微软雅黑" w:eastAsia="微软雅黑"/>
          <w:color w:val="88888A"/>
          <w:sz w:val="19"/>
          <w:szCs w:val="19"/>
        </w:rPr>
        <w:t xml:space="preserve">。为提升系统并发量和降低系统响应时间，设计小程序、OpenResty、redis、Caffeine 组成的四级缓存链，通过 lua 脚本调用缓存链加快系统响应速度，系统平均响应时间降低 </w:t>
      </w:r>
      <w:r>
        <w:rPr>
          <w:rFonts w:ascii="微软雅黑" w:hAnsi="微软雅黑" w:eastAsia="微软雅黑"/>
          <w:color w:val="3B3838"/>
          <w:sz w:val="19"/>
          <w:szCs w:val="19"/>
        </w:rPr>
        <w:t>70%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解决缓存链数据不一致性问题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。使用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Alibaba Canal监听MySQL binlog日志 + MQ异步删除模式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，实现解耦的同时做到业务代码零侵入，性能优于MQ缓存删除方式，可靠性优于缓存延迟双删策略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设计接口幂等性，解决爱心雨伞模块订单超买超卖问题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。在大量用户产生订单的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背景下，使用Zookeeper实现包含多个等待队列的分布式锁，对高并发场景下的共享资源进行保护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进一步提升系统并发量。项目中合理使用大量并发操作，如使用</w:t>
      </w:r>
      <w:r>
        <w:rPr>
          <w:rFonts w:ascii="微软雅黑" w:hAnsi="微软雅黑" w:eastAsia="微软雅黑"/>
          <w:color w:val="3B3838"/>
          <w:sz w:val="19"/>
          <w:szCs w:val="19"/>
        </w:rPr>
        <w:t>CompletableFuture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结合StreamAPI进行流式并发编程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；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使用 fork/Join 框架基于 Levenshtein Distance 编辑距离算法实现实时关键字提示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解决短信模块耗时较长的问题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。在用户获取验证码延时较长的背景下，利用 RabbitMQ 的队列机制对用户端与短信模块进行解耦、削峰，通过增加短信模块缓解了高并发情况下系统资源短缺的问题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通过添加 Xxx-job 分布式定时任务，解决志愿者模块核心链路和活动模型之间的脏写和数据同步的问题</w:t>
      </w:r>
    </w:p>
    <w:p>
      <w:pPr>
        <w:pStyle w:val="13"/>
        <w:numPr>
          <w:ilvl w:val="0"/>
          <w:numId w:val="3"/>
        </w:numPr>
        <w:spacing w:line="276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使用一周的时间学习了小程序的开发，独立开发微信小程序作为项目的用户端，部署运营并上线</w:t>
      </w:r>
    </w:p>
    <w:p>
      <w:pPr>
        <w:pStyle w:val="17"/>
        <w:numPr>
          <w:ilvl w:val="0"/>
          <w:numId w:val="3"/>
        </w:numPr>
        <w:spacing w:line="271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解决网络延迟问题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。为适应学校校园网特点和业务需要，将爱心雨伞模块与锁机通信协议由 TCP 更改为基于 UDP 的 KCP 协议，在保证信息准确性的同时平均降低延迟 </w:t>
      </w:r>
      <w:r>
        <w:rPr>
          <w:rFonts w:hint="eastAsia" w:ascii="微软雅黑" w:hAnsi="微软雅黑" w:eastAsia="微软雅黑"/>
          <w:color w:val="3B3838"/>
          <w:sz w:val="19"/>
          <w:szCs w:val="19"/>
        </w:rPr>
        <w:t>30%-40%</w:t>
      </w:r>
    </w:p>
    <w:p>
      <w:pPr>
        <w:pStyle w:val="17"/>
        <w:numPr>
          <w:ilvl w:val="0"/>
          <w:numId w:val="3"/>
        </w:numPr>
        <w:spacing w:line="271" w:lineRule="auto"/>
        <w:ind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/>
          <w:color w:val="3B3838"/>
          <w:sz w:val="19"/>
          <w:szCs w:val="19"/>
        </w:rPr>
        <w:t>使用Elasticsearch 实现全站内容搜索，相比 MySQL搜索效率提升 80% 以上</w:t>
      </w:r>
    </w:p>
    <w:p>
      <w:pPr>
        <w:ind w:right="60"/>
        <w:jc w:val="both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163830</wp:posOffset>
                </wp:positionV>
                <wp:extent cx="45720" cy="328295"/>
                <wp:effectExtent l="0" t="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25pt;margin-top:12.9pt;height:25.85pt;width:3.6pt;z-index:251663360;v-text-anchor:middle;mso-width-relative:page;mso-height-relative:page;" fillcolor="#5B9BD5 [3208]" filled="t" stroked="t" coordsize="21600,21600" o:gfxdata="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2glOvWAAAABgEAAA8AAAAAAAAAAQAgAAAAIgAAAGRycy9kb3du&#10;cmV2LnhtbFBLAQIUABQAAAAIAIdO4kAasJFDcwIAAPIEAAAOAAAAAAAAAAEAIAAAACUBAABkcnMv&#10;ZTJvRG9jLnhtbFBLBQYAAAAABgAGAFkBAAAK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276" w:lineRule="auto"/>
        <w:ind w:left="220"/>
        <w:rPr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荣誉奖项</w:t>
      </w:r>
    </w:p>
    <w:p>
      <w:pPr>
        <w:ind w:left="26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奖学金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国家励志奖学金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 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ab/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荣誉称号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校三好学生 院青协优秀支教老师</w:t>
      </w:r>
    </w:p>
    <w:p>
      <w:pPr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学科竞赛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>2021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中国高校计算机网络挑战赛国赛三等奖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    2021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年湖南省物联网设计大赛技能赛省级一等奖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ascii="微软雅黑" w:hAnsi="微软雅黑" w:eastAsia="微软雅黑" w:cs="微软雅黑"/>
          <w:color w:val="88888A"/>
          <w:sz w:val="19"/>
          <w:szCs w:val="19"/>
        </w:rPr>
        <w:t>2020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中国高校计算机网络挑战赛华中赛区二等奖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 xml:space="preserve">校网页设计大赛一等奖 </w:t>
      </w:r>
      <w:r>
        <w:rPr>
          <w:rFonts w:ascii="微软雅黑" w:hAnsi="微软雅黑" w:eastAsia="微软雅黑" w:cs="微软雅黑"/>
          <w:color w:val="88888A"/>
          <w:sz w:val="19"/>
          <w:szCs w:val="19"/>
        </w:rPr>
        <w:t xml:space="preserve"> </w:t>
      </w:r>
    </w:p>
    <w:p>
      <w:pPr>
        <w:ind w:left="261"/>
        <w:rPr>
          <w:rFonts w:ascii="微软雅黑" w:hAnsi="微软雅黑" w:eastAsia="微软雅黑" w:cs="微软雅黑"/>
          <w:color w:val="88888A"/>
          <w:sz w:val="19"/>
          <w:szCs w:val="19"/>
        </w:rPr>
      </w:pP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-2.45pt;height:25.85pt;width:3.6pt;z-index:251664384;v-text-anchor:middle;mso-width-relative:page;mso-height-relative:page;" fillcolor="#5B9BD5 [3208]" filled="t" stroked="t" coordsize="21600,21600" o:gfxdata="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SJYJ3WAAAABgEAAA8AAAAAAAAAAQAgAAAAIgAAAGRycy9kb3ducmV2&#10;LnhtbFBLAQIUABQAAAAIAIdO4kCMWhHZcAIAAPIEAAAOAAAAAAAAAAEAIAAAACUBAABkcnMvZTJv&#10;RG9jLnhtbFBLBQYAAAAABgAGAFkBAAAHBgAAAAA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科研学术</w:t>
      </w:r>
    </w:p>
    <w:p>
      <w:pPr>
        <w:pStyle w:val="13"/>
        <w:numPr>
          <w:ilvl w:val="0"/>
          <w:numId w:val="4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大学生创新创业项目负责人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2021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04~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022-06</w:t>
      </w:r>
    </w:p>
    <w:p>
      <w:pPr>
        <w:pStyle w:val="13"/>
        <w:ind w:left="680" w:right="60" w:firstLine="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带领团队研发“基于物联网的智能化农业”项目 ，项目成果获得省物联网大赛一等奖</w:t>
      </w:r>
    </w:p>
    <w:p>
      <w:pPr>
        <w:pStyle w:val="13"/>
        <w:numPr>
          <w:ilvl w:val="0"/>
          <w:numId w:val="4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pacing w:val="0"/>
          <w:kern w:val="0"/>
          <w:sz w:val="19"/>
          <w:szCs w:val="19"/>
          <w:fitText w:val="2850" w:id="-1497633792"/>
        </w:rPr>
        <w:t>国家级大学生创新创业项目参与人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2021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04~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至今</w:t>
      </w:r>
    </w:p>
    <w:p>
      <w:pPr>
        <w:pStyle w:val="13"/>
        <w:ind w:left="680" w:right="60" w:firstLine="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项目期间调研学习多次，对区块链智能合约设计进行研究，共发表论文两篇，其中以第一作者发表论文《基于ECC加密的乡村特产溯源系统智能合约设计》，论文收录于《科技风》</w:t>
      </w:r>
    </w:p>
    <w:p>
      <w:pPr>
        <w:spacing w:line="276" w:lineRule="auto"/>
        <w:ind w:left="220"/>
        <w:rPr>
          <w:rFonts w:ascii="微软雅黑" w:hAnsi="微软雅黑" w:eastAsia="微软雅黑" w:cs="微软雅黑"/>
          <w:color w:val="252527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-31115</wp:posOffset>
                </wp:positionV>
                <wp:extent cx="45720" cy="328295"/>
                <wp:effectExtent l="9525" t="9525" r="2095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-2.45pt;height:25.85pt;width:3.6pt;z-index:251666432;v-text-anchor:middle;mso-width-relative:page;mso-height-relative:page;" fillcolor="#5B9BD5 [3208]" filled="t" stroked="t" coordsize="21600,21600" o:gfxdata="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IlgndYAAAAGAQAADwAAAAAAAAABACAAAAAiAAAAZHJzL2Rvd25yZXYu&#10;eG1sUEsBAhQAFAAAAAgAh07iQFUeFylvAgAA8gQAAA4AAAAAAAAAAQAgAAAAJQEAAGRycy9lMm9E&#10;b2MueG1sUEsFBgAAAAAGAAYAWQEAAAY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52527"/>
          <w:sz w:val="24"/>
          <w:szCs w:val="24"/>
        </w:rPr>
        <w:t>校园经历</w:t>
      </w:r>
    </w:p>
    <w:p>
      <w:pPr>
        <w:pStyle w:val="13"/>
        <w:numPr>
          <w:ilvl w:val="0"/>
          <w:numId w:val="4"/>
        </w:numPr>
        <w:ind w:right="60" w:firstLineChars="0"/>
        <w:rPr>
          <w:rFonts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青年志愿者协会副会长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    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     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 xml:space="preserve">    2020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-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12~</w:t>
      </w: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2</w:t>
      </w:r>
      <w:r>
        <w:rPr>
          <w:rFonts w:ascii="微软雅黑" w:hAnsi="微软雅黑" w:eastAsia="微软雅黑" w:cs="微软雅黑"/>
          <w:color w:val="252527"/>
          <w:sz w:val="19"/>
          <w:szCs w:val="19"/>
        </w:rPr>
        <w:t>021-12</w:t>
      </w:r>
    </w:p>
    <w:p>
      <w:pPr>
        <w:ind w:left="260"/>
        <w:rPr>
          <w:rFonts w:ascii="微软雅黑" w:hAnsi="微软雅黑" w:eastAsia="微软雅黑" w:cs="微软雅黑"/>
          <w:color w:val="25252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252527"/>
          <w:sz w:val="19"/>
          <w:szCs w:val="19"/>
        </w:rPr>
        <w:t>工作职责：</w:t>
      </w:r>
    </w:p>
    <w:p>
      <w:pPr>
        <w:ind w:left="260" w:firstLine="380" w:firstLineChars="200"/>
        <w:rPr>
          <w:rFonts w:hint="eastAsia" w:ascii="微软雅黑" w:hAnsi="微软雅黑" w:eastAsia="微软雅黑" w:cs="微软雅黑"/>
          <w:color w:val="88888A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88888A"/>
          <w:sz w:val="19"/>
          <w:szCs w:val="19"/>
        </w:rPr>
        <w:t>负责组织志愿者协会与外界志愿者协会的日常交流；负责协会支教活动，并且自己本身也是一名支教老师；负责协会敬老院活动的开展。</w:t>
      </w:r>
    </w:p>
    <w:sectPr>
      <w:pgSz w:w="11900" w:h="16840"/>
      <w:pgMar w:top="720" w:right="1077" w:bottom="720" w:left="1077" w:header="0" w:footer="0" w:gutter="0"/>
      <w:cols w:equalWidth="0" w:num="1">
        <w:col w:w="9583"/>
      </w:cols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5B08"/>
    <w:multiLevelType w:val="multilevel"/>
    <w:tmpl w:val="1B1D5B08"/>
    <w:lvl w:ilvl="0" w:tentative="0">
      <w:start w:val="1"/>
      <w:numFmt w:val="bullet"/>
      <w:lvlText w:val=""/>
      <w:lvlJc w:val="left"/>
      <w:pPr>
        <w:ind w:left="680" w:hanging="420"/>
      </w:pPr>
      <w:rPr>
        <w:rFonts w:hint="default" w:ascii="Wingdings" w:hAnsi="Wingdings"/>
        <w:b/>
      </w:rPr>
    </w:lvl>
    <w:lvl w:ilvl="1" w:tentative="0">
      <w:start w:val="1"/>
      <w:numFmt w:val="bullet"/>
      <w:lvlText w:val=""/>
      <w:lvlJc w:val="left"/>
      <w:pPr>
        <w:ind w:left="1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40" w:hanging="420"/>
      </w:pPr>
      <w:rPr>
        <w:rFonts w:hint="default" w:ascii="Wingdings" w:hAnsi="Wingdings"/>
      </w:rPr>
    </w:lvl>
  </w:abstractNum>
  <w:abstractNum w:abstractNumId="1">
    <w:nsid w:val="3D604E37"/>
    <w:multiLevelType w:val="multilevel"/>
    <w:tmpl w:val="3D604E37"/>
    <w:lvl w:ilvl="0" w:tentative="0">
      <w:start w:val="1"/>
      <w:numFmt w:val="bullet"/>
      <w:lvlText w:val=""/>
      <w:lvlJc w:val="left"/>
      <w:pPr>
        <w:ind w:left="680" w:hanging="420"/>
      </w:pPr>
      <w:rPr>
        <w:rFonts w:hint="default" w:ascii="Wingdings" w:hAnsi="Wingdings"/>
        <w:b w:val="0"/>
        <w:bCs w:val="0"/>
        <w:color w:val="A6A6A6" w:themeColor="background1" w:themeShade="A6"/>
      </w:rPr>
    </w:lvl>
    <w:lvl w:ilvl="1" w:tentative="0">
      <w:start w:val="1"/>
      <w:numFmt w:val="bullet"/>
      <w:lvlText w:val=""/>
      <w:lvlJc w:val="left"/>
      <w:pPr>
        <w:ind w:left="1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40" w:hanging="420"/>
      </w:pPr>
      <w:rPr>
        <w:rFonts w:hint="default" w:ascii="Wingdings" w:hAnsi="Wingdings"/>
      </w:rPr>
    </w:lvl>
  </w:abstractNum>
  <w:abstractNum w:abstractNumId="2">
    <w:nsid w:val="461A115C"/>
    <w:multiLevelType w:val="multilevel"/>
    <w:tmpl w:val="461A115C"/>
    <w:lvl w:ilvl="0" w:tentative="0">
      <w:start w:val="1"/>
      <w:numFmt w:val="decimal"/>
      <w:lvlText w:val="%1."/>
      <w:lvlJc w:val="left"/>
      <w:pPr>
        <w:ind w:left="612" w:hanging="420"/>
      </w:pPr>
    </w:lvl>
    <w:lvl w:ilvl="1" w:tentative="0">
      <w:start w:val="1"/>
      <w:numFmt w:val="lowerLetter"/>
      <w:lvlText w:val="%2)"/>
      <w:lvlJc w:val="left"/>
      <w:pPr>
        <w:ind w:left="1032" w:hanging="420"/>
      </w:pPr>
    </w:lvl>
    <w:lvl w:ilvl="2" w:tentative="0">
      <w:start w:val="1"/>
      <w:numFmt w:val="lowerRoman"/>
      <w:lvlText w:val="%3."/>
      <w:lvlJc w:val="right"/>
      <w:pPr>
        <w:ind w:left="1452" w:hanging="420"/>
      </w:pPr>
    </w:lvl>
    <w:lvl w:ilvl="3" w:tentative="0">
      <w:start w:val="1"/>
      <w:numFmt w:val="decimal"/>
      <w:lvlText w:val="%4."/>
      <w:lvlJc w:val="left"/>
      <w:pPr>
        <w:ind w:left="1872" w:hanging="420"/>
      </w:pPr>
    </w:lvl>
    <w:lvl w:ilvl="4" w:tentative="0">
      <w:start w:val="1"/>
      <w:numFmt w:val="lowerLetter"/>
      <w:lvlText w:val="%5)"/>
      <w:lvlJc w:val="left"/>
      <w:pPr>
        <w:ind w:left="2292" w:hanging="420"/>
      </w:pPr>
    </w:lvl>
    <w:lvl w:ilvl="5" w:tentative="0">
      <w:start w:val="1"/>
      <w:numFmt w:val="lowerRoman"/>
      <w:lvlText w:val="%6."/>
      <w:lvlJc w:val="right"/>
      <w:pPr>
        <w:ind w:left="2712" w:hanging="420"/>
      </w:pPr>
    </w:lvl>
    <w:lvl w:ilvl="6" w:tentative="0">
      <w:start w:val="1"/>
      <w:numFmt w:val="decimal"/>
      <w:lvlText w:val="%7."/>
      <w:lvlJc w:val="left"/>
      <w:pPr>
        <w:ind w:left="3132" w:hanging="420"/>
      </w:pPr>
    </w:lvl>
    <w:lvl w:ilvl="7" w:tentative="0">
      <w:start w:val="1"/>
      <w:numFmt w:val="lowerLetter"/>
      <w:lvlText w:val="%8)"/>
      <w:lvlJc w:val="left"/>
      <w:pPr>
        <w:ind w:left="3552" w:hanging="420"/>
      </w:pPr>
    </w:lvl>
    <w:lvl w:ilvl="8" w:tentative="0">
      <w:start w:val="1"/>
      <w:numFmt w:val="lowerRoman"/>
      <w:lvlText w:val="%9."/>
      <w:lvlJc w:val="right"/>
      <w:pPr>
        <w:ind w:left="3972" w:hanging="420"/>
      </w:pPr>
    </w:lvl>
  </w:abstractNum>
  <w:abstractNum w:abstractNumId="3">
    <w:nsid w:val="4C7E3B10"/>
    <w:multiLevelType w:val="multilevel"/>
    <w:tmpl w:val="4C7E3B10"/>
    <w:lvl w:ilvl="0" w:tentative="0">
      <w:start w:val="1"/>
      <w:numFmt w:val="decimal"/>
      <w:lvlText w:val="%1."/>
      <w:lvlJc w:val="left"/>
      <w:pPr>
        <w:ind w:left="640" w:hanging="420"/>
      </w:pPr>
    </w:lvl>
    <w:lvl w:ilvl="1" w:tentative="0">
      <w:start w:val="1"/>
      <w:numFmt w:val="lowerLetter"/>
      <w:lvlText w:val="%2)"/>
      <w:lvlJc w:val="left"/>
      <w:pPr>
        <w:ind w:left="1060" w:hanging="420"/>
      </w:pPr>
    </w:lvl>
    <w:lvl w:ilvl="2" w:tentative="0">
      <w:start w:val="1"/>
      <w:numFmt w:val="lowerRoman"/>
      <w:lvlText w:val="%3."/>
      <w:lvlJc w:val="right"/>
      <w:pPr>
        <w:ind w:left="1480" w:hanging="420"/>
      </w:pPr>
    </w:lvl>
    <w:lvl w:ilvl="3" w:tentative="0">
      <w:start w:val="1"/>
      <w:numFmt w:val="decimal"/>
      <w:lvlText w:val="%4."/>
      <w:lvlJc w:val="left"/>
      <w:pPr>
        <w:ind w:left="1900" w:hanging="420"/>
      </w:pPr>
    </w:lvl>
    <w:lvl w:ilvl="4" w:tentative="0">
      <w:start w:val="1"/>
      <w:numFmt w:val="lowerLetter"/>
      <w:lvlText w:val="%5)"/>
      <w:lvlJc w:val="left"/>
      <w:pPr>
        <w:ind w:left="2320" w:hanging="420"/>
      </w:pPr>
    </w:lvl>
    <w:lvl w:ilvl="5" w:tentative="0">
      <w:start w:val="1"/>
      <w:numFmt w:val="lowerRoman"/>
      <w:lvlText w:val="%6."/>
      <w:lvlJc w:val="right"/>
      <w:pPr>
        <w:ind w:left="2740" w:hanging="420"/>
      </w:pPr>
    </w:lvl>
    <w:lvl w:ilvl="6" w:tentative="0">
      <w:start w:val="1"/>
      <w:numFmt w:val="decimal"/>
      <w:lvlText w:val="%7."/>
      <w:lvlJc w:val="left"/>
      <w:pPr>
        <w:ind w:left="3160" w:hanging="420"/>
      </w:pPr>
    </w:lvl>
    <w:lvl w:ilvl="7" w:tentative="0">
      <w:start w:val="1"/>
      <w:numFmt w:val="lowerLetter"/>
      <w:lvlText w:val="%8)"/>
      <w:lvlJc w:val="left"/>
      <w:pPr>
        <w:ind w:left="3580" w:hanging="420"/>
      </w:pPr>
    </w:lvl>
    <w:lvl w:ilvl="8" w:tentative="0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BhZTU4MDJhYzEwOWYxYTE5MDljOWEyMjAwN2YxYTgifQ=="/>
  </w:docVars>
  <w:rsids>
    <w:rsidRoot w:val="000A46B3"/>
    <w:rsid w:val="000022B6"/>
    <w:rsid w:val="000108AD"/>
    <w:rsid w:val="00012D34"/>
    <w:rsid w:val="00021425"/>
    <w:rsid w:val="00022991"/>
    <w:rsid w:val="000237EC"/>
    <w:rsid w:val="000348B4"/>
    <w:rsid w:val="0004273B"/>
    <w:rsid w:val="00047206"/>
    <w:rsid w:val="00047BE3"/>
    <w:rsid w:val="00053FDE"/>
    <w:rsid w:val="00054157"/>
    <w:rsid w:val="00056F84"/>
    <w:rsid w:val="00056FCE"/>
    <w:rsid w:val="000643E0"/>
    <w:rsid w:val="00070B53"/>
    <w:rsid w:val="0007399D"/>
    <w:rsid w:val="000754C3"/>
    <w:rsid w:val="00077A1F"/>
    <w:rsid w:val="000976BE"/>
    <w:rsid w:val="000A4495"/>
    <w:rsid w:val="000A46B3"/>
    <w:rsid w:val="000A5518"/>
    <w:rsid w:val="000C2DEB"/>
    <w:rsid w:val="000C3026"/>
    <w:rsid w:val="000C6517"/>
    <w:rsid w:val="000E0BC5"/>
    <w:rsid w:val="000E3D12"/>
    <w:rsid w:val="000F0780"/>
    <w:rsid w:val="000F2548"/>
    <w:rsid w:val="000F3069"/>
    <w:rsid w:val="000F4C9C"/>
    <w:rsid w:val="001059C0"/>
    <w:rsid w:val="0010684D"/>
    <w:rsid w:val="0010697B"/>
    <w:rsid w:val="00107939"/>
    <w:rsid w:val="00110E09"/>
    <w:rsid w:val="00114836"/>
    <w:rsid w:val="00120A6A"/>
    <w:rsid w:val="0012414E"/>
    <w:rsid w:val="00126F07"/>
    <w:rsid w:val="0012764C"/>
    <w:rsid w:val="00137160"/>
    <w:rsid w:val="0013770C"/>
    <w:rsid w:val="0014264C"/>
    <w:rsid w:val="0014703B"/>
    <w:rsid w:val="00147C7D"/>
    <w:rsid w:val="00155745"/>
    <w:rsid w:val="001605C3"/>
    <w:rsid w:val="00161C4E"/>
    <w:rsid w:val="00164F18"/>
    <w:rsid w:val="0018418E"/>
    <w:rsid w:val="001973E1"/>
    <w:rsid w:val="0019780F"/>
    <w:rsid w:val="001A33C8"/>
    <w:rsid w:val="001A35F6"/>
    <w:rsid w:val="001B4356"/>
    <w:rsid w:val="001C235F"/>
    <w:rsid w:val="001C2D78"/>
    <w:rsid w:val="001C54CF"/>
    <w:rsid w:val="001D4280"/>
    <w:rsid w:val="001E4697"/>
    <w:rsid w:val="001F1C27"/>
    <w:rsid w:val="001F28DC"/>
    <w:rsid w:val="001F48C7"/>
    <w:rsid w:val="001F69AB"/>
    <w:rsid w:val="001F74CB"/>
    <w:rsid w:val="001F7C19"/>
    <w:rsid w:val="002003C3"/>
    <w:rsid w:val="002040C6"/>
    <w:rsid w:val="0021001A"/>
    <w:rsid w:val="00211F10"/>
    <w:rsid w:val="002143B9"/>
    <w:rsid w:val="00221329"/>
    <w:rsid w:val="00226958"/>
    <w:rsid w:val="002271FE"/>
    <w:rsid w:val="00236476"/>
    <w:rsid w:val="002369FC"/>
    <w:rsid w:val="00252E80"/>
    <w:rsid w:val="002553BF"/>
    <w:rsid w:val="002634D9"/>
    <w:rsid w:val="0026764F"/>
    <w:rsid w:val="00267C79"/>
    <w:rsid w:val="00272B68"/>
    <w:rsid w:val="00285AB6"/>
    <w:rsid w:val="002872B2"/>
    <w:rsid w:val="00297D95"/>
    <w:rsid w:val="002A0340"/>
    <w:rsid w:val="002A4A9E"/>
    <w:rsid w:val="002A52E7"/>
    <w:rsid w:val="002A5774"/>
    <w:rsid w:val="002B5897"/>
    <w:rsid w:val="002B7476"/>
    <w:rsid w:val="002B7E2B"/>
    <w:rsid w:val="002C1F8D"/>
    <w:rsid w:val="002C5E80"/>
    <w:rsid w:val="002D1937"/>
    <w:rsid w:val="002D4594"/>
    <w:rsid w:val="002E10E1"/>
    <w:rsid w:val="002E3F95"/>
    <w:rsid w:val="002F1776"/>
    <w:rsid w:val="002F777A"/>
    <w:rsid w:val="00301AD9"/>
    <w:rsid w:val="00302159"/>
    <w:rsid w:val="003034E4"/>
    <w:rsid w:val="003039A6"/>
    <w:rsid w:val="0031008A"/>
    <w:rsid w:val="00310E00"/>
    <w:rsid w:val="00311080"/>
    <w:rsid w:val="00311BD1"/>
    <w:rsid w:val="00314C5C"/>
    <w:rsid w:val="00316512"/>
    <w:rsid w:val="003203F3"/>
    <w:rsid w:val="00321981"/>
    <w:rsid w:val="0033046E"/>
    <w:rsid w:val="0033099C"/>
    <w:rsid w:val="00340910"/>
    <w:rsid w:val="00341E68"/>
    <w:rsid w:val="00357655"/>
    <w:rsid w:val="003604F2"/>
    <w:rsid w:val="00370B65"/>
    <w:rsid w:val="003772BC"/>
    <w:rsid w:val="00382FEC"/>
    <w:rsid w:val="003869C7"/>
    <w:rsid w:val="003A6C8D"/>
    <w:rsid w:val="003A776C"/>
    <w:rsid w:val="003A77AA"/>
    <w:rsid w:val="003B3C31"/>
    <w:rsid w:val="003B5C15"/>
    <w:rsid w:val="003C386A"/>
    <w:rsid w:val="003C3AB0"/>
    <w:rsid w:val="003C68E8"/>
    <w:rsid w:val="003D36C6"/>
    <w:rsid w:val="003D708E"/>
    <w:rsid w:val="003F5757"/>
    <w:rsid w:val="00401DF6"/>
    <w:rsid w:val="00403E86"/>
    <w:rsid w:val="00412013"/>
    <w:rsid w:val="00412812"/>
    <w:rsid w:val="0042675E"/>
    <w:rsid w:val="00430BB1"/>
    <w:rsid w:val="00432D2B"/>
    <w:rsid w:val="0044095E"/>
    <w:rsid w:val="00467788"/>
    <w:rsid w:val="00481673"/>
    <w:rsid w:val="00481D77"/>
    <w:rsid w:val="0048281E"/>
    <w:rsid w:val="004878CC"/>
    <w:rsid w:val="00490AE1"/>
    <w:rsid w:val="00491808"/>
    <w:rsid w:val="00492B0C"/>
    <w:rsid w:val="004974B4"/>
    <w:rsid w:val="004A3630"/>
    <w:rsid w:val="004A5CD4"/>
    <w:rsid w:val="004B3348"/>
    <w:rsid w:val="004B5F48"/>
    <w:rsid w:val="004C0A98"/>
    <w:rsid w:val="004D2BAD"/>
    <w:rsid w:val="004D2DD1"/>
    <w:rsid w:val="004D4FB7"/>
    <w:rsid w:val="004D65C7"/>
    <w:rsid w:val="004D680C"/>
    <w:rsid w:val="004E2ED9"/>
    <w:rsid w:val="004E3C75"/>
    <w:rsid w:val="004E5A71"/>
    <w:rsid w:val="004F1F6C"/>
    <w:rsid w:val="004F2B58"/>
    <w:rsid w:val="0050254A"/>
    <w:rsid w:val="00504167"/>
    <w:rsid w:val="005050B0"/>
    <w:rsid w:val="00512287"/>
    <w:rsid w:val="005150C4"/>
    <w:rsid w:val="00515789"/>
    <w:rsid w:val="0052072D"/>
    <w:rsid w:val="00522D33"/>
    <w:rsid w:val="005230F8"/>
    <w:rsid w:val="0052484D"/>
    <w:rsid w:val="00530921"/>
    <w:rsid w:val="00531F9E"/>
    <w:rsid w:val="00534806"/>
    <w:rsid w:val="005400C6"/>
    <w:rsid w:val="00540603"/>
    <w:rsid w:val="00542A86"/>
    <w:rsid w:val="00546949"/>
    <w:rsid w:val="00546B9B"/>
    <w:rsid w:val="005504AC"/>
    <w:rsid w:val="00555F2E"/>
    <w:rsid w:val="005622AA"/>
    <w:rsid w:val="005643B6"/>
    <w:rsid w:val="005656F2"/>
    <w:rsid w:val="005674C7"/>
    <w:rsid w:val="00573191"/>
    <w:rsid w:val="00597407"/>
    <w:rsid w:val="00597E9D"/>
    <w:rsid w:val="005A20EF"/>
    <w:rsid w:val="005A44DA"/>
    <w:rsid w:val="005B0AE3"/>
    <w:rsid w:val="005B53A7"/>
    <w:rsid w:val="005B797D"/>
    <w:rsid w:val="005C4045"/>
    <w:rsid w:val="005C7098"/>
    <w:rsid w:val="005C719E"/>
    <w:rsid w:val="005D0B06"/>
    <w:rsid w:val="005D2569"/>
    <w:rsid w:val="005D44D3"/>
    <w:rsid w:val="005D4B6A"/>
    <w:rsid w:val="005D72A3"/>
    <w:rsid w:val="005E5AD9"/>
    <w:rsid w:val="005F0FA8"/>
    <w:rsid w:val="005F17F5"/>
    <w:rsid w:val="00602C0F"/>
    <w:rsid w:val="0060497D"/>
    <w:rsid w:val="006065E6"/>
    <w:rsid w:val="00621588"/>
    <w:rsid w:val="0062166F"/>
    <w:rsid w:val="00625190"/>
    <w:rsid w:val="00634496"/>
    <w:rsid w:val="006409C5"/>
    <w:rsid w:val="00654D66"/>
    <w:rsid w:val="00661099"/>
    <w:rsid w:val="00664E92"/>
    <w:rsid w:val="006668A3"/>
    <w:rsid w:val="00667B6F"/>
    <w:rsid w:val="00681BBD"/>
    <w:rsid w:val="0068709D"/>
    <w:rsid w:val="00687382"/>
    <w:rsid w:val="00687E7A"/>
    <w:rsid w:val="00692511"/>
    <w:rsid w:val="006B3ACE"/>
    <w:rsid w:val="006B41C8"/>
    <w:rsid w:val="006B568C"/>
    <w:rsid w:val="006C5296"/>
    <w:rsid w:val="006D2BE3"/>
    <w:rsid w:val="006D701E"/>
    <w:rsid w:val="006D7621"/>
    <w:rsid w:val="006E3C8E"/>
    <w:rsid w:val="006F0BBC"/>
    <w:rsid w:val="006F2C70"/>
    <w:rsid w:val="006F3203"/>
    <w:rsid w:val="006F3263"/>
    <w:rsid w:val="006F6B74"/>
    <w:rsid w:val="006F6E80"/>
    <w:rsid w:val="0070001A"/>
    <w:rsid w:val="00703530"/>
    <w:rsid w:val="00704320"/>
    <w:rsid w:val="007070D5"/>
    <w:rsid w:val="007115D9"/>
    <w:rsid w:val="00714CFC"/>
    <w:rsid w:val="00723908"/>
    <w:rsid w:val="00723F16"/>
    <w:rsid w:val="00734F79"/>
    <w:rsid w:val="00736C18"/>
    <w:rsid w:val="00744CF2"/>
    <w:rsid w:val="00745BDF"/>
    <w:rsid w:val="00750AB8"/>
    <w:rsid w:val="00751CA0"/>
    <w:rsid w:val="0075334A"/>
    <w:rsid w:val="00772421"/>
    <w:rsid w:val="0077337B"/>
    <w:rsid w:val="00775F1A"/>
    <w:rsid w:val="00785C49"/>
    <w:rsid w:val="00787134"/>
    <w:rsid w:val="007945C5"/>
    <w:rsid w:val="00794CF4"/>
    <w:rsid w:val="007A1C9C"/>
    <w:rsid w:val="007A231E"/>
    <w:rsid w:val="007A28BB"/>
    <w:rsid w:val="007A61D4"/>
    <w:rsid w:val="007B3238"/>
    <w:rsid w:val="007B4239"/>
    <w:rsid w:val="007C4AAC"/>
    <w:rsid w:val="007C73A0"/>
    <w:rsid w:val="007D2613"/>
    <w:rsid w:val="007D5351"/>
    <w:rsid w:val="007D6097"/>
    <w:rsid w:val="007E14F2"/>
    <w:rsid w:val="007E4BA9"/>
    <w:rsid w:val="007E4EFD"/>
    <w:rsid w:val="007E6245"/>
    <w:rsid w:val="007F0B69"/>
    <w:rsid w:val="007F3004"/>
    <w:rsid w:val="007F4F77"/>
    <w:rsid w:val="0080051A"/>
    <w:rsid w:val="0080665B"/>
    <w:rsid w:val="0081167A"/>
    <w:rsid w:val="008172D9"/>
    <w:rsid w:val="00826BDF"/>
    <w:rsid w:val="008322FC"/>
    <w:rsid w:val="008332D6"/>
    <w:rsid w:val="00835C6C"/>
    <w:rsid w:val="00841299"/>
    <w:rsid w:val="00843E83"/>
    <w:rsid w:val="00844A1F"/>
    <w:rsid w:val="00847721"/>
    <w:rsid w:val="00853AAB"/>
    <w:rsid w:val="0086248B"/>
    <w:rsid w:val="0087052C"/>
    <w:rsid w:val="00872BCB"/>
    <w:rsid w:val="00884E1F"/>
    <w:rsid w:val="00884FA6"/>
    <w:rsid w:val="00890DF8"/>
    <w:rsid w:val="00892A9B"/>
    <w:rsid w:val="008B0947"/>
    <w:rsid w:val="008B2C8E"/>
    <w:rsid w:val="008B66D8"/>
    <w:rsid w:val="008B6D39"/>
    <w:rsid w:val="008C5754"/>
    <w:rsid w:val="008C59A0"/>
    <w:rsid w:val="008C771A"/>
    <w:rsid w:val="008D204D"/>
    <w:rsid w:val="008D4C23"/>
    <w:rsid w:val="008D7859"/>
    <w:rsid w:val="008E144D"/>
    <w:rsid w:val="008E2AA0"/>
    <w:rsid w:val="008E2E14"/>
    <w:rsid w:val="008E6999"/>
    <w:rsid w:val="008F4487"/>
    <w:rsid w:val="00905227"/>
    <w:rsid w:val="00912DD7"/>
    <w:rsid w:val="00915CFC"/>
    <w:rsid w:val="0092587C"/>
    <w:rsid w:val="00933D80"/>
    <w:rsid w:val="00943C7B"/>
    <w:rsid w:val="00950372"/>
    <w:rsid w:val="00962668"/>
    <w:rsid w:val="009636B0"/>
    <w:rsid w:val="00965CBD"/>
    <w:rsid w:val="00966CE8"/>
    <w:rsid w:val="0098427A"/>
    <w:rsid w:val="009868FC"/>
    <w:rsid w:val="00992F2F"/>
    <w:rsid w:val="00994EF8"/>
    <w:rsid w:val="009A12FF"/>
    <w:rsid w:val="009B53D6"/>
    <w:rsid w:val="009D178C"/>
    <w:rsid w:val="009D4D10"/>
    <w:rsid w:val="009D590F"/>
    <w:rsid w:val="009E6F52"/>
    <w:rsid w:val="009E76C4"/>
    <w:rsid w:val="009F4F56"/>
    <w:rsid w:val="009F5204"/>
    <w:rsid w:val="009F5946"/>
    <w:rsid w:val="009F711F"/>
    <w:rsid w:val="009F791B"/>
    <w:rsid w:val="00A070AB"/>
    <w:rsid w:val="00A21F2B"/>
    <w:rsid w:val="00A33596"/>
    <w:rsid w:val="00A35248"/>
    <w:rsid w:val="00A44E70"/>
    <w:rsid w:val="00A45729"/>
    <w:rsid w:val="00A53CA9"/>
    <w:rsid w:val="00A55780"/>
    <w:rsid w:val="00A66A93"/>
    <w:rsid w:val="00A72E82"/>
    <w:rsid w:val="00A73D8C"/>
    <w:rsid w:val="00A75498"/>
    <w:rsid w:val="00A828BB"/>
    <w:rsid w:val="00A83FFF"/>
    <w:rsid w:val="00A84451"/>
    <w:rsid w:val="00A85EA3"/>
    <w:rsid w:val="00A87CD3"/>
    <w:rsid w:val="00A94E2C"/>
    <w:rsid w:val="00AA5356"/>
    <w:rsid w:val="00AA639B"/>
    <w:rsid w:val="00AB1743"/>
    <w:rsid w:val="00AB33A1"/>
    <w:rsid w:val="00AC2557"/>
    <w:rsid w:val="00AC45FE"/>
    <w:rsid w:val="00AC53B3"/>
    <w:rsid w:val="00AC7DEC"/>
    <w:rsid w:val="00AD0AE3"/>
    <w:rsid w:val="00AD30AE"/>
    <w:rsid w:val="00AD480B"/>
    <w:rsid w:val="00AF2AA6"/>
    <w:rsid w:val="00AF4351"/>
    <w:rsid w:val="00AF4B94"/>
    <w:rsid w:val="00AF6DDB"/>
    <w:rsid w:val="00B004DE"/>
    <w:rsid w:val="00B01024"/>
    <w:rsid w:val="00B02420"/>
    <w:rsid w:val="00B0687C"/>
    <w:rsid w:val="00B24A3B"/>
    <w:rsid w:val="00B253AC"/>
    <w:rsid w:val="00B3575C"/>
    <w:rsid w:val="00B370ED"/>
    <w:rsid w:val="00B44376"/>
    <w:rsid w:val="00B5529C"/>
    <w:rsid w:val="00B613C1"/>
    <w:rsid w:val="00B61FB0"/>
    <w:rsid w:val="00B66396"/>
    <w:rsid w:val="00B70E73"/>
    <w:rsid w:val="00B722DF"/>
    <w:rsid w:val="00B727C2"/>
    <w:rsid w:val="00B734C8"/>
    <w:rsid w:val="00B7384A"/>
    <w:rsid w:val="00B74E79"/>
    <w:rsid w:val="00B7737C"/>
    <w:rsid w:val="00B77BED"/>
    <w:rsid w:val="00B821A5"/>
    <w:rsid w:val="00B91FC9"/>
    <w:rsid w:val="00B9374B"/>
    <w:rsid w:val="00B96FBE"/>
    <w:rsid w:val="00B97FE2"/>
    <w:rsid w:val="00BA210F"/>
    <w:rsid w:val="00BB5292"/>
    <w:rsid w:val="00BB63EE"/>
    <w:rsid w:val="00BB7CA2"/>
    <w:rsid w:val="00BD61E3"/>
    <w:rsid w:val="00BD6A58"/>
    <w:rsid w:val="00BE3103"/>
    <w:rsid w:val="00BE398C"/>
    <w:rsid w:val="00BF4FB3"/>
    <w:rsid w:val="00C006A6"/>
    <w:rsid w:val="00C018DB"/>
    <w:rsid w:val="00C03D8C"/>
    <w:rsid w:val="00C11757"/>
    <w:rsid w:val="00C2597A"/>
    <w:rsid w:val="00C2652C"/>
    <w:rsid w:val="00C27A00"/>
    <w:rsid w:val="00C33BC3"/>
    <w:rsid w:val="00C3797F"/>
    <w:rsid w:val="00C40129"/>
    <w:rsid w:val="00C433CD"/>
    <w:rsid w:val="00C44DB9"/>
    <w:rsid w:val="00C4571E"/>
    <w:rsid w:val="00C53821"/>
    <w:rsid w:val="00C65232"/>
    <w:rsid w:val="00C6611D"/>
    <w:rsid w:val="00C66E35"/>
    <w:rsid w:val="00C73944"/>
    <w:rsid w:val="00C75C0C"/>
    <w:rsid w:val="00C775E7"/>
    <w:rsid w:val="00CA0BFB"/>
    <w:rsid w:val="00CA1806"/>
    <w:rsid w:val="00CA2A88"/>
    <w:rsid w:val="00CB3F5F"/>
    <w:rsid w:val="00CB4CB5"/>
    <w:rsid w:val="00CD0F06"/>
    <w:rsid w:val="00CD251C"/>
    <w:rsid w:val="00CD2524"/>
    <w:rsid w:val="00CD4C90"/>
    <w:rsid w:val="00CD519A"/>
    <w:rsid w:val="00CD7220"/>
    <w:rsid w:val="00CE0293"/>
    <w:rsid w:val="00CE0A45"/>
    <w:rsid w:val="00CE2466"/>
    <w:rsid w:val="00CE48C5"/>
    <w:rsid w:val="00CF79CE"/>
    <w:rsid w:val="00D03032"/>
    <w:rsid w:val="00D03B66"/>
    <w:rsid w:val="00D04073"/>
    <w:rsid w:val="00D06CD3"/>
    <w:rsid w:val="00D12270"/>
    <w:rsid w:val="00D139F0"/>
    <w:rsid w:val="00D162BC"/>
    <w:rsid w:val="00D377C3"/>
    <w:rsid w:val="00D51AF0"/>
    <w:rsid w:val="00D60C61"/>
    <w:rsid w:val="00D72ED1"/>
    <w:rsid w:val="00D815FD"/>
    <w:rsid w:val="00D90841"/>
    <w:rsid w:val="00D92507"/>
    <w:rsid w:val="00D93176"/>
    <w:rsid w:val="00D96467"/>
    <w:rsid w:val="00DA1B77"/>
    <w:rsid w:val="00DA2C70"/>
    <w:rsid w:val="00DA65D8"/>
    <w:rsid w:val="00DB3B31"/>
    <w:rsid w:val="00DB7A0E"/>
    <w:rsid w:val="00DC132C"/>
    <w:rsid w:val="00DC3BF4"/>
    <w:rsid w:val="00DC4CD8"/>
    <w:rsid w:val="00DC5EF8"/>
    <w:rsid w:val="00DD1A05"/>
    <w:rsid w:val="00DD24DA"/>
    <w:rsid w:val="00DD3709"/>
    <w:rsid w:val="00DD3995"/>
    <w:rsid w:val="00DD4B4E"/>
    <w:rsid w:val="00DD4E4E"/>
    <w:rsid w:val="00DD7612"/>
    <w:rsid w:val="00DE6A6F"/>
    <w:rsid w:val="00DE6E9C"/>
    <w:rsid w:val="00DF30CA"/>
    <w:rsid w:val="00DF4BEB"/>
    <w:rsid w:val="00E06F4E"/>
    <w:rsid w:val="00E259A9"/>
    <w:rsid w:val="00E333ED"/>
    <w:rsid w:val="00E34207"/>
    <w:rsid w:val="00E52479"/>
    <w:rsid w:val="00E53A52"/>
    <w:rsid w:val="00E545C9"/>
    <w:rsid w:val="00E60CCA"/>
    <w:rsid w:val="00E83862"/>
    <w:rsid w:val="00E878E2"/>
    <w:rsid w:val="00E90E11"/>
    <w:rsid w:val="00EA2C66"/>
    <w:rsid w:val="00EA43A2"/>
    <w:rsid w:val="00EB08F9"/>
    <w:rsid w:val="00EB5C6A"/>
    <w:rsid w:val="00EC05A6"/>
    <w:rsid w:val="00EC30CD"/>
    <w:rsid w:val="00ED3C1A"/>
    <w:rsid w:val="00ED5AF0"/>
    <w:rsid w:val="00ED6827"/>
    <w:rsid w:val="00EE1C49"/>
    <w:rsid w:val="00EE3812"/>
    <w:rsid w:val="00EE4FB9"/>
    <w:rsid w:val="00F10465"/>
    <w:rsid w:val="00F16A2E"/>
    <w:rsid w:val="00F24325"/>
    <w:rsid w:val="00F24A7A"/>
    <w:rsid w:val="00F26806"/>
    <w:rsid w:val="00F27366"/>
    <w:rsid w:val="00F41B53"/>
    <w:rsid w:val="00F440E3"/>
    <w:rsid w:val="00F510A6"/>
    <w:rsid w:val="00F56439"/>
    <w:rsid w:val="00F56F5F"/>
    <w:rsid w:val="00F57AC7"/>
    <w:rsid w:val="00F6667A"/>
    <w:rsid w:val="00F67511"/>
    <w:rsid w:val="00F723EA"/>
    <w:rsid w:val="00F7367C"/>
    <w:rsid w:val="00F82C27"/>
    <w:rsid w:val="00F8524C"/>
    <w:rsid w:val="00F879CB"/>
    <w:rsid w:val="00F87DBF"/>
    <w:rsid w:val="00F915D0"/>
    <w:rsid w:val="00F920FF"/>
    <w:rsid w:val="00F94665"/>
    <w:rsid w:val="00FA243C"/>
    <w:rsid w:val="00FA6043"/>
    <w:rsid w:val="00FB1DB3"/>
    <w:rsid w:val="00FB4A91"/>
    <w:rsid w:val="00FB5A6F"/>
    <w:rsid w:val="00FB6D12"/>
    <w:rsid w:val="00FC2C5D"/>
    <w:rsid w:val="00FC4FFC"/>
    <w:rsid w:val="00FD62C8"/>
    <w:rsid w:val="00FE75E0"/>
    <w:rsid w:val="00FE78BF"/>
    <w:rsid w:val="00FF1B13"/>
    <w:rsid w:val="00FF2B14"/>
    <w:rsid w:val="00FF5F9F"/>
    <w:rsid w:val="00FF7BEB"/>
    <w:rsid w:val="01873659"/>
    <w:rsid w:val="01B52AC0"/>
    <w:rsid w:val="0A003C97"/>
    <w:rsid w:val="0D093B48"/>
    <w:rsid w:val="0EB06F7C"/>
    <w:rsid w:val="111836AB"/>
    <w:rsid w:val="12994F2E"/>
    <w:rsid w:val="175F58E5"/>
    <w:rsid w:val="19410DF9"/>
    <w:rsid w:val="1C650F70"/>
    <w:rsid w:val="20EE5F53"/>
    <w:rsid w:val="28E82D54"/>
    <w:rsid w:val="2BB8344C"/>
    <w:rsid w:val="2D016308"/>
    <w:rsid w:val="378A7F12"/>
    <w:rsid w:val="3D207AA5"/>
    <w:rsid w:val="3F75771D"/>
    <w:rsid w:val="47E85F44"/>
    <w:rsid w:val="4E6842D8"/>
    <w:rsid w:val="50F43794"/>
    <w:rsid w:val="54AC77F1"/>
    <w:rsid w:val="57430DC2"/>
    <w:rsid w:val="5F9E4E65"/>
    <w:rsid w:val="67B44A0F"/>
    <w:rsid w:val="69451849"/>
    <w:rsid w:val="6CE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12">
    <w:name w:val="未处理的提及1"/>
    <w:basedOn w:val="6"/>
    <w:qFormat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未处理的提及2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未处理的提及3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未处理的提及4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列表段落1"/>
    <w:basedOn w:val="1"/>
    <w:qFormat/>
    <w:uiPriority w:val="0"/>
    <w:pPr>
      <w:ind w:firstLine="420" w:firstLineChars="200"/>
    </w:pPr>
    <w:rPr>
      <w:rFonts w:eastAsia="等线"/>
    </w:rPr>
  </w:style>
  <w:style w:type="paragraph" w:customStyle="1" w:styleId="18">
    <w:name w:val="列表段落2"/>
    <w:basedOn w:val="1"/>
    <w:qFormat/>
    <w:uiPriority w:val="0"/>
    <w:pPr>
      <w:ind w:firstLine="420" w:firstLineChars="200"/>
    </w:pPr>
    <w:rPr>
      <w:rFonts w:eastAsia="等线"/>
    </w:rPr>
  </w:style>
  <w:style w:type="character" w:customStyle="1" w:styleId="19">
    <w:name w:val="未处理的提及5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2235</Words>
  <Characters>3020</Characters>
  <Lines>25</Lines>
  <Paragraphs>7</Paragraphs>
  <TotalTime>0</TotalTime>
  <ScaleCrop>false</ScaleCrop>
  <LinksUpToDate>false</LinksUpToDate>
  <CharactersWithSpaces>3376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2019-04-02T09:43:00Z</dcterms:created>
  <dc:creator>梁峰源</dc:creator>
  <cp:lastModifiedBy>你好先森</cp:lastModifiedBy>
  <cp:lastPrinted>2021-10-27T13:45:00Z</cp:lastPrinted>
  <dcterms:modified xsi:type="dcterms:W3CDTF">2022-09-19T14:54:58Z</dcterms:modified>
  <dc:title>求职简历-2023届-梁峰源-Java后端实习-在衡阳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BD5E4853950E470C83BCF17C74A7EA2F</vt:lpwstr>
  </property>
  <property fmtid="{D5CDD505-2E9C-101B-9397-08002B2CF9AE}" pid="4" name="commondata">
    <vt:lpwstr>eyJoZGlkIjoiMzBhZTU4MDJhYzEwOWYxYTE5MDljOWEyMjAwN2YxYTgifQ==</vt:lpwstr>
  </property>
</Properties>
</file>