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FEAD" w14:textId="39B8F275" w:rsidR="00EA313C" w:rsidRPr="00EA313C" w:rsidRDefault="00EA313C">
      <w:pPr>
        <w:rPr>
          <w:b/>
          <w:bCs/>
        </w:rPr>
      </w:pPr>
      <w:r w:rsidRPr="00EA313C">
        <w:rPr>
          <w:b/>
          <w:bCs/>
        </w:rPr>
        <w:t>Hardware set up</w:t>
      </w:r>
      <w:r>
        <w:rPr>
          <w:b/>
          <w:bCs/>
        </w:rPr>
        <w:t xml:space="preserve"> instructions</w:t>
      </w:r>
      <w:r w:rsidRPr="00EA313C">
        <w:rPr>
          <w:b/>
          <w:bCs/>
        </w:rPr>
        <w:t xml:space="preserve">: </w:t>
      </w:r>
    </w:p>
    <w:p w14:paraId="64858C31" w14:textId="7E2B54E6" w:rsidR="00D44E80" w:rsidRDefault="00D44E80" w:rsidP="00EA313C">
      <w:pPr>
        <w:pStyle w:val="ListParagraph"/>
        <w:numPr>
          <w:ilvl w:val="0"/>
          <w:numId w:val="1"/>
        </w:numPr>
      </w:pPr>
      <w:r>
        <w:t xml:space="preserve">Connect </w:t>
      </w:r>
      <w:r w:rsidR="000462C4">
        <w:t>Keithley</w:t>
      </w:r>
      <w:r>
        <w:t xml:space="preserve"> to computer using GPIB</w:t>
      </w:r>
      <w:r w:rsidR="000462C4">
        <w:t xml:space="preserve"> to USB extension located beneath the PLIV box.</w:t>
      </w:r>
    </w:p>
    <w:p w14:paraId="3E1AE8BA" w14:textId="4C49C4FE" w:rsidR="000462C4" w:rsidRDefault="000462C4" w:rsidP="00EA313C">
      <w:pPr>
        <w:pStyle w:val="ListParagraph"/>
        <w:numPr>
          <w:ilvl w:val="0"/>
          <w:numId w:val="1"/>
        </w:numPr>
      </w:pPr>
      <w:r>
        <w:t xml:space="preserve">Contact sample using alligator clips in optical box. </w:t>
      </w:r>
    </w:p>
    <w:p w14:paraId="4663954B" w14:textId="77777777" w:rsidR="00341950" w:rsidRDefault="00341950" w:rsidP="00EA313C">
      <w:pPr>
        <w:pStyle w:val="ListParagraph"/>
        <w:numPr>
          <w:ilvl w:val="0"/>
          <w:numId w:val="1"/>
        </w:numPr>
      </w:pPr>
      <w:r>
        <w:t xml:space="preserve">Ensure </w:t>
      </w:r>
      <w:proofErr w:type="gramStart"/>
      <w:r>
        <w:t>laser</w:t>
      </w:r>
      <w:proofErr w:type="gramEnd"/>
      <w:r>
        <w:t xml:space="preserve"> is turned off.</w:t>
      </w:r>
    </w:p>
    <w:p w14:paraId="73849CD5" w14:textId="60D58825" w:rsidR="00341950" w:rsidRDefault="00341950" w:rsidP="00EA313C">
      <w:pPr>
        <w:pStyle w:val="ListParagraph"/>
        <w:numPr>
          <w:ilvl w:val="0"/>
          <w:numId w:val="1"/>
        </w:numPr>
      </w:pPr>
      <w:r>
        <w:t>Remove laser from PLQY integrating sphere using Allen key and place in clamp.</w:t>
      </w:r>
    </w:p>
    <w:p w14:paraId="1A75EC89" w14:textId="4C0FD68E" w:rsidR="00EA313C" w:rsidRDefault="00EA313C" w:rsidP="00EA313C">
      <w:pPr>
        <w:pStyle w:val="ListParagraph"/>
        <w:numPr>
          <w:ilvl w:val="0"/>
          <w:numId w:val="1"/>
        </w:numPr>
      </w:pPr>
      <w:r>
        <w:t>Align sample beneath laser.</w:t>
      </w:r>
    </w:p>
    <w:p w14:paraId="6D8A351F" w14:textId="77777777" w:rsidR="00D44E80" w:rsidRDefault="00D44E80"/>
    <w:p w14:paraId="06465625" w14:textId="7AAE4781" w:rsidR="00EA313C" w:rsidRPr="00EA313C" w:rsidRDefault="00EA313C">
      <w:pPr>
        <w:rPr>
          <w:b/>
          <w:bCs/>
        </w:rPr>
      </w:pPr>
      <w:r>
        <w:rPr>
          <w:b/>
          <w:bCs/>
        </w:rPr>
        <w:t xml:space="preserve">Software instructions: </w:t>
      </w:r>
    </w:p>
    <w:p w14:paraId="7899845B" w14:textId="72602577" w:rsidR="00491DE4" w:rsidRDefault="00EA52BC">
      <w:r>
        <w:t>Type the following into the command</w:t>
      </w:r>
      <w:r w:rsidR="003A67A9">
        <w:t xml:space="preserve"> </w:t>
      </w:r>
      <w:r>
        <w:t>prompt/terminal:</w:t>
      </w:r>
    </w:p>
    <w:p w14:paraId="787E8075" w14:textId="4E1C726F" w:rsidR="00EA52BC" w:rsidRDefault="00EA52BC"/>
    <w:p w14:paraId="3A24FAEE" w14:textId="0741505B" w:rsidR="00EA52BC" w:rsidRDefault="000065D4">
      <w:proofErr w:type="spellStart"/>
      <w:r>
        <w:t>i</w:t>
      </w:r>
      <w:r w:rsidR="00EA52BC">
        <w:t>python</w:t>
      </w:r>
      <w:proofErr w:type="spellEnd"/>
    </w:p>
    <w:p w14:paraId="235C7408" w14:textId="15C3F433" w:rsidR="000462C4" w:rsidRDefault="000462C4">
      <w:r>
        <w:t>cd /into your directory/</w:t>
      </w:r>
    </w:p>
    <w:p w14:paraId="5C233125" w14:textId="07C0F462" w:rsidR="00EA52BC" w:rsidRDefault="00EA52BC">
      <w:r>
        <w:t xml:space="preserve">from </w:t>
      </w:r>
      <w:proofErr w:type="spellStart"/>
      <w:r w:rsidR="000462C4">
        <w:t>pJV</w:t>
      </w:r>
      <w:proofErr w:type="spellEnd"/>
      <w:r>
        <w:t xml:space="preserve"> import PJV</w:t>
      </w:r>
    </w:p>
    <w:p w14:paraId="28C2ECC6" w14:textId="460C3230" w:rsidR="00EA52BC" w:rsidRDefault="000462C4">
      <w:r>
        <w:t>c</w:t>
      </w:r>
      <w:r w:rsidR="00EA52BC">
        <w:t xml:space="preserve"> = </w:t>
      </w:r>
      <w:proofErr w:type="spellStart"/>
      <w:r w:rsidR="00EA52BC">
        <w:t>PJV.pJV</w:t>
      </w:r>
      <w:proofErr w:type="spellEnd"/>
      <w:r w:rsidR="00EA52BC">
        <w:t>()</w:t>
      </w:r>
    </w:p>
    <w:p w14:paraId="62F335E4" w14:textId="12FFD296" w:rsidR="00EA52BC" w:rsidRDefault="000462C4">
      <w:proofErr w:type="spellStart"/>
      <w:r>
        <w:t>c</w:t>
      </w:r>
      <w:r w:rsidR="00EA52BC">
        <w:t>.take_</w:t>
      </w:r>
      <w:proofErr w:type="gramStart"/>
      <w:r w:rsidR="00EA52BC">
        <w:t>p</w:t>
      </w:r>
      <w:r>
        <w:t>jv</w:t>
      </w:r>
      <w:proofErr w:type="spellEnd"/>
      <w:r w:rsidR="00EA52BC">
        <w:t>(</w:t>
      </w:r>
      <w:proofErr w:type="spellStart"/>
      <w:proofErr w:type="gramEnd"/>
      <w:r w:rsidR="00EA52BC" w:rsidRPr="00EA52BC">
        <w:t>sample_name</w:t>
      </w:r>
      <w:proofErr w:type="spellEnd"/>
      <w:r w:rsidR="00EA52BC" w:rsidRPr="00EA52BC">
        <w:t xml:space="preserve"> = "sample", </w:t>
      </w:r>
      <w:proofErr w:type="spellStart"/>
      <w:r w:rsidR="00EA52BC" w:rsidRPr="00EA52BC">
        <w:t>min_current</w:t>
      </w:r>
      <w:proofErr w:type="spellEnd"/>
      <w:r w:rsidR="00EA52BC" w:rsidRPr="00EA52BC">
        <w:t xml:space="preserve"> = 300, </w:t>
      </w:r>
      <w:proofErr w:type="spellStart"/>
      <w:r w:rsidR="00EA52BC" w:rsidRPr="00EA52BC">
        <w:t>max_current</w:t>
      </w:r>
      <w:proofErr w:type="spellEnd"/>
      <w:r w:rsidR="00EA52BC" w:rsidRPr="00EA52BC">
        <w:t xml:space="preserve"> = </w:t>
      </w:r>
      <w:r>
        <w:t>780</w:t>
      </w:r>
      <w:r w:rsidR="00EA52BC" w:rsidRPr="00EA52BC">
        <w:t xml:space="preserve">, step = 20, </w:t>
      </w:r>
      <w:r w:rsidRPr="000462C4">
        <w:t>direction = "</w:t>
      </w:r>
      <w:proofErr w:type="spellStart"/>
      <w:r w:rsidRPr="000462C4">
        <w:t>fwd</w:t>
      </w:r>
      <w:r>
        <w:t>rev</w:t>
      </w:r>
      <w:proofErr w:type="spellEnd"/>
      <w:r w:rsidRPr="000462C4">
        <w:t>"</w:t>
      </w:r>
      <w:r>
        <w:t xml:space="preserve">, </w:t>
      </w:r>
      <w:proofErr w:type="spellStart"/>
      <w:r w:rsidR="00EA52BC" w:rsidRPr="00EA52BC">
        <w:t>n_wires</w:t>
      </w:r>
      <w:proofErr w:type="spellEnd"/>
      <w:r w:rsidR="00EA52BC" w:rsidRPr="00EA52BC">
        <w:t xml:space="preserve"> = </w:t>
      </w:r>
      <w:r w:rsidR="0043719E">
        <w:t>2</w:t>
      </w:r>
      <w:r>
        <w:t xml:space="preserve">, </w:t>
      </w:r>
      <w:proofErr w:type="spellStart"/>
      <w:r w:rsidRPr="000462C4">
        <w:t>num_measurements</w:t>
      </w:r>
      <w:proofErr w:type="spellEnd"/>
      <w:r w:rsidRPr="000462C4">
        <w:t xml:space="preserve"> = 5, </w:t>
      </w:r>
      <w:proofErr w:type="spellStart"/>
      <w:r w:rsidRPr="000462C4">
        <w:t>stabilize_time</w:t>
      </w:r>
      <w:proofErr w:type="spellEnd"/>
      <w:r w:rsidRPr="000462C4">
        <w:t xml:space="preserve"> = 3)</w:t>
      </w:r>
    </w:p>
    <w:p w14:paraId="451425C3" w14:textId="77777777" w:rsidR="00175218" w:rsidRDefault="00175218"/>
    <w:p w14:paraId="0F39A259" w14:textId="77777777" w:rsidR="000462C4" w:rsidRDefault="00175218">
      <w:r>
        <w:t xml:space="preserve"># </w:t>
      </w:r>
      <w:r w:rsidR="000462C4">
        <w:t>These are the default arguments</w:t>
      </w:r>
    </w:p>
    <w:p w14:paraId="735F6C6C" w14:textId="409C8065" w:rsidR="000462C4" w:rsidRDefault="000462C4">
      <w:r>
        <w:t># Set sample name</w:t>
      </w:r>
    </w:p>
    <w:p w14:paraId="4F3B7197" w14:textId="14849CC2" w:rsidR="00EA52BC" w:rsidRDefault="000462C4">
      <w:r>
        <w:t xml:space="preserve"># Modify direction to </w:t>
      </w:r>
      <w:proofErr w:type="spellStart"/>
      <w:r>
        <w:t>fwd</w:t>
      </w:r>
      <w:proofErr w:type="spellEnd"/>
      <w:r>
        <w:t xml:space="preserve">, rev, or keep as </w:t>
      </w:r>
      <w:proofErr w:type="spellStart"/>
      <w:r>
        <w:t>fwdrev</w:t>
      </w:r>
      <w:proofErr w:type="spellEnd"/>
    </w:p>
    <w:p w14:paraId="5F2E74EF" w14:textId="3969B4BA" w:rsidR="000462C4" w:rsidRDefault="000462C4">
      <w:r>
        <w:t xml:space="preserve"># Adjust </w:t>
      </w:r>
      <w:proofErr w:type="spellStart"/>
      <w:r>
        <w:t>min_current</w:t>
      </w:r>
      <w:proofErr w:type="spellEnd"/>
      <w:r>
        <w:t xml:space="preserve">, </w:t>
      </w:r>
      <w:proofErr w:type="spellStart"/>
      <w:r>
        <w:t>max_current</w:t>
      </w:r>
      <w:proofErr w:type="spellEnd"/>
      <w:r>
        <w:t xml:space="preserve"> as needed</w:t>
      </w:r>
    </w:p>
    <w:p w14:paraId="7E6E592A" w14:textId="77777777" w:rsidR="000462C4" w:rsidRDefault="000462C4"/>
    <w:p w14:paraId="12C085F9" w14:textId="77777777" w:rsidR="00133CA1" w:rsidRDefault="00133CA1"/>
    <w:p w14:paraId="0157AD48" w14:textId="0BD5151F" w:rsidR="00133CA1" w:rsidRDefault="00133CA1">
      <w:r>
        <w:t>If connection issues:</w:t>
      </w:r>
    </w:p>
    <w:p w14:paraId="169ED6B5" w14:textId="77777777" w:rsidR="00133CA1" w:rsidRDefault="00133CA1" w:rsidP="00133CA1">
      <w:r>
        <w:t>1. check for available addresses</w:t>
      </w:r>
    </w:p>
    <w:p w14:paraId="669FA48F" w14:textId="77777777" w:rsidR="00133CA1" w:rsidRDefault="00133CA1" w:rsidP="00133CA1">
      <w:r>
        <w:tab/>
        <w:t xml:space="preserve">import </w:t>
      </w:r>
      <w:proofErr w:type="spellStart"/>
      <w:proofErr w:type="gramStart"/>
      <w:r>
        <w:t>pyvisa</w:t>
      </w:r>
      <w:proofErr w:type="spellEnd"/>
      <w:proofErr w:type="gramEnd"/>
    </w:p>
    <w:p w14:paraId="1578F4BE" w14:textId="77777777" w:rsidR="00133CA1" w:rsidRDefault="00133CA1" w:rsidP="00133CA1">
      <w:r>
        <w:tab/>
        <w:t xml:space="preserve">rm = </w:t>
      </w:r>
      <w:proofErr w:type="spellStart"/>
      <w:proofErr w:type="gramStart"/>
      <w:r>
        <w:t>pyvisa.ResourceManager</w:t>
      </w:r>
      <w:proofErr w:type="spellEnd"/>
      <w:proofErr w:type="gramEnd"/>
      <w:r>
        <w:t>()</w:t>
      </w:r>
    </w:p>
    <w:p w14:paraId="5C51DAFD" w14:textId="77777777" w:rsidR="00133CA1" w:rsidRDefault="00133CA1" w:rsidP="00133CA1">
      <w:r>
        <w:tab/>
      </w:r>
      <w:proofErr w:type="spellStart"/>
      <w:proofErr w:type="gramStart"/>
      <w:r>
        <w:t>rm.list</w:t>
      </w:r>
      <w:proofErr w:type="gramEnd"/>
      <w:r>
        <w:t>_resources</w:t>
      </w:r>
      <w:proofErr w:type="spellEnd"/>
      <w:r>
        <w:t>() #prints a list of available GPIB addresses</w:t>
      </w:r>
    </w:p>
    <w:p w14:paraId="4B4AFE11" w14:textId="77777777" w:rsidR="00133CA1" w:rsidRDefault="00133CA1" w:rsidP="00133CA1">
      <w:r>
        <w:t>2. connect to address of your choice</w:t>
      </w:r>
    </w:p>
    <w:p w14:paraId="0FE7BD9E" w14:textId="77777777" w:rsidR="00133CA1" w:rsidRDefault="00133CA1" w:rsidP="00133CA1"/>
    <w:p w14:paraId="76EA87F9" w14:textId="1FC1CB1F" w:rsidR="00133CA1" w:rsidRDefault="00133CA1" w:rsidP="00133CA1">
      <w:r>
        <w:t xml:space="preserve">Currently set to connect to this address: </w:t>
      </w:r>
    </w:p>
    <w:p w14:paraId="1586D148" w14:textId="77777777" w:rsidR="00133CA1" w:rsidRDefault="00133CA1" w:rsidP="00133CA1">
      <w:r>
        <w:t># Connect to the Keithley</w:t>
      </w:r>
    </w:p>
    <w:p w14:paraId="70176310" w14:textId="77777777" w:rsidR="00133CA1" w:rsidRDefault="00133CA1" w:rsidP="00133CA1">
      <w:r>
        <w:t xml:space="preserve">        try:</w:t>
      </w:r>
    </w:p>
    <w:p w14:paraId="4C404796" w14:textId="77777777" w:rsidR="00133CA1" w:rsidRDefault="00133CA1" w:rsidP="00133CA1">
      <w:r>
        <w:t xml:space="preserve">            </w:t>
      </w:r>
      <w:proofErr w:type="spellStart"/>
      <w:proofErr w:type="gramStart"/>
      <w:r>
        <w:t>self.JVcode</w:t>
      </w:r>
      <w:proofErr w:type="spellEnd"/>
      <w:proofErr w:type="gramEnd"/>
      <w:r>
        <w:t xml:space="preserve"> = control3.Control(address='GPIB2::22::INSTR')</w:t>
      </w:r>
    </w:p>
    <w:p w14:paraId="59071930" w14:textId="77777777" w:rsidR="00133CA1" w:rsidRDefault="00133CA1" w:rsidP="00133CA1">
      <w:r>
        <w:t xml:space="preserve">            </w:t>
      </w:r>
      <w:proofErr w:type="spellStart"/>
      <w:proofErr w:type="gramStart"/>
      <w:r>
        <w:t>self.JVcode.wires</w:t>
      </w:r>
      <w:proofErr w:type="spellEnd"/>
      <w:proofErr w:type="gramEnd"/>
      <w:r>
        <w:t xml:space="preserve"> = 2</w:t>
      </w:r>
    </w:p>
    <w:p w14:paraId="005E1C29" w14:textId="77777777" w:rsidR="00133CA1" w:rsidRDefault="00133CA1" w:rsidP="00133CA1">
      <w:r>
        <w:t xml:space="preserve">            </w:t>
      </w:r>
      <w:proofErr w:type="gramStart"/>
      <w:r>
        <w:t>print(</w:t>
      </w:r>
      <w:proofErr w:type="gramEnd"/>
      <w:r>
        <w:t>"Keithley connected and set to 2 probe sensing.")</w:t>
      </w:r>
    </w:p>
    <w:p w14:paraId="356AFC94" w14:textId="77777777" w:rsidR="00133CA1" w:rsidRDefault="00133CA1" w:rsidP="00133CA1">
      <w:r>
        <w:t xml:space="preserve">        except Exception as e:</w:t>
      </w:r>
    </w:p>
    <w:p w14:paraId="64688FA2" w14:textId="77777777" w:rsidR="00133CA1" w:rsidRDefault="00133CA1" w:rsidP="00133CA1">
      <w:r>
        <w:t xml:space="preserve">            </w:t>
      </w:r>
      <w:proofErr w:type="gramStart"/>
      <w:r>
        <w:t>print(</w:t>
      </w:r>
      <w:proofErr w:type="gramEnd"/>
      <w:r>
        <w:t>"Error while trying to connect to the Keithley: ", e)</w:t>
      </w:r>
    </w:p>
    <w:p w14:paraId="1A5B2839" w14:textId="77777777" w:rsidR="00133CA1" w:rsidRDefault="00133CA1" w:rsidP="00133CA1">
      <w:r>
        <w:t xml:space="preserve">            </w:t>
      </w:r>
      <w:proofErr w:type="gramStart"/>
      <w:r>
        <w:t>print(</w:t>
      </w:r>
      <w:proofErr w:type="gramEnd"/>
      <w:r>
        <w:t>"Please ensure the Keithley is connected to 'GPIB1::22::INSTR' and try again.")</w:t>
      </w:r>
    </w:p>
    <w:p w14:paraId="1701AA12" w14:textId="3622DB8A" w:rsidR="00133CA1" w:rsidRDefault="00133CA1" w:rsidP="00133CA1">
      <w:r>
        <w:t xml:space="preserve">            raise </w:t>
      </w:r>
      <w:proofErr w:type="spellStart"/>
      <w:proofErr w:type="gramStart"/>
      <w:r>
        <w:t>self.CustomError</w:t>
      </w:r>
      <w:proofErr w:type="spellEnd"/>
      <w:proofErr w:type="gramEnd"/>
      <w:r>
        <w:t>("Keithley Connection Error")</w:t>
      </w:r>
    </w:p>
    <w:p w14:paraId="449CB0E6" w14:textId="22A4D10D" w:rsidR="00133CA1" w:rsidRDefault="00133CA1" w:rsidP="00133CA1"/>
    <w:sectPr w:rsidR="0013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3BAE"/>
    <w:multiLevelType w:val="hybridMultilevel"/>
    <w:tmpl w:val="6464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9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F"/>
    <w:rsid w:val="000065D4"/>
    <w:rsid w:val="000462C4"/>
    <w:rsid w:val="00133CA1"/>
    <w:rsid w:val="00175218"/>
    <w:rsid w:val="00341950"/>
    <w:rsid w:val="003A67A9"/>
    <w:rsid w:val="0043719E"/>
    <w:rsid w:val="00491DE4"/>
    <w:rsid w:val="0061514D"/>
    <w:rsid w:val="0085694F"/>
    <w:rsid w:val="00B85E01"/>
    <w:rsid w:val="00C23EA3"/>
    <w:rsid w:val="00D44E80"/>
    <w:rsid w:val="00EA313C"/>
    <w:rsid w:val="00EA52BC"/>
    <w:rsid w:val="00F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BA30"/>
  <w15:chartTrackingRefBased/>
  <w15:docId w15:val="{740D5BB4-BFAE-3147-AE3D-0F0BB9F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Andrew R Zakoor</cp:lastModifiedBy>
  <cp:revision>12</cp:revision>
  <dcterms:created xsi:type="dcterms:W3CDTF">2023-09-06T23:39:00Z</dcterms:created>
  <dcterms:modified xsi:type="dcterms:W3CDTF">2023-12-05T18:42:00Z</dcterms:modified>
</cp:coreProperties>
</file>