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65E" w:rsidRDefault="0071665E" w:rsidP="0071665E">
      <w:r>
        <w:rPr>
          <w:lang w:val="es-ES"/>
        </w:rPr>
        <w:t>Respuestas Actividad Python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t># Comentario en una línea: URL del sitio oficial del lenguaje de programación Python.</w:t>
      </w:r>
    </w:p>
    <w:p w:rsidR="0071665E" w:rsidRPr="0071665E" w:rsidRDefault="0071665E" w:rsidP="0071665E">
      <w:pPr>
        <w:rPr>
          <w:lang w:val="es-ES"/>
        </w:rPr>
      </w:pPr>
      <w:r>
        <w:t xml:space="preserve"># </w:t>
      </w:r>
      <w:hyperlink r:id="rId4" w:history="1">
        <w:r w:rsidRPr="00F12266">
          <w:rPr>
            <w:rStyle w:val="Hyperlink"/>
          </w:rPr>
          <w:t>https://www.python.org/</w:t>
        </w:r>
      </w:hyperlink>
      <w:r>
        <w:rPr>
          <w:lang w:val="es-ES"/>
        </w:rPr>
        <w:t xml:space="preserve"> </w:t>
      </w:r>
      <w:r>
        <w:t>#</w:t>
      </w:r>
    </w:p>
    <w:p w:rsidR="0071665E" w:rsidRDefault="0071665E" w:rsidP="0071665E"/>
    <w:p w:rsidR="0071665E" w:rsidRDefault="0071665E" w:rsidP="0071665E">
      <w:r>
        <w:t>'''</w:t>
      </w:r>
    </w:p>
    <w:p w:rsidR="0071665E" w:rsidRDefault="0071665E" w:rsidP="0071665E">
      <w:r>
        <w:t>Comentario en varias líneas:</w:t>
      </w:r>
    </w:p>
    <w:p w:rsidR="0071665E" w:rsidRDefault="0071665E" w:rsidP="0071665E">
      <w:r>
        <w:t>En Python, los comentarios de una sola línea se hacen con el símbolo "#".</w:t>
      </w:r>
    </w:p>
    <w:p w:rsidR="0071665E" w:rsidRDefault="0071665E" w:rsidP="0071665E">
      <w:r>
        <w:t>Los comentarios de varias líneas se hacen utilizando tres comillas simples o dobles.</w:t>
      </w:r>
    </w:p>
    <w:p w:rsidR="0071665E" w:rsidRDefault="0071665E" w:rsidP="0071665E">
      <w:r>
        <w:t>'''</w:t>
      </w:r>
    </w:p>
    <w:p w:rsidR="0071665E" w:rsidRDefault="0071665E" w:rsidP="0071665E"/>
    <w:p w:rsidR="0071665E" w:rsidRDefault="0071665E" w:rsidP="0071665E">
      <w:r>
        <w:t># Crear una variable (y una constante si el lenguaje lo soporta).</w:t>
      </w:r>
    </w:p>
    <w:p w:rsidR="0071665E" w:rsidRDefault="0071665E" w:rsidP="0071665E">
      <w:r>
        <w:t>variable = "Esta es una variable"</w:t>
      </w:r>
    </w:p>
    <w:p w:rsidR="0071665E" w:rsidRDefault="0071665E" w:rsidP="0071665E">
      <w:r>
        <w:t>CONSTANTE = 3.1416  # En Python no hay constantes reales, pero por convención se utilizan variables en mayúsculas.</w:t>
      </w:r>
    </w:p>
    <w:p w:rsidR="0071665E" w:rsidRDefault="0071665E" w:rsidP="0071665E"/>
    <w:p w:rsidR="0071665E" w:rsidRDefault="0071665E" w:rsidP="0071665E">
      <w:r>
        <w:t># Crear variables representando todos los tipos de datos primitivos del lenguaje.</w:t>
      </w:r>
    </w:p>
    <w:p w:rsidR="0071665E" w:rsidRDefault="0071665E" w:rsidP="0071665E">
      <w:r>
        <w:t>cadena = "Esto es una cadena de texto"</w:t>
      </w:r>
    </w:p>
    <w:p w:rsidR="0071665E" w:rsidRDefault="0071665E" w:rsidP="0071665E">
      <w:r>
        <w:t>entero = 10</w:t>
      </w:r>
    </w:p>
    <w:p w:rsidR="0071665E" w:rsidRDefault="0071665E" w:rsidP="0071665E">
      <w:r>
        <w:t>flotante = 10.5</w:t>
      </w:r>
    </w:p>
    <w:p w:rsidR="0071665E" w:rsidRDefault="0071665E" w:rsidP="0071665E">
      <w:r>
        <w:t>booleano = True</w:t>
      </w:r>
    </w:p>
    <w:p w:rsidR="0071665E" w:rsidRDefault="0071665E" w:rsidP="0071665E">
      <w:r>
        <w:t>nada = None  # Esto representa un valor nulo en Python</w:t>
      </w:r>
    </w:p>
    <w:p w:rsidR="0071665E" w:rsidRDefault="0071665E" w:rsidP="0071665E"/>
    <w:p w:rsidR="0071665E" w:rsidRDefault="0071665E" w:rsidP="0071665E">
      <w:r>
        <w:t># Imprimir por terminal el texto: "¡Hola mundo!"</w:t>
      </w:r>
    </w:p>
    <w:p w:rsidR="0071665E" w:rsidRDefault="0071665E" w:rsidP="0071665E">
      <w:r>
        <w:t>print("¡Hola mundo!")</w:t>
      </w:r>
    </w:p>
    <w:sectPr w:rsidR="00716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5E"/>
    <w:rsid w:val="0071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3BB7F8"/>
  <w15:chartTrackingRefBased/>
  <w15:docId w15:val="{42AEEBED-4771-F14D-B5D3-48E205AC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2024-09-18T02:24:00Z</dcterms:created>
  <dcterms:modified xsi:type="dcterms:W3CDTF">2024-09-18T02:25:00Z</dcterms:modified>
</cp:coreProperties>
</file>