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C567" w14:textId="2B32D298" w:rsidR="00750921" w:rsidRDefault="00750921">
      <w:pPr>
        <w:rPr>
          <w:b/>
          <w:bCs/>
          <w:sz w:val="28"/>
          <w:szCs w:val="28"/>
        </w:rPr>
      </w:pPr>
      <w:r w:rsidRPr="00750921">
        <w:rPr>
          <w:b/>
          <w:bCs/>
          <w:sz w:val="28"/>
          <w:szCs w:val="28"/>
        </w:rPr>
        <w:t>Q1</w:t>
      </w:r>
    </w:p>
    <w:p w14:paraId="568CF9AD" w14:textId="77777777" w:rsidR="00750921" w:rsidRDefault="00750921" w:rsidP="00750921">
      <w:r>
        <w:t>İlk uygulama manuel tetikleme ile /tmp/script1 dizini altında 1'den 500000'e kadar .exe uzantılı dosya oluşturacak ve dosyanın adını, uzantısı olmadan dosyanın içine yazacak. Örneğin 500.exe adındaki dosyanın içeriği 500 olacak.</w:t>
      </w:r>
    </w:p>
    <w:p w14:paraId="57C5C897" w14:textId="77777777" w:rsidR="00750921" w:rsidRPr="00750921" w:rsidRDefault="00750921">
      <w:pPr>
        <w:rPr>
          <w:b/>
          <w:bCs/>
          <w:sz w:val="28"/>
          <w:szCs w:val="28"/>
        </w:rPr>
      </w:pPr>
    </w:p>
    <w:p w14:paraId="335B0A95" w14:textId="62DBC1DA" w:rsidR="00F02D2E" w:rsidRDefault="00107DB2">
      <w:r w:rsidRPr="00107DB2">
        <w:drawing>
          <wp:inline distT="0" distB="0" distL="0" distR="0" wp14:anchorId="03D44320" wp14:editId="61061D70">
            <wp:extent cx="9798050" cy="4795716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56924" cy="482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A91A" w14:textId="609CEDDE" w:rsidR="00107DB2" w:rsidRDefault="00107DB2">
      <w:r w:rsidRPr="00107DB2">
        <w:lastRenderedPageBreak/>
        <w:drawing>
          <wp:inline distT="0" distB="0" distL="0" distR="0" wp14:anchorId="46310B56" wp14:editId="0BCAF7AD">
            <wp:extent cx="9798050" cy="7826716"/>
            <wp:effectExtent l="0" t="0" r="0" b="3175"/>
            <wp:docPr id="3" name="Picture 3" descr="A picture containing text, electronics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computer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03616" cy="78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FA7" w14:textId="77777777" w:rsidR="00CB3709" w:rsidRDefault="00CB3709"/>
    <w:p w14:paraId="19F2451A" w14:textId="77777777" w:rsidR="00CB3709" w:rsidRDefault="00CB3709"/>
    <w:p w14:paraId="7F5E5A40" w14:textId="7E51B47C" w:rsidR="00107DB2" w:rsidRDefault="00BC4AC5">
      <w:r w:rsidRPr="00BC4AC5">
        <w:lastRenderedPageBreak/>
        <w:drawing>
          <wp:inline distT="0" distB="0" distL="0" distR="0" wp14:anchorId="284084FE" wp14:editId="0C17E067">
            <wp:extent cx="7341577" cy="56896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2145" cy="569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EDAD" w14:textId="790414E9" w:rsidR="00CB3709" w:rsidRDefault="00CB3709"/>
    <w:p w14:paraId="2CA3372A" w14:textId="0C881E4D" w:rsidR="00F5261B" w:rsidRDefault="00F5261B"/>
    <w:p w14:paraId="5CFF33DB" w14:textId="45754820" w:rsidR="00F5261B" w:rsidRDefault="00F5261B"/>
    <w:p w14:paraId="3F5CDF39" w14:textId="68EC6140" w:rsidR="00F5261B" w:rsidRDefault="00F5261B"/>
    <w:p w14:paraId="4F5BC265" w14:textId="0E3D76FC" w:rsidR="00F5261B" w:rsidRDefault="00F5261B"/>
    <w:p w14:paraId="670A504D" w14:textId="11B78101" w:rsidR="00F5261B" w:rsidRDefault="00F5261B"/>
    <w:p w14:paraId="47DCAD79" w14:textId="77F7D7F1" w:rsidR="00F5261B" w:rsidRDefault="00F5261B"/>
    <w:p w14:paraId="7A242259" w14:textId="57469C74" w:rsidR="00F5261B" w:rsidRDefault="00F5261B"/>
    <w:p w14:paraId="4AECEC2D" w14:textId="7E2D529C" w:rsidR="00F5261B" w:rsidRDefault="00F5261B"/>
    <w:p w14:paraId="2BC729D4" w14:textId="129C66EF" w:rsidR="00F5261B" w:rsidRDefault="00F5261B"/>
    <w:p w14:paraId="1525AC27" w14:textId="77777777" w:rsidR="00F5261B" w:rsidRDefault="00F5261B"/>
    <w:p w14:paraId="46C67F83" w14:textId="7629B491" w:rsidR="00CB3709" w:rsidRDefault="00CB3709">
      <w:r>
        <w:lastRenderedPageBreak/>
        <w:t>Q2</w:t>
      </w:r>
    </w:p>
    <w:p w14:paraId="4C3AEECD" w14:textId="2858FD8F" w:rsidR="00CB3709" w:rsidRDefault="00F5261B">
      <w:r w:rsidRPr="00F5261B">
        <w:t>find -type f -exec md5sum "{}" + &gt; checklist.chk</w:t>
      </w:r>
      <w:r w:rsidRPr="00F5261B">
        <w:drawing>
          <wp:inline distT="0" distB="0" distL="0" distR="0" wp14:anchorId="5A0F2853" wp14:editId="6F7EFFD6">
            <wp:extent cx="8213333" cy="702310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731" cy="70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7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B3622"/>
    <w:multiLevelType w:val="hybridMultilevel"/>
    <w:tmpl w:val="324ABF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9479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6A"/>
    <w:rsid w:val="00107DB2"/>
    <w:rsid w:val="00750921"/>
    <w:rsid w:val="00B12D6A"/>
    <w:rsid w:val="00BC4AC5"/>
    <w:rsid w:val="00CB3709"/>
    <w:rsid w:val="00F02D2E"/>
    <w:rsid w:val="00F5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B0E5"/>
  <w15:chartTrackingRefBased/>
  <w15:docId w15:val="{F7A99799-ED01-45D4-A53B-DF33EF30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921"/>
    <w:pPr>
      <w:spacing w:line="256" w:lineRule="auto"/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 Yıldız</dc:creator>
  <cp:keywords/>
  <dc:description/>
  <cp:lastModifiedBy>Ferhat Yıldız</cp:lastModifiedBy>
  <cp:revision>3</cp:revision>
  <dcterms:created xsi:type="dcterms:W3CDTF">2022-06-10T20:35:00Z</dcterms:created>
  <dcterms:modified xsi:type="dcterms:W3CDTF">2022-06-11T03:04:00Z</dcterms:modified>
</cp:coreProperties>
</file>