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0315F" w14:textId="254F08C5" w:rsidR="2A5827EC" w:rsidRDefault="1445F2C8" w:rsidP="25FB40F2">
      <w:pPr>
        <w:rPr>
          <w:color w:val="000000" w:themeColor="text1"/>
        </w:rPr>
      </w:pPr>
      <w:bookmarkStart w:id="0" w:name="_Int_sUzbqzYm"/>
      <w:r w:rsidRPr="25FB40F2">
        <w:rPr>
          <w:b/>
          <w:bCs/>
          <w:color w:val="000000" w:themeColor="text1"/>
        </w:rPr>
        <w:t>Avaliação Desenvolvedor Back-</w:t>
      </w:r>
      <w:proofErr w:type="spellStart"/>
      <w:r w:rsidRPr="25FB40F2">
        <w:rPr>
          <w:b/>
          <w:bCs/>
          <w:color w:val="000000" w:themeColor="text1"/>
        </w:rPr>
        <w:t>end</w:t>
      </w:r>
      <w:proofErr w:type="spellEnd"/>
      <w:r w:rsidRPr="25FB40F2">
        <w:rPr>
          <w:b/>
          <w:bCs/>
          <w:color w:val="000000" w:themeColor="text1"/>
        </w:rPr>
        <w:t xml:space="preserve"> </w:t>
      </w:r>
      <w:proofErr w:type="spellStart"/>
      <w:r w:rsidRPr="25FB40F2">
        <w:rPr>
          <w:b/>
          <w:bCs/>
          <w:color w:val="000000" w:themeColor="text1"/>
        </w:rPr>
        <w:t>Attornatus</w:t>
      </w:r>
      <w:bookmarkEnd w:id="0"/>
      <w:proofErr w:type="spellEnd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</w:t>
      </w:r>
      <w:proofErr w:type="spellStart"/>
      <w:r w:rsidRPr="1445F2C8">
        <w:rPr>
          <w:color w:val="000000" w:themeColor="text1"/>
        </w:rPr>
        <w:t>end</w:t>
      </w:r>
      <w:proofErr w:type="spellEnd"/>
      <w:r w:rsidRPr="1445F2C8">
        <w:rPr>
          <w:color w:val="000000" w:themeColor="text1"/>
        </w:rPr>
        <w:t xml:space="preserve"> na </w:t>
      </w:r>
      <w:proofErr w:type="spellStart"/>
      <w:r w:rsidRPr="1445F2C8">
        <w:rPr>
          <w:color w:val="000000" w:themeColor="text1"/>
        </w:rPr>
        <w:t>Attornatus</w:t>
      </w:r>
      <w:proofErr w:type="spellEnd"/>
      <w:r w:rsidRPr="1445F2C8">
        <w:rPr>
          <w:color w:val="000000" w:themeColor="text1"/>
        </w:rPr>
        <w:t xml:space="preserve">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37355A7B" w14:textId="01626EED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0E672E56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55A4243D" w14:textId="46824CD0" w:rsidR="1445F2C8" w:rsidRDefault="1445F2C8" w:rsidP="1445F2C8">
      <w:pPr>
        <w:ind w:left="720"/>
        <w:rPr>
          <w:color w:val="000000" w:themeColor="text1"/>
        </w:rPr>
      </w:pPr>
    </w:p>
    <w:p w14:paraId="0FC9A334" w14:textId="393D7BE2" w:rsidR="00752535" w:rsidRPr="00752535" w:rsidRDefault="00752535" w:rsidP="1445F2C8">
      <w:pPr>
        <w:ind w:left="720"/>
        <w:rPr>
          <w:color w:val="FF0000"/>
        </w:rPr>
      </w:pPr>
      <w:r>
        <w:rPr>
          <w:color w:val="FF0000"/>
        </w:rPr>
        <w:t xml:space="preserve">Entender as necessidades do cliente é o primeiro passo. Na etapa da construção, eu avalio se o sistema atende a todas as funcionalidades antes de ser desenvolvido por meio de testes unitários. Garantir </w:t>
      </w:r>
      <w:r w:rsidR="00946B5F">
        <w:rPr>
          <w:color w:val="FF0000"/>
        </w:rPr>
        <w:t xml:space="preserve">boas práticas e </w:t>
      </w:r>
      <w:r>
        <w:rPr>
          <w:color w:val="FF0000"/>
        </w:rPr>
        <w:t xml:space="preserve">um padrão clean </w:t>
      </w:r>
      <w:proofErr w:type="spellStart"/>
      <w:r>
        <w:rPr>
          <w:color w:val="FF0000"/>
        </w:rPr>
        <w:t>code</w:t>
      </w:r>
      <w:proofErr w:type="spellEnd"/>
      <w:r w:rsidR="00946B5F">
        <w:rPr>
          <w:color w:val="FF0000"/>
        </w:rPr>
        <w:t xml:space="preserve"> também é essencial durante todo o processo. A implementação da segurança no código não pode faltar em todo o processo e pra finalizar, eu identifico eventuais correções para otimização do software.</w:t>
      </w: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6464A6C4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15DBD038" w14:textId="1C290967" w:rsidR="1445F2C8" w:rsidRPr="00946B5F" w:rsidRDefault="00946B5F" w:rsidP="00946B5F">
      <w:pPr>
        <w:ind w:left="720"/>
        <w:rPr>
          <w:color w:val="FF0000"/>
        </w:rPr>
      </w:pPr>
      <w:r>
        <w:rPr>
          <w:color w:val="FF0000"/>
        </w:rPr>
        <w:t>Acredito que na etapa de testes, é o período mais relevante. Você identifica e corrige os erros que podem ocorrer antes mesmo do código ficar pronto e garante eficiência a entrega.</w:t>
      </w:r>
      <w:bookmarkStart w:id="1" w:name="_GoBack"/>
      <w:bookmarkEnd w:id="1"/>
    </w:p>
    <w:p w14:paraId="36C211B5" w14:textId="704C9876" w:rsidR="1445F2C8" w:rsidRDefault="1445F2C8" w:rsidP="1445F2C8">
      <w:pPr>
        <w:rPr>
          <w:color w:val="000000" w:themeColor="text1"/>
        </w:rPr>
      </w:pPr>
    </w:p>
    <w:p w14:paraId="5C957A1F" w14:textId="465A10A2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3AE16528" w:rsidR="2A5827EC" w:rsidRDefault="2A5827EC" w:rsidP="2A5827EC">
      <w:pPr>
        <w:pStyle w:val="PargrafodaLista"/>
        <w:numPr>
          <w:ilvl w:val="0"/>
          <w:numId w:val="8"/>
        </w:numPr>
      </w:pPr>
      <w:r>
        <w:t>Criar uma pessoa</w:t>
      </w:r>
    </w:p>
    <w:p w14:paraId="64B96D17" w14:textId="0621AAAF" w:rsidR="2A5827EC" w:rsidRDefault="2A5827EC" w:rsidP="2A5827EC">
      <w:pPr>
        <w:pStyle w:val="PargrafodaLista"/>
        <w:numPr>
          <w:ilvl w:val="0"/>
          <w:numId w:val="8"/>
        </w:numPr>
      </w:pPr>
      <w:r>
        <w:t>Editar uma pessoa</w:t>
      </w:r>
    </w:p>
    <w:p w14:paraId="56062122" w14:textId="416E9771" w:rsidR="2A5827EC" w:rsidRDefault="2A5827EC" w:rsidP="2A5827EC">
      <w:pPr>
        <w:pStyle w:val="PargrafodaLista"/>
        <w:numPr>
          <w:ilvl w:val="0"/>
          <w:numId w:val="8"/>
        </w:numPr>
      </w:pPr>
      <w:r>
        <w:t>Consultar uma pessoa</w:t>
      </w:r>
    </w:p>
    <w:p w14:paraId="79984927" w14:textId="588BFE55" w:rsidR="2A5827EC" w:rsidRDefault="2A5827EC" w:rsidP="2A5827EC">
      <w:pPr>
        <w:pStyle w:val="PargrafodaLista"/>
        <w:numPr>
          <w:ilvl w:val="0"/>
          <w:numId w:val="8"/>
        </w:numPr>
      </w:pPr>
      <w:r>
        <w:t>Listar pessoas</w:t>
      </w:r>
    </w:p>
    <w:p w14:paraId="4E04A1B3" w14:textId="010BA2BA" w:rsidR="2A5827EC" w:rsidRDefault="2A5827EC" w:rsidP="2A5827EC">
      <w:pPr>
        <w:pStyle w:val="PargrafodaLista"/>
        <w:numPr>
          <w:ilvl w:val="0"/>
          <w:numId w:val="8"/>
        </w:numPr>
      </w:pPr>
      <w:r>
        <w:t>Criar endereço para pessoa</w:t>
      </w:r>
    </w:p>
    <w:p w14:paraId="51E433A9" w14:textId="3635220B" w:rsidR="2A5827EC" w:rsidRDefault="2A5827EC" w:rsidP="2A5827EC">
      <w:pPr>
        <w:pStyle w:val="PargrafodaLista"/>
        <w:numPr>
          <w:ilvl w:val="0"/>
          <w:numId w:val="8"/>
        </w:numPr>
      </w:pPr>
      <w:r>
        <w:t>Listar endereços da pessoa</w:t>
      </w:r>
    </w:p>
    <w:p w14:paraId="20C7009C" w14:textId="01197D5A" w:rsidR="2A5827EC" w:rsidRDefault="2A5827EC" w:rsidP="2A5827EC">
      <w:pPr>
        <w:pStyle w:val="PargrafodaLista"/>
        <w:numPr>
          <w:ilvl w:val="0"/>
          <w:numId w:val="8"/>
        </w:numPr>
      </w:pPr>
      <w:r>
        <w:t xml:space="preserve">Poder informar qual endereço é o principal da pessoa  </w:t>
      </w:r>
    </w:p>
    <w:p w14:paraId="5E4D0802" w14:textId="0B0B52C5" w:rsidR="2A5827EC" w:rsidRDefault="2A5827EC" w:rsidP="2A5827EC"/>
    <w:p w14:paraId="05116843" w14:textId="4D25A008" w:rsidR="2A5827EC" w:rsidRDefault="2A5827EC" w:rsidP="2A5827EC">
      <w:r>
        <w:t xml:space="preserve">Uma Pessoa deve ter os seguintes campos:  </w:t>
      </w:r>
    </w:p>
    <w:p w14:paraId="5CC769A9" w14:textId="7F1E443B" w:rsidR="2A5827EC" w:rsidRDefault="2A5827EC" w:rsidP="2A5827EC">
      <w:pPr>
        <w:pStyle w:val="PargrafodaLista"/>
        <w:numPr>
          <w:ilvl w:val="0"/>
          <w:numId w:val="6"/>
        </w:numPr>
      </w:pPr>
      <w:r>
        <w:t>Nome</w:t>
      </w:r>
    </w:p>
    <w:p w14:paraId="6C54819B" w14:textId="4D361022" w:rsidR="2A5827EC" w:rsidRDefault="2A5827EC" w:rsidP="2A5827EC">
      <w:pPr>
        <w:pStyle w:val="PargrafodaLista"/>
        <w:numPr>
          <w:ilvl w:val="0"/>
          <w:numId w:val="6"/>
        </w:numPr>
      </w:pPr>
      <w:r>
        <w:t>Data de nascimento</w:t>
      </w:r>
    </w:p>
    <w:p w14:paraId="4A96AB59" w14:textId="2C18EB33" w:rsidR="2A5827EC" w:rsidRDefault="2A5827EC" w:rsidP="2A5827EC">
      <w:pPr>
        <w:pStyle w:val="PargrafodaLista"/>
        <w:numPr>
          <w:ilvl w:val="0"/>
          <w:numId w:val="6"/>
        </w:numPr>
      </w:pPr>
      <w:r>
        <w:t>Endereço:</w:t>
      </w:r>
    </w:p>
    <w:p w14:paraId="5C73DDC2" w14:textId="5D0CECAC" w:rsidR="2A5827EC" w:rsidRDefault="2A5827EC" w:rsidP="2A5827EC">
      <w:pPr>
        <w:pStyle w:val="PargrafodaLista"/>
        <w:numPr>
          <w:ilvl w:val="1"/>
          <w:numId w:val="6"/>
        </w:numPr>
      </w:pPr>
      <w:r>
        <w:t>Logradouro</w:t>
      </w:r>
    </w:p>
    <w:p w14:paraId="70EC68EE" w14:textId="156DE235" w:rsidR="2A5827EC" w:rsidRDefault="2A5827EC" w:rsidP="2A5827EC">
      <w:pPr>
        <w:pStyle w:val="PargrafodaLista"/>
        <w:numPr>
          <w:ilvl w:val="1"/>
          <w:numId w:val="6"/>
        </w:numPr>
      </w:pPr>
      <w:r>
        <w:t>CEP</w:t>
      </w:r>
    </w:p>
    <w:p w14:paraId="64CA4AF6" w14:textId="084C46A3" w:rsidR="2A5827EC" w:rsidRDefault="2A5827EC" w:rsidP="2A5827EC">
      <w:pPr>
        <w:pStyle w:val="PargrafodaLista"/>
        <w:numPr>
          <w:ilvl w:val="1"/>
          <w:numId w:val="6"/>
        </w:numPr>
      </w:pPr>
      <w:r>
        <w:t>Número</w:t>
      </w:r>
    </w:p>
    <w:p w14:paraId="4DAC1508" w14:textId="21440CBE" w:rsidR="2A5827EC" w:rsidRDefault="2A5827EC" w:rsidP="2A5827EC">
      <w:pPr>
        <w:pStyle w:val="PargrafodaLista"/>
        <w:numPr>
          <w:ilvl w:val="1"/>
          <w:numId w:val="6"/>
        </w:numPr>
      </w:pPr>
      <w:r>
        <w:t>Cidade</w:t>
      </w:r>
    </w:p>
    <w:p w14:paraId="086F1700" w14:textId="085D128F" w:rsidR="2A5827EC" w:rsidRDefault="2A5827EC" w:rsidP="2A5827EC"/>
    <w:p w14:paraId="5147AF03" w14:textId="665CA9A8" w:rsidR="2A5827EC" w:rsidRDefault="2A5827EC" w:rsidP="2A5827EC">
      <w:r>
        <w:t xml:space="preserve">Requisitos  </w:t>
      </w:r>
    </w:p>
    <w:p w14:paraId="3BE2780E" w14:textId="133CCBF1" w:rsidR="2A5827EC" w:rsidRDefault="2A5827EC" w:rsidP="2A5827EC">
      <w:pPr>
        <w:pStyle w:val="PargrafodaLista"/>
        <w:numPr>
          <w:ilvl w:val="0"/>
          <w:numId w:val="10"/>
        </w:numPr>
      </w:pPr>
      <w:r>
        <w:t xml:space="preserve">Todas as respostas da API devem ser JSON  </w:t>
      </w:r>
    </w:p>
    <w:p w14:paraId="7FA277BD" w14:textId="02EDD44B" w:rsidR="2A5827EC" w:rsidRDefault="2A5827EC" w:rsidP="4480CE75">
      <w:pPr>
        <w:pStyle w:val="PargrafodaLista"/>
        <w:numPr>
          <w:ilvl w:val="0"/>
          <w:numId w:val="10"/>
        </w:numPr>
      </w:pPr>
      <w:r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PargrafodaLista"/>
        <w:numPr>
          <w:ilvl w:val="0"/>
          <w:numId w:val="11"/>
        </w:numPr>
      </w:pPr>
      <w:r>
        <w:t xml:space="preserve">Clean </w:t>
      </w:r>
      <w:proofErr w:type="spellStart"/>
      <w:r>
        <w:t>Code</w:t>
      </w:r>
      <w:proofErr w:type="spellEnd"/>
    </w:p>
    <w:p w14:paraId="229E6A78" w14:textId="1874B95D" w:rsidR="2A5827EC" w:rsidRDefault="2A5827EC" w:rsidP="2A5827EC">
      <w:r>
        <w:t xml:space="preserve"> 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19853DF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14:paraId="11704E8D" w14:textId="76E96255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14:paraId="39C2A3BD" w14:textId="3399EB08" w:rsidR="2A5827EC" w:rsidRDefault="2A5827EC" w:rsidP="2A5827EC">
      <w:pPr>
        <w:pStyle w:val="PargrafodaLista"/>
        <w:numPr>
          <w:ilvl w:val="0"/>
          <w:numId w:val="12"/>
        </w:numPr>
      </w:pPr>
      <w:r>
        <w:t>Alcance dos objetivos propostos.</w:t>
      </w:r>
    </w:p>
    <w:sectPr w:rsidR="2A5827EC">
      <w:headerReference w:type="default" r:id="rId10"/>
      <w:footerReference w:type="default" r:id="rId11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16333" w14:textId="77777777" w:rsidR="00272D3F" w:rsidRDefault="007B69DB">
      <w:pPr>
        <w:spacing w:line="240" w:lineRule="auto"/>
      </w:pPr>
      <w:r>
        <w:separator/>
      </w:r>
    </w:p>
  </w:endnote>
  <w:endnote w:type="continuationSeparator" w:id="0">
    <w:p w14:paraId="6B840295" w14:textId="77777777" w:rsidR="00272D3F" w:rsidRDefault="007B69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AA4FB" w14:textId="77777777" w:rsidR="00272D3F" w:rsidRDefault="007B69DB">
      <w:pPr>
        <w:spacing w:line="240" w:lineRule="auto"/>
      </w:pPr>
      <w:r>
        <w:separator/>
      </w:r>
    </w:p>
  </w:footnote>
  <w:footnote w:type="continuationSeparator" w:id="0">
    <w:p w14:paraId="30E17FD3" w14:textId="77777777" w:rsidR="00272D3F" w:rsidRDefault="007B69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0"/>
  </w:num>
  <w:num w:numId="5">
    <w:abstractNumId w:val="11"/>
  </w:num>
  <w:num w:numId="6">
    <w:abstractNumId w:val="2"/>
  </w:num>
  <w:num w:numId="7">
    <w:abstractNumId w:val="12"/>
  </w:num>
  <w:num w:numId="8">
    <w:abstractNumId w:val="8"/>
  </w:num>
  <w:num w:numId="9">
    <w:abstractNumId w:val="6"/>
  </w:num>
  <w:num w:numId="10">
    <w:abstractNumId w:val="0"/>
  </w:num>
  <w:num w:numId="11">
    <w:abstractNumId w:val="5"/>
  </w:num>
  <w:num w:numId="12">
    <w:abstractNumId w:val="14"/>
  </w:num>
  <w:num w:numId="13">
    <w:abstractNumId w:val="7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DE578"/>
    <w:rsid w:val="00272D3F"/>
    <w:rsid w:val="00752535"/>
    <w:rsid w:val="007B69DB"/>
    <w:rsid w:val="00946B5F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DBC8690AE68C4189E54C97B36219C2" ma:contentTypeVersion="8" ma:contentTypeDescription="Crie um novo documento." ma:contentTypeScope="" ma:versionID="56a253f4f7921d1394c0cf7d26a11808">
  <xsd:schema xmlns:xsd="http://www.w3.org/2001/XMLSchema" xmlns:xs="http://www.w3.org/2001/XMLSchema" xmlns:p="http://schemas.microsoft.com/office/2006/metadata/properties" xmlns:ns3="1322c9dc-7884-4da1-be99-c1c956820785" targetNamespace="http://schemas.microsoft.com/office/2006/metadata/properties" ma:root="true" ma:fieldsID="9e6d1c47123c8190f06bbf9ea228853b" ns3:_="">
    <xsd:import namespace="1322c9dc-7884-4da1-be99-c1c9568207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22c9dc-7884-4da1-be99-c1c9568207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55BC90-27E4-4C9B-8066-B15EEADC5E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22c9dc-7884-4da1-be99-c1c9568207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A9D5BA-C20C-467D-98CA-9BD50514A2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9DB76B-CB91-4594-9E3E-B404BA90E412}">
  <ds:schemaRefs>
    <ds:schemaRef ds:uri="http://schemas.microsoft.com/office/2006/metadata/properties"/>
    <ds:schemaRef ds:uri="http://purl.org/dc/terms/"/>
    <ds:schemaRef ds:uri="1322c9dc-7884-4da1-be99-c1c956820785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Portaria Campus</dc:creator>
  <cp:lastModifiedBy>Portaria Campus</cp:lastModifiedBy>
  <cp:revision>2</cp:revision>
  <dcterms:created xsi:type="dcterms:W3CDTF">2023-01-08T11:45:00Z</dcterms:created>
  <dcterms:modified xsi:type="dcterms:W3CDTF">2023-01-08T11:45:00Z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  <property fmtid="{D5CDD505-2E9C-101B-9397-08002B2CF9AE}" pid="9" name="ContentTypeId">
    <vt:lpwstr>0x010100FDDBC8690AE68C4189E54C97B36219C2</vt:lpwstr>
  </property>
</Properties>
</file>