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0" w:before="0" w:line="36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heading=h.xcuuuq5r8ff4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ANEXO XII - FICHA DE INSCRIÇÃO - PARANÁ ANJO INOVADOR 3ª EDIÇÃO - EDITAL 01/2026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-425.19685039370086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DADOS DA EMPRESA</w:t>
      </w:r>
    </w:p>
    <w:sdt>
      <w:sdtPr>
        <w:lock w:val="contentLocked"/>
        <w:id w:val="584755649"/>
        <w:tag w:val="goog_rdk_0"/>
      </w:sdtPr>
      <w:sdtContent>
        <w:tbl>
          <w:tblPr>
            <w:tblStyle w:val="Table1"/>
            <w:tblW w:w="1014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70"/>
            <w:gridCol w:w="3705"/>
            <w:gridCol w:w="1425"/>
            <w:gridCol w:w="2640"/>
            <w:tblGridChange w:id="0">
              <w:tblGrid>
                <w:gridCol w:w="2370"/>
                <w:gridCol w:w="3705"/>
                <w:gridCol w:w="1425"/>
                <w:gridCol w:w="2640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NOME DA EMPRESA</w:t>
                </w:r>
              </w:p>
            </w:tc>
            <w:tc>
              <w:tcPr>
                <w:gridSpan w:val="3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NOME FANTASIA</w:t>
                </w:r>
              </w:p>
            </w:tc>
            <w:tc>
              <w:tcPr>
                <w:gridSpan w:val="3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D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NATUREZA JURÍDICA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DATA DE ABERTURA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1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CNPJ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MATRIZ?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) SIM  (  ) NÃO</w:t>
                </w:r>
              </w:p>
            </w:tc>
          </w:tr>
          <w:tr>
            <w:trPr>
              <w:cantSplit w:val="0"/>
              <w:trHeight w:val="409.98046875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ENDEREÇO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9">
      <w:pPr>
        <w:spacing w:line="36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1.1. QUADRO SOCIETÁRIO</w:t>
      </w:r>
    </w:p>
    <w:sdt>
      <w:sdtPr>
        <w:lock w:val="contentLocked"/>
        <w:id w:val="1725336595"/>
        <w:tag w:val="goog_rdk_1"/>
      </w:sdtPr>
      <w:sdtContent>
        <w:tbl>
          <w:tblPr>
            <w:tblStyle w:val="Table2"/>
            <w:tblW w:w="1014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0"/>
            <w:gridCol w:w="6105"/>
            <w:gridCol w:w="690"/>
            <w:gridCol w:w="2415"/>
            <w:tblGridChange w:id="0">
              <w:tblGrid>
                <w:gridCol w:w="930"/>
                <w:gridCol w:w="6105"/>
                <w:gridCol w:w="690"/>
                <w:gridCol w:w="24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B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NOME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C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D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CPF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E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1F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NOME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0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1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CPF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2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3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NOME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4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5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CPF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6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1.2. RECEITA BRUTA</w:t>
      </w:r>
    </w:p>
    <w:sdt>
      <w:sdtPr>
        <w:lock w:val="contentLocked"/>
        <w:id w:val="457664690"/>
        <w:tag w:val="goog_rdk_2"/>
      </w:sdtPr>
      <w:sdtContent>
        <w:tbl>
          <w:tblPr>
            <w:tblStyle w:val="Table3"/>
            <w:tblW w:w="1009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780"/>
            <w:gridCol w:w="9315"/>
            <w:tblGridChange w:id="0">
              <w:tblGrid>
                <w:gridCol w:w="780"/>
                <w:gridCol w:w="93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9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2025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A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DADOS DO PROJETO</w:t>
      </w:r>
    </w:p>
    <w:sdt>
      <w:sdtPr>
        <w:lock w:val="contentLocked"/>
        <w:id w:val="-1046718816"/>
        <w:tag w:val="goog_rdk_3"/>
      </w:sdtPr>
      <w:sdtContent>
        <w:tbl>
          <w:tblPr>
            <w:tblStyle w:val="Table4"/>
            <w:tblW w:w="1012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65"/>
            <w:gridCol w:w="8460"/>
            <w:tblGridChange w:id="0">
              <w:tblGrid>
                <w:gridCol w:w="1665"/>
                <w:gridCol w:w="8460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D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TÍTULO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E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2F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RESUMO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0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1">
      <w:pPr>
        <w:spacing w:line="360" w:lineRule="auto"/>
        <w:ind w:left="-425.1968503937008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2.1. RECURSOS DO PROJETO</w:t>
      </w:r>
    </w:p>
    <w:sdt>
      <w:sdtPr>
        <w:lock w:val="contentLocked"/>
        <w:id w:val="-2128979966"/>
        <w:tag w:val="goog_rdk_4"/>
      </w:sdtPr>
      <w:sdtContent>
        <w:tbl>
          <w:tblPr>
            <w:tblStyle w:val="Table5"/>
            <w:tblW w:w="1014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3960"/>
            <w:gridCol w:w="1980"/>
            <w:gridCol w:w="2640"/>
            <w:tblGridChange w:id="0">
              <w:tblGrid>
                <w:gridCol w:w="1560"/>
                <w:gridCol w:w="3960"/>
                <w:gridCol w:w="1980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SUBVENÇÃO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CONTRAPARTIDA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spacing w:line="360" w:lineRule="auto"/>
        <w:ind w:left="-425.1968503937008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2.2. DADOS DO PROPONENTE/COORDENADOR DA PROPOSTA</w:t>
      </w:r>
    </w:p>
    <w:sdt>
      <w:sdtPr>
        <w:lock w:val="contentLocked"/>
        <w:id w:val="1351719299"/>
        <w:tag w:val="goog_rdk_5"/>
      </w:sdtPr>
      <w:sdtContent>
        <w:tbl>
          <w:tblPr>
            <w:tblStyle w:val="Table6"/>
            <w:tblW w:w="1014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5"/>
            <w:gridCol w:w="4440"/>
            <w:gridCol w:w="1710"/>
            <w:gridCol w:w="2115"/>
            <w:tblGridChange w:id="0">
              <w:tblGrid>
                <w:gridCol w:w="1875"/>
                <w:gridCol w:w="4440"/>
                <w:gridCol w:w="1710"/>
                <w:gridCol w:w="2115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NOME</w:t>
                </w:r>
              </w:p>
            </w:tc>
            <w:tc>
              <w:tcPr>
                <w:gridSpan w:val="3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FORMAÇÃO</w:t>
                </w:r>
              </w:p>
            </w:tc>
            <w:tc>
              <w:tcPr>
                <w:gridSpan w:val="3"/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CPF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DATA DE NASCIMENTO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4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ENDEREÇO</w:t>
                </w:r>
              </w:p>
            </w:tc>
            <w:tc>
              <w:tcPr>
                <w:shd w:fill="fffff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CIDADE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E-MAIL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TELEFONE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D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VÍNCULO COM A EMPRESA</w:t>
                </w:r>
              </w:p>
            </w:tc>
            <w:tc>
              <w:tcPr>
                <w:gridSpan w:val="3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(  ) SÓCIO (  ) COLABORADOR (  ) OUTRO _______</w:t>
                </w:r>
              </w:p>
            </w:tc>
          </w:tr>
        </w:tbl>
      </w:sdtContent>
    </w:sdt>
    <w:p w:rsidR="00000000" w:rsidDel="00000000" w:rsidP="00000000" w:rsidRDefault="00000000" w:rsidRPr="00000000" w14:paraId="00000051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-425.1968503937008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2.3. RESUMO DO PLANO DE APLICAÇÃO</w:t>
      </w:r>
    </w:p>
    <w:sdt>
      <w:sdtPr>
        <w:lock w:val="contentLocked"/>
        <w:id w:val="-1175004183"/>
        <w:tag w:val="goog_rdk_6"/>
      </w:sdtPr>
      <w:sdtContent>
        <w:tbl>
          <w:tblPr>
            <w:tblStyle w:val="Table7"/>
            <w:tblW w:w="101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85"/>
            <w:gridCol w:w="3510"/>
            <w:gridCol w:w="3615"/>
            <w:tblGridChange w:id="0">
              <w:tblGrid>
                <w:gridCol w:w="2985"/>
                <w:gridCol w:w="3510"/>
                <w:gridCol w:w="36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NATUREZA DE DESPESA</w:t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VALOR SUBVENÇÃO</w:t>
                </w:r>
              </w:p>
            </w:tc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  <w:rtl w:val="0"/>
                  </w:rPr>
                  <w:t xml:space="preserve">VALOR CONTRAPARTIDA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Diárias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Despesas de Locomoção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Aluguéis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Materiais de Consumo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1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Serviços e Consultorias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5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Recursos Humanos e Tributos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Tecnologia e Educação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A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Bens Permanentes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E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Infraestrutura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F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0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b4c6e7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1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Remuneração de Sócio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2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3">
                <w:pPr>
                  <w:widowControl w:val="0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4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.661417322834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jc w:val="center"/>
      <w:rPr>
        <w:rFonts w:ascii="Liberation Serif" w:cs="Liberation Serif" w:eastAsia="Liberation Serif" w:hAnsi="Liberation Serif"/>
      </w:rPr>
    </w:pPr>
    <w:r w:rsidDel="00000000" w:rsidR="00000000" w:rsidRPr="00000000">
      <w:rPr>
        <w:rFonts w:ascii="Arial" w:cs="Arial" w:eastAsia="Arial" w:hAnsi="Arial"/>
        <w:b w:val="1"/>
        <w:bCs w:val="1"/>
        <w:color w:val="808080"/>
        <w:sz w:val="16"/>
        <w:szCs w:val="16"/>
        <w:rtl w:val="0"/>
      </w:rPr>
      <w:t xml:space="preserve">Secretaria de Estado da Inovação e Inteligência Artificial – SEIA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</w:pBd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="276" w:lineRule="auto"/>
      <w:ind w:right="17"/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6"/>
        <w:szCs w:val="16"/>
        <w:highlight w:val="white"/>
        <w:rtl w:val="0"/>
      </w:rPr>
      <w:t xml:space="preserve">CNPJ: 49.179.446/0001-14 - Rua Frederico Maurer, nº 617 – Boqueirão, Curitiba - PR, 81630-020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-938209</wp:posOffset>
          </wp:positionH>
          <wp:positionV relativeFrom="paragraph">
            <wp:posOffset>360945</wp:posOffset>
          </wp:positionV>
          <wp:extent cx="7805738" cy="228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273" l="-39" r="-38" t="-1274"/>
                  <a:stretch>
                    <a:fillRect/>
                  </a:stretch>
                </pic:blipFill>
                <pic:spPr>
                  <a:xfrm>
                    <a:off x="0" y="0"/>
                    <a:ext cx="7805738" cy="228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tabs>
        <w:tab w:val="center" w:leader="none" w:pos="4252"/>
        <w:tab w:val="right" w:leader="none" w:pos="8504"/>
      </w:tabs>
      <w:ind w:left="708.6614173228347" w:hanging="363.66141732283467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2828925" cy="1182509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1835" l="0" r="0" t="13506"/>
                  <a:stretch>
                    <a:fillRect/>
                  </a:stretch>
                </pic:blipFill>
                <pic:spPr>
                  <a:xfrm>
                    <a:off x="0" y="0"/>
                    <a:ext cx="2828925" cy="11825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ZkgsE0F26eOvQOD6h5qc/wL/kA==">CgMxLjAaHwoBMBIaChgICVIUChJ0YWJsZS5iM3d1a2l2NGhkbzEaHwoBMRIaChgICVIUChJ0YWJsZS5rNXpsYW84bzg4bHcaHwoBMhIaChgICVIUChJ0YWJsZS5mbXpwaDUzMGtveHQaHwoBMxIaChgICVIUChJ0YWJsZS54NXRkcWlpajkzcTcaHwoBNBIaChgICVIUChJ0YWJsZS5pN3E1NXZxbGQ2aDQaHwoBNRIaChgICVIUChJ0YWJsZS5pZHBtZnZ1b3NrcDgaHwoBNhIaChgICVIUChJ0YWJsZS51ZWNnbHJocWd0czAyDmgueGN1dXVxNXI4ZmY0OAByITFoeHVPX1lCaG9pVE5BWmZxN0lYRjFoUFZzbWxjSzMx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