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01B1" w14:textId="77777777" w:rsidR="000B3422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t>Fernando Delgado Bravo</w:t>
      </w:r>
      <w:r>
        <w:rPr>
          <w:color w:val="CCCCCC"/>
        </w:rPr>
        <w:br/>
      </w:r>
      <w:r>
        <w:rPr>
          <w:color w:val="F75D5D"/>
        </w:rPr>
        <w:t>Ingeniero Civil en Informática</w:t>
      </w:r>
    </w:p>
    <w:p w14:paraId="0E68D126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La Capitanía 972, Las Condes</w:t>
      </w:r>
    </w:p>
    <w:p w14:paraId="662C5D5E" w14:textId="77777777" w:rsidR="000B3422" w:rsidRDefault="00000000">
      <w:pP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Santiago de Chile Región Metropolitana 7550000</w:t>
      </w:r>
    </w:p>
    <w:p w14:paraId="4F06D2B0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(+56) 9973 2737 9</w:t>
      </w:r>
    </w:p>
    <w:p w14:paraId="53CD8739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F.DELGABRAVO97@GMAIL.COM</w:t>
      </w:r>
    </w:p>
    <w:p w14:paraId="0EC97505" w14:textId="77777777" w:rsidR="000B342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Aptitudes</w:t>
      </w:r>
    </w:p>
    <w:p w14:paraId="619AF617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Me caracterizo por ser un persona perseverante y responsable con hartas ganas de aplicar mis conocimientos adquiridos y a su vez aprender desde la labor cada día. Soy un profesional entusiasta con una visión optimista y siempre motivado. Abierto a nuevos desafíos y dispuesto a trasladarme de ser interesante la propuesta económica que ello indique.</w:t>
      </w:r>
    </w:p>
    <w:p w14:paraId="10DFAFD1" w14:textId="77777777" w:rsidR="000B342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Experiencia</w:t>
      </w:r>
    </w:p>
    <w:p w14:paraId="7068A822" w14:textId="77777777" w:rsidR="000B342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ENERO 2013 - ABRIL 2013</w:t>
      </w:r>
    </w:p>
    <w:p w14:paraId="7A071DEE" w14:textId="77777777" w:rsidR="000B3422" w:rsidRDefault="00000000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mofu6vopi18q" w:colFirst="0" w:colLast="0"/>
      <w:bookmarkEnd w:id="4"/>
      <w:r>
        <w:t xml:space="preserve">INCODEM. Estación Central, Santiago de Chile RM </w:t>
      </w:r>
      <w:r>
        <w:rPr>
          <w:b w:val="0"/>
          <w:i/>
        </w:rPr>
        <w:t>- Operario de producción</w:t>
      </w:r>
    </w:p>
    <w:p w14:paraId="7E141DC8" w14:textId="77777777" w:rsidR="000B3422" w:rsidRDefault="00000000">
      <w:pPr>
        <w:numPr>
          <w:ilvl w:val="0"/>
          <w:numId w:val="1"/>
        </w:numPr>
        <w:spacing w:before="60" w:line="276" w:lineRule="auto"/>
      </w:pPr>
      <w:r>
        <w:t>Manufacturación de diversos productos para la industria Minera.</w:t>
      </w:r>
    </w:p>
    <w:p w14:paraId="2223A5DE" w14:textId="77777777" w:rsidR="000B342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5" w:name="_2pjetxn8l17" w:colFirst="0" w:colLast="0"/>
      <w:bookmarkStart w:id="6" w:name="_8d51hxsscmbo" w:colFirst="0" w:colLast="0"/>
      <w:bookmarkStart w:id="7" w:name="_9hamueqzod31" w:colFirst="0" w:colLast="0"/>
      <w:bookmarkEnd w:id="5"/>
      <w:bookmarkEnd w:id="6"/>
      <w:bookmarkEnd w:id="7"/>
      <w:r>
        <w:t>ENERO 2022 - MARZO 2022</w:t>
      </w:r>
    </w:p>
    <w:p w14:paraId="4C9F0273" w14:textId="77777777" w:rsidR="000B3422" w:rsidRDefault="00000000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klvjjwvj40i3" w:colFirst="0" w:colLast="0"/>
      <w:bookmarkEnd w:id="8"/>
      <w:r>
        <w:t>Fundación ELIC Escuela Libre de Educación para niños. Santiago de Chile RM</w:t>
      </w:r>
      <w:r>
        <w:rPr>
          <w:b w:val="0"/>
          <w:i/>
        </w:rPr>
        <w:t xml:space="preserve"> - Voluntariado en Soporte TI</w:t>
      </w:r>
    </w:p>
    <w:p w14:paraId="0B2DD697" w14:textId="77777777" w:rsidR="000B34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Actividades de formación para voluntarios en fundación y ayuda desde soporte técnico.</w:t>
      </w:r>
    </w:p>
    <w:p w14:paraId="788E060A" w14:textId="77777777" w:rsidR="000B342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9" w:name="_8p24tzp33ejg" w:colFirst="0" w:colLast="0"/>
      <w:bookmarkEnd w:id="9"/>
      <w:r>
        <w:t>DICIEMBRE 2022 - FEBRERO 2023</w:t>
      </w:r>
    </w:p>
    <w:p w14:paraId="7B8AADC2" w14:textId="77777777" w:rsidR="000B3422" w:rsidRDefault="00000000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2mwrupb75gpr" w:colFirst="0" w:colLast="0"/>
      <w:bookmarkEnd w:id="10"/>
      <w:proofErr w:type="spellStart"/>
      <w:r>
        <w:t>Chepss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>. Morandé 835, Santiago Centro, Santiago de Chile RM</w:t>
      </w:r>
      <w:r>
        <w:rPr>
          <w:b w:val="0"/>
          <w:i/>
        </w:rPr>
        <w:t xml:space="preserve"> - </w:t>
      </w:r>
    </w:p>
    <w:p w14:paraId="1238DCB2" w14:textId="77777777" w:rsidR="000B3422" w:rsidRDefault="00000000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p312kfbvyuin" w:colFirst="0" w:colLast="0"/>
      <w:bookmarkEnd w:id="11"/>
      <w:r>
        <w:rPr>
          <w:b w:val="0"/>
          <w:i/>
        </w:rPr>
        <w:t>Encargado del Área de Sistemas</w:t>
      </w:r>
    </w:p>
    <w:p w14:paraId="2A775DD3" w14:textId="77777777" w:rsidR="000B34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Supervisar carga masiva de documentos en Gestor Documental y contribución con el equipo de Desarrollo de Software en búsqueda de nuevas soluciones.</w:t>
      </w:r>
    </w:p>
    <w:p w14:paraId="4057343B" w14:textId="77777777" w:rsidR="000B342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2" w:name="_6oztx7omgpqo" w:colFirst="0" w:colLast="0"/>
      <w:bookmarkEnd w:id="12"/>
      <w:r>
        <w:t>Formación</w:t>
      </w:r>
    </w:p>
    <w:p w14:paraId="6C7B8755" w14:textId="77777777" w:rsidR="000B342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v9j91n2fon3f" w:colFirst="0" w:colLast="0"/>
      <w:bookmarkEnd w:id="13"/>
      <w:r>
        <w:t>MARZO 2004 - DICIEMBRE 2015</w:t>
      </w:r>
    </w:p>
    <w:p w14:paraId="5A03C828" w14:textId="77777777" w:rsidR="000B3422" w:rsidRDefault="00000000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4" w:name="_78rlvk1sif5a" w:colFirst="0" w:colLast="0"/>
      <w:bookmarkEnd w:id="14"/>
      <w:r>
        <w:t xml:space="preserve">Colegio San Juan Evangelista, Las Condes, Santiago de Chile RM </w:t>
      </w:r>
      <w:r>
        <w:rPr>
          <w:b w:val="0"/>
          <w:i/>
        </w:rPr>
        <w:t>- Básica y Media</w:t>
      </w:r>
    </w:p>
    <w:p w14:paraId="5E227F2B" w14:textId="77777777" w:rsidR="000B3422" w:rsidRDefault="00000000">
      <w:pPr>
        <w:pStyle w:val="Ttulo2"/>
      </w:pPr>
      <w:bookmarkStart w:id="15" w:name="_szg8jwq8rymo" w:colFirst="0" w:colLast="0"/>
      <w:bookmarkEnd w:id="15"/>
      <w:r>
        <w:t>MARZO 2017 - DICIEMBRE 2022</w:t>
      </w:r>
    </w:p>
    <w:p w14:paraId="6C759040" w14:textId="138589DB" w:rsidR="000B3422" w:rsidRDefault="00000000">
      <w:pPr>
        <w:pStyle w:val="Ttulo3"/>
        <w:rPr>
          <w:b w:val="0"/>
          <w:i/>
        </w:rPr>
      </w:pPr>
      <w:bookmarkStart w:id="16" w:name="_6sp35cl2zf1x" w:colFirst="0" w:colLast="0"/>
      <w:bookmarkEnd w:id="16"/>
      <w:r>
        <w:t xml:space="preserve">Universidad Andrés Bello, Providencia, Santiago de Chile RM </w:t>
      </w:r>
      <w:r>
        <w:rPr>
          <w:b w:val="0"/>
          <w:i/>
        </w:rPr>
        <w:t>- Superior Completa</w:t>
      </w:r>
    </w:p>
    <w:p w14:paraId="050641DF" w14:textId="5C19BB09" w:rsidR="00426EF3" w:rsidRDefault="00426EF3" w:rsidP="00426EF3"/>
    <w:p w14:paraId="62293CDB" w14:textId="77777777" w:rsidR="00426EF3" w:rsidRPr="00426EF3" w:rsidRDefault="00426EF3" w:rsidP="00426EF3"/>
    <w:p w14:paraId="752BDC36" w14:textId="271609DF" w:rsidR="000B3422" w:rsidRDefault="00000000">
      <w:pPr>
        <w:pStyle w:val="Ttulo1"/>
      </w:pPr>
      <w:r>
        <w:lastRenderedPageBreak/>
        <w:t>Habilidades</w:t>
      </w:r>
    </w:p>
    <w:p w14:paraId="2EABF24A" w14:textId="77777777" w:rsidR="000B3422" w:rsidRDefault="00000000">
      <w:pPr>
        <w:numPr>
          <w:ilvl w:val="0"/>
          <w:numId w:val="3"/>
        </w:numPr>
        <w:spacing w:before="120"/>
      </w:pPr>
      <w:r>
        <w:rPr>
          <w:b/>
        </w:rPr>
        <w:t>Informática</w:t>
      </w:r>
      <w:r>
        <w:t xml:space="preserve"> dentro de la amplia gama de Áreas que abarca el conocimiento de TI. (5 años)</w:t>
      </w:r>
    </w:p>
    <w:p w14:paraId="157ABF4D" w14:textId="77777777" w:rsidR="000B3422" w:rsidRDefault="00000000">
      <w:pPr>
        <w:numPr>
          <w:ilvl w:val="0"/>
          <w:numId w:val="3"/>
        </w:numPr>
        <w:spacing w:before="120"/>
      </w:pPr>
      <w:r>
        <w:t xml:space="preserve">Plataforma </w:t>
      </w:r>
      <w:r>
        <w:rPr>
          <w:b/>
        </w:rPr>
        <w:t>Excel Avanzado</w:t>
      </w:r>
      <w:r>
        <w:t xml:space="preserve"> en uso de Tablas Dinámicas, Macros y programación en VBA.  (4 años)</w:t>
      </w:r>
    </w:p>
    <w:p w14:paraId="2109AC37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Python Avanzado</w:t>
      </w:r>
      <w:r>
        <w:t xml:space="preserve"> para uso de Automatización de Procesos. (3 años)</w:t>
      </w:r>
    </w:p>
    <w:p w14:paraId="0B207926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C Intermedio</w:t>
      </w:r>
      <w:r>
        <w:t xml:space="preserve"> para Análisis y desarrollo de estructuras de Datos y Algoritmos.      (3 años)</w:t>
      </w:r>
    </w:p>
    <w:p w14:paraId="77D45EFF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SQL Avanzado</w:t>
      </w:r>
      <w:r>
        <w:t xml:space="preserve"> para Gestión en BBDD a través de </w:t>
      </w:r>
      <w:proofErr w:type="spellStart"/>
      <w:r>
        <w:t>PostrgreSQL</w:t>
      </w:r>
      <w:proofErr w:type="spellEnd"/>
      <w:r>
        <w:t xml:space="preserve"> y </w:t>
      </w:r>
      <w:proofErr w:type="spellStart"/>
      <w:r>
        <w:t>MariaDB</w:t>
      </w:r>
      <w:proofErr w:type="spellEnd"/>
      <w:r>
        <w:t>.            (3 años)</w:t>
      </w:r>
    </w:p>
    <w:p w14:paraId="294D65AF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HTML Avanzado</w:t>
      </w:r>
      <w:r>
        <w:t xml:space="preserve"> para desarrollo web desde la construcción del modelo con Etiquetas. (3 años)</w:t>
      </w:r>
    </w:p>
    <w:p w14:paraId="1942A698" w14:textId="77777777" w:rsidR="000B3422" w:rsidRDefault="00000000">
      <w:pPr>
        <w:numPr>
          <w:ilvl w:val="0"/>
          <w:numId w:val="3"/>
        </w:numPr>
        <w:spacing w:before="120"/>
      </w:pPr>
      <w:r>
        <w:t>Atención al Cliente de manera presencial para solicitudes particulares. (3 años)</w:t>
      </w:r>
    </w:p>
    <w:p w14:paraId="2CFDDBA7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Java Intermedio</w:t>
      </w:r>
      <w:r>
        <w:t xml:space="preserve"> para el desarrollo de modelos en base al diseño de POO (2 años)</w:t>
      </w:r>
    </w:p>
    <w:p w14:paraId="21E0659E" w14:textId="77777777" w:rsidR="000B3422" w:rsidRDefault="00000000">
      <w:pPr>
        <w:numPr>
          <w:ilvl w:val="0"/>
          <w:numId w:val="3"/>
        </w:numPr>
        <w:spacing w:before="120"/>
      </w:pPr>
      <w:r>
        <w:t xml:space="preserve">Lenguaje </w:t>
      </w:r>
      <w:r>
        <w:rPr>
          <w:b/>
        </w:rPr>
        <w:t>JavaScript Intermedio</w:t>
      </w:r>
      <w:r>
        <w:t xml:space="preserve"> para el desarrollo de interacciones en el apartado de desarrollo web con enfoque tanto en el Cliente como en el Servidor. (2 años)</w:t>
      </w:r>
    </w:p>
    <w:p w14:paraId="38A730F8" w14:textId="77777777" w:rsidR="000B3422" w:rsidRDefault="00000000">
      <w:pPr>
        <w:numPr>
          <w:ilvl w:val="0"/>
          <w:numId w:val="3"/>
        </w:numPr>
        <w:spacing w:before="120"/>
      </w:pPr>
      <w:r>
        <w:t xml:space="preserve">Desarrollo en </w:t>
      </w:r>
      <w:r>
        <w:rPr>
          <w:b/>
        </w:rPr>
        <w:t xml:space="preserve">ERP </w:t>
      </w:r>
      <w:proofErr w:type="spellStart"/>
      <w:r>
        <w:rPr>
          <w:b/>
        </w:rPr>
        <w:t>Odoo</w:t>
      </w:r>
      <w:proofErr w:type="spellEnd"/>
      <w:r>
        <w:t xml:space="preserve"> para la creación de módulos para la administración analítica de inventario, así como la Gestión tanto de Proyectos como de RRHH. (1 año)</w:t>
      </w:r>
    </w:p>
    <w:p w14:paraId="010E7A61" w14:textId="77777777" w:rsidR="000B3422" w:rsidRDefault="00000000">
      <w:pPr>
        <w:numPr>
          <w:ilvl w:val="0"/>
          <w:numId w:val="3"/>
        </w:numPr>
        <w:spacing w:before="120"/>
      </w:pPr>
      <w:r>
        <w:t xml:space="preserve">Framework </w:t>
      </w:r>
      <w:r>
        <w:rPr>
          <w:b/>
        </w:rPr>
        <w:t>Django Intermedio</w:t>
      </w:r>
      <w:r>
        <w:t xml:space="preserve"> para el desarrollo de aplicaciones a través del lenguaje Python con diseño Modelo-Vista-Controlador (1 año)</w:t>
      </w:r>
    </w:p>
    <w:p w14:paraId="23799E60" w14:textId="77777777" w:rsidR="000B3422" w:rsidRDefault="00000000">
      <w:pPr>
        <w:numPr>
          <w:ilvl w:val="0"/>
          <w:numId w:val="3"/>
        </w:numPr>
        <w:spacing w:before="120"/>
      </w:pPr>
      <w:r>
        <w:t xml:space="preserve">Plataforma </w:t>
      </w:r>
      <w:r>
        <w:rPr>
          <w:b/>
        </w:rPr>
        <w:t>GitHub Intermedio</w:t>
      </w:r>
      <w:r>
        <w:t xml:space="preserve"> para uso compartido de repositorio y aplicación de terminal BASH. (1 año)</w:t>
      </w:r>
    </w:p>
    <w:p w14:paraId="0BBD9921" w14:textId="77777777" w:rsidR="000B3422" w:rsidRDefault="00000000">
      <w:pPr>
        <w:pStyle w:val="Ttulo1"/>
      </w:pPr>
      <w:bookmarkStart w:id="17" w:name="_97chf6ks2izr" w:colFirst="0" w:colLast="0"/>
      <w:bookmarkEnd w:id="17"/>
      <w:r>
        <w:t>Idiomas</w:t>
      </w:r>
    </w:p>
    <w:p w14:paraId="03A83436" w14:textId="77777777" w:rsidR="000B3422" w:rsidRDefault="00000000">
      <w:pPr>
        <w:numPr>
          <w:ilvl w:val="0"/>
          <w:numId w:val="2"/>
        </w:numPr>
      </w:pPr>
      <w:r>
        <w:t>Español (Lenguaje Nativo) / Inglés Avanzado (TOEIC).</w:t>
      </w:r>
    </w:p>
    <w:p w14:paraId="66E7B3B3" w14:textId="77777777" w:rsidR="000B342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8" w:name="_txda8vxduhlz" w:colFirst="0" w:colLast="0"/>
      <w:bookmarkEnd w:id="18"/>
      <w:r>
        <w:t>Certificaciones</w:t>
      </w:r>
    </w:p>
    <w:p w14:paraId="61E5C56F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Playfair Display" w:eastAsia="Playfair Display" w:hAnsi="Playfair Display" w:cs="Playfair Display"/>
          <w:b/>
          <w:sz w:val="22"/>
          <w:szCs w:val="22"/>
        </w:rPr>
      </w:pPr>
      <w:r>
        <w:rPr>
          <w:rFonts w:ascii="Playfair Display" w:eastAsia="Playfair Display" w:hAnsi="Playfair Display" w:cs="Playfair Display"/>
          <w:b/>
          <w:sz w:val="22"/>
          <w:szCs w:val="22"/>
        </w:rPr>
        <w:t>Curso IBM en Ciencia de Datos 2022</w:t>
      </w:r>
    </w:p>
    <w:p w14:paraId="46D42EF5" w14:textId="77777777" w:rsidR="000B342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Playfair Display" w:eastAsia="Playfair Display" w:hAnsi="Playfair Display" w:cs="Playfair Display"/>
          <w:b/>
          <w:sz w:val="22"/>
          <w:szCs w:val="22"/>
        </w:rPr>
      </w:pPr>
      <w:r>
        <w:rPr>
          <w:rFonts w:ascii="Playfair Display" w:eastAsia="Playfair Display" w:hAnsi="Playfair Display" w:cs="Playfair Display"/>
          <w:b/>
          <w:noProof/>
          <w:sz w:val="22"/>
          <w:szCs w:val="22"/>
        </w:rPr>
        <w:drawing>
          <wp:inline distT="114300" distB="114300" distL="114300" distR="114300" wp14:anchorId="6A6D718A" wp14:editId="03A998DF">
            <wp:extent cx="995363" cy="9953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A3B9A" w14:textId="77777777" w:rsidR="000B3422" w:rsidRDefault="00000000">
      <w:pPr>
        <w:spacing w:before="240" w:after="240"/>
      </w:pPr>
      <w:hyperlink r:id="rId8">
        <w:r>
          <w:rPr>
            <w:color w:val="1155CC"/>
            <w:u w:val="single"/>
          </w:rPr>
          <w:t>https://www.credly.com/badges/a48a2e75-b2c3-4222-87b9-97d0bf15f573/public_url</w:t>
        </w:r>
      </w:hyperlink>
    </w:p>
    <w:sectPr w:rsidR="000B3422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F581" w14:textId="77777777" w:rsidR="005D2041" w:rsidRDefault="005D2041">
      <w:pPr>
        <w:spacing w:before="0" w:line="240" w:lineRule="auto"/>
      </w:pPr>
      <w:r>
        <w:separator/>
      </w:r>
    </w:p>
  </w:endnote>
  <w:endnote w:type="continuationSeparator" w:id="0">
    <w:p w14:paraId="73A65A62" w14:textId="77777777" w:rsidR="005D2041" w:rsidRDefault="005D20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A22E" w14:textId="77777777" w:rsidR="000B3422" w:rsidRDefault="000B342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9E30A" w14:textId="77777777" w:rsidR="005D2041" w:rsidRDefault="005D2041">
      <w:pPr>
        <w:spacing w:before="0" w:line="240" w:lineRule="auto"/>
      </w:pPr>
      <w:r>
        <w:separator/>
      </w:r>
    </w:p>
  </w:footnote>
  <w:footnote w:type="continuationSeparator" w:id="0">
    <w:p w14:paraId="1B56828A" w14:textId="77777777" w:rsidR="005D2041" w:rsidRDefault="005D20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DCDE" w14:textId="77777777" w:rsidR="000B3422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426EF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A25B" w14:textId="77777777" w:rsidR="000B3422" w:rsidRDefault="000B342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A13"/>
    <w:multiLevelType w:val="multilevel"/>
    <w:tmpl w:val="5CDCD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813DA6"/>
    <w:multiLevelType w:val="multilevel"/>
    <w:tmpl w:val="B66C0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36043"/>
    <w:multiLevelType w:val="multilevel"/>
    <w:tmpl w:val="8A125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7346591">
    <w:abstractNumId w:val="0"/>
  </w:num>
  <w:num w:numId="2" w16cid:durableId="602540619">
    <w:abstractNumId w:val="2"/>
  </w:num>
  <w:num w:numId="3" w16cid:durableId="197964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22"/>
    <w:rsid w:val="000B3422"/>
    <w:rsid w:val="00426EF3"/>
    <w:rsid w:val="005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8149"/>
  <w15:docId w15:val="{D60B5E44-8308-426F-A65A-7412AF8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s" w:eastAsia="es-CL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48a2e75-b2c3-4222-87b9-97d0bf15f573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DELGADO BRAVO FERNANDO A</cp:lastModifiedBy>
  <cp:revision>2</cp:revision>
  <dcterms:created xsi:type="dcterms:W3CDTF">2023-02-20T18:00:00Z</dcterms:created>
  <dcterms:modified xsi:type="dcterms:W3CDTF">2023-02-20T18:01:00Z</dcterms:modified>
</cp:coreProperties>
</file>