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A8D" w:rsidRDefault="00CB2A8D">
      <w:pPr>
        <w:rPr>
          <w:b/>
        </w:rPr>
      </w:pPr>
      <w:r>
        <w:rPr>
          <w:b/>
        </w:rPr>
        <w:t>SAN LUIS 15/09/23</w:t>
      </w:r>
      <w:proofErr w:type="gramStart"/>
      <w:r>
        <w:rPr>
          <w:b/>
        </w:rPr>
        <w:t>..</w:t>
      </w:r>
      <w:proofErr w:type="gramEnd"/>
    </w:p>
    <w:p w:rsidR="004C0449" w:rsidRPr="00CB2A8D" w:rsidRDefault="00CB2A8D">
      <w:pPr>
        <w:rPr>
          <w:b/>
        </w:rPr>
      </w:pPr>
      <w:r w:rsidRPr="00CB2A8D">
        <w:rPr>
          <w:b/>
        </w:rPr>
        <w:t>SERVCIO DE DIGNOSTICO X IMAGEN COMUNICA QUE  EL PACIENTE FUE AVISADO Y ATENDIDO EN DIA DE LA FECHA  15/09/23 GRACIAS SALUDOS</w:t>
      </w:r>
    </w:p>
    <w:sectPr w:rsidR="004C0449" w:rsidRPr="00CB2A8D" w:rsidSect="004C0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2A8D"/>
    <w:rsid w:val="004C0449"/>
    <w:rsid w:val="00802353"/>
    <w:rsid w:val="00CB2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44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2023-09-15T17:08:00Z</dcterms:created>
  <dcterms:modified xsi:type="dcterms:W3CDTF">2023-09-15T17:08:00Z</dcterms:modified>
</cp:coreProperties>
</file>