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Introdução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é um framework javascript progressivo,  para construção de interfaces de usuarios, e teve sua origem para se adaptar com outras bibliotecas e projetos existentes. Criação de componentes, e aplicações SPA( Single Page Application)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Noções de HTML,CSS E javascript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Comparação Vue e React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Ambos trabalham com o DOM, e o React 'necessário precisar aprender JSX. Já o Vue, trabalha com templates que são basicamente o html convencional, css e javascript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Comparação Vue e ANGULAR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necessário aprender o Typescript, para ser utilizado. Angular e Vue, em performance ambas são muitos rápidos, porém oo vue em sua compilação o projeto final fica muito reduzido em tamanho.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Vue vantagem da flexibilidade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Iniciando com vue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Possível escolher diversos templates.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Iniciando com Vue Cli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Primeiramente será necessário instalar o npm (Node gerenciador de pacotes), acessando o site do node e instalar de acordo com o sistema operacional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Após instalado, para conformar a instalação do node no terminal/prompt execute o comando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npm -v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Servirá para verificar a versão que está sendo utilizada, caso não exiba averoa, possivelmente o node não foi instalado corretamente.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Com o node rodando Ok, será necessário instalar de forma global o vue-cli, executando o comando: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npm install --global vue-cli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rtl w:val="0"/>
        </w:rPr>
        <w:t xml:space="preserve">Após o processo estar concluído você poderá utilizar todo o potencial do vue-cli, ele será responsável por gerar um projeto novo e pronto para que apenas nos preocupemos em programar. O site no git do projeto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https://github.com/vuejs/vue-cli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Para instalação deveremos executar o seguinte comando: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$ vu init &lt;template-name&gt; &lt;nome-projeto&gt;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 templates disponíveis são: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webpack :  </w:t>
      </w:r>
      <w:r w:rsidDel="00000000" w:rsidR="00000000" w:rsidRPr="00000000">
        <w:rPr>
          <w:sz w:val="24"/>
          <w:szCs w:val="24"/>
          <w:rtl w:val="0"/>
        </w:rPr>
        <w:t xml:space="preserve">completo webpack, com vue-loader setup com hot reload, linting, testing &amp; css extraction e vue-router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webpack-simples :</w:t>
      </w:r>
      <w:r w:rsidDel="00000000" w:rsidR="00000000" w:rsidRPr="00000000">
        <w:rPr>
          <w:sz w:val="24"/>
          <w:szCs w:val="24"/>
          <w:rtl w:val="0"/>
        </w:rPr>
        <w:t xml:space="preserve"> simples webpack com vue-loader setup para protótipos rapidos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browserify :</w:t>
      </w:r>
      <w:r w:rsidDel="00000000" w:rsidR="00000000" w:rsidRPr="00000000">
        <w:rPr>
          <w:sz w:val="24"/>
          <w:szCs w:val="24"/>
          <w:rtl w:val="0"/>
        </w:rPr>
        <w:t xml:space="preserve"> completo Browserify + vueify setup com hot reload, linting, testing &amp; css extraction e vue-router</w:t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browserify-simple :</w:t>
      </w:r>
      <w:r w:rsidDel="00000000" w:rsidR="00000000" w:rsidRPr="00000000">
        <w:rPr>
          <w:sz w:val="24"/>
          <w:szCs w:val="24"/>
          <w:rtl w:val="0"/>
        </w:rPr>
        <w:t xml:space="preserve"> simples webpack com vue-loader setup para protótipos rapidos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pwa  :</w:t>
      </w:r>
      <w:r w:rsidDel="00000000" w:rsidR="00000000" w:rsidRPr="00000000">
        <w:rPr>
          <w:sz w:val="24"/>
          <w:szCs w:val="24"/>
          <w:rtl w:val="0"/>
        </w:rPr>
        <w:t xml:space="preserve"> PWA template for vue-cli baseado em um webpack template (Como se fosse desktop e mobile, site todos iguais)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simple :  :</w:t>
      </w:r>
      <w:r w:rsidDel="00000000" w:rsidR="00000000" w:rsidRPr="00000000">
        <w:rPr>
          <w:sz w:val="24"/>
          <w:szCs w:val="24"/>
          <w:rtl w:val="0"/>
        </w:rPr>
        <w:t xml:space="preserve"> o mais simples possível para o VUe Setup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Dependendo do tipo de template será solicitado no proprio console algumas diretivas.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iniciar de forma simples seria o seguinte comando: 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 vue init webpack-simple meu-novo-projeto-vue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 recomendado utilizando o webpack: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 vue init webpack meu-novo-projeto-vue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Apos isso, estara pronto o projeto, basta então agora abrir o terminal/prompt novamente na pasta que foi criada e execute a linha: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 npm run dev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projeto ira subir, e será inicado o projeto numa url se nada alterado na url: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http://localhost:8080/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Estrutura de um Projeto novo Criado pelo vue-cli</w:t>
      </w:r>
    </w:p>
    <w:p w:rsidR="00000000" w:rsidDel="00000000" w:rsidP="00000000" w:rsidRDefault="00000000" w:rsidRPr="00000000" w14:paraId="00000047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2209800" cy="32861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286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Src:</w:t>
      </w:r>
      <w:r w:rsidDel="00000000" w:rsidR="00000000" w:rsidRPr="00000000">
        <w:rPr>
          <w:sz w:val="24"/>
          <w:szCs w:val="24"/>
          <w:rtl w:val="0"/>
        </w:rPr>
        <w:t xml:space="preserve"> Onde ficará tudo quer será desenvolvido, componentes, páginas, arquivo main.js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node_modules:</w:t>
      </w:r>
      <w:r w:rsidDel="00000000" w:rsidR="00000000" w:rsidRPr="00000000">
        <w:rPr>
          <w:sz w:val="24"/>
          <w:szCs w:val="24"/>
          <w:rtl w:val="0"/>
        </w:rPr>
        <w:t xml:space="preserve"> aqui ficara todas as dependências e módulos prontos instalados no projeto, ao exportar o projeto esta pasta deve ser ignorada, pois com o arquivo na raiz package.json é o que contem todas as dependências do projeto. Sendo assim ao abrir seu projeto sem a pasta, basta executar o comando:  npm install</w:t>
      </w:r>
    </w:p>
    <w:p w:rsidR="00000000" w:rsidDel="00000000" w:rsidP="00000000" w:rsidRDefault="00000000" w:rsidRPr="00000000" w14:paraId="0000004C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Ciclo de Vida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114300" distT="114300" distL="114300" distR="114300">
            <wp:extent cx="5391856" cy="615791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5104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856" cy="6157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114300" distT="114300" distL="114300" distR="114300">
            <wp:extent cx="5176838" cy="649918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46279"/>
                    <a:stretch>
                      <a:fillRect/>
                    </a:stretch>
                  </pic:blipFill>
                  <pic:spPr>
                    <a:xfrm>
                      <a:off x="0" y="0"/>
                      <a:ext cx="5176838" cy="6499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Instalando um Servidor ApI JSON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https://github.com/typicode/json-server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Instalar: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$ npm install -g json-server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Crie um arquivo db.json file:</w:t>
      </w:r>
    </w:p>
    <w:p w:rsidR="00000000" w:rsidDel="00000000" w:rsidP="00000000" w:rsidRDefault="00000000" w:rsidRPr="00000000" w14:paraId="0000006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{</w:t>
        <w:br w:type="textWrapping"/>
        <w:t xml:space="preserve">  "posts": [</w:t>
        <w:br w:type="textWrapping"/>
        <w:t xml:space="preserve">    { "id": 1, "title": "json-server", "author": "typicode" }</w:t>
        <w:br w:type="textWrapping"/>
        <w:t xml:space="preserve">  ],</w:t>
        <w:br w:type="textWrapping"/>
        <w:t xml:space="preserve">  "comments": [</w:t>
        <w:br w:type="textWrapping"/>
        <w:t xml:space="preserve">    { "id": 1, "body": "some comment", "postId": 1 }</w:t>
        <w:br w:type="textWrapping"/>
        <w:t xml:space="preserve">  ],</w:t>
        <w:br w:type="textWrapping"/>
        <w:t xml:space="preserve">  "profile": { "name": "typicode" }</w:t>
        <w:br w:type="textWrapping"/>
        <w:t xml:space="preserve">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Inicie o JSON Server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$ json-server --watch db.json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agora acesse o link</w:t>
      </w:r>
      <w:hyperlink r:id="rId11">
        <w:r w:rsidDel="00000000" w:rsidR="00000000" w:rsidRPr="00000000">
          <w:rPr>
            <w:rtl w:val="0"/>
          </w:rPr>
          <w:t xml:space="preserve"> </w:t>
        </w:r>
      </w:hyperlink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http://localhost:3000/posts/1</w:t>
        </w:r>
      </w:hyperlink>
      <w:r w:rsidDel="00000000" w:rsidR="00000000" w:rsidRPr="00000000">
        <w:rPr>
          <w:rtl w:val="0"/>
        </w:rPr>
        <w:t xml:space="preserve">, e pronto veja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{ "id": 1, "title": "json-server", "author": "typicode"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Requisição ao Servidor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firstLine="720"/>
        <w:rPr/>
      </w:pPr>
      <w:r w:rsidDel="00000000" w:rsidR="00000000" w:rsidRPr="00000000">
        <w:rPr>
          <w:rtl w:val="0"/>
        </w:rPr>
        <w:t xml:space="preserve">Diversas opções para uso, o vue-resource, deixou de ser nativo, para que que utilize fique de livre escolha. O mais conhecido e utilizado pelo comunidade no momento é o axios.</w:t>
      </w:r>
    </w:p>
    <w:p w:rsidR="00000000" w:rsidDel="00000000" w:rsidP="00000000" w:rsidRDefault="00000000" w:rsidRPr="00000000" w14:paraId="00000078">
      <w:pPr>
        <w:ind w:firstLine="720"/>
        <w:rPr/>
      </w:pPr>
      <w:r w:rsidDel="00000000" w:rsidR="00000000" w:rsidRPr="00000000">
        <w:rPr>
          <w:rtl w:val="0"/>
        </w:rPr>
        <w:t xml:space="preserve">Porém neste curso, será utilizado o vue-resource, para isso basta executar o comando :</w:t>
      </w:r>
    </w:p>
    <w:p w:rsidR="00000000" w:rsidDel="00000000" w:rsidP="00000000" w:rsidRDefault="00000000" w:rsidRPr="00000000" w14:paraId="0000007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 xml:space="preserve">$ npm install vue-resource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Após instalação será necessário configurar os arquivos na aplicação/projeto, abra o arquivo main.js localizado na raiz da pasta src e coloque o seguinte trecho nele.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  <w:t xml:space="preserve">import VueResource from 'vue-resource';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  <w:t xml:space="preserve">Vue.use(VueResource)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  <w:t xml:space="preserve">e depois para fazer a utilização em seus componentes, utilizar como exemplo de get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  <w:t xml:space="preserve">{</w:t>
        <w:br w:type="textWrapping"/>
        <w:t xml:space="preserve">  // GET /someUrl</w:t>
        <w:br w:type="textWrapping"/>
        <w:t xml:space="preserve">  this.$http.get('/someUrl').then(response =&gt; {</w:t>
        <w:br w:type="textWrapping"/>
        <w:br w:type="textWrapping"/>
        <w:t xml:space="preserve">    // get body data</w:t>
        <w:br w:type="textWrapping"/>
        <w:t xml:space="preserve">    this.someData = response.body;</w:t>
        <w:br w:type="textWrapping"/>
        <w:br w:type="textWrapping"/>
        <w:t xml:space="preserve">  }, response =&gt; {</w:t>
        <w:br w:type="textWrapping"/>
        <w:t xml:space="preserve">    // error callback</w:t>
        <w:br w:type="textWrapping"/>
        <w:t xml:space="preserve">  });</w:t>
        <w:br w:type="textWrapping"/>
        <w:t xml:space="preserve">}</w:t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Para mais informações 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https://github.com/pagekit/vue-resource</w:t>
        </w:r>
      </w:hyperlink>
      <w:r w:rsidDel="00000000" w:rsidR="00000000" w:rsidRPr="00000000">
        <w:rPr>
          <w:rtl w:val="0"/>
        </w:rPr>
        <w:t xml:space="preserve"> repositorio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Trabalhando com rotas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Trabalhar com rotas no vue pode ser feito manualmente ou mais simples usando o componente vue-router, que é o mais recomendado.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Para mais informações: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https://github.com/vuejs/vue-router</w:t>
        </w:r>
      </w:hyperlink>
      <w:r w:rsidDel="00000000" w:rsidR="00000000" w:rsidRPr="00000000">
        <w:rPr>
          <w:rtl w:val="0"/>
        </w:rPr>
        <w:t xml:space="preserve"> e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https://br.vuejs.org/v2/guide/routing.html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Forma mais simples é utilizando o npm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após instalar abra o arquivo main.js e faça a importação do vue-router da seguinte forma: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import VueRouter from 'vue-router'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Vue.use(VueRouter);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depois vá para o arquivo index.html e dentro da tag app, faça a inclusão da tag routerview, ficando: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&lt;div id="app"&gt;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&lt;router-view/&gt;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Após isso abra o seu arquivo main.js novamente e configure as rotas de acordo com seu aplicativo, no meu caso do curso ficou da seguinte forma: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import Vue from 'vue'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//import App from './App.vue'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import VueResource from 'vue-resource';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Vue.use(VueResource);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import VueRouter from 'vue-router'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Vue.use(VueRouter);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import Home from './paginas/Home.vue'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const Contato   = {template:'&lt;p&gt;Página de Contato&lt;/p&gt;'}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const SemPagina = {template:'&lt;p&gt;Essa página não existe&lt;/p&gt;'}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const routes = [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{ path:'/',component:Home},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{ path:'/contato',component:Contato}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const router = new VueRouter({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mode: 'history',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routes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const app = new Vue({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router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}).$mount('#app')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Subida para Produção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para subir para produção você deverá executar o comando npm run build, caso o run dev esteja ativo ainda desative, e rode no terminal: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$ npm run build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Após finalizar o processamento será gerada uma pasta na raiz da aplicação com nome de “dist”.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Copie esta pasta dist, e o arquivo index.html ambos na raiz da aplicação e copie para o servidor.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Simulando Servidor Local</w:t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Caso não tenha um servidor para testar, ou  apache e somente o php. Crie uma pasta na raiz do projeto. Acesse ela pelo terminal e execute o comando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$ php -S localhost:8099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O comando irá iniciar um servidor para ser acessado através de 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http://localhost:8099/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Feito isso ai.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localhost:3000/posts/1" TargetMode="External"/><Relationship Id="rId10" Type="http://schemas.openxmlformats.org/officeDocument/2006/relationships/hyperlink" Target="https://github.com/typicode/json-server" TargetMode="External"/><Relationship Id="rId13" Type="http://schemas.openxmlformats.org/officeDocument/2006/relationships/hyperlink" Target="https://github.com/pagekit/vue-resource" TargetMode="External"/><Relationship Id="rId12" Type="http://schemas.openxmlformats.org/officeDocument/2006/relationships/hyperlink" Target="http://localhost:3000/posts/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yperlink" Target="https://br.vuejs.org/v2/guide/routing.html" TargetMode="External"/><Relationship Id="rId14" Type="http://schemas.openxmlformats.org/officeDocument/2006/relationships/hyperlink" Target="https://github.com/vuejs/vue-router" TargetMode="External"/><Relationship Id="rId16" Type="http://schemas.openxmlformats.org/officeDocument/2006/relationships/hyperlink" Target="http://localhost:8099/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vuejs/vue-cli" TargetMode="External"/><Relationship Id="rId7" Type="http://schemas.openxmlformats.org/officeDocument/2006/relationships/hyperlink" Target="http://localhost:8080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