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08A2" w14:textId="61AB2B01" w:rsidR="00C87AD1" w:rsidRPr="00F23788" w:rsidRDefault="00F23788">
      <w:pPr>
        <w:rPr>
          <w:b/>
          <w:bCs/>
          <w:u w:val="single"/>
        </w:rPr>
      </w:pPr>
      <w:r w:rsidRPr="00F23788">
        <w:rPr>
          <w:b/>
          <w:bCs/>
          <w:u w:val="single"/>
        </w:rPr>
        <w:t>SPRINT 2 – NIVEL 1</w:t>
      </w:r>
    </w:p>
    <w:p w14:paraId="7E9DBBAC" w14:textId="449C45B0" w:rsidR="00F23788" w:rsidRPr="00F23788" w:rsidRDefault="00F23788">
      <w:pPr>
        <w:rPr>
          <w:b/>
          <w:bCs/>
          <w:u w:val="single"/>
        </w:rPr>
      </w:pPr>
      <w:r w:rsidRPr="00F23788">
        <w:rPr>
          <w:b/>
          <w:bCs/>
          <w:u w:val="single"/>
        </w:rPr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</w:t>
      </w:r>
      <w:r w:rsidRPr="00F23788">
        <w:rPr>
          <w:b/>
          <w:bCs/>
          <w:u w:val="single"/>
        </w:rPr>
        <w:t>1, Ejercicio 1</w:t>
      </w:r>
    </w:p>
    <w:p w14:paraId="266382AA" w14:textId="75603AF6" w:rsidR="007210DE" w:rsidRDefault="00F23788">
      <w:pPr>
        <w:rPr>
          <w:b/>
          <w:bCs/>
        </w:rPr>
      </w:pPr>
      <w:r w:rsidRPr="00B160EE">
        <w:rPr>
          <w:b/>
          <w:bCs/>
        </w:rPr>
        <w:t xml:space="preserve">Empresas Alemanas que han hecho compras. Creamos un </w:t>
      </w:r>
      <w:proofErr w:type="spellStart"/>
      <w:r w:rsidRPr="00B160EE">
        <w:rPr>
          <w:b/>
          <w:bCs/>
        </w:rPr>
        <w:t>subquery</w:t>
      </w:r>
      <w:proofErr w:type="spellEnd"/>
      <w:r w:rsidRPr="00B160EE">
        <w:rPr>
          <w:b/>
          <w:bCs/>
        </w:rPr>
        <w:t xml:space="preserve"> para obtener el Vector con los ID de las empresas alemanas y que usaremos en la tabla de </w:t>
      </w:r>
      <w:proofErr w:type="spellStart"/>
      <w:r w:rsidRPr="00B160EE">
        <w:rPr>
          <w:b/>
          <w:bCs/>
        </w:rPr>
        <w:t>Transaciones</w:t>
      </w:r>
      <w:proofErr w:type="spellEnd"/>
      <w:r w:rsidRPr="00B160EE">
        <w:rPr>
          <w:b/>
          <w:bCs/>
        </w:rPr>
        <w:t xml:space="preserve"> para listarlas.</w:t>
      </w:r>
    </w:p>
    <w:p w14:paraId="3C5B535B" w14:textId="491619EE" w:rsidR="007210DE" w:rsidRPr="00B160EE" w:rsidRDefault="007210DE">
      <w:pPr>
        <w:rPr>
          <w:b/>
          <w:bCs/>
        </w:rPr>
      </w:pPr>
      <w:r>
        <w:rPr>
          <w:noProof/>
        </w:rPr>
        <w:drawing>
          <wp:inline distT="0" distB="0" distL="0" distR="0" wp14:anchorId="6FED9B53" wp14:editId="68F40B3E">
            <wp:extent cx="5770087" cy="4158615"/>
            <wp:effectExtent l="38100" t="38100" r="97790" b="895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708" cy="416194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34587" w14:textId="77777777" w:rsidR="007210DE" w:rsidRDefault="007210DE"/>
    <w:p w14:paraId="0A5B03C0" w14:textId="77777777" w:rsidR="007210DE" w:rsidRDefault="007210DE"/>
    <w:p w14:paraId="336C545A" w14:textId="77777777" w:rsidR="007210DE" w:rsidRDefault="007210DE">
      <w:r>
        <w:br w:type="page"/>
      </w:r>
    </w:p>
    <w:p w14:paraId="77AFC708" w14:textId="77777777" w:rsidR="00D17222" w:rsidRPr="00B160EE" w:rsidRDefault="00D17222" w:rsidP="00D17222">
      <w:pPr>
        <w:rPr>
          <w:b/>
          <w:bCs/>
        </w:rPr>
      </w:pPr>
      <w:r>
        <w:rPr>
          <w:b/>
          <w:bCs/>
        </w:rPr>
        <w:lastRenderedPageBreak/>
        <w:t>Veamos a continuación un método alternativo para resolver el problema (menos eficiente)</w:t>
      </w:r>
    </w:p>
    <w:p w14:paraId="0AE62A7B" w14:textId="492D569D" w:rsidR="00F23788" w:rsidRDefault="007210DE">
      <w:r>
        <w:t xml:space="preserve">Vemos a continuación una alternativa con </w:t>
      </w:r>
      <w:r w:rsidR="00F23788">
        <w:t>INNER JOIN para que la lectura de la tabla será más Amigable.</w:t>
      </w:r>
      <w:r>
        <w:t xml:space="preserve"> Este código es más ineficiente</w:t>
      </w:r>
    </w:p>
    <w:p w14:paraId="5EC5BF56" w14:textId="36888F98" w:rsidR="00F23788" w:rsidRDefault="00F23788">
      <w:r>
        <w:rPr>
          <w:noProof/>
        </w:rPr>
        <w:drawing>
          <wp:inline distT="0" distB="0" distL="0" distR="0" wp14:anchorId="2C6B5147" wp14:editId="63F1C4C1">
            <wp:extent cx="5400040" cy="4570730"/>
            <wp:effectExtent l="38100" t="38100" r="86360" b="965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7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F97809" w14:textId="107EC57E" w:rsidR="00A8695C" w:rsidRDefault="00A8695C"/>
    <w:p w14:paraId="3B946188" w14:textId="33EBF3CF" w:rsidR="00B160EE" w:rsidRPr="00F032F8" w:rsidRDefault="00F032F8" w:rsidP="00B160EE">
      <w:r>
        <w:br w:type="page"/>
      </w:r>
      <w:r w:rsidR="00B160EE" w:rsidRPr="00F23788">
        <w:rPr>
          <w:b/>
          <w:bCs/>
          <w:u w:val="single"/>
        </w:rPr>
        <w:lastRenderedPageBreak/>
        <w:t>Sp</w:t>
      </w:r>
      <w:r w:rsidR="00B160EE">
        <w:rPr>
          <w:b/>
          <w:bCs/>
          <w:u w:val="single"/>
        </w:rPr>
        <w:t>rin</w:t>
      </w:r>
      <w:r w:rsidR="00B160EE" w:rsidRPr="00F23788">
        <w:rPr>
          <w:b/>
          <w:bCs/>
          <w:u w:val="single"/>
        </w:rPr>
        <w:t>t 2, Nivel</w:t>
      </w:r>
      <w:r w:rsidR="00B160EE">
        <w:rPr>
          <w:b/>
          <w:bCs/>
          <w:u w:val="single"/>
        </w:rPr>
        <w:t xml:space="preserve"> </w:t>
      </w:r>
      <w:r w:rsidR="00B160EE" w:rsidRPr="00F23788">
        <w:rPr>
          <w:b/>
          <w:bCs/>
          <w:u w:val="single"/>
        </w:rPr>
        <w:t xml:space="preserve">1, Ejercicio </w:t>
      </w:r>
      <w:r w:rsidR="00B160EE">
        <w:rPr>
          <w:b/>
          <w:bCs/>
          <w:u w:val="single"/>
        </w:rPr>
        <w:t>2</w:t>
      </w:r>
    </w:p>
    <w:p w14:paraId="6D1AE371" w14:textId="6463A8BC" w:rsidR="00B160EE" w:rsidRDefault="00B160EE">
      <w:pPr>
        <w:rPr>
          <w:b/>
          <w:bCs/>
        </w:rPr>
      </w:pPr>
      <w:r w:rsidRPr="00B160EE">
        <w:rPr>
          <w:b/>
          <w:bCs/>
        </w:rPr>
        <w:t>Listado con las Empresas que han hecho compras por encima de la media de todas las transacciones</w:t>
      </w:r>
    </w:p>
    <w:p w14:paraId="5E4D260A" w14:textId="621EFBCA" w:rsidR="00D17222" w:rsidRPr="00D17222" w:rsidRDefault="00D17222">
      <w:r w:rsidRPr="00D17222">
        <w:t xml:space="preserve">Creamos un </w:t>
      </w:r>
      <w:proofErr w:type="spellStart"/>
      <w:r w:rsidRPr="00D17222">
        <w:t>subquery</w:t>
      </w:r>
      <w:proofErr w:type="spellEnd"/>
      <w:r w:rsidRPr="00D17222">
        <w:t xml:space="preserve"> en el que se pregunta si la cantidad está por encima de la media, pero en el mismo acto, se vincula a la tabla </w:t>
      </w:r>
      <w:proofErr w:type="spellStart"/>
      <w:r w:rsidRPr="00D17222">
        <w:t>company</w:t>
      </w:r>
      <w:proofErr w:type="spellEnd"/>
      <w:r w:rsidRPr="00D17222">
        <w:t xml:space="preserve"> para extraer el nombre.</w:t>
      </w:r>
    </w:p>
    <w:p w14:paraId="77A49C8E" w14:textId="53012C64" w:rsidR="00D17222" w:rsidRDefault="00375B0E">
      <w:pPr>
        <w:rPr>
          <w:b/>
          <w:bCs/>
        </w:rPr>
      </w:pPr>
      <w:r>
        <w:rPr>
          <w:noProof/>
        </w:rPr>
        <w:drawing>
          <wp:inline distT="0" distB="0" distL="0" distR="0" wp14:anchorId="6362DBAB" wp14:editId="08F25059">
            <wp:extent cx="5400040" cy="4586605"/>
            <wp:effectExtent l="38100" t="38100" r="86360" b="99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0CBCC" w14:textId="77777777" w:rsidR="00375B0E" w:rsidRDefault="00375B0E">
      <w:pPr>
        <w:rPr>
          <w:b/>
          <w:bCs/>
        </w:rPr>
      </w:pPr>
    </w:p>
    <w:p w14:paraId="64ED283C" w14:textId="59AE65D3" w:rsidR="00D17222" w:rsidRDefault="00D17222">
      <w:pPr>
        <w:rPr>
          <w:b/>
          <w:bCs/>
        </w:rPr>
      </w:pPr>
      <w:r>
        <w:rPr>
          <w:b/>
          <w:bCs/>
        </w:rPr>
        <w:br w:type="page"/>
      </w:r>
    </w:p>
    <w:p w14:paraId="5E3EDBE4" w14:textId="5DA74ECB" w:rsidR="00D17222" w:rsidRPr="00B160EE" w:rsidRDefault="00D17222">
      <w:pPr>
        <w:rPr>
          <w:b/>
          <w:bCs/>
        </w:rPr>
      </w:pPr>
      <w:r>
        <w:rPr>
          <w:b/>
          <w:bCs/>
        </w:rPr>
        <w:lastRenderedPageBreak/>
        <w:t>Veamos a continuación un método alternativo para resolver el problema (menos eficiente)</w:t>
      </w:r>
    </w:p>
    <w:p w14:paraId="5BC9640E" w14:textId="19C8012A" w:rsidR="00B160EE" w:rsidRDefault="00B160EE">
      <w:r>
        <w:t xml:space="preserve">Creamos un </w:t>
      </w:r>
      <w:proofErr w:type="spellStart"/>
      <w:r>
        <w:t>Subquery</w:t>
      </w:r>
      <w:proofErr w:type="spellEnd"/>
      <w:r>
        <w:t xml:space="preserve"> para obtener la venta media de todas las transacciones.</w:t>
      </w:r>
    </w:p>
    <w:p w14:paraId="28E15C09" w14:textId="7AF3B099" w:rsidR="00B160EE" w:rsidRDefault="00B160EE">
      <w:r>
        <w:t>Comparamos cada una de las transacciones con la cifra obtenida para ver si la operación es superior al valor medio calculado.</w:t>
      </w:r>
    </w:p>
    <w:p w14:paraId="71CAE919" w14:textId="17712976" w:rsidR="00B160EE" w:rsidRDefault="00B160EE">
      <w:r>
        <w:t xml:space="preserve">Con un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, llamamos al nombre de la empresa y confeccionamos el listado sin repetirlo.</w:t>
      </w:r>
    </w:p>
    <w:p w14:paraId="6B504278" w14:textId="4AD02D26" w:rsidR="006C779B" w:rsidRDefault="006C779B">
      <w:r>
        <w:t xml:space="preserve">Usamos </w:t>
      </w:r>
      <w:proofErr w:type="spellStart"/>
      <w:r>
        <w:t>Distinct</w:t>
      </w:r>
      <w:proofErr w:type="spellEnd"/>
      <w:r>
        <w:t xml:space="preserve"> para no repetir nombres de compañía.</w:t>
      </w:r>
    </w:p>
    <w:p w14:paraId="2F60F847" w14:textId="7ECE7EE7" w:rsidR="00375B0E" w:rsidRDefault="00375B0E">
      <w:r>
        <w:t>Este método es menos eficiente, a efectos prácticos, se ha comparado con la media todas las transacciones sin agregar por empresa, por lo tanto, queda anulado por no cumplir con el enunciado.</w:t>
      </w:r>
    </w:p>
    <w:p w14:paraId="249F9C1A" w14:textId="7E4065BA" w:rsidR="00F032F8" w:rsidRDefault="006C779B">
      <w:r>
        <w:rPr>
          <w:noProof/>
        </w:rPr>
        <w:drawing>
          <wp:inline distT="0" distB="0" distL="0" distR="0" wp14:anchorId="2E541BB3" wp14:editId="63CF0149">
            <wp:extent cx="5400040" cy="4762500"/>
            <wp:effectExtent l="38100" t="38100" r="86360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8B7FB1" w14:textId="77777777" w:rsidR="00F032F8" w:rsidRDefault="00F032F8">
      <w:r>
        <w:br w:type="page"/>
      </w:r>
    </w:p>
    <w:p w14:paraId="1851AA7F" w14:textId="477B358A" w:rsidR="00F032F8" w:rsidRDefault="00F032F8" w:rsidP="00F032F8">
      <w:pPr>
        <w:rPr>
          <w:b/>
          <w:bCs/>
          <w:u w:val="single"/>
        </w:rPr>
      </w:pPr>
      <w:r w:rsidRPr="00F23788">
        <w:rPr>
          <w:b/>
          <w:bCs/>
          <w:u w:val="single"/>
        </w:rPr>
        <w:lastRenderedPageBreak/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</w:t>
      </w:r>
      <w:r w:rsidRPr="00F23788">
        <w:rPr>
          <w:b/>
          <w:bCs/>
          <w:u w:val="single"/>
        </w:rPr>
        <w:t xml:space="preserve">1, Ejercicio </w:t>
      </w:r>
      <w:r>
        <w:rPr>
          <w:b/>
          <w:bCs/>
          <w:u w:val="single"/>
        </w:rPr>
        <w:t>3</w:t>
      </w:r>
    </w:p>
    <w:p w14:paraId="5CC1BB55" w14:textId="1F7BB084" w:rsidR="00F032F8" w:rsidRPr="00F032F8" w:rsidRDefault="00F032F8" w:rsidP="00F032F8">
      <w:pPr>
        <w:rPr>
          <w:b/>
          <w:bCs/>
        </w:rPr>
      </w:pPr>
      <w:r w:rsidRPr="00F032F8">
        <w:rPr>
          <w:b/>
          <w:bCs/>
        </w:rPr>
        <w:t>Recuperar transacciones de las empresas cuyo nombre empieza por c</w:t>
      </w:r>
    </w:p>
    <w:p w14:paraId="672F7C96" w14:textId="1C5DB5F7" w:rsidR="00F032F8" w:rsidRDefault="00F032F8" w:rsidP="00F032F8">
      <w:r w:rsidRPr="00F032F8">
        <w:t xml:space="preserve">Aplicamos </w:t>
      </w:r>
      <w:r>
        <w:t>EXIST</w:t>
      </w:r>
      <w:r w:rsidRPr="00F032F8">
        <w:t xml:space="preserve"> a la subtabla con dos condiciones, la primera que los id de las clave primaria y externa coincidan, y luego un LIKE ‘C%’ para empresas que empiecen por C.</w:t>
      </w:r>
    </w:p>
    <w:p w14:paraId="521A9281" w14:textId="77777777" w:rsidR="00F032F8" w:rsidRDefault="00F032F8" w:rsidP="00F032F8"/>
    <w:p w14:paraId="62FA2EF2" w14:textId="7DF50F7B" w:rsidR="00F032F8" w:rsidRDefault="00F032F8" w:rsidP="00F032F8">
      <w:r>
        <w:rPr>
          <w:noProof/>
        </w:rPr>
        <w:drawing>
          <wp:inline distT="0" distB="0" distL="0" distR="0" wp14:anchorId="43494236" wp14:editId="44055A15">
            <wp:extent cx="5400040" cy="3416300"/>
            <wp:effectExtent l="38100" t="38100" r="86360" b="889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FE63B" w14:textId="3BC29D2E" w:rsidR="00F032F8" w:rsidRDefault="00F032F8">
      <w:r>
        <w:br w:type="page"/>
      </w:r>
    </w:p>
    <w:p w14:paraId="3414C275" w14:textId="77777777" w:rsidR="004E3DC4" w:rsidRDefault="004E3DC4"/>
    <w:p w14:paraId="08AD078C" w14:textId="045E39E1" w:rsidR="003964AE" w:rsidRDefault="003964AE" w:rsidP="008E037D">
      <w:pPr>
        <w:rPr>
          <w:b/>
          <w:bCs/>
        </w:rPr>
      </w:pPr>
      <w:r w:rsidRPr="00F23788">
        <w:rPr>
          <w:b/>
          <w:bCs/>
          <w:u w:val="single"/>
        </w:rPr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</w:t>
      </w:r>
      <w:r w:rsidRPr="00F23788">
        <w:rPr>
          <w:b/>
          <w:bCs/>
          <w:u w:val="single"/>
        </w:rPr>
        <w:t xml:space="preserve">1, Ejercicio </w:t>
      </w:r>
      <w:r>
        <w:rPr>
          <w:b/>
          <w:bCs/>
          <w:u w:val="single"/>
        </w:rPr>
        <w:t>4</w:t>
      </w:r>
    </w:p>
    <w:p w14:paraId="529A9778" w14:textId="794FE264" w:rsidR="008E037D" w:rsidRPr="00F032F8" w:rsidRDefault="008E037D" w:rsidP="008E037D">
      <w:pPr>
        <w:rPr>
          <w:b/>
          <w:bCs/>
        </w:rPr>
      </w:pPr>
      <w:r>
        <w:rPr>
          <w:b/>
          <w:bCs/>
        </w:rPr>
        <w:t xml:space="preserve">Listado de empresas que aparecen en la tabla </w:t>
      </w:r>
      <w:proofErr w:type="spellStart"/>
      <w:r>
        <w:rPr>
          <w:b/>
          <w:bCs/>
        </w:rPr>
        <w:t>company</w:t>
      </w:r>
      <w:proofErr w:type="spellEnd"/>
      <w:r>
        <w:rPr>
          <w:b/>
          <w:bCs/>
        </w:rPr>
        <w:t xml:space="preserve"> pero </w:t>
      </w:r>
      <w:proofErr w:type="gramStart"/>
      <w:r>
        <w:rPr>
          <w:b/>
          <w:bCs/>
        </w:rPr>
        <w:t>no  en</w:t>
      </w:r>
      <w:proofErr w:type="gramEnd"/>
      <w:r>
        <w:rPr>
          <w:b/>
          <w:bCs/>
        </w:rPr>
        <w:t xml:space="preserve"> la de </w:t>
      </w:r>
      <w:proofErr w:type="spellStart"/>
      <w:r>
        <w:rPr>
          <w:b/>
          <w:bCs/>
        </w:rPr>
        <w:t>transaction</w:t>
      </w:r>
      <w:proofErr w:type="spellEnd"/>
      <w:r>
        <w:rPr>
          <w:b/>
          <w:bCs/>
        </w:rPr>
        <w:t>, es decir, empresas registradas que no han comprado.</w:t>
      </w:r>
    </w:p>
    <w:p w14:paraId="0FB1A918" w14:textId="2DDF16C6" w:rsidR="008E037D" w:rsidRDefault="008E037D" w:rsidP="008E037D">
      <w:r w:rsidRPr="00F032F8">
        <w:t xml:space="preserve">Aplicamos </w:t>
      </w:r>
      <w:r>
        <w:t xml:space="preserve">NOT </w:t>
      </w:r>
      <w:r>
        <w:t>EXIST</w:t>
      </w:r>
      <w:r>
        <w:t xml:space="preserve"> en la tabla </w:t>
      </w:r>
      <w:proofErr w:type="spellStart"/>
      <w:r>
        <w:t>company</w:t>
      </w:r>
      <w:proofErr w:type="spellEnd"/>
      <w:r>
        <w:t xml:space="preserve"> para ver empresas que según su id no tiene correspondencia en la tabla </w:t>
      </w:r>
      <w:proofErr w:type="spellStart"/>
      <w:r>
        <w:t>transaction</w:t>
      </w:r>
      <w:proofErr w:type="spellEnd"/>
      <w:r>
        <w:t xml:space="preserve"> según su </w:t>
      </w:r>
      <w:proofErr w:type="spellStart"/>
      <w:r>
        <w:t>company_id</w:t>
      </w:r>
      <w:proofErr w:type="spellEnd"/>
    </w:p>
    <w:p w14:paraId="62797FF2" w14:textId="77777777" w:rsidR="003964AE" w:rsidRDefault="003964AE" w:rsidP="008E037D"/>
    <w:p w14:paraId="17B4CECB" w14:textId="5C4155EE" w:rsidR="008E037D" w:rsidRDefault="008E037D" w:rsidP="008E037D">
      <w:r>
        <w:rPr>
          <w:noProof/>
        </w:rPr>
        <w:drawing>
          <wp:inline distT="0" distB="0" distL="0" distR="0" wp14:anchorId="518A849F" wp14:editId="09883D55">
            <wp:extent cx="5400040" cy="2858770"/>
            <wp:effectExtent l="38100" t="38100" r="86360" b="939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889CFF" w14:textId="77777777" w:rsidR="004E3DC4" w:rsidRDefault="004E3DC4">
      <w:r>
        <w:br w:type="page"/>
      </w:r>
    </w:p>
    <w:p w14:paraId="45B530F2" w14:textId="0459FB49" w:rsidR="004E3DC4" w:rsidRDefault="004E3DC4" w:rsidP="004E3DC4">
      <w:pPr>
        <w:rPr>
          <w:b/>
          <w:bCs/>
          <w:u w:val="single"/>
        </w:rPr>
      </w:pPr>
      <w:r w:rsidRPr="00F23788">
        <w:rPr>
          <w:b/>
          <w:bCs/>
          <w:u w:val="single"/>
        </w:rPr>
        <w:lastRenderedPageBreak/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Pr="00F23788">
        <w:rPr>
          <w:b/>
          <w:bCs/>
          <w:u w:val="single"/>
        </w:rPr>
        <w:t xml:space="preserve">, Ejercicio </w:t>
      </w:r>
      <w:r>
        <w:rPr>
          <w:b/>
          <w:bCs/>
          <w:u w:val="single"/>
        </w:rPr>
        <w:t>1</w:t>
      </w:r>
    </w:p>
    <w:p w14:paraId="0B09DE9D" w14:textId="7B7B742B" w:rsidR="004E3DC4" w:rsidRPr="003964AE" w:rsidRDefault="004E3DC4" w:rsidP="004E3DC4">
      <w:pPr>
        <w:rPr>
          <w:b/>
          <w:bCs/>
        </w:rPr>
      </w:pPr>
      <w:r w:rsidRPr="003964AE">
        <w:rPr>
          <w:b/>
          <w:bCs/>
        </w:rPr>
        <w:t xml:space="preserve">Buscamos las transacciones de aquellas empresas que pertenecen al mismo país que la empresa Non </w:t>
      </w:r>
      <w:proofErr w:type="spellStart"/>
      <w:r w:rsidRPr="003964AE">
        <w:rPr>
          <w:b/>
          <w:bCs/>
        </w:rPr>
        <w:t>Institute</w:t>
      </w:r>
      <w:proofErr w:type="spellEnd"/>
    </w:p>
    <w:p w14:paraId="44245562" w14:textId="5914BDCB" w:rsidR="004E3DC4" w:rsidRDefault="004E3DC4">
      <w:r w:rsidRPr="004E3DC4">
        <w:t xml:space="preserve">Tras obtener el country de esta </w:t>
      </w:r>
      <w:proofErr w:type="gramStart"/>
      <w:r w:rsidRPr="004E3DC4">
        <w:t>empresa,  el</w:t>
      </w:r>
      <w:proofErr w:type="gramEnd"/>
      <w:r w:rsidRPr="004E3DC4">
        <w:t xml:space="preserve"> método es crear un </w:t>
      </w:r>
      <w:proofErr w:type="spellStart"/>
      <w:r w:rsidRPr="004E3DC4">
        <w:t>select</w:t>
      </w:r>
      <w:proofErr w:type="spellEnd"/>
      <w:r w:rsidRPr="004E3DC4">
        <w:t xml:space="preserve"> para obtener un vector con los id  de las empresas que pertenecen al mismo país, para finamente iterar por el mismo con el método IN y poder así listar las transacciones.</w:t>
      </w:r>
    </w:p>
    <w:p w14:paraId="476BF1DB" w14:textId="77777777" w:rsidR="004E3DC4" w:rsidRDefault="004E3DC4"/>
    <w:p w14:paraId="3218C840" w14:textId="0BC201C5" w:rsidR="004E3DC4" w:rsidRDefault="004E3DC4">
      <w:r>
        <w:rPr>
          <w:noProof/>
        </w:rPr>
        <w:drawing>
          <wp:inline distT="0" distB="0" distL="0" distR="0" wp14:anchorId="52260C0C" wp14:editId="421E1747">
            <wp:extent cx="5400040" cy="3950335"/>
            <wp:effectExtent l="38100" t="38100" r="86360" b="882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CAA10F" w14:textId="5152E5EB" w:rsidR="004E3DC4" w:rsidRDefault="004E3DC4">
      <w:r>
        <w:br w:type="page"/>
      </w:r>
    </w:p>
    <w:p w14:paraId="220B1F6F" w14:textId="0E795B21" w:rsidR="003964AE" w:rsidRPr="003964AE" w:rsidRDefault="003964AE" w:rsidP="003964AE">
      <w:pPr>
        <w:rPr>
          <w:b/>
          <w:bCs/>
          <w:u w:val="single"/>
        </w:rPr>
      </w:pPr>
      <w:r w:rsidRPr="00F23788">
        <w:rPr>
          <w:b/>
          <w:bCs/>
          <w:u w:val="single"/>
        </w:rPr>
        <w:lastRenderedPageBreak/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2</w:t>
      </w:r>
      <w:r w:rsidRPr="00F23788">
        <w:rPr>
          <w:b/>
          <w:bCs/>
          <w:u w:val="single"/>
        </w:rPr>
        <w:t xml:space="preserve">, Ejercicio </w:t>
      </w:r>
      <w:r>
        <w:rPr>
          <w:b/>
          <w:bCs/>
          <w:u w:val="single"/>
        </w:rPr>
        <w:t>2</w:t>
      </w:r>
    </w:p>
    <w:p w14:paraId="744B5C6F" w14:textId="205AB95D" w:rsidR="004E3DC4" w:rsidRPr="003964AE" w:rsidRDefault="003964AE">
      <w:pPr>
        <w:rPr>
          <w:b/>
          <w:bCs/>
        </w:rPr>
      </w:pPr>
      <w:r w:rsidRPr="003964AE">
        <w:rPr>
          <w:b/>
          <w:bCs/>
        </w:rPr>
        <w:t>Buscamos la empresa que ha realizado la mayor transacción</w:t>
      </w:r>
    </w:p>
    <w:p w14:paraId="5E35B737" w14:textId="77777777" w:rsidR="003964AE" w:rsidRDefault="003964AE" w:rsidP="003964AE">
      <w:r>
        <w:t>ordenamos por orden descendiente</w:t>
      </w:r>
      <w:r>
        <w:t xml:space="preserve"> la tabla </w:t>
      </w:r>
      <w:proofErr w:type="spellStart"/>
      <w:r>
        <w:t>transación</w:t>
      </w:r>
      <w:proofErr w:type="spellEnd"/>
      <w:r>
        <w:t xml:space="preserve"> según</w:t>
      </w:r>
      <w:r>
        <w:t xml:space="preserve"> las transacciones </w:t>
      </w:r>
      <w:r>
        <w:t>en el campo</w:t>
      </w:r>
      <w:r>
        <w:t xml:space="preserve"> a</w:t>
      </w:r>
      <w:proofErr w:type="spellStart"/>
      <w:r>
        <w:t>mount</w:t>
      </w:r>
      <w:proofErr w:type="spellEnd"/>
      <w:r>
        <w:t xml:space="preserve"> para tomar luego la </w:t>
      </w:r>
      <w:proofErr w:type="gramStart"/>
      <w:r>
        <w:t>primera fil</w:t>
      </w:r>
      <w:proofErr w:type="gramEnd"/>
      <w:r>
        <w:t>.</w:t>
      </w:r>
    </w:p>
    <w:p w14:paraId="5385E79F" w14:textId="1AED08DB" w:rsidR="003964AE" w:rsidRDefault="003964AE" w:rsidP="003964AE">
      <w:r>
        <w:t xml:space="preserve">Finalmente vemos a que </w:t>
      </w:r>
      <w:proofErr w:type="spellStart"/>
      <w:r>
        <w:t>compa</w:t>
      </w:r>
      <w:r>
        <w:t>ñ</w:t>
      </w:r>
      <w:r>
        <w:t>ia</w:t>
      </w:r>
      <w:proofErr w:type="spellEnd"/>
      <w:r>
        <w:t xml:space="preserve"> corresponde el id de esta transacción</w:t>
      </w:r>
      <w:r>
        <w:t>.</w:t>
      </w:r>
    </w:p>
    <w:p w14:paraId="12797894" w14:textId="6D264A27" w:rsidR="003964AE" w:rsidRDefault="003964AE" w:rsidP="003964AE">
      <w:r>
        <w:rPr>
          <w:noProof/>
        </w:rPr>
        <w:drawing>
          <wp:inline distT="0" distB="0" distL="0" distR="0" wp14:anchorId="5587AB19" wp14:editId="6DAA8102">
            <wp:extent cx="5400040" cy="4040505"/>
            <wp:effectExtent l="38100" t="38100" r="86360" b="933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7AE9B" w14:textId="77777777" w:rsidR="003964AE" w:rsidRDefault="003964AE">
      <w:r>
        <w:br w:type="page"/>
      </w:r>
    </w:p>
    <w:p w14:paraId="54FA39A8" w14:textId="56451824" w:rsidR="003964AE" w:rsidRDefault="003964AE" w:rsidP="003964AE">
      <w:pPr>
        <w:rPr>
          <w:b/>
          <w:bCs/>
          <w:u w:val="single"/>
        </w:rPr>
      </w:pPr>
      <w:r w:rsidRPr="00F23788">
        <w:rPr>
          <w:b/>
          <w:bCs/>
          <w:u w:val="single"/>
        </w:rPr>
        <w:lastRenderedPageBreak/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</w:t>
      </w:r>
      <w:r w:rsidR="00752493">
        <w:rPr>
          <w:b/>
          <w:bCs/>
          <w:u w:val="single"/>
        </w:rPr>
        <w:t>3</w:t>
      </w:r>
      <w:r w:rsidRPr="00F23788">
        <w:rPr>
          <w:b/>
          <w:bCs/>
          <w:u w:val="single"/>
        </w:rPr>
        <w:t xml:space="preserve">, Ejercicio </w:t>
      </w:r>
      <w:r>
        <w:rPr>
          <w:b/>
          <w:bCs/>
          <w:u w:val="single"/>
        </w:rPr>
        <w:t>1</w:t>
      </w:r>
    </w:p>
    <w:p w14:paraId="046C1148" w14:textId="74DC983C" w:rsidR="00752493" w:rsidRPr="00752493" w:rsidRDefault="00752493" w:rsidP="00752493">
      <w:pPr>
        <w:rPr>
          <w:b/>
          <w:bCs/>
        </w:rPr>
      </w:pPr>
      <w:proofErr w:type="spellStart"/>
      <w:r w:rsidRPr="00752493">
        <w:rPr>
          <w:b/>
          <w:bCs/>
        </w:rPr>
        <w:t>Paises</w:t>
      </w:r>
      <w:proofErr w:type="spellEnd"/>
      <w:r w:rsidRPr="00752493">
        <w:rPr>
          <w:b/>
          <w:bCs/>
        </w:rPr>
        <w:t xml:space="preserve"> cuya venta sea superior a la venta media de todos los pa</w:t>
      </w:r>
      <w:r>
        <w:rPr>
          <w:b/>
          <w:bCs/>
        </w:rPr>
        <w:t>í</w:t>
      </w:r>
      <w:r w:rsidRPr="00752493">
        <w:rPr>
          <w:b/>
          <w:bCs/>
        </w:rPr>
        <w:t>ses</w:t>
      </w:r>
    </w:p>
    <w:p w14:paraId="33BC1411" w14:textId="2B5E9702" w:rsidR="00752493" w:rsidRDefault="00752493" w:rsidP="00752493">
      <w:r w:rsidRPr="00752493">
        <w:t xml:space="preserve">Primero usamos el comando SUM para agrupar la cantidad </w:t>
      </w:r>
      <w:proofErr w:type="spellStart"/>
      <w:r w:rsidRPr="00752493">
        <w:t>amount</w:t>
      </w:r>
      <w:proofErr w:type="spellEnd"/>
      <w:r w:rsidRPr="00752493">
        <w:t xml:space="preserve"> por país para vectorizarlos en </w:t>
      </w:r>
      <w:proofErr w:type="spellStart"/>
      <w:r w:rsidRPr="00752493">
        <w:t>total_</w:t>
      </w:r>
      <w:proofErr w:type="gramStart"/>
      <w:r w:rsidRPr="00752493">
        <w:t>pais</w:t>
      </w:r>
      <w:proofErr w:type="spellEnd"/>
      <w:r>
        <w:t xml:space="preserve"> .</w:t>
      </w:r>
      <w:proofErr w:type="gramEnd"/>
      <w:r>
        <w:t xml:space="preserve"> </w:t>
      </w:r>
      <w:r w:rsidRPr="00752493">
        <w:t>Luego usamos este vector para obtener la media</w:t>
      </w:r>
      <w:r>
        <w:t>, luego</w:t>
      </w:r>
      <w:r w:rsidRPr="00752493">
        <w:t xml:space="preserve"> usamos el comando </w:t>
      </w:r>
      <w:proofErr w:type="spellStart"/>
      <w:r w:rsidRPr="00752493">
        <w:t>cross</w:t>
      </w:r>
      <w:proofErr w:type="spellEnd"/>
      <w:r w:rsidRPr="00752493">
        <w:t xml:space="preserve"> </w:t>
      </w:r>
      <w:proofErr w:type="spellStart"/>
      <w:r w:rsidRPr="00752493">
        <w:t>join</w:t>
      </w:r>
      <w:proofErr w:type="spellEnd"/>
      <w:r w:rsidRPr="00752493">
        <w:t xml:space="preserve"> para comparar las dos tablas</w:t>
      </w:r>
      <w:r>
        <w:t xml:space="preserve">, </w:t>
      </w:r>
      <w:proofErr w:type="gramStart"/>
      <w:r>
        <w:t xml:space="preserve">y </w:t>
      </w:r>
      <w:r w:rsidRPr="00752493">
        <w:t xml:space="preserve"> finamente</w:t>
      </w:r>
      <w:proofErr w:type="gramEnd"/>
      <w:r w:rsidRPr="00752493">
        <w:t xml:space="preserve"> añadimos un </w:t>
      </w:r>
      <w:proofErr w:type="spellStart"/>
      <w:r w:rsidRPr="00752493">
        <w:t>Where</w:t>
      </w:r>
      <w:proofErr w:type="spellEnd"/>
      <w:r w:rsidRPr="00752493">
        <w:t xml:space="preserve"> para comprar </w:t>
      </w:r>
      <w:proofErr w:type="spellStart"/>
      <w:r w:rsidRPr="00752493">
        <w:t>total_pais</w:t>
      </w:r>
      <w:proofErr w:type="spellEnd"/>
      <w:r w:rsidRPr="00752493">
        <w:t xml:space="preserve"> con </w:t>
      </w:r>
      <w:proofErr w:type="spellStart"/>
      <w:r w:rsidRPr="00752493">
        <w:t>media_total_paises</w:t>
      </w:r>
      <w:proofErr w:type="spellEnd"/>
      <w:r>
        <w:t>.</w:t>
      </w:r>
    </w:p>
    <w:p w14:paraId="66D3EEE8" w14:textId="77777777" w:rsidR="00752493" w:rsidRDefault="00752493" w:rsidP="00752493"/>
    <w:p w14:paraId="375CAC77" w14:textId="355A6557" w:rsidR="00752493" w:rsidRDefault="00752493" w:rsidP="00752493">
      <w:r>
        <w:rPr>
          <w:noProof/>
        </w:rPr>
        <w:drawing>
          <wp:inline distT="0" distB="0" distL="0" distR="0" wp14:anchorId="2FC2CCA5" wp14:editId="22A1D44D">
            <wp:extent cx="5400040" cy="3856990"/>
            <wp:effectExtent l="38100" t="38100" r="86360" b="863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E8C80" w14:textId="307C30A8" w:rsidR="00752493" w:rsidRDefault="00752493" w:rsidP="00752493"/>
    <w:p w14:paraId="27636676" w14:textId="77777777" w:rsidR="00752493" w:rsidRPr="00752493" w:rsidRDefault="00752493" w:rsidP="00752493"/>
    <w:p w14:paraId="3FFFF9D9" w14:textId="5A20C941" w:rsidR="003964AE" w:rsidRDefault="003964A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A23DB5" w14:textId="1E82D054" w:rsidR="003964AE" w:rsidRDefault="003964AE" w:rsidP="003964AE"/>
    <w:p w14:paraId="6EA59E1D" w14:textId="600658BA" w:rsidR="003964AE" w:rsidRDefault="003964AE" w:rsidP="003964AE">
      <w:pPr>
        <w:rPr>
          <w:b/>
          <w:bCs/>
          <w:u w:val="single"/>
        </w:rPr>
      </w:pPr>
      <w:r w:rsidRPr="00F23788">
        <w:rPr>
          <w:b/>
          <w:bCs/>
          <w:u w:val="single"/>
        </w:rPr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</w:t>
      </w:r>
      <w:r w:rsidR="00752493">
        <w:rPr>
          <w:b/>
          <w:bCs/>
          <w:u w:val="single"/>
        </w:rPr>
        <w:t>3</w:t>
      </w:r>
      <w:r w:rsidRPr="00F23788">
        <w:rPr>
          <w:b/>
          <w:bCs/>
          <w:u w:val="single"/>
        </w:rPr>
        <w:t xml:space="preserve">, Ejercicio </w:t>
      </w:r>
      <w:r>
        <w:rPr>
          <w:b/>
          <w:bCs/>
          <w:u w:val="single"/>
        </w:rPr>
        <w:t>2</w:t>
      </w:r>
    </w:p>
    <w:p w14:paraId="6E86C616" w14:textId="0D043B9E" w:rsidR="00D20039" w:rsidRPr="00D20039" w:rsidRDefault="00D20039" w:rsidP="003964AE">
      <w:pPr>
        <w:rPr>
          <w:b/>
          <w:bCs/>
        </w:rPr>
      </w:pPr>
      <w:r w:rsidRPr="00D20039">
        <w:rPr>
          <w:b/>
          <w:bCs/>
        </w:rPr>
        <w:t>Nec</w:t>
      </w:r>
      <w:r>
        <w:rPr>
          <w:b/>
          <w:bCs/>
        </w:rPr>
        <w:t>e</w:t>
      </w:r>
      <w:r w:rsidRPr="00D20039">
        <w:rPr>
          <w:b/>
          <w:bCs/>
        </w:rPr>
        <w:t>sitamos etiquetar las empresas que tienen más o menos de 4 transacciones</w:t>
      </w:r>
    </w:p>
    <w:p w14:paraId="0E8BAA8F" w14:textId="0E5A6A2C" w:rsidR="00D20039" w:rsidRPr="00D20039" w:rsidRDefault="00D20039" w:rsidP="003964AE">
      <w:proofErr w:type="gramStart"/>
      <w:r w:rsidRPr="00D20039">
        <w:t>Hacemos  un</w:t>
      </w:r>
      <w:proofErr w:type="gramEnd"/>
      <w:r w:rsidRPr="00D20039">
        <w:t xml:space="preserve"> COUNT del fichero transacciones agrupado por </w:t>
      </w:r>
      <w:proofErr w:type="spellStart"/>
      <w:r w:rsidRPr="00D20039">
        <w:t>company_id</w:t>
      </w:r>
      <w:proofErr w:type="spellEnd"/>
    </w:p>
    <w:p w14:paraId="3DA7DF25" w14:textId="25CAAB2D" w:rsidR="00D20039" w:rsidRPr="00D20039" w:rsidRDefault="00D20039" w:rsidP="003964AE">
      <w:r w:rsidRPr="00D20039">
        <w:t xml:space="preserve">Usamos un case para etiquetar +4 </w:t>
      </w:r>
      <w:proofErr w:type="gramStart"/>
      <w:r w:rsidRPr="00D20039">
        <w:t>o  -</w:t>
      </w:r>
      <w:proofErr w:type="gramEnd"/>
      <w:r w:rsidRPr="00D20039">
        <w:t>4 el  resultado.</w:t>
      </w:r>
    </w:p>
    <w:p w14:paraId="6B15A5CD" w14:textId="54138C8F" w:rsidR="00D20039" w:rsidRPr="00D20039" w:rsidRDefault="00D20039" w:rsidP="003964AE">
      <w:r w:rsidRPr="00D20039">
        <w:t xml:space="preserve">Finalmente hacemos un </w:t>
      </w:r>
      <w:proofErr w:type="spellStart"/>
      <w:r w:rsidRPr="00D20039">
        <w:t>inner</w:t>
      </w:r>
      <w:proofErr w:type="spellEnd"/>
      <w:r w:rsidRPr="00D20039">
        <w:t xml:space="preserve"> </w:t>
      </w:r>
      <w:proofErr w:type="spellStart"/>
      <w:r w:rsidRPr="00D20039">
        <w:t>join</w:t>
      </w:r>
      <w:proofErr w:type="spellEnd"/>
      <w:r w:rsidRPr="00D20039">
        <w:t xml:space="preserve"> para llamar al </w:t>
      </w:r>
      <w:proofErr w:type="spellStart"/>
      <w:r w:rsidRPr="00D20039">
        <w:t>compo</w:t>
      </w:r>
      <w:proofErr w:type="spellEnd"/>
      <w:r w:rsidRPr="00D20039">
        <w:t xml:space="preserve"> </w:t>
      </w:r>
      <w:proofErr w:type="spellStart"/>
      <w:r w:rsidRPr="00D20039">
        <w:t>company_name</w:t>
      </w:r>
      <w:proofErr w:type="spellEnd"/>
      <w:r w:rsidRPr="00D20039">
        <w:t xml:space="preserve"> e la tabla </w:t>
      </w:r>
      <w:proofErr w:type="spellStart"/>
      <w:r w:rsidRPr="00D20039">
        <w:t>company</w:t>
      </w:r>
      <w:proofErr w:type="spellEnd"/>
    </w:p>
    <w:p w14:paraId="1CF318F3" w14:textId="3510E9D6" w:rsidR="00D20039" w:rsidRDefault="00D20039" w:rsidP="003964AE">
      <w:pPr>
        <w:rPr>
          <w:b/>
          <w:bCs/>
          <w:u w:val="single"/>
        </w:rPr>
      </w:pPr>
    </w:p>
    <w:p w14:paraId="64E77C20" w14:textId="4553A85E" w:rsidR="00D20039" w:rsidRDefault="00D20039" w:rsidP="003964A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31F3A5" wp14:editId="65E6BDA5">
            <wp:extent cx="5886450" cy="5635625"/>
            <wp:effectExtent l="38100" t="38100" r="95250" b="984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356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EF7D7" w14:textId="77777777" w:rsidR="00D20039" w:rsidRDefault="00D2003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E94C062" w14:textId="77777777" w:rsidR="00D20039" w:rsidRDefault="00D20039" w:rsidP="00D20039"/>
    <w:p w14:paraId="7BA53A4D" w14:textId="3D27DF97" w:rsidR="00D20039" w:rsidRDefault="00D20039" w:rsidP="00D20039">
      <w:pPr>
        <w:rPr>
          <w:b/>
          <w:bCs/>
          <w:u w:val="single"/>
        </w:rPr>
      </w:pPr>
      <w:r w:rsidRPr="00F23788">
        <w:rPr>
          <w:b/>
          <w:bCs/>
          <w:u w:val="single"/>
        </w:rPr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3</w:t>
      </w:r>
      <w:r w:rsidRPr="00F23788">
        <w:rPr>
          <w:b/>
          <w:bCs/>
          <w:u w:val="single"/>
        </w:rPr>
        <w:t xml:space="preserve">, Ejercicio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– Alternativa</w:t>
      </w:r>
    </w:p>
    <w:p w14:paraId="6BC79643" w14:textId="48661EE8" w:rsidR="00D20039" w:rsidRDefault="00D20039" w:rsidP="00D20039">
      <w:r w:rsidRPr="00D20039">
        <w:t xml:space="preserve">Mismo ejercicio </w:t>
      </w:r>
      <w:proofErr w:type="gramStart"/>
      <w:r w:rsidRPr="00D20039">
        <w:t>anterior</w:t>
      </w:r>
      <w:proofErr w:type="gramEnd"/>
      <w:r w:rsidRPr="00D20039">
        <w:t xml:space="preserve"> pero sin etiquetar, el código devuelve el nombre de las empresas que han hecho más de 4 transacciones.</w:t>
      </w:r>
    </w:p>
    <w:p w14:paraId="10BC96A1" w14:textId="3C7A88C9" w:rsidR="00D20039" w:rsidRDefault="00D20039" w:rsidP="00D20039">
      <w:r>
        <w:rPr>
          <w:noProof/>
        </w:rPr>
        <w:drawing>
          <wp:inline distT="0" distB="0" distL="0" distR="0" wp14:anchorId="1A8637FB" wp14:editId="1A035971">
            <wp:extent cx="5400040" cy="4359275"/>
            <wp:effectExtent l="38100" t="38100" r="86360" b="984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E6953" w14:textId="467B7AFB" w:rsidR="0090650F" w:rsidRDefault="0090650F" w:rsidP="00D20039"/>
    <w:p w14:paraId="0A29C342" w14:textId="77777777" w:rsidR="0090650F" w:rsidRPr="00D20039" w:rsidRDefault="0090650F" w:rsidP="00D20039"/>
    <w:p w14:paraId="6F12F526" w14:textId="77777777" w:rsidR="00D20039" w:rsidRPr="003964AE" w:rsidRDefault="00D20039" w:rsidP="003964AE">
      <w:pPr>
        <w:rPr>
          <w:b/>
          <w:bCs/>
          <w:u w:val="single"/>
        </w:rPr>
      </w:pPr>
    </w:p>
    <w:p w14:paraId="1B7EE861" w14:textId="77777777" w:rsidR="003964AE" w:rsidRDefault="003964AE" w:rsidP="003964AE"/>
    <w:sectPr w:rsidR="00396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88"/>
    <w:rsid w:val="00375B0E"/>
    <w:rsid w:val="003964AE"/>
    <w:rsid w:val="004E3DC4"/>
    <w:rsid w:val="006C779B"/>
    <w:rsid w:val="007210DE"/>
    <w:rsid w:val="00752493"/>
    <w:rsid w:val="008E037D"/>
    <w:rsid w:val="0090650F"/>
    <w:rsid w:val="00A8695C"/>
    <w:rsid w:val="00B160EE"/>
    <w:rsid w:val="00C87AD1"/>
    <w:rsid w:val="00D17222"/>
    <w:rsid w:val="00D20039"/>
    <w:rsid w:val="00F032F8"/>
    <w:rsid w:val="00F23788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1FAC"/>
  <w15:chartTrackingRefBased/>
  <w15:docId w15:val="{B7FF0E0B-812F-4200-9F09-DCA1907D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Font</dc:creator>
  <cp:keywords/>
  <dc:description/>
  <cp:lastModifiedBy>Ferran Font</cp:lastModifiedBy>
  <cp:revision>2</cp:revision>
  <cp:lastPrinted>2024-03-05T22:11:00Z</cp:lastPrinted>
  <dcterms:created xsi:type="dcterms:W3CDTF">2024-03-06T10:42:00Z</dcterms:created>
  <dcterms:modified xsi:type="dcterms:W3CDTF">2024-03-06T10:42:00Z</dcterms:modified>
</cp:coreProperties>
</file>