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39" w:rsidRPr="00E20A80" w:rsidRDefault="00524F92" w:rsidP="007D357A">
      <w:pPr>
        <w:tabs>
          <w:tab w:val="right" w:pos="9639"/>
        </w:tabs>
        <w:spacing w:after="0" w:line="240" w:lineRule="auto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-855</wp:posOffset>
            </wp:positionH>
            <wp:positionV relativeFrom="paragraph">
              <wp:posOffset>-437313</wp:posOffset>
            </wp:positionV>
            <wp:extent cx="1819025" cy="301276"/>
            <wp:effectExtent l="0" t="0" r="0" b="0"/>
            <wp:wrapNone/>
            <wp:docPr id="168706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5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2550" cy="30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20A80">
        <w:rPr>
          <w:sz w:val="20"/>
        </w:rPr>
        <w:t>Nomor</w:t>
      </w:r>
      <w:proofErr w:type="spellEnd"/>
      <w:r w:rsidR="00E20A80">
        <w:rPr>
          <w:sz w:val="20"/>
        </w:rPr>
        <w:t xml:space="preserve"> :</w:t>
      </w:r>
      <w:proofErr w:type="gramEnd"/>
      <w:r w:rsidR="00A6017A" w:rsidRPr="00E20A80">
        <w:rPr>
          <w:sz w:val="20"/>
        </w:rPr>
        <w:tab/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kota</w:t>
      </w:r>
      <w:proofErr w:type="spellEnd"/>
      <w:r w:rsidR="00DE3387">
        <w:rPr>
          <w:sz w:val="20"/>
        </w:rPr>
        <w:t>}</w:t>
      </w:r>
      <w:r w:rsidR="00A6017A" w:rsidRPr="00E20A80">
        <w:rPr>
          <w:sz w:val="20"/>
        </w:rPr>
        <w:t xml:space="preserve">, </w:t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tgl_create</w:t>
      </w:r>
      <w:proofErr w:type="spellEnd"/>
      <w:r w:rsidR="00DE3387">
        <w:rPr>
          <w:sz w:val="20"/>
        </w:rPr>
        <w:t>}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Kepada</w:t>
      </w:r>
      <w:proofErr w:type="spellEnd"/>
      <w:r w:rsidR="00D029E8">
        <w:rPr>
          <w:sz w:val="20"/>
        </w:rPr>
        <w:t xml:space="preserve"> </w:t>
      </w:r>
      <w:proofErr w:type="spellStart"/>
      <w:r w:rsidRPr="00E20A80">
        <w:rPr>
          <w:sz w:val="20"/>
        </w:rPr>
        <w:t>Yth</w:t>
      </w:r>
      <w:proofErr w:type="spellEnd"/>
      <w:r w:rsidRPr="00E20A80">
        <w:rPr>
          <w:sz w:val="20"/>
        </w:rPr>
        <w:t>.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Sdr</w:t>
      </w:r>
      <w:proofErr w:type="spellEnd"/>
      <w:r w:rsidRPr="00E20A80">
        <w:rPr>
          <w:sz w:val="20"/>
        </w:rPr>
        <w:t xml:space="preserve">. </w:t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nama_pemohon</w:t>
      </w:r>
      <w:proofErr w:type="spellEnd"/>
      <w:r w:rsidR="00DE3387">
        <w:rPr>
          <w:sz w:val="20"/>
        </w:rPr>
        <w:t>}</w:t>
      </w:r>
    </w:p>
    <w:p w:rsidR="00A6017A" w:rsidRPr="00E20A80" w:rsidRDefault="00DE3387" w:rsidP="007D357A">
      <w:pPr>
        <w:spacing w:after="0" w:line="240" w:lineRule="auto"/>
        <w:jc w:val="both"/>
        <w:rPr>
          <w:sz w:val="20"/>
        </w:rPr>
      </w:pPr>
      <w:r>
        <w:rPr>
          <w:sz w:val="20"/>
        </w:rPr>
        <w:t>${</w:t>
      </w:r>
      <w:proofErr w:type="spellStart"/>
      <w:r w:rsidR="00A6017A" w:rsidRPr="00E20A80">
        <w:rPr>
          <w:sz w:val="20"/>
        </w:rPr>
        <w:t>alamat_ktp_pemohon</w:t>
      </w:r>
      <w:proofErr w:type="spellEnd"/>
      <w:r>
        <w:rPr>
          <w:sz w:val="20"/>
        </w:rPr>
        <w:t>}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Pr="001B4409" w:rsidRDefault="00A6017A" w:rsidP="007D357A">
      <w:pPr>
        <w:spacing w:after="0" w:line="240" w:lineRule="auto"/>
        <w:jc w:val="both"/>
        <w:rPr>
          <w:b/>
          <w:sz w:val="20"/>
        </w:rPr>
      </w:pPr>
      <w:proofErr w:type="spellStart"/>
      <w:proofErr w:type="gramStart"/>
      <w:r w:rsidRPr="001B4409">
        <w:rPr>
          <w:b/>
          <w:sz w:val="20"/>
        </w:rPr>
        <w:t>Perihal</w:t>
      </w:r>
      <w:proofErr w:type="spellEnd"/>
      <w:r w:rsidRPr="001B4409">
        <w:rPr>
          <w:b/>
          <w:sz w:val="20"/>
        </w:rPr>
        <w:t xml:space="preserve"> :</w:t>
      </w:r>
      <w:proofErr w:type="gramEnd"/>
      <w:r w:rsidRPr="001B4409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Surat</w:t>
      </w:r>
      <w:proofErr w:type="spellEnd"/>
      <w:r w:rsidRPr="001B4409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Persetujuan</w:t>
      </w:r>
      <w:proofErr w:type="spellEnd"/>
      <w:r w:rsidR="00232DD9">
        <w:rPr>
          <w:b/>
          <w:sz w:val="20"/>
        </w:rPr>
        <w:t xml:space="preserve"> </w:t>
      </w:r>
      <w:proofErr w:type="spellStart"/>
      <w:r w:rsidR="004E5724" w:rsidRPr="001B4409">
        <w:rPr>
          <w:b/>
          <w:sz w:val="20"/>
        </w:rPr>
        <w:t>Pemberian</w:t>
      </w:r>
      <w:proofErr w:type="spellEnd"/>
      <w:r w:rsidR="00232DD9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Kredit</w:t>
      </w:r>
      <w:proofErr w:type="spellEnd"/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Menunjuk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surat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permohonan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kredit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saudara</w:t>
      </w:r>
      <w:proofErr w:type="spellEnd"/>
      <w:r w:rsidR="00232DD9">
        <w:rPr>
          <w:sz w:val="20"/>
        </w:rPr>
        <w:t xml:space="preserve"> </w:t>
      </w:r>
      <w:proofErr w:type="spellStart"/>
      <w:r w:rsidR="00232DD9">
        <w:rPr>
          <w:sz w:val="20"/>
        </w:rPr>
        <w:t>kepada</w:t>
      </w:r>
      <w:proofErr w:type="spellEnd"/>
      <w:r w:rsidR="00232DD9">
        <w:rPr>
          <w:sz w:val="20"/>
        </w:rPr>
        <w:t xml:space="preserve"> PT BPR </w:t>
      </w:r>
      <w:proofErr w:type="spellStart"/>
      <w:r w:rsidR="00232DD9">
        <w:rPr>
          <w:sz w:val="20"/>
        </w:rPr>
        <w:t>Hasam</w:t>
      </w:r>
      <w:r w:rsidRPr="00E20A80">
        <w:rPr>
          <w:sz w:val="20"/>
        </w:rPr>
        <w:t>itra</w:t>
      </w:r>
      <w:proofErr w:type="spellEnd"/>
      <w:r w:rsidRPr="00E20A80">
        <w:rPr>
          <w:sz w:val="20"/>
        </w:rPr>
        <w:t xml:space="preserve">, </w:t>
      </w:r>
      <w:proofErr w:type="spellStart"/>
      <w:r w:rsidRPr="00E20A80">
        <w:rPr>
          <w:sz w:val="20"/>
        </w:rPr>
        <w:t>pada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prinsipnya</w:t>
      </w:r>
      <w:proofErr w:type="spellEnd"/>
      <w:r w:rsidR="00232DD9">
        <w:rPr>
          <w:sz w:val="20"/>
        </w:rPr>
        <w:t xml:space="preserve"> </w:t>
      </w:r>
      <w:proofErr w:type="spellStart"/>
      <w:r w:rsidR="005C4AE0">
        <w:rPr>
          <w:sz w:val="20"/>
        </w:rPr>
        <w:t>kredit</w:t>
      </w:r>
      <w:proofErr w:type="spellEnd"/>
      <w:r w:rsidR="00232DD9">
        <w:rPr>
          <w:sz w:val="20"/>
        </w:rPr>
        <w:t xml:space="preserve"> </w:t>
      </w:r>
      <w:proofErr w:type="spellStart"/>
      <w:r w:rsidR="005C4AE0">
        <w:rPr>
          <w:sz w:val="20"/>
        </w:rPr>
        <w:t>s</w:t>
      </w:r>
      <w:r w:rsidRPr="00E20A80">
        <w:rPr>
          <w:sz w:val="20"/>
        </w:rPr>
        <w:t>audara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dapat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kami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setujui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dengan</w:t>
      </w:r>
      <w:proofErr w:type="spellEnd"/>
      <w:r w:rsidR="00232DD9">
        <w:rPr>
          <w:sz w:val="20"/>
        </w:rPr>
        <w:t xml:space="preserve"> </w:t>
      </w:r>
      <w:proofErr w:type="spellStart"/>
      <w:r w:rsidRPr="00E20A80">
        <w:rPr>
          <w:sz w:val="20"/>
        </w:rPr>
        <w:t>ketentuan</w:t>
      </w:r>
      <w:proofErr w:type="spellEnd"/>
      <w:r w:rsidR="00232DD9">
        <w:rPr>
          <w:sz w:val="20"/>
        </w:rPr>
        <w:t xml:space="preserve"> </w:t>
      </w:r>
      <w:proofErr w:type="spellStart"/>
      <w:proofErr w:type="gramStart"/>
      <w:r w:rsidRPr="00E20A80">
        <w:rPr>
          <w:sz w:val="20"/>
        </w:rPr>
        <w:t>berikut</w:t>
      </w:r>
      <w:proofErr w:type="spellEnd"/>
      <w:r w:rsidRPr="00E20A80">
        <w:rPr>
          <w:sz w:val="20"/>
        </w:rPr>
        <w:t xml:space="preserve"> :</w:t>
      </w:r>
      <w:proofErr w:type="gramEnd"/>
    </w:p>
    <w:tbl>
      <w:tblPr>
        <w:tblStyle w:val="TableGrid"/>
        <w:tblW w:w="10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"/>
        <w:gridCol w:w="2788"/>
        <w:gridCol w:w="433"/>
        <w:gridCol w:w="6814"/>
      </w:tblGrid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 w:rsidRPr="00E20A80">
              <w:rPr>
                <w:sz w:val="20"/>
              </w:rPr>
              <w:t xml:space="preserve">Nominal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Rp. ${plafond}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Jangka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jangka_waktu</w:t>
            </w:r>
            <w:proofErr w:type="spellEnd"/>
            <w:r>
              <w:rPr>
                <w:sz w:val="20"/>
              </w:rPr>
              <w:t xml:space="preserve">} </w:t>
            </w:r>
            <w:r w:rsidR="00C7034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Bulan</w:t>
            </w:r>
            <w:proofErr w:type="spellEnd"/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Suku Bunga</w:t>
            </w:r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suku_bunga</w:t>
            </w:r>
            <w:proofErr w:type="spellEnd"/>
            <w:r>
              <w:rPr>
                <w:sz w:val="20"/>
              </w:rPr>
              <w:t>} %</w:t>
            </w:r>
            <w:r w:rsidR="00C7034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p.a</w:t>
            </w:r>
            <w:proofErr w:type="spellEnd"/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Angsuran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Rp. ${</w:t>
            </w:r>
            <w:proofErr w:type="spellStart"/>
            <w:r w:rsidRPr="00E20A80">
              <w:rPr>
                <w:sz w:val="20"/>
              </w:rPr>
              <w:t>angsuran_perbulan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Sistem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Pembayaran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sistem_pembayaran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Jaminan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Utama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jaminan_utama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Jaminan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Tambahan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</w:p>
        </w:tc>
      </w:tr>
      <w:tr w:rsidR="00BA08A0" w:rsidTr="00045BDE">
        <w:tc>
          <w:tcPr>
            <w:tcW w:w="36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10035" w:type="dxa"/>
            <w:gridSpan w:val="3"/>
          </w:tcPr>
          <w:tbl>
            <w:tblPr>
              <w:tblStyle w:val="TableGrid"/>
              <w:tblW w:w="9809" w:type="dxa"/>
              <w:tblLook w:val="04A0"/>
            </w:tblPr>
            <w:tblGrid>
              <w:gridCol w:w="7565"/>
              <w:gridCol w:w="2244"/>
            </w:tblGrid>
            <w:tr w:rsidR="00BA08A0" w:rsidTr="00BA08A0">
              <w:tc>
                <w:tcPr>
                  <w:tcW w:w="7565" w:type="dxa"/>
                </w:tcPr>
                <w:p w:rsidR="00BA08A0" w:rsidRPr="00A07BB8" w:rsidRDefault="00BA08A0" w:rsidP="00063945">
                  <w:pPr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A07BB8">
                    <w:rPr>
                      <w:b/>
                      <w:sz w:val="20"/>
                    </w:rPr>
                    <w:t>DOKUMEN / NOMOR</w:t>
                  </w:r>
                </w:p>
              </w:tc>
              <w:tc>
                <w:tcPr>
                  <w:tcW w:w="2244" w:type="dxa"/>
                </w:tcPr>
                <w:p w:rsidR="00BA08A0" w:rsidRPr="00A07BB8" w:rsidRDefault="00BA08A0" w:rsidP="00063945">
                  <w:pPr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A07BB8">
                    <w:rPr>
                      <w:b/>
                      <w:sz w:val="20"/>
                    </w:rPr>
                    <w:t>KEADAAN</w:t>
                  </w:r>
                </w:p>
              </w:tc>
            </w:tr>
            <w:tr w:rsidR="00BA08A0" w:rsidTr="00BA08A0">
              <w:tc>
                <w:tcPr>
                  <w:tcW w:w="7565" w:type="dxa"/>
                </w:tcPr>
                <w:p w:rsidR="00BA08A0" w:rsidRDefault="00BA08A0" w:rsidP="00063945">
                  <w:pPr>
                    <w:spacing w:before="60" w:after="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jaminan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244" w:type="dxa"/>
                </w:tcPr>
                <w:p w:rsidR="00BA08A0" w:rsidRDefault="004D6FEE" w:rsidP="00063945">
                  <w:pPr>
                    <w:spacing w:before="60" w:after="6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 w:rsidR="00BA08A0">
                    <w:rPr>
                      <w:sz w:val="20"/>
                    </w:rPr>
                    <w:t>keadaan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:rsidR="00BA08A0" w:rsidRDefault="00BA08A0" w:rsidP="007D357A">
            <w:pPr>
              <w:jc w:val="both"/>
              <w:rPr>
                <w:sz w:val="20"/>
              </w:rPr>
            </w:pPr>
          </w:p>
        </w:tc>
      </w:tr>
      <w:tr w:rsidR="00801E50" w:rsidTr="00045BDE">
        <w:tc>
          <w:tcPr>
            <w:tcW w:w="368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</w:tr>
      <w:tr w:rsidR="00801E50" w:rsidTr="00045BDE">
        <w:tc>
          <w:tcPr>
            <w:tcW w:w="368" w:type="dxa"/>
          </w:tcPr>
          <w:p w:rsidR="00801E50" w:rsidRDefault="00063945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788" w:type="dxa"/>
          </w:tcPr>
          <w:p w:rsidR="00801E50" w:rsidRDefault="00BA08A0" w:rsidP="00232DD9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Syarat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="00232DD9">
              <w:rPr>
                <w:sz w:val="20"/>
              </w:rPr>
              <w:t>Pencairan</w:t>
            </w:r>
            <w:proofErr w:type="spellEnd"/>
          </w:p>
        </w:tc>
        <w:tc>
          <w:tcPr>
            <w:tcW w:w="433" w:type="dxa"/>
          </w:tcPr>
          <w:p w:rsidR="00801E50" w:rsidRDefault="008F09D3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583"/>
            </w:tblGrid>
            <w:tr w:rsidR="008F09D3" w:rsidTr="00045BDE">
              <w:tc>
                <w:tcPr>
                  <w:tcW w:w="6583" w:type="dxa"/>
                </w:tcPr>
                <w:p w:rsidR="008F09D3" w:rsidRDefault="008F09D3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syarat_lainnya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:rsidR="00801E50" w:rsidRDefault="00801E50" w:rsidP="007D357A">
            <w:pPr>
              <w:jc w:val="both"/>
              <w:rPr>
                <w:sz w:val="20"/>
              </w:rPr>
            </w:pPr>
          </w:p>
        </w:tc>
      </w:tr>
      <w:tr w:rsidR="00BA08A0" w:rsidTr="00045BDE">
        <w:tc>
          <w:tcPr>
            <w:tcW w:w="36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0035" w:type="dxa"/>
            <w:gridSpan w:val="3"/>
          </w:tcPr>
          <w:p w:rsidR="00063945" w:rsidRDefault="00063945" w:rsidP="00063945">
            <w:pPr>
              <w:jc w:val="both"/>
              <w:rPr>
                <w:b/>
                <w:bCs/>
                <w:sz w:val="20"/>
              </w:rPr>
            </w:pPr>
            <w:proofErr w:type="spellStart"/>
            <w:r w:rsidRPr="00E20A80">
              <w:rPr>
                <w:sz w:val="20"/>
              </w:rPr>
              <w:t>Saudara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wajib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menyimpan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saldo</w:t>
            </w:r>
            <w:proofErr w:type="spellEnd"/>
            <w:r w:rsidRPr="00E20A80">
              <w:rPr>
                <w:sz w:val="20"/>
              </w:rPr>
              <w:t xml:space="preserve"> 1 kali </w:t>
            </w:r>
            <w:proofErr w:type="spellStart"/>
            <w:r w:rsidRPr="00E20A80">
              <w:rPr>
                <w:sz w:val="20"/>
              </w:rPr>
              <w:t>angsuran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di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rekening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tabungan</w:t>
            </w:r>
            <w:proofErr w:type="spellEnd"/>
            <w:r w:rsidRPr="00E20A80">
              <w:rPr>
                <w:sz w:val="20"/>
              </w:rPr>
              <w:t xml:space="preserve"> Si </w:t>
            </w:r>
            <w:proofErr w:type="spellStart"/>
            <w:r w:rsidRPr="00E20A80">
              <w:rPr>
                <w:sz w:val="20"/>
              </w:rPr>
              <w:t>Mitra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senilai</w:t>
            </w:r>
            <w:proofErr w:type="spellEnd"/>
            <w:r w:rsidRPr="00E20A80">
              <w:rPr>
                <w:sz w:val="20"/>
              </w:rPr>
              <w:t xml:space="preserve"> :</w:t>
            </w:r>
            <w:r w:rsidR="00232DD9">
              <w:rPr>
                <w:sz w:val="20"/>
              </w:rPr>
              <w:t xml:space="preserve"> </w:t>
            </w:r>
            <w:proofErr w:type="spellStart"/>
            <w:r w:rsidRPr="00486E97">
              <w:rPr>
                <w:b/>
                <w:bCs/>
                <w:sz w:val="20"/>
              </w:rPr>
              <w:t>Rp</w:t>
            </w:r>
            <w:proofErr w:type="spellEnd"/>
            <w:r w:rsidRPr="00486E97">
              <w:rPr>
                <w:b/>
                <w:bCs/>
                <w:sz w:val="20"/>
              </w:rPr>
              <w:t>.</w:t>
            </w:r>
            <w:r w:rsidR="00232DD9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${</w:t>
            </w:r>
            <w:proofErr w:type="spellStart"/>
            <w:r>
              <w:rPr>
                <w:b/>
                <w:bCs/>
                <w:sz w:val="20"/>
              </w:rPr>
              <w:t>tabungan</w:t>
            </w:r>
            <w:r w:rsidR="009651CD">
              <w:rPr>
                <w:b/>
                <w:bCs/>
                <w:sz w:val="20"/>
              </w:rPr>
              <w:t>_simitra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  <w:p w:rsidR="00063945" w:rsidRDefault="00063945" w:rsidP="00063945">
            <w:pPr>
              <w:jc w:val="both"/>
              <w:rPr>
                <w:b/>
                <w:bCs/>
                <w:sz w:val="20"/>
              </w:rPr>
            </w:pPr>
          </w:p>
          <w:p w:rsidR="00063945" w:rsidRDefault="00063945" w:rsidP="00063945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Kredit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saudara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dapat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dicairkan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bilamana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telah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membayar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biaya-biaya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sebagai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berikut</w:t>
            </w:r>
            <w:proofErr w:type="spellEnd"/>
            <w:r w:rsidRPr="00E20A80">
              <w:rPr>
                <w:sz w:val="20"/>
              </w:rPr>
              <w:t xml:space="preserve"> :</w:t>
            </w: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1003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69"/>
              <w:gridCol w:w="2377"/>
              <w:gridCol w:w="283"/>
              <w:gridCol w:w="490"/>
              <w:gridCol w:w="1969"/>
            </w:tblGrid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2377" w:type="dxa"/>
                </w:tcPr>
                <w:p w:rsidR="0030780F" w:rsidRDefault="0030780F" w:rsidP="005C378B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Provisi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biaya_provisi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2.</w:t>
                  </w:r>
                </w:p>
              </w:tc>
              <w:tc>
                <w:tcPr>
                  <w:tcW w:w="2377" w:type="dxa"/>
                </w:tcPr>
                <w:p w:rsidR="0030780F" w:rsidRDefault="0030780F" w:rsidP="005C378B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Administrasi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biaya_administrasi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3.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Asuransi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Jiwa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asuransi_jiwa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4.</w:t>
                  </w:r>
                </w:p>
              </w:tc>
              <w:tc>
                <w:tcPr>
                  <w:tcW w:w="2377" w:type="dxa"/>
                </w:tcPr>
                <w:p w:rsidR="0030780F" w:rsidRPr="00E20A80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Asuransi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Kredit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asuransi_kredit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5.</w:t>
                  </w:r>
                </w:p>
              </w:tc>
              <w:tc>
                <w:tcPr>
                  <w:tcW w:w="2377" w:type="dxa"/>
                </w:tcPr>
                <w:p w:rsidR="0030780F" w:rsidRPr="00E20A80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Asuransi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Kerugian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asuransi_kerugian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6.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Notaris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biaya_notaris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7.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="00232DD9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Materai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  <w:tcBorders>
                    <w:bottom w:val="single" w:sz="4" w:space="0" w:color="auto"/>
                  </w:tcBorders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  <w:tcBorders>
                    <w:bottom w:val="single" w:sz="4" w:space="0" w:color="auto"/>
                  </w:tcBorders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biaya_materai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2377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Total</w:t>
                  </w:r>
                </w:p>
              </w:tc>
              <w:tc>
                <w:tcPr>
                  <w:tcW w:w="283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  <w:tcBorders>
                    <w:top w:val="single" w:sz="4" w:space="0" w:color="auto"/>
                  </w:tcBorders>
                </w:tcPr>
                <w:p w:rsidR="0030780F" w:rsidRPr="00FA541B" w:rsidRDefault="0030780F" w:rsidP="0030780F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  <w:tcBorders>
                    <w:top w:val="single" w:sz="4" w:space="0" w:color="auto"/>
                  </w:tcBorders>
                </w:tcPr>
                <w:p w:rsidR="0030780F" w:rsidRPr="00FA541B" w:rsidRDefault="0030780F" w:rsidP="0030780F">
                  <w:pPr>
                    <w:jc w:val="right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${</w:t>
                  </w:r>
                  <w:r>
                    <w:rPr>
                      <w:b/>
                      <w:sz w:val="20"/>
                    </w:rPr>
                    <w:t>total</w:t>
                  </w:r>
                  <w:r w:rsidRPr="00FA541B">
                    <w:rPr>
                      <w:b/>
                      <w:sz w:val="20"/>
                    </w:rPr>
                    <w:t>}</w:t>
                  </w:r>
                </w:p>
              </w:tc>
            </w:tr>
          </w:tbl>
          <w:p w:rsidR="00063945" w:rsidRDefault="00063945" w:rsidP="007D357A">
            <w:pPr>
              <w:jc w:val="both"/>
              <w:rPr>
                <w:sz w:val="20"/>
              </w:rPr>
            </w:pP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</w:tr>
    </w:tbl>
    <w:p w:rsidR="00A07BB8" w:rsidRDefault="00A07BB8" w:rsidP="007D357A">
      <w:pPr>
        <w:spacing w:after="0" w:line="240" w:lineRule="auto"/>
        <w:jc w:val="both"/>
        <w:rPr>
          <w:sz w:val="20"/>
        </w:rPr>
      </w:pPr>
      <w:r>
        <w:rPr>
          <w:sz w:val="20"/>
        </w:rPr>
        <w:br/>
      </w:r>
      <w:proofErr w:type="spellStart"/>
      <w:proofErr w:type="gramStart"/>
      <w:r>
        <w:rPr>
          <w:sz w:val="20"/>
        </w:rPr>
        <w:t>Demikian</w:t>
      </w:r>
      <w:proofErr w:type="spellEnd"/>
      <w:r w:rsidR="00D029E8">
        <w:rPr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bilamana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saudara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menyetujui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syarat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tersebut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atas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harap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menandatangani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Persetujuan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Pemberian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Kredit</w:t>
      </w:r>
      <w:proofErr w:type="spellEnd"/>
      <w:r w:rsidR="00232DD9"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>.</w:t>
      </w:r>
      <w:proofErr w:type="gramEnd"/>
    </w:p>
    <w:p w:rsidR="00A07BB8" w:rsidRDefault="00A07BB8" w:rsidP="007D357A">
      <w:p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Sekian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Terimakasih</w:t>
      </w:r>
      <w:proofErr w:type="spellEnd"/>
      <w:r>
        <w:rPr>
          <w:sz w:val="20"/>
        </w:rPr>
        <w:t>.</w:t>
      </w:r>
    </w:p>
    <w:p w:rsidR="00A07BB8" w:rsidRDefault="00A07BB8" w:rsidP="007D357A">
      <w:pPr>
        <w:spacing w:after="0" w:line="240" w:lineRule="auto"/>
        <w:jc w:val="both"/>
        <w:rPr>
          <w:sz w:val="20"/>
        </w:rPr>
      </w:pPr>
    </w:p>
    <w:p w:rsidR="00A07BB8" w:rsidRDefault="00A07BB8" w:rsidP="007D357A">
      <w:pPr>
        <w:spacing w:after="0" w:line="240" w:lineRule="auto"/>
        <w:jc w:val="both"/>
        <w:rPr>
          <w:sz w:val="20"/>
        </w:rPr>
      </w:pPr>
    </w:p>
    <w:p w:rsidR="00E31116" w:rsidRDefault="00E31116" w:rsidP="007D357A">
      <w:pPr>
        <w:spacing w:after="0" w:line="240" w:lineRule="auto"/>
        <w:jc w:val="both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5041"/>
      </w:tblGrid>
      <w:tr w:rsidR="009A42B0" w:rsidTr="009A42B0">
        <w:tc>
          <w:tcPr>
            <w:tcW w:w="5040" w:type="dxa"/>
          </w:tcPr>
          <w:p w:rsidR="009A42B0" w:rsidRDefault="009A42B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Hormat Kami,</w:t>
            </w:r>
          </w:p>
          <w:p w:rsidR="009A42B0" w:rsidRDefault="00232DD9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PT</w:t>
            </w:r>
            <w:r w:rsidR="009A42B0">
              <w:rPr>
                <w:sz w:val="20"/>
              </w:rPr>
              <w:t xml:space="preserve"> BPR </w:t>
            </w:r>
            <w:proofErr w:type="spellStart"/>
            <w:r>
              <w:rPr>
                <w:sz w:val="20"/>
              </w:rPr>
              <w:t>Hasamitra</w:t>
            </w:r>
            <w:proofErr w:type="spellEnd"/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E31116" w:rsidRDefault="00E31116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Pr="009A42B0" w:rsidRDefault="00FC799B" w:rsidP="007D357A">
            <w:pPr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</w:t>
            </w:r>
            <w:proofErr w:type="spellStart"/>
            <w:r>
              <w:rPr>
                <w:b/>
                <w:sz w:val="20"/>
                <w:u w:val="single"/>
              </w:rPr>
              <w:t>pejabat_ttd</w:t>
            </w:r>
            <w:proofErr w:type="spellEnd"/>
            <w:r>
              <w:rPr>
                <w:b/>
                <w:sz w:val="20"/>
                <w:u w:val="single"/>
              </w:rPr>
              <w:t>}</w:t>
            </w:r>
          </w:p>
          <w:p w:rsidR="009A42B0" w:rsidRDefault="00C50BA1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jabatan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5041" w:type="dxa"/>
          </w:tcPr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Setuju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syarat</w:t>
            </w:r>
            <w:proofErr w:type="spellEnd"/>
            <w:r w:rsidR="00232DD9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tersebut</w:t>
            </w:r>
            <w:proofErr w:type="spellEnd"/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E31116" w:rsidRDefault="00E31116" w:rsidP="007D357A">
            <w:pPr>
              <w:jc w:val="both"/>
              <w:rPr>
                <w:sz w:val="20"/>
              </w:rPr>
            </w:pPr>
          </w:p>
          <w:p w:rsidR="009A42B0" w:rsidRPr="009A42B0" w:rsidRDefault="004037A4" w:rsidP="007D357A">
            <w:pPr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</w:t>
            </w:r>
            <w:proofErr w:type="spellStart"/>
            <w:r w:rsidRPr="004037A4">
              <w:rPr>
                <w:b/>
                <w:sz w:val="20"/>
                <w:u w:val="single"/>
              </w:rPr>
              <w:t>nama_debitur</w:t>
            </w:r>
            <w:proofErr w:type="spellEnd"/>
            <w:r>
              <w:rPr>
                <w:b/>
                <w:sz w:val="20"/>
                <w:u w:val="single"/>
              </w:rPr>
              <w:t>}</w:t>
            </w:r>
          </w:p>
          <w:p w:rsidR="009A42B0" w:rsidRDefault="009A42B0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Debitur</w:t>
            </w:r>
            <w:proofErr w:type="spellEnd"/>
          </w:p>
        </w:tc>
      </w:tr>
    </w:tbl>
    <w:p w:rsidR="009A42B0" w:rsidRPr="00A07BB8" w:rsidRDefault="009A42B0" w:rsidP="007D357A">
      <w:pPr>
        <w:spacing w:after="0" w:line="240" w:lineRule="auto"/>
        <w:jc w:val="both"/>
        <w:rPr>
          <w:sz w:val="20"/>
        </w:rPr>
      </w:pPr>
    </w:p>
    <w:sectPr w:rsidR="009A42B0" w:rsidRPr="00A07BB8" w:rsidSect="00BE790A">
      <w:pgSz w:w="11907" w:h="16840" w:code="9"/>
      <w:pgMar w:top="1134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A9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B895E25"/>
    <w:multiLevelType w:val="hybridMultilevel"/>
    <w:tmpl w:val="FFFFFFFF"/>
    <w:lvl w:ilvl="0" w:tplc="3D9E651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6017A"/>
    <w:rsid w:val="00006E5A"/>
    <w:rsid w:val="00045BDE"/>
    <w:rsid w:val="00063945"/>
    <w:rsid w:val="00133A87"/>
    <w:rsid w:val="00151142"/>
    <w:rsid w:val="00181550"/>
    <w:rsid w:val="001970AA"/>
    <w:rsid w:val="001B4409"/>
    <w:rsid w:val="002145C7"/>
    <w:rsid w:val="00232DD9"/>
    <w:rsid w:val="00275D02"/>
    <w:rsid w:val="00292CEB"/>
    <w:rsid w:val="002A285F"/>
    <w:rsid w:val="002D38C4"/>
    <w:rsid w:val="002D6E21"/>
    <w:rsid w:val="0030780F"/>
    <w:rsid w:val="00370D69"/>
    <w:rsid w:val="003A1E44"/>
    <w:rsid w:val="003A7548"/>
    <w:rsid w:val="003B70C1"/>
    <w:rsid w:val="004037A4"/>
    <w:rsid w:val="004309B8"/>
    <w:rsid w:val="00473B2C"/>
    <w:rsid w:val="00486E97"/>
    <w:rsid w:val="004C3EC5"/>
    <w:rsid w:val="004D6FEE"/>
    <w:rsid w:val="004E5724"/>
    <w:rsid w:val="00507439"/>
    <w:rsid w:val="00507809"/>
    <w:rsid w:val="00524F0C"/>
    <w:rsid w:val="00524F92"/>
    <w:rsid w:val="005419CB"/>
    <w:rsid w:val="00564158"/>
    <w:rsid w:val="0057174D"/>
    <w:rsid w:val="005C199B"/>
    <w:rsid w:val="005C378B"/>
    <w:rsid w:val="005C39BC"/>
    <w:rsid w:val="005C4AE0"/>
    <w:rsid w:val="005D3058"/>
    <w:rsid w:val="00644B02"/>
    <w:rsid w:val="00646E05"/>
    <w:rsid w:val="006B41C6"/>
    <w:rsid w:val="006F3F8D"/>
    <w:rsid w:val="0072781F"/>
    <w:rsid w:val="00732561"/>
    <w:rsid w:val="0079240F"/>
    <w:rsid w:val="007D357A"/>
    <w:rsid w:val="007D4024"/>
    <w:rsid w:val="007D43E0"/>
    <w:rsid w:val="007F5C30"/>
    <w:rsid w:val="00801E50"/>
    <w:rsid w:val="008037D9"/>
    <w:rsid w:val="00834AA1"/>
    <w:rsid w:val="00840C4F"/>
    <w:rsid w:val="008C194F"/>
    <w:rsid w:val="008E5C8E"/>
    <w:rsid w:val="008F09D3"/>
    <w:rsid w:val="009651CD"/>
    <w:rsid w:val="009922F2"/>
    <w:rsid w:val="009A42B0"/>
    <w:rsid w:val="009B01FF"/>
    <w:rsid w:val="009D54FC"/>
    <w:rsid w:val="009E793A"/>
    <w:rsid w:val="00A03796"/>
    <w:rsid w:val="00A07BB8"/>
    <w:rsid w:val="00A6017A"/>
    <w:rsid w:val="00AE4BFB"/>
    <w:rsid w:val="00B05CC5"/>
    <w:rsid w:val="00B37182"/>
    <w:rsid w:val="00B401F2"/>
    <w:rsid w:val="00B62628"/>
    <w:rsid w:val="00B8086A"/>
    <w:rsid w:val="00B86305"/>
    <w:rsid w:val="00B94338"/>
    <w:rsid w:val="00BA08A0"/>
    <w:rsid w:val="00BA3D04"/>
    <w:rsid w:val="00BE6793"/>
    <w:rsid w:val="00BE790A"/>
    <w:rsid w:val="00C03739"/>
    <w:rsid w:val="00C50BA1"/>
    <w:rsid w:val="00C70344"/>
    <w:rsid w:val="00C816C5"/>
    <w:rsid w:val="00CE1F46"/>
    <w:rsid w:val="00D029E8"/>
    <w:rsid w:val="00DE3387"/>
    <w:rsid w:val="00E20A80"/>
    <w:rsid w:val="00E26412"/>
    <w:rsid w:val="00E31116"/>
    <w:rsid w:val="00E34E6E"/>
    <w:rsid w:val="00E63410"/>
    <w:rsid w:val="00EB5D00"/>
    <w:rsid w:val="00EC1793"/>
    <w:rsid w:val="00EE69FB"/>
    <w:rsid w:val="00F16BFA"/>
    <w:rsid w:val="00F6116D"/>
    <w:rsid w:val="00F85854"/>
    <w:rsid w:val="00FA3503"/>
    <w:rsid w:val="00FA541B"/>
    <w:rsid w:val="00FB6E00"/>
    <w:rsid w:val="00FC7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50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0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17A"/>
    <w:pPr>
      <w:ind w:left="720"/>
      <w:contextualSpacing/>
    </w:pPr>
  </w:style>
  <w:style w:type="table" w:styleId="TableGrid">
    <w:name w:val="Table Grid"/>
    <w:basedOn w:val="TableNormal"/>
    <w:uiPriority w:val="59"/>
    <w:rsid w:val="00A07BB8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ZULKIFLI LATIF</dc:creator>
  <cp:lastModifiedBy>ZULKIFLI LATIF</cp:lastModifiedBy>
  <cp:revision>3</cp:revision>
  <cp:lastPrinted>2024-02-29T23:41:00Z</cp:lastPrinted>
  <dcterms:created xsi:type="dcterms:W3CDTF">2024-06-11T02:35:00Z</dcterms:created>
  <dcterms:modified xsi:type="dcterms:W3CDTF">2024-06-11T02:37:00Z</dcterms:modified>
</cp:coreProperties>
</file>