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92" w:rsidRDefault="00E50A92" w:rsidP="00E50A92">
      <w:r>
        <w:t>Gestor do Grupo</w:t>
      </w:r>
    </w:p>
    <w:p w:rsidR="00E50A92" w:rsidRDefault="00E50A92" w:rsidP="00E50A92">
      <w:r>
        <w:tab/>
        <w:t>Empresa</w:t>
      </w:r>
      <w:r>
        <w:t xml:space="preserve"> (mantido por quem tiver um perfil especial)</w:t>
      </w:r>
    </w:p>
    <w:p w:rsidR="00E50A92" w:rsidRDefault="00E50A92" w:rsidP="00E50A92">
      <w:r>
        <w:tab/>
        <w:t>Unidade Organizacional</w:t>
      </w:r>
      <w:r>
        <w:t xml:space="preserve"> (mantido pelo gestor da unidade)</w:t>
      </w:r>
    </w:p>
    <w:p w:rsidR="00E50A92" w:rsidRDefault="00E50A92" w:rsidP="00E50A92">
      <w:r>
        <w:tab/>
      </w:r>
      <w:bookmarkStart w:id="0" w:name="_GoBack"/>
      <w:r>
        <w:t>Técnicos (qualquer pessoa)</w:t>
      </w:r>
    </w:p>
    <w:bookmarkEnd w:id="0"/>
    <w:p w:rsidR="00244122" w:rsidRDefault="00244122" w:rsidP="00244122">
      <w:r>
        <w:t>Visibilidade</w:t>
      </w:r>
    </w:p>
    <w:p w:rsidR="00244122" w:rsidRDefault="00244122" w:rsidP="00244122">
      <w:r>
        <w:tab/>
        <w:t>Publica – Qualquer um vê</w:t>
      </w:r>
    </w:p>
    <w:p w:rsidR="00244122" w:rsidRDefault="00244122" w:rsidP="00244122">
      <w:r>
        <w:tab/>
        <w:t>Privada – Somente o gestor do grupo vê</w:t>
      </w:r>
    </w:p>
    <w:p w:rsidR="00E50A92" w:rsidRDefault="00E50A92" w:rsidP="00E50A92"/>
    <w:p w:rsidR="00E50A92" w:rsidRDefault="00E50A92" w:rsidP="00E50A92"/>
    <w:p w:rsidR="00E50A92" w:rsidRDefault="00E50A92" w:rsidP="00E50A92"/>
    <w:sectPr w:rsidR="00E5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92"/>
    <w:rsid w:val="00244122"/>
    <w:rsid w:val="002914E1"/>
    <w:rsid w:val="002C3394"/>
    <w:rsid w:val="00332601"/>
    <w:rsid w:val="007357A0"/>
    <w:rsid w:val="00791A42"/>
    <w:rsid w:val="007E5091"/>
    <w:rsid w:val="00B21B93"/>
    <w:rsid w:val="00DB481C"/>
    <w:rsid w:val="00E50A92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Frazão da Silva</dc:creator>
  <cp:lastModifiedBy>Fernando Frazão da Silva</cp:lastModifiedBy>
  <cp:revision>1</cp:revision>
  <dcterms:created xsi:type="dcterms:W3CDTF">2014-03-16T11:40:00Z</dcterms:created>
  <dcterms:modified xsi:type="dcterms:W3CDTF">2014-03-16T11:52:00Z</dcterms:modified>
</cp:coreProperties>
</file>