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1- contextualizar</w:t>
      </w:r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2- Objetivo do projeto (inclusão digital - volta</w:t>
      </w:r>
      <w:r w:rsidR="001C13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do para pessoa com limitações fí</w:t>
      </w: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sicas)</w:t>
      </w:r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2.1- Difundir a ideia de programar</w:t>
      </w:r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2.2- Provocar competições e desafios</w:t>
      </w:r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3- Explicar o que é o </w:t>
      </w:r>
      <w:proofErr w:type="spellStart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Emotiv</w:t>
      </w:r>
      <w:proofErr w:type="spellEnd"/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4- Como funciona o </w:t>
      </w:r>
      <w:proofErr w:type="spellStart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Emotiv</w:t>
      </w:r>
      <w:proofErr w:type="spellEnd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(mais alguns detalhes) </w:t>
      </w:r>
      <w:proofErr w:type="spellStart"/>
      <w:r w:rsidR="001C13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EmoC</w:t>
      </w: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omposer</w:t>
      </w:r>
      <w:proofErr w:type="spellEnd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</w:t>
      </w:r>
      <w:proofErr w:type="spellStart"/>
      <w:r w:rsidR="001C13DC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EmoE</w:t>
      </w: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ngine</w:t>
      </w:r>
      <w:proofErr w:type="spellEnd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, EML, </w:t>
      </w:r>
      <w:proofErr w:type="spellStart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Wifi</w:t>
      </w:r>
      <w:proofErr w:type="spellEnd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, sobre os sinais</w:t>
      </w:r>
    </w:p>
    <w:p w:rsidR="008E0B4B" w:rsidRPr="008E0B4B" w:rsidRDefault="008E0B4B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5- Fala do teclado neural (fala sobre as </w:t>
      </w:r>
      <w:proofErr w:type="spellStart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etapadas</w:t>
      </w:r>
      <w:proofErr w:type="spellEnd"/>
      <w:r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 xml:space="preserve"> do nosso cronograma)</w:t>
      </w:r>
    </w:p>
    <w:p w:rsidR="008E0B4B" w:rsidRPr="008E0B4B" w:rsidRDefault="001C13DC" w:rsidP="008E0B4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222222"/>
          <w:sz w:val="20"/>
          <w:szCs w:val="20"/>
          <w:lang w:eastAsia="pt-BR"/>
        </w:rPr>
        <w:t>6- Pró</w:t>
      </w:r>
      <w:r w:rsidR="008E0B4B" w:rsidRPr="008E0B4B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ximos passos (integrar)</w:t>
      </w:r>
    </w:p>
    <w:p w:rsidR="009665F8" w:rsidRDefault="009665F8"/>
    <w:p w:rsidR="008E0B4B" w:rsidRDefault="008E0B4B" w:rsidP="008E0B4B">
      <w:pPr>
        <w:pStyle w:val="PargrafodaLista"/>
        <w:numPr>
          <w:ilvl w:val="0"/>
          <w:numId w:val="1"/>
        </w:numPr>
      </w:pPr>
      <w:r>
        <w:t>Contextualização</w:t>
      </w:r>
    </w:p>
    <w:p w:rsidR="008E0B4B" w:rsidRDefault="00BE5032" w:rsidP="008E0B4B">
      <w:pPr>
        <w:pStyle w:val="PargrafodaLista"/>
        <w:numPr>
          <w:ilvl w:val="1"/>
          <w:numId w:val="1"/>
        </w:numPr>
      </w:pPr>
      <w:r>
        <w:t xml:space="preserve">HCI – </w:t>
      </w:r>
      <w:proofErr w:type="spellStart"/>
      <w:r>
        <w:t>Human</w:t>
      </w:r>
      <w:proofErr w:type="spellEnd"/>
      <w:r>
        <w:t xml:space="preserve"> Computer </w:t>
      </w:r>
      <w:proofErr w:type="spellStart"/>
      <w:r>
        <w:t>Interaction</w:t>
      </w:r>
      <w:proofErr w:type="spellEnd"/>
      <w:r>
        <w:t>, área no qual é estudado a nossa interação com o computador.</w:t>
      </w:r>
    </w:p>
    <w:p w:rsidR="00BE5032" w:rsidRDefault="00BE5032" w:rsidP="008E0B4B">
      <w:pPr>
        <w:pStyle w:val="PargrafodaLista"/>
        <w:numPr>
          <w:ilvl w:val="1"/>
          <w:numId w:val="1"/>
        </w:numPr>
      </w:pPr>
      <w:r>
        <w:t xml:space="preserve">BCI – </w:t>
      </w:r>
      <w:proofErr w:type="spellStart"/>
      <w:r>
        <w:t>Brain</w:t>
      </w:r>
      <w:proofErr w:type="spellEnd"/>
      <w:r>
        <w:t xml:space="preserve"> </w:t>
      </w:r>
      <w:proofErr w:type="spellStart"/>
      <w:r>
        <w:t>Controlled</w:t>
      </w:r>
      <w:proofErr w:type="spellEnd"/>
      <w:r>
        <w:t xml:space="preserve"> Interface, dispositivos que permitem a interface direta com o cérebro</w:t>
      </w:r>
    </w:p>
    <w:p w:rsidR="00197143" w:rsidRDefault="00197143" w:rsidP="008E0B4B">
      <w:pPr>
        <w:pStyle w:val="PargrafodaLista"/>
        <w:numPr>
          <w:ilvl w:val="1"/>
          <w:numId w:val="1"/>
        </w:numPr>
      </w:pPr>
      <w:r>
        <w:t xml:space="preserve">EEG – </w:t>
      </w:r>
      <w:proofErr w:type="gramStart"/>
      <w:r>
        <w:t>El</w:t>
      </w:r>
      <w:r w:rsidR="00600DF0">
        <w:t>etroencefalografia</w:t>
      </w:r>
      <w:r>
        <w:t>,  estudo</w:t>
      </w:r>
      <w:proofErr w:type="gramEnd"/>
      <w:r>
        <w:t xml:space="preserve"> gráfico das tensões medidas a partir da superfície do couro cabeludo de um sujeito.</w:t>
      </w:r>
    </w:p>
    <w:p w:rsidR="0052245F" w:rsidRDefault="0052245F" w:rsidP="008E0B4B">
      <w:pPr>
        <w:pStyle w:val="PargrafodaLista"/>
        <w:numPr>
          <w:ilvl w:val="1"/>
          <w:numId w:val="1"/>
        </w:numPr>
      </w:pPr>
      <w:r>
        <w:t xml:space="preserve">Os estudos sobre interação homem-máquina (homem-computador) é muito antigo, dentre </w:t>
      </w:r>
      <w:r w:rsidR="0074085A">
        <w:t>essa</w:t>
      </w:r>
      <w:r>
        <w:t>s áreas</w:t>
      </w:r>
      <w:r w:rsidR="0074085A">
        <w:t>,</w:t>
      </w:r>
      <w:r>
        <w:t xml:space="preserve"> as mais conhecidas são as áreas da medicina e do entretenimento</w:t>
      </w:r>
      <w:r w:rsidR="0074085A">
        <w:t>/jogos</w:t>
      </w:r>
      <w:r>
        <w:t xml:space="preserve">. Ambos </w:t>
      </w:r>
      <w:r w:rsidR="0074085A">
        <w:t>possuem</w:t>
      </w:r>
      <w:r>
        <w:t xml:space="preserve"> uma grande evolução dessa inclusão Digital.</w:t>
      </w:r>
    </w:p>
    <w:p w:rsidR="0052245F" w:rsidRDefault="0074085A" w:rsidP="008E0B4B">
      <w:pPr>
        <w:pStyle w:val="PargrafodaLista"/>
        <w:numPr>
          <w:ilvl w:val="1"/>
          <w:numId w:val="1"/>
        </w:numPr>
      </w:pPr>
      <w:r>
        <w:t xml:space="preserve">Na medicina temos a busca de alternativas para as limitações humanas, fazendo com que as pessoas que as possuam, </w:t>
      </w:r>
      <w:proofErr w:type="gramStart"/>
      <w:r>
        <w:t>consigam ,</w:t>
      </w:r>
      <w:proofErr w:type="gramEnd"/>
      <w:r>
        <w:t xml:space="preserve"> da melhor forma, exercer suas funções da melhor forma.</w:t>
      </w:r>
    </w:p>
    <w:p w:rsidR="0074085A" w:rsidRDefault="0074085A" w:rsidP="00983129">
      <w:pPr>
        <w:pStyle w:val="PargrafodaLista"/>
        <w:numPr>
          <w:ilvl w:val="1"/>
          <w:numId w:val="1"/>
        </w:numPr>
      </w:pPr>
      <w:r>
        <w:t>Em jogos, há uma discussão sobre nossas limitações com dispositivos ultrapassados como teclado, mouse, joystick. Estamos numa onda que a interação é feita com gestos, expressões e pensamentos.</w:t>
      </w:r>
    </w:p>
    <w:p w:rsidR="006A4DA2" w:rsidRDefault="006A4DA2" w:rsidP="006A4DA2">
      <w:pPr>
        <w:pStyle w:val="PargrafodaLista"/>
        <w:numPr>
          <w:ilvl w:val="0"/>
          <w:numId w:val="1"/>
        </w:numPr>
      </w:pPr>
      <w:r>
        <w:t>Objetivo</w:t>
      </w:r>
    </w:p>
    <w:p w:rsidR="006A4DA2" w:rsidRDefault="006A4DA2" w:rsidP="006A4DA2">
      <w:pPr>
        <w:pStyle w:val="PargrafodaLista"/>
        <w:numPr>
          <w:ilvl w:val="1"/>
          <w:numId w:val="1"/>
        </w:numPr>
      </w:pPr>
      <w:r>
        <w:t xml:space="preserve">Nosso primeiro e principal objetivo é criar um teclado virtual e a partir do </w:t>
      </w:r>
      <w:proofErr w:type="spellStart"/>
      <w:r>
        <w:t>Headset</w:t>
      </w:r>
      <w:proofErr w:type="spellEnd"/>
      <w:r>
        <w:t xml:space="preserve"> possamos interagir com o teclado sem uso das mãos</w:t>
      </w:r>
      <w:r w:rsidR="00983129">
        <w:t>, apenas com gestos, expressões e pensamentos</w:t>
      </w:r>
      <w:r>
        <w:t>.</w:t>
      </w:r>
    </w:p>
    <w:p w:rsidR="006A4DA2" w:rsidRDefault="00983129" w:rsidP="006A4DA2">
      <w:pPr>
        <w:pStyle w:val="PargrafodaLista"/>
        <w:numPr>
          <w:ilvl w:val="1"/>
          <w:numId w:val="1"/>
        </w:numPr>
      </w:pPr>
      <w:r>
        <w:t xml:space="preserve">Além desse objetivos, temos outras ideias bastante interessantes, mas independente disso, queremos instigar os alunos a se interessar a pesquisar, a inovar, empreender e </w:t>
      </w:r>
      <w:proofErr w:type="spellStart"/>
      <w:r>
        <w:t>por</w:t>
      </w:r>
      <w:proofErr w:type="spellEnd"/>
      <w:r>
        <w:t xml:space="preserve"> em práticas suas ideias.</w:t>
      </w:r>
    </w:p>
    <w:p w:rsidR="00983129" w:rsidRDefault="00983129" w:rsidP="00983129">
      <w:pPr>
        <w:pStyle w:val="PargrafodaLista"/>
        <w:numPr>
          <w:ilvl w:val="0"/>
          <w:numId w:val="1"/>
        </w:numPr>
      </w:pPr>
      <w:r>
        <w:t xml:space="preserve">O que é </w:t>
      </w:r>
      <w:proofErr w:type="spellStart"/>
      <w:r>
        <w:t>Emotiv</w:t>
      </w:r>
      <w:proofErr w:type="spellEnd"/>
    </w:p>
    <w:p w:rsidR="00983129" w:rsidRDefault="00FB1AC6" w:rsidP="00983129">
      <w:pPr>
        <w:pStyle w:val="PargrafodaLista"/>
        <w:numPr>
          <w:ilvl w:val="1"/>
          <w:numId w:val="1"/>
        </w:numPr>
      </w:pPr>
      <w:r>
        <w:t>É um capacete com diversos sensores que permitem a leitura e interpretação de ondas celebrais de forma não invasiva.</w:t>
      </w:r>
    </w:p>
    <w:p w:rsidR="002C4675" w:rsidRDefault="002C4675" w:rsidP="00983129">
      <w:pPr>
        <w:pStyle w:val="PargrafodaLista"/>
        <w:numPr>
          <w:ilvl w:val="1"/>
          <w:numId w:val="1"/>
        </w:numPr>
      </w:pPr>
      <w:r>
        <w:t>Há 3 formas de detecção: 1. Expressivo. 2. Cognitivo. 3. Afetivo</w:t>
      </w:r>
    </w:p>
    <w:p w:rsidR="002C4675" w:rsidRP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r w:rsidRPr="002C4675">
        <w:rPr>
          <w:b/>
        </w:rPr>
        <w:t>Expressivo:</w:t>
      </w:r>
      <w:r>
        <w:t xml:space="preserve"> Expressivo</w:t>
      </w:r>
      <w:r w:rsidR="00EA51E4">
        <w:t>, são as expressões como piscar olhos, sorrir, mexer a sobrancelha.</w:t>
      </w:r>
    </w:p>
    <w:p w:rsidR="002C4675" w:rsidRP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Cognitivo:</w:t>
      </w:r>
      <w:r>
        <w:t xml:space="preserve"> Cognitivo</w:t>
      </w:r>
      <w:r w:rsidR="00AC0B75">
        <w:t>, sãos os nossos pensamentos.</w:t>
      </w:r>
    </w:p>
    <w:p w:rsidR="002C4675" w:rsidRP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Afetivo:</w:t>
      </w:r>
      <w:r>
        <w:t xml:space="preserve"> Afetivo</w:t>
      </w:r>
      <w:r w:rsidR="00AC0B75">
        <w:t>, sãos os nossos pensamentos.</w:t>
      </w:r>
    </w:p>
    <w:p w:rsid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 xml:space="preserve">Painel </w:t>
      </w:r>
      <w:r w:rsidR="002D4D84">
        <w:rPr>
          <w:b/>
        </w:rPr>
        <w:t>de Controle/</w:t>
      </w:r>
      <w:r>
        <w:rPr>
          <w:b/>
        </w:rPr>
        <w:t>Status</w:t>
      </w:r>
      <w:r w:rsidR="00600DF0">
        <w:rPr>
          <w:b/>
        </w:rPr>
        <w:t>:</w:t>
      </w:r>
      <w:r w:rsidR="00873881">
        <w:t xml:space="preserve"> </w:t>
      </w:r>
      <w:r w:rsidR="002D4D84">
        <w:t xml:space="preserve">Resumo geral do </w:t>
      </w:r>
      <w:proofErr w:type="spellStart"/>
      <w:r w:rsidR="002D4D84">
        <w:t>EmoEngine</w:t>
      </w:r>
      <w:proofErr w:type="spellEnd"/>
      <w:r w:rsidR="002D4D84">
        <w:t xml:space="preserve">, contagem do tempo em que o </w:t>
      </w:r>
      <w:proofErr w:type="spellStart"/>
      <w:r w:rsidR="002D4D84">
        <w:t>EmoEngine</w:t>
      </w:r>
      <w:proofErr w:type="spellEnd"/>
      <w:r w:rsidR="002D4D84">
        <w:t xml:space="preserve"> está recebendo os eventos, qualidade do sinal wireless e a carga da bateria.</w:t>
      </w:r>
      <w:r w:rsidR="00D733D8">
        <w:t xml:space="preserve"> Guias que identificam os sinais conforme as detecções: Expressivo, Cognitivo e Afetivo.</w:t>
      </w:r>
    </w:p>
    <w:p w:rsidR="00873881" w:rsidRDefault="00873881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lastRenderedPageBreak/>
        <w:t>Componentes:</w:t>
      </w:r>
      <w:r w:rsidR="00D733D8">
        <w:t xml:space="preserve"> </w:t>
      </w:r>
      <w:proofErr w:type="spellStart"/>
      <w:r w:rsidR="00D733D8">
        <w:t>Neuro</w:t>
      </w:r>
      <w:proofErr w:type="spellEnd"/>
      <w:r w:rsidR="00D733D8">
        <w:t xml:space="preserve"> </w:t>
      </w:r>
      <w:proofErr w:type="spellStart"/>
      <w:r w:rsidR="00D733D8">
        <w:t>Headset</w:t>
      </w:r>
      <w:proofErr w:type="spellEnd"/>
      <w:r w:rsidR="00D733D8">
        <w:t>, receptor wireless</w:t>
      </w:r>
      <w:r w:rsidR="004931EB">
        <w:t>, carregador, se</w:t>
      </w:r>
      <w:bookmarkStart w:id="0" w:name="_GoBack"/>
      <w:bookmarkEnd w:id="0"/>
      <w:r w:rsidR="004931EB">
        <w:t>nsores</w:t>
      </w:r>
      <w:r w:rsidR="00D733D8">
        <w:t xml:space="preserve"> e CD de instalação.</w:t>
      </w:r>
    </w:p>
    <w:p w:rsid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EmoComposer</w:t>
      </w:r>
      <w:proofErr w:type="spellEnd"/>
      <w:r w:rsidR="00600DF0">
        <w:rPr>
          <w:b/>
        </w:rPr>
        <w:t>:</w:t>
      </w:r>
      <w:r w:rsidR="001C13DC">
        <w:t xml:space="preserve"> Simulador do </w:t>
      </w:r>
      <w:proofErr w:type="spellStart"/>
      <w:r w:rsidR="001C13DC">
        <w:t>Headset</w:t>
      </w:r>
      <w:proofErr w:type="spellEnd"/>
      <w:r w:rsidR="001C13DC">
        <w:t>, que possibilita execução de script EML</w:t>
      </w:r>
    </w:p>
    <w:p w:rsid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EmoKey</w:t>
      </w:r>
      <w:proofErr w:type="spellEnd"/>
      <w:r w:rsidR="00600DF0">
        <w:rPr>
          <w:b/>
        </w:rPr>
        <w:t>:</w:t>
      </w:r>
      <w:r w:rsidR="001C13DC">
        <w:t xml:space="preserve"> Cria vínculos dos resultados da detecção da onda cerebral</w:t>
      </w:r>
      <w:r w:rsidR="00471679">
        <w:t xml:space="preserve"> em simulação do pressionamento de teclas.</w:t>
      </w:r>
      <w:r w:rsidR="001C13DC">
        <w:t xml:space="preserve">  </w:t>
      </w:r>
    </w:p>
    <w:p w:rsidR="002C4675" w:rsidRDefault="002C4675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EML</w:t>
      </w:r>
      <w:r w:rsidR="00600DF0">
        <w:rPr>
          <w:b/>
        </w:rPr>
        <w:t>:</w:t>
      </w:r>
      <w:r w:rsidR="00471679">
        <w:t xml:space="preserve"> Script no formato de XML onde o </w:t>
      </w:r>
      <w:proofErr w:type="spellStart"/>
      <w:r w:rsidR="00471679">
        <w:t>EmoComposer</w:t>
      </w:r>
      <w:proofErr w:type="spellEnd"/>
      <w:r w:rsidR="00471679">
        <w:t xml:space="preserve"> lê esse arquivo e executa simulações das ondas, por exemplo: script que olha para a direito por x segundos e depois olha para a esquerda por outros x segundos.</w:t>
      </w:r>
    </w:p>
    <w:p w:rsidR="002C4675" w:rsidRPr="00811272" w:rsidRDefault="002C4675" w:rsidP="002C4675">
      <w:pPr>
        <w:pStyle w:val="PargrafodaLista"/>
        <w:numPr>
          <w:ilvl w:val="1"/>
          <w:numId w:val="1"/>
        </w:numPr>
        <w:rPr>
          <w:b/>
        </w:rPr>
      </w:pPr>
      <w:r>
        <w:rPr>
          <w:b/>
        </w:rPr>
        <w:t>SDK</w:t>
      </w:r>
      <w:r w:rsidR="00471679">
        <w:rPr>
          <w:b/>
        </w:rPr>
        <w:t>:</w:t>
      </w:r>
      <w:r w:rsidR="00471679">
        <w:t xml:space="preserve"> </w:t>
      </w:r>
      <w:proofErr w:type="spellStart"/>
      <w:r w:rsidR="00471679">
        <w:t>APIs</w:t>
      </w:r>
      <w:proofErr w:type="spellEnd"/>
      <w:r w:rsidR="00471679">
        <w:t xml:space="preserve"> do </w:t>
      </w:r>
      <w:proofErr w:type="spellStart"/>
      <w:r w:rsidR="00471679">
        <w:t>Emotiv</w:t>
      </w:r>
      <w:proofErr w:type="spellEnd"/>
      <w:r w:rsidR="00471679">
        <w:t xml:space="preserve"> para o desenvolvimento de aplicativos com integração com o </w:t>
      </w:r>
      <w:proofErr w:type="spellStart"/>
      <w:r w:rsidR="00471679">
        <w:t>Headset</w:t>
      </w:r>
      <w:proofErr w:type="spellEnd"/>
      <w:r w:rsidR="00471679">
        <w:t>.</w:t>
      </w:r>
    </w:p>
    <w:p w:rsidR="00811272" w:rsidRPr="00811272" w:rsidRDefault="00811272" w:rsidP="00811272">
      <w:pPr>
        <w:pStyle w:val="PargrafodaLista"/>
        <w:numPr>
          <w:ilvl w:val="0"/>
          <w:numId w:val="1"/>
        </w:numPr>
        <w:rPr>
          <w:b/>
        </w:rPr>
      </w:pPr>
      <w:r>
        <w:t>Teclado Neural</w:t>
      </w:r>
    </w:p>
    <w:p w:rsidR="00811272" w:rsidRPr="00E10F9F" w:rsidRDefault="00811272" w:rsidP="00811272">
      <w:pPr>
        <w:pStyle w:val="PargrafodaLista"/>
        <w:numPr>
          <w:ilvl w:val="1"/>
          <w:numId w:val="1"/>
        </w:numPr>
        <w:rPr>
          <w:b/>
        </w:rPr>
      </w:pPr>
      <w:r>
        <w:t xml:space="preserve">Nosso projeto é o desenvolvimento da interação do </w:t>
      </w:r>
      <w:proofErr w:type="spellStart"/>
      <w:r>
        <w:t>Headset</w:t>
      </w:r>
      <w:proofErr w:type="spellEnd"/>
      <w:r>
        <w:t xml:space="preserve"> e o teclado neural. A Linguagem de desenvolvimento utilizado é C++ e a nossa IDE de desenvolvimento é o Visual Studio 2010 para C++.</w:t>
      </w:r>
    </w:p>
    <w:p w:rsidR="00E10F9F" w:rsidRPr="00811272" w:rsidRDefault="00CC35A7" w:rsidP="00811272">
      <w:pPr>
        <w:pStyle w:val="PargrafodaLista"/>
        <w:numPr>
          <w:ilvl w:val="1"/>
          <w:numId w:val="1"/>
        </w:numPr>
        <w:rPr>
          <w:b/>
        </w:rPr>
      </w:pPr>
      <w:r>
        <w:t>Por enquanto estamos envolvidos apenas com a detecção Expressiva.</w:t>
      </w:r>
    </w:p>
    <w:p w:rsidR="00811272" w:rsidRDefault="00E10F9F" w:rsidP="00811272">
      <w:pPr>
        <w:pStyle w:val="PargrafodaLista"/>
        <w:numPr>
          <w:ilvl w:val="1"/>
          <w:numId w:val="1"/>
        </w:numPr>
      </w:pPr>
      <w:r w:rsidRPr="00E10F9F">
        <w:t xml:space="preserve">O </w:t>
      </w:r>
      <w:r>
        <w:t xml:space="preserve">desenvolvimento foi realizado a partir tarefas planejadas conforme cronograma. </w:t>
      </w:r>
    </w:p>
    <w:p w:rsidR="00E10F9F" w:rsidRDefault="00E10F9F" w:rsidP="00811272">
      <w:pPr>
        <w:pStyle w:val="PargrafodaLista"/>
        <w:numPr>
          <w:ilvl w:val="1"/>
          <w:numId w:val="1"/>
        </w:numPr>
      </w:pPr>
      <w:r>
        <w:t>Entender código a partir de um exemplo.</w:t>
      </w:r>
    </w:p>
    <w:p w:rsidR="00E10F9F" w:rsidRDefault="00E10F9F" w:rsidP="00811272">
      <w:pPr>
        <w:pStyle w:val="PargrafodaLista"/>
        <w:numPr>
          <w:ilvl w:val="1"/>
          <w:numId w:val="1"/>
        </w:numPr>
      </w:pPr>
      <w:r>
        <w:t xml:space="preserve">Utilizar </w:t>
      </w:r>
      <w:proofErr w:type="spellStart"/>
      <w:r>
        <w:t>APIs</w:t>
      </w:r>
      <w:proofErr w:type="spellEnd"/>
      <w:r>
        <w:t xml:space="preserve"> para captura de valores das expressões</w:t>
      </w:r>
      <w:r w:rsidR="00CC35A7">
        <w:t>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Capturar valores que olham para Esquerda, Direita, Piscar dos olhos.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Criação de uma simples lógica para que seja impressa a indicação do olhar para a direita e o olhar para esquerda.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Estudos do script EML.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Desenvolvimento de um script EML básico.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Estudos referentes a outros tipos de dados, como sensibilidade, qualidade de sinal para precisão da detecção dos estímulos.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>Desenvolvimento do layout do teclado.</w:t>
      </w:r>
    </w:p>
    <w:p w:rsidR="00CC35A7" w:rsidRDefault="00CC35A7" w:rsidP="00811272">
      <w:pPr>
        <w:pStyle w:val="PargrafodaLista"/>
        <w:numPr>
          <w:ilvl w:val="1"/>
          <w:numId w:val="1"/>
        </w:numPr>
      </w:pPr>
      <w:r>
        <w:t xml:space="preserve">Desenvolvimento da conexão do teclado com o </w:t>
      </w:r>
      <w:proofErr w:type="spellStart"/>
      <w:r>
        <w:t>Headset</w:t>
      </w:r>
      <w:proofErr w:type="spellEnd"/>
      <w:r>
        <w:t>.</w:t>
      </w:r>
    </w:p>
    <w:p w:rsidR="00337C8C" w:rsidRPr="00E10F9F" w:rsidRDefault="00337C8C" w:rsidP="00811272">
      <w:pPr>
        <w:pStyle w:val="PargrafodaLista"/>
        <w:numPr>
          <w:ilvl w:val="1"/>
          <w:numId w:val="1"/>
        </w:numPr>
      </w:pPr>
      <w:r>
        <w:t>Os próximos passos será capturar as expressões e mover o cursor das teclas e aplicar uma ação como pressionar a tecla do teclado neural. Esses passos ainda estão em análise e entendimento para o desenvolvimento da lógica.</w:t>
      </w:r>
    </w:p>
    <w:sectPr w:rsidR="00337C8C" w:rsidRPr="00E10F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283BEF"/>
    <w:multiLevelType w:val="hybridMultilevel"/>
    <w:tmpl w:val="E8CC7D44"/>
    <w:lvl w:ilvl="0" w:tplc="CE0658D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28C8FF1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097"/>
    <w:rsid w:val="00114097"/>
    <w:rsid w:val="00197143"/>
    <w:rsid w:val="001C13DC"/>
    <w:rsid w:val="002C4675"/>
    <w:rsid w:val="002D4D84"/>
    <w:rsid w:val="00337C8C"/>
    <w:rsid w:val="003D162C"/>
    <w:rsid w:val="00471679"/>
    <w:rsid w:val="004931EB"/>
    <w:rsid w:val="004A3D5C"/>
    <w:rsid w:val="0052245F"/>
    <w:rsid w:val="005D1566"/>
    <w:rsid w:val="00600DF0"/>
    <w:rsid w:val="006A4DA2"/>
    <w:rsid w:val="0074085A"/>
    <w:rsid w:val="00811272"/>
    <w:rsid w:val="00873881"/>
    <w:rsid w:val="008E0B4B"/>
    <w:rsid w:val="009665F8"/>
    <w:rsid w:val="00983129"/>
    <w:rsid w:val="00AC0B75"/>
    <w:rsid w:val="00B90541"/>
    <w:rsid w:val="00BE5032"/>
    <w:rsid w:val="00CC35A7"/>
    <w:rsid w:val="00D733D8"/>
    <w:rsid w:val="00E10F9F"/>
    <w:rsid w:val="00EA51E4"/>
    <w:rsid w:val="00FB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C704255-D202-4D6A-8734-F5EB53C7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E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2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634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BRQ</Company>
  <LinksUpToDate>false</LinksUpToDate>
  <CharactersWithSpaces>4050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Nascimento Leite</dc:creator>
  <cp:keywords/>
  <dc:description/>
  <cp:lastModifiedBy>Fabiano</cp:lastModifiedBy>
  <cp:revision>21</cp:revision>
  <dcterms:created xsi:type="dcterms:W3CDTF">2013-10-02T17:51:00Z</dcterms:created>
  <dcterms:modified xsi:type="dcterms:W3CDTF">2013-10-03T02:38:00Z</dcterms:modified>
</cp:coreProperties>
</file>