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№</w:t>
            </w:r>
          </w:p>
          <w:p w14:paraId="54FDB72E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E81D87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3537EFD" w14:textId="3B5B7EB3" w:rsidR="00BB2E22" w:rsidRPr="009F3C9A" w:rsidRDefault="00BB2E22" w:rsidP="00BB2E22">
            <w:pPr>
              <w:spacing w:line="240" w:lineRule="auto"/>
              <w:ind w:firstLine="0"/>
            </w:pPr>
            <w:r w:rsidRPr="00E27950">
              <w:rPr>
                <w:sz w:val="24"/>
              </w:rPr>
              <w:t>Українська мова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E27950" w:rsidRDefault="00505E35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BB2E22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E81D87" w:rsidRDefault="00BB2E22" w:rsidP="00BB2E2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3B433B49" w14:textId="366943D1" w:rsidR="00BB2E22" w:rsidRPr="009F3C9A" w:rsidRDefault="00BB2E22" w:rsidP="00BB2E2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27950">
              <w:rPr>
                <w:sz w:val="24"/>
                <w:szCs w:val="24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1D46346A" w14:textId="215EA2A1" w:rsidR="00BB2E22" w:rsidRPr="00E27950" w:rsidRDefault="00505E35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BB2E22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0C0AF0CE" w:rsidR="00BB2E22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66A5EBA" w14:textId="5A39E32B" w:rsidR="00BB2E22" w:rsidRPr="00E27950" w:rsidRDefault="00BB2E22" w:rsidP="00BB2E2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5B24932B" w14:textId="77777777" w:rsidR="002A5388" w:rsidRPr="001A13E2" w:rsidRDefault="002A5388" w:rsidP="00C906B7">
      <w:pPr>
        <w:rPr>
          <w:sz w:val="24"/>
          <w:szCs w:val="24"/>
        </w:rPr>
      </w:pPr>
    </w:p>
    <w:p w14:paraId="252EC68B" w14:textId="77777777" w:rsidR="002A5388" w:rsidRDefault="002A5388" w:rsidP="00C906B7">
      <w:pPr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proofErr w:type="spellStart"/>
      <w:r w:rsidR="00E27950">
        <w:rPr>
          <w:sz w:val="24"/>
          <w:szCs w:val="24"/>
          <w:u w:val="single"/>
          <w:lang w:val="en-US"/>
        </w:rPr>
        <w:t>nav</w:t>
      </w:r>
      <w:proofErr w:type="spellEnd"/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25439170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E27950" w:rsidRPr="004D2CAF" w14:paraId="33EBCD0B" w14:textId="77777777" w:rsidTr="00BB2E22">
        <w:trPr>
          <w:jc w:val="center"/>
        </w:trPr>
        <w:tc>
          <w:tcPr>
            <w:tcW w:w="993" w:type="dxa"/>
            <w:vAlign w:val="center"/>
          </w:tcPr>
          <w:p w14:paraId="256A982B" w14:textId="2852D99A" w:rsidR="00E27950" w:rsidRPr="00D06E6A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06E6A">
              <w:rPr>
                <w:sz w:val="22"/>
                <w:szCs w:val="22"/>
              </w:rPr>
              <w:t>.</w:t>
            </w:r>
          </w:p>
        </w:tc>
        <w:tc>
          <w:tcPr>
            <w:tcW w:w="2263" w:type="dxa"/>
          </w:tcPr>
          <w:p w14:paraId="055C7155" w14:textId="70DF93A4" w:rsidR="00E27950" w:rsidRPr="00883B29" w:rsidRDefault="00E27950" w:rsidP="00E27950">
            <w:pPr>
              <w:spacing w:line="240" w:lineRule="auto"/>
              <w:ind w:firstLine="0"/>
              <w:jc w:val="left"/>
            </w:pPr>
            <w:r w:rsidRPr="00E27950">
              <w:rPr>
                <w:sz w:val="24"/>
              </w:rPr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E27950" w:rsidRPr="00883B29" w:rsidRDefault="00E27950" w:rsidP="00E2795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E27950" w:rsidRPr="00883B29" w:rsidRDefault="00505E35" w:rsidP="00E2795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7BCE2BD5" w14:textId="7595E1C9" w:rsidR="00E27950" w:rsidRPr="00E27950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baly_ukr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F7484E3" w14:textId="2F9856BE" w:rsidR="00E27950" w:rsidRPr="00883B29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baly_ukr</w:t>
            </w:r>
            <w:proofErr w:type="spellEnd"/>
            <w:r w:rsidR="0042796C">
              <w:rPr>
                <w:sz w:val="24"/>
                <w:szCs w:val="24"/>
              </w:rPr>
              <w:t>_</w:t>
            </w:r>
            <w:proofErr w:type="spellStart"/>
            <w:r w:rsidR="0042796C">
              <w:rPr>
                <w:sz w:val="24"/>
                <w:szCs w:val="24"/>
                <w:lang w:val="en-US"/>
              </w:rPr>
              <w:t>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241AD1B5" w14:textId="77777777" w:rsidR="00E27950" w:rsidRPr="00F62063" w:rsidRDefault="00E27950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В.М. Савик</w:t>
            </w:r>
          </w:p>
        </w:tc>
      </w:tr>
      <w:tr w:rsidR="00E27950" w:rsidRPr="004D2CAF" w14:paraId="60A0DBAD" w14:textId="77777777" w:rsidTr="00BB2E22">
        <w:trPr>
          <w:jc w:val="center"/>
        </w:trPr>
        <w:tc>
          <w:tcPr>
            <w:tcW w:w="993" w:type="dxa"/>
            <w:vAlign w:val="center"/>
          </w:tcPr>
          <w:p w14:paraId="7D1D0479" w14:textId="630DED02" w:rsidR="00E27950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263" w:type="dxa"/>
          </w:tcPr>
          <w:p w14:paraId="5D419FAC" w14:textId="4C2FFE9A" w:rsidR="00E27950" w:rsidRPr="003C17A1" w:rsidRDefault="00E27950" w:rsidP="00E2795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27950">
              <w:rPr>
                <w:sz w:val="24"/>
                <w:szCs w:val="24"/>
              </w:rPr>
              <w:t>Математика</w:t>
            </w:r>
          </w:p>
        </w:tc>
        <w:tc>
          <w:tcPr>
            <w:tcW w:w="2919" w:type="dxa"/>
            <w:vAlign w:val="center"/>
          </w:tcPr>
          <w:p w14:paraId="3997844B" w14:textId="415F0535" w:rsidR="00E27950" w:rsidRPr="00883B29" w:rsidRDefault="00E27950" w:rsidP="00E2795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E27950" w:rsidRPr="003C17A1" w:rsidRDefault="00505E35" w:rsidP="00B32CFB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14F8CFF0" w14:textId="7690B821" w:rsidR="00E27950" w:rsidRPr="00E27950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baly_mat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84DDD71" w14:textId="24F79D7C" w:rsidR="00E27950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baly_mat</w:t>
            </w:r>
            <w:r w:rsidR="0042796C">
              <w:rPr>
                <w:sz w:val="24"/>
                <w:szCs w:val="24"/>
                <w:lang w:val="en-US"/>
              </w:rPr>
              <w:t>_slova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4E34F4D1" w14:textId="0606FB79" w:rsidR="00E27950" w:rsidRDefault="00E27950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E27950" w:rsidRPr="004D2CAF" w14:paraId="49A8F46E" w14:textId="77777777" w:rsidTr="00BB2E22">
        <w:trPr>
          <w:jc w:val="center"/>
        </w:trPr>
        <w:tc>
          <w:tcPr>
            <w:tcW w:w="993" w:type="dxa"/>
            <w:vAlign w:val="center"/>
          </w:tcPr>
          <w:p w14:paraId="790DFD17" w14:textId="07F62ADD" w:rsidR="00E27950" w:rsidRPr="0042796C" w:rsidRDefault="00E27950" w:rsidP="0042796C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</w:tcPr>
          <w:p w14:paraId="28B35E2F" w14:textId="0407F107" w:rsidR="00E27950" w:rsidRPr="0042796C" w:rsidRDefault="0042796C" w:rsidP="001B230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0430EA40" w14:textId="77777777" w:rsidR="00E27950" w:rsidRPr="00883B29" w:rsidRDefault="00E27950" w:rsidP="001B23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63973D10" w14:textId="77777777" w:rsidR="00E27950" w:rsidRPr="003C17A1" w:rsidRDefault="00E27950" w:rsidP="003C17A1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3C0E8846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8EA9C4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401390DB" w14:textId="0E2230B3" w:rsidR="00E27950" w:rsidRDefault="00BB2E22" w:rsidP="003C17A1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E27950" w:rsidRPr="004D2CAF" w14:paraId="40F1DE98" w14:textId="77777777" w:rsidTr="00BB2E22">
        <w:trPr>
          <w:jc w:val="center"/>
        </w:trPr>
        <w:tc>
          <w:tcPr>
            <w:tcW w:w="993" w:type="dxa"/>
            <w:vAlign w:val="center"/>
          </w:tcPr>
          <w:p w14:paraId="4D0565D9" w14:textId="77777777" w:rsidR="00E27950" w:rsidRDefault="00E27950" w:rsidP="003C17A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3" w:type="dxa"/>
          </w:tcPr>
          <w:p w14:paraId="632111FE" w14:textId="77777777" w:rsidR="00E27950" w:rsidRPr="003C17A1" w:rsidRDefault="00E27950" w:rsidP="001B230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919" w:type="dxa"/>
            <w:vAlign w:val="center"/>
          </w:tcPr>
          <w:p w14:paraId="06BC2727" w14:textId="77777777" w:rsidR="00E27950" w:rsidRPr="00883B29" w:rsidRDefault="00E27950" w:rsidP="001B23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7B36A987" w14:textId="77777777" w:rsidR="00E27950" w:rsidRPr="003C17A1" w:rsidRDefault="00E27950" w:rsidP="003C17A1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7B12A03E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9A62A3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1C6C14A" w14:textId="77777777" w:rsidR="00E27950" w:rsidRDefault="00E27950" w:rsidP="003C17A1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5FA0E9BD" w14:textId="77777777" w:rsidR="003C17A1" w:rsidRDefault="003C17A1" w:rsidP="00C906B7"/>
    <w:p w14:paraId="4DD38EDA" w14:textId="77777777" w:rsidR="003C17A1" w:rsidRDefault="003C17A1" w:rsidP="00C906B7"/>
    <w:p w14:paraId="7B7C4076" w14:textId="77777777" w:rsidR="003C17A1" w:rsidRDefault="003C17A1" w:rsidP="00C906B7"/>
    <w:p w14:paraId="1886CDCC" w14:textId="25927B7B" w:rsidR="002A5388" w:rsidRDefault="002A5388" w:rsidP="00C906B7">
      <w:r w:rsidRPr="005A1EAD">
        <w:t xml:space="preserve"> </w:t>
      </w:r>
    </w:p>
    <w:p w14:paraId="0691D524" w14:textId="77777777" w:rsidR="00A81D91" w:rsidRDefault="00A81D91" w:rsidP="00C906B7"/>
    <w:p w14:paraId="23AA8B3D" w14:textId="3ADA1906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0.5*</w:t>
      </w:r>
      <w:r w:rsidR="00BB2E22" w:rsidRPr="00BB2E22">
        <w:rPr>
          <w:sz w:val="24"/>
          <w:szCs w:val="24"/>
          <w:u w:val="single"/>
        </w:rPr>
        <w:t xml:space="preserve">{{ 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baly</w:t>
      </w:r>
      <w:proofErr w:type="spellEnd"/>
      <w:r w:rsidR="00BB2E22" w:rsidRPr="00BB2E22">
        <w:rPr>
          <w:sz w:val="24"/>
          <w:szCs w:val="24"/>
          <w:u w:val="single"/>
        </w:rPr>
        <w:t>_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ukr</w:t>
      </w:r>
      <w:proofErr w:type="spellEnd"/>
      <w:r w:rsidR="00BB2E22" w:rsidRPr="00BB2E22">
        <w:rPr>
          <w:sz w:val="24"/>
          <w:szCs w:val="24"/>
          <w:u w:val="single"/>
        </w:rPr>
        <w:t xml:space="preserve"> }} + 0.5 * {{ 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baly</w:t>
      </w:r>
      <w:proofErr w:type="spellEnd"/>
      <w:r w:rsidR="00BB2E22" w:rsidRPr="00BB2E22">
        <w:rPr>
          <w:sz w:val="24"/>
          <w:szCs w:val="24"/>
          <w:u w:val="single"/>
        </w:rPr>
        <w:t>_</w:t>
      </w:r>
      <w:r w:rsidR="00BB2E22" w:rsidRPr="00BB2E22">
        <w:rPr>
          <w:sz w:val="24"/>
          <w:szCs w:val="24"/>
          <w:u w:val="single"/>
          <w:lang w:val="en-US"/>
        </w:rPr>
        <w:t>mat</w:t>
      </w:r>
      <w:r w:rsidR="00BB2E22" w:rsidRPr="00BB2E22">
        <w:rPr>
          <w:sz w:val="24"/>
          <w:szCs w:val="24"/>
          <w:u w:val="single"/>
        </w:rPr>
        <w:t xml:space="preserve"> }} = {{ </w:t>
      </w:r>
      <w:proofErr w:type="spellStart"/>
      <w:r w:rsidR="00BB2E22">
        <w:rPr>
          <w:sz w:val="24"/>
          <w:szCs w:val="24"/>
          <w:u w:val="single"/>
          <w:lang w:val="en-US"/>
        </w:rPr>
        <w:t>sr</w:t>
      </w:r>
      <w:proofErr w:type="spellEnd"/>
      <w:r w:rsidR="00BB2E22" w:rsidRPr="00BB2E22">
        <w:rPr>
          <w:sz w:val="24"/>
          <w:szCs w:val="24"/>
          <w:u w:val="single"/>
        </w:rPr>
        <w:t>_</w:t>
      </w:r>
      <w:proofErr w:type="spellStart"/>
      <w:r w:rsidR="00BB2E22">
        <w:rPr>
          <w:sz w:val="24"/>
          <w:szCs w:val="24"/>
          <w:u w:val="single"/>
          <w:lang w:val="en-US"/>
        </w:rPr>
        <w:t>bal</w:t>
      </w:r>
      <w:proofErr w:type="spellEnd"/>
      <w:r w:rsidR="00BB2E22" w:rsidRPr="00BB2E22">
        <w:rPr>
          <w:sz w:val="24"/>
          <w:szCs w:val="24"/>
          <w:u w:val="single"/>
        </w:rPr>
        <w:t xml:space="preserve"> }}</w:t>
      </w:r>
      <w:r w:rsidR="00E4656F" w:rsidRPr="00E4656F">
        <w:rPr>
          <w:sz w:val="24"/>
          <w:szCs w:val="24"/>
          <w:u w:val="single"/>
        </w:rPr>
        <w:t xml:space="preserve"> ( {{ </w:t>
      </w:r>
      <w:proofErr w:type="spellStart"/>
      <w:r w:rsidR="00E4656F">
        <w:rPr>
          <w:sz w:val="24"/>
          <w:szCs w:val="24"/>
          <w:u w:val="single"/>
          <w:lang w:val="en-US"/>
        </w:rPr>
        <w:t>sr</w:t>
      </w:r>
      <w:proofErr w:type="spellEnd"/>
      <w:r w:rsidR="00E4656F" w:rsidRPr="00E4656F">
        <w:rPr>
          <w:sz w:val="24"/>
          <w:szCs w:val="24"/>
          <w:u w:val="single"/>
        </w:rPr>
        <w:t>_</w:t>
      </w:r>
      <w:proofErr w:type="spellStart"/>
      <w:r w:rsidR="00E4656F">
        <w:rPr>
          <w:sz w:val="24"/>
          <w:szCs w:val="24"/>
          <w:u w:val="single"/>
          <w:lang w:val="en-US"/>
        </w:rPr>
        <w:t>bal</w:t>
      </w:r>
      <w:proofErr w:type="spellEnd"/>
      <w:r w:rsidR="00E4656F" w:rsidRPr="00E4656F">
        <w:rPr>
          <w:sz w:val="24"/>
          <w:szCs w:val="24"/>
          <w:u w:val="single"/>
        </w:rPr>
        <w:t>_</w:t>
      </w:r>
      <w:proofErr w:type="spellStart"/>
      <w:r w:rsidR="00E4656F">
        <w:rPr>
          <w:sz w:val="24"/>
          <w:szCs w:val="24"/>
          <w:u w:val="single"/>
          <w:lang w:val="en-US"/>
        </w:rPr>
        <w:t>slova</w:t>
      </w:r>
      <w:proofErr w:type="spellEnd"/>
      <w:r w:rsidR="00E4656F" w:rsidRPr="00E4656F">
        <w:rPr>
          <w:sz w:val="24"/>
          <w:szCs w:val="24"/>
          <w:u w:val="single"/>
        </w:rPr>
        <w:t xml:space="preserve"> }}</w:t>
      </w:r>
      <w:r w:rsidR="00BB2E22" w:rsidRPr="00BB2E22">
        <w:rPr>
          <w:sz w:val="24"/>
          <w:szCs w:val="24"/>
          <w:u w:val="single"/>
        </w:rPr>
        <w:t xml:space="preserve"> </w:t>
      </w:r>
      <w:r w:rsidR="00B32CFB" w:rsidRPr="00B32CFB">
        <w:rPr>
          <w:sz w:val="24"/>
          <w:szCs w:val="24"/>
          <w:u w:val="single"/>
        </w:rPr>
        <w:t>)</w:t>
      </w:r>
      <w:bookmarkStart w:id="0" w:name="_GoBack"/>
      <w:bookmarkEnd w:id="0"/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p w14:paraId="7E3C7362" w14:textId="44CEE132" w:rsidR="006B444D" w:rsidRDefault="006B444D">
      <w:pPr>
        <w:spacing w:line="240" w:lineRule="auto"/>
        <w:ind w:firstLine="0"/>
        <w:jc w:val="left"/>
        <w:rPr>
          <w:vertAlign w:val="superscript"/>
        </w:rPr>
      </w:pP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B7"/>
    <w:rsid w:val="00065433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66BCC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53FE"/>
    <w:rsid w:val="00613A62"/>
    <w:rsid w:val="0063336B"/>
    <w:rsid w:val="006413C1"/>
    <w:rsid w:val="006507F5"/>
    <w:rsid w:val="00656553"/>
    <w:rsid w:val="00666B70"/>
    <w:rsid w:val="0067573D"/>
    <w:rsid w:val="00680F08"/>
    <w:rsid w:val="006A12DA"/>
    <w:rsid w:val="006B31BF"/>
    <w:rsid w:val="006B444D"/>
    <w:rsid w:val="006D3C14"/>
    <w:rsid w:val="006D6416"/>
    <w:rsid w:val="006D6B7E"/>
    <w:rsid w:val="006E1491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78F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Розклад вступних випробувань</vt:lpstr>
    </vt:vector>
  </TitlesOfParts>
  <Company>202V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Nafta</cp:lastModifiedBy>
  <cp:revision>14</cp:revision>
  <cp:lastPrinted>2021-07-29T10:27:00Z</cp:lastPrinted>
  <dcterms:created xsi:type="dcterms:W3CDTF">2022-09-14T13:16:00Z</dcterms:created>
  <dcterms:modified xsi:type="dcterms:W3CDTF">2022-09-23T08:53:00Z</dcterms:modified>
</cp:coreProperties>
</file>