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YUDISTIRA ALFIAN,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19811023 200604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Kraksaan.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YUDISTIRA ALFIAN,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19811023 200604 1 005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Kraksaan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Cibadak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Cibadak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