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TEGUH HARISSA, S.H.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19740514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Lumajang.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TEGUH HARISSA, S.H.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19740514 200003 1 002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Lumajang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Madiun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Madiun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