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YOGA MAHARDHIKA,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19820326 200604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Pasuruan.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323.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YOGA MAHARDHIKA,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19820326 200604 1 002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Pasuruan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Blora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Blora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325.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