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Ungaran.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JOKO DWI ATMOKO,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19761224 200112 1 001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Ungaran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Ungaran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