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SANTONIUS TAMBUNAN,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19760613 200112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Sidenreng Rappang.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149.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150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SANTONIUS TAMBUNAN,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19760613 200112 1 005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Pengadilan Negeri  Sidenreng Rappang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  Pengadilan Negeri  Pasarwajo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Pasarwajo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151.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