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AKHMAD DWI NANT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429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Nunuk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AKHMAD DWI NANT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429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Nunuk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Samarind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amarind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