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BARITA SINAGA,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19581111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Serang.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BARITA SINAGA,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19581111 199212 1 001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Pengadilan Negeri Tindak Pidana Korupsi/Hubungan Industrial Serang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  Pengadilan Negeri  Tangerang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empat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Tangerang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