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2026-02-11</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0"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End w:id="60"/>
    <w:bookmarkStart w:id="63"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3"/>
    <w:bookmarkStart w:id="77"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End w:id="77"/>
    <w:bookmarkStart w:id="8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80"/>
    <w:bookmarkStart w:id="89"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End w:id="89"/>
    <w:bookmarkStart w:id="92"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2"/>
    <w:bookmarkStart w:id="108"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End w:id="108"/>
    <w:bookmarkStart w:id="114"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3" w:name="refs"/>
    <w:bookmarkStart w:id="112"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1">
        <w:r>
          <w:rPr>
            <w:rStyle w:val="Hyperlink"/>
          </w:rPr>
          <w:t xml:space="preserve">https://drive.google.com/file/d/1sX5EZ6BErqS3UFaN3rK7YUjIhNyPOSqc/view</w:t>
        </w:r>
      </w:hyperlink>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2026-02-11T22:33:01Z</dcterms:created>
  <dcterms:modified xsi:type="dcterms:W3CDTF">2026-02-11T22:33:01Z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