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temp_smooth,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"data/phys_data_clean.csv"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2026-02-25T21:36:15Z</dcterms:created>
  <dcterms:modified xsi:type="dcterms:W3CDTF">2026-02-25T21:36:15Z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