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8A3C" w14:textId="2F7838D3" w:rsidR="00A226DE" w:rsidRPr="00EA4404" w:rsidRDefault="00A226DE" w:rsidP="00A226DE">
      <w:pPr>
        <w:pStyle w:val="ListParagraph"/>
        <w:numPr>
          <w:ilvl w:val="0"/>
          <w:numId w:val="1"/>
        </w:numPr>
      </w:pPr>
      <w:r w:rsidRPr="00EA4404">
        <w:t>Open Adobe XD</w:t>
      </w:r>
    </w:p>
    <w:p w14:paraId="3228B06C" w14:textId="1DD6237E" w:rsidR="00A226DE" w:rsidRPr="00EA4404" w:rsidRDefault="00A226DE" w:rsidP="00A226DE">
      <w:pPr>
        <w:pStyle w:val="ListParagraph"/>
        <w:numPr>
          <w:ilvl w:val="0"/>
          <w:numId w:val="1"/>
        </w:numPr>
      </w:pPr>
      <w:r w:rsidRPr="00EA4404">
        <w:t>Create a canvas that is 1440 x 761 pixels</w:t>
      </w:r>
    </w:p>
    <w:p w14:paraId="6C4B84CB" w14:textId="369AB667" w:rsidR="00A226DE" w:rsidRPr="00EA4404" w:rsidRDefault="00A226DE" w:rsidP="00A226DE">
      <w:pPr>
        <w:pStyle w:val="ListParagraph"/>
        <w:numPr>
          <w:ilvl w:val="0"/>
          <w:numId w:val="1"/>
        </w:numPr>
      </w:pPr>
      <w:r w:rsidRPr="00EA4404">
        <w:t xml:space="preserve">Create a rectangle </w:t>
      </w:r>
      <w:r w:rsidR="0040085D" w:rsidRPr="00EA4404">
        <w:t xml:space="preserve">(“rectangle 1”) </w:t>
      </w:r>
      <w:r w:rsidRPr="00EA4404">
        <w:t>that is 1440 x 85 pixels</w:t>
      </w:r>
    </w:p>
    <w:p w14:paraId="5A62844A" w14:textId="577AB0C7" w:rsidR="00A226DE" w:rsidRPr="00EA4404" w:rsidRDefault="00A226DE" w:rsidP="00A226DE">
      <w:pPr>
        <w:pStyle w:val="ListParagraph"/>
        <w:numPr>
          <w:ilvl w:val="0"/>
          <w:numId w:val="1"/>
        </w:numPr>
      </w:pPr>
      <w:r w:rsidRPr="00EA4404">
        <w:t xml:space="preserve">Center rectangle </w:t>
      </w:r>
      <w:r w:rsidR="0040085D" w:rsidRPr="00EA4404">
        <w:t xml:space="preserve">1 </w:t>
      </w:r>
      <w:r w:rsidRPr="00EA4404">
        <w:t>at the bottom edge of the canvas</w:t>
      </w:r>
    </w:p>
    <w:p w14:paraId="73F57800" w14:textId="391EA19C" w:rsidR="00A226DE" w:rsidRPr="00EA4404" w:rsidRDefault="00A226DE" w:rsidP="00A226DE">
      <w:pPr>
        <w:pStyle w:val="ListParagraph"/>
        <w:numPr>
          <w:ilvl w:val="0"/>
          <w:numId w:val="1"/>
        </w:numPr>
      </w:pPr>
      <w:r w:rsidRPr="00EA4404">
        <w:t xml:space="preserve">Make </w:t>
      </w:r>
      <w:r w:rsidR="0040085D" w:rsidRPr="00EA4404">
        <w:t>r</w:t>
      </w:r>
      <w:r w:rsidRPr="00EA4404">
        <w:t>ectangle</w:t>
      </w:r>
      <w:r w:rsidR="0040085D" w:rsidRPr="00EA4404">
        <w:t xml:space="preserve"> 1’s</w:t>
      </w:r>
      <w:r w:rsidRPr="00EA4404">
        <w:t xml:space="preserve"> fill color your favorite color, make sure there is no border color</w:t>
      </w:r>
    </w:p>
    <w:p w14:paraId="1CBA88B8" w14:textId="256431A3" w:rsidR="0040085D" w:rsidRPr="00EA4404" w:rsidRDefault="00A226DE" w:rsidP="00A226DE">
      <w:pPr>
        <w:pStyle w:val="ListParagraph"/>
        <w:numPr>
          <w:ilvl w:val="0"/>
          <w:numId w:val="1"/>
        </w:numPr>
      </w:pPr>
      <w:r w:rsidRPr="00EA4404">
        <w:t xml:space="preserve">Create a square </w:t>
      </w:r>
      <w:r w:rsidR="0040085D" w:rsidRPr="00EA4404">
        <w:t xml:space="preserve">(“square 1”) </w:t>
      </w:r>
      <w:r w:rsidRPr="00EA4404">
        <w:t>that is 409 x 409 pixels</w:t>
      </w:r>
    </w:p>
    <w:p w14:paraId="3C592E78" w14:textId="5A648E6C" w:rsidR="0040085D" w:rsidRPr="00EA4404" w:rsidRDefault="0040085D" w:rsidP="00A226DE">
      <w:pPr>
        <w:pStyle w:val="ListParagraph"/>
        <w:numPr>
          <w:ilvl w:val="0"/>
          <w:numId w:val="1"/>
        </w:numPr>
      </w:pPr>
      <w:r w:rsidRPr="00EA4404">
        <w:t>Center square 1 at the top edge of rectangle 1</w:t>
      </w:r>
    </w:p>
    <w:p w14:paraId="41B42754" w14:textId="3FF3AFBA" w:rsidR="0040085D" w:rsidRPr="00EA4404" w:rsidRDefault="0040085D" w:rsidP="00A226DE">
      <w:pPr>
        <w:pStyle w:val="ListParagraph"/>
        <w:numPr>
          <w:ilvl w:val="0"/>
          <w:numId w:val="1"/>
        </w:numPr>
      </w:pPr>
      <w:r w:rsidRPr="00EA4404">
        <w:t xml:space="preserve">Make square 1’s color </w:t>
      </w:r>
      <w:r w:rsidRPr="00EA4404">
        <w:t>#FFE8B2</w:t>
      </w:r>
      <w:r w:rsidRPr="00EA4404">
        <w:t>, make sure there is no border color</w:t>
      </w:r>
    </w:p>
    <w:p w14:paraId="4E5AE65C" w14:textId="2E7AA103" w:rsidR="0040085D" w:rsidRPr="00EA4404" w:rsidRDefault="0040085D" w:rsidP="00A226DE">
      <w:pPr>
        <w:pStyle w:val="ListParagraph"/>
        <w:numPr>
          <w:ilvl w:val="0"/>
          <w:numId w:val="1"/>
        </w:numPr>
      </w:pPr>
      <w:r w:rsidRPr="00EA4404">
        <w:t>Create a rectangle (“rectangle 2”) that is 115 x 205 pixels</w:t>
      </w:r>
    </w:p>
    <w:p w14:paraId="0A72B98C" w14:textId="2E7C807A" w:rsidR="0040085D" w:rsidRPr="00EA4404" w:rsidRDefault="0040085D" w:rsidP="00A226DE">
      <w:pPr>
        <w:pStyle w:val="ListParagraph"/>
        <w:numPr>
          <w:ilvl w:val="0"/>
          <w:numId w:val="1"/>
        </w:numPr>
      </w:pPr>
      <w:r w:rsidRPr="00EA4404">
        <w:t>Center rectangle 2 on top of the square 1, the bottom edge of rectangle 2 should line up with the bottom edge of square 1</w:t>
      </w:r>
    </w:p>
    <w:p w14:paraId="795995DE" w14:textId="374FE7DF" w:rsidR="00A12F99" w:rsidRPr="00EA4404" w:rsidRDefault="00A12F99" w:rsidP="00A226DE">
      <w:pPr>
        <w:pStyle w:val="ListParagraph"/>
        <w:numPr>
          <w:ilvl w:val="0"/>
          <w:numId w:val="1"/>
        </w:numPr>
      </w:pPr>
      <w:r w:rsidRPr="00EA4404">
        <w:t xml:space="preserve">Make the rectangle 2 color either: </w:t>
      </w:r>
      <w:r w:rsidRPr="00EA4404">
        <w:t>#F700FF</w:t>
      </w:r>
      <w:r w:rsidRPr="00EA4404">
        <w:t xml:space="preserve"> if your height is less than 5’4”, or </w:t>
      </w:r>
      <w:r w:rsidRPr="00EA4404">
        <w:t>#E8C200</w:t>
      </w:r>
      <w:r w:rsidRPr="00EA4404">
        <w:t xml:space="preserve"> if your height is 5’4” or above, make sure there is no border color</w:t>
      </w:r>
    </w:p>
    <w:p w14:paraId="03110EAD" w14:textId="087F41FA" w:rsidR="00A226DE" w:rsidRPr="00EA4404" w:rsidRDefault="0040085D" w:rsidP="00A226DE">
      <w:pPr>
        <w:pStyle w:val="ListParagraph"/>
        <w:numPr>
          <w:ilvl w:val="0"/>
          <w:numId w:val="1"/>
        </w:numPr>
      </w:pPr>
      <w:r w:rsidRPr="00EA4404">
        <w:t>Create a square (square 2) that is 92 x 92 pixels</w:t>
      </w:r>
    </w:p>
    <w:p w14:paraId="2DDF02B7" w14:textId="77777777" w:rsidR="00A12F99" w:rsidRPr="00EA4404" w:rsidRDefault="0040085D" w:rsidP="00A226DE">
      <w:pPr>
        <w:pStyle w:val="ListParagraph"/>
        <w:numPr>
          <w:ilvl w:val="0"/>
          <w:numId w:val="1"/>
        </w:numPr>
      </w:pPr>
      <w:r w:rsidRPr="00EA4404">
        <w:t>Move square 2 on top of square 1, the bottom edge of square 2 should line up with the top edge of rectangle 2</w:t>
      </w:r>
    </w:p>
    <w:p w14:paraId="7E71B3CB" w14:textId="36257279" w:rsidR="0040085D" w:rsidRPr="00EA4404" w:rsidRDefault="00A12F99" w:rsidP="00A226DE">
      <w:pPr>
        <w:pStyle w:val="ListParagraph"/>
        <w:numPr>
          <w:ilvl w:val="0"/>
          <w:numId w:val="1"/>
        </w:numPr>
      </w:pPr>
      <w:r w:rsidRPr="00EA4404">
        <w:t xml:space="preserve">Square 2 should be </w:t>
      </w:r>
      <w:r w:rsidR="0040085D" w:rsidRPr="00EA4404">
        <w:t>31 pixels</w:t>
      </w:r>
      <w:r w:rsidRPr="00EA4404">
        <w:t xml:space="preserve"> to the left of the right edge of square 1 </w:t>
      </w:r>
    </w:p>
    <w:p w14:paraId="55A555D6" w14:textId="67958FCD" w:rsidR="00A12F99" w:rsidRPr="00EA4404" w:rsidRDefault="00A12F99" w:rsidP="00A226DE">
      <w:pPr>
        <w:pStyle w:val="ListParagraph"/>
        <w:numPr>
          <w:ilvl w:val="0"/>
          <w:numId w:val="1"/>
        </w:numPr>
      </w:pPr>
      <w:r w:rsidRPr="00EA4404">
        <w:t>Make square 2 white, make sure there is no border color.</w:t>
      </w:r>
    </w:p>
    <w:p w14:paraId="6FBA88E8" w14:textId="50DE2ACB" w:rsidR="00A12F99" w:rsidRPr="00EA4404" w:rsidRDefault="00A12F99" w:rsidP="00A226DE">
      <w:pPr>
        <w:pStyle w:val="ListParagraph"/>
        <w:numPr>
          <w:ilvl w:val="0"/>
          <w:numId w:val="1"/>
        </w:numPr>
      </w:pPr>
      <w:r w:rsidRPr="00EA4404">
        <w:t>Create a triangle that is 602 x 204 pixels, with the long edge on the bottom</w:t>
      </w:r>
    </w:p>
    <w:p w14:paraId="68445C97" w14:textId="541822A1" w:rsidR="00A12F99" w:rsidRPr="00EA4404" w:rsidRDefault="00A12F99" w:rsidP="00A226DE">
      <w:pPr>
        <w:pStyle w:val="ListParagraph"/>
        <w:numPr>
          <w:ilvl w:val="0"/>
          <w:numId w:val="1"/>
        </w:numPr>
      </w:pPr>
      <w:r w:rsidRPr="00EA4404">
        <w:t>Center the triangle on the top edge of square 1</w:t>
      </w:r>
    </w:p>
    <w:p w14:paraId="3CF56DA7" w14:textId="7FF83AEC" w:rsidR="00A12F99" w:rsidRPr="00EA4404" w:rsidRDefault="00A12F99" w:rsidP="00A226DE">
      <w:pPr>
        <w:pStyle w:val="ListParagraph"/>
        <w:numPr>
          <w:ilvl w:val="0"/>
          <w:numId w:val="1"/>
        </w:numPr>
      </w:pPr>
      <w:r w:rsidRPr="00EA4404">
        <w:t xml:space="preserve">Make the triangle color either </w:t>
      </w:r>
      <w:r w:rsidRPr="00EA4404">
        <w:t>#FF0000</w:t>
      </w:r>
      <w:r w:rsidRPr="00EA4404">
        <w:t xml:space="preserve"> if you are female, or </w:t>
      </w:r>
      <w:r w:rsidRPr="00EA4404">
        <w:t>#C500FF</w:t>
      </w:r>
      <w:r w:rsidRPr="00EA4404">
        <w:t xml:space="preserve"> if you are male, make sure there is no border color</w:t>
      </w:r>
    </w:p>
    <w:p w14:paraId="70F9696A" w14:textId="7D75C0E3" w:rsidR="00EA4404" w:rsidRPr="00EA4404" w:rsidRDefault="00EA4404" w:rsidP="00A226DE">
      <w:pPr>
        <w:pStyle w:val="ListParagraph"/>
        <w:numPr>
          <w:ilvl w:val="0"/>
          <w:numId w:val="1"/>
        </w:numPr>
      </w:pPr>
      <w:r w:rsidRPr="00EA4404">
        <w:t>Save the XD file</w:t>
      </w:r>
    </w:p>
    <w:p w14:paraId="2975B77B" w14:textId="4FD17EA8" w:rsidR="00EA4404" w:rsidRDefault="00EA4404" w:rsidP="00A226DE">
      <w:pPr>
        <w:pStyle w:val="ListParagraph"/>
        <w:numPr>
          <w:ilvl w:val="0"/>
          <w:numId w:val="1"/>
        </w:numPr>
      </w:pPr>
      <w:r w:rsidRPr="00EA4404">
        <w:t xml:space="preserve">Export the XD to a PNG and save, email the PNG to me </w:t>
      </w:r>
    </w:p>
    <w:p w14:paraId="32F4C5C1" w14:textId="09F08BC2" w:rsidR="00EC4D75" w:rsidRDefault="00EC4D75" w:rsidP="00EC4D75"/>
    <w:p w14:paraId="6C2E4FBD" w14:textId="47B603B0" w:rsidR="00EC4D75" w:rsidRDefault="00EC4D75" w:rsidP="00EC4D75"/>
    <w:p w14:paraId="2CB864DC" w14:textId="77777777" w:rsidR="00EC4D75" w:rsidRPr="00EA4404" w:rsidRDefault="00EC4D75" w:rsidP="00EC4D75">
      <w:bookmarkStart w:id="0" w:name="_GoBack"/>
      <w:bookmarkEnd w:id="0"/>
    </w:p>
    <w:p w14:paraId="1CD1B481" w14:textId="73CED9C3" w:rsidR="00EA4404" w:rsidRDefault="00EA4404" w:rsidP="00EA4404">
      <w:pPr>
        <w:rPr>
          <w:sz w:val="24"/>
          <w:szCs w:val="24"/>
        </w:rPr>
      </w:pPr>
    </w:p>
    <w:p w14:paraId="6184F7B6" w14:textId="451FF448" w:rsidR="00EA4404" w:rsidRDefault="00EA4404" w:rsidP="00EA4404">
      <w:pPr>
        <w:rPr>
          <w:sz w:val="24"/>
          <w:szCs w:val="24"/>
        </w:rPr>
      </w:pPr>
    </w:p>
    <w:p w14:paraId="75EB4EF6" w14:textId="77777777" w:rsidR="00EA4404" w:rsidRPr="00EA4404" w:rsidRDefault="00EA4404" w:rsidP="00EA4404">
      <w:pPr>
        <w:rPr>
          <w:sz w:val="24"/>
          <w:szCs w:val="24"/>
        </w:rPr>
      </w:pPr>
    </w:p>
    <w:p w14:paraId="48CD3E62" w14:textId="47CCB8AE" w:rsidR="00EA4404" w:rsidRDefault="00EA4404" w:rsidP="00EA4404"/>
    <w:p w14:paraId="13D5C92D" w14:textId="0B936E49" w:rsidR="00EA4404" w:rsidRDefault="00EA4404" w:rsidP="00EA4404"/>
    <w:p w14:paraId="31FA9D12" w14:textId="76687801" w:rsidR="00EA4404" w:rsidRDefault="00EA4404" w:rsidP="00EA4404"/>
    <w:p w14:paraId="20D0AE9C" w14:textId="00C74E0C" w:rsidR="00EA4404" w:rsidRDefault="00EA4404" w:rsidP="00EA4404"/>
    <w:p w14:paraId="7909DEC0" w14:textId="77777777" w:rsidR="00EA4404" w:rsidRDefault="00EA4404" w:rsidP="00EA4404"/>
    <w:p w14:paraId="60FA0A44" w14:textId="19DF7597" w:rsidR="00EA4404" w:rsidRDefault="00EA4404" w:rsidP="00EA4404"/>
    <w:p w14:paraId="2CAEDF39" w14:textId="4BB65E7B" w:rsidR="00EA4404" w:rsidRDefault="00EA4404" w:rsidP="00EA4404"/>
    <w:p w14:paraId="2E53672E" w14:textId="50AA2906" w:rsidR="00EA4404" w:rsidRDefault="00EA4404" w:rsidP="00EA4404"/>
    <w:p w14:paraId="2AF4B8CD" w14:textId="0962605A" w:rsidR="00EA4404" w:rsidRDefault="00EA4404" w:rsidP="00EA4404"/>
    <w:p w14:paraId="1E1701F0" w14:textId="73B2123A" w:rsidR="00EA4404" w:rsidRDefault="00EA4404" w:rsidP="00EA4404"/>
    <w:p w14:paraId="11722433" w14:textId="77777777" w:rsidR="00EA4404" w:rsidRDefault="00EA4404" w:rsidP="00EA4404"/>
    <w:sectPr w:rsidR="00EA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1B6C"/>
    <w:multiLevelType w:val="hybridMultilevel"/>
    <w:tmpl w:val="CC9C04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DE"/>
    <w:rsid w:val="0040085D"/>
    <w:rsid w:val="00A12F99"/>
    <w:rsid w:val="00A226DE"/>
    <w:rsid w:val="00EA4404"/>
    <w:rsid w:val="00EC4D75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6BF8"/>
  <w15:chartTrackingRefBased/>
  <w15:docId w15:val="{772686C8-DAE8-4742-A8A4-1AD7EA8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FheyN</dc:creator>
  <cp:keywords/>
  <dc:description/>
  <cp:lastModifiedBy>FheyN</cp:lastModifiedBy>
  <cp:revision>1</cp:revision>
  <dcterms:created xsi:type="dcterms:W3CDTF">2020-04-07T23:44:00Z</dcterms:created>
  <dcterms:modified xsi:type="dcterms:W3CDTF">2020-04-08T02:11:00Z</dcterms:modified>
</cp:coreProperties>
</file>