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7CC" w:rsidRPr="00920CCC" w:rsidRDefault="002F47CC" w:rsidP="002F47CC">
      <w:pPr>
        <w:pStyle w:val="Title"/>
      </w:pPr>
      <w:r w:rsidRPr="00920CCC">
        <w:t>Person</w:t>
      </w:r>
      <w:r w:rsidR="008C073E">
        <w:t>al</w:t>
      </w:r>
      <w:r w:rsidR="007F42CC" w:rsidRPr="00920CCC">
        <w:t xml:space="preserve"> </w:t>
      </w:r>
      <w:r w:rsidRPr="00920CCC">
        <w:t xml:space="preserve">Name </w:t>
      </w:r>
      <w:r w:rsidR="00B335BC">
        <w:t>Implementation Guidelines</w:t>
      </w:r>
    </w:p>
    <w:p w:rsidR="00E643A5" w:rsidRPr="00920CCC" w:rsidRDefault="00E643A5" w:rsidP="00BD3D5C">
      <w:pPr>
        <w:pStyle w:val="SubTitle"/>
      </w:pPr>
      <w:r w:rsidRPr="00920CCC">
        <w:t>Draft Proposal</w:t>
      </w:r>
    </w:p>
    <w:p w:rsidR="00DB218F" w:rsidRPr="00920CCC" w:rsidRDefault="00DB218F" w:rsidP="00DB218F">
      <w:pPr>
        <w:pStyle w:val="SubTitle"/>
      </w:pPr>
      <w:r w:rsidRPr="00920CCC">
        <w:t>For Discussion Purposes Only</w:t>
      </w:r>
    </w:p>
    <w:p w:rsidR="00BD3D5C" w:rsidRPr="00920CCC" w:rsidRDefault="00393402" w:rsidP="00BD3D5C">
      <w:pPr>
        <w:pStyle w:val="SubTitle"/>
      </w:pPr>
      <w:r w:rsidRPr="00920CCC">
        <w:t>Version 0.</w:t>
      </w:r>
      <w:r w:rsidR="00946A29">
        <w:t>1</w:t>
      </w:r>
      <w:r w:rsidR="00E643A5" w:rsidRPr="00920CCC">
        <w:t xml:space="preserve"> </w:t>
      </w:r>
    </w:p>
    <w:p w:rsidR="00BD3D5C" w:rsidRPr="00920CCC" w:rsidRDefault="00BD3D5C" w:rsidP="00BD3D5C">
      <w:pPr>
        <w:pStyle w:val="DateRevised"/>
      </w:pPr>
    </w:p>
    <w:p w:rsidR="00A31CEE" w:rsidRPr="00920CCC" w:rsidRDefault="00A31CEE" w:rsidP="00BD3D5C">
      <w:pPr>
        <w:pStyle w:val="DateRevised"/>
      </w:pPr>
    </w:p>
    <w:p w:rsidR="00972E72" w:rsidRPr="00920CCC" w:rsidRDefault="00972E72" w:rsidP="00BD3D5C">
      <w:pPr>
        <w:pStyle w:val="DateRevised"/>
      </w:pPr>
    </w:p>
    <w:p w:rsidR="00972E72" w:rsidRPr="00920CCC" w:rsidRDefault="00972E72" w:rsidP="00BD3D5C">
      <w:pPr>
        <w:pStyle w:val="DateRevised"/>
      </w:pPr>
    </w:p>
    <w:p w:rsidR="00972E72" w:rsidRPr="00920CCC" w:rsidRDefault="00972E72" w:rsidP="00BD3D5C">
      <w:pPr>
        <w:pStyle w:val="DateRevised"/>
      </w:pPr>
    </w:p>
    <w:p w:rsidR="00972E72" w:rsidRPr="00920CCC" w:rsidRDefault="00972E72" w:rsidP="00BD3D5C">
      <w:pPr>
        <w:pStyle w:val="DateRevised"/>
      </w:pPr>
    </w:p>
    <w:p w:rsidR="00BD3D5C" w:rsidRPr="00920CCC" w:rsidRDefault="00625746" w:rsidP="00BD3D5C">
      <w:pPr>
        <w:pStyle w:val="SubTitle"/>
      </w:pPr>
      <w:r>
        <w:t>"NEWORG"</w:t>
      </w:r>
    </w:p>
    <w:p w:rsidR="002F47CC" w:rsidRPr="00920CCC" w:rsidRDefault="00BD3D5C" w:rsidP="00A31CEE">
      <w:pPr>
        <w:pStyle w:val="SubTitle"/>
      </w:pPr>
      <w:r w:rsidRPr="00920CCC">
        <w:t xml:space="preserve">2011 12 </w:t>
      </w:r>
      <w:r w:rsidR="00946A29">
        <w:t>30</w:t>
      </w:r>
    </w:p>
    <w:sdt>
      <w:sdtPr>
        <w:rPr>
          <w:rFonts w:ascii="Arial" w:hAnsi="Arial"/>
          <w:b w:val="0"/>
          <w:bCs w:val="0"/>
          <w:color w:val="auto"/>
          <w:sz w:val="20"/>
          <w:szCs w:val="22"/>
          <w:lang w:eastAsia="en-CA"/>
        </w:rPr>
        <w:id w:val="1915363407"/>
        <w:docPartObj>
          <w:docPartGallery w:val="Table of Contents"/>
          <w:docPartUnique/>
        </w:docPartObj>
      </w:sdtPr>
      <w:sdtEndPr>
        <w:rPr>
          <w:noProof/>
        </w:rPr>
      </w:sdtEndPr>
      <w:sdtContent>
        <w:p w:rsidR="004832B0" w:rsidRDefault="004832B0">
          <w:pPr>
            <w:pStyle w:val="TOCHeading"/>
          </w:pPr>
          <w:r>
            <w:t>Contents</w:t>
          </w:r>
        </w:p>
        <w:p w:rsidR="005E3964" w:rsidRDefault="004832B0">
          <w:pPr>
            <w:pStyle w:val="TOC1"/>
            <w:tabs>
              <w:tab w:val="left" w:pos="662"/>
            </w:tabs>
            <w:rPr>
              <w:rFonts w:asciiTheme="minorHAnsi" w:eastAsiaTheme="minorEastAsia" w:hAnsiTheme="minorHAnsi" w:cstheme="minorBidi"/>
              <w:noProof/>
              <w:sz w:val="22"/>
              <w:lang w:eastAsia="en-US"/>
            </w:rPr>
          </w:pPr>
          <w:r>
            <w:fldChar w:fldCharType="begin"/>
          </w:r>
          <w:r>
            <w:instrText xml:space="preserve"> TOC \o "1-3" \h \z \u </w:instrText>
          </w:r>
          <w:r>
            <w:fldChar w:fldCharType="separate"/>
          </w:r>
          <w:hyperlink w:anchor="_Toc313006850" w:history="1">
            <w:r w:rsidR="005E3964" w:rsidRPr="00740773">
              <w:rPr>
                <w:rStyle w:val="Hyperlink"/>
                <w:noProof/>
              </w:rPr>
              <w:t>01</w:t>
            </w:r>
            <w:r w:rsidR="005E3964">
              <w:rPr>
                <w:rFonts w:asciiTheme="minorHAnsi" w:eastAsiaTheme="minorEastAsia" w:hAnsiTheme="minorHAnsi" w:cstheme="minorBidi"/>
                <w:noProof/>
                <w:sz w:val="22"/>
                <w:lang w:eastAsia="en-US"/>
              </w:rPr>
              <w:tab/>
            </w:r>
            <w:r w:rsidR="005E3964" w:rsidRPr="00740773">
              <w:rPr>
                <w:rStyle w:val="Hyperlink"/>
                <w:noProof/>
              </w:rPr>
              <w:t>Introduction</w:t>
            </w:r>
            <w:r w:rsidR="005E3964">
              <w:rPr>
                <w:noProof/>
                <w:webHidden/>
              </w:rPr>
              <w:tab/>
            </w:r>
            <w:r w:rsidR="005E3964">
              <w:rPr>
                <w:noProof/>
                <w:webHidden/>
              </w:rPr>
              <w:fldChar w:fldCharType="begin"/>
            </w:r>
            <w:r w:rsidR="005E3964">
              <w:rPr>
                <w:noProof/>
                <w:webHidden/>
              </w:rPr>
              <w:instrText xml:space="preserve"> PAGEREF _Toc313006850 \h </w:instrText>
            </w:r>
            <w:r w:rsidR="005E3964">
              <w:rPr>
                <w:noProof/>
                <w:webHidden/>
              </w:rPr>
            </w:r>
            <w:r w:rsidR="005E3964">
              <w:rPr>
                <w:noProof/>
                <w:webHidden/>
              </w:rPr>
              <w:fldChar w:fldCharType="separate"/>
            </w:r>
            <w:r w:rsidR="0066434E">
              <w:rPr>
                <w:noProof/>
                <w:webHidden/>
              </w:rPr>
              <w:t>3</w:t>
            </w:r>
            <w:r w:rsidR="005E3964">
              <w:rPr>
                <w:noProof/>
                <w:webHidden/>
              </w:rPr>
              <w:fldChar w:fldCharType="end"/>
            </w:r>
          </w:hyperlink>
        </w:p>
        <w:p w:rsidR="005E3964" w:rsidRDefault="005E3964">
          <w:pPr>
            <w:pStyle w:val="TOC2"/>
            <w:tabs>
              <w:tab w:val="left" w:pos="1100"/>
            </w:tabs>
            <w:rPr>
              <w:rFonts w:asciiTheme="minorHAnsi" w:eastAsiaTheme="minorEastAsia" w:hAnsiTheme="minorHAnsi" w:cstheme="minorBidi"/>
              <w:noProof/>
              <w:sz w:val="22"/>
              <w:lang w:eastAsia="en-US"/>
            </w:rPr>
          </w:pPr>
          <w:hyperlink w:anchor="_Toc313006851" w:history="1">
            <w:r w:rsidRPr="00740773">
              <w:rPr>
                <w:rStyle w:val="Hyperlink"/>
                <w:noProof/>
              </w:rPr>
              <w:t>01.01</w:t>
            </w:r>
            <w:r>
              <w:rPr>
                <w:rFonts w:asciiTheme="minorHAnsi" w:eastAsiaTheme="minorEastAsia" w:hAnsiTheme="minorHAnsi" w:cstheme="minorBidi"/>
                <w:noProof/>
                <w:sz w:val="22"/>
                <w:lang w:eastAsia="en-US"/>
              </w:rPr>
              <w:tab/>
            </w:r>
            <w:r w:rsidRPr="00740773">
              <w:rPr>
                <w:rStyle w:val="Hyperlink"/>
                <w:noProof/>
              </w:rPr>
              <w:t>Purpose</w:t>
            </w:r>
            <w:r>
              <w:rPr>
                <w:noProof/>
                <w:webHidden/>
              </w:rPr>
              <w:tab/>
            </w:r>
            <w:r>
              <w:rPr>
                <w:noProof/>
                <w:webHidden/>
              </w:rPr>
              <w:fldChar w:fldCharType="begin"/>
            </w:r>
            <w:r>
              <w:rPr>
                <w:noProof/>
                <w:webHidden/>
              </w:rPr>
              <w:instrText xml:space="preserve"> PAGEREF _Toc313006851 \h </w:instrText>
            </w:r>
            <w:r>
              <w:rPr>
                <w:noProof/>
                <w:webHidden/>
              </w:rPr>
            </w:r>
            <w:r>
              <w:rPr>
                <w:noProof/>
                <w:webHidden/>
              </w:rPr>
              <w:fldChar w:fldCharType="separate"/>
            </w:r>
            <w:r w:rsidR="0066434E">
              <w:rPr>
                <w:noProof/>
                <w:webHidden/>
              </w:rPr>
              <w:t>3</w:t>
            </w:r>
            <w:r>
              <w:rPr>
                <w:noProof/>
                <w:webHidden/>
              </w:rPr>
              <w:fldChar w:fldCharType="end"/>
            </w:r>
          </w:hyperlink>
        </w:p>
        <w:p w:rsidR="005E3964" w:rsidRDefault="005E3964">
          <w:pPr>
            <w:pStyle w:val="TOC2"/>
            <w:tabs>
              <w:tab w:val="left" w:pos="1100"/>
            </w:tabs>
            <w:rPr>
              <w:rFonts w:asciiTheme="minorHAnsi" w:eastAsiaTheme="minorEastAsia" w:hAnsiTheme="minorHAnsi" w:cstheme="minorBidi"/>
              <w:noProof/>
              <w:sz w:val="22"/>
              <w:lang w:eastAsia="en-US"/>
            </w:rPr>
          </w:pPr>
          <w:hyperlink w:anchor="_Toc313006852" w:history="1">
            <w:r w:rsidRPr="00740773">
              <w:rPr>
                <w:rStyle w:val="Hyperlink"/>
                <w:noProof/>
              </w:rPr>
              <w:t>01.02</w:t>
            </w:r>
            <w:r>
              <w:rPr>
                <w:rFonts w:asciiTheme="minorHAnsi" w:eastAsiaTheme="minorEastAsia" w:hAnsiTheme="minorHAnsi" w:cstheme="minorBidi"/>
                <w:noProof/>
                <w:sz w:val="22"/>
                <w:lang w:eastAsia="en-US"/>
              </w:rPr>
              <w:tab/>
            </w:r>
            <w:r w:rsidRPr="00740773">
              <w:rPr>
                <w:rStyle w:val="Hyperlink"/>
                <w:noProof/>
              </w:rPr>
              <w:t>Scope</w:t>
            </w:r>
            <w:r>
              <w:rPr>
                <w:noProof/>
                <w:webHidden/>
              </w:rPr>
              <w:tab/>
            </w:r>
            <w:r>
              <w:rPr>
                <w:noProof/>
                <w:webHidden/>
              </w:rPr>
              <w:fldChar w:fldCharType="begin"/>
            </w:r>
            <w:r>
              <w:rPr>
                <w:noProof/>
                <w:webHidden/>
              </w:rPr>
              <w:instrText xml:space="preserve"> PAGEREF _Toc313006852 \h </w:instrText>
            </w:r>
            <w:r>
              <w:rPr>
                <w:noProof/>
                <w:webHidden/>
              </w:rPr>
            </w:r>
            <w:r>
              <w:rPr>
                <w:noProof/>
                <w:webHidden/>
              </w:rPr>
              <w:fldChar w:fldCharType="separate"/>
            </w:r>
            <w:r w:rsidR="0066434E">
              <w:rPr>
                <w:noProof/>
                <w:webHidden/>
              </w:rPr>
              <w:t>3</w:t>
            </w:r>
            <w:r>
              <w:rPr>
                <w:noProof/>
                <w:webHidden/>
              </w:rPr>
              <w:fldChar w:fldCharType="end"/>
            </w:r>
          </w:hyperlink>
        </w:p>
        <w:p w:rsidR="005E3964" w:rsidRDefault="005E3964">
          <w:pPr>
            <w:pStyle w:val="TOC2"/>
            <w:tabs>
              <w:tab w:val="left" w:pos="1100"/>
            </w:tabs>
            <w:rPr>
              <w:rFonts w:asciiTheme="minorHAnsi" w:eastAsiaTheme="minorEastAsia" w:hAnsiTheme="minorHAnsi" w:cstheme="minorBidi"/>
              <w:noProof/>
              <w:sz w:val="22"/>
              <w:lang w:eastAsia="en-US"/>
            </w:rPr>
          </w:pPr>
          <w:hyperlink w:anchor="_Toc313006853" w:history="1">
            <w:r w:rsidRPr="00740773">
              <w:rPr>
                <w:rStyle w:val="Hyperlink"/>
                <w:noProof/>
              </w:rPr>
              <w:t>01.03</w:t>
            </w:r>
            <w:r>
              <w:rPr>
                <w:rFonts w:asciiTheme="minorHAnsi" w:eastAsiaTheme="minorEastAsia" w:hAnsiTheme="minorHAnsi" w:cstheme="minorBidi"/>
                <w:noProof/>
                <w:sz w:val="22"/>
                <w:lang w:eastAsia="en-US"/>
              </w:rPr>
              <w:tab/>
            </w:r>
            <w:r w:rsidRPr="00740773">
              <w:rPr>
                <w:rStyle w:val="Hyperlink"/>
                <w:noProof/>
              </w:rPr>
              <w:t>Authority</w:t>
            </w:r>
            <w:r>
              <w:rPr>
                <w:noProof/>
                <w:webHidden/>
              </w:rPr>
              <w:tab/>
            </w:r>
            <w:r>
              <w:rPr>
                <w:noProof/>
                <w:webHidden/>
              </w:rPr>
              <w:fldChar w:fldCharType="begin"/>
            </w:r>
            <w:r>
              <w:rPr>
                <w:noProof/>
                <w:webHidden/>
              </w:rPr>
              <w:instrText xml:space="preserve"> PAGEREF _Toc313006853 \h </w:instrText>
            </w:r>
            <w:r>
              <w:rPr>
                <w:noProof/>
                <w:webHidden/>
              </w:rPr>
            </w:r>
            <w:r>
              <w:rPr>
                <w:noProof/>
                <w:webHidden/>
              </w:rPr>
              <w:fldChar w:fldCharType="separate"/>
            </w:r>
            <w:r w:rsidR="0066434E">
              <w:rPr>
                <w:noProof/>
                <w:webHidden/>
              </w:rPr>
              <w:t>3</w:t>
            </w:r>
            <w:r>
              <w:rPr>
                <w:noProof/>
                <w:webHidden/>
              </w:rPr>
              <w:fldChar w:fldCharType="end"/>
            </w:r>
          </w:hyperlink>
        </w:p>
        <w:p w:rsidR="005E3964" w:rsidRDefault="005E3964">
          <w:pPr>
            <w:pStyle w:val="TOC2"/>
            <w:tabs>
              <w:tab w:val="left" w:pos="1100"/>
            </w:tabs>
            <w:rPr>
              <w:rFonts w:asciiTheme="minorHAnsi" w:eastAsiaTheme="minorEastAsia" w:hAnsiTheme="minorHAnsi" w:cstheme="minorBidi"/>
              <w:noProof/>
              <w:sz w:val="22"/>
              <w:lang w:eastAsia="en-US"/>
            </w:rPr>
          </w:pPr>
          <w:hyperlink w:anchor="_Toc313006854" w:history="1">
            <w:r w:rsidRPr="00740773">
              <w:rPr>
                <w:rStyle w:val="Hyperlink"/>
                <w:noProof/>
              </w:rPr>
              <w:t>01.04</w:t>
            </w:r>
            <w:r>
              <w:rPr>
                <w:rFonts w:asciiTheme="minorHAnsi" w:eastAsiaTheme="minorEastAsia" w:hAnsiTheme="minorHAnsi" w:cstheme="minorBidi"/>
                <w:noProof/>
                <w:sz w:val="22"/>
                <w:lang w:eastAsia="en-US"/>
              </w:rPr>
              <w:tab/>
            </w:r>
            <w:r w:rsidRPr="00740773">
              <w:rPr>
                <w:rStyle w:val="Hyperlink"/>
                <w:noProof/>
              </w:rPr>
              <w:t>Status</w:t>
            </w:r>
            <w:r>
              <w:rPr>
                <w:noProof/>
                <w:webHidden/>
              </w:rPr>
              <w:tab/>
            </w:r>
            <w:r>
              <w:rPr>
                <w:noProof/>
                <w:webHidden/>
              </w:rPr>
              <w:fldChar w:fldCharType="begin"/>
            </w:r>
            <w:r>
              <w:rPr>
                <w:noProof/>
                <w:webHidden/>
              </w:rPr>
              <w:instrText xml:space="preserve"> PAGEREF _Toc313006854 \h </w:instrText>
            </w:r>
            <w:r>
              <w:rPr>
                <w:noProof/>
                <w:webHidden/>
              </w:rPr>
            </w:r>
            <w:r>
              <w:rPr>
                <w:noProof/>
                <w:webHidden/>
              </w:rPr>
              <w:fldChar w:fldCharType="separate"/>
            </w:r>
            <w:r w:rsidR="0066434E">
              <w:rPr>
                <w:noProof/>
                <w:webHidden/>
              </w:rPr>
              <w:t>3</w:t>
            </w:r>
            <w:r>
              <w:rPr>
                <w:noProof/>
                <w:webHidden/>
              </w:rPr>
              <w:fldChar w:fldCharType="end"/>
            </w:r>
          </w:hyperlink>
        </w:p>
        <w:p w:rsidR="005E3964" w:rsidRDefault="005E3964">
          <w:pPr>
            <w:pStyle w:val="TOC2"/>
            <w:tabs>
              <w:tab w:val="left" w:pos="1100"/>
            </w:tabs>
            <w:rPr>
              <w:rFonts w:asciiTheme="minorHAnsi" w:eastAsiaTheme="minorEastAsia" w:hAnsiTheme="minorHAnsi" w:cstheme="minorBidi"/>
              <w:noProof/>
              <w:sz w:val="22"/>
              <w:lang w:eastAsia="en-US"/>
            </w:rPr>
          </w:pPr>
          <w:hyperlink w:anchor="_Toc313006855" w:history="1">
            <w:r w:rsidRPr="00740773">
              <w:rPr>
                <w:rStyle w:val="Hyperlink"/>
                <w:noProof/>
              </w:rPr>
              <w:t>01.05</w:t>
            </w:r>
            <w:r>
              <w:rPr>
                <w:rFonts w:asciiTheme="minorHAnsi" w:eastAsiaTheme="minorEastAsia" w:hAnsiTheme="minorHAnsi" w:cstheme="minorBidi"/>
                <w:noProof/>
                <w:sz w:val="22"/>
                <w:lang w:eastAsia="en-US"/>
              </w:rPr>
              <w:tab/>
            </w:r>
            <w:r w:rsidRPr="00740773">
              <w:rPr>
                <w:rStyle w:val="Hyperlink"/>
                <w:noProof/>
              </w:rPr>
              <w:t>Related Documents</w:t>
            </w:r>
            <w:r>
              <w:rPr>
                <w:noProof/>
                <w:webHidden/>
              </w:rPr>
              <w:tab/>
            </w:r>
            <w:r>
              <w:rPr>
                <w:noProof/>
                <w:webHidden/>
              </w:rPr>
              <w:fldChar w:fldCharType="begin"/>
            </w:r>
            <w:r>
              <w:rPr>
                <w:noProof/>
                <w:webHidden/>
              </w:rPr>
              <w:instrText xml:space="preserve"> PAGEREF _Toc313006855 \h </w:instrText>
            </w:r>
            <w:r>
              <w:rPr>
                <w:noProof/>
                <w:webHidden/>
              </w:rPr>
            </w:r>
            <w:r>
              <w:rPr>
                <w:noProof/>
                <w:webHidden/>
              </w:rPr>
              <w:fldChar w:fldCharType="separate"/>
            </w:r>
            <w:r w:rsidR="0066434E">
              <w:rPr>
                <w:noProof/>
                <w:webHidden/>
              </w:rPr>
              <w:t>4</w:t>
            </w:r>
            <w:r>
              <w:rPr>
                <w:noProof/>
                <w:webHidden/>
              </w:rPr>
              <w:fldChar w:fldCharType="end"/>
            </w:r>
          </w:hyperlink>
        </w:p>
        <w:p w:rsidR="005E3964" w:rsidRDefault="005E3964">
          <w:pPr>
            <w:pStyle w:val="TOC2"/>
            <w:tabs>
              <w:tab w:val="left" w:pos="1100"/>
            </w:tabs>
            <w:rPr>
              <w:rFonts w:asciiTheme="minorHAnsi" w:eastAsiaTheme="minorEastAsia" w:hAnsiTheme="minorHAnsi" w:cstheme="minorBidi"/>
              <w:noProof/>
              <w:sz w:val="22"/>
              <w:lang w:eastAsia="en-US"/>
            </w:rPr>
          </w:pPr>
          <w:hyperlink w:anchor="_Toc313006856" w:history="1">
            <w:r w:rsidRPr="00740773">
              <w:rPr>
                <w:rStyle w:val="Hyperlink"/>
                <w:noProof/>
              </w:rPr>
              <w:t>01.06</w:t>
            </w:r>
            <w:r>
              <w:rPr>
                <w:rFonts w:asciiTheme="minorHAnsi" w:eastAsiaTheme="minorEastAsia" w:hAnsiTheme="minorHAnsi" w:cstheme="minorBidi"/>
                <w:noProof/>
                <w:sz w:val="22"/>
                <w:lang w:eastAsia="en-US"/>
              </w:rPr>
              <w:tab/>
            </w:r>
            <w:r w:rsidRPr="00740773">
              <w:rPr>
                <w:rStyle w:val="Hyperlink"/>
                <w:noProof/>
              </w:rPr>
              <w:t>Copyright</w:t>
            </w:r>
            <w:r>
              <w:rPr>
                <w:noProof/>
                <w:webHidden/>
              </w:rPr>
              <w:tab/>
            </w:r>
            <w:r>
              <w:rPr>
                <w:noProof/>
                <w:webHidden/>
              </w:rPr>
              <w:fldChar w:fldCharType="begin"/>
            </w:r>
            <w:r>
              <w:rPr>
                <w:noProof/>
                <w:webHidden/>
              </w:rPr>
              <w:instrText xml:space="preserve"> PAGEREF _Toc313006856 \h </w:instrText>
            </w:r>
            <w:r>
              <w:rPr>
                <w:noProof/>
                <w:webHidden/>
              </w:rPr>
            </w:r>
            <w:r>
              <w:rPr>
                <w:noProof/>
                <w:webHidden/>
              </w:rPr>
              <w:fldChar w:fldCharType="separate"/>
            </w:r>
            <w:r w:rsidR="0066434E">
              <w:rPr>
                <w:noProof/>
                <w:webHidden/>
              </w:rPr>
              <w:t>4</w:t>
            </w:r>
            <w:r>
              <w:rPr>
                <w:noProof/>
                <w:webHidden/>
              </w:rPr>
              <w:fldChar w:fldCharType="end"/>
            </w:r>
          </w:hyperlink>
        </w:p>
        <w:p w:rsidR="005E3964" w:rsidRDefault="005E3964">
          <w:pPr>
            <w:pStyle w:val="TOC2"/>
            <w:tabs>
              <w:tab w:val="left" w:pos="1100"/>
            </w:tabs>
            <w:rPr>
              <w:rFonts w:asciiTheme="minorHAnsi" w:eastAsiaTheme="minorEastAsia" w:hAnsiTheme="minorHAnsi" w:cstheme="minorBidi"/>
              <w:noProof/>
              <w:sz w:val="22"/>
              <w:lang w:eastAsia="en-US"/>
            </w:rPr>
          </w:pPr>
          <w:hyperlink w:anchor="_Toc313006857" w:history="1">
            <w:r w:rsidRPr="00740773">
              <w:rPr>
                <w:rStyle w:val="Hyperlink"/>
                <w:noProof/>
              </w:rPr>
              <w:t>01.07</w:t>
            </w:r>
            <w:r>
              <w:rPr>
                <w:rFonts w:asciiTheme="minorHAnsi" w:eastAsiaTheme="minorEastAsia" w:hAnsiTheme="minorHAnsi" w:cstheme="minorBidi"/>
                <w:noProof/>
                <w:sz w:val="22"/>
                <w:lang w:eastAsia="en-US"/>
              </w:rPr>
              <w:tab/>
            </w:r>
            <w:r w:rsidRPr="00740773">
              <w:rPr>
                <w:rStyle w:val="Hyperlink"/>
                <w:noProof/>
              </w:rPr>
              <w:t>Design Strategy</w:t>
            </w:r>
            <w:r>
              <w:rPr>
                <w:noProof/>
                <w:webHidden/>
              </w:rPr>
              <w:tab/>
            </w:r>
            <w:r>
              <w:rPr>
                <w:noProof/>
                <w:webHidden/>
              </w:rPr>
              <w:fldChar w:fldCharType="begin"/>
            </w:r>
            <w:r>
              <w:rPr>
                <w:noProof/>
                <w:webHidden/>
              </w:rPr>
              <w:instrText xml:space="preserve"> PAGEREF _Toc313006857 \h </w:instrText>
            </w:r>
            <w:r>
              <w:rPr>
                <w:noProof/>
                <w:webHidden/>
              </w:rPr>
            </w:r>
            <w:r>
              <w:rPr>
                <w:noProof/>
                <w:webHidden/>
              </w:rPr>
              <w:fldChar w:fldCharType="separate"/>
            </w:r>
            <w:r w:rsidR="0066434E">
              <w:rPr>
                <w:noProof/>
                <w:webHidden/>
              </w:rPr>
              <w:t>4</w:t>
            </w:r>
            <w:r>
              <w:rPr>
                <w:noProof/>
                <w:webHidden/>
              </w:rPr>
              <w:fldChar w:fldCharType="end"/>
            </w:r>
          </w:hyperlink>
        </w:p>
        <w:p w:rsidR="005E3964" w:rsidRDefault="005E3964">
          <w:pPr>
            <w:pStyle w:val="TOC2"/>
            <w:tabs>
              <w:tab w:val="left" w:pos="1100"/>
            </w:tabs>
            <w:rPr>
              <w:rFonts w:asciiTheme="minorHAnsi" w:eastAsiaTheme="minorEastAsia" w:hAnsiTheme="minorHAnsi" w:cstheme="minorBidi"/>
              <w:noProof/>
              <w:sz w:val="22"/>
              <w:lang w:eastAsia="en-US"/>
            </w:rPr>
          </w:pPr>
          <w:hyperlink w:anchor="_Toc313006858" w:history="1">
            <w:r w:rsidRPr="00740773">
              <w:rPr>
                <w:rStyle w:val="Hyperlink"/>
                <w:noProof/>
              </w:rPr>
              <w:t>01.08</w:t>
            </w:r>
            <w:r>
              <w:rPr>
                <w:rFonts w:asciiTheme="minorHAnsi" w:eastAsiaTheme="minorEastAsia" w:hAnsiTheme="minorHAnsi" w:cstheme="minorBidi"/>
                <w:noProof/>
                <w:sz w:val="22"/>
                <w:lang w:eastAsia="en-US"/>
              </w:rPr>
              <w:tab/>
            </w:r>
            <w:r w:rsidRPr="00740773">
              <w:rPr>
                <w:rStyle w:val="Hyperlink"/>
                <w:noProof/>
              </w:rPr>
              <w:t>&lt;Editorial Notes</w:t>
            </w:r>
            <w:r>
              <w:rPr>
                <w:noProof/>
                <w:webHidden/>
              </w:rPr>
              <w:tab/>
            </w:r>
            <w:r>
              <w:rPr>
                <w:noProof/>
                <w:webHidden/>
              </w:rPr>
              <w:fldChar w:fldCharType="begin"/>
            </w:r>
            <w:r>
              <w:rPr>
                <w:noProof/>
                <w:webHidden/>
              </w:rPr>
              <w:instrText xml:space="preserve"> PAGEREF _Toc313006858 \h </w:instrText>
            </w:r>
            <w:r>
              <w:rPr>
                <w:noProof/>
                <w:webHidden/>
              </w:rPr>
            </w:r>
            <w:r>
              <w:rPr>
                <w:noProof/>
                <w:webHidden/>
              </w:rPr>
              <w:fldChar w:fldCharType="separate"/>
            </w:r>
            <w:r w:rsidR="0066434E">
              <w:rPr>
                <w:noProof/>
                <w:webHidden/>
              </w:rPr>
              <w:t>4</w:t>
            </w:r>
            <w:r>
              <w:rPr>
                <w:noProof/>
                <w:webHidden/>
              </w:rPr>
              <w:fldChar w:fldCharType="end"/>
            </w:r>
          </w:hyperlink>
        </w:p>
        <w:p w:rsidR="005E3964" w:rsidRDefault="005E3964">
          <w:pPr>
            <w:pStyle w:val="TOC1"/>
            <w:tabs>
              <w:tab w:val="left" w:pos="662"/>
            </w:tabs>
            <w:rPr>
              <w:rFonts w:asciiTheme="minorHAnsi" w:eastAsiaTheme="minorEastAsia" w:hAnsiTheme="minorHAnsi" w:cstheme="minorBidi"/>
              <w:noProof/>
              <w:sz w:val="22"/>
              <w:lang w:eastAsia="en-US"/>
            </w:rPr>
          </w:pPr>
          <w:hyperlink w:anchor="_Toc313006859" w:history="1">
            <w:r w:rsidRPr="00740773">
              <w:rPr>
                <w:rStyle w:val="Hyperlink"/>
                <w:noProof/>
              </w:rPr>
              <w:t>02</w:t>
            </w:r>
            <w:r>
              <w:rPr>
                <w:rFonts w:asciiTheme="minorHAnsi" w:eastAsiaTheme="minorEastAsia" w:hAnsiTheme="minorHAnsi" w:cstheme="minorBidi"/>
                <w:noProof/>
                <w:sz w:val="22"/>
                <w:lang w:eastAsia="en-US"/>
              </w:rPr>
              <w:tab/>
            </w:r>
            <w:r w:rsidRPr="00740773">
              <w:rPr>
                <w:rStyle w:val="Hyperlink"/>
                <w:noProof/>
              </w:rPr>
              <w:t>Implementation Guidelines</w:t>
            </w:r>
            <w:r>
              <w:rPr>
                <w:noProof/>
                <w:webHidden/>
              </w:rPr>
              <w:tab/>
            </w:r>
            <w:r>
              <w:rPr>
                <w:noProof/>
                <w:webHidden/>
              </w:rPr>
              <w:fldChar w:fldCharType="begin"/>
            </w:r>
            <w:r>
              <w:rPr>
                <w:noProof/>
                <w:webHidden/>
              </w:rPr>
              <w:instrText xml:space="preserve"> PAGEREF _Toc313006859 \h </w:instrText>
            </w:r>
            <w:r>
              <w:rPr>
                <w:noProof/>
                <w:webHidden/>
              </w:rPr>
            </w:r>
            <w:r>
              <w:rPr>
                <w:noProof/>
                <w:webHidden/>
              </w:rPr>
              <w:fldChar w:fldCharType="separate"/>
            </w:r>
            <w:r w:rsidR="0066434E">
              <w:rPr>
                <w:noProof/>
                <w:webHidden/>
              </w:rPr>
              <w:t>5</w:t>
            </w:r>
            <w:r>
              <w:rPr>
                <w:noProof/>
                <w:webHidden/>
              </w:rPr>
              <w:fldChar w:fldCharType="end"/>
            </w:r>
          </w:hyperlink>
        </w:p>
        <w:p w:rsidR="005E3964" w:rsidRDefault="005E3964">
          <w:pPr>
            <w:pStyle w:val="TOC2"/>
            <w:tabs>
              <w:tab w:val="left" w:pos="1100"/>
            </w:tabs>
            <w:rPr>
              <w:rFonts w:asciiTheme="minorHAnsi" w:eastAsiaTheme="minorEastAsia" w:hAnsiTheme="minorHAnsi" w:cstheme="minorBidi"/>
              <w:noProof/>
              <w:sz w:val="22"/>
              <w:lang w:eastAsia="en-US"/>
            </w:rPr>
          </w:pPr>
          <w:hyperlink w:anchor="_Toc313006860" w:history="1">
            <w:r w:rsidRPr="00740773">
              <w:rPr>
                <w:rStyle w:val="Hyperlink"/>
                <w:noProof/>
              </w:rPr>
              <w:t>02.01</w:t>
            </w:r>
            <w:r>
              <w:rPr>
                <w:rFonts w:asciiTheme="minorHAnsi" w:eastAsiaTheme="minorEastAsia" w:hAnsiTheme="minorHAnsi" w:cstheme="minorBidi"/>
                <w:noProof/>
                <w:sz w:val="22"/>
                <w:lang w:eastAsia="en-US"/>
              </w:rPr>
              <w:tab/>
            </w:r>
            <w:r w:rsidRPr="00740773">
              <w:rPr>
                <w:rStyle w:val="Hyperlink"/>
                <w:noProof/>
              </w:rPr>
              <w:t>Unicode</w:t>
            </w:r>
            <w:r>
              <w:rPr>
                <w:noProof/>
                <w:webHidden/>
              </w:rPr>
              <w:tab/>
            </w:r>
            <w:r>
              <w:rPr>
                <w:noProof/>
                <w:webHidden/>
              </w:rPr>
              <w:fldChar w:fldCharType="begin"/>
            </w:r>
            <w:r>
              <w:rPr>
                <w:noProof/>
                <w:webHidden/>
              </w:rPr>
              <w:instrText xml:space="preserve"> PAGEREF _Toc313006860 \h </w:instrText>
            </w:r>
            <w:r>
              <w:rPr>
                <w:noProof/>
                <w:webHidden/>
              </w:rPr>
            </w:r>
            <w:r>
              <w:rPr>
                <w:noProof/>
                <w:webHidden/>
              </w:rPr>
              <w:fldChar w:fldCharType="separate"/>
            </w:r>
            <w:r w:rsidR="0066434E">
              <w:rPr>
                <w:noProof/>
                <w:webHidden/>
              </w:rPr>
              <w:t>5</w:t>
            </w:r>
            <w:r>
              <w:rPr>
                <w:noProof/>
                <w:webHidden/>
              </w:rPr>
              <w:fldChar w:fldCharType="end"/>
            </w:r>
          </w:hyperlink>
        </w:p>
        <w:p w:rsidR="005E3964" w:rsidRDefault="005E3964">
          <w:pPr>
            <w:pStyle w:val="TOC2"/>
            <w:tabs>
              <w:tab w:val="left" w:pos="1100"/>
            </w:tabs>
            <w:rPr>
              <w:rFonts w:asciiTheme="minorHAnsi" w:eastAsiaTheme="minorEastAsia" w:hAnsiTheme="minorHAnsi" w:cstheme="minorBidi"/>
              <w:noProof/>
              <w:sz w:val="22"/>
              <w:lang w:eastAsia="en-US"/>
            </w:rPr>
          </w:pPr>
          <w:hyperlink w:anchor="_Toc313006861" w:history="1">
            <w:r w:rsidRPr="00740773">
              <w:rPr>
                <w:rStyle w:val="Hyperlink"/>
                <w:noProof/>
              </w:rPr>
              <w:t>02.02</w:t>
            </w:r>
            <w:r>
              <w:rPr>
                <w:rFonts w:asciiTheme="minorHAnsi" w:eastAsiaTheme="minorEastAsia" w:hAnsiTheme="minorHAnsi" w:cstheme="minorBidi"/>
                <w:noProof/>
                <w:sz w:val="22"/>
                <w:lang w:eastAsia="en-US"/>
              </w:rPr>
              <w:tab/>
            </w:r>
            <w:r w:rsidRPr="00740773">
              <w:rPr>
                <w:rStyle w:val="Hyperlink"/>
                <w:noProof/>
              </w:rPr>
              <w:t>Domain Table</w:t>
            </w:r>
            <w:r>
              <w:rPr>
                <w:noProof/>
                <w:webHidden/>
              </w:rPr>
              <w:tab/>
            </w:r>
            <w:r>
              <w:rPr>
                <w:noProof/>
                <w:webHidden/>
              </w:rPr>
              <w:fldChar w:fldCharType="begin"/>
            </w:r>
            <w:r>
              <w:rPr>
                <w:noProof/>
                <w:webHidden/>
              </w:rPr>
              <w:instrText xml:space="preserve"> PAGEREF _Toc313006861 \h </w:instrText>
            </w:r>
            <w:r>
              <w:rPr>
                <w:noProof/>
                <w:webHidden/>
              </w:rPr>
            </w:r>
            <w:r>
              <w:rPr>
                <w:noProof/>
                <w:webHidden/>
              </w:rPr>
              <w:fldChar w:fldCharType="separate"/>
            </w:r>
            <w:r w:rsidR="0066434E">
              <w:rPr>
                <w:noProof/>
                <w:webHidden/>
              </w:rPr>
              <w:t>5</w:t>
            </w:r>
            <w:r>
              <w:rPr>
                <w:noProof/>
                <w:webHidden/>
              </w:rPr>
              <w:fldChar w:fldCharType="end"/>
            </w:r>
          </w:hyperlink>
        </w:p>
        <w:p w:rsidR="005E3964" w:rsidRDefault="005E3964">
          <w:pPr>
            <w:pStyle w:val="TOC2"/>
            <w:tabs>
              <w:tab w:val="left" w:pos="1100"/>
            </w:tabs>
            <w:rPr>
              <w:rFonts w:asciiTheme="minorHAnsi" w:eastAsiaTheme="minorEastAsia" w:hAnsiTheme="minorHAnsi" w:cstheme="minorBidi"/>
              <w:noProof/>
              <w:sz w:val="22"/>
              <w:lang w:eastAsia="en-US"/>
            </w:rPr>
          </w:pPr>
          <w:hyperlink w:anchor="_Toc313006862" w:history="1">
            <w:r w:rsidRPr="00740773">
              <w:rPr>
                <w:rStyle w:val="Hyperlink"/>
                <w:noProof/>
              </w:rPr>
              <w:t>02.03</w:t>
            </w:r>
            <w:r>
              <w:rPr>
                <w:rFonts w:asciiTheme="minorHAnsi" w:eastAsiaTheme="minorEastAsia" w:hAnsiTheme="minorHAnsi" w:cstheme="minorBidi"/>
                <w:noProof/>
                <w:sz w:val="22"/>
                <w:lang w:eastAsia="en-US"/>
              </w:rPr>
              <w:tab/>
            </w:r>
            <w:r w:rsidRPr="00740773">
              <w:rPr>
                <w:rStyle w:val="Hyperlink"/>
                <w:noProof/>
              </w:rPr>
              <w:t>Link Tables</w:t>
            </w:r>
            <w:r>
              <w:rPr>
                <w:noProof/>
                <w:webHidden/>
              </w:rPr>
              <w:tab/>
            </w:r>
            <w:r>
              <w:rPr>
                <w:noProof/>
                <w:webHidden/>
              </w:rPr>
              <w:fldChar w:fldCharType="begin"/>
            </w:r>
            <w:r>
              <w:rPr>
                <w:noProof/>
                <w:webHidden/>
              </w:rPr>
              <w:instrText xml:space="preserve"> PAGEREF _Toc313006862 \h </w:instrText>
            </w:r>
            <w:r>
              <w:rPr>
                <w:noProof/>
                <w:webHidden/>
              </w:rPr>
            </w:r>
            <w:r>
              <w:rPr>
                <w:noProof/>
                <w:webHidden/>
              </w:rPr>
              <w:fldChar w:fldCharType="separate"/>
            </w:r>
            <w:r w:rsidR="0066434E">
              <w:rPr>
                <w:noProof/>
                <w:webHidden/>
              </w:rPr>
              <w:t>5</w:t>
            </w:r>
            <w:r>
              <w:rPr>
                <w:noProof/>
                <w:webHidden/>
              </w:rPr>
              <w:fldChar w:fldCharType="end"/>
            </w:r>
          </w:hyperlink>
        </w:p>
        <w:p w:rsidR="005E3964" w:rsidRDefault="005E3964">
          <w:pPr>
            <w:pStyle w:val="TOC2"/>
            <w:tabs>
              <w:tab w:val="left" w:pos="1100"/>
            </w:tabs>
            <w:rPr>
              <w:rFonts w:asciiTheme="minorHAnsi" w:eastAsiaTheme="minorEastAsia" w:hAnsiTheme="minorHAnsi" w:cstheme="minorBidi"/>
              <w:noProof/>
              <w:sz w:val="22"/>
              <w:lang w:eastAsia="en-US"/>
            </w:rPr>
          </w:pPr>
          <w:hyperlink w:anchor="_Toc313006863" w:history="1">
            <w:r w:rsidRPr="00740773">
              <w:rPr>
                <w:rStyle w:val="Hyperlink"/>
                <w:noProof/>
              </w:rPr>
              <w:t>02.04</w:t>
            </w:r>
            <w:r>
              <w:rPr>
                <w:rFonts w:asciiTheme="minorHAnsi" w:eastAsiaTheme="minorEastAsia" w:hAnsiTheme="minorHAnsi" w:cstheme="minorBidi"/>
                <w:noProof/>
                <w:sz w:val="22"/>
                <w:lang w:eastAsia="en-US"/>
              </w:rPr>
              <w:tab/>
            </w:r>
            <w:r w:rsidRPr="00740773">
              <w:rPr>
                <w:rStyle w:val="Hyperlink"/>
                <w:noProof/>
              </w:rPr>
              <w:t>Values Storage</w:t>
            </w:r>
            <w:r>
              <w:rPr>
                <w:noProof/>
                <w:webHidden/>
              </w:rPr>
              <w:tab/>
            </w:r>
            <w:r>
              <w:rPr>
                <w:noProof/>
                <w:webHidden/>
              </w:rPr>
              <w:fldChar w:fldCharType="begin"/>
            </w:r>
            <w:r>
              <w:rPr>
                <w:noProof/>
                <w:webHidden/>
              </w:rPr>
              <w:instrText xml:space="preserve"> PAGEREF _Toc313006863 \h </w:instrText>
            </w:r>
            <w:r>
              <w:rPr>
                <w:noProof/>
                <w:webHidden/>
              </w:rPr>
            </w:r>
            <w:r>
              <w:rPr>
                <w:noProof/>
                <w:webHidden/>
              </w:rPr>
              <w:fldChar w:fldCharType="separate"/>
            </w:r>
            <w:r w:rsidR="0066434E">
              <w:rPr>
                <w:noProof/>
                <w:webHidden/>
              </w:rPr>
              <w:t>5</w:t>
            </w:r>
            <w:r>
              <w:rPr>
                <w:noProof/>
                <w:webHidden/>
              </w:rPr>
              <w:fldChar w:fldCharType="end"/>
            </w:r>
          </w:hyperlink>
        </w:p>
        <w:p w:rsidR="005E3964" w:rsidRDefault="005E3964">
          <w:pPr>
            <w:pStyle w:val="TOC2"/>
            <w:tabs>
              <w:tab w:val="left" w:pos="1100"/>
            </w:tabs>
            <w:rPr>
              <w:rFonts w:asciiTheme="minorHAnsi" w:eastAsiaTheme="minorEastAsia" w:hAnsiTheme="minorHAnsi" w:cstheme="minorBidi"/>
              <w:noProof/>
              <w:sz w:val="22"/>
              <w:lang w:eastAsia="en-US"/>
            </w:rPr>
          </w:pPr>
          <w:hyperlink w:anchor="_Toc313006864" w:history="1">
            <w:r w:rsidRPr="00740773">
              <w:rPr>
                <w:rStyle w:val="Hyperlink"/>
                <w:noProof/>
              </w:rPr>
              <w:t>02.05</w:t>
            </w:r>
            <w:r>
              <w:rPr>
                <w:rFonts w:asciiTheme="minorHAnsi" w:eastAsiaTheme="minorEastAsia" w:hAnsiTheme="minorHAnsi" w:cstheme="minorBidi"/>
                <w:noProof/>
                <w:sz w:val="22"/>
                <w:lang w:eastAsia="en-US"/>
              </w:rPr>
              <w:tab/>
            </w:r>
            <w:r w:rsidRPr="00740773">
              <w:rPr>
                <w:rStyle w:val="Hyperlink"/>
                <w:noProof/>
              </w:rPr>
              <w:t>Existing Data</w:t>
            </w:r>
            <w:r>
              <w:rPr>
                <w:noProof/>
                <w:webHidden/>
              </w:rPr>
              <w:tab/>
            </w:r>
            <w:r>
              <w:rPr>
                <w:noProof/>
                <w:webHidden/>
              </w:rPr>
              <w:fldChar w:fldCharType="begin"/>
            </w:r>
            <w:r>
              <w:rPr>
                <w:noProof/>
                <w:webHidden/>
              </w:rPr>
              <w:instrText xml:space="preserve"> PAGEREF _Toc313006864 \h </w:instrText>
            </w:r>
            <w:r>
              <w:rPr>
                <w:noProof/>
                <w:webHidden/>
              </w:rPr>
            </w:r>
            <w:r>
              <w:rPr>
                <w:noProof/>
                <w:webHidden/>
              </w:rPr>
              <w:fldChar w:fldCharType="separate"/>
            </w:r>
            <w:r w:rsidR="0066434E">
              <w:rPr>
                <w:noProof/>
                <w:webHidden/>
              </w:rPr>
              <w:t>6</w:t>
            </w:r>
            <w:r>
              <w:rPr>
                <w:noProof/>
                <w:webHidden/>
              </w:rPr>
              <w:fldChar w:fldCharType="end"/>
            </w:r>
          </w:hyperlink>
        </w:p>
        <w:p w:rsidR="00BD152F" w:rsidRDefault="004832B0" w:rsidP="004832B0">
          <w:r>
            <w:rPr>
              <w:b/>
              <w:bCs/>
              <w:noProof/>
            </w:rPr>
            <w:fldChar w:fldCharType="end"/>
          </w:r>
        </w:p>
      </w:sdtContent>
    </w:sdt>
    <w:p w:rsidR="00AC4682" w:rsidRPr="00920CCC" w:rsidRDefault="002F47CC" w:rsidP="00AB0EB6">
      <w:pPr>
        <w:pStyle w:val="Heading1"/>
      </w:pPr>
      <w:bookmarkStart w:id="0" w:name="_Toc312453056"/>
      <w:bookmarkStart w:id="1" w:name="_Toc313006850"/>
      <w:r w:rsidRPr="00920CCC">
        <w:lastRenderedPageBreak/>
        <w:t>Introduction</w:t>
      </w:r>
      <w:bookmarkEnd w:id="0"/>
      <w:bookmarkEnd w:id="1"/>
    </w:p>
    <w:p w:rsidR="00486AB5" w:rsidRPr="00920CCC" w:rsidRDefault="00486AB5" w:rsidP="00486AB5">
      <w:pPr>
        <w:pStyle w:val="Heading2"/>
      </w:pPr>
      <w:bookmarkStart w:id="2" w:name="_Toc312711024"/>
      <w:bookmarkStart w:id="3" w:name="_Toc312957500"/>
      <w:bookmarkStart w:id="4" w:name="_Toc312453057"/>
      <w:bookmarkStart w:id="5" w:name="_Toc313006851"/>
      <w:r w:rsidRPr="00920CCC">
        <w:t>Purpose</w:t>
      </w:r>
      <w:bookmarkEnd w:id="2"/>
      <w:bookmarkEnd w:id="3"/>
      <w:bookmarkEnd w:id="5"/>
    </w:p>
    <w:p w:rsidR="00486AB5" w:rsidRDefault="00486AB5" w:rsidP="00486AB5">
      <w:pPr>
        <w:pStyle w:val="Paragraph"/>
      </w:pPr>
      <w:r w:rsidRPr="00FD723C">
        <w:t>This data standard covers Personal Name, hereinafter referred to as PersonName. Although this data standard attempts to encompass all cultures and languages throughout the world, it is not intended to be exhaustive, i.e., address every level and range of complexity that exists. Rather, it provides solutions to the most common cultural usages in a flexible generic extensible manner.</w:t>
      </w:r>
      <w:r>
        <w:t xml:space="preserve"> </w:t>
      </w:r>
      <w:r w:rsidRPr="00FD723C">
        <w:t xml:space="preserve">It is targeted specifically for genealogical use, but it may be applicable for many other purposes. In addition, it is intended to provide useful input into the </w:t>
      </w:r>
      <w:hyperlink r:id="rId9" w:history="1">
        <w:r w:rsidRPr="0058133E">
          <w:rPr>
            <w:rStyle w:val="Hyperlink"/>
          </w:rPr>
          <w:t>"NEWORG"</w:t>
        </w:r>
      </w:hyperlink>
      <w:r>
        <w:t xml:space="preserve"> data </w:t>
      </w:r>
      <w:r w:rsidRPr="00FD723C">
        <w:t>s</w:t>
      </w:r>
      <w:r>
        <w:t>tandards</w:t>
      </w:r>
      <w:r w:rsidRPr="00FD723C">
        <w:t>.</w:t>
      </w:r>
    </w:p>
    <w:p w:rsidR="00486AB5" w:rsidRPr="00FD723C" w:rsidRDefault="00486AB5" w:rsidP="00486AB5">
      <w:r>
        <w:t>A Personal Names Data Standard is needed</w:t>
      </w:r>
      <w:r w:rsidRPr="00E1214B">
        <w:t xml:space="preserve"> </w:t>
      </w:r>
      <w:r w:rsidRPr="00FD723C">
        <w:t>to improve the quality</w:t>
      </w:r>
      <w:r>
        <w:t xml:space="preserve">, </w:t>
      </w:r>
      <w:r w:rsidRPr="00FD723C">
        <w:t xml:space="preserve">reliability </w:t>
      </w:r>
      <w:r>
        <w:t xml:space="preserve">and use </w:t>
      </w:r>
      <w:r w:rsidRPr="00FD723C">
        <w:t>of Person</w:t>
      </w:r>
      <w:r>
        <w:t xml:space="preserve">al </w:t>
      </w:r>
      <w:r w:rsidRPr="00FD723C">
        <w:t>Name data</w:t>
      </w:r>
      <w:r>
        <w:t xml:space="preserve"> for genealogical purposes as:</w:t>
      </w:r>
    </w:p>
    <w:p w:rsidR="00486AB5" w:rsidRDefault="00486AB5" w:rsidP="00486AB5">
      <w:pPr>
        <w:pStyle w:val="ListBullet2"/>
      </w:pPr>
      <w:r w:rsidRPr="00FD723C">
        <w:t>no comprehensive data standard exists that addresses all cultures and languages of the world</w:t>
      </w:r>
    </w:p>
    <w:p w:rsidR="00486AB5" w:rsidRDefault="00486AB5" w:rsidP="00486AB5">
      <w:pPr>
        <w:pStyle w:val="ListBullet2"/>
      </w:pPr>
      <w:r>
        <w:t xml:space="preserve">no standard has </w:t>
      </w:r>
      <w:r w:rsidRPr="00FD723C">
        <w:t>approved by any genealogy organization</w:t>
      </w:r>
    </w:p>
    <w:p w:rsidR="00393402" w:rsidRDefault="00393402" w:rsidP="00AB0EB6">
      <w:pPr>
        <w:pStyle w:val="Heading2"/>
      </w:pPr>
      <w:bookmarkStart w:id="6" w:name="_Toc312453058"/>
      <w:bookmarkStart w:id="7" w:name="_Toc313006852"/>
      <w:bookmarkEnd w:id="4"/>
      <w:r w:rsidRPr="00920CCC">
        <w:t>Scope</w:t>
      </w:r>
      <w:bookmarkEnd w:id="6"/>
      <w:bookmarkEnd w:id="7"/>
    </w:p>
    <w:p w:rsidR="00486AB5" w:rsidRDefault="00486AB5" w:rsidP="00486AB5">
      <w:pPr>
        <w:pStyle w:val="NoSpacing"/>
      </w:pPr>
      <w:r w:rsidRPr="0062702B">
        <w:t xml:space="preserve">The scope of this data standard (see </w:t>
      </w:r>
      <w:r>
        <w:t>Appendix 01</w:t>
      </w:r>
      <w:r w:rsidRPr="0062702B">
        <w:t xml:space="preserve"> Logical Data Model)</w:t>
      </w:r>
      <w:r>
        <w:t xml:space="preserve"> </w:t>
      </w:r>
      <w:r w:rsidRPr="0062702B">
        <w:t>includes</w:t>
      </w:r>
      <w:r>
        <w:t>:</w:t>
      </w:r>
    </w:p>
    <w:p w:rsidR="00486AB5" w:rsidRDefault="00486AB5" w:rsidP="00486AB5">
      <w:pPr>
        <w:pStyle w:val="ListBullet2"/>
      </w:pPr>
      <w:r w:rsidRPr="0062702B">
        <w:t>PersonName</w:t>
      </w:r>
      <w:r>
        <w:t xml:space="preserve"> primary table</w:t>
      </w:r>
    </w:p>
    <w:p w:rsidR="00486AB5" w:rsidRDefault="00486AB5" w:rsidP="00486AB5">
      <w:pPr>
        <w:pStyle w:val="ListBullet3"/>
      </w:pPr>
      <w:r>
        <w:t>entity</w:t>
      </w:r>
    </w:p>
    <w:p w:rsidR="00486AB5" w:rsidRDefault="00486AB5" w:rsidP="00486AB5">
      <w:pPr>
        <w:pStyle w:val="ListBullet3"/>
      </w:pPr>
      <w:r>
        <w:t>attributes</w:t>
      </w:r>
    </w:p>
    <w:p w:rsidR="00486AB5" w:rsidRDefault="00486AB5" w:rsidP="00486AB5">
      <w:pPr>
        <w:pStyle w:val="ListBullet3"/>
      </w:pPr>
      <w:r>
        <w:t>derived values</w:t>
      </w:r>
    </w:p>
    <w:p w:rsidR="00486AB5" w:rsidRDefault="00486AB5" w:rsidP="00486AB5">
      <w:pPr>
        <w:pStyle w:val="ListBullet2"/>
      </w:pPr>
      <w:r>
        <w:t>PersonName attribute's domain tables</w:t>
      </w:r>
    </w:p>
    <w:p w:rsidR="00486AB5" w:rsidRDefault="00486AB5" w:rsidP="00486AB5">
      <w:pPr>
        <w:pStyle w:val="ListBullet3"/>
      </w:pPr>
      <w:r>
        <w:t>entity</w:t>
      </w:r>
    </w:p>
    <w:p w:rsidR="00486AB5" w:rsidRDefault="00486AB5" w:rsidP="00486AB5">
      <w:pPr>
        <w:pStyle w:val="ListBullet3"/>
      </w:pPr>
      <w:r>
        <w:t>attributes</w:t>
      </w:r>
    </w:p>
    <w:p w:rsidR="00486AB5" w:rsidRDefault="00486AB5" w:rsidP="00486AB5">
      <w:pPr>
        <w:pStyle w:val="ListBullet2"/>
      </w:pPr>
      <w:r>
        <w:t>PersonName attribute's link tables</w:t>
      </w:r>
    </w:p>
    <w:p w:rsidR="00486AB5" w:rsidRDefault="00486AB5" w:rsidP="00486AB5">
      <w:pPr>
        <w:pStyle w:val="ListBullet3"/>
      </w:pPr>
      <w:r>
        <w:t>entity</w:t>
      </w:r>
    </w:p>
    <w:p w:rsidR="00486AB5" w:rsidRDefault="00486AB5" w:rsidP="00486AB5">
      <w:pPr>
        <w:pStyle w:val="ListBullet3"/>
      </w:pPr>
      <w:r>
        <w:t>attributes</w:t>
      </w:r>
    </w:p>
    <w:p w:rsidR="00486AB5" w:rsidRDefault="00486AB5" w:rsidP="00486AB5">
      <w:pPr>
        <w:pStyle w:val="ListBullet2"/>
      </w:pPr>
      <w:r>
        <w:t>PersonName external tables</w:t>
      </w:r>
    </w:p>
    <w:p w:rsidR="00486AB5" w:rsidRDefault="00486AB5" w:rsidP="00486AB5">
      <w:pPr>
        <w:pStyle w:val="ListBullet3"/>
      </w:pPr>
      <w:r>
        <w:t>entity</w:t>
      </w:r>
    </w:p>
    <w:p w:rsidR="00486AB5" w:rsidRDefault="00486AB5" w:rsidP="00486AB5">
      <w:pPr>
        <w:pStyle w:val="ListBullet3"/>
      </w:pPr>
      <w:r>
        <w:t>attributes</w:t>
      </w:r>
    </w:p>
    <w:p w:rsidR="00486AB5" w:rsidRPr="0062702B" w:rsidRDefault="00486AB5" w:rsidP="00486AB5">
      <w:pPr>
        <w:pStyle w:val="Paragraph"/>
      </w:pPr>
      <w:r>
        <w:t xml:space="preserve">This data standard </w:t>
      </w:r>
      <w:r w:rsidRPr="0062702B">
        <w:t xml:space="preserve">does not include any details on </w:t>
      </w:r>
      <w:r>
        <w:t xml:space="preserve">its external tables that are linked to PersonName, i.e. Person, Place, LocaleParameter, </w:t>
      </w:r>
      <w:r w:rsidRPr="0062702B">
        <w:t>Note and Citation tables</w:t>
      </w:r>
      <w:r>
        <w:t xml:space="preserve">, as they </w:t>
      </w:r>
      <w:r w:rsidRPr="0062702B">
        <w:t>are specified in other Data Standards from "NEWORG".</w:t>
      </w:r>
    </w:p>
    <w:p w:rsidR="00486AB5" w:rsidRPr="0026452D" w:rsidRDefault="00486AB5" w:rsidP="00486AB5">
      <w:pPr>
        <w:pStyle w:val="Paragraph"/>
      </w:pPr>
      <w:r w:rsidRPr="0026452D">
        <w:t xml:space="preserve">This data standard primarily addresses the logical data model of the PersonName entity. It is based on the </w:t>
      </w:r>
      <w:r>
        <w:t xml:space="preserve">objective of </w:t>
      </w:r>
      <w:r w:rsidRPr="0026452D">
        <w:t>obtain maximum data structure stability by using normalized data entities represented in tables. Any relaxation of the principle of normalization</w:t>
      </w:r>
      <w:r>
        <w:t xml:space="preserve">, if necessary, </w:t>
      </w:r>
      <w:r w:rsidRPr="0026452D">
        <w:t xml:space="preserve">is </w:t>
      </w:r>
      <w:r>
        <w:t xml:space="preserve">deferred until </w:t>
      </w:r>
      <w:r w:rsidRPr="0026452D">
        <w:t>subsequent develop</w:t>
      </w:r>
      <w:r>
        <w:t>ment</w:t>
      </w:r>
      <w:r w:rsidRPr="0026452D">
        <w:t xml:space="preserve"> </w:t>
      </w:r>
      <w:r>
        <w:t xml:space="preserve">of </w:t>
      </w:r>
      <w:r w:rsidRPr="0026452D">
        <w:t>the physical data model. This design approach is appropriate regardless of the implementation technology used.</w:t>
      </w:r>
    </w:p>
    <w:p w:rsidR="00486AB5" w:rsidRPr="00920CCC" w:rsidRDefault="00486AB5" w:rsidP="00486AB5">
      <w:pPr>
        <w:pStyle w:val="Heading2"/>
      </w:pPr>
      <w:bookmarkStart w:id="8" w:name="_Toc312711028"/>
      <w:bookmarkStart w:id="9" w:name="_Toc312957504"/>
      <w:bookmarkStart w:id="10" w:name="_Toc312453059"/>
      <w:bookmarkStart w:id="11" w:name="_Toc313006853"/>
      <w:r w:rsidRPr="00486AB5">
        <w:t>Authority</w:t>
      </w:r>
      <w:bookmarkEnd w:id="8"/>
      <w:bookmarkEnd w:id="9"/>
      <w:bookmarkEnd w:id="11"/>
    </w:p>
    <w:p w:rsidR="00BD152F" w:rsidRPr="00920CCC" w:rsidRDefault="00486AB5" w:rsidP="00BD152F">
      <w:pPr>
        <w:pStyle w:val="Paragraph"/>
        <w:rPr>
          <w:rStyle w:val="Hyperlink"/>
        </w:rPr>
      </w:pPr>
      <w:r w:rsidRPr="00920CCC">
        <w:t xml:space="preserve">This standard is being developed by the </w:t>
      </w:r>
      <w:r>
        <w:t>"NEWORG"</w:t>
      </w:r>
      <w:r w:rsidRPr="00920CCC">
        <w:t xml:space="preserve"> Project Team. Currently </w:t>
      </w:r>
      <w:r>
        <w:t xml:space="preserve">"NEWORG" is not working with any </w:t>
      </w:r>
      <w:r w:rsidRPr="00920CCC">
        <w:t>genealogical or technological organization</w:t>
      </w:r>
      <w:r>
        <w:t xml:space="preserve"> on this data standard. </w:t>
      </w:r>
      <w:hyperlink r:id="rId10" w:history="1">
        <w:r w:rsidRPr="00FD723C">
          <w:rPr>
            <w:rStyle w:val="Hyperlink"/>
          </w:rPr>
          <w:t>"NEWORG"</w:t>
        </w:r>
      </w:hyperlink>
      <w:r w:rsidRPr="00920CCC">
        <w:t xml:space="preserve"> would welcome the opportunity to do so.</w:t>
      </w:r>
      <w:bookmarkEnd w:id="10"/>
    </w:p>
    <w:p w:rsidR="00486AB5" w:rsidRPr="00920CCC" w:rsidRDefault="00486AB5" w:rsidP="00486AB5">
      <w:pPr>
        <w:pStyle w:val="Heading2"/>
      </w:pPr>
      <w:bookmarkStart w:id="12" w:name="_Toc312711029"/>
      <w:bookmarkStart w:id="13" w:name="_Toc312957505"/>
      <w:bookmarkStart w:id="14" w:name="_Toc312453060"/>
      <w:bookmarkStart w:id="15" w:name="_Toc313006854"/>
      <w:r w:rsidRPr="00920CCC">
        <w:t>Status</w:t>
      </w:r>
      <w:bookmarkEnd w:id="12"/>
      <w:bookmarkEnd w:id="13"/>
      <w:bookmarkEnd w:id="15"/>
    </w:p>
    <w:p w:rsidR="00486AB5" w:rsidRDefault="00486AB5" w:rsidP="00486AB5">
      <w:pPr>
        <w:pStyle w:val="Paragraph"/>
      </w:pPr>
      <w:r w:rsidRPr="00920CCC">
        <w:t xml:space="preserve">The status of this standard is a draft proposal. Constructive critiques and suggested improvements are welcome and can be sent by E-Mail to </w:t>
      </w:r>
      <w:hyperlink r:id="rId11" w:history="1">
        <w:r w:rsidRPr="00FD723C">
          <w:rPr>
            <w:rStyle w:val="Hyperlink"/>
          </w:rPr>
          <w:t>Neil Parker</w:t>
        </w:r>
      </w:hyperlink>
      <w:r w:rsidRPr="00920CCC">
        <w:t xml:space="preserve"> </w:t>
      </w:r>
      <w:r>
        <w:t xml:space="preserve"> or </w:t>
      </w:r>
      <w:hyperlink r:id="rId12" w:history="1">
        <w:r w:rsidRPr="00FD723C">
          <w:rPr>
            <w:rStyle w:val="Hyperlink"/>
          </w:rPr>
          <w:t>"NEWORG"</w:t>
        </w:r>
      </w:hyperlink>
      <w:r>
        <w:t>.</w:t>
      </w:r>
    </w:p>
    <w:p w:rsidR="00BD152F" w:rsidRPr="00920CCC" w:rsidRDefault="00BD152F" w:rsidP="001C38F7">
      <w:pPr>
        <w:pStyle w:val="Heading2"/>
      </w:pPr>
      <w:bookmarkStart w:id="16" w:name="_Toc312453061"/>
      <w:bookmarkStart w:id="17" w:name="_Toc313006855"/>
      <w:bookmarkEnd w:id="14"/>
      <w:r w:rsidRPr="00920CCC">
        <w:lastRenderedPageBreak/>
        <w:t>Related Documents</w:t>
      </w:r>
      <w:bookmarkEnd w:id="16"/>
      <w:bookmarkEnd w:id="17"/>
    </w:p>
    <w:p w:rsidR="00BD152F" w:rsidRDefault="00BD152F" w:rsidP="00BD152F">
      <w:pPr>
        <w:pStyle w:val="Paragraph"/>
      </w:pPr>
      <w:r w:rsidRPr="00920CCC">
        <w:t>This document is based on "Person</w:t>
      </w:r>
      <w:r w:rsidR="00036C70">
        <w:t>al</w:t>
      </w:r>
      <w:r w:rsidRPr="00920CCC">
        <w:t xml:space="preserve"> Name Data Standard Rationale" by </w:t>
      </w:r>
      <w:r w:rsidR="00625746">
        <w:t>"NEWORG"</w:t>
      </w:r>
      <w:r w:rsidRPr="00920CCC">
        <w:t xml:space="preserve"> that contains the background, name conventions and objectives. In addition, for each major design issue, it contains problem, requirements, alternatives, analysis, conclusions and recommendations for the Person</w:t>
      </w:r>
      <w:r w:rsidR="00D63973">
        <w:t>al</w:t>
      </w:r>
      <w:r w:rsidRPr="00920CCC">
        <w:t xml:space="preserve"> Name Data Standard.</w:t>
      </w:r>
    </w:p>
    <w:p w:rsidR="00F03D5D" w:rsidRDefault="00F03D5D" w:rsidP="001C38F7">
      <w:pPr>
        <w:pStyle w:val="Heading2"/>
      </w:pPr>
      <w:bookmarkStart w:id="18" w:name="_Toc312453062"/>
      <w:bookmarkStart w:id="19" w:name="_Toc313006856"/>
      <w:r>
        <w:t>Copyright</w:t>
      </w:r>
      <w:bookmarkEnd w:id="18"/>
      <w:bookmarkEnd w:id="19"/>
    </w:p>
    <w:p w:rsidR="00486AB5" w:rsidRDefault="00486AB5" w:rsidP="00486AB5">
      <w:pPr>
        <w:pStyle w:val="Paragraph"/>
      </w:pPr>
      <w:r>
        <w:t>&lt;Boilerplate to be provided by "NEWORG"&gt;</w:t>
      </w:r>
    </w:p>
    <w:p w:rsidR="00486AB5" w:rsidRDefault="00486AB5" w:rsidP="00486AB5">
      <w:pPr>
        <w:pStyle w:val="Paragraph"/>
      </w:pPr>
      <w:r>
        <w:t xml:space="preserve">This document is copywrited by </w:t>
      </w:r>
      <w:hyperlink r:id="rId13" w:history="1">
        <w:r w:rsidRPr="00476685">
          <w:rPr>
            <w:rStyle w:val="Hyperlink"/>
          </w:rPr>
          <w:t>"NEWORG"</w:t>
        </w:r>
      </w:hyperlink>
      <w:r>
        <w:t xml:space="preserve">. </w:t>
      </w:r>
      <w:proofErr w:type="gramStart"/>
      <w:r>
        <w:t>Users are free to use its contents provided they provide an acknowledgement that the data standard is the property of and is</w:t>
      </w:r>
      <w:proofErr w:type="gramEnd"/>
      <w:r>
        <w:t xml:space="preserve"> copywrited by </w:t>
      </w:r>
      <w:hyperlink r:id="rId14" w:history="1">
        <w:r w:rsidRPr="00476685">
          <w:rPr>
            <w:rStyle w:val="Hyperlink"/>
          </w:rPr>
          <w:t>"NEWORG"</w:t>
        </w:r>
      </w:hyperlink>
      <w:r>
        <w:t>. No commercial use may be made of this document from resale or fees.</w:t>
      </w:r>
    </w:p>
    <w:p w:rsidR="00486AB5" w:rsidRDefault="00486AB5" w:rsidP="00481083">
      <w:pPr>
        <w:pStyle w:val="Heading2"/>
      </w:pPr>
      <w:bookmarkStart w:id="20" w:name="_Toc312711026"/>
      <w:bookmarkStart w:id="21" w:name="_Toc312957502"/>
      <w:bookmarkStart w:id="22" w:name="_Toc313006857"/>
      <w:r>
        <w:t>Design Strategy</w:t>
      </w:r>
      <w:bookmarkEnd w:id="20"/>
      <w:bookmarkEnd w:id="21"/>
      <w:bookmarkEnd w:id="22"/>
    </w:p>
    <w:p w:rsidR="00486AB5" w:rsidRDefault="00486AB5" w:rsidP="00486AB5">
      <w:pPr>
        <w:pStyle w:val="NoSpacing"/>
      </w:pPr>
      <w:r>
        <w:t>This Data Standard is designed to incorporate and use other international (e.g. International Standards Organization (ISO) and The Unicode Consortium) or national standard that are effective and have achieved wide spread acceptance in the international market place so as to leverage our efforts. Therefor this standard references and utilizes:</w:t>
      </w:r>
    </w:p>
    <w:p w:rsidR="00486AB5" w:rsidRDefault="00486AB5" w:rsidP="00486AB5">
      <w:pPr>
        <w:pStyle w:val="ListBullet2"/>
      </w:pPr>
      <w:r>
        <w:t>The Unicode Consortium Unicode Standard V6.0.0</w:t>
      </w:r>
    </w:p>
    <w:p w:rsidR="00486AB5" w:rsidRDefault="00486AB5" w:rsidP="00486AB5">
      <w:pPr>
        <w:pStyle w:val="ListBullet2"/>
      </w:pPr>
      <w:r>
        <w:t>ISO Information technology - Syntactic metalanguage Extended BNF</w:t>
      </w:r>
    </w:p>
    <w:p w:rsidR="00486AB5" w:rsidRDefault="00486AB5" w:rsidP="00486AB5">
      <w:pPr>
        <w:pStyle w:val="ListBullet2"/>
      </w:pPr>
      <w:r>
        <w:t>ISO Country Codes 2 Alpha</w:t>
      </w:r>
    </w:p>
    <w:p w:rsidR="00486AB5" w:rsidRPr="00C00ECB" w:rsidRDefault="00486AB5" w:rsidP="00486AB5">
      <w:pPr>
        <w:pStyle w:val="ListBullet2"/>
      </w:pPr>
      <w:r>
        <w:t>ISO Language Codes 2 Alpha</w:t>
      </w:r>
    </w:p>
    <w:p w:rsidR="00486AB5" w:rsidRDefault="00486AB5" w:rsidP="00481083">
      <w:pPr>
        <w:pStyle w:val="Heading2"/>
      </w:pPr>
      <w:bookmarkStart w:id="23" w:name="_Toc312711032"/>
      <w:bookmarkStart w:id="24" w:name="_Toc312957508"/>
      <w:bookmarkStart w:id="25" w:name="_Toc312711031"/>
      <w:bookmarkStart w:id="26" w:name="_Toc312957507"/>
      <w:bookmarkStart w:id="27" w:name="_Toc313006858"/>
      <w:r>
        <w:t>&lt;Editorial Notes</w:t>
      </w:r>
      <w:bookmarkEnd w:id="23"/>
      <w:bookmarkEnd w:id="24"/>
      <w:bookmarkEnd w:id="27"/>
    </w:p>
    <w:p w:rsidR="00486AB5" w:rsidRDefault="00486AB5" w:rsidP="00486AB5">
      <w:pPr>
        <w:pStyle w:val="NoSpacing"/>
      </w:pPr>
      <w:r>
        <w:t>Editorial notes are shown in enclosed angle brackets and are meant to indicate:</w:t>
      </w:r>
    </w:p>
    <w:p w:rsidR="00486AB5" w:rsidRDefault="00486AB5" w:rsidP="00486AB5">
      <w:pPr>
        <w:pStyle w:val="ListBullet2"/>
      </w:pPr>
      <w:r>
        <w:t>a comment by writer or reviewers</w:t>
      </w:r>
    </w:p>
    <w:p w:rsidR="00486AB5" w:rsidRDefault="00486AB5" w:rsidP="00486AB5">
      <w:pPr>
        <w:pStyle w:val="ListBullet2"/>
      </w:pPr>
      <w:r>
        <w:t>an outstanding issue raise by the writer or a reviewer</w:t>
      </w:r>
    </w:p>
    <w:p w:rsidR="000A0A61" w:rsidRPr="000A0A61" w:rsidRDefault="00486AB5" w:rsidP="000A0A61">
      <w:pPr>
        <w:pStyle w:val="Paragraph"/>
      </w:pPr>
      <w:r>
        <w:t>Editorial notes will be deleted in subsequent versions.&gt;</w:t>
      </w:r>
      <w:bookmarkEnd w:id="25"/>
      <w:bookmarkEnd w:id="26"/>
    </w:p>
    <w:p w:rsidR="00BD152F" w:rsidRPr="00920CCC" w:rsidRDefault="00BD152F" w:rsidP="00D8792C">
      <w:pPr>
        <w:pStyle w:val="Heading1"/>
      </w:pPr>
      <w:bookmarkStart w:id="28" w:name="_Toc312453063"/>
      <w:bookmarkStart w:id="29" w:name="_Toc313006859"/>
      <w:r w:rsidRPr="00920CCC">
        <w:lastRenderedPageBreak/>
        <w:t>Implementation Guidelines</w:t>
      </w:r>
      <w:bookmarkEnd w:id="28"/>
      <w:bookmarkEnd w:id="29"/>
    </w:p>
    <w:p w:rsidR="00BD152F" w:rsidRPr="00920CCC" w:rsidRDefault="00BD152F" w:rsidP="00181F86">
      <w:pPr>
        <w:pStyle w:val="NoSpacing"/>
      </w:pPr>
      <w:r w:rsidRPr="00920CCC">
        <w:t>This appendix Implementation Guidelines for software developers to facilitate:</w:t>
      </w:r>
    </w:p>
    <w:p w:rsidR="00BD152F" w:rsidRPr="00920CCC" w:rsidRDefault="00BD152F" w:rsidP="00BD152F">
      <w:pPr>
        <w:pStyle w:val="ListBullet2"/>
      </w:pPr>
      <w:r w:rsidRPr="00920CCC">
        <w:t>increased data structure stability</w:t>
      </w:r>
    </w:p>
    <w:p w:rsidR="00BD152F" w:rsidRPr="00920CCC" w:rsidRDefault="00BD152F" w:rsidP="00BD152F">
      <w:pPr>
        <w:pStyle w:val="ListBullet2"/>
      </w:pPr>
      <w:r w:rsidRPr="00920CCC">
        <w:t>data extensibility</w:t>
      </w:r>
    </w:p>
    <w:p w:rsidR="00BD152F" w:rsidRPr="00920CCC" w:rsidRDefault="00BD152F" w:rsidP="00BD152F">
      <w:pPr>
        <w:pStyle w:val="ListBullet2"/>
      </w:pPr>
      <w:r w:rsidRPr="00920CCC">
        <w:t xml:space="preserve">data </w:t>
      </w:r>
      <w:r w:rsidR="002844A9">
        <w:t>integrity</w:t>
      </w:r>
    </w:p>
    <w:p w:rsidR="00BD152F" w:rsidRPr="00920CCC" w:rsidRDefault="00BD152F" w:rsidP="00BD152F">
      <w:pPr>
        <w:pStyle w:val="ListBullet2"/>
      </w:pPr>
      <w:r w:rsidRPr="00920CCC">
        <w:t xml:space="preserve">data </w:t>
      </w:r>
      <w:r w:rsidR="002844A9">
        <w:t>accuracy</w:t>
      </w:r>
    </w:p>
    <w:p w:rsidR="00BD152F" w:rsidRDefault="00BD152F" w:rsidP="00BD152F">
      <w:pPr>
        <w:pStyle w:val="ListBullet2"/>
      </w:pPr>
      <w:r w:rsidRPr="00920CCC">
        <w:t>program maintainability</w:t>
      </w:r>
    </w:p>
    <w:p w:rsidR="00D8792C" w:rsidRPr="00920CCC" w:rsidRDefault="00D8792C" w:rsidP="00D8792C">
      <w:pPr>
        <w:pStyle w:val="Heading2"/>
      </w:pPr>
      <w:bookmarkStart w:id="30" w:name="_Toc312453064"/>
      <w:bookmarkStart w:id="31" w:name="_Toc313006860"/>
      <w:r>
        <w:t>Unicode</w:t>
      </w:r>
      <w:bookmarkEnd w:id="30"/>
      <w:bookmarkEnd w:id="31"/>
    </w:p>
    <w:p w:rsidR="00BD152F" w:rsidRPr="00920CCC" w:rsidRDefault="00BD152F" w:rsidP="00D8792C">
      <w:pPr>
        <w:pStyle w:val="ListNumber"/>
        <w:numPr>
          <w:ilvl w:val="0"/>
          <w:numId w:val="0"/>
        </w:numPr>
      </w:pPr>
      <w:r w:rsidRPr="00920CCC">
        <w:t>The use of Unicode is essential to support all cultures and languages of the world including providing single character encoding of accented character to facilitate sorting.</w:t>
      </w:r>
    </w:p>
    <w:p w:rsidR="00D8792C" w:rsidRDefault="00D8792C" w:rsidP="00D8792C">
      <w:pPr>
        <w:pStyle w:val="Heading2"/>
      </w:pPr>
      <w:bookmarkStart w:id="32" w:name="_Toc312453065"/>
      <w:bookmarkStart w:id="33" w:name="_Toc313006861"/>
      <w:r>
        <w:t>Domain Table</w:t>
      </w:r>
      <w:bookmarkEnd w:id="32"/>
      <w:bookmarkEnd w:id="33"/>
    </w:p>
    <w:p w:rsidR="00BD152F" w:rsidRPr="00920CCC" w:rsidRDefault="00BD152F" w:rsidP="00D8792C">
      <w:pPr>
        <w:pStyle w:val="ListNumber"/>
        <w:numPr>
          <w:ilvl w:val="0"/>
          <w:numId w:val="0"/>
        </w:numPr>
      </w:pPr>
      <w:r w:rsidRPr="00920CCC">
        <w:t xml:space="preserve">It is strongly recommend that PersonName be implemented by reference to </w:t>
      </w:r>
      <w:r w:rsidR="00EF239B">
        <w:t>d</w:t>
      </w:r>
      <w:r w:rsidRPr="00920CCC">
        <w:t>omain</w:t>
      </w:r>
      <w:r w:rsidR="007E51A5">
        <w:t xml:space="preserve"> </w:t>
      </w:r>
      <w:r w:rsidR="00EF239B">
        <w:t>t</w:t>
      </w:r>
      <w:r w:rsidR="007E51A5">
        <w:t>able</w:t>
      </w:r>
      <w:r w:rsidRPr="00920CCC">
        <w:t>s on the following name components and applicable secondary attributes:</w:t>
      </w:r>
    </w:p>
    <w:p w:rsidR="00BD152F" w:rsidRPr="00920CCC" w:rsidRDefault="00EF239B" w:rsidP="00BD152F">
      <w:pPr>
        <w:pStyle w:val="ListBullet2"/>
      </w:pPr>
      <w:r>
        <w:t>PersonName</w:t>
      </w:r>
      <w:r w:rsidR="00BD152F" w:rsidRPr="00920CCC">
        <w:t>Type</w:t>
      </w:r>
    </w:p>
    <w:p w:rsidR="00BD152F" w:rsidRPr="00920CCC" w:rsidRDefault="00BD152F" w:rsidP="00BD152F">
      <w:pPr>
        <w:pStyle w:val="ListBullet2"/>
      </w:pPr>
      <w:r w:rsidRPr="00920CCC">
        <w:t>Title</w:t>
      </w:r>
    </w:p>
    <w:p w:rsidR="00486AB5" w:rsidRDefault="00486AB5" w:rsidP="00BD152F">
      <w:pPr>
        <w:pStyle w:val="ListBullet2"/>
      </w:pPr>
      <w:r>
        <w:t>GivenName</w:t>
      </w:r>
    </w:p>
    <w:p w:rsidR="00486AB5" w:rsidRDefault="00486AB5" w:rsidP="00BD152F">
      <w:pPr>
        <w:pStyle w:val="ListBullet2"/>
      </w:pPr>
      <w:r>
        <w:t>FamiliarName</w:t>
      </w:r>
    </w:p>
    <w:p w:rsidR="00BD152F" w:rsidRPr="00920CCC" w:rsidRDefault="00BD152F" w:rsidP="00BD152F">
      <w:pPr>
        <w:pStyle w:val="ListBullet2"/>
      </w:pPr>
      <w:r w:rsidRPr="00920CCC">
        <w:t>Family Name</w:t>
      </w:r>
    </w:p>
    <w:p w:rsidR="00BD152F" w:rsidRPr="00920CCC" w:rsidRDefault="00BD152F" w:rsidP="00BD152F">
      <w:pPr>
        <w:pStyle w:val="ListBullet2"/>
      </w:pPr>
      <w:r w:rsidRPr="00920CCC">
        <w:t>GenerationalTitle</w:t>
      </w:r>
    </w:p>
    <w:p w:rsidR="00486AB5" w:rsidRDefault="00486AB5" w:rsidP="00BD152F">
      <w:pPr>
        <w:pStyle w:val="ListBullet2"/>
      </w:pPr>
      <w:r>
        <w:t>Designation</w:t>
      </w:r>
    </w:p>
    <w:p w:rsidR="007E51A5" w:rsidRDefault="007E51A5" w:rsidP="00BD152F">
      <w:pPr>
        <w:pStyle w:val="ListBullet2"/>
      </w:pPr>
      <w:r>
        <w:t>Place</w:t>
      </w:r>
    </w:p>
    <w:p w:rsidR="00486AB5" w:rsidRDefault="00486AB5" w:rsidP="00BD152F">
      <w:pPr>
        <w:pStyle w:val="ListBullet2"/>
      </w:pPr>
      <w:r>
        <w:t>Notes</w:t>
      </w:r>
    </w:p>
    <w:p w:rsidR="00486AB5" w:rsidRDefault="00486AB5" w:rsidP="00BD152F">
      <w:pPr>
        <w:pStyle w:val="ListBullet2"/>
      </w:pPr>
      <w:r>
        <w:t>Citations</w:t>
      </w:r>
    </w:p>
    <w:p w:rsidR="007E51A5" w:rsidRDefault="007E51A5" w:rsidP="007E51A5">
      <w:pPr>
        <w:pStyle w:val="ListBullet2"/>
      </w:pPr>
      <w:r>
        <w:t>Name</w:t>
      </w:r>
      <w:r w:rsidR="00EF239B">
        <w:t>P</w:t>
      </w:r>
      <w:r w:rsidR="00486AB5">
        <w:t>iece</w:t>
      </w:r>
      <w:r>
        <w:t>Order</w:t>
      </w:r>
    </w:p>
    <w:p w:rsidR="00D8792C" w:rsidRDefault="00D8792C" w:rsidP="00D8792C">
      <w:pPr>
        <w:pStyle w:val="Heading2"/>
      </w:pPr>
      <w:bookmarkStart w:id="34" w:name="_Toc312453066"/>
      <w:bookmarkStart w:id="35" w:name="_Toc313006862"/>
      <w:r>
        <w:t>Link Tables</w:t>
      </w:r>
      <w:bookmarkEnd w:id="34"/>
      <w:bookmarkEnd w:id="35"/>
    </w:p>
    <w:p w:rsidR="00BD152F" w:rsidRPr="00920CCC" w:rsidRDefault="00BD152F" w:rsidP="00D8792C">
      <w:pPr>
        <w:pStyle w:val="Paragraph"/>
      </w:pPr>
      <w:r w:rsidRPr="00920CCC">
        <w:t xml:space="preserve">It is recommend that PersonName be implemented by reference to </w:t>
      </w:r>
      <w:r w:rsidR="00EF239B">
        <w:t>link t</w:t>
      </w:r>
      <w:r w:rsidR="007E51A5">
        <w:t>able</w:t>
      </w:r>
      <w:r w:rsidR="00696ED8">
        <w:t xml:space="preserve">s and </w:t>
      </w:r>
      <w:r w:rsidR="00EF239B">
        <w:t>domain t</w:t>
      </w:r>
      <w:r w:rsidRPr="00920CCC">
        <w:t>ables on the following name attributes:</w:t>
      </w:r>
    </w:p>
    <w:p w:rsidR="00BD152F" w:rsidRPr="00920CCC" w:rsidRDefault="00BD152F" w:rsidP="00BD152F">
      <w:pPr>
        <w:pStyle w:val="ListBullet2"/>
      </w:pPr>
      <w:r w:rsidRPr="00920CCC">
        <w:t>GivenNames</w:t>
      </w:r>
    </w:p>
    <w:p w:rsidR="00696ED8" w:rsidRDefault="00696ED8" w:rsidP="00BD152F">
      <w:pPr>
        <w:pStyle w:val="ListBullet2"/>
      </w:pPr>
      <w:r>
        <w:t>FamiliarNames</w:t>
      </w:r>
    </w:p>
    <w:p w:rsidR="00BD152F" w:rsidRPr="00920CCC" w:rsidRDefault="002844A9" w:rsidP="00BD152F">
      <w:pPr>
        <w:pStyle w:val="ListBullet2"/>
      </w:pPr>
      <w:r>
        <w:t>Designations</w:t>
      </w:r>
    </w:p>
    <w:p w:rsidR="00BD152F" w:rsidRPr="00920CCC" w:rsidRDefault="00BD152F" w:rsidP="00BD152F">
      <w:pPr>
        <w:pStyle w:val="ListBullet2"/>
      </w:pPr>
      <w:r w:rsidRPr="00920CCC">
        <w:t>Note</w:t>
      </w:r>
      <w:r w:rsidR="00EF239B">
        <w:t>s</w:t>
      </w:r>
    </w:p>
    <w:p w:rsidR="00BD152F" w:rsidRDefault="00EF239B" w:rsidP="00BD152F">
      <w:pPr>
        <w:pStyle w:val="ListBullet2"/>
      </w:pPr>
      <w:r>
        <w:t>Citation</w:t>
      </w:r>
      <w:r w:rsidR="00BD152F" w:rsidRPr="00920CCC">
        <w:t>s</w:t>
      </w:r>
    </w:p>
    <w:p w:rsidR="00D8792C" w:rsidRDefault="00D8792C" w:rsidP="00D8792C">
      <w:pPr>
        <w:pStyle w:val="Heading2"/>
      </w:pPr>
      <w:bookmarkStart w:id="36" w:name="_Toc312453067"/>
      <w:bookmarkStart w:id="37" w:name="_Toc313006863"/>
      <w:r>
        <w:t>Values Storage</w:t>
      </w:r>
      <w:bookmarkEnd w:id="36"/>
      <w:bookmarkEnd w:id="37"/>
    </w:p>
    <w:p w:rsidR="00BD152F" w:rsidRPr="00920CCC" w:rsidRDefault="00EF239B" w:rsidP="00D8792C">
      <w:pPr>
        <w:pStyle w:val="ListNumber"/>
        <w:numPr>
          <w:ilvl w:val="0"/>
          <w:numId w:val="0"/>
        </w:numPr>
      </w:pPr>
      <w:r>
        <w:t>I</w:t>
      </w:r>
      <w:r w:rsidR="007E51A5">
        <w:t xml:space="preserve">t is recommended that PersonName fields contain </w:t>
      </w:r>
      <w:r>
        <w:t>f</w:t>
      </w:r>
      <w:r w:rsidR="007E51A5">
        <w:t xml:space="preserve">oreign </w:t>
      </w:r>
      <w:r>
        <w:t>k</w:t>
      </w:r>
      <w:r w:rsidR="007E51A5">
        <w:t>ey ID</w:t>
      </w:r>
      <w:r>
        <w:t>s</w:t>
      </w:r>
      <w:r w:rsidR="007E51A5">
        <w:t xml:space="preserve"> to link to </w:t>
      </w:r>
      <w:r>
        <w:t>link t</w:t>
      </w:r>
      <w:r w:rsidR="007E51A5">
        <w:t xml:space="preserve">ables </w:t>
      </w:r>
      <w:r>
        <w:t>and domain t</w:t>
      </w:r>
      <w:r w:rsidR="007E51A5">
        <w:t xml:space="preserve">ables and that their actual value not be duplicated in the PersonName </w:t>
      </w:r>
      <w:r>
        <w:t>t</w:t>
      </w:r>
      <w:r w:rsidR="007E51A5">
        <w:t>able unless acceptable performance cannot be achieved.</w:t>
      </w:r>
    </w:p>
    <w:p w:rsidR="00D8792C" w:rsidRDefault="00D8792C" w:rsidP="00D8792C">
      <w:pPr>
        <w:pStyle w:val="Heading2"/>
      </w:pPr>
      <w:bookmarkStart w:id="38" w:name="_Toc312453068"/>
      <w:bookmarkStart w:id="39" w:name="_Toc313006864"/>
      <w:r>
        <w:lastRenderedPageBreak/>
        <w:t>Existing Data</w:t>
      </w:r>
      <w:bookmarkEnd w:id="38"/>
      <w:bookmarkEnd w:id="39"/>
    </w:p>
    <w:p w:rsidR="00FF7CB7" w:rsidRDefault="00BD152F" w:rsidP="00D8792C">
      <w:pPr>
        <w:pStyle w:val="ListNumber"/>
        <w:numPr>
          <w:ilvl w:val="0"/>
          <w:numId w:val="0"/>
        </w:numPr>
      </w:pPr>
      <w:r w:rsidRPr="00920CCC">
        <w:t xml:space="preserve">Existing data supplied by the user is accepted </w:t>
      </w:r>
      <w:r w:rsidR="002844A9">
        <w:t>"</w:t>
      </w:r>
      <w:r w:rsidRPr="00920CCC">
        <w:t>as is</w:t>
      </w:r>
      <w:r w:rsidR="002844A9">
        <w:t>"</w:t>
      </w:r>
      <w:r w:rsidRPr="00920CCC">
        <w:t xml:space="preserve"> if it can be mapped to the new format until changed by the user. A warning message can be </w:t>
      </w:r>
      <w:bookmarkStart w:id="40" w:name="_GoBack"/>
      <w:bookmarkEnd w:id="40"/>
      <w:r w:rsidRPr="00920CCC">
        <w:t>issued but the system should never change any user supplied data.</w:t>
      </w:r>
    </w:p>
    <w:sectPr w:rsidR="00FF7CB7" w:rsidSect="00EC29C4">
      <w:footerReference w:type="even" r:id="rId15"/>
      <w:footerReference w:type="default" r:id="rId16"/>
      <w:pgSz w:w="12240" w:h="15840"/>
      <w:pgMar w:top="720" w:right="720" w:bottom="720" w:left="72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F5C" w:rsidRDefault="00426F5C">
      <w:r>
        <w:separator/>
      </w:r>
    </w:p>
    <w:p w:rsidR="00426F5C" w:rsidRDefault="00426F5C"/>
    <w:p w:rsidR="00426F5C" w:rsidRDefault="00426F5C"/>
    <w:p w:rsidR="00426F5C" w:rsidRDefault="00426F5C"/>
  </w:endnote>
  <w:endnote w:type="continuationSeparator" w:id="0">
    <w:p w:rsidR="00426F5C" w:rsidRDefault="00426F5C">
      <w:r>
        <w:continuationSeparator/>
      </w:r>
    </w:p>
    <w:p w:rsidR="00426F5C" w:rsidRDefault="00426F5C"/>
    <w:p w:rsidR="00426F5C" w:rsidRDefault="00426F5C"/>
    <w:p w:rsidR="00426F5C" w:rsidRDefault="00426F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450" w:rsidRDefault="00B94450" w:rsidP="004419F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94450" w:rsidRDefault="00B94450">
    <w:pPr>
      <w:pStyle w:val="Footer"/>
    </w:pPr>
  </w:p>
  <w:p w:rsidR="00B94450" w:rsidRDefault="00B94450"/>
  <w:p w:rsidR="00B94450" w:rsidRDefault="00B9445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450" w:rsidRDefault="00B94450" w:rsidP="004419F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434E">
      <w:rPr>
        <w:rStyle w:val="PageNumber"/>
        <w:noProof/>
      </w:rPr>
      <w:t>2</w:t>
    </w:r>
    <w:r>
      <w:rPr>
        <w:rStyle w:val="PageNumber"/>
      </w:rPr>
      <w:fldChar w:fldCharType="end"/>
    </w:r>
  </w:p>
  <w:p w:rsidR="00B94450" w:rsidRDefault="00B94450">
    <w:pPr>
      <w:pStyle w:val="Footer"/>
    </w:pPr>
  </w:p>
  <w:p w:rsidR="00B94450" w:rsidRDefault="00B94450"/>
  <w:p w:rsidR="00B94450" w:rsidRDefault="00B9445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F5C" w:rsidRDefault="00426F5C">
      <w:r>
        <w:separator/>
      </w:r>
    </w:p>
    <w:p w:rsidR="00426F5C" w:rsidRDefault="00426F5C"/>
    <w:p w:rsidR="00426F5C" w:rsidRDefault="00426F5C"/>
    <w:p w:rsidR="00426F5C" w:rsidRDefault="00426F5C"/>
  </w:footnote>
  <w:footnote w:type="continuationSeparator" w:id="0">
    <w:p w:rsidR="00426F5C" w:rsidRDefault="00426F5C">
      <w:r>
        <w:continuationSeparator/>
      </w:r>
    </w:p>
    <w:p w:rsidR="00426F5C" w:rsidRDefault="00426F5C"/>
    <w:p w:rsidR="00426F5C" w:rsidRDefault="00426F5C"/>
    <w:p w:rsidR="00426F5C" w:rsidRDefault="00426F5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2EA"/>
    <w:multiLevelType w:val="hybridMultilevel"/>
    <w:tmpl w:val="B21A1530"/>
    <w:lvl w:ilvl="0" w:tplc="9FD05C78">
      <w:start w:val="1"/>
      <w:numFmt w:val="decimalZero"/>
      <w:pStyle w:val="ListNumb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4E32F0"/>
    <w:multiLevelType w:val="hybridMultilevel"/>
    <w:tmpl w:val="A5ECF92E"/>
    <w:lvl w:ilvl="0" w:tplc="6E5A0A68">
      <w:start w:val="1"/>
      <w:numFmt w:val="decimalZero"/>
      <w:pStyle w:val="Appendix1"/>
      <w:lvlText w:val="Appendix %1 - "/>
      <w:lvlJc w:val="left"/>
      <w:pPr>
        <w:ind w:left="360" w:hanging="360"/>
      </w:pPr>
      <w:rPr>
        <w:rFonts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E50E8"/>
    <w:multiLevelType w:val="hybridMultilevel"/>
    <w:tmpl w:val="B750153A"/>
    <w:lvl w:ilvl="0" w:tplc="E6BE9670">
      <w:start w:val="1"/>
      <w:numFmt w:val="decimalZero"/>
      <w:pStyle w:val="ListNumbered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B9395C"/>
    <w:multiLevelType w:val="hybridMultilevel"/>
    <w:tmpl w:val="6FEACEA8"/>
    <w:lvl w:ilvl="0" w:tplc="79C28C14">
      <w:start w:val="1"/>
      <w:numFmt w:val="decimalZero"/>
      <w:pStyle w:val="Appendix2"/>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8B6BB7"/>
    <w:multiLevelType w:val="hybridMultilevel"/>
    <w:tmpl w:val="8126F3EA"/>
    <w:lvl w:ilvl="0" w:tplc="016E101A">
      <w:start w:val="1"/>
      <w:numFmt w:val="decimalZero"/>
      <w:pStyle w:val="Appendix3"/>
      <w:lvlText w:val="0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044CC7"/>
    <w:multiLevelType w:val="hybridMultilevel"/>
    <w:tmpl w:val="E662DFE8"/>
    <w:lvl w:ilvl="0" w:tplc="EEF616B8">
      <w:start w:val="1"/>
      <w:numFmt w:val="decimalZero"/>
      <w:pStyle w:val="SheduleHeading1"/>
      <w:lvlText w:val="Schedule %1 -"/>
      <w:lvlJc w:val="left"/>
      <w:pPr>
        <w:ind w:left="360" w:hanging="360"/>
      </w:pPr>
      <w:rPr>
        <w:rFonts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D74463"/>
    <w:multiLevelType w:val="hybridMultilevel"/>
    <w:tmpl w:val="8B2222E2"/>
    <w:lvl w:ilvl="0" w:tplc="5DD66136">
      <w:start w:val="1"/>
      <w:numFmt w:val="bullet"/>
      <w:pStyle w:val="ListBullet3"/>
      <w:lvlText w:val=""/>
      <w:lvlJc w:val="left"/>
      <w:pPr>
        <w:tabs>
          <w:tab w:val="num" w:pos="1800"/>
        </w:tabs>
        <w:ind w:left="1800" w:hanging="360"/>
      </w:pPr>
      <w:rPr>
        <w:rFonts w:ascii="Symbol" w:hAnsi="Symbol" w:hint="default"/>
      </w:rPr>
    </w:lvl>
    <w:lvl w:ilvl="1" w:tplc="AE1A94E6">
      <w:start w:val="1"/>
      <w:numFmt w:val="bullet"/>
      <w:lvlText w:val="o"/>
      <w:lvlJc w:val="left"/>
      <w:pPr>
        <w:tabs>
          <w:tab w:val="num" w:pos="2430"/>
        </w:tabs>
        <w:ind w:left="2430" w:hanging="360"/>
      </w:pPr>
      <w:rPr>
        <w:rFonts w:ascii="Courier New" w:hAnsi="Courier New" w:cs="Courier New" w:hint="default"/>
      </w:rPr>
    </w:lvl>
    <w:lvl w:ilvl="2" w:tplc="E9B432FA">
      <w:start w:val="1"/>
      <w:numFmt w:val="bullet"/>
      <w:lvlText w:val=""/>
      <w:lvlJc w:val="left"/>
      <w:pPr>
        <w:tabs>
          <w:tab w:val="num" w:pos="3150"/>
        </w:tabs>
        <w:ind w:left="3150" w:hanging="360"/>
      </w:pPr>
      <w:rPr>
        <w:rFonts w:ascii="Wingdings" w:hAnsi="Wingdings" w:hint="default"/>
      </w:rPr>
    </w:lvl>
    <w:lvl w:ilvl="3" w:tplc="2ACC29F2">
      <w:start w:val="1"/>
      <w:numFmt w:val="bullet"/>
      <w:lvlText w:val=""/>
      <w:lvlJc w:val="left"/>
      <w:pPr>
        <w:tabs>
          <w:tab w:val="num" w:pos="3870"/>
        </w:tabs>
        <w:ind w:left="3870" w:hanging="360"/>
      </w:pPr>
      <w:rPr>
        <w:rFonts w:ascii="Symbol" w:hAnsi="Symbol" w:hint="default"/>
      </w:rPr>
    </w:lvl>
    <w:lvl w:ilvl="4" w:tplc="8E0E4038" w:tentative="1">
      <w:start w:val="1"/>
      <w:numFmt w:val="bullet"/>
      <w:lvlText w:val="o"/>
      <w:lvlJc w:val="left"/>
      <w:pPr>
        <w:tabs>
          <w:tab w:val="num" w:pos="4590"/>
        </w:tabs>
        <w:ind w:left="4590" w:hanging="360"/>
      </w:pPr>
      <w:rPr>
        <w:rFonts w:ascii="Courier New" w:hAnsi="Courier New" w:cs="Courier New" w:hint="default"/>
      </w:rPr>
    </w:lvl>
    <w:lvl w:ilvl="5" w:tplc="2E9ED6A2" w:tentative="1">
      <w:start w:val="1"/>
      <w:numFmt w:val="bullet"/>
      <w:lvlText w:val=""/>
      <w:lvlJc w:val="left"/>
      <w:pPr>
        <w:tabs>
          <w:tab w:val="num" w:pos="5310"/>
        </w:tabs>
        <w:ind w:left="5310" w:hanging="360"/>
      </w:pPr>
      <w:rPr>
        <w:rFonts w:ascii="Wingdings" w:hAnsi="Wingdings" w:hint="default"/>
      </w:rPr>
    </w:lvl>
    <w:lvl w:ilvl="6" w:tplc="7D3C0332" w:tentative="1">
      <w:start w:val="1"/>
      <w:numFmt w:val="bullet"/>
      <w:lvlText w:val=""/>
      <w:lvlJc w:val="left"/>
      <w:pPr>
        <w:tabs>
          <w:tab w:val="num" w:pos="6030"/>
        </w:tabs>
        <w:ind w:left="6030" w:hanging="360"/>
      </w:pPr>
      <w:rPr>
        <w:rFonts w:ascii="Symbol" w:hAnsi="Symbol" w:hint="default"/>
      </w:rPr>
    </w:lvl>
    <w:lvl w:ilvl="7" w:tplc="DBF4E030" w:tentative="1">
      <w:start w:val="1"/>
      <w:numFmt w:val="bullet"/>
      <w:lvlText w:val="o"/>
      <w:lvlJc w:val="left"/>
      <w:pPr>
        <w:tabs>
          <w:tab w:val="num" w:pos="6750"/>
        </w:tabs>
        <w:ind w:left="6750" w:hanging="360"/>
      </w:pPr>
      <w:rPr>
        <w:rFonts w:ascii="Courier New" w:hAnsi="Courier New" w:cs="Courier New" w:hint="default"/>
      </w:rPr>
    </w:lvl>
    <w:lvl w:ilvl="8" w:tplc="1F904BE6" w:tentative="1">
      <w:start w:val="1"/>
      <w:numFmt w:val="bullet"/>
      <w:lvlText w:val=""/>
      <w:lvlJc w:val="left"/>
      <w:pPr>
        <w:tabs>
          <w:tab w:val="num" w:pos="7470"/>
        </w:tabs>
        <w:ind w:left="7470" w:hanging="360"/>
      </w:pPr>
      <w:rPr>
        <w:rFonts w:ascii="Wingdings" w:hAnsi="Wingdings" w:hint="default"/>
      </w:rPr>
    </w:lvl>
  </w:abstractNum>
  <w:abstractNum w:abstractNumId="7">
    <w:nsid w:val="28E04AF2"/>
    <w:multiLevelType w:val="multilevel"/>
    <w:tmpl w:val="A1DC1E60"/>
    <w:styleLink w:val="Headings"/>
    <w:lvl w:ilvl="0">
      <w:start w:val="1"/>
      <w:numFmt w:val="decimalZero"/>
      <w:pStyle w:val="Heading1"/>
      <w:lvlText w:val="%1"/>
      <w:lvlJc w:val="left"/>
      <w:pPr>
        <w:ind w:left="0" w:firstLine="0"/>
      </w:pPr>
      <w:rPr>
        <w:rFonts w:hint="default"/>
      </w:rPr>
    </w:lvl>
    <w:lvl w:ilvl="1">
      <w:start w:val="1"/>
      <w:numFmt w:val="decimalZero"/>
      <w:pStyle w:val="Heading2"/>
      <w:lvlText w:val="%1.%2"/>
      <w:lvlJc w:val="left"/>
      <w:pPr>
        <w:ind w:left="720" w:hanging="360"/>
      </w:pPr>
      <w:rPr>
        <w:rFonts w:hint="default"/>
      </w:rPr>
    </w:lvl>
    <w:lvl w:ilvl="2">
      <w:start w:val="1"/>
      <w:numFmt w:val="decimalZero"/>
      <w:pStyle w:val="Heading3"/>
      <w:lvlText w:val="%1.%2.%3"/>
      <w:lvlJc w:val="left"/>
      <w:pPr>
        <w:ind w:left="1080" w:hanging="360"/>
      </w:pPr>
      <w:rPr>
        <w:rFonts w:hint="default"/>
      </w:rPr>
    </w:lvl>
    <w:lvl w:ilvl="3">
      <w:start w:val="1"/>
      <w:numFmt w:val="decimalZero"/>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8EE7231"/>
    <w:multiLevelType w:val="hybridMultilevel"/>
    <w:tmpl w:val="2F44CFE2"/>
    <w:lvl w:ilvl="0" w:tplc="9DCC46D8">
      <w:start w:val="1"/>
      <w:numFmt w:val="bullet"/>
      <w:pStyle w:val="ListBullet5"/>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F76E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50245C3"/>
    <w:multiLevelType w:val="multilevel"/>
    <w:tmpl w:val="61E61A66"/>
    <w:lvl w:ilvl="0">
      <w:start w:val="1"/>
      <w:numFmt w:val="decimalZero"/>
      <w:isLgl/>
      <w:suff w:val="space"/>
      <w:lvlText w:val="%1"/>
      <w:lvlJc w:val="left"/>
      <w:pPr>
        <w:ind w:left="0" w:firstLine="0"/>
      </w:pPr>
      <w:rPr>
        <w:rFonts w:ascii="Arial" w:hAnsi="Arial" w:hint="default"/>
        <w:sz w:val="28"/>
      </w:rPr>
    </w:lvl>
    <w:lvl w:ilvl="1">
      <w:start w:val="1"/>
      <w:numFmt w:val="none"/>
      <w:isLgl/>
      <w:suff w:val="space"/>
      <w:lvlText w:val="%1.01"/>
      <w:lvlJc w:val="left"/>
      <w:pPr>
        <w:ind w:left="684" w:hanging="684"/>
      </w:pPr>
      <w:rPr>
        <w:rFonts w:ascii="Arial" w:hAnsi="Arial" w:hint="default"/>
        <w:sz w:val="24"/>
      </w:rPr>
    </w:lvl>
    <w:lvl w:ilvl="2">
      <w:start w:val="1"/>
      <w:numFmt w:val="decimalZero"/>
      <w:suff w:val="space"/>
      <w:lvlText w:val="01.01.%1"/>
      <w:lvlJc w:val="left"/>
      <w:pPr>
        <w:ind w:left="720" w:hanging="720"/>
      </w:pPr>
      <w:rPr>
        <w:rFonts w:ascii="Arial" w:hAnsi="Arial" w:hint="default"/>
        <w:sz w:val="22"/>
      </w:rPr>
    </w:lvl>
    <w:lvl w:ilvl="3">
      <w:start w:val="1"/>
      <w:numFmt w:val="decimalZero"/>
      <w:suff w:val="space"/>
      <w:lvlText w:val="%3.%1%2.%4.01"/>
      <w:lvlJc w:val="left"/>
      <w:pPr>
        <w:ind w:left="0" w:firstLine="0"/>
      </w:pPr>
      <w:rPr>
        <w:rFonts w:ascii="Arial" w:hAnsi="Arial" w:hint="default"/>
        <w:sz w:val="20"/>
      </w:rPr>
    </w:lvl>
    <w:lvl w:ilvl="4">
      <w:start w:val="1"/>
      <w:numFmt w:val="decimalZero"/>
      <w:suff w:val="space"/>
      <w:lvlText w:val="%1.%2.%3.%4.%5"/>
      <w:lvlJc w:val="left"/>
      <w:pPr>
        <w:ind w:left="0" w:firstLine="0"/>
      </w:pPr>
      <w:rPr>
        <w:rFonts w:ascii="Arial" w:hAnsi="Arial" w:hint="default"/>
        <w:b/>
        <w:i w:val="0"/>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94B43D3"/>
    <w:multiLevelType w:val="multilevel"/>
    <w:tmpl w:val="D1CE56B4"/>
    <w:lvl w:ilvl="0">
      <w:start w:val="1"/>
      <w:numFmt w:val="decimalZero"/>
      <w:isLgl/>
      <w:suff w:val="space"/>
      <w:lvlText w:val="%1"/>
      <w:lvlJc w:val="left"/>
      <w:pPr>
        <w:ind w:left="0" w:firstLine="0"/>
      </w:pPr>
      <w:rPr>
        <w:rFonts w:ascii="Arial" w:hAnsi="Arial" w:hint="default"/>
        <w:sz w:val="28"/>
      </w:rPr>
    </w:lvl>
    <w:lvl w:ilvl="1">
      <w:start w:val="1"/>
      <w:numFmt w:val="none"/>
      <w:isLgl/>
      <w:suff w:val="space"/>
      <w:lvlText w:val="%1.01"/>
      <w:lvlJc w:val="left"/>
      <w:pPr>
        <w:ind w:left="684" w:hanging="684"/>
      </w:pPr>
      <w:rPr>
        <w:rFonts w:ascii="Arial" w:hAnsi="Arial" w:hint="default"/>
        <w:sz w:val="24"/>
      </w:rPr>
    </w:lvl>
    <w:lvl w:ilvl="2">
      <w:start w:val="1"/>
      <w:numFmt w:val="decimalZero"/>
      <w:suff w:val="space"/>
      <w:lvlText w:val="%1.%3.01"/>
      <w:lvlJc w:val="left"/>
      <w:pPr>
        <w:ind w:left="720" w:hanging="720"/>
      </w:pPr>
      <w:rPr>
        <w:rFonts w:ascii="Arial" w:hAnsi="Arial" w:hint="default"/>
        <w:sz w:val="22"/>
      </w:rPr>
    </w:lvl>
    <w:lvl w:ilvl="3">
      <w:start w:val="1"/>
      <w:numFmt w:val="decimalZero"/>
      <w:suff w:val="space"/>
      <w:lvlText w:val="%1.%2%3.%4"/>
      <w:lvlJc w:val="left"/>
      <w:pPr>
        <w:ind w:left="0" w:firstLine="0"/>
      </w:pPr>
      <w:rPr>
        <w:rFonts w:ascii="Arial" w:hAnsi="Arial" w:hint="default"/>
        <w:sz w:val="20"/>
      </w:rPr>
    </w:lvl>
    <w:lvl w:ilvl="4">
      <w:start w:val="1"/>
      <w:numFmt w:val="decimalZero"/>
      <w:suff w:val="space"/>
      <w:lvlText w:val="%1.%2.%3.%4.%5"/>
      <w:lvlJc w:val="left"/>
      <w:pPr>
        <w:ind w:left="0" w:firstLine="0"/>
      </w:pPr>
      <w:rPr>
        <w:rFonts w:ascii="Arial" w:hAnsi="Arial" w:hint="default"/>
        <w:b/>
        <w:i w:val="0"/>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04D0D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50A4DE3"/>
    <w:multiLevelType w:val="multilevel"/>
    <w:tmpl w:val="E8BE60CA"/>
    <w:lvl w:ilvl="0">
      <w:start w:val="1"/>
      <w:numFmt w:val="decimal"/>
      <w:pStyle w:val="FigureCaption"/>
      <w:suff w:val="space"/>
      <w:lvlText w:val="Figure %1"/>
      <w:lvlJc w:val="left"/>
      <w:pPr>
        <w:ind w:left="0" w:firstLine="0"/>
      </w:pPr>
      <w:rPr>
        <w:rFonts w:ascii="Arial" w:hAnsi="Arial" w:hint="default"/>
        <w:b/>
        <w:i w:val="0"/>
        <w:sz w:val="20"/>
        <w:szCs w:val="20"/>
      </w:rPr>
    </w:lvl>
    <w:lvl w:ilvl="1">
      <w:start w:val="1"/>
      <w:numFmt w:val="decimal"/>
      <w:lvlText w:val="%1.%2."/>
      <w:lvlJc w:val="left"/>
      <w:pPr>
        <w:tabs>
          <w:tab w:val="num" w:pos="2880"/>
        </w:tabs>
        <w:ind w:left="2232" w:hanging="432"/>
      </w:pPr>
      <w:rPr>
        <w:rFonts w:hint="default"/>
      </w:rPr>
    </w:lvl>
    <w:lvl w:ilvl="2">
      <w:start w:val="1"/>
      <w:numFmt w:val="decimal"/>
      <w:lvlText w:val="%1.%2.%3."/>
      <w:lvlJc w:val="left"/>
      <w:pPr>
        <w:tabs>
          <w:tab w:val="num" w:pos="3600"/>
        </w:tabs>
        <w:ind w:left="2664" w:hanging="504"/>
      </w:pPr>
      <w:rPr>
        <w:rFonts w:hint="default"/>
      </w:rPr>
    </w:lvl>
    <w:lvl w:ilvl="3">
      <w:start w:val="1"/>
      <w:numFmt w:val="decimal"/>
      <w:lvlText w:val="%1.%2.%3.%4."/>
      <w:lvlJc w:val="left"/>
      <w:pPr>
        <w:tabs>
          <w:tab w:val="num" w:pos="4320"/>
        </w:tabs>
        <w:ind w:left="3168" w:hanging="648"/>
      </w:pPr>
      <w:rPr>
        <w:rFonts w:hint="default"/>
      </w:rPr>
    </w:lvl>
    <w:lvl w:ilvl="4">
      <w:start w:val="1"/>
      <w:numFmt w:val="decimal"/>
      <w:lvlText w:val="%1.%2.%3.%4.%5."/>
      <w:lvlJc w:val="left"/>
      <w:pPr>
        <w:tabs>
          <w:tab w:val="num" w:pos="5040"/>
        </w:tabs>
        <w:ind w:left="3672" w:hanging="792"/>
      </w:pPr>
      <w:rPr>
        <w:rFonts w:hint="default"/>
      </w:rPr>
    </w:lvl>
    <w:lvl w:ilvl="5">
      <w:start w:val="1"/>
      <w:numFmt w:val="decimal"/>
      <w:lvlText w:val="%1.%2.%3.%4.%5.%6."/>
      <w:lvlJc w:val="left"/>
      <w:pPr>
        <w:tabs>
          <w:tab w:val="num" w:pos="5760"/>
        </w:tabs>
        <w:ind w:left="4176" w:hanging="936"/>
      </w:pPr>
      <w:rPr>
        <w:rFonts w:hint="default"/>
      </w:rPr>
    </w:lvl>
    <w:lvl w:ilvl="6">
      <w:start w:val="1"/>
      <w:numFmt w:val="decimal"/>
      <w:lvlText w:val="%1.%2.%3.%4.%5.%6.%7."/>
      <w:lvlJc w:val="left"/>
      <w:pPr>
        <w:tabs>
          <w:tab w:val="num" w:pos="6480"/>
        </w:tabs>
        <w:ind w:left="4680" w:hanging="1080"/>
      </w:pPr>
      <w:rPr>
        <w:rFonts w:hint="default"/>
      </w:rPr>
    </w:lvl>
    <w:lvl w:ilvl="7">
      <w:start w:val="1"/>
      <w:numFmt w:val="decimal"/>
      <w:lvlText w:val="%1.%2.%3.%4.%5.%6.%7.%8."/>
      <w:lvlJc w:val="left"/>
      <w:pPr>
        <w:tabs>
          <w:tab w:val="num" w:pos="7200"/>
        </w:tabs>
        <w:ind w:left="5184" w:hanging="1224"/>
      </w:pPr>
      <w:rPr>
        <w:rFonts w:hint="default"/>
      </w:rPr>
    </w:lvl>
    <w:lvl w:ilvl="8">
      <w:start w:val="1"/>
      <w:numFmt w:val="decimal"/>
      <w:lvlText w:val="%1.%2.%3.%4.%5.%6.%7.%8.%9."/>
      <w:lvlJc w:val="left"/>
      <w:pPr>
        <w:tabs>
          <w:tab w:val="num" w:pos="7920"/>
        </w:tabs>
        <w:ind w:left="5760" w:hanging="1440"/>
      </w:pPr>
      <w:rPr>
        <w:rFonts w:hint="default"/>
      </w:rPr>
    </w:lvl>
  </w:abstractNum>
  <w:abstractNum w:abstractNumId="14">
    <w:nsid w:val="4C273089"/>
    <w:multiLevelType w:val="hybridMultilevel"/>
    <w:tmpl w:val="6B9244D2"/>
    <w:lvl w:ilvl="0" w:tplc="FC18DB4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A23CD2"/>
    <w:multiLevelType w:val="multilevel"/>
    <w:tmpl w:val="A1DC1E60"/>
    <w:numStyleLink w:val="Headings"/>
  </w:abstractNum>
  <w:abstractNum w:abstractNumId="16">
    <w:nsid w:val="68100E04"/>
    <w:multiLevelType w:val="multilevel"/>
    <w:tmpl w:val="D2B60638"/>
    <w:lvl w:ilvl="0">
      <w:start w:val="1"/>
      <w:numFmt w:val="decimalZero"/>
      <w:pStyle w:val="Schedule"/>
      <w:lvlText w:val="S%1 "/>
      <w:lvlJc w:val="left"/>
      <w:pPr>
        <w:tabs>
          <w:tab w:val="num" w:pos="0"/>
        </w:tabs>
        <w:ind w:left="0" w:firstLine="0"/>
      </w:pPr>
      <w:rPr>
        <w:rFonts w:hint="default"/>
      </w:rPr>
    </w:lvl>
    <w:lvl w:ilvl="1">
      <w:start w:val="1"/>
      <w:numFmt w:val="decimalZero"/>
      <w:isLgl/>
      <w:lvlText w:val="A%1"/>
      <w:lvlJc w:val="left"/>
      <w:pPr>
        <w:tabs>
          <w:tab w:val="num" w:pos="72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b/>
        <w:i w:val="0"/>
        <w:sz w:val="22"/>
        <w:szCs w:val="22"/>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nsid w:val="683F193E"/>
    <w:multiLevelType w:val="hybridMultilevel"/>
    <w:tmpl w:val="4262F424"/>
    <w:lvl w:ilvl="0" w:tplc="77A092A0">
      <w:start w:val="1"/>
      <w:numFmt w:val="bullet"/>
      <w:pStyle w:val="ListBullet4"/>
      <w:lvlText w:val=""/>
      <w:lvlJc w:val="left"/>
      <w:pPr>
        <w:ind w:left="1080" w:hanging="360"/>
      </w:pPr>
      <w:rPr>
        <w:rFonts w:ascii="Symbol" w:hAnsi="Symbol" w:hint="default"/>
      </w:rPr>
    </w:lvl>
    <w:lvl w:ilvl="1" w:tplc="7FDCA590" w:tentative="1">
      <w:start w:val="1"/>
      <w:numFmt w:val="bullet"/>
      <w:lvlText w:val="o"/>
      <w:lvlJc w:val="left"/>
      <w:pPr>
        <w:ind w:left="1800" w:hanging="360"/>
      </w:pPr>
      <w:rPr>
        <w:rFonts w:ascii="Courier New" w:hAnsi="Courier New" w:cs="Courier New" w:hint="default"/>
      </w:rPr>
    </w:lvl>
    <w:lvl w:ilvl="2" w:tplc="F800AE58" w:tentative="1">
      <w:start w:val="1"/>
      <w:numFmt w:val="bullet"/>
      <w:lvlText w:val=""/>
      <w:lvlJc w:val="left"/>
      <w:pPr>
        <w:ind w:left="2520" w:hanging="360"/>
      </w:pPr>
      <w:rPr>
        <w:rFonts w:ascii="Wingdings" w:hAnsi="Wingdings" w:hint="default"/>
      </w:rPr>
    </w:lvl>
    <w:lvl w:ilvl="3" w:tplc="E72E5D0C" w:tentative="1">
      <w:start w:val="1"/>
      <w:numFmt w:val="bullet"/>
      <w:lvlText w:val=""/>
      <w:lvlJc w:val="left"/>
      <w:pPr>
        <w:ind w:left="3240" w:hanging="360"/>
      </w:pPr>
      <w:rPr>
        <w:rFonts w:ascii="Symbol" w:hAnsi="Symbol" w:hint="default"/>
      </w:rPr>
    </w:lvl>
    <w:lvl w:ilvl="4" w:tplc="2618E866" w:tentative="1">
      <w:start w:val="1"/>
      <w:numFmt w:val="bullet"/>
      <w:lvlText w:val="o"/>
      <w:lvlJc w:val="left"/>
      <w:pPr>
        <w:ind w:left="3960" w:hanging="360"/>
      </w:pPr>
      <w:rPr>
        <w:rFonts w:ascii="Courier New" w:hAnsi="Courier New" w:cs="Courier New" w:hint="default"/>
      </w:rPr>
    </w:lvl>
    <w:lvl w:ilvl="5" w:tplc="450A1D38" w:tentative="1">
      <w:start w:val="1"/>
      <w:numFmt w:val="bullet"/>
      <w:lvlText w:val=""/>
      <w:lvlJc w:val="left"/>
      <w:pPr>
        <w:ind w:left="4680" w:hanging="360"/>
      </w:pPr>
      <w:rPr>
        <w:rFonts w:ascii="Wingdings" w:hAnsi="Wingdings" w:hint="default"/>
      </w:rPr>
    </w:lvl>
    <w:lvl w:ilvl="6" w:tplc="465C853E" w:tentative="1">
      <w:start w:val="1"/>
      <w:numFmt w:val="bullet"/>
      <w:lvlText w:val=""/>
      <w:lvlJc w:val="left"/>
      <w:pPr>
        <w:ind w:left="5400" w:hanging="360"/>
      </w:pPr>
      <w:rPr>
        <w:rFonts w:ascii="Symbol" w:hAnsi="Symbol" w:hint="default"/>
      </w:rPr>
    </w:lvl>
    <w:lvl w:ilvl="7" w:tplc="43406C14" w:tentative="1">
      <w:start w:val="1"/>
      <w:numFmt w:val="bullet"/>
      <w:lvlText w:val="o"/>
      <w:lvlJc w:val="left"/>
      <w:pPr>
        <w:ind w:left="6120" w:hanging="360"/>
      </w:pPr>
      <w:rPr>
        <w:rFonts w:ascii="Courier New" w:hAnsi="Courier New" w:cs="Courier New" w:hint="default"/>
      </w:rPr>
    </w:lvl>
    <w:lvl w:ilvl="8" w:tplc="AAC82718" w:tentative="1">
      <w:start w:val="1"/>
      <w:numFmt w:val="bullet"/>
      <w:lvlText w:val=""/>
      <w:lvlJc w:val="left"/>
      <w:pPr>
        <w:ind w:left="6840" w:hanging="360"/>
      </w:pPr>
      <w:rPr>
        <w:rFonts w:ascii="Wingdings" w:hAnsi="Wingdings" w:hint="default"/>
      </w:rPr>
    </w:lvl>
  </w:abstractNum>
  <w:abstractNum w:abstractNumId="18">
    <w:nsid w:val="797957A0"/>
    <w:multiLevelType w:val="hybridMultilevel"/>
    <w:tmpl w:val="5650A776"/>
    <w:lvl w:ilvl="0" w:tplc="1DEC56CE">
      <w:start w:val="1"/>
      <w:numFmt w:val="bullet"/>
      <w:pStyle w:val="ListBullet2"/>
      <w:lvlText w:val=""/>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6"/>
  </w:num>
  <w:num w:numId="3">
    <w:abstractNumId w:val="8"/>
  </w:num>
  <w:num w:numId="4">
    <w:abstractNumId w:val="17"/>
  </w:num>
  <w:num w:numId="5">
    <w:abstractNumId w:val="2"/>
  </w:num>
  <w:num w:numId="6">
    <w:abstractNumId w:val="1"/>
  </w:num>
  <w:num w:numId="7">
    <w:abstractNumId w:val="16"/>
  </w:num>
  <w:num w:numId="8">
    <w:abstractNumId w:val="13"/>
  </w:num>
  <w:num w:numId="9">
    <w:abstractNumId w:val="5"/>
  </w:num>
  <w:num w:numId="10">
    <w:abstractNumId w:val="14"/>
  </w:num>
  <w:num w:numId="11">
    <w:abstractNumId w:val="3"/>
  </w:num>
  <w:num w:numId="12">
    <w:abstractNumId w:val="0"/>
    <w:lvlOverride w:ilvl="0">
      <w:startOverride w:val="1"/>
    </w:lvlOverride>
  </w:num>
  <w:num w:numId="13">
    <w:abstractNumId w:val="4"/>
  </w:num>
  <w:num w:numId="14">
    <w:abstractNumId w:val="0"/>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7"/>
  </w:num>
  <w:num w:numId="21">
    <w:abstractNumId w:val="15"/>
  </w:num>
  <w:num w:numId="22">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doNotDisplayPageBoundaries/>
  <w:embedSystemFonts/>
  <w:activeWritingStyle w:appName="MSWord" w:lang="en-US" w:vendorID="64" w:dllVersion="131078" w:nlCheck="1" w:checkStyle="0"/>
  <w:activeWritingStyle w:appName="MSWord" w:lang="en-CA" w:vendorID="64" w:dllVersion="131078" w:nlCheck="1" w:checkStyle="1"/>
  <w:activeWritingStyle w:appName="MSWord" w:lang="fr-CH"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36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68"/>
    <w:rsid w:val="00000BB1"/>
    <w:rsid w:val="00001425"/>
    <w:rsid w:val="00001BEC"/>
    <w:rsid w:val="00002876"/>
    <w:rsid w:val="0000331F"/>
    <w:rsid w:val="00003D01"/>
    <w:rsid w:val="000047EF"/>
    <w:rsid w:val="0000560F"/>
    <w:rsid w:val="00010A95"/>
    <w:rsid w:val="00012315"/>
    <w:rsid w:val="0001257C"/>
    <w:rsid w:val="00013162"/>
    <w:rsid w:val="000137ED"/>
    <w:rsid w:val="000140DA"/>
    <w:rsid w:val="000143A4"/>
    <w:rsid w:val="00014A7B"/>
    <w:rsid w:val="00015D23"/>
    <w:rsid w:val="00015E87"/>
    <w:rsid w:val="00017FA0"/>
    <w:rsid w:val="00020084"/>
    <w:rsid w:val="0002028E"/>
    <w:rsid w:val="000204B2"/>
    <w:rsid w:val="000210BC"/>
    <w:rsid w:val="00021228"/>
    <w:rsid w:val="000220B6"/>
    <w:rsid w:val="0002239A"/>
    <w:rsid w:val="00022B05"/>
    <w:rsid w:val="00023666"/>
    <w:rsid w:val="00024738"/>
    <w:rsid w:val="0002487D"/>
    <w:rsid w:val="00024B80"/>
    <w:rsid w:val="00025C21"/>
    <w:rsid w:val="00026AE9"/>
    <w:rsid w:val="00026B01"/>
    <w:rsid w:val="0002729E"/>
    <w:rsid w:val="00031608"/>
    <w:rsid w:val="00032990"/>
    <w:rsid w:val="00032B90"/>
    <w:rsid w:val="00033229"/>
    <w:rsid w:val="00033365"/>
    <w:rsid w:val="000340F1"/>
    <w:rsid w:val="00034CB1"/>
    <w:rsid w:val="00035FD9"/>
    <w:rsid w:val="00036255"/>
    <w:rsid w:val="0003640B"/>
    <w:rsid w:val="00036818"/>
    <w:rsid w:val="00036C70"/>
    <w:rsid w:val="00037164"/>
    <w:rsid w:val="00037761"/>
    <w:rsid w:val="00037A03"/>
    <w:rsid w:val="000416E3"/>
    <w:rsid w:val="00041A59"/>
    <w:rsid w:val="000433CF"/>
    <w:rsid w:val="00044925"/>
    <w:rsid w:val="0004598C"/>
    <w:rsid w:val="00046364"/>
    <w:rsid w:val="000468EA"/>
    <w:rsid w:val="00046AC2"/>
    <w:rsid w:val="000503CB"/>
    <w:rsid w:val="0005392C"/>
    <w:rsid w:val="0005473D"/>
    <w:rsid w:val="00054743"/>
    <w:rsid w:val="00054A79"/>
    <w:rsid w:val="00055059"/>
    <w:rsid w:val="0005551D"/>
    <w:rsid w:val="00055D05"/>
    <w:rsid w:val="000563B2"/>
    <w:rsid w:val="000567D6"/>
    <w:rsid w:val="000570F1"/>
    <w:rsid w:val="00060BAB"/>
    <w:rsid w:val="000621C4"/>
    <w:rsid w:val="00062918"/>
    <w:rsid w:val="00062C1D"/>
    <w:rsid w:val="000636AA"/>
    <w:rsid w:val="00065F60"/>
    <w:rsid w:val="00067995"/>
    <w:rsid w:val="000704D0"/>
    <w:rsid w:val="00070A92"/>
    <w:rsid w:val="00071101"/>
    <w:rsid w:val="00072134"/>
    <w:rsid w:val="000738D6"/>
    <w:rsid w:val="00075E07"/>
    <w:rsid w:val="0008018D"/>
    <w:rsid w:val="000808A8"/>
    <w:rsid w:val="00080C6F"/>
    <w:rsid w:val="00086765"/>
    <w:rsid w:val="00086910"/>
    <w:rsid w:val="000869A6"/>
    <w:rsid w:val="000870A4"/>
    <w:rsid w:val="00087987"/>
    <w:rsid w:val="000902E8"/>
    <w:rsid w:val="00090393"/>
    <w:rsid w:val="00090C1C"/>
    <w:rsid w:val="00092162"/>
    <w:rsid w:val="000921D3"/>
    <w:rsid w:val="00092710"/>
    <w:rsid w:val="00092F61"/>
    <w:rsid w:val="000933F5"/>
    <w:rsid w:val="00096FA3"/>
    <w:rsid w:val="000975E4"/>
    <w:rsid w:val="000A0A61"/>
    <w:rsid w:val="000A14C4"/>
    <w:rsid w:val="000A1D03"/>
    <w:rsid w:val="000A31D8"/>
    <w:rsid w:val="000A38D6"/>
    <w:rsid w:val="000A4A45"/>
    <w:rsid w:val="000A4D9C"/>
    <w:rsid w:val="000A4E2F"/>
    <w:rsid w:val="000A6DBD"/>
    <w:rsid w:val="000A7164"/>
    <w:rsid w:val="000A717B"/>
    <w:rsid w:val="000B040E"/>
    <w:rsid w:val="000B12CD"/>
    <w:rsid w:val="000B1A41"/>
    <w:rsid w:val="000B1AE8"/>
    <w:rsid w:val="000B4897"/>
    <w:rsid w:val="000C0011"/>
    <w:rsid w:val="000C07B8"/>
    <w:rsid w:val="000C113C"/>
    <w:rsid w:val="000C494B"/>
    <w:rsid w:val="000C4CA2"/>
    <w:rsid w:val="000C6D04"/>
    <w:rsid w:val="000C7A7E"/>
    <w:rsid w:val="000D0CDD"/>
    <w:rsid w:val="000D1BD3"/>
    <w:rsid w:val="000D2EF2"/>
    <w:rsid w:val="000D34C8"/>
    <w:rsid w:val="000D3CF5"/>
    <w:rsid w:val="000D415A"/>
    <w:rsid w:val="000D4B1E"/>
    <w:rsid w:val="000D4EAE"/>
    <w:rsid w:val="000D5175"/>
    <w:rsid w:val="000D5547"/>
    <w:rsid w:val="000D61CF"/>
    <w:rsid w:val="000D6A79"/>
    <w:rsid w:val="000D75A2"/>
    <w:rsid w:val="000D7805"/>
    <w:rsid w:val="000D7D00"/>
    <w:rsid w:val="000E147F"/>
    <w:rsid w:val="000E2DC7"/>
    <w:rsid w:val="000E3368"/>
    <w:rsid w:val="000E3739"/>
    <w:rsid w:val="000E42C5"/>
    <w:rsid w:val="000E53EA"/>
    <w:rsid w:val="000E5B18"/>
    <w:rsid w:val="000E69B6"/>
    <w:rsid w:val="000E6FAB"/>
    <w:rsid w:val="000E778A"/>
    <w:rsid w:val="000F096D"/>
    <w:rsid w:val="000F09DC"/>
    <w:rsid w:val="000F0A42"/>
    <w:rsid w:val="000F0E8F"/>
    <w:rsid w:val="000F1CA3"/>
    <w:rsid w:val="000F2220"/>
    <w:rsid w:val="000F2DE8"/>
    <w:rsid w:val="000F343F"/>
    <w:rsid w:val="000F3E67"/>
    <w:rsid w:val="000F4012"/>
    <w:rsid w:val="000F4206"/>
    <w:rsid w:val="000F6C2F"/>
    <w:rsid w:val="000F70E8"/>
    <w:rsid w:val="00101564"/>
    <w:rsid w:val="0010192A"/>
    <w:rsid w:val="00101CB5"/>
    <w:rsid w:val="00102294"/>
    <w:rsid w:val="001034F0"/>
    <w:rsid w:val="001039B7"/>
    <w:rsid w:val="00103D49"/>
    <w:rsid w:val="00104FB8"/>
    <w:rsid w:val="00106CBE"/>
    <w:rsid w:val="00107671"/>
    <w:rsid w:val="00107CE3"/>
    <w:rsid w:val="00107F5B"/>
    <w:rsid w:val="001101A4"/>
    <w:rsid w:val="0011095C"/>
    <w:rsid w:val="00110B6B"/>
    <w:rsid w:val="00112C27"/>
    <w:rsid w:val="00113325"/>
    <w:rsid w:val="001138F1"/>
    <w:rsid w:val="00113BF2"/>
    <w:rsid w:val="00114B65"/>
    <w:rsid w:val="00114E89"/>
    <w:rsid w:val="001154C6"/>
    <w:rsid w:val="00115807"/>
    <w:rsid w:val="00115B07"/>
    <w:rsid w:val="00115CAF"/>
    <w:rsid w:val="0011700E"/>
    <w:rsid w:val="00117E1D"/>
    <w:rsid w:val="00120375"/>
    <w:rsid w:val="00120D88"/>
    <w:rsid w:val="00122AF3"/>
    <w:rsid w:val="00122F84"/>
    <w:rsid w:val="0012414F"/>
    <w:rsid w:val="0012593E"/>
    <w:rsid w:val="00127EA8"/>
    <w:rsid w:val="0013118D"/>
    <w:rsid w:val="00131C2B"/>
    <w:rsid w:val="00131C49"/>
    <w:rsid w:val="0013224B"/>
    <w:rsid w:val="001328B6"/>
    <w:rsid w:val="00132A8F"/>
    <w:rsid w:val="00132FC7"/>
    <w:rsid w:val="001330DB"/>
    <w:rsid w:val="0013343F"/>
    <w:rsid w:val="001347E4"/>
    <w:rsid w:val="00137F2D"/>
    <w:rsid w:val="001407E7"/>
    <w:rsid w:val="00140F8E"/>
    <w:rsid w:val="001411CC"/>
    <w:rsid w:val="001414A9"/>
    <w:rsid w:val="001414EB"/>
    <w:rsid w:val="001421CD"/>
    <w:rsid w:val="00142C15"/>
    <w:rsid w:val="00142D8E"/>
    <w:rsid w:val="00143809"/>
    <w:rsid w:val="00144E63"/>
    <w:rsid w:val="0014567F"/>
    <w:rsid w:val="00146E56"/>
    <w:rsid w:val="00146F38"/>
    <w:rsid w:val="00147CDB"/>
    <w:rsid w:val="001509CA"/>
    <w:rsid w:val="00150A15"/>
    <w:rsid w:val="00150C5F"/>
    <w:rsid w:val="0015110B"/>
    <w:rsid w:val="00151BA0"/>
    <w:rsid w:val="00151D28"/>
    <w:rsid w:val="00151F4F"/>
    <w:rsid w:val="0015312D"/>
    <w:rsid w:val="00153BAE"/>
    <w:rsid w:val="00153FF7"/>
    <w:rsid w:val="00154B7A"/>
    <w:rsid w:val="00154EB9"/>
    <w:rsid w:val="001559C9"/>
    <w:rsid w:val="00155AE8"/>
    <w:rsid w:val="00155E60"/>
    <w:rsid w:val="00156765"/>
    <w:rsid w:val="00157376"/>
    <w:rsid w:val="00157D1C"/>
    <w:rsid w:val="0016031A"/>
    <w:rsid w:val="00163179"/>
    <w:rsid w:val="00164E73"/>
    <w:rsid w:val="00164FC6"/>
    <w:rsid w:val="00165286"/>
    <w:rsid w:val="0016622E"/>
    <w:rsid w:val="001700B9"/>
    <w:rsid w:val="001702C6"/>
    <w:rsid w:val="001711AE"/>
    <w:rsid w:val="0017191B"/>
    <w:rsid w:val="00172DA9"/>
    <w:rsid w:val="0017389E"/>
    <w:rsid w:val="00173995"/>
    <w:rsid w:val="001745EF"/>
    <w:rsid w:val="0017574D"/>
    <w:rsid w:val="00176701"/>
    <w:rsid w:val="00176D0E"/>
    <w:rsid w:val="0017748A"/>
    <w:rsid w:val="00180733"/>
    <w:rsid w:val="00180C70"/>
    <w:rsid w:val="00181F86"/>
    <w:rsid w:val="00184340"/>
    <w:rsid w:val="001843B5"/>
    <w:rsid w:val="00184B6D"/>
    <w:rsid w:val="00184C66"/>
    <w:rsid w:val="001857E9"/>
    <w:rsid w:val="00185DF4"/>
    <w:rsid w:val="00186BDB"/>
    <w:rsid w:val="00187EF4"/>
    <w:rsid w:val="00191C91"/>
    <w:rsid w:val="001921F8"/>
    <w:rsid w:val="00192286"/>
    <w:rsid w:val="00192539"/>
    <w:rsid w:val="00193219"/>
    <w:rsid w:val="00193E3A"/>
    <w:rsid w:val="00194341"/>
    <w:rsid w:val="00196EA9"/>
    <w:rsid w:val="001A13E3"/>
    <w:rsid w:val="001A55B1"/>
    <w:rsid w:val="001A6163"/>
    <w:rsid w:val="001A72A4"/>
    <w:rsid w:val="001B01B5"/>
    <w:rsid w:val="001B0E9C"/>
    <w:rsid w:val="001B1705"/>
    <w:rsid w:val="001B1802"/>
    <w:rsid w:val="001B2099"/>
    <w:rsid w:val="001B23E8"/>
    <w:rsid w:val="001B4525"/>
    <w:rsid w:val="001B4D0C"/>
    <w:rsid w:val="001B5F80"/>
    <w:rsid w:val="001B6CDA"/>
    <w:rsid w:val="001B7272"/>
    <w:rsid w:val="001C0F49"/>
    <w:rsid w:val="001C13C1"/>
    <w:rsid w:val="001C1CF2"/>
    <w:rsid w:val="001C2F72"/>
    <w:rsid w:val="001C38F7"/>
    <w:rsid w:val="001C3971"/>
    <w:rsid w:val="001C6628"/>
    <w:rsid w:val="001C6B53"/>
    <w:rsid w:val="001C7109"/>
    <w:rsid w:val="001C74F0"/>
    <w:rsid w:val="001D01FC"/>
    <w:rsid w:val="001D2581"/>
    <w:rsid w:val="001D304B"/>
    <w:rsid w:val="001D4CAF"/>
    <w:rsid w:val="001D5B4E"/>
    <w:rsid w:val="001E093D"/>
    <w:rsid w:val="001E0B02"/>
    <w:rsid w:val="001E0BB7"/>
    <w:rsid w:val="001E0E49"/>
    <w:rsid w:val="001E1883"/>
    <w:rsid w:val="001E1ABB"/>
    <w:rsid w:val="001E2C83"/>
    <w:rsid w:val="001E3044"/>
    <w:rsid w:val="001E345E"/>
    <w:rsid w:val="001E6939"/>
    <w:rsid w:val="001E701C"/>
    <w:rsid w:val="001E7BC3"/>
    <w:rsid w:val="001F3926"/>
    <w:rsid w:val="001F3E5A"/>
    <w:rsid w:val="001F40D0"/>
    <w:rsid w:val="001F4DCD"/>
    <w:rsid w:val="001F4E70"/>
    <w:rsid w:val="001F534D"/>
    <w:rsid w:val="001F5FEC"/>
    <w:rsid w:val="001F67E9"/>
    <w:rsid w:val="001F7BAA"/>
    <w:rsid w:val="0020032F"/>
    <w:rsid w:val="0020049D"/>
    <w:rsid w:val="0020100B"/>
    <w:rsid w:val="00202377"/>
    <w:rsid w:val="00202466"/>
    <w:rsid w:val="0020324E"/>
    <w:rsid w:val="00203A4F"/>
    <w:rsid w:val="002041A8"/>
    <w:rsid w:val="00204358"/>
    <w:rsid w:val="00204C9D"/>
    <w:rsid w:val="00205869"/>
    <w:rsid w:val="00206198"/>
    <w:rsid w:val="00206248"/>
    <w:rsid w:val="00206595"/>
    <w:rsid w:val="00206E36"/>
    <w:rsid w:val="002073C9"/>
    <w:rsid w:val="00207B3E"/>
    <w:rsid w:val="002100D1"/>
    <w:rsid w:val="002109E0"/>
    <w:rsid w:val="0021338E"/>
    <w:rsid w:val="002135AA"/>
    <w:rsid w:val="0021423B"/>
    <w:rsid w:val="002145CD"/>
    <w:rsid w:val="00214D5E"/>
    <w:rsid w:val="0021519A"/>
    <w:rsid w:val="00215C52"/>
    <w:rsid w:val="002165AE"/>
    <w:rsid w:val="002200CA"/>
    <w:rsid w:val="00220F7C"/>
    <w:rsid w:val="00221C7E"/>
    <w:rsid w:val="002233C3"/>
    <w:rsid w:val="002254E3"/>
    <w:rsid w:val="00226D6D"/>
    <w:rsid w:val="00226FFA"/>
    <w:rsid w:val="0023003B"/>
    <w:rsid w:val="0023126C"/>
    <w:rsid w:val="00232E15"/>
    <w:rsid w:val="00233322"/>
    <w:rsid w:val="002334DC"/>
    <w:rsid w:val="00233CEC"/>
    <w:rsid w:val="00234BFD"/>
    <w:rsid w:val="00234E59"/>
    <w:rsid w:val="0023645E"/>
    <w:rsid w:val="00236B86"/>
    <w:rsid w:val="00241484"/>
    <w:rsid w:val="0024206A"/>
    <w:rsid w:val="00242303"/>
    <w:rsid w:val="00243ADC"/>
    <w:rsid w:val="00243FE9"/>
    <w:rsid w:val="00245182"/>
    <w:rsid w:val="00245260"/>
    <w:rsid w:val="00246A99"/>
    <w:rsid w:val="00250450"/>
    <w:rsid w:val="002513E9"/>
    <w:rsid w:val="002515D1"/>
    <w:rsid w:val="00251771"/>
    <w:rsid w:val="00252452"/>
    <w:rsid w:val="00252852"/>
    <w:rsid w:val="00252EE0"/>
    <w:rsid w:val="00253168"/>
    <w:rsid w:val="00254579"/>
    <w:rsid w:val="0025474F"/>
    <w:rsid w:val="00254932"/>
    <w:rsid w:val="00255D1F"/>
    <w:rsid w:val="00255DAB"/>
    <w:rsid w:val="002565AC"/>
    <w:rsid w:val="00257FF2"/>
    <w:rsid w:val="00260536"/>
    <w:rsid w:val="00260648"/>
    <w:rsid w:val="002615F4"/>
    <w:rsid w:val="002625AA"/>
    <w:rsid w:val="0026298B"/>
    <w:rsid w:val="00263B07"/>
    <w:rsid w:val="00263BD4"/>
    <w:rsid w:val="00266022"/>
    <w:rsid w:val="0026636D"/>
    <w:rsid w:val="00266652"/>
    <w:rsid w:val="0026667C"/>
    <w:rsid w:val="0026675C"/>
    <w:rsid w:val="00267039"/>
    <w:rsid w:val="00267686"/>
    <w:rsid w:val="00267E5D"/>
    <w:rsid w:val="00267FC0"/>
    <w:rsid w:val="0027000F"/>
    <w:rsid w:val="00273DA9"/>
    <w:rsid w:val="0027583E"/>
    <w:rsid w:val="00275DB7"/>
    <w:rsid w:val="00275DF1"/>
    <w:rsid w:val="00276C3F"/>
    <w:rsid w:val="0028067A"/>
    <w:rsid w:val="00280F33"/>
    <w:rsid w:val="00281B1C"/>
    <w:rsid w:val="00281EBA"/>
    <w:rsid w:val="00282B57"/>
    <w:rsid w:val="00282DE3"/>
    <w:rsid w:val="002844A9"/>
    <w:rsid w:val="00285A79"/>
    <w:rsid w:val="002862F1"/>
    <w:rsid w:val="002864F5"/>
    <w:rsid w:val="00286D9D"/>
    <w:rsid w:val="00286DBA"/>
    <w:rsid w:val="00287178"/>
    <w:rsid w:val="00287577"/>
    <w:rsid w:val="00290229"/>
    <w:rsid w:val="00290923"/>
    <w:rsid w:val="00291717"/>
    <w:rsid w:val="00291D65"/>
    <w:rsid w:val="002925B1"/>
    <w:rsid w:val="002929A1"/>
    <w:rsid w:val="00292CB8"/>
    <w:rsid w:val="00293E99"/>
    <w:rsid w:val="00294515"/>
    <w:rsid w:val="00294DBC"/>
    <w:rsid w:val="002955B1"/>
    <w:rsid w:val="002956CB"/>
    <w:rsid w:val="00295911"/>
    <w:rsid w:val="00295B9F"/>
    <w:rsid w:val="00295DDA"/>
    <w:rsid w:val="00296CE0"/>
    <w:rsid w:val="00297563"/>
    <w:rsid w:val="00297A9A"/>
    <w:rsid w:val="002A034C"/>
    <w:rsid w:val="002A10BF"/>
    <w:rsid w:val="002A22F0"/>
    <w:rsid w:val="002A25D9"/>
    <w:rsid w:val="002A3090"/>
    <w:rsid w:val="002A409E"/>
    <w:rsid w:val="002A4A98"/>
    <w:rsid w:val="002A516C"/>
    <w:rsid w:val="002A56F8"/>
    <w:rsid w:val="002A6689"/>
    <w:rsid w:val="002A68AB"/>
    <w:rsid w:val="002A7F9A"/>
    <w:rsid w:val="002B0100"/>
    <w:rsid w:val="002B0977"/>
    <w:rsid w:val="002B11AB"/>
    <w:rsid w:val="002B39F9"/>
    <w:rsid w:val="002B3DC7"/>
    <w:rsid w:val="002B4DC3"/>
    <w:rsid w:val="002B52B3"/>
    <w:rsid w:val="002B59CF"/>
    <w:rsid w:val="002B5B33"/>
    <w:rsid w:val="002B61DA"/>
    <w:rsid w:val="002B71DD"/>
    <w:rsid w:val="002B7425"/>
    <w:rsid w:val="002C0494"/>
    <w:rsid w:val="002C08B3"/>
    <w:rsid w:val="002C0C05"/>
    <w:rsid w:val="002C0E8B"/>
    <w:rsid w:val="002C116D"/>
    <w:rsid w:val="002C1DB8"/>
    <w:rsid w:val="002C1EB6"/>
    <w:rsid w:val="002C226D"/>
    <w:rsid w:val="002C32C2"/>
    <w:rsid w:val="002C3374"/>
    <w:rsid w:val="002C36C3"/>
    <w:rsid w:val="002C3AD6"/>
    <w:rsid w:val="002C4CBF"/>
    <w:rsid w:val="002C50D3"/>
    <w:rsid w:val="002C5DC2"/>
    <w:rsid w:val="002C6711"/>
    <w:rsid w:val="002D0669"/>
    <w:rsid w:val="002D10FE"/>
    <w:rsid w:val="002D1181"/>
    <w:rsid w:val="002D22EE"/>
    <w:rsid w:val="002D472D"/>
    <w:rsid w:val="002D4A3C"/>
    <w:rsid w:val="002D4DCB"/>
    <w:rsid w:val="002D4F8D"/>
    <w:rsid w:val="002D585B"/>
    <w:rsid w:val="002D58CA"/>
    <w:rsid w:val="002D61B0"/>
    <w:rsid w:val="002D61F0"/>
    <w:rsid w:val="002D75AF"/>
    <w:rsid w:val="002E023F"/>
    <w:rsid w:val="002E0A86"/>
    <w:rsid w:val="002E16CB"/>
    <w:rsid w:val="002E4C56"/>
    <w:rsid w:val="002E59DC"/>
    <w:rsid w:val="002E5A02"/>
    <w:rsid w:val="002E6EA6"/>
    <w:rsid w:val="002E7739"/>
    <w:rsid w:val="002E7C18"/>
    <w:rsid w:val="002F043D"/>
    <w:rsid w:val="002F188B"/>
    <w:rsid w:val="002F2E73"/>
    <w:rsid w:val="002F2F9C"/>
    <w:rsid w:val="002F3DF6"/>
    <w:rsid w:val="002F4408"/>
    <w:rsid w:val="002F47CC"/>
    <w:rsid w:val="002F4844"/>
    <w:rsid w:val="002F60BB"/>
    <w:rsid w:val="002F6656"/>
    <w:rsid w:val="002F7198"/>
    <w:rsid w:val="002F744B"/>
    <w:rsid w:val="002F7F0D"/>
    <w:rsid w:val="002F7FC9"/>
    <w:rsid w:val="003004B9"/>
    <w:rsid w:val="00300B6A"/>
    <w:rsid w:val="00301529"/>
    <w:rsid w:val="00301CE9"/>
    <w:rsid w:val="00305676"/>
    <w:rsid w:val="00306460"/>
    <w:rsid w:val="0030740B"/>
    <w:rsid w:val="00310390"/>
    <w:rsid w:val="00310721"/>
    <w:rsid w:val="00310EEC"/>
    <w:rsid w:val="003117BC"/>
    <w:rsid w:val="0031432D"/>
    <w:rsid w:val="003161B5"/>
    <w:rsid w:val="003165A1"/>
    <w:rsid w:val="003217DF"/>
    <w:rsid w:val="00322844"/>
    <w:rsid w:val="00322BEB"/>
    <w:rsid w:val="00323C47"/>
    <w:rsid w:val="00325223"/>
    <w:rsid w:val="00325457"/>
    <w:rsid w:val="00325623"/>
    <w:rsid w:val="00325DE8"/>
    <w:rsid w:val="00326008"/>
    <w:rsid w:val="00326F72"/>
    <w:rsid w:val="003272CD"/>
    <w:rsid w:val="0032759F"/>
    <w:rsid w:val="003305ED"/>
    <w:rsid w:val="00330BA4"/>
    <w:rsid w:val="00331633"/>
    <w:rsid w:val="003319AA"/>
    <w:rsid w:val="00331CD8"/>
    <w:rsid w:val="00331D10"/>
    <w:rsid w:val="00332D21"/>
    <w:rsid w:val="003336BD"/>
    <w:rsid w:val="00333CFF"/>
    <w:rsid w:val="00333E90"/>
    <w:rsid w:val="003340B6"/>
    <w:rsid w:val="00336688"/>
    <w:rsid w:val="0034185C"/>
    <w:rsid w:val="003427B0"/>
    <w:rsid w:val="00342B69"/>
    <w:rsid w:val="00343296"/>
    <w:rsid w:val="00343981"/>
    <w:rsid w:val="00343AAE"/>
    <w:rsid w:val="003445DE"/>
    <w:rsid w:val="003457AA"/>
    <w:rsid w:val="00345831"/>
    <w:rsid w:val="00346038"/>
    <w:rsid w:val="00346297"/>
    <w:rsid w:val="0034688E"/>
    <w:rsid w:val="00346FC1"/>
    <w:rsid w:val="00347675"/>
    <w:rsid w:val="00347802"/>
    <w:rsid w:val="00347BEA"/>
    <w:rsid w:val="003503E5"/>
    <w:rsid w:val="003504A1"/>
    <w:rsid w:val="00350923"/>
    <w:rsid w:val="00350F9B"/>
    <w:rsid w:val="0035130E"/>
    <w:rsid w:val="00351567"/>
    <w:rsid w:val="00351B0C"/>
    <w:rsid w:val="00352595"/>
    <w:rsid w:val="0035275C"/>
    <w:rsid w:val="00352E8A"/>
    <w:rsid w:val="00353855"/>
    <w:rsid w:val="0035411F"/>
    <w:rsid w:val="00354A7F"/>
    <w:rsid w:val="00354CE2"/>
    <w:rsid w:val="00356077"/>
    <w:rsid w:val="003571F7"/>
    <w:rsid w:val="00357602"/>
    <w:rsid w:val="0036009F"/>
    <w:rsid w:val="00360217"/>
    <w:rsid w:val="00360961"/>
    <w:rsid w:val="00360F53"/>
    <w:rsid w:val="00361262"/>
    <w:rsid w:val="00361661"/>
    <w:rsid w:val="00361B83"/>
    <w:rsid w:val="003625E0"/>
    <w:rsid w:val="00363305"/>
    <w:rsid w:val="00364A52"/>
    <w:rsid w:val="00365240"/>
    <w:rsid w:val="00365695"/>
    <w:rsid w:val="003664C6"/>
    <w:rsid w:val="00366A53"/>
    <w:rsid w:val="003674AE"/>
    <w:rsid w:val="003677D9"/>
    <w:rsid w:val="003707E9"/>
    <w:rsid w:val="0037099B"/>
    <w:rsid w:val="003713F1"/>
    <w:rsid w:val="0037147F"/>
    <w:rsid w:val="00372B18"/>
    <w:rsid w:val="00374D3B"/>
    <w:rsid w:val="003751DE"/>
    <w:rsid w:val="00375237"/>
    <w:rsid w:val="0037589B"/>
    <w:rsid w:val="00377323"/>
    <w:rsid w:val="003802E2"/>
    <w:rsid w:val="003815AC"/>
    <w:rsid w:val="003818EB"/>
    <w:rsid w:val="00382605"/>
    <w:rsid w:val="0038442E"/>
    <w:rsid w:val="003848A9"/>
    <w:rsid w:val="00384B34"/>
    <w:rsid w:val="0039026C"/>
    <w:rsid w:val="00390FA9"/>
    <w:rsid w:val="00391526"/>
    <w:rsid w:val="00391B53"/>
    <w:rsid w:val="00392061"/>
    <w:rsid w:val="003924CA"/>
    <w:rsid w:val="00392BA2"/>
    <w:rsid w:val="003931A9"/>
    <w:rsid w:val="00393402"/>
    <w:rsid w:val="00393F25"/>
    <w:rsid w:val="003955F7"/>
    <w:rsid w:val="00396417"/>
    <w:rsid w:val="00396C96"/>
    <w:rsid w:val="00397D4F"/>
    <w:rsid w:val="003A080F"/>
    <w:rsid w:val="003A0F1D"/>
    <w:rsid w:val="003A132C"/>
    <w:rsid w:val="003A3F5D"/>
    <w:rsid w:val="003A3FE9"/>
    <w:rsid w:val="003A4AA8"/>
    <w:rsid w:val="003A4FFE"/>
    <w:rsid w:val="003A6193"/>
    <w:rsid w:val="003A6489"/>
    <w:rsid w:val="003A6A66"/>
    <w:rsid w:val="003A6FC9"/>
    <w:rsid w:val="003A77E3"/>
    <w:rsid w:val="003A7E82"/>
    <w:rsid w:val="003B0978"/>
    <w:rsid w:val="003B09A3"/>
    <w:rsid w:val="003B1D2E"/>
    <w:rsid w:val="003B3091"/>
    <w:rsid w:val="003B31EA"/>
    <w:rsid w:val="003B5DA3"/>
    <w:rsid w:val="003B5DFF"/>
    <w:rsid w:val="003C08FD"/>
    <w:rsid w:val="003C1FF3"/>
    <w:rsid w:val="003C43C6"/>
    <w:rsid w:val="003C49F3"/>
    <w:rsid w:val="003C4B30"/>
    <w:rsid w:val="003C5B82"/>
    <w:rsid w:val="003C6960"/>
    <w:rsid w:val="003C76CF"/>
    <w:rsid w:val="003D11B3"/>
    <w:rsid w:val="003D32A0"/>
    <w:rsid w:val="003D4110"/>
    <w:rsid w:val="003D4AC2"/>
    <w:rsid w:val="003D5139"/>
    <w:rsid w:val="003D552C"/>
    <w:rsid w:val="003D5E2B"/>
    <w:rsid w:val="003D668D"/>
    <w:rsid w:val="003D758F"/>
    <w:rsid w:val="003D784D"/>
    <w:rsid w:val="003D7D6C"/>
    <w:rsid w:val="003E0599"/>
    <w:rsid w:val="003E070F"/>
    <w:rsid w:val="003E0B34"/>
    <w:rsid w:val="003E219A"/>
    <w:rsid w:val="003E2546"/>
    <w:rsid w:val="003E356D"/>
    <w:rsid w:val="003E3A80"/>
    <w:rsid w:val="003E489A"/>
    <w:rsid w:val="003E567A"/>
    <w:rsid w:val="003E66AE"/>
    <w:rsid w:val="003E714E"/>
    <w:rsid w:val="003E750C"/>
    <w:rsid w:val="003E7B64"/>
    <w:rsid w:val="003E7C8B"/>
    <w:rsid w:val="003E7D6F"/>
    <w:rsid w:val="003F1493"/>
    <w:rsid w:val="003F15EC"/>
    <w:rsid w:val="003F171D"/>
    <w:rsid w:val="003F19FF"/>
    <w:rsid w:val="003F2273"/>
    <w:rsid w:val="003F394F"/>
    <w:rsid w:val="003F4310"/>
    <w:rsid w:val="003F591C"/>
    <w:rsid w:val="003F5BF2"/>
    <w:rsid w:val="003F631F"/>
    <w:rsid w:val="00401DCD"/>
    <w:rsid w:val="004030F4"/>
    <w:rsid w:val="00403D90"/>
    <w:rsid w:val="00404366"/>
    <w:rsid w:val="004053D4"/>
    <w:rsid w:val="004063E4"/>
    <w:rsid w:val="00406A36"/>
    <w:rsid w:val="00410040"/>
    <w:rsid w:val="00410CAA"/>
    <w:rsid w:val="00412420"/>
    <w:rsid w:val="00414464"/>
    <w:rsid w:val="0041464E"/>
    <w:rsid w:val="00414D63"/>
    <w:rsid w:val="00416DD3"/>
    <w:rsid w:val="00416E78"/>
    <w:rsid w:val="004204EA"/>
    <w:rsid w:val="004209B0"/>
    <w:rsid w:val="00421793"/>
    <w:rsid w:val="00421CF8"/>
    <w:rsid w:val="004227CA"/>
    <w:rsid w:val="00423866"/>
    <w:rsid w:val="00423FB5"/>
    <w:rsid w:val="004244E9"/>
    <w:rsid w:val="004248BA"/>
    <w:rsid w:val="00425ECE"/>
    <w:rsid w:val="00426986"/>
    <w:rsid w:val="00426D02"/>
    <w:rsid w:val="00426F5C"/>
    <w:rsid w:val="0042731F"/>
    <w:rsid w:val="004276CD"/>
    <w:rsid w:val="00427A7D"/>
    <w:rsid w:val="004302CA"/>
    <w:rsid w:val="00430613"/>
    <w:rsid w:val="00430844"/>
    <w:rsid w:val="00430EBC"/>
    <w:rsid w:val="00430F9F"/>
    <w:rsid w:val="004310CB"/>
    <w:rsid w:val="00432021"/>
    <w:rsid w:val="00432F72"/>
    <w:rsid w:val="0043300D"/>
    <w:rsid w:val="00433B00"/>
    <w:rsid w:val="00433D24"/>
    <w:rsid w:val="00434727"/>
    <w:rsid w:val="00434E17"/>
    <w:rsid w:val="004353C7"/>
    <w:rsid w:val="004355EA"/>
    <w:rsid w:val="00435BF6"/>
    <w:rsid w:val="00437307"/>
    <w:rsid w:val="004377B8"/>
    <w:rsid w:val="00440A2D"/>
    <w:rsid w:val="00440C2D"/>
    <w:rsid w:val="00441868"/>
    <w:rsid w:val="004419FB"/>
    <w:rsid w:val="00441ED3"/>
    <w:rsid w:val="00442BC1"/>
    <w:rsid w:val="00445810"/>
    <w:rsid w:val="00445F3A"/>
    <w:rsid w:val="0044634A"/>
    <w:rsid w:val="004479AC"/>
    <w:rsid w:val="00450CB9"/>
    <w:rsid w:val="00450EF6"/>
    <w:rsid w:val="00450FC5"/>
    <w:rsid w:val="0045202C"/>
    <w:rsid w:val="00452F41"/>
    <w:rsid w:val="00453FDF"/>
    <w:rsid w:val="0045425A"/>
    <w:rsid w:val="00455323"/>
    <w:rsid w:val="004607C9"/>
    <w:rsid w:val="00460F77"/>
    <w:rsid w:val="00461EF5"/>
    <w:rsid w:val="0046323E"/>
    <w:rsid w:val="004639B1"/>
    <w:rsid w:val="00463DD1"/>
    <w:rsid w:val="00463E07"/>
    <w:rsid w:val="00464A2A"/>
    <w:rsid w:val="004670CC"/>
    <w:rsid w:val="00467220"/>
    <w:rsid w:val="0046724C"/>
    <w:rsid w:val="00467BBF"/>
    <w:rsid w:val="0047017A"/>
    <w:rsid w:val="004717B3"/>
    <w:rsid w:val="004721FB"/>
    <w:rsid w:val="00472AC7"/>
    <w:rsid w:val="004745A1"/>
    <w:rsid w:val="004747DA"/>
    <w:rsid w:val="004753D8"/>
    <w:rsid w:val="00475BD3"/>
    <w:rsid w:val="00475C85"/>
    <w:rsid w:val="00476097"/>
    <w:rsid w:val="004766DE"/>
    <w:rsid w:val="00476940"/>
    <w:rsid w:val="004779AD"/>
    <w:rsid w:val="0048025E"/>
    <w:rsid w:val="00480CF7"/>
    <w:rsid w:val="00481083"/>
    <w:rsid w:val="00481485"/>
    <w:rsid w:val="004823C0"/>
    <w:rsid w:val="004832B0"/>
    <w:rsid w:val="00485045"/>
    <w:rsid w:val="004854E7"/>
    <w:rsid w:val="00485573"/>
    <w:rsid w:val="00485AD2"/>
    <w:rsid w:val="00485FD1"/>
    <w:rsid w:val="004866FD"/>
    <w:rsid w:val="00486AB5"/>
    <w:rsid w:val="00486DCC"/>
    <w:rsid w:val="00486F5B"/>
    <w:rsid w:val="0048769F"/>
    <w:rsid w:val="004908EF"/>
    <w:rsid w:val="0049152E"/>
    <w:rsid w:val="00491649"/>
    <w:rsid w:val="0049193D"/>
    <w:rsid w:val="00491D43"/>
    <w:rsid w:val="0049260C"/>
    <w:rsid w:val="0049269C"/>
    <w:rsid w:val="00492E92"/>
    <w:rsid w:val="004933DE"/>
    <w:rsid w:val="00493712"/>
    <w:rsid w:val="00493B15"/>
    <w:rsid w:val="00494C2D"/>
    <w:rsid w:val="00496705"/>
    <w:rsid w:val="004A0CAA"/>
    <w:rsid w:val="004A10C7"/>
    <w:rsid w:val="004A12A8"/>
    <w:rsid w:val="004A1A13"/>
    <w:rsid w:val="004A3B28"/>
    <w:rsid w:val="004A69B0"/>
    <w:rsid w:val="004A7CF0"/>
    <w:rsid w:val="004B0305"/>
    <w:rsid w:val="004B1116"/>
    <w:rsid w:val="004B2524"/>
    <w:rsid w:val="004B2805"/>
    <w:rsid w:val="004B2DCE"/>
    <w:rsid w:val="004B442A"/>
    <w:rsid w:val="004B587B"/>
    <w:rsid w:val="004B5AAF"/>
    <w:rsid w:val="004B686B"/>
    <w:rsid w:val="004B6F52"/>
    <w:rsid w:val="004B7B9E"/>
    <w:rsid w:val="004C1B68"/>
    <w:rsid w:val="004C2052"/>
    <w:rsid w:val="004C2B14"/>
    <w:rsid w:val="004C3447"/>
    <w:rsid w:val="004C3669"/>
    <w:rsid w:val="004C375D"/>
    <w:rsid w:val="004C3ABD"/>
    <w:rsid w:val="004C3B85"/>
    <w:rsid w:val="004C4023"/>
    <w:rsid w:val="004C4679"/>
    <w:rsid w:val="004C4F52"/>
    <w:rsid w:val="004C5346"/>
    <w:rsid w:val="004C6442"/>
    <w:rsid w:val="004C787A"/>
    <w:rsid w:val="004C7974"/>
    <w:rsid w:val="004D030B"/>
    <w:rsid w:val="004D2304"/>
    <w:rsid w:val="004D25B3"/>
    <w:rsid w:val="004D2702"/>
    <w:rsid w:val="004D32A5"/>
    <w:rsid w:val="004D35DE"/>
    <w:rsid w:val="004D37B3"/>
    <w:rsid w:val="004D3A6C"/>
    <w:rsid w:val="004D46E0"/>
    <w:rsid w:val="004D4A39"/>
    <w:rsid w:val="004D553A"/>
    <w:rsid w:val="004D7D1D"/>
    <w:rsid w:val="004E1472"/>
    <w:rsid w:val="004E157B"/>
    <w:rsid w:val="004E3F64"/>
    <w:rsid w:val="004E44BA"/>
    <w:rsid w:val="004E4F67"/>
    <w:rsid w:val="004E5BEB"/>
    <w:rsid w:val="004E5FB2"/>
    <w:rsid w:val="004E61A5"/>
    <w:rsid w:val="004E64BE"/>
    <w:rsid w:val="004E6938"/>
    <w:rsid w:val="004E6C31"/>
    <w:rsid w:val="004F0025"/>
    <w:rsid w:val="004F011F"/>
    <w:rsid w:val="004F100B"/>
    <w:rsid w:val="004F3EAC"/>
    <w:rsid w:val="004F3FBE"/>
    <w:rsid w:val="004F5506"/>
    <w:rsid w:val="004F64B5"/>
    <w:rsid w:val="00500420"/>
    <w:rsid w:val="0050134A"/>
    <w:rsid w:val="005019FD"/>
    <w:rsid w:val="0050351A"/>
    <w:rsid w:val="005035F2"/>
    <w:rsid w:val="005038CA"/>
    <w:rsid w:val="00504926"/>
    <w:rsid w:val="00505AD3"/>
    <w:rsid w:val="00505D6F"/>
    <w:rsid w:val="0050601A"/>
    <w:rsid w:val="005064BE"/>
    <w:rsid w:val="00506EE6"/>
    <w:rsid w:val="0050704B"/>
    <w:rsid w:val="00507851"/>
    <w:rsid w:val="005101FA"/>
    <w:rsid w:val="005109C4"/>
    <w:rsid w:val="00511BAE"/>
    <w:rsid w:val="005134F0"/>
    <w:rsid w:val="00513759"/>
    <w:rsid w:val="00513AD3"/>
    <w:rsid w:val="00513CFE"/>
    <w:rsid w:val="0051443F"/>
    <w:rsid w:val="0051484E"/>
    <w:rsid w:val="00514EDE"/>
    <w:rsid w:val="00514F4E"/>
    <w:rsid w:val="0051503E"/>
    <w:rsid w:val="005155E7"/>
    <w:rsid w:val="00516073"/>
    <w:rsid w:val="0051733E"/>
    <w:rsid w:val="00517E06"/>
    <w:rsid w:val="005208F1"/>
    <w:rsid w:val="00521989"/>
    <w:rsid w:val="00521C09"/>
    <w:rsid w:val="00523F72"/>
    <w:rsid w:val="0052768B"/>
    <w:rsid w:val="005336ED"/>
    <w:rsid w:val="00535BAD"/>
    <w:rsid w:val="00536141"/>
    <w:rsid w:val="00536D95"/>
    <w:rsid w:val="0054117E"/>
    <w:rsid w:val="00541BB9"/>
    <w:rsid w:val="0054276A"/>
    <w:rsid w:val="005435DF"/>
    <w:rsid w:val="00544F45"/>
    <w:rsid w:val="00544FA4"/>
    <w:rsid w:val="00545373"/>
    <w:rsid w:val="0054549E"/>
    <w:rsid w:val="0054586F"/>
    <w:rsid w:val="00545F2E"/>
    <w:rsid w:val="00546CDC"/>
    <w:rsid w:val="005479B5"/>
    <w:rsid w:val="00551A6B"/>
    <w:rsid w:val="00552D93"/>
    <w:rsid w:val="00553847"/>
    <w:rsid w:val="00553D09"/>
    <w:rsid w:val="00553FAD"/>
    <w:rsid w:val="0055454B"/>
    <w:rsid w:val="00554770"/>
    <w:rsid w:val="005552DD"/>
    <w:rsid w:val="00556745"/>
    <w:rsid w:val="00557334"/>
    <w:rsid w:val="00557C9D"/>
    <w:rsid w:val="00560A65"/>
    <w:rsid w:val="005611DA"/>
    <w:rsid w:val="005620CC"/>
    <w:rsid w:val="00562EB5"/>
    <w:rsid w:val="005635F3"/>
    <w:rsid w:val="00564B6B"/>
    <w:rsid w:val="0056624B"/>
    <w:rsid w:val="00566469"/>
    <w:rsid w:val="0056687D"/>
    <w:rsid w:val="005675D8"/>
    <w:rsid w:val="00567F89"/>
    <w:rsid w:val="0057085E"/>
    <w:rsid w:val="0057207E"/>
    <w:rsid w:val="005722BB"/>
    <w:rsid w:val="00572C65"/>
    <w:rsid w:val="00574236"/>
    <w:rsid w:val="00574361"/>
    <w:rsid w:val="00575332"/>
    <w:rsid w:val="005756C5"/>
    <w:rsid w:val="005760D4"/>
    <w:rsid w:val="00577169"/>
    <w:rsid w:val="0057740C"/>
    <w:rsid w:val="00577C9E"/>
    <w:rsid w:val="005806D9"/>
    <w:rsid w:val="00580737"/>
    <w:rsid w:val="0058114C"/>
    <w:rsid w:val="00581453"/>
    <w:rsid w:val="0058192C"/>
    <w:rsid w:val="00581DB2"/>
    <w:rsid w:val="005821EB"/>
    <w:rsid w:val="005821F6"/>
    <w:rsid w:val="00582BD1"/>
    <w:rsid w:val="005839A5"/>
    <w:rsid w:val="00583D82"/>
    <w:rsid w:val="005840BC"/>
    <w:rsid w:val="0058573E"/>
    <w:rsid w:val="0058574A"/>
    <w:rsid w:val="00585A13"/>
    <w:rsid w:val="00585D40"/>
    <w:rsid w:val="0058640E"/>
    <w:rsid w:val="00590130"/>
    <w:rsid w:val="005928C8"/>
    <w:rsid w:val="00593BDF"/>
    <w:rsid w:val="00593DD1"/>
    <w:rsid w:val="005940C3"/>
    <w:rsid w:val="00594F28"/>
    <w:rsid w:val="00595E3C"/>
    <w:rsid w:val="005961E8"/>
    <w:rsid w:val="0059649F"/>
    <w:rsid w:val="00596DE7"/>
    <w:rsid w:val="0059734F"/>
    <w:rsid w:val="00597CDD"/>
    <w:rsid w:val="005A0BBC"/>
    <w:rsid w:val="005A0C14"/>
    <w:rsid w:val="005A0C8F"/>
    <w:rsid w:val="005A1E49"/>
    <w:rsid w:val="005A27A8"/>
    <w:rsid w:val="005A2AFB"/>
    <w:rsid w:val="005A2BA3"/>
    <w:rsid w:val="005A339C"/>
    <w:rsid w:val="005A3AEF"/>
    <w:rsid w:val="005A45B1"/>
    <w:rsid w:val="005A4B61"/>
    <w:rsid w:val="005A618A"/>
    <w:rsid w:val="005A63AA"/>
    <w:rsid w:val="005A6F1F"/>
    <w:rsid w:val="005A7CDE"/>
    <w:rsid w:val="005B13E3"/>
    <w:rsid w:val="005B19B4"/>
    <w:rsid w:val="005B3547"/>
    <w:rsid w:val="005B3802"/>
    <w:rsid w:val="005B4502"/>
    <w:rsid w:val="005B5461"/>
    <w:rsid w:val="005B5593"/>
    <w:rsid w:val="005B5B7A"/>
    <w:rsid w:val="005B6872"/>
    <w:rsid w:val="005B71BB"/>
    <w:rsid w:val="005B73A4"/>
    <w:rsid w:val="005C2043"/>
    <w:rsid w:val="005C2047"/>
    <w:rsid w:val="005C2754"/>
    <w:rsid w:val="005C29F9"/>
    <w:rsid w:val="005C3356"/>
    <w:rsid w:val="005C3B50"/>
    <w:rsid w:val="005C3DF8"/>
    <w:rsid w:val="005C540A"/>
    <w:rsid w:val="005C590D"/>
    <w:rsid w:val="005C5BD7"/>
    <w:rsid w:val="005C6622"/>
    <w:rsid w:val="005C6892"/>
    <w:rsid w:val="005C693D"/>
    <w:rsid w:val="005D0D1A"/>
    <w:rsid w:val="005D12CB"/>
    <w:rsid w:val="005D2204"/>
    <w:rsid w:val="005D2614"/>
    <w:rsid w:val="005D2EC5"/>
    <w:rsid w:val="005D30CE"/>
    <w:rsid w:val="005D3679"/>
    <w:rsid w:val="005D3744"/>
    <w:rsid w:val="005D38BD"/>
    <w:rsid w:val="005D658A"/>
    <w:rsid w:val="005D6A44"/>
    <w:rsid w:val="005D6F54"/>
    <w:rsid w:val="005D74D9"/>
    <w:rsid w:val="005E027B"/>
    <w:rsid w:val="005E046C"/>
    <w:rsid w:val="005E04B7"/>
    <w:rsid w:val="005E060F"/>
    <w:rsid w:val="005E088B"/>
    <w:rsid w:val="005E12B0"/>
    <w:rsid w:val="005E2413"/>
    <w:rsid w:val="005E2698"/>
    <w:rsid w:val="005E2E18"/>
    <w:rsid w:val="005E3964"/>
    <w:rsid w:val="005E3A4D"/>
    <w:rsid w:val="005E49CE"/>
    <w:rsid w:val="005E550E"/>
    <w:rsid w:val="005E58DF"/>
    <w:rsid w:val="005E6C59"/>
    <w:rsid w:val="005E71B3"/>
    <w:rsid w:val="005E7319"/>
    <w:rsid w:val="005F0F95"/>
    <w:rsid w:val="005F0F9C"/>
    <w:rsid w:val="005F1651"/>
    <w:rsid w:val="005F20D5"/>
    <w:rsid w:val="005F36F8"/>
    <w:rsid w:val="005F3720"/>
    <w:rsid w:val="005F4760"/>
    <w:rsid w:val="005F5540"/>
    <w:rsid w:val="005F7331"/>
    <w:rsid w:val="00600352"/>
    <w:rsid w:val="00600848"/>
    <w:rsid w:val="00601172"/>
    <w:rsid w:val="006031C5"/>
    <w:rsid w:val="00603A0B"/>
    <w:rsid w:val="00604B9D"/>
    <w:rsid w:val="00606258"/>
    <w:rsid w:val="006067DE"/>
    <w:rsid w:val="00606E55"/>
    <w:rsid w:val="0060750E"/>
    <w:rsid w:val="00607EF5"/>
    <w:rsid w:val="00610060"/>
    <w:rsid w:val="00610470"/>
    <w:rsid w:val="00610501"/>
    <w:rsid w:val="00612D54"/>
    <w:rsid w:val="00612F6C"/>
    <w:rsid w:val="00613F14"/>
    <w:rsid w:val="0061414F"/>
    <w:rsid w:val="00614F04"/>
    <w:rsid w:val="00615A39"/>
    <w:rsid w:val="00615BC3"/>
    <w:rsid w:val="00621453"/>
    <w:rsid w:val="00621577"/>
    <w:rsid w:val="00621738"/>
    <w:rsid w:val="00621AAB"/>
    <w:rsid w:val="006223CC"/>
    <w:rsid w:val="00622AC7"/>
    <w:rsid w:val="00623395"/>
    <w:rsid w:val="00623694"/>
    <w:rsid w:val="006243BE"/>
    <w:rsid w:val="00624516"/>
    <w:rsid w:val="00625746"/>
    <w:rsid w:val="0062589D"/>
    <w:rsid w:val="00625F09"/>
    <w:rsid w:val="006263C0"/>
    <w:rsid w:val="00626DE8"/>
    <w:rsid w:val="006279C9"/>
    <w:rsid w:val="00627E2C"/>
    <w:rsid w:val="00630022"/>
    <w:rsid w:val="00630DAD"/>
    <w:rsid w:val="006320CA"/>
    <w:rsid w:val="00632A26"/>
    <w:rsid w:val="006340A1"/>
    <w:rsid w:val="006346A1"/>
    <w:rsid w:val="00634DA2"/>
    <w:rsid w:val="00634FA0"/>
    <w:rsid w:val="00636C4F"/>
    <w:rsid w:val="00636D13"/>
    <w:rsid w:val="00637254"/>
    <w:rsid w:val="0064026F"/>
    <w:rsid w:val="00640297"/>
    <w:rsid w:val="00640B25"/>
    <w:rsid w:val="00640C46"/>
    <w:rsid w:val="00640D21"/>
    <w:rsid w:val="006416CD"/>
    <w:rsid w:val="00641C7B"/>
    <w:rsid w:val="0064256F"/>
    <w:rsid w:val="00643957"/>
    <w:rsid w:val="00643E2E"/>
    <w:rsid w:val="006452FD"/>
    <w:rsid w:val="0064557B"/>
    <w:rsid w:val="00645884"/>
    <w:rsid w:val="006462B2"/>
    <w:rsid w:val="00646C1A"/>
    <w:rsid w:val="006503DF"/>
    <w:rsid w:val="0065104F"/>
    <w:rsid w:val="0065234F"/>
    <w:rsid w:val="0065258C"/>
    <w:rsid w:val="00653EC3"/>
    <w:rsid w:val="00654302"/>
    <w:rsid w:val="0065447F"/>
    <w:rsid w:val="00654CDA"/>
    <w:rsid w:val="006553ED"/>
    <w:rsid w:val="00655449"/>
    <w:rsid w:val="0065554A"/>
    <w:rsid w:val="006558CA"/>
    <w:rsid w:val="00655F05"/>
    <w:rsid w:val="00656F7F"/>
    <w:rsid w:val="00657780"/>
    <w:rsid w:val="00657C9C"/>
    <w:rsid w:val="006609B5"/>
    <w:rsid w:val="0066114E"/>
    <w:rsid w:val="0066238A"/>
    <w:rsid w:val="00663E6F"/>
    <w:rsid w:val="0066434E"/>
    <w:rsid w:val="0066491C"/>
    <w:rsid w:val="00664EB4"/>
    <w:rsid w:val="00665396"/>
    <w:rsid w:val="00665A86"/>
    <w:rsid w:val="006669B3"/>
    <w:rsid w:val="0066719F"/>
    <w:rsid w:val="00667760"/>
    <w:rsid w:val="006715F6"/>
    <w:rsid w:val="00672717"/>
    <w:rsid w:val="0067357A"/>
    <w:rsid w:val="00673DD8"/>
    <w:rsid w:val="0067540F"/>
    <w:rsid w:val="00675996"/>
    <w:rsid w:val="00676C8A"/>
    <w:rsid w:val="00677EDF"/>
    <w:rsid w:val="00680B58"/>
    <w:rsid w:val="00680D5E"/>
    <w:rsid w:val="00680DCD"/>
    <w:rsid w:val="00681372"/>
    <w:rsid w:val="00681EEF"/>
    <w:rsid w:val="00683099"/>
    <w:rsid w:val="006835F7"/>
    <w:rsid w:val="00684543"/>
    <w:rsid w:val="006847FA"/>
    <w:rsid w:val="006851C2"/>
    <w:rsid w:val="00685709"/>
    <w:rsid w:val="00690EAC"/>
    <w:rsid w:val="006924C9"/>
    <w:rsid w:val="006931C7"/>
    <w:rsid w:val="006937CF"/>
    <w:rsid w:val="00694012"/>
    <w:rsid w:val="00695626"/>
    <w:rsid w:val="0069599C"/>
    <w:rsid w:val="00696007"/>
    <w:rsid w:val="00696ED8"/>
    <w:rsid w:val="00697055"/>
    <w:rsid w:val="006A057A"/>
    <w:rsid w:val="006A0FFD"/>
    <w:rsid w:val="006A183C"/>
    <w:rsid w:val="006A1CF0"/>
    <w:rsid w:val="006A1E1B"/>
    <w:rsid w:val="006A343A"/>
    <w:rsid w:val="006A42E5"/>
    <w:rsid w:val="006A48DD"/>
    <w:rsid w:val="006A5400"/>
    <w:rsid w:val="006A6ABA"/>
    <w:rsid w:val="006A6F9C"/>
    <w:rsid w:val="006B0672"/>
    <w:rsid w:val="006B0CBE"/>
    <w:rsid w:val="006B1829"/>
    <w:rsid w:val="006B1D60"/>
    <w:rsid w:val="006B1FAB"/>
    <w:rsid w:val="006B2BC2"/>
    <w:rsid w:val="006B409A"/>
    <w:rsid w:val="006B4EB8"/>
    <w:rsid w:val="006B6E93"/>
    <w:rsid w:val="006B7404"/>
    <w:rsid w:val="006B7BAB"/>
    <w:rsid w:val="006C04DF"/>
    <w:rsid w:val="006C1E16"/>
    <w:rsid w:val="006C291E"/>
    <w:rsid w:val="006C2D0F"/>
    <w:rsid w:val="006C47AA"/>
    <w:rsid w:val="006C4C13"/>
    <w:rsid w:val="006C52C7"/>
    <w:rsid w:val="006C59A6"/>
    <w:rsid w:val="006C729E"/>
    <w:rsid w:val="006C7323"/>
    <w:rsid w:val="006C7989"/>
    <w:rsid w:val="006D081A"/>
    <w:rsid w:val="006D1CAE"/>
    <w:rsid w:val="006D1ED4"/>
    <w:rsid w:val="006D2EF2"/>
    <w:rsid w:val="006D32FB"/>
    <w:rsid w:val="006D33DA"/>
    <w:rsid w:val="006D584E"/>
    <w:rsid w:val="006D5890"/>
    <w:rsid w:val="006D6138"/>
    <w:rsid w:val="006D7E60"/>
    <w:rsid w:val="006E498C"/>
    <w:rsid w:val="006E551E"/>
    <w:rsid w:val="006E571C"/>
    <w:rsid w:val="006E65F5"/>
    <w:rsid w:val="006E7CE0"/>
    <w:rsid w:val="006F0E74"/>
    <w:rsid w:val="006F158A"/>
    <w:rsid w:val="006F1B70"/>
    <w:rsid w:val="006F1D4B"/>
    <w:rsid w:val="006F2547"/>
    <w:rsid w:val="006F487C"/>
    <w:rsid w:val="006F6212"/>
    <w:rsid w:val="006F63C5"/>
    <w:rsid w:val="007008F4"/>
    <w:rsid w:val="00701737"/>
    <w:rsid w:val="007019A0"/>
    <w:rsid w:val="00702261"/>
    <w:rsid w:val="007022DD"/>
    <w:rsid w:val="00705713"/>
    <w:rsid w:val="007060DA"/>
    <w:rsid w:val="0070639B"/>
    <w:rsid w:val="00706914"/>
    <w:rsid w:val="00710AE2"/>
    <w:rsid w:val="007113F6"/>
    <w:rsid w:val="00711B45"/>
    <w:rsid w:val="007121F4"/>
    <w:rsid w:val="00712E86"/>
    <w:rsid w:val="00712FA1"/>
    <w:rsid w:val="00713B84"/>
    <w:rsid w:val="00714E55"/>
    <w:rsid w:val="007165CF"/>
    <w:rsid w:val="0071668D"/>
    <w:rsid w:val="00716E3D"/>
    <w:rsid w:val="0071717C"/>
    <w:rsid w:val="007171FF"/>
    <w:rsid w:val="00717675"/>
    <w:rsid w:val="00723524"/>
    <w:rsid w:val="00723AC7"/>
    <w:rsid w:val="00724345"/>
    <w:rsid w:val="00724EBE"/>
    <w:rsid w:val="00725A54"/>
    <w:rsid w:val="00726033"/>
    <w:rsid w:val="007268B9"/>
    <w:rsid w:val="00726B57"/>
    <w:rsid w:val="00726B62"/>
    <w:rsid w:val="007271F9"/>
    <w:rsid w:val="007277AC"/>
    <w:rsid w:val="00727F8E"/>
    <w:rsid w:val="0073164D"/>
    <w:rsid w:val="007319C0"/>
    <w:rsid w:val="00732D53"/>
    <w:rsid w:val="00733C38"/>
    <w:rsid w:val="00734A0E"/>
    <w:rsid w:val="00734E6B"/>
    <w:rsid w:val="00736A12"/>
    <w:rsid w:val="00736B3C"/>
    <w:rsid w:val="007374DD"/>
    <w:rsid w:val="00740D2C"/>
    <w:rsid w:val="00740FF8"/>
    <w:rsid w:val="0074114E"/>
    <w:rsid w:val="0074131B"/>
    <w:rsid w:val="00742175"/>
    <w:rsid w:val="00742360"/>
    <w:rsid w:val="0074434B"/>
    <w:rsid w:val="007446A4"/>
    <w:rsid w:val="00744F80"/>
    <w:rsid w:val="00745EA7"/>
    <w:rsid w:val="00746B0E"/>
    <w:rsid w:val="007478CD"/>
    <w:rsid w:val="00747BB2"/>
    <w:rsid w:val="0075023F"/>
    <w:rsid w:val="007513D4"/>
    <w:rsid w:val="00751416"/>
    <w:rsid w:val="00753A65"/>
    <w:rsid w:val="00753DF4"/>
    <w:rsid w:val="00754510"/>
    <w:rsid w:val="0075500F"/>
    <w:rsid w:val="00756959"/>
    <w:rsid w:val="00756D19"/>
    <w:rsid w:val="007577FA"/>
    <w:rsid w:val="00757F15"/>
    <w:rsid w:val="00760F04"/>
    <w:rsid w:val="0076381C"/>
    <w:rsid w:val="00763FC0"/>
    <w:rsid w:val="007660D5"/>
    <w:rsid w:val="0076614C"/>
    <w:rsid w:val="007672CA"/>
    <w:rsid w:val="00767845"/>
    <w:rsid w:val="00767B17"/>
    <w:rsid w:val="0077047E"/>
    <w:rsid w:val="00771CC3"/>
    <w:rsid w:val="00772F0C"/>
    <w:rsid w:val="00773027"/>
    <w:rsid w:val="00773A86"/>
    <w:rsid w:val="00774BDE"/>
    <w:rsid w:val="00775119"/>
    <w:rsid w:val="0077602B"/>
    <w:rsid w:val="00776505"/>
    <w:rsid w:val="007771CD"/>
    <w:rsid w:val="00780152"/>
    <w:rsid w:val="00780E78"/>
    <w:rsid w:val="00781186"/>
    <w:rsid w:val="00781C12"/>
    <w:rsid w:val="007843D3"/>
    <w:rsid w:val="00787C2E"/>
    <w:rsid w:val="007900DE"/>
    <w:rsid w:val="00790E15"/>
    <w:rsid w:val="007927DF"/>
    <w:rsid w:val="00792E43"/>
    <w:rsid w:val="00793E02"/>
    <w:rsid w:val="00793FFF"/>
    <w:rsid w:val="007960D7"/>
    <w:rsid w:val="00796337"/>
    <w:rsid w:val="0079791D"/>
    <w:rsid w:val="00797F44"/>
    <w:rsid w:val="007A00A0"/>
    <w:rsid w:val="007A214F"/>
    <w:rsid w:val="007A21B5"/>
    <w:rsid w:val="007A2363"/>
    <w:rsid w:val="007A31A4"/>
    <w:rsid w:val="007A37FC"/>
    <w:rsid w:val="007A3C61"/>
    <w:rsid w:val="007A4A3C"/>
    <w:rsid w:val="007A5293"/>
    <w:rsid w:val="007A530B"/>
    <w:rsid w:val="007B00F0"/>
    <w:rsid w:val="007B0406"/>
    <w:rsid w:val="007B20B9"/>
    <w:rsid w:val="007B2680"/>
    <w:rsid w:val="007B4060"/>
    <w:rsid w:val="007B6038"/>
    <w:rsid w:val="007B6204"/>
    <w:rsid w:val="007B6B2F"/>
    <w:rsid w:val="007B6BCF"/>
    <w:rsid w:val="007C08BA"/>
    <w:rsid w:val="007C14B0"/>
    <w:rsid w:val="007C18BA"/>
    <w:rsid w:val="007C1A60"/>
    <w:rsid w:val="007C593C"/>
    <w:rsid w:val="007C5C2F"/>
    <w:rsid w:val="007C5E39"/>
    <w:rsid w:val="007C779D"/>
    <w:rsid w:val="007D03D7"/>
    <w:rsid w:val="007D0EFC"/>
    <w:rsid w:val="007D13C6"/>
    <w:rsid w:val="007D188C"/>
    <w:rsid w:val="007D1B92"/>
    <w:rsid w:val="007D463E"/>
    <w:rsid w:val="007D5A9E"/>
    <w:rsid w:val="007D6EE4"/>
    <w:rsid w:val="007D772A"/>
    <w:rsid w:val="007D7C77"/>
    <w:rsid w:val="007D7DF2"/>
    <w:rsid w:val="007E02BE"/>
    <w:rsid w:val="007E0B65"/>
    <w:rsid w:val="007E1870"/>
    <w:rsid w:val="007E2413"/>
    <w:rsid w:val="007E2848"/>
    <w:rsid w:val="007E2907"/>
    <w:rsid w:val="007E2C23"/>
    <w:rsid w:val="007E2F65"/>
    <w:rsid w:val="007E3338"/>
    <w:rsid w:val="007E4C45"/>
    <w:rsid w:val="007E4CE4"/>
    <w:rsid w:val="007E512B"/>
    <w:rsid w:val="007E51A5"/>
    <w:rsid w:val="007E6AE3"/>
    <w:rsid w:val="007F09F2"/>
    <w:rsid w:val="007F0DD7"/>
    <w:rsid w:val="007F28C2"/>
    <w:rsid w:val="007F2963"/>
    <w:rsid w:val="007F2C4C"/>
    <w:rsid w:val="007F3537"/>
    <w:rsid w:val="007F42CC"/>
    <w:rsid w:val="007F543B"/>
    <w:rsid w:val="007F66EA"/>
    <w:rsid w:val="007F6C98"/>
    <w:rsid w:val="007F735E"/>
    <w:rsid w:val="0080045C"/>
    <w:rsid w:val="00800F02"/>
    <w:rsid w:val="008010C1"/>
    <w:rsid w:val="00801894"/>
    <w:rsid w:val="00801A00"/>
    <w:rsid w:val="008023E6"/>
    <w:rsid w:val="008024D7"/>
    <w:rsid w:val="0080250E"/>
    <w:rsid w:val="008044BA"/>
    <w:rsid w:val="008048A4"/>
    <w:rsid w:val="00805E14"/>
    <w:rsid w:val="008103EC"/>
    <w:rsid w:val="008104BD"/>
    <w:rsid w:val="0081077D"/>
    <w:rsid w:val="00811537"/>
    <w:rsid w:val="00811851"/>
    <w:rsid w:val="00812B52"/>
    <w:rsid w:val="0081335D"/>
    <w:rsid w:val="0081389D"/>
    <w:rsid w:val="00815628"/>
    <w:rsid w:val="008169D6"/>
    <w:rsid w:val="0082042E"/>
    <w:rsid w:val="008206A3"/>
    <w:rsid w:val="00822B8C"/>
    <w:rsid w:val="00822D97"/>
    <w:rsid w:val="00823C85"/>
    <w:rsid w:val="00823CB4"/>
    <w:rsid w:val="0082402E"/>
    <w:rsid w:val="00824B19"/>
    <w:rsid w:val="008258D5"/>
    <w:rsid w:val="00825DBA"/>
    <w:rsid w:val="008263CB"/>
    <w:rsid w:val="00826904"/>
    <w:rsid w:val="00831036"/>
    <w:rsid w:val="008329BC"/>
    <w:rsid w:val="00833EE6"/>
    <w:rsid w:val="00835445"/>
    <w:rsid w:val="008358D9"/>
    <w:rsid w:val="00835D83"/>
    <w:rsid w:val="00836186"/>
    <w:rsid w:val="00836784"/>
    <w:rsid w:val="00840499"/>
    <w:rsid w:val="00843290"/>
    <w:rsid w:val="00844A9E"/>
    <w:rsid w:val="00845675"/>
    <w:rsid w:val="00845BBC"/>
    <w:rsid w:val="00846089"/>
    <w:rsid w:val="0084617F"/>
    <w:rsid w:val="008462E0"/>
    <w:rsid w:val="008462F1"/>
    <w:rsid w:val="00847D11"/>
    <w:rsid w:val="008500A9"/>
    <w:rsid w:val="0085031F"/>
    <w:rsid w:val="0085146D"/>
    <w:rsid w:val="00851E8D"/>
    <w:rsid w:val="00853FBB"/>
    <w:rsid w:val="008543A7"/>
    <w:rsid w:val="008552FB"/>
    <w:rsid w:val="00856BDC"/>
    <w:rsid w:val="00857EEC"/>
    <w:rsid w:val="008601C7"/>
    <w:rsid w:val="0086093D"/>
    <w:rsid w:val="00860F0A"/>
    <w:rsid w:val="008611A8"/>
    <w:rsid w:val="008616C4"/>
    <w:rsid w:val="0086196A"/>
    <w:rsid w:val="00863134"/>
    <w:rsid w:val="008639DD"/>
    <w:rsid w:val="00864537"/>
    <w:rsid w:val="00865325"/>
    <w:rsid w:val="00865400"/>
    <w:rsid w:val="008660E7"/>
    <w:rsid w:val="00866727"/>
    <w:rsid w:val="00866A16"/>
    <w:rsid w:val="00867456"/>
    <w:rsid w:val="00871767"/>
    <w:rsid w:val="00872384"/>
    <w:rsid w:val="00872615"/>
    <w:rsid w:val="008728EF"/>
    <w:rsid w:val="00874A5B"/>
    <w:rsid w:val="00877D32"/>
    <w:rsid w:val="00880939"/>
    <w:rsid w:val="00880AC6"/>
    <w:rsid w:val="00881273"/>
    <w:rsid w:val="008812CC"/>
    <w:rsid w:val="008848B8"/>
    <w:rsid w:val="00884E9A"/>
    <w:rsid w:val="00884EE8"/>
    <w:rsid w:val="0088558C"/>
    <w:rsid w:val="00885FAD"/>
    <w:rsid w:val="00886253"/>
    <w:rsid w:val="00886B05"/>
    <w:rsid w:val="00887491"/>
    <w:rsid w:val="00891068"/>
    <w:rsid w:val="008913EB"/>
    <w:rsid w:val="0089221A"/>
    <w:rsid w:val="00893552"/>
    <w:rsid w:val="00893952"/>
    <w:rsid w:val="0089398E"/>
    <w:rsid w:val="00893FBA"/>
    <w:rsid w:val="008950BE"/>
    <w:rsid w:val="00895D77"/>
    <w:rsid w:val="00897CEC"/>
    <w:rsid w:val="008A0097"/>
    <w:rsid w:val="008A05F9"/>
    <w:rsid w:val="008A06F9"/>
    <w:rsid w:val="008A09F6"/>
    <w:rsid w:val="008A0DB3"/>
    <w:rsid w:val="008A15FD"/>
    <w:rsid w:val="008A3312"/>
    <w:rsid w:val="008A384D"/>
    <w:rsid w:val="008A4936"/>
    <w:rsid w:val="008A4950"/>
    <w:rsid w:val="008A712C"/>
    <w:rsid w:val="008B15B5"/>
    <w:rsid w:val="008B1EE0"/>
    <w:rsid w:val="008B2A80"/>
    <w:rsid w:val="008B2DCC"/>
    <w:rsid w:val="008B4261"/>
    <w:rsid w:val="008B5A72"/>
    <w:rsid w:val="008B5BF7"/>
    <w:rsid w:val="008B681B"/>
    <w:rsid w:val="008B70D0"/>
    <w:rsid w:val="008B79CB"/>
    <w:rsid w:val="008C04AD"/>
    <w:rsid w:val="008C073E"/>
    <w:rsid w:val="008C14C9"/>
    <w:rsid w:val="008C155C"/>
    <w:rsid w:val="008C1704"/>
    <w:rsid w:val="008C3323"/>
    <w:rsid w:val="008C3E38"/>
    <w:rsid w:val="008C4B15"/>
    <w:rsid w:val="008C5A78"/>
    <w:rsid w:val="008C5A89"/>
    <w:rsid w:val="008C5AB0"/>
    <w:rsid w:val="008C61F7"/>
    <w:rsid w:val="008C6F3D"/>
    <w:rsid w:val="008D0DB9"/>
    <w:rsid w:val="008D0E57"/>
    <w:rsid w:val="008D26C2"/>
    <w:rsid w:val="008D38C8"/>
    <w:rsid w:val="008D4E6C"/>
    <w:rsid w:val="008D5064"/>
    <w:rsid w:val="008D52B3"/>
    <w:rsid w:val="008D54B0"/>
    <w:rsid w:val="008D64DD"/>
    <w:rsid w:val="008D69ED"/>
    <w:rsid w:val="008D6ADD"/>
    <w:rsid w:val="008D7A34"/>
    <w:rsid w:val="008D7EF8"/>
    <w:rsid w:val="008E0238"/>
    <w:rsid w:val="008E0DA2"/>
    <w:rsid w:val="008E289C"/>
    <w:rsid w:val="008E362A"/>
    <w:rsid w:val="008E46DD"/>
    <w:rsid w:val="008E48B6"/>
    <w:rsid w:val="008E48E1"/>
    <w:rsid w:val="008E50F6"/>
    <w:rsid w:val="008E56F4"/>
    <w:rsid w:val="008E7471"/>
    <w:rsid w:val="008E7882"/>
    <w:rsid w:val="008E78AA"/>
    <w:rsid w:val="008F0006"/>
    <w:rsid w:val="008F293E"/>
    <w:rsid w:val="008F3CCC"/>
    <w:rsid w:val="008F559B"/>
    <w:rsid w:val="008F5964"/>
    <w:rsid w:val="008F5ED7"/>
    <w:rsid w:val="008F703C"/>
    <w:rsid w:val="008F7538"/>
    <w:rsid w:val="00900079"/>
    <w:rsid w:val="00900E60"/>
    <w:rsid w:val="0090106C"/>
    <w:rsid w:val="00901A99"/>
    <w:rsid w:val="00902718"/>
    <w:rsid w:val="00902766"/>
    <w:rsid w:val="00903A0A"/>
    <w:rsid w:val="00903BE9"/>
    <w:rsid w:val="00905056"/>
    <w:rsid w:val="009053FE"/>
    <w:rsid w:val="0090546B"/>
    <w:rsid w:val="0090594F"/>
    <w:rsid w:val="00905BCB"/>
    <w:rsid w:val="00905D6B"/>
    <w:rsid w:val="00906161"/>
    <w:rsid w:val="00906543"/>
    <w:rsid w:val="0091040C"/>
    <w:rsid w:val="00910486"/>
    <w:rsid w:val="0091050A"/>
    <w:rsid w:val="00910BE5"/>
    <w:rsid w:val="0091140E"/>
    <w:rsid w:val="00911568"/>
    <w:rsid w:val="009115F0"/>
    <w:rsid w:val="00912F4A"/>
    <w:rsid w:val="00913971"/>
    <w:rsid w:val="00913E6B"/>
    <w:rsid w:val="00914226"/>
    <w:rsid w:val="00914FAC"/>
    <w:rsid w:val="00915402"/>
    <w:rsid w:val="00916FE0"/>
    <w:rsid w:val="0092032A"/>
    <w:rsid w:val="00920805"/>
    <w:rsid w:val="00920811"/>
    <w:rsid w:val="00920CCC"/>
    <w:rsid w:val="00921309"/>
    <w:rsid w:val="00922523"/>
    <w:rsid w:val="00922A04"/>
    <w:rsid w:val="00923C59"/>
    <w:rsid w:val="00923E70"/>
    <w:rsid w:val="00924274"/>
    <w:rsid w:val="0092528B"/>
    <w:rsid w:val="009266EB"/>
    <w:rsid w:val="009267BB"/>
    <w:rsid w:val="00926FCD"/>
    <w:rsid w:val="00927369"/>
    <w:rsid w:val="00927746"/>
    <w:rsid w:val="00931125"/>
    <w:rsid w:val="0093121F"/>
    <w:rsid w:val="009317A9"/>
    <w:rsid w:val="00931CCB"/>
    <w:rsid w:val="009343B8"/>
    <w:rsid w:val="00934406"/>
    <w:rsid w:val="00934D73"/>
    <w:rsid w:val="009353F4"/>
    <w:rsid w:val="0093650F"/>
    <w:rsid w:val="00936F89"/>
    <w:rsid w:val="0093780A"/>
    <w:rsid w:val="00940191"/>
    <w:rsid w:val="00940F1F"/>
    <w:rsid w:val="00941FB0"/>
    <w:rsid w:val="00943250"/>
    <w:rsid w:val="0094422A"/>
    <w:rsid w:val="00944E55"/>
    <w:rsid w:val="00946A29"/>
    <w:rsid w:val="00946AFB"/>
    <w:rsid w:val="00946E06"/>
    <w:rsid w:val="00946E65"/>
    <w:rsid w:val="00947B2C"/>
    <w:rsid w:val="00947D4A"/>
    <w:rsid w:val="009500AB"/>
    <w:rsid w:val="0095142E"/>
    <w:rsid w:val="009518E7"/>
    <w:rsid w:val="00951AFB"/>
    <w:rsid w:val="00951DFE"/>
    <w:rsid w:val="0095239C"/>
    <w:rsid w:val="00952C14"/>
    <w:rsid w:val="0095341E"/>
    <w:rsid w:val="009544CE"/>
    <w:rsid w:val="009549F1"/>
    <w:rsid w:val="00954FB7"/>
    <w:rsid w:val="009551EB"/>
    <w:rsid w:val="00955ADC"/>
    <w:rsid w:val="00956A1A"/>
    <w:rsid w:val="00957CBB"/>
    <w:rsid w:val="00957CCE"/>
    <w:rsid w:val="00957D17"/>
    <w:rsid w:val="00960010"/>
    <w:rsid w:val="00961A02"/>
    <w:rsid w:val="009629BB"/>
    <w:rsid w:val="00962DD4"/>
    <w:rsid w:val="0096303A"/>
    <w:rsid w:val="00963627"/>
    <w:rsid w:val="00964AE8"/>
    <w:rsid w:val="0096526C"/>
    <w:rsid w:val="0096552A"/>
    <w:rsid w:val="00965640"/>
    <w:rsid w:val="0096702D"/>
    <w:rsid w:val="00970531"/>
    <w:rsid w:val="00970821"/>
    <w:rsid w:val="009709B4"/>
    <w:rsid w:val="009712BD"/>
    <w:rsid w:val="00972324"/>
    <w:rsid w:val="00972A33"/>
    <w:rsid w:val="00972E72"/>
    <w:rsid w:val="00973599"/>
    <w:rsid w:val="00973AE1"/>
    <w:rsid w:val="00974698"/>
    <w:rsid w:val="00974742"/>
    <w:rsid w:val="00975381"/>
    <w:rsid w:val="00976E20"/>
    <w:rsid w:val="00977969"/>
    <w:rsid w:val="00977BD9"/>
    <w:rsid w:val="00980687"/>
    <w:rsid w:val="00980984"/>
    <w:rsid w:val="00983DB1"/>
    <w:rsid w:val="00984DEC"/>
    <w:rsid w:val="00985B75"/>
    <w:rsid w:val="0098767B"/>
    <w:rsid w:val="00992BE8"/>
    <w:rsid w:val="00993FA9"/>
    <w:rsid w:val="0099523D"/>
    <w:rsid w:val="009956DB"/>
    <w:rsid w:val="00995A05"/>
    <w:rsid w:val="00995DB2"/>
    <w:rsid w:val="00995DE2"/>
    <w:rsid w:val="0099624D"/>
    <w:rsid w:val="00997134"/>
    <w:rsid w:val="00997142"/>
    <w:rsid w:val="009974A6"/>
    <w:rsid w:val="009A092C"/>
    <w:rsid w:val="009A097C"/>
    <w:rsid w:val="009A57CF"/>
    <w:rsid w:val="009A6083"/>
    <w:rsid w:val="009A66A8"/>
    <w:rsid w:val="009A72D1"/>
    <w:rsid w:val="009A7EBB"/>
    <w:rsid w:val="009B170B"/>
    <w:rsid w:val="009B1FA3"/>
    <w:rsid w:val="009B4357"/>
    <w:rsid w:val="009B507D"/>
    <w:rsid w:val="009B50B4"/>
    <w:rsid w:val="009B5660"/>
    <w:rsid w:val="009B5B78"/>
    <w:rsid w:val="009B5B9C"/>
    <w:rsid w:val="009B61EE"/>
    <w:rsid w:val="009B6EE0"/>
    <w:rsid w:val="009C0227"/>
    <w:rsid w:val="009C0A31"/>
    <w:rsid w:val="009C1076"/>
    <w:rsid w:val="009C1E46"/>
    <w:rsid w:val="009C4324"/>
    <w:rsid w:val="009C4B2D"/>
    <w:rsid w:val="009C537D"/>
    <w:rsid w:val="009C6B2D"/>
    <w:rsid w:val="009C7F0E"/>
    <w:rsid w:val="009D01AB"/>
    <w:rsid w:val="009D1362"/>
    <w:rsid w:val="009D3D0D"/>
    <w:rsid w:val="009D4B9E"/>
    <w:rsid w:val="009D51BA"/>
    <w:rsid w:val="009D6760"/>
    <w:rsid w:val="009D67A5"/>
    <w:rsid w:val="009D7A6F"/>
    <w:rsid w:val="009E0CA0"/>
    <w:rsid w:val="009E220C"/>
    <w:rsid w:val="009E4679"/>
    <w:rsid w:val="009E4BFB"/>
    <w:rsid w:val="009E4CF7"/>
    <w:rsid w:val="009E5914"/>
    <w:rsid w:val="009E6C32"/>
    <w:rsid w:val="009E7D1E"/>
    <w:rsid w:val="009F04B4"/>
    <w:rsid w:val="009F0B1B"/>
    <w:rsid w:val="009F30FA"/>
    <w:rsid w:val="009F3608"/>
    <w:rsid w:val="009F38AE"/>
    <w:rsid w:val="009F3ADC"/>
    <w:rsid w:val="009F42FC"/>
    <w:rsid w:val="009F4AF7"/>
    <w:rsid w:val="009F6622"/>
    <w:rsid w:val="009F7C78"/>
    <w:rsid w:val="00A001D3"/>
    <w:rsid w:val="00A00AD3"/>
    <w:rsid w:val="00A02217"/>
    <w:rsid w:val="00A03482"/>
    <w:rsid w:val="00A0464C"/>
    <w:rsid w:val="00A046ED"/>
    <w:rsid w:val="00A06807"/>
    <w:rsid w:val="00A06F36"/>
    <w:rsid w:val="00A06FC1"/>
    <w:rsid w:val="00A11025"/>
    <w:rsid w:val="00A115DD"/>
    <w:rsid w:val="00A119BA"/>
    <w:rsid w:val="00A11CF2"/>
    <w:rsid w:val="00A14B1B"/>
    <w:rsid w:val="00A15376"/>
    <w:rsid w:val="00A15670"/>
    <w:rsid w:val="00A1619E"/>
    <w:rsid w:val="00A16489"/>
    <w:rsid w:val="00A2085C"/>
    <w:rsid w:val="00A2150F"/>
    <w:rsid w:val="00A221BA"/>
    <w:rsid w:val="00A223AD"/>
    <w:rsid w:val="00A22DC0"/>
    <w:rsid w:val="00A23205"/>
    <w:rsid w:val="00A234E9"/>
    <w:rsid w:val="00A23EEC"/>
    <w:rsid w:val="00A24D23"/>
    <w:rsid w:val="00A24E4D"/>
    <w:rsid w:val="00A263F6"/>
    <w:rsid w:val="00A266C2"/>
    <w:rsid w:val="00A267E7"/>
    <w:rsid w:val="00A270E7"/>
    <w:rsid w:val="00A2728B"/>
    <w:rsid w:val="00A27F3D"/>
    <w:rsid w:val="00A31CEE"/>
    <w:rsid w:val="00A34269"/>
    <w:rsid w:val="00A35476"/>
    <w:rsid w:val="00A357CC"/>
    <w:rsid w:val="00A406E8"/>
    <w:rsid w:val="00A40F20"/>
    <w:rsid w:val="00A41761"/>
    <w:rsid w:val="00A41B2B"/>
    <w:rsid w:val="00A421DC"/>
    <w:rsid w:val="00A43E52"/>
    <w:rsid w:val="00A44604"/>
    <w:rsid w:val="00A47C13"/>
    <w:rsid w:val="00A50922"/>
    <w:rsid w:val="00A5121B"/>
    <w:rsid w:val="00A51D1B"/>
    <w:rsid w:val="00A529A4"/>
    <w:rsid w:val="00A52D97"/>
    <w:rsid w:val="00A53C58"/>
    <w:rsid w:val="00A53C9E"/>
    <w:rsid w:val="00A55134"/>
    <w:rsid w:val="00A5555A"/>
    <w:rsid w:val="00A55640"/>
    <w:rsid w:val="00A5589E"/>
    <w:rsid w:val="00A56B8B"/>
    <w:rsid w:val="00A579AE"/>
    <w:rsid w:val="00A57A94"/>
    <w:rsid w:val="00A57CA5"/>
    <w:rsid w:val="00A62B7E"/>
    <w:rsid w:val="00A633AD"/>
    <w:rsid w:val="00A67195"/>
    <w:rsid w:val="00A67226"/>
    <w:rsid w:val="00A67FA9"/>
    <w:rsid w:val="00A70089"/>
    <w:rsid w:val="00A70385"/>
    <w:rsid w:val="00A706DF"/>
    <w:rsid w:val="00A70D92"/>
    <w:rsid w:val="00A71D01"/>
    <w:rsid w:val="00A71D78"/>
    <w:rsid w:val="00A73587"/>
    <w:rsid w:val="00A74D78"/>
    <w:rsid w:val="00A74FC6"/>
    <w:rsid w:val="00A766EF"/>
    <w:rsid w:val="00A77971"/>
    <w:rsid w:val="00A77AFD"/>
    <w:rsid w:val="00A77E81"/>
    <w:rsid w:val="00A80421"/>
    <w:rsid w:val="00A80552"/>
    <w:rsid w:val="00A81D81"/>
    <w:rsid w:val="00A85F24"/>
    <w:rsid w:val="00A875CC"/>
    <w:rsid w:val="00A90C80"/>
    <w:rsid w:val="00A90EAB"/>
    <w:rsid w:val="00A9171E"/>
    <w:rsid w:val="00A92761"/>
    <w:rsid w:val="00A92AE0"/>
    <w:rsid w:val="00A93951"/>
    <w:rsid w:val="00A93CA2"/>
    <w:rsid w:val="00A95533"/>
    <w:rsid w:val="00A965E1"/>
    <w:rsid w:val="00A967F3"/>
    <w:rsid w:val="00A9765A"/>
    <w:rsid w:val="00AA18DC"/>
    <w:rsid w:val="00AA24FF"/>
    <w:rsid w:val="00AA30B8"/>
    <w:rsid w:val="00AA4F36"/>
    <w:rsid w:val="00AA5342"/>
    <w:rsid w:val="00AA71CC"/>
    <w:rsid w:val="00AA7EF5"/>
    <w:rsid w:val="00AA7FCF"/>
    <w:rsid w:val="00AB0EB6"/>
    <w:rsid w:val="00AB174C"/>
    <w:rsid w:val="00AB17D1"/>
    <w:rsid w:val="00AB2571"/>
    <w:rsid w:val="00AB2FC3"/>
    <w:rsid w:val="00AB35C3"/>
    <w:rsid w:val="00AB3CDC"/>
    <w:rsid w:val="00AB40F6"/>
    <w:rsid w:val="00AB43EF"/>
    <w:rsid w:val="00AB558E"/>
    <w:rsid w:val="00AB64B9"/>
    <w:rsid w:val="00AB6C83"/>
    <w:rsid w:val="00AB7407"/>
    <w:rsid w:val="00AC0267"/>
    <w:rsid w:val="00AC119F"/>
    <w:rsid w:val="00AC1ACD"/>
    <w:rsid w:val="00AC202F"/>
    <w:rsid w:val="00AC2653"/>
    <w:rsid w:val="00AC3CDD"/>
    <w:rsid w:val="00AC4682"/>
    <w:rsid w:val="00AC4C6F"/>
    <w:rsid w:val="00AC556E"/>
    <w:rsid w:val="00AC609C"/>
    <w:rsid w:val="00AC632F"/>
    <w:rsid w:val="00AC7048"/>
    <w:rsid w:val="00AC7738"/>
    <w:rsid w:val="00AD1263"/>
    <w:rsid w:val="00AD2CE1"/>
    <w:rsid w:val="00AD36EC"/>
    <w:rsid w:val="00AD37F2"/>
    <w:rsid w:val="00AD38AB"/>
    <w:rsid w:val="00AD497F"/>
    <w:rsid w:val="00AD6000"/>
    <w:rsid w:val="00AD793F"/>
    <w:rsid w:val="00AE0552"/>
    <w:rsid w:val="00AE0DC0"/>
    <w:rsid w:val="00AE0F7E"/>
    <w:rsid w:val="00AE1C14"/>
    <w:rsid w:val="00AE2C45"/>
    <w:rsid w:val="00AE4CC7"/>
    <w:rsid w:val="00AE5066"/>
    <w:rsid w:val="00AE603E"/>
    <w:rsid w:val="00AE6B48"/>
    <w:rsid w:val="00AE725C"/>
    <w:rsid w:val="00AF1D26"/>
    <w:rsid w:val="00AF2AA7"/>
    <w:rsid w:val="00AF5262"/>
    <w:rsid w:val="00AF5FE2"/>
    <w:rsid w:val="00AF61B9"/>
    <w:rsid w:val="00AF6A8A"/>
    <w:rsid w:val="00AF7037"/>
    <w:rsid w:val="00B00543"/>
    <w:rsid w:val="00B04722"/>
    <w:rsid w:val="00B054E5"/>
    <w:rsid w:val="00B055E2"/>
    <w:rsid w:val="00B06BAD"/>
    <w:rsid w:val="00B06ED2"/>
    <w:rsid w:val="00B0711E"/>
    <w:rsid w:val="00B1069E"/>
    <w:rsid w:val="00B1129F"/>
    <w:rsid w:val="00B119D1"/>
    <w:rsid w:val="00B1395F"/>
    <w:rsid w:val="00B13FAA"/>
    <w:rsid w:val="00B146FD"/>
    <w:rsid w:val="00B1546F"/>
    <w:rsid w:val="00B16BD6"/>
    <w:rsid w:val="00B16F84"/>
    <w:rsid w:val="00B17D9C"/>
    <w:rsid w:val="00B203E0"/>
    <w:rsid w:val="00B205FD"/>
    <w:rsid w:val="00B210F5"/>
    <w:rsid w:val="00B218D8"/>
    <w:rsid w:val="00B21912"/>
    <w:rsid w:val="00B23E04"/>
    <w:rsid w:val="00B2463C"/>
    <w:rsid w:val="00B24999"/>
    <w:rsid w:val="00B25593"/>
    <w:rsid w:val="00B2626C"/>
    <w:rsid w:val="00B27326"/>
    <w:rsid w:val="00B27512"/>
    <w:rsid w:val="00B27CEF"/>
    <w:rsid w:val="00B30633"/>
    <w:rsid w:val="00B307CF"/>
    <w:rsid w:val="00B33301"/>
    <w:rsid w:val="00B335BC"/>
    <w:rsid w:val="00B3482E"/>
    <w:rsid w:val="00B34B40"/>
    <w:rsid w:val="00B3591D"/>
    <w:rsid w:val="00B35959"/>
    <w:rsid w:val="00B361C9"/>
    <w:rsid w:val="00B36D2D"/>
    <w:rsid w:val="00B3724B"/>
    <w:rsid w:val="00B37E33"/>
    <w:rsid w:val="00B41706"/>
    <w:rsid w:val="00B4184E"/>
    <w:rsid w:val="00B42D18"/>
    <w:rsid w:val="00B434C4"/>
    <w:rsid w:val="00B45983"/>
    <w:rsid w:val="00B45BD2"/>
    <w:rsid w:val="00B45F00"/>
    <w:rsid w:val="00B4604E"/>
    <w:rsid w:val="00B47090"/>
    <w:rsid w:val="00B4750B"/>
    <w:rsid w:val="00B47D67"/>
    <w:rsid w:val="00B5018A"/>
    <w:rsid w:val="00B50847"/>
    <w:rsid w:val="00B50886"/>
    <w:rsid w:val="00B517B1"/>
    <w:rsid w:val="00B537E1"/>
    <w:rsid w:val="00B54399"/>
    <w:rsid w:val="00B55095"/>
    <w:rsid w:val="00B5536A"/>
    <w:rsid w:val="00B5684F"/>
    <w:rsid w:val="00B56BBF"/>
    <w:rsid w:val="00B578BF"/>
    <w:rsid w:val="00B57E22"/>
    <w:rsid w:val="00B57F89"/>
    <w:rsid w:val="00B600C9"/>
    <w:rsid w:val="00B601EC"/>
    <w:rsid w:val="00B60449"/>
    <w:rsid w:val="00B6268F"/>
    <w:rsid w:val="00B62E76"/>
    <w:rsid w:val="00B640FE"/>
    <w:rsid w:val="00B649BB"/>
    <w:rsid w:val="00B64AC1"/>
    <w:rsid w:val="00B652AF"/>
    <w:rsid w:val="00B65A6B"/>
    <w:rsid w:val="00B66351"/>
    <w:rsid w:val="00B665E0"/>
    <w:rsid w:val="00B676ED"/>
    <w:rsid w:val="00B70621"/>
    <w:rsid w:val="00B70E30"/>
    <w:rsid w:val="00B70F61"/>
    <w:rsid w:val="00B7109E"/>
    <w:rsid w:val="00B710C6"/>
    <w:rsid w:val="00B714D5"/>
    <w:rsid w:val="00B7175E"/>
    <w:rsid w:val="00B722A5"/>
    <w:rsid w:val="00B72E94"/>
    <w:rsid w:val="00B73C1D"/>
    <w:rsid w:val="00B749C1"/>
    <w:rsid w:val="00B75446"/>
    <w:rsid w:val="00B75CCC"/>
    <w:rsid w:val="00B76C43"/>
    <w:rsid w:val="00B76C52"/>
    <w:rsid w:val="00B8023C"/>
    <w:rsid w:val="00B813A5"/>
    <w:rsid w:val="00B8146C"/>
    <w:rsid w:val="00B82C44"/>
    <w:rsid w:val="00B8366E"/>
    <w:rsid w:val="00B84007"/>
    <w:rsid w:val="00B848EA"/>
    <w:rsid w:val="00B85B27"/>
    <w:rsid w:val="00B860BF"/>
    <w:rsid w:val="00B86FF8"/>
    <w:rsid w:val="00B87B18"/>
    <w:rsid w:val="00B90164"/>
    <w:rsid w:val="00B912CB"/>
    <w:rsid w:val="00B91804"/>
    <w:rsid w:val="00B9189D"/>
    <w:rsid w:val="00B918BC"/>
    <w:rsid w:val="00B924D5"/>
    <w:rsid w:val="00B92CAD"/>
    <w:rsid w:val="00B92CCC"/>
    <w:rsid w:val="00B930F2"/>
    <w:rsid w:val="00B93572"/>
    <w:rsid w:val="00B939DD"/>
    <w:rsid w:val="00B94450"/>
    <w:rsid w:val="00B94E2B"/>
    <w:rsid w:val="00B95268"/>
    <w:rsid w:val="00B95861"/>
    <w:rsid w:val="00B95DD7"/>
    <w:rsid w:val="00B97577"/>
    <w:rsid w:val="00B976EC"/>
    <w:rsid w:val="00B97B6E"/>
    <w:rsid w:val="00BA0A79"/>
    <w:rsid w:val="00BA12D6"/>
    <w:rsid w:val="00BA198F"/>
    <w:rsid w:val="00BA3819"/>
    <w:rsid w:val="00BA3BBF"/>
    <w:rsid w:val="00BA40EF"/>
    <w:rsid w:val="00BA41CB"/>
    <w:rsid w:val="00BA480C"/>
    <w:rsid w:val="00BA590E"/>
    <w:rsid w:val="00BA59A2"/>
    <w:rsid w:val="00BA5A21"/>
    <w:rsid w:val="00BA5CFE"/>
    <w:rsid w:val="00BA657E"/>
    <w:rsid w:val="00BA72C2"/>
    <w:rsid w:val="00BA74D5"/>
    <w:rsid w:val="00BB06FC"/>
    <w:rsid w:val="00BB074D"/>
    <w:rsid w:val="00BB093F"/>
    <w:rsid w:val="00BB0E5E"/>
    <w:rsid w:val="00BB1931"/>
    <w:rsid w:val="00BB23E5"/>
    <w:rsid w:val="00BB2845"/>
    <w:rsid w:val="00BB2A2C"/>
    <w:rsid w:val="00BB2C29"/>
    <w:rsid w:val="00BB34D8"/>
    <w:rsid w:val="00BB455F"/>
    <w:rsid w:val="00BB580E"/>
    <w:rsid w:val="00BB6C88"/>
    <w:rsid w:val="00BB734D"/>
    <w:rsid w:val="00BB7CBB"/>
    <w:rsid w:val="00BC02F9"/>
    <w:rsid w:val="00BC06FE"/>
    <w:rsid w:val="00BC0CC8"/>
    <w:rsid w:val="00BC0F8A"/>
    <w:rsid w:val="00BC18BB"/>
    <w:rsid w:val="00BC1AF8"/>
    <w:rsid w:val="00BC29BB"/>
    <w:rsid w:val="00BC519A"/>
    <w:rsid w:val="00BC570E"/>
    <w:rsid w:val="00BC6B95"/>
    <w:rsid w:val="00BC751C"/>
    <w:rsid w:val="00BD0212"/>
    <w:rsid w:val="00BD063C"/>
    <w:rsid w:val="00BD0F94"/>
    <w:rsid w:val="00BD152F"/>
    <w:rsid w:val="00BD1834"/>
    <w:rsid w:val="00BD3C61"/>
    <w:rsid w:val="00BD3D5C"/>
    <w:rsid w:val="00BD472E"/>
    <w:rsid w:val="00BD4746"/>
    <w:rsid w:val="00BD4E27"/>
    <w:rsid w:val="00BD51DF"/>
    <w:rsid w:val="00BD5C82"/>
    <w:rsid w:val="00BD7266"/>
    <w:rsid w:val="00BD7B30"/>
    <w:rsid w:val="00BE0238"/>
    <w:rsid w:val="00BE07D8"/>
    <w:rsid w:val="00BE17FD"/>
    <w:rsid w:val="00BE1FF0"/>
    <w:rsid w:val="00BE2344"/>
    <w:rsid w:val="00BE253A"/>
    <w:rsid w:val="00BE2650"/>
    <w:rsid w:val="00BE2AD3"/>
    <w:rsid w:val="00BE3BD4"/>
    <w:rsid w:val="00BE446E"/>
    <w:rsid w:val="00BE453C"/>
    <w:rsid w:val="00BE651D"/>
    <w:rsid w:val="00BE6BF7"/>
    <w:rsid w:val="00BF0D15"/>
    <w:rsid w:val="00BF131F"/>
    <w:rsid w:val="00BF252F"/>
    <w:rsid w:val="00BF349D"/>
    <w:rsid w:val="00BF3C3B"/>
    <w:rsid w:val="00BF50EA"/>
    <w:rsid w:val="00BF56DD"/>
    <w:rsid w:val="00BF5859"/>
    <w:rsid w:val="00BF6579"/>
    <w:rsid w:val="00BF70B3"/>
    <w:rsid w:val="00BF7123"/>
    <w:rsid w:val="00BF7C72"/>
    <w:rsid w:val="00BF7ED6"/>
    <w:rsid w:val="00C01B60"/>
    <w:rsid w:val="00C02513"/>
    <w:rsid w:val="00C02BE2"/>
    <w:rsid w:val="00C03750"/>
    <w:rsid w:val="00C0401E"/>
    <w:rsid w:val="00C04440"/>
    <w:rsid w:val="00C04976"/>
    <w:rsid w:val="00C056B1"/>
    <w:rsid w:val="00C06838"/>
    <w:rsid w:val="00C073B0"/>
    <w:rsid w:val="00C07411"/>
    <w:rsid w:val="00C07E11"/>
    <w:rsid w:val="00C10196"/>
    <w:rsid w:val="00C111F4"/>
    <w:rsid w:val="00C117B5"/>
    <w:rsid w:val="00C11CF9"/>
    <w:rsid w:val="00C12014"/>
    <w:rsid w:val="00C1227E"/>
    <w:rsid w:val="00C139E8"/>
    <w:rsid w:val="00C1477D"/>
    <w:rsid w:val="00C16AFF"/>
    <w:rsid w:val="00C17EE7"/>
    <w:rsid w:val="00C20655"/>
    <w:rsid w:val="00C2070E"/>
    <w:rsid w:val="00C20EF9"/>
    <w:rsid w:val="00C212DF"/>
    <w:rsid w:val="00C214DD"/>
    <w:rsid w:val="00C23818"/>
    <w:rsid w:val="00C24394"/>
    <w:rsid w:val="00C246F4"/>
    <w:rsid w:val="00C24F2B"/>
    <w:rsid w:val="00C25CEA"/>
    <w:rsid w:val="00C26566"/>
    <w:rsid w:val="00C26983"/>
    <w:rsid w:val="00C276F7"/>
    <w:rsid w:val="00C27D7B"/>
    <w:rsid w:val="00C30971"/>
    <w:rsid w:val="00C32729"/>
    <w:rsid w:val="00C33164"/>
    <w:rsid w:val="00C33DC6"/>
    <w:rsid w:val="00C35920"/>
    <w:rsid w:val="00C37766"/>
    <w:rsid w:val="00C4137A"/>
    <w:rsid w:val="00C41C78"/>
    <w:rsid w:val="00C41E8C"/>
    <w:rsid w:val="00C42013"/>
    <w:rsid w:val="00C421A7"/>
    <w:rsid w:val="00C423BB"/>
    <w:rsid w:val="00C42826"/>
    <w:rsid w:val="00C43270"/>
    <w:rsid w:val="00C4345F"/>
    <w:rsid w:val="00C43C83"/>
    <w:rsid w:val="00C43E9C"/>
    <w:rsid w:val="00C44F46"/>
    <w:rsid w:val="00C44FDE"/>
    <w:rsid w:val="00C451CF"/>
    <w:rsid w:val="00C4721E"/>
    <w:rsid w:val="00C4742A"/>
    <w:rsid w:val="00C47D9F"/>
    <w:rsid w:val="00C51616"/>
    <w:rsid w:val="00C51859"/>
    <w:rsid w:val="00C53A2B"/>
    <w:rsid w:val="00C5409F"/>
    <w:rsid w:val="00C540B5"/>
    <w:rsid w:val="00C546FD"/>
    <w:rsid w:val="00C55242"/>
    <w:rsid w:val="00C57585"/>
    <w:rsid w:val="00C57F18"/>
    <w:rsid w:val="00C60358"/>
    <w:rsid w:val="00C607B2"/>
    <w:rsid w:val="00C60BC1"/>
    <w:rsid w:val="00C61F28"/>
    <w:rsid w:val="00C6244E"/>
    <w:rsid w:val="00C6255C"/>
    <w:rsid w:val="00C62B9B"/>
    <w:rsid w:val="00C637EA"/>
    <w:rsid w:val="00C65910"/>
    <w:rsid w:val="00C66648"/>
    <w:rsid w:val="00C667E4"/>
    <w:rsid w:val="00C669F4"/>
    <w:rsid w:val="00C670B3"/>
    <w:rsid w:val="00C671F5"/>
    <w:rsid w:val="00C7129F"/>
    <w:rsid w:val="00C736AF"/>
    <w:rsid w:val="00C7382B"/>
    <w:rsid w:val="00C73DE8"/>
    <w:rsid w:val="00C74C02"/>
    <w:rsid w:val="00C74E7A"/>
    <w:rsid w:val="00C757EA"/>
    <w:rsid w:val="00C759FC"/>
    <w:rsid w:val="00C75DFB"/>
    <w:rsid w:val="00C83A51"/>
    <w:rsid w:val="00C840BE"/>
    <w:rsid w:val="00C85CE6"/>
    <w:rsid w:val="00C86493"/>
    <w:rsid w:val="00C86780"/>
    <w:rsid w:val="00C87C62"/>
    <w:rsid w:val="00C90C7C"/>
    <w:rsid w:val="00C9201A"/>
    <w:rsid w:val="00C92A90"/>
    <w:rsid w:val="00C92FB6"/>
    <w:rsid w:val="00C936A8"/>
    <w:rsid w:val="00C93B5C"/>
    <w:rsid w:val="00C93BEC"/>
    <w:rsid w:val="00C93C4A"/>
    <w:rsid w:val="00C94AAC"/>
    <w:rsid w:val="00C950CB"/>
    <w:rsid w:val="00C97DDF"/>
    <w:rsid w:val="00CA1287"/>
    <w:rsid w:val="00CA381A"/>
    <w:rsid w:val="00CA3937"/>
    <w:rsid w:val="00CA4C6B"/>
    <w:rsid w:val="00CA4DAE"/>
    <w:rsid w:val="00CB0691"/>
    <w:rsid w:val="00CB073C"/>
    <w:rsid w:val="00CB0E2B"/>
    <w:rsid w:val="00CB13F4"/>
    <w:rsid w:val="00CB2644"/>
    <w:rsid w:val="00CB27F8"/>
    <w:rsid w:val="00CB2995"/>
    <w:rsid w:val="00CB2F7D"/>
    <w:rsid w:val="00CB71C6"/>
    <w:rsid w:val="00CB7944"/>
    <w:rsid w:val="00CC0E37"/>
    <w:rsid w:val="00CC0E5F"/>
    <w:rsid w:val="00CC1F84"/>
    <w:rsid w:val="00CC2617"/>
    <w:rsid w:val="00CC28AA"/>
    <w:rsid w:val="00CC3E82"/>
    <w:rsid w:val="00CC4D05"/>
    <w:rsid w:val="00CC4D12"/>
    <w:rsid w:val="00CC51C9"/>
    <w:rsid w:val="00CC62CD"/>
    <w:rsid w:val="00CD134A"/>
    <w:rsid w:val="00CD176E"/>
    <w:rsid w:val="00CD2500"/>
    <w:rsid w:val="00CD3466"/>
    <w:rsid w:val="00CD444F"/>
    <w:rsid w:val="00CD48BB"/>
    <w:rsid w:val="00CD56B0"/>
    <w:rsid w:val="00CD6AD9"/>
    <w:rsid w:val="00CD708A"/>
    <w:rsid w:val="00CD7C1A"/>
    <w:rsid w:val="00CE0052"/>
    <w:rsid w:val="00CE03DE"/>
    <w:rsid w:val="00CE105E"/>
    <w:rsid w:val="00CE184B"/>
    <w:rsid w:val="00CE29C4"/>
    <w:rsid w:val="00CE4F60"/>
    <w:rsid w:val="00CE534D"/>
    <w:rsid w:val="00CE74F8"/>
    <w:rsid w:val="00CF10CD"/>
    <w:rsid w:val="00CF13E7"/>
    <w:rsid w:val="00CF152F"/>
    <w:rsid w:val="00CF1A8D"/>
    <w:rsid w:val="00CF2576"/>
    <w:rsid w:val="00CF2B55"/>
    <w:rsid w:val="00CF3DE9"/>
    <w:rsid w:val="00CF63D2"/>
    <w:rsid w:val="00D007E4"/>
    <w:rsid w:val="00D00965"/>
    <w:rsid w:val="00D0119C"/>
    <w:rsid w:val="00D01C17"/>
    <w:rsid w:val="00D01ED9"/>
    <w:rsid w:val="00D02BB8"/>
    <w:rsid w:val="00D06BF4"/>
    <w:rsid w:val="00D11711"/>
    <w:rsid w:val="00D11A0B"/>
    <w:rsid w:val="00D11EBB"/>
    <w:rsid w:val="00D124E9"/>
    <w:rsid w:val="00D13553"/>
    <w:rsid w:val="00D135A3"/>
    <w:rsid w:val="00D13E39"/>
    <w:rsid w:val="00D13F45"/>
    <w:rsid w:val="00D14615"/>
    <w:rsid w:val="00D1583B"/>
    <w:rsid w:val="00D15D38"/>
    <w:rsid w:val="00D15D58"/>
    <w:rsid w:val="00D166D1"/>
    <w:rsid w:val="00D1674D"/>
    <w:rsid w:val="00D171F5"/>
    <w:rsid w:val="00D178A7"/>
    <w:rsid w:val="00D203BC"/>
    <w:rsid w:val="00D20679"/>
    <w:rsid w:val="00D20E61"/>
    <w:rsid w:val="00D225FC"/>
    <w:rsid w:val="00D23CDF"/>
    <w:rsid w:val="00D24029"/>
    <w:rsid w:val="00D24378"/>
    <w:rsid w:val="00D24ABE"/>
    <w:rsid w:val="00D24AF8"/>
    <w:rsid w:val="00D256C8"/>
    <w:rsid w:val="00D2620F"/>
    <w:rsid w:val="00D26235"/>
    <w:rsid w:val="00D26421"/>
    <w:rsid w:val="00D26837"/>
    <w:rsid w:val="00D27398"/>
    <w:rsid w:val="00D27B70"/>
    <w:rsid w:val="00D30DFC"/>
    <w:rsid w:val="00D310E0"/>
    <w:rsid w:val="00D3138A"/>
    <w:rsid w:val="00D31919"/>
    <w:rsid w:val="00D31D2F"/>
    <w:rsid w:val="00D3594F"/>
    <w:rsid w:val="00D3690B"/>
    <w:rsid w:val="00D36A86"/>
    <w:rsid w:val="00D407F5"/>
    <w:rsid w:val="00D40A80"/>
    <w:rsid w:val="00D41FAF"/>
    <w:rsid w:val="00D42BDB"/>
    <w:rsid w:val="00D42EA7"/>
    <w:rsid w:val="00D42FCC"/>
    <w:rsid w:val="00D436A3"/>
    <w:rsid w:val="00D444CC"/>
    <w:rsid w:val="00D44C7E"/>
    <w:rsid w:val="00D45EA6"/>
    <w:rsid w:val="00D46483"/>
    <w:rsid w:val="00D4682D"/>
    <w:rsid w:val="00D469D5"/>
    <w:rsid w:val="00D4761D"/>
    <w:rsid w:val="00D47BDD"/>
    <w:rsid w:val="00D5074E"/>
    <w:rsid w:val="00D50ABD"/>
    <w:rsid w:val="00D50D18"/>
    <w:rsid w:val="00D50E7C"/>
    <w:rsid w:val="00D5479B"/>
    <w:rsid w:val="00D547E1"/>
    <w:rsid w:val="00D555FE"/>
    <w:rsid w:val="00D55F37"/>
    <w:rsid w:val="00D56032"/>
    <w:rsid w:val="00D56B3B"/>
    <w:rsid w:val="00D60B21"/>
    <w:rsid w:val="00D62486"/>
    <w:rsid w:val="00D62625"/>
    <w:rsid w:val="00D626ED"/>
    <w:rsid w:val="00D62742"/>
    <w:rsid w:val="00D63340"/>
    <w:rsid w:val="00D635B8"/>
    <w:rsid w:val="00D637F2"/>
    <w:rsid w:val="00D63973"/>
    <w:rsid w:val="00D648B0"/>
    <w:rsid w:val="00D6502B"/>
    <w:rsid w:val="00D650EC"/>
    <w:rsid w:val="00D656D9"/>
    <w:rsid w:val="00D6753C"/>
    <w:rsid w:val="00D676CF"/>
    <w:rsid w:val="00D67F14"/>
    <w:rsid w:val="00D70A29"/>
    <w:rsid w:val="00D72989"/>
    <w:rsid w:val="00D72FC2"/>
    <w:rsid w:val="00D73244"/>
    <w:rsid w:val="00D73953"/>
    <w:rsid w:val="00D7415F"/>
    <w:rsid w:val="00D74341"/>
    <w:rsid w:val="00D750DE"/>
    <w:rsid w:val="00D76F52"/>
    <w:rsid w:val="00D80523"/>
    <w:rsid w:val="00D80550"/>
    <w:rsid w:val="00D807C2"/>
    <w:rsid w:val="00D80B71"/>
    <w:rsid w:val="00D81588"/>
    <w:rsid w:val="00D82CFD"/>
    <w:rsid w:val="00D83DA7"/>
    <w:rsid w:val="00D84987"/>
    <w:rsid w:val="00D868BC"/>
    <w:rsid w:val="00D872B6"/>
    <w:rsid w:val="00D87401"/>
    <w:rsid w:val="00D8792C"/>
    <w:rsid w:val="00D87AFD"/>
    <w:rsid w:val="00D87D56"/>
    <w:rsid w:val="00D907C2"/>
    <w:rsid w:val="00D9137B"/>
    <w:rsid w:val="00D928A5"/>
    <w:rsid w:val="00D94E68"/>
    <w:rsid w:val="00D95030"/>
    <w:rsid w:val="00D95F24"/>
    <w:rsid w:val="00D968B6"/>
    <w:rsid w:val="00D96975"/>
    <w:rsid w:val="00D97178"/>
    <w:rsid w:val="00D97E33"/>
    <w:rsid w:val="00DA09B2"/>
    <w:rsid w:val="00DA0EA5"/>
    <w:rsid w:val="00DA1005"/>
    <w:rsid w:val="00DA1CE0"/>
    <w:rsid w:val="00DA3101"/>
    <w:rsid w:val="00DA425B"/>
    <w:rsid w:val="00DA47F0"/>
    <w:rsid w:val="00DA534C"/>
    <w:rsid w:val="00DA5B5F"/>
    <w:rsid w:val="00DA6099"/>
    <w:rsid w:val="00DA782A"/>
    <w:rsid w:val="00DA7975"/>
    <w:rsid w:val="00DB07A6"/>
    <w:rsid w:val="00DB0822"/>
    <w:rsid w:val="00DB0C7D"/>
    <w:rsid w:val="00DB1E9D"/>
    <w:rsid w:val="00DB218F"/>
    <w:rsid w:val="00DB22E2"/>
    <w:rsid w:val="00DB3D65"/>
    <w:rsid w:val="00DB5D0A"/>
    <w:rsid w:val="00DB692F"/>
    <w:rsid w:val="00DB6E76"/>
    <w:rsid w:val="00DB71B7"/>
    <w:rsid w:val="00DB71E7"/>
    <w:rsid w:val="00DC0118"/>
    <w:rsid w:val="00DC0724"/>
    <w:rsid w:val="00DC0EAD"/>
    <w:rsid w:val="00DC27BA"/>
    <w:rsid w:val="00DC2A36"/>
    <w:rsid w:val="00DC3198"/>
    <w:rsid w:val="00DC33CB"/>
    <w:rsid w:val="00DC37D1"/>
    <w:rsid w:val="00DC3AD7"/>
    <w:rsid w:val="00DC462D"/>
    <w:rsid w:val="00DC4763"/>
    <w:rsid w:val="00DC4A7F"/>
    <w:rsid w:val="00DC6C14"/>
    <w:rsid w:val="00DC7E60"/>
    <w:rsid w:val="00DD0265"/>
    <w:rsid w:val="00DD046A"/>
    <w:rsid w:val="00DD0745"/>
    <w:rsid w:val="00DD0994"/>
    <w:rsid w:val="00DD0D57"/>
    <w:rsid w:val="00DD0F2C"/>
    <w:rsid w:val="00DD12E9"/>
    <w:rsid w:val="00DD1608"/>
    <w:rsid w:val="00DD1AC4"/>
    <w:rsid w:val="00DD2745"/>
    <w:rsid w:val="00DD2ED5"/>
    <w:rsid w:val="00DD3CC8"/>
    <w:rsid w:val="00DD4056"/>
    <w:rsid w:val="00DD4369"/>
    <w:rsid w:val="00DD51F3"/>
    <w:rsid w:val="00DD5DBB"/>
    <w:rsid w:val="00DD5F16"/>
    <w:rsid w:val="00DD6307"/>
    <w:rsid w:val="00DD6395"/>
    <w:rsid w:val="00DD7E8B"/>
    <w:rsid w:val="00DE01E1"/>
    <w:rsid w:val="00DE28D5"/>
    <w:rsid w:val="00DE29F1"/>
    <w:rsid w:val="00DE4A30"/>
    <w:rsid w:val="00DE4E55"/>
    <w:rsid w:val="00DE616C"/>
    <w:rsid w:val="00DE6E90"/>
    <w:rsid w:val="00DE6FC2"/>
    <w:rsid w:val="00DE7AD1"/>
    <w:rsid w:val="00DE7EA2"/>
    <w:rsid w:val="00DF0B00"/>
    <w:rsid w:val="00DF1362"/>
    <w:rsid w:val="00DF1ED7"/>
    <w:rsid w:val="00DF2B31"/>
    <w:rsid w:val="00DF4582"/>
    <w:rsid w:val="00DF50E3"/>
    <w:rsid w:val="00DF5840"/>
    <w:rsid w:val="00DF5B3C"/>
    <w:rsid w:val="00DF68A4"/>
    <w:rsid w:val="00E005E3"/>
    <w:rsid w:val="00E02928"/>
    <w:rsid w:val="00E064A0"/>
    <w:rsid w:val="00E107BC"/>
    <w:rsid w:val="00E111AC"/>
    <w:rsid w:val="00E11DA6"/>
    <w:rsid w:val="00E11E05"/>
    <w:rsid w:val="00E11EA6"/>
    <w:rsid w:val="00E12318"/>
    <w:rsid w:val="00E12C22"/>
    <w:rsid w:val="00E12F13"/>
    <w:rsid w:val="00E1354D"/>
    <w:rsid w:val="00E13B8C"/>
    <w:rsid w:val="00E13E22"/>
    <w:rsid w:val="00E142BD"/>
    <w:rsid w:val="00E14507"/>
    <w:rsid w:val="00E1474B"/>
    <w:rsid w:val="00E1518F"/>
    <w:rsid w:val="00E162DB"/>
    <w:rsid w:val="00E16DD4"/>
    <w:rsid w:val="00E17DF1"/>
    <w:rsid w:val="00E20422"/>
    <w:rsid w:val="00E20DB4"/>
    <w:rsid w:val="00E2190D"/>
    <w:rsid w:val="00E242A9"/>
    <w:rsid w:val="00E25930"/>
    <w:rsid w:val="00E26C79"/>
    <w:rsid w:val="00E27037"/>
    <w:rsid w:val="00E27EFF"/>
    <w:rsid w:val="00E3081D"/>
    <w:rsid w:val="00E308EB"/>
    <w:rsid w:val="00E31094"/>
    <w:rsid w:val="00E31E9A"/>
    <w:rsid w:val="00E32363"/>
    <w:rsid w:val="00E32625"/>
    <w:rsid w:val="00E3406A"/>
    <w:rsid w:val="00E34848"/>
    <w:rsid w:val="00E34C0E"/>
    <w:rsid w:val="00E34FD4"/>
    <w:rsid w:val="00E3568D"/>
    <w:rsid w:val="00E35B8A"/>
    <w:rsid w:val="00E37A63"/>
    <w:rsid w:val="00E40082"/>
    <w:rsid w:val="00E43907"/>
    <w:rsid w:val="00E43B0D"/>
    <w:rsid w:val="00E43BF7"/>
    <w:rsid w:val="00E4527D"/>
    <w:rsid w:val="00E464B9"/>
    <w:rsid w:val="00E47C85"/>
    <w:rsid w:val="00E50411"/>
    <w:rsid w:val="00E51AAF"/>
    <w:rsid w:val="00E51CAF"/>
    <w:rsid w:val="00E536E9"/>
    <w:rsid w:val="00E53AF0"/>
    <w:rsid w:val="00E542C3"/>
    <w:rsid w:val="00E55FA9"/>
    <w:rsid w:val="00E56014"/>
    <w:rsid w:val="00E56C99"/>
    <w:rsid w:val="00E57AD4"/>
    <w:rsid w:val="00E61704"/>
    <w:rsid w:val="00E61F52"/>
    <w:rsid w:val="00E62316"/>
    <w:rsid w:val="00E62689"/>
    <w:rsid w:val="00E643A5"/>
    <w:rsid w:val="00E644BD"/>
    <w:rsid w:val="00E64548"/>
    <w:rsid w:val="00E661ED"/>
    <w:rsid w:val="00E6697B"/>
    <w:rsid w:val="00E67290"/>
    <w:rsid w:val="00E7005B"/>
    <w:rsid w:val="00E702DB"/>
    <w:rsid w:val="00E70F09"/>
    <w:rsid w:val="00E72746"/>
    <w:rsid w:val="00E72BD9"/>
    <w:rsid w:val="00E75AD4"/>
    <w:rsid w:val="00E7608A"/>
    <w:rsid w:val="00E7616C"/>
    <w:rsid w:val="00E76878"/>
    <w:rsid w:val="00E76C44"/>
    <w:rsid w:val="00E77FDE"/>
    <w:rsid w:val="00E81479"/>
    <w:rsid w:val="00E82EAA"/>
    <w:rsid w:val="00E833C3"/>
    <w:rsid w:val="00E83DFC"/>
    <w:rsid w:val="00E83F8A"/>
    <w:rsid w:val="00E84426"/>
    <w:rsid w:val="00E85A4B"/>
    <w:rsid w:val="00E9007A"/>
    <w:rsid w:val="00E90BDF"/>
    <w:rsid w:val="00E9259E"/>
    <w:rsid w:val="00E92767"/>
    <w:rsid w:val="00E93424"/>
    <w:rsid w:val="00E94377"/>
    <w:rsid w:val="00E94BAC"/>
    <w:rsid w:val="00E94F45"/>
    <w:rsid w:val="00E94F8C"/>
    <w:rsid w:val="00E95E62"/>
    <w:rsid w:val="00E95FBF"/>
    <w:rsid w:val="00E96546"/>
    <w:rsid w:val="00E96FE7"/>
    <w:rsid w:val="00E97262"/>
    <w:rsid w:val="00E973E9"/>
    <w:rsid w:val="00E97F15"/>
    <w:rsid w:val="00EA150B"/>
    <w:rsid w:val="00EA16CB"/>
    <w:rsid w:val="00EA2946"/>
    <w:rsid w:val="00EA312F"/>
    <w:rsid w:val="00EA4EEA"/>
    <w:rsid w:val="00EA5DF5"/>
    <w:rsid w:val="00EA5E97"/>
    <w:rsid w:val="00EA6D5A"/>
    <w:rsid w:val="00EA7374"/>
    <w:rsid w:val="00EB0A7F"/>
    <w:rsid w:val="00EB224A"/>
    <w:rsid w:val="00EB33CC"/>
    <w:rsid w:val="00EB33E5"/>
    <w:rsid w:val="00EB35E4"/>
    <w:rsid w:val="00EB3843"/>
    <w:rsid w:val="00EB3AA5"/>
    <w:rsid w:val="00EB4BC8"/>
    <w:rsid w:val="00EB51BC"/>
    <w:rsid w:val="00EB5DB2"/>
    <w:rsid w:val="00EB60D3"/>
    <w:rsid w:val="00EB6292"/>
    <w:rsid w:val="00EB6730"/>
    <w:rsid w:val="00EB6E52"/>
    <w:rsid w:val="00EB7925"/>
    <w:rsid w:val="00EC019E"/>
    <w:rsid w:val="00EC0BAA"/>
    <w:rsid w:val="00EC0F6D"/>
    <w:rsid w:val="00EC1078"/>
    <w:rsid w:val="00EC20C2"/>
    <w:rsid w:val="00EC29C4"/>
    <w:rsid w:val="00EC3320"/>
    <w:rsid w:val="00EC3FDE"/>
    <w:rsid w:val="00EC403C"/>
    <w:rsid w:val="00EC44DF"/>
    <w:rsid w:val="00EC4E50"/>
    <w:rsid w:val="00EC5900"/>
    <w:rsid w:val="00ED025B"/>
    <w:rsid w:val="00ED0AA7"/>
    <w:rsid w:val="00ED10A0"/>
    <w:rsid w:val="00ED1164"/>
    <w:rsid w:val="00ED177F"/>
    <w:rsid w:val="00ED231A"/>
    <w:rsid w:val="00ED23FE"/>
    <w:rsid w:val="00ED2C4E"/>
    <w:rsid w:val="00ED459A"/>
    <w:rsid w:val="00ED4992"/>
    <w:rsid w:val="00ED4BE2"/>
    <w:rsid w:val="00ED5223"/>
    <w:rsid w:val="00ED559B"/>
    <w:rsid w:val="00EE1613"/>
    <w:rsid w:val="00EE163F"/>
    <w:rsid w:val="00EE2433"/>
    <w:rsid w:val="00EE268A"/>
    <w:rsid w:val="00EE2C28"/>
    <w:rsid w:val="00EE36DE"/>
    <w:rsid w:val="00EE3708"/>
    <w:rsid w:val="00EE384B"/>
    <w:rsid w:val="00EE448D"/>
    <w:rsid w:val="00EE45A3"/>
    <w:rsid w:val="00EE5082"/>
    <w:rsid w:val="00EE5D64"/>
    <w:rsid w:val="00EE5D6D"/>
    <w:rsid w:val="00EF0174"/>
    <w:rsid w:val="00EF114C"/>
    <w:rsid w:val="00EF12E4"/>
    <w:rsid w:val="00EF239B"/>
    <w:rsid w:val="00EF2698"/>
    <w:rsid w:val="00EF353C"/>
    <w:rsid w:val="00EF3CAE"/>
    <w:rsid w:val="00EF3E3A"/>
    <w:rsid w:val="00EF4909"/>
    <w:rsid w:val="00EF5AEE"/>
    <w:rsid w:val="00EF6007"/>
    <w:rsid w:val="00F0199B"/>
    <w:rsid w:val="00F03379"/>
    <w:rsid w:val="00F03897"/>
    <w:rsid w:val="00F03B0F"/>
    <w:rsid w:val="00F03D5D"/>
    <w:rsid w:val="00F04470"/>
    <w:rsid w:val="00F0447F"/>
    <w:rsid w:val="00F0519A"/>
    <w:rsid w:val="00F052F7"/>
    <w:rsid w:val="00F053A0"/>
    <w:rsid w:val="00F05E53"/>
    <w:rsid w:val="00F06490"/>
    <w:rsid w:val="00F068F1"/>
    <w:rsid w:val="00F06B5B"/>
    <w:rsid w:val="00F072F5"/>
    <w:rsid w:val="00F075B4"/>
    <w:rsid w:val="00F10B28"/>
    <w:rsid w:val="00F11DF1"/>
    <w:rsid w:val="00F12008"/>
    <w:rsid w:val="00F12B53"/>
    <w:rsid w:val="00F12E5B"/>
    <w:rsid w:val="00F13DF2"/>
    <w:rsid w:val="00F14479"/>
    <w:rsid w:val="00F1522A"/>
    <w:rsid w:val="00F153C0"/>
    <w:rsid w:val="00F158E1"/>
    <w:rsid w:val="00F15BC6"/>
    <w:rsid w:val="00F15D48"/>
    <w:rsid w:val="00F160E5"/>
    <w:rsid w:val="00F162C8"/>
    <w:rsid w:val="00F1654B"/>
    <w:rsid w:val="00F16722"/>
    <w:rsid w:val="00F16A5A"/>
    <w:rsid w:val="00F20618"/>
    <w:rsid w:val="00F20FB0"/>
    <w:rsid w:val="00F216D4"/>
    <w:rsid w:val="00F21929"/>
    <w:rsid w:val="00F22C75"/>
    <w:rsid w:val="00F22F95"/>
    <w:rsid w:val="00F233DA"/>
    <w:rsid w:val="00F24201"/>
    <w:rsid w:val="00F247D7"/>
    <w:rsid w:val="00F27EFA"/>
    <w:rsid w:val="00F3093B"/>
    <w:rsid w:val="00F315EA"/>
    <w:rsid w:val="00F31F14"/>
    <w:rsid w:val="00F31F96"/>
    <w:rsid w:val="00F33B2F"/>
    <w:rsid w:val="00F35AF8"/>
    <w:rsid w:val="00F36737"/>
    <w:rsid w:val="00F37D3E"/>
    <w:rsid w:val="00F37D8F"/>
    <w:rsid w:val="00F37E36"/>
    <w:rsid w:val="00F4079E"/>
    <w:rsid w:val="00F418D9"/>
    <w:rsid w:val="00F419E4"/>
    <w:rsid w:val="00F422C7"/>
    <w:rsid w:val="00F42805"/>
    <w:rsid w:val="00F431E2"/>
    <w:rsid w:val="00F469DA"/>
    <w:rsid w:val="00F47334"/>
    <w:rsid w:val="00F47605"/>
    <w:rsid w:val="00F50A5E"/>
    <w:rsid w:val="00F521E4"/>
    <w:rsid w:val="00F529EE"/>
    <w:rsid w:val="00F52EF1"/>
    <w:rsid w:val="00F54F1E"/>
    <w:rsid w:val="00F560FA"/>
    <w:rsid w:val="00F566DE"/>
    <w:rsid w:val="00F56AE5"/>
    <w:rsid w:val="00F6201A"/>
    <w:rsid w:val="00F6290E"/>
    <w:rsid w:val="00F62BAD"/>
    <w:rsid w:val="00F63BA2"/>
    <w:rsid w:val="00F63C4D"/>
    <w:rsid w:val="00F63DC9"/>
    <w:rsid w:val="00F64840"/>
    <w:rsid w:val="00F65173"/>
    <w:rsid w:val="00F6534F"/>
    <w:rsid w:val="00F6631D"/>
    <w:rsid w:val="00F6721F"/>
    <w:rsid w:val="00F67257"/>
    <w:rsid w:val="00F705CA"/>
    <w:rsid w:val="00F725E9"/>
    <w:rsid w:val="00F7360A"/>
    <w:rsid w:val="00F750C4"/>
    <w:rsid w:val="00F7551F"/>
    <w:rsid w:val="00F759F4"/>
    <w:rsid w:val="00F75DBC"/>
    <w:rsid w:val="00F76850"/>
    <w:rsid w:val="00F76EE8"/>
    <w:rsid w:val="00F76F22"/>
    <w:rsid w:val="00F800F1"/>
    <w:rsid w:val="00F80228"/>
    <w:rsid w:val="00F80AE9"/>
    <w:rsid w:val="00F81CDF"/>
    <w:rsid w:val="00F823D6"/>
    <w:rsid w:val="00F82A7D"/>
    <w:rsid w:val="00F8316C"/>
    <w:rsid w:val="00F838DB"/>
    <w:rsid w:val="00F83C67"/>
    <w:rsid w:val="00F8444A"/>
    <w:rsid w:val="00F84829"/>
    <w:rsid w:val="00F84EAE"/>
    <w:rsid w:val="00F85085"/>
    <w:rsid w:val="00F90BC0"/>
    <w:rsid w:val="00F91F85"/>
    <w:rsid w:val="00F925FF"/>
    <w:rsid w:val="00F92FFD"/>
    <w:rsid w:val="00F9317E"/>
    <w:rsid w:val="00F93509"/>
    <w:rsid w:val="00F9544A"/>
    <w:rsid w:val="00F95ABD"/>
    <w:rsid w:val="00F96B06"/>
    <w:rsid w:val="00F96CCC"/>
    <w:rsid w:val="00FA1F05"/>
    <w:rsid w:val="00FA2BCE"/>
    <w:rsid w:val="00FA2D0F"/>
    <w:rsid w:val="00FA46E7"/>
    <w:rsid w:val="00FA477C"/>
    <w:rsid w:val="00FA491A"/>
    <w:rsid w:val="00FA4E36"/>
    <w:rsid w:val="00FA5077"/>
    <w:rsid w:val="00FA624A"/>
    <w:rsid w:val="00FA6B75"/>
    <w:rsid w:val="00FA6C8F"/>
    <w:rsid w:val="00FA70E6"/>
    <w:rsid w:val="00FA7890"/>
    <w:rsid w:val="00FA7AF2"/>
    <w:rsid w:val="00FA7C9C"/>
    <w:rsid w:val="00FA7DE2"/>
    <w:rsid w:val="00FB005F"/>
    <w:rsid w:val="00FB04D2"/>
    <w:rsid w:val="00FB0F56"/>
    <w:rsid w:val="00FB1786"/>
    <w:rsid w:val="00FB17CD"/>
    <w:rsid w:val="00FB1940"/>
    <w:rsid w:val="00FB2038"/>
    <w:rsid w:val="00FB2B09"/>
    <w:rsid w:val="00FB3213"/>
    <w:rsid w:val="00FB3242"/>
    <w:rsid w:val="00FB5769"/>
    <w:rsid w:val="00FB611B"/>
    <w:rsid w:val="00FB7085"/>
    <w:rsid w:val="00FB7587"/>
    <w:rsid w:val="00FB7B8F"/>
    <w:rsid w:val="00FC06DF"/>
    <w:rsid w:val="00FC0AB6"/>
    <w:rsid w:val="00FC0FF2"/>
    <w:rsid w:val="00FC1949"/>
    <w:rsid w:val="00FC1CC1"/>
    <w:rsid w:val="00FC21DE"/>
    <w:rsid w:val="00FC2FB4"/>
    <w:rsid w:val="00FC3125"/>
    <w:rsid w:val="00FC32B2"/>
    <w:rsid w:val="00FC3C8E"/>
    <w:rsid w:val="00FC4192"/>
    <w:rsid w:val="00FC6191"/>
    <w:rsid w:val="00FC6961"/>
    <w:rsid w:val="00FC6D75"/>
    <w:rsid w:val="00FD01B9"/>
    <w:rsid w:val="00FD123F"/>
    <w:rsid w:val="00FD1338"/>
    <w:rsid w:val="00FD2BBF"/>
    <w:rsid w:val="00FD33AC"/>
    <w:rsid w:val="00FD516B"/>
    <w:rsid w:val="00FD51D5"/>
    <w:rsid w:val="00FD58EA"/>
    <w:rsid w:val="00FD7354"/>
    <w:rsid w:val="00FD76F8"/>
    <w:rsid w:val="00FE030E"/>
    <w:rsid w:val="00FE0536"/>
    <w:rsid w:val="00FE0F30"/>
    <w:rsid w:val="00FE174D"/>
    <w:rsid w:val="00FE4B91"/>
    <w:rsid w:val="00FE609B"/>
    <w:rsid w:val="00FE60CE"/>
    <w:rsid w:val="00FE6271"/>
    <w:rsid w:val="00FE6C6D"/>
    <w:rsid w:val="00FE720F"/>
    <w:rsid w:val="00FE7C7C"/>
    <w:rsid w:val="00FF02CA"/>
    <w:rsid w:val="00FF096B"/>
    <w:rsid w:val="00FF2F28"/>
    <w:rsid w:val="00FF431E"/>
    <w:rsid w:val="00FF5BEA"/>
    <w:rsid w:val="00FF7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qFormat="1"/>
    <w:lsdException w:name="heading 7" w:qFormat="1"/>
    <w:lsdException w:name="heading 8"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Normal Indent" w:locked="0"/>
    <w:lsdException w:name="header" w:locked="0"/>
    <w:lsdException w:name="footer" w:locked="0" w:uiPriority="99"/>
    <w:lsdException w:name="table of figures" w:locked="0"/>
    <w:lsdException w:name="envelope address" w:locked="0"/>
    <w:lsdException w:name="envelope return" w:locked="0"/>
    <w:lsdException w:name="line number" w:locked="0"/>
    <w:lsdException w:name="page number" w:locked="0"/>
    <w:lsdException w:name="List Bullet" w:locked="0"/>
    <w:lsdException w:name="List 2" w:locked="0"/>
    <w:lsdException w:name="List 3" w:locked="0"/>
    <w:lsdException w:name="List 4" w:locked="0"/>
    <w:lsdException w:name="List 5" w:locked="0"/>
    <w:lsdException w:name="List Bullet 2" w:locked="0" w:qFormat="1"/>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qFormat="1"/>
    <w:lsdException w:name="Closing" w:locked="0"/>
    <w:lsdException w:name="Signature" w:locked="0"/>
    <w:lsdException w:name="Default Paragraph Font" w:locked="0"/>
    <w:lsdException w:name="Body Text" w:semiHidden="1"/>
    <w:lsdException w:name="Body Text Indent" w:semiHidden="1"/>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qFormat="1"/>
    <w:lsdException w:name="Salutation" w:locked="0"/>
    <w:lsdException w:name="Date" w:locked="0"/>
    <w:lsdException w:name="Body Text First Indent" w:locked="0"/>
    <w:lsdException w:name="Body Text First Indent 2" w:locked="0"/>
    <w:lsdException w:name="Note Heading" w:locked="0"/>
    <w:lsdException w:name="Body Text 2" w:semiHidden="1"/>
    <w:lsdException w:name="Body Text 3" w:semiHidden="1"/>
    <w:lsdException w:name="Body Text Indent 2" w:semiHidden="1"/>
    <w:lsdException w:name="Body Text Indent 3" w:semiHidden="1"/>
    <w:lsdException w:name="Block Text" w:locked="0"/>
    <w:lsdException w:name="Hyperlink" w:uiPriority="99"/>
    <w:lsdException w:name="Emphasis" w:qFormat="1"/>
    <w:lsdException w:name="Document Map"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No List" w:locked="0" w:uiPriority="99"/>
    <w:lsdException w:name="Outline List 1" w:locked="0"/>
    <w:lsdException w:name="Outline List 2" w:locked="0"/>
    <w:lsdException w:name="Outline List 3" w:locked="0"/>
    <w:lsdException w:name="Table Simple 1" w:locked="0"/>
    <w:lsdException w:name="Table Simple 2" w:locked="0"/>
    <w:lsdException w:name="Table Simple 3" w:locked="0"/>
    <w:lsdException w:name="Table Classic 1" w:locked="0"/>
    <w:lsdException w:name="Table Classic 2" w:locked="0"/>
    <w:lsdException w:name="Table Classic 3" w:locked="0"/>
    <w:lsdException w:name="Table Classic 4" w:locked="0"/>
    <w:lsdException w:name="Table Colorful 1" w:locked="0"/>
    <w:lsdException w:name="Table Colorful 2" w:locked="0"/>
    <w:lsdException w:name="Table Colorful 3" w:locked="0"/>
    <w:lsdException w:name="Table Columns 1" w:locked="0"/>
    <w:lsdException w:name="Table Columns 2" w:locked="0"/>
    <w:lsdException w:name="Table Columns 3" w:locked="0"/>
    <w:lsdException w:name="Table Columns 4" w:locked="0"/>
    <w:lsdException w:name="Table Columns 5" w:locked="0"/>
    <w:lsdException w:name="Table Grid 1" w:locked="0"/>
    <w:lsdException w:name="Table Grid 2" w:locked="0"/>
    <w:lsdException w:name="Table Grid 3" w:locked="0"/>
    <w:lsdException w:name="Table Grid 4" w:locked="0"/>
    <w:lsdException w:name="Table Grid 5" w:locked="0"/>
    <w:lsdException w:name="Table Grid 6" w:locked="0"/>
    <w:lsdException w:name="Table Grid 7" w:locked="0"/>
    <w:lsdException w:name="Table Grid 8" w:locked="0"/>
    <w:lsdException w:name="Table List 1" w:locked="0"/>
    <w:lsdException w:name="Table List 2" w:locked="0"/>
    <w:lsdException w:name="Table List 3" w:locked="0"/>
    <w:lsdException w:name="Table List 4" w:locked="0"/>
    <w:lsdException w:name="Table List 5" w:locked="0"/>
    <w:lsdException w:name="Table List 6" w:locked="0"/>
    <w:lsdException w:name="Table List 7" w:locked="0"/>
    <w:lsdException w:name="Table List 8" w:locked="0"/>
    <w:lsdException w:name="Table 3D effects 1" w:locked="0"/>
    <w:lsdException w:name="Table 3D effects 2" w:locked="0"/>
    <w:lsdException w:name="Table 3D effects 3" w:locked="0"/>
    <w:lsdException w:name="Table Contemporary" w:locked="0"/>
    <w:lsdException w:name="Table Elegant" w:locked="0"/>
    <w:lsdException w:name="Table Professional" w:locked="0"/>
    <w:lsdException w:name="Table Subtle 1" w:locked="0"/>
    <w:lsdException w:name="Table Subtle 2" w:locked="0"/>
    <w:lsdException w:name="Table Web 1" w:locked="0"/>
    <w:lsdException w:name="Table Web 2" w:locked="0"/>
    <w:lsdException w:name="Table Web 3" w:locked="0"/>
    <w:lsdException w:name="Balloon Text" w:locked="0"/>
    <w:lsdException w:name="Table Grid" w:uiPriority="59"/>
    <w:lsdException w:name="Table Theme" w:locked="0"/>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locked="0" w:semiHidden="1" w:uiPriority="37" w:unhideWhenUsed="1"/>
    <w:lsdException w:name="TOC Heading" w:locked="0" w:semiHidden="1" w:uiPriority="39" w:unhideWhenUsed="1" w:qFormat="1"/>
  </w:latentStyles>
  <w:style w:type="paragraph" w:default="1" w:styleId="Normal">
    <w:name w:val="Normal"/>
    <w:qFormat/>
    <w:rsid w:val="001C38F7"/>
    <w:pPr>
      <w:suppressAutoHyphens/>
      <w:jc w:val="both"/>
    </w:pPr>
    <w:rPr>
      <w:rFonts w:ascii="Arial" w:hAnsi="Arial"/>
      <w:szCs w:val="22"/>
      <w:lang w:eastAsia="en-CA"/>
    </w:rPr>
  </w:style>
  <w:style w:type="paragraph" w:styleId="Heading1">
    <w:name w:val="heading 1"/>
    <w:next w:val="Paragraph"/>
    <w:link w:val="Heading1Char"/>
    <w:qFormat/>
    <w:rsid w:val="00AB0EB6"/>
    <w:pPr>
      <w:keepNext/>
      <w:pageBreakBefore/>
      <w:numPr>
        <w:numId w:val="20"/>
      </w:numPr>
      <w:spacing w:after="240"/>
      <w:outlineLvl w:val="0"/>
    </w:pPr>
    <w:rPr>
      <w:rFonts w:ascii="Arial" w:hAnsi="Arial" w:cs="Arial"/>
      <w:b/>
      <w:bCs/>
      <w:kern w:val="32"/>
      <w:sz w:val="36"/>
      <w:szCs w:val="32"/>
      <w:lang w:eastAsia="en-CA"/>
    </w:rPr>
  </w:style>
  <w:style w:type="paragraph" w:styleId="Heading2">
    <w:name w:val="heading 2"/>
    <w:basedOn w:val="Heading1"/>
    <w:next w:val="Paragraph"/>
    <w:link w:val="Heading2Char"/>
    <w:qFormat/>
    <w:rsid w:val="00AB0EB6"/>
    <w:pPr>
      <w:pageBreakBefore w:val="0"/>
      <w:numPr>
        <w:ilvl w:val="1"/>
      </w:numPr>
      <w:spacing w:before="480"/>
      <w:ind w:left="360"/>
      <w:outlineLvl w:val="1"/>
    </w:pPr>
    <w:rPr>
      <w:bCs w:val="0"/>
      <w:iCs/>
      <w:sz w:val="32"/>
      <w:szCs w:val="28"/>
    </w:rPr>
  </w:style>
  <w:style w:type="paragraph" w:styleId="Heading3">
    <w:name w:val="heading 3"/>
    <w:basedOn w:val="Heading2"/>
    <w:next w:val="Paragraph"/>
    <w:link w:val="Heading3Char"/>
    <w:qFormat/>
    <w:rsid w:val="00AB0EB6"/>
    <w:pPr>
      <w:numPr>
        <w:ilvl w:val="2"/>
      </w:numPr>
      <w:spacing w:before="240"/>
      <w:ind w:left="360"/>
      <w:outlineLvl w:val="2"/>
    </w:pPr>
    <w:rPr>
      <w:bCs/>
      <w:sz w:val="28"/>
      <w:szCs w:val="26"/>
    </w:rPr>
  </w:style>
  <w:style w:type="paragraph" w:styleId="Heading4">
    <w:name w:val="heading 4"/>
    <w:basedOn w:val="Heading3"/>
    <w:next w:val="Paragraph"/>
    <w:link w:val="Heading4Char"/>
    <w:qFormat/>
    <w:rsid w:val="00AB0EB6"/>
    <w:pPr>
      <w:numPr>
        <w:ilvl w:val="3"/>
      </w:numPr>
      <w:ind w:left="360"/>
      <w:outlineLvl w:val="3"/>
    </w:pPr>
    <w:rPr>
      <w:bCs w:val="0"/>
      <w:sz w:val="24"/>
    </w:rPr>
  </w:style>
  <w:style w:type="paragraph" w:styleId="Heading5">
    <w:name w:val="heading 5"/>
    <w:basedOn w:val="Normal"/>
    <w:next w:val="Paragraph"/>
    <w:link w:val="Heading5Char"/>
    <w:semiHidden/>
    <w:qFormat/>
    <w:rsid w:val="000567D6"/>
    <w:pPr>
      <w:suppressAutoHyphens w:val="0"/>
      <w:spacing w:before="240"/>
      <w:jc w:val="left"/>
      <w:outlineLvl w:val="4"/>
    </w:pPr>
    <w:rPr>
      <w:b/>
      <w:bCs/>
      <w:iCs/>
      <w:szCs w:val="26"/>
    </w:rPr>
  </w:style>
  <w:style w:type="paragraph" w:styleId="Heading6">
    <w:name w:val="heading 6"/>
    <w:basedOn w:val="Normal"/>
    <w:next w:val="Normal"/>
    <w:link w:val="Heading6Char"/>
    <w:semiHidden/>
    <w:qFormat/>
    <w:locked/>
    <w:rsid w:val="000567D6"/>
    <w:pPr>
      <w:spacing w:before="240" w:after="60"/>
      <w:outlineLvl w:val="5"/>
    </w:pPr>
    <w:rPr>
      <w:rFonts w:ascii="Times New Roman" w:hAnsi="Times New Roman"/>
      <w:b/>
      <w:bCs/>
    </w:rPr>
  </w:style>
  <w:style w:type="paragraph" w:styleId="Heading7">
    <w:name w:val="heading 7"/>
    <w:basedOn w:val="Normal"/>
    <w:next w:val="Normal"/>
    <w:link w:val="Heading7Char"/>
    <w:semiHidden/>
    <w:qFormat/>
    <w:locked/>
    <w:rsid w:val="000567D6"/>
    <w:pPr>
      <w:spacing w:before="240" w:after="60"/>
      <w:outlineLvl w:val="6"/>
    </w:pPr>
    <w:rPr>
      <w:rFonts w:ascii="Times New Roman" w:hAnsi="Times New Roman"/>
      <w:sz w:val="24"/>
      <w:szCs w:val="24"/>
    </w:rPr>
  </w:style>
  <w:style w:type="paragraph" w:styleId="Heading8">
    <w:name w:val="heading 8"/>
    <w:basedOn w:val="Normal"/>
    <w:next w:val="Normal"/>
    <w:link w:val="Heading8Char"/>
    <w:semiHidden/>
    <w:qFormat/>
    <w:locked/>
    <w:rsid w:val="000567D6"/>
    <w:pPr>
      <w:spacing w:before="240" w:after="60"/>
      <w:outlineLvl w:val="7"/>
    </w:pPr>
    <w:rPr>
      <w:rFonts w:ascii="Times New Roman" w:hAnsi="Times New Roman"/>
      <w:i/>
      <w:iCs/>
      <w:sz w:val="24"/>
      <w:szCs w:val="24"/>
    </w:rPr>
  </w:style>
  <w:style w:type="paragraph" w:styleId="Heading9">
    <w:name w:val="heading 9"/>
    <w:basedOn w:val="Normal"/>
    <w:next w:val="Normal"/>
    <w:semiHidden/>
    <w:locked/>
    <w:rsid w:val="00962DD4"/>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Title"/>
    <w:next w:val="DateRevised"/>
    <w:link w:val="AuthorChar"/>
    <w:rsid w:val="001E701C"/>
    <w:pPr>
      <w:spacing w:before="6840"/>
      <w:contextualSpacing/>
    </w:pPr>
    <w:rPr>
      <w:sz w:val="40"/>
    </w:rPr>
  </w:style>
  <w:style w:type="paragraph" w:styleId="Title">
    <w:name w:val="Title"/>
    <w:basedOn w:val="Normal"/>
    <w:next w:val="Heading-Medium"/>
    <w:link w:val="TitleChar"/>
    <w:qFormat/>
    <w:rsid w:val="000567D6"/>
    <w:pPr>
      <w:suppressAutoHyphens w:val="0"/>
      <w:spacing w:before="1440" w:after="480"/>
      <w:jc w:val="center"/>
    </w:pPr>
    <w:rPr>
      <w:rFonts w:cs="Arial"/>
      <w:b/>
      <w:bCs/>
      <w:kern w:val="16"/>
      <w:sz w:val="48"/>
      <w:szCs w:val="48"/>
    </w:rPr>
  </w:style>
  <w:style w:type="paragraph" w:customStyle="1" w:styleId="Paragraph">
    <w:name w:val="Paragraph"/>
    <w:basedOn w:val="Normal"/>
    <w:link w:val="ParagraphChar"/>
    <w:rsid w:val="00421793"/>
    <w:pPr>
      <w:suppressAutoHyphens w:val="0"/>
      <w:spacing w:before="240" w:after="240"/>
    </w:pPr>
    <w:rPr>
      <w:rFonts w:cs="Arial"/>
      <w:bCs/>
      <w:kern w:val="16"/>
    </w:rPr>
  </w:style>
  <w:style w:type="paragraph" w:styleId="ListBullet2">
    <w:name w:val="List Bullet 2"/>
    <w:basedOn w:val="Normal"/>
    <w:qFormat/>
    <w:rsid w:val="0080045C"/>
    <w:pPr>
      <w:numPr>
        <w:numId w:val="1"/>
      </w:numPr>
      <w:suppressAutoHyphens w:val="0"/>
    </w:pPr>
    <w:rPr>
      <w:rFonts w:cs="Arial"/>
      <w:bCs/>
      <w:kern w:val="16"/>
    </w:rPr>
  </w:style>
  <w:style w:type="paragraph" w:styleId="ListBullet3">
    <w:name w:val="List Bullet 3"/>
    <w:basedOn w:val="Normal"/>
    <w:rsid w:val="0080045C"/>
    <w:pPr>
      <w:numPr>
        <w:numId w:val="2"/>
      </w:numPr>
      <w:tabs>
        <w:tab w:val="clear" w:pos="1800"/>
        <w:tab w:val="num" w:pos="360"/>
      </w:tabs>
      <w:suppressAutoHyphens w:val="0"/>
      <w:ind w:left="1080"/>
      <w:jc w:val="left"/>
    </w:pPr>
    <w:rPr>
      <w:rFonts w:cs="Arial"/>
      <w:bCs/>
      <w:kern w:val="16"/>
    </w:rPr>
  </w:style>
  <w:style w:type="paragraph" w:styleId="TOC2">
    <w:name w:val="toc 2"/>
    <w:basedOn w:val="Normal"/>
    <w:next w:val="Normal"/>
    <w:uiPriority w:val="39"/>
    <w:rsid w:val="00184340"/>
    <w:pPr>
      <w:tabs>
        <w:tab w:val="right" w:leader="dot" w:pos="10800"/>
      </w:tabs>
      <w:ind w:left="240"/>
    </w:pPr>
    <w:rPr>
      <w:sz w:val="24"/>
    </w:rPr>
  </w:style>
  <w:style w:type="paragraph" w:styleId="TOC3">
    <w:name w:val="toc 3"/>
    <w:basedOn w:val="Normal"/>
    <w:next w:val="Normal"/>
    <w:uiPriority w:val="39"/>
    <w:rsid w:val="001E701C"/>
    <w:pPr>
      <w:tabs>
        <w:tab w:val="right" w:leader="dot" w:pos="10800"/>
      </w:tabs>
      <w:ind w:left="480"/>
    </w:pPr>
  </w:style>
  <w:style w:type="paragraph" w:styleId="TOC1">
    <w:name w:val="toc 1"/>
    <w:basedOn w:val="Normal"/>
    <w:next w:val="Normal"/>
    <w:uiPriority w:val="39"/>
    <w:rsid w:val="001E701C"/>
    <w:pPr>
      <w:tabs>
        <w:tab w:val="right" w:leader="dot" w:pos="10800"/>
      </w:tabs>
      <w:spacing w:before="240"/>
    </w:pPr>
    <w:rPr>
      <w:sz w:val="28"/>
    </w:rPr>
  </w:style>
  <w:style w:type="paragraph" w:customStyle="1" w:styleId="Appendix2">
    <w:name w:val="Appendix 2"/>
    <w:basedOn w:val="Appendix1"/>
    <w:next w:val="Normal"/>
    <w:link w:val="Appendix2Char"/>
    <w:autoRedefine/>
    <w:qFormat/>
    <w:rsid w:val="0015312D"/>
    <w:pPr>
      <w:pageBreakBefore w:val="0"/>
      <w:numPr>
        <w:numId w:val="11"/>
      </w:numPr>
      <w:spacing w:before="480"/>
      <w:outlineLvl w:val="9"/>
    </w:pPr>
    <w:rPr>
      <w:sz w:val="28"/>
    </w:rPr>
  </w:style>
  <w:style w:type="paragraph" w:customStyle="1" w:styleId="Glossary">
    <w:name w:val="Glossary"/>
    <w:basedOn w:val="Heading1"/>
    <w:semiHidden/>
    <w:rsid w:val="00F750C4"/>
    <w:pPr>
      <w:numPr>
        <w:numId w:val="0"/>
      </w:numPr>
    </w:pPr>
  </w:style>
  <w:style w:type="paragraph" w:customStyle="1" w:styleId="SubTitle">
    <w:name w:val="Sub Title"/>
    <w:basedOn w:val="Title"/>
    <w:next w:val="Author"/>
    <w:rsid w:val="00972E72"/>
    <w:pPr>
      <w:spacing w:before="480"/>
    </w:pPr>
    <w:rPr>
      <w:sz w:val="40"/>
      <w:szCs w:val="40"/>
    </w:rPr>
  </w:style>
  <w:style w:type="paragraph" w:customStyle="1" w:styleId="Code">
    <w:name w:val="Code"/>
    <w:basedOn w:val="Paragraph"/>
    <w:semiHidden/>
    <w:qFormat/>
    <w:rsid w:val="000567D6"/>
    <w:pPr>
      <w:spacing w:before="0"/>
    </w:pPr>
    <w:rPr>
      <w:lang w:val="en-CA"/>
    </w:rPr>
  </w:style>
  <w:style w:type="paragraph" w:customStyle="1" w:styleId="ListNumbered1">
    <w:name w:val="List Numbered 1"/>
    <w:basedOn w:val="Paragraph"/>
    <w:link w:val="ListNumbered1Char"/>
    <w:semiHidden/>
    <w:qFormat/>
    <w:locked/>
    <w:rsid w:val="004209B0"/>
    <w:pPr>
      <w:numPr>
        <w:numId w:val="5"/>
      </w:numPr>
    </w:pPr>
  </w:style>
  <w:style w:type="numbering" w:styleId="111111">
    <w:name w:val="Outline List 2"/>
    <w:basedOn w:val="NoList"/>
    <w:semiHidden/>
    <w:rsid w:val="00F750C4"/>
  </w:style>
  <w:style w:type="numbering" w:styleId="1ai">
    <w:name w:val="Outline List 1"/>
    <w:basedOn w:val="NoList"/>
    <w:semiHidden/>
    <w:rsid w:val="00F750C4"/>
  </w:style>
  <w:style w:type="paragraph" w:customStyle="1" w:styleId="Appendix1">
    <w:name w:val="Appendix 1"/>
    <w:next w:val="Normal"/>
    <w:qFormat/>
    <w:rsid w:val="00C02BE2"/>
    <w:pPr>
      <w:pageBreakBefore/>
      <w:numPr>
        <w:numId w:val="6"/>
      </w:numPr>
      <w:spacing w:after="240"/>
      <w:outlineLvl w:val="0"/>
    </w:pPr>
    <w:rPr>
      <w:rFonts w:ascii="Arial" w:hAnsi="Arial" w:cs="Arial"/>
      <w:b/>
      <w:bCs/>
      <w:kern w:val="32"/>
      <w:sz w:val="32"/>
      <w:szCs w:val="32"/>
      <w:lang w:val="en-CA" w:eastAsia="en-CA"/>
    </w:rPr>
  </w:style>
  <w:style w:type="paragraph" w:customStyle="1" w:styleId="AppendixHeading2">
    <w:name w:val="Appendix Heading 2"/>
    <w:basedOn w:val="Heading2"/>
    <w:next w:val="Normal"/>
    <w:link w:val="AppendixHeading2Char"/>
    <w:semiHidden/>
    <w:rsid w:val="00F750C4"/>
    <w:pPr>
      <w:numPr>
        <w:ilvl w:val="0"/>
        <w:numId w:val="0"/>
      </w:numPr>
    </w:pPr>
    <w:rPr>
      <w:lang w:val="en-CA"/>
    </w:rPr>
  </w:style>
  <w:style w:type="paragraph" w:customStyle="1" w:styleId="AppendixHeading5">
    <w:name w:val="Appendix Heading 5"/>
    <w:basedOn w:val="Heading5"/>
    <w:next w:val="Normal"/>
    <w:semiHidden/>
    <w:rsid w:val="00F750C4"/>
  </w:style>
  <w:style w:type="numbering" w:styleId="ArticleSection">
    <w:name w:val="Outline List 3"/>
    <w:basedOn w:val="NoList"/>
    <w:semiHidden/>
    <w:rsid w:val="00F750C4"/>
  </w:style>
  <w:style w:type="paragraph" w:styleId="BalloonText">
    <w:name w:val="Balloon Text"/>
    <w:basedOn w:val="Normal"/>
    <w:link w:val="BalloonTextChar"/>
    <w:semiHidden/>
    <w:rsid w:val="00F750C4"/>
    <w:rPr>
      <w:rFonts w:ascii="Tahoma" w:hAnsi="Tahoma" w:cs="Tahoma"/>
      <w:sz w:val="16"/>
      <w:szCs w:val="16"/>
    </w:rPr>
  </w:style>
  <w:style w:type="paragraph" w:styleId="BlockText">
    <w:name w:val="Block Text"/>
    <w:basedOn w:val="Normal"/>
    <w:semiHidden/>
    <w:rsid w:val="00F750C4"/>
    <w:pPr>
      <w:spacing w:after="120"/>
      <w:ind w:left="1440" w:right="1440"/>
    </w:pPr>
  </w:style>
  <w:style w:type="paragraph" w:styleId="BodyTextFirstIndent">
    <w:name w:val="Body Text First Indent"/>
    <w:basedOn w:val="Normal"/>
    <w:semiHidden/>
    <w:rsid w:val="00A221BA"/>
    <w:pPr>
      <w:spacing w:after="120"/>
      <w:ind w:firstLine="210"/>
    </w:pPr>
    <w:rPr>
      <w:sz w:val="22"/>
    </w:rPr>
  </w:style>
  <w:style w:type="paragraph" w:styleId="BodyTextFirstIndent2">
    <w:name w:val="Body Text First Indent 2"/>
    <w:basedOn w:val="Normal"/>
    <w:semiHidden/>
    <w:rsid w:val="00001BEC"/>
    <w:pPr>
      <w:spacing w:after="120"/>
      <w:ind w:left="360" w:firstLine="210"/>
    </w:pPr>
  </w:style>
  <w:style w:type="paragraph" w:styleId="Closing">
    <w:name w:val="Closing"/>
    <w:basedOn w:val="Normal"/>
    <w:semiHidden/>
    <w:rsid w:val="00F750C4"/>
    <w:pPr>
      <w:ind w:left="4320"/>
    </w:pPr>
  </w:style>
  <w:style w:type="character" w:customStyle="1" w:styleId="ListNumbered1Char">
    <w:name w:val="List Numbered 1 Char"/>
    <w:link w:val="ListNumbered1"/>
    <w:semiHidden/>
    <w:rsid w:val="00C85CE6"/>
    <w:rPr>
      <w:rFonts w:ascii="Arial" w:hAnsi="Arial" w:cs="Arial"/>
      <w:bCs/>
      <w:kern w:val="16"/>
      <w:szCs w:val="22"/>
      <w:lang w:eastAsia="en-CA"/>
    </w:rPr>
  </w:style>
  <w:style w:type="paragraph" w:styleId="Date">
    <w:name w:val="Date"/>
    <w:basedOn w:val="Normal"/>
    <w:next w:val="Normal"/>
    <w:semiHidden/>
    <w:rsid w:val="00F750C4"/>
  </w:style>
  <w:style w:type="paragraph" w:styleId="DocumentMap">
    <w:name w:val="Document Map"/>
    <w:basedOn w:val="Normal"/>
    <w:semiHidden/>
    <w:rsid w:val="002B52B3"/>
    <w:pPr>
      <w:shd w:val="clear" w:color="auto" w:fill="000080"/>
      <w:outlineLvl w:val="1"/>
    </w:pPr>
    <w:rPr>
      <w:rFonts w:ascii="Tahoma" w:hAnsi="Tahoma" w:cs="Tahoma"/>
      <w:szCs w:val="20"/>
    </w:rPr>
  </w:style>
  <w:style w:type="paragraph" w:styleId="E-mailSignature">
    <w:name w:val="E-mail Signature"/>
    <w:basedOn w:val="Normal"/>
    <w:semiHidden/>
    <w:rsid w:val="00F750C4"/>
  </w:style>
  <w:style w:type="paragraph" w:styleId="EnvelopeAddress">
    <w:name w:val="envelope address"/>
    <w:basedOn w:val="Normal"/>
    <w:semiHidden/>
    <w:rsid w:val="00F750C4"/>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F750C4"/>
    <w:rPr>
      <w:rFonts w:cs="Arial"/>
      <w:szCs w:val="20"/>
    </w:rPr>
  </w:style>
  <w:style w:type="paragraph" w:customStyle="1" w:styleId="FiqureCaption">
    <w:name w:val="Fiqure Caption"/>
    <w:basedOn w:val="Normal"/>
    <w:next w:val="Normal"/>
    <w:semiHidden/>
    <w:rsid w:val="00F750C4"/>
    <w:rPr>
      <w:b/>
    </w:rPr>
  </w:style>
  <w:style w:type="paragraph" w:styleId="Footer">
    <w:name w:val="footer"/>
    <w:basedOn w:val="Normal"/>
    <w:link w:val="FooterChar"/>
    <w:uiPriority w:val="99"/>
    <w:rsid w:val="00F750C4"/>
    <w:pPr>
      <w:tabs>
        <w:tab w:val="center" w:pos="4320"/>
        <w:tab w:val="right" w:pos="8640"/>
      </w:tabs>
    </w:pPr>
  </w:style>
  <w:style w:type="paragraph" w:customStyle="1" w:styleId="frameheadingfont">
    <w:name w:val="frameheadingfont"/>
    <w:basedOn w:val="Normal"/>
    <w:semiHidden/>
    <w:rsid w:val="00F750C4"/>
    <w:pPr>
      <w:spacing w:before="100" w:beforeAutospacing="1" w:after="100" w:afterAutospacing="1"/>
    </w:pPr>
    <w:rPr>
      <w:rFonts w:ascii="Helvetica" w:hAnsi="Helvetica" w:cs="Helvetica"/>
    </w:rPr>
  </w:style>
  <w:style w:type="paragraph" w:customStyle="1" w:styleId="frameitemfont">
    <w:name w:val="frameitemfont"/>
    <w:basedOn w:val="Normal"/>
    <w:semiHidden/>
    <w:rsid w:val="00F750C4"/>
    <w:pPr>
      <w:spacing w:before="100" w:beforeAutospacing="1" w:after="100" w:afterAutospacing="1"/>
    </w:pPr>
    <w:rPr>
      <w:rFonts w:ascii="Helvetica" w:hAnsi="Helvetica" w:cs="Helvetica"/>
    </w:rPr>
  </w:style>
  <w:style w:type="paragraph" w:customStyle="1" w:styleId="frametitlefont">
    <w:name w:val="frametitlefont"/>
    <w:basedOn w:val="Normal"/>
    <w:semiHidden/>
    <w:rsid w:val="00F750C4"/>
    <w:pPr>
      <w:spacing w:before="100" w:beforeAutospacing="1" w:after="100" w:afterAutospacing="1"/>
    </w:pPr>
    <w:rPr>
      <w:rFonts w:ascii="Helvetica" w:hAnsi="Helvetica" w:cs="Helvetica"/>
    </w:rPr>
  </w:style>
  <w:style w:type="paragraph" w:styleId="Header">
    <w:name w:val="header"/>
    <w:basedOn w:val="Normal"/>
    <w:rsid w:val="00F750C4"/>
    <w:pPr>
      <w:tabs>
        <w:tab w:val="center" w:pos="4320"/>
        <w:tab w:val="right" w:pos="8640"/>
      </w:tabs>
    </w:pPr>
  </w:style>
  <w:style w:type="paragraph" w:customStyle="1" w:styleId="Heading-Medium">
    <w:name w:val="Heading - Medium"/>
    <w:basedOn w:val="Normal"/>
    <w:next w:val="Paragraph"/>
    <w:rsid w:val="00A221BA"/>
    <w:pPr>
      <w:suppressAutoHyphens w:val="0"/>
      <w:spacing w:after="360"/>
      <w:jc w:val="left"/>
    </w:pPr>
    <w:rPr>
      <w:b/>
      <w:sz w:val="24"/>
      <w:szCs w:val="36"/>
    </w:rPr>
  </w:style>
  <w:style w:type="character" w:styleId="HTMLAcronym">
    <w:name w:val="HTML Acronym"/>
    <w:basedOn w:val="DefaultParagraphFont"/>
    <w:semiHidden/>
    <w:rsid w:val="00F750C4"/>
  </w:style>
  <w:style w:type="paragraph" w:styleId="HTMLAddress">
    <w:name w:val="HTML Address"/>
    <w:basedOn w:val="Normal"/>
    <w:semiHidden/>
    <w:rsid w:val="00F750C4"/>
    <w:rPr>
      <w:i/>
      <w:iCs/>
    </w:rPr>
  </w:style>
  <w:style w:type="character" w:styleId="HTMLCite">
    <w:name w:val="HTML Cite"/>
    <w:semiHidden/>
    <w:rsid w:val="00F750C4"/>
    <w:rPr>
      <w:i/>
      <w:iCs/>
    </w:rPr>
  </w:style>
  <w:style w:type="character" w:styleId="HTMLCode">
    <w:name w:val="HTML Code"/>
    <w:semiHidden/>
    <w:rsid w:val="00F750C4"/>
    <w:rPr>
      <w:rFonts w:ascii="Courier New" w:hAnsi="Courier New" w:cs="Courier New"/>
      <w:sz w:val="20"/>
      <w:szCs w:val="20"/>
    </w:rPr>
  </w:style>
  <w:style w:type="character" w:styleId="HTMLDefinition">
    <w:name w:val="HTML Definition"/>
    <w:semiHidden/>
    <w:rsid w:val="00F750C4"/>
    <w:rPr>
      <w:i/>
      <w:iCs/>
    </w:rPr>
  </w:style>
  <w:style w:type="character" w:styleId="HTMLKeyboard">
    <w:name w:val="HTML Keyboard"/>
    <w:semiHidden/>
    <w:rsid w:val="00F750C4"/>
    <w:rPr>
      <w:rFonts w:ascii="Courier New" w:hAnsi="Courier New" w:cs="Courier New"/>
      <w:sz w:val="20"/>
      <w:szCs w:val="20"/>
    </w:rPr>
  </w:style>
  <w:style w:type="paragraph" w:styleId="HTMLPreformatted">
    <w:name w:val="HTML Preformatted"/>
    <w:basedOn w:val="Normal"/>
    <w:semiHidden/>
    <w:rsid w:val="00F750C4"/>
    <w:rPr>
      <w:rFonts w:ascii="Courier New" w:hAnsi="Courier New" w:cs="Courier New"/>
      <w:szCs w:val="20"/>
    </w:rPr>
  </w:style>
  <w:style w:type="character" w:styleId="HTMLSample">
    <w:name w:val="HTML Sample"/>
    <w:semiHidden/>
    <w:rsid w:val="00F750C4"/>
    <w:rPr>
      <w:rFonts w:ascii="Courier New" w:hAnsi="Courier New" w:cs="Courier New"/>
    </w:rPr>
  </w:style>
  <w:style w:type="character" w:styleId="HTMLTypewriter">
    <w:name w:val="HTML Typewriter"/>
    <w:semiHidden/>
    <w:rsid w:val="00F750C4"/>
    <w:rPr>
      <w:rFonts w:ascii="Courier New" w:hAnsi="Courier New" w:cs="Courier New"/>
      <w:sz w:val="20"/>
      <w:szCs w:val="20"/>
    </w:rPr>
  </w:style>
  <w:style w:type="character" w:styleId="HTMLVariable">
    <w:name w:val="HTML Variable"/>
    <w:semiHidden/>
    <w:rsid w:val="00F750C4"/>
    <w:rPr>
      <w:i/>
      <w:iCs/>
    </w:rPr>
  </w:style>
  <w:style w:type="character" w:styleId="LineNumber">
    <w:name w:val="line number"/>
    <w:basedOn w:val="DefaultParagraphFont"/>
    <w:semiHidden/>
    <w:rsid w:val="00F750C4"/>
  </w:style>
  <w:style w:type="paragraph" w:styleId="List2">
    <w:name w:val="List 2"/>
    <w:basedOn w:val="Normal"/>
    <w:semiHidden/>
    <w:rsid w:val="00F750C4"/>
    <w:pPr>
      <w:ind w:left="720" w:hanging="360"/>
    </w:pPr>
  </w:style>
  <w:style w:type="paragraph" w:styleId="List3">
    <w:name w:val="List 3"/>
    <w:basedOn w:val="Normal"/>
    <w:semiHidden/>
    <w:rsid w:val="00F750C4"/>
    <w:pPr>
      <w:ind w:left="1080" w:hanging="360"/>
    </w:pPr>
  </w:style>
  <w:style w:type="paragraph" w:styleId="List4">
    <w:name w:val="List 4"/>
    <w:basedOn w:val="Normal"/>
    <w:semiHidden/>
    <w:rsid w:val="00F750C4"/>
    <w:pPr>
      <w:ind w:left="1440" w:hanging="360"/>
    </w:pPr>
  </w:style>
  <w:style w:type="paragraph" w:styleId="List5">
    <w:name w:val="List 5"/>
    <w:basedOn w:val="Normal"/>
    <w:semiHidden/>
    <w:rsid w:val="00F750C4"/>
    <w:pPr>
      <w:ind w:left="1800" w:hanging="360"/>
    </w:pPr>
  </w:style>
  <w:style w:type="paragraph" w:styleId="ListBullet4">
    <w:name w:val="List Bullet 4"/>
    <w:basedOn w:val="Normal"/>
    <w:rsid w:val="00847D11"/>
    <w:pPr>
      <w:numPr>
        <w:numId w:val="4"/>
      </w:numPr>
      <w:ind w:left="1440"/>
    </w:pPr>
  </w:style>
  <w:style w:type="paragraph" w:styleId="ListBullet5">
    <w:name w:val="List Bullet 5"/>
    <w:basedOn w:val="Normal"/>
    <w:rsid w:val="008601C7"/>
    <w:pPr>
      <w:numPr>
        <w:numId w:val="3"/>
      </w:numPr>
      <w:ind w:left="1800"/>
    </w:pPr>
  </w:style>
  <w:style w:type="paragraph" w:styleId="ListContinue">
    <w:name w:val="List Continue"/>
    <w:basedOn w:val="Normal"/>
    <w:semiHidden/>
    <w:rsid w:val="00F750C4"/>
    <w:pPr>
      <w:spacing w:after="120"/>
      <w:ind w:left="360"/>
    </w:pPr>
  </w:style>
  <w:style w:type="paragraph" w:styleId="ListContinue2">
    <w:name w:val="List Continue 2"/>
    <w:basedOn w:val="Normal"/>
    <w:semiHidden/>
    <w:rsid w:val="00F750C4"/>
    <w:pPr>
      <w:spacing w:after="120"/>
      <w:ind w:left="720"/>
    </w:pPr>
  </w:style>
  <w:style w:type="paragraph" w:styleId="ListContinue3">
    <w:name w:val="List Continue 3"/>
    <w:basedOn w:val="Normal"/>
    <w:semiHidden/>
    <w:rsid w:val="00F750C4"/>
    <w:pPr>
      <w:spacing w:after="120"/>
      <w:ind w:left="1080"/>
    </w:pPr>
  </w:style>
  <w:style w:type="paragraph" w:styleId="ListContinue4">
    <w:name w:val="List Continue 4"/>
    <w:basedOn w:val="Normal"/>
    <w:semiHidden/>
    <w:rsid w:val="00F750C4"/>
    <w:pPr>
      <w:spacing w:after="120"/>
      <w:ind w:left="1440"/>
    </w:pPr>
  </w:style>
  <w:style w:type="paragraph" w:styleId="ListContinue5">
    <w:name w:val="List Continue 5"/>
    <w:basedOn w:val="Normal"/>
    <w:semiHidden/>
    <w:rsid w:val="00F750C4"/>
    <w:pPr>
      <w:spacing w:after="120"/>
      <w:ind w:left="1800"/>
    </w:pPr>
  </w:style>
  <w:style w:type="paragraph" w:customStyle="1" w:styleId="ListIntroduction">
    <w:name w:val="List Introduction"/>
    <w:basedOn w:val="Normal"/>
    <w:next w:val="ListBullet2"/>
    <w:semiHidden/>
    <w:rsid w:val="00F750C4"/>
    <w:pPr>
      <w:spacing w:before="120"/>
    </w:pPr>
  </w:style>
  <w:style w:type="paragraph" w:styleId="ListNumber2">
    <w:name w:val="List Number 2"/>
    <w:basedOn w:val="Normal"/>
    <w:next w:val="Normal"/>
    <w:link w:val="ListNumber2Char"/>
    <w:rsid w:val="00F750C4"/>
  </w:style>
  <w:style w:type="paragraph" w:styleId="ListNumber3">
    <w:name w:val="List Number 3"/>
    <w:basedOn w:val="Normal"/>
    <w:next w:val="Normal"/>
    <w:semiHidden/>
    <w:rsid w:val="00001BEC"/>
    <w:pPr>
      <w:tabs>
        <w:tab w:val="left" w:pos="1440"/>
      </w:tabs>
    </w:pPr>
  </w:style>
  <w:style w:type="paragraph" w:styleId="ListNumber4">
    <w:name w:val="List Number 4"/>
    <w:basedOn w:val="Normal"/>
    <w:semiHidden/>
    <w:rsid w:val="00F750C4"/>
  </w:style>
  <w:style w:type="paragraph" w:styleId="ListNumber5">
    <w:name w:val="List Number 5"/>
    <w:basedOn w:val="Normal"/>
    <w:semiHidden/>
    <w:rsid w:val="00F750C4"/>
  </w:style>
  <w:style w:type="paragraph" w:styleId="MessageHeader">
    <w:name w:val="Message Header"/>
    <w:basedOn w:val="Normal"/>
    <w:semiHidden/>
    <w:rsid w:val="00F750C4"/>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customStyle="1" w:styleId="navbarcell1">
    <w:name w:val="navbarcell1"/>
    <w:basedOn w:val="Normal"/>
    <w:semiHidden/>
    <w:rsid w:val="00F750C4"/>
    <w:pPr>
      <w:shd w:val="clear" w:color="auto" w:fill="EEEEFF"/>
      <w:spacing w:before="100" w:beforeAutospacing="1" w:after="100" w:afterAutospacing="1"/>
    </w:pPr>
  </w:style>
  <w:style w:type="paragraph" w:customStyle="1" w:styleId="navbarcell1rev">
    <w:name w:val="navbarcell1rev"/>
    <w:basedOn w:val="Normal"/>
    <w:semiHidden/>
    <w:rsid w:val="00F750C4"/>
    <w:pPr>
      <w:shd w:val="clear" w:color="auto" w:fill="00008B"/>
      <w:spacing w:before="100" w:beforeAutospacing="1" w:after="100" w:afterAutospacing="1"/>
    </w:pPr>
  </w:style>
  <w:style w:type="paragraph" w:customStyle="1" w:styleId="navbarcell2">
    <w:name w:val="navbarcell2"/>
    <w:basedOn w:val="Normal"/>
    <w:semiHidden/>
    <w:rsid w:val="00F750C4"/>
    <w:pPr>
      <w:shd w:val="clear" w:color="auto" w:fill="FFFFFF"/>
      <w:spacing w:before="100" w:beforeAutospacing="1" w:after="100" w:afterAutospacing="1"/>
    </w:pPr>
    <w:rPr>
      <w:rFonts w:cs="Arial"/>
    </w:rPr>
  </w:style>
  <w:style w:type="paragraph" w:customStyle="1" w:styleId="navbarcell3">
    <w:name w:val="navbarcell3"/>
    <w:basedOn w:val="Normal"/>
    <w:semiHidden/>
    <w:rsid w:val="00F750C4"/>
    <w:pPr>
      <w:shd w:val="clear" w:color="auto" w:fill="FFFFFF"/>
      <w:spacing w:before="100" w:beforeAutospacing="1" w:after="100" w:afterAutospacing="1"/>
    </w:pPr>
    <w:rPr>
      <w:rFonts w:cs="Arial"/>
    </w:rPr>
  </w:style>
  <w:style w:type="paragraph" w:customStyle="1" w:styleId="navbarfont1">
    <w:name w:val="navbarfont1"/>
    <w:basedOn w:val="Normal"/>
    <w:semiHidden/>
    <w:rsid w:val="00F750C4"/>
    <w:pPr>
      <w:spacing w:before="100" w:beforeAutospacing="1" w:after="100" w:afterAutospacing="1"/>
    </w:pPr>
    <w:rPr>
      <w:rFonts w:cs="Arial"/>
      <w:color w:val="000000"/>
    </w:rPr>
  </w:style>
  <w:style w:type="paragraph" w:customStyle="1" w:styleId="navbarfont1rev">
    <w:name w:val="navbarfont1rev"/>
    <w:basedOn w:val="Normal"/>
    <w:semiHidden/>
    <w:rsid w:val="00F750C4"/>
    <w:pPr>
      <w:spacing w:before="100" w:beforeAutospacing="1" w:after="100" w:afterAutospacing="1"/>
    </w:pPr>
    <w:rPr>
      <w:rFonts w:cs="Arial"/>
      <w:color w:val="FFFFFF"/>
    </w:rPr>
  </w:style>
  <w:style w:type="paragraph" w:styleId="NormalWeb">
    <w:name w:val="Normal (Web)"/>
    <w:basedOn w:val="Normal"/>
    <w:semiHidden/>
    <w:rsid w:val="00F750C4"/>
    <w:rPr>
      <w:rFonts w:ascii="Times New Roman" w:hAnsi="Times New Roman"/>
      <w:sz w:val="24"/>
      <w:szCs w:val="24"/>
    </w:rPr>
  </w:style>
  <w:style w:type="paragraph" w:styleId="NormalIndent">
    <w:name w:val="Normal Indent"/>
    <w:basedOn w:val="Normal"/>
    <w:semiHidden/>
    <w:rsid w:val="00F750C4"/>
    <w:pPr>
      <w:ind w:left="720"/>
    </w:pPr>
  </w:style>
  <w:style w:type="paragraph" w:styleId="NoteHeading">
    <w:name w:val="Note Heading"/>
    <w:basedOn w:val="Normal"/>
    <w:next w:val="Normal"/>
    <w:semiHidden/>
    <w:rsid w:val="00F750C4"/>
  </w:style>
  <w:style w:type="character" w:styleId="PageNumber">
    <w:name w:val="page number"/>
    <w:basedOn w:val="DefaultParagraphFont"/>
    <w:semiHidden/>
    <w:rsid w:val="00F750C4"/>
  </w:style>
  <w:style w:type="paragraph" w:styleId="Salutation">
    <w:name w:val="Salutation"/>
    <w:basedOn w:val="Normal"/>
    <w:next w:val="Normal"/>
    <w:semiHidden/>
    <w:rsid w:val="00F750C4"/>
  </w:style>
  <w:style w:type="paragraph" w:styleId="Signature">
    <w:name w:val="Signature"/>
    <w:basedOn w:val="Normal"/>
    <w:semiHidden/>
    <w:rsid w:val="00F750C4"/>
    <w:pPr>
      <w:ind w:left="4320"/>
    </w:pPr>
  </w:style>
  <w:style w:type="table" w:styleId="Table3Deffects1">
    <w:name w:val="Table 3D effects 1"/>
    <w:basedOn w:val="TableNormal"/>
    <w:semiHidden/>
    <w:rsid w:val="00F750C4"/>
    <w:pPr>
      <w:suppressAutoHyphens/>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750C4"/>
    <w:pPr>
      <w:suppressAutoHyphens/>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750C4"/>
    <w:pPr>
      <w:suppressAutoHyphens/>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750C4"/>
    <w:pPr>
      <w:suppressAutoHyphens/>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750C4"/>
    <w:pPr>
      <w:suppressAutoHyphens/>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750C4"/>
    <w:pPr>
      <w:suppressAutoHyphens/>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750C4"/>
    <w:pPr>
      <w:suppressAutoHyphens/>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750C4"/>
    <w:pPr>
      <w:suppressAutoHyphens/>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750C4"/>
    <w:pPr>
      <w:suppressAutoHyphens/>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750C4"/>
    <w:pPr>
      <w:suppressAutoHyphens/>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750C4"/>
    <w:pPr>
      <w:suppressAutoHyphens/>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750C4"/>
    <w:pPr>
      <w:suppressAutoHyphens/>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750C4"/>
    <w:pPr>
      <w:suppressAutoHyphens/>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750C4"/>
    <w:pPr>
      <w:suppressAutoHyphens/>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750C4"/>
    <w:pPr>
      <w:suppressAutoHyphens/>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750C4"/>
    <w:pPr>
      <w:suppressAutoHyphens/>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750C4"/>
    <w:pPr>
      <w:suppressAutoHyphens/>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locked/>
    <w:rsid w:val="00F750C4"/>
    <w:pPr>
      <w:suppressAutoHyphens/>
    </w:pPr>
    <w:rPr>
      <w:rFonts w:ascii="Arial" w:hAnsi="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F750C4"/>
    <w:pPr>
      <w:suppressAutoHyphen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750C4"/>
    <w:pPr>
      <w:suppressAutoHyphens/>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750C4"/>
    <w:pPr>
      <w:suppressAutoHyphens/>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750C4"/>
    <w:pPr>
      <w:suppressAutoHyphens/>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750C4"/>
    <w:pPr>
      <w:suppressAutoHyphens/>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750C4"/>
    <w:pPr>
      <w:suppressAutoHyphens/>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750C4"/>
    <w:pPr>
      <w:suppressAutoHyphens/>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750C4"/>
    <w:pPr>
      <w:suppressAutoHyphens/>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750C4"/>
    <w:pPr>
      <w:suppressAutoHyphens/>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750C4"/>
    <w:pPr>
      <w:suppressAutoHyphen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750C4"/>
    <w:pPr>
      <w:suppressAutoHyphens/>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750C4"/>
    <w:pPr>
      <w:suppressAutoHyphens/>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750C4"/>
    <w:pPr>
      <w:suppressAutoHyphens/>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autoRedefine/>
    <w:semiHidden/>
    <w:rsid w:val="00F750C4"/>
  </w:style>
  <w:style w:type="table" w:styleId="TableProfessional">
    <w:name w:val="Table Professional"/>
    <w:basedOn w:val="TableNormal"/>
    <w:semiHidden/>
    <w:rsid w:val="00F750C4"/>
    <w:pPr>
      <w:suppressAutoHyphen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750C4"/>
    <w:pPr>
      <w:suppressAutoHyphens/>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750C4"/>
    <w:pPr>
      <w:suppressAutoHyphens/>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750C4"/>
    <w:pPr>
      <w:suppressAutoHyphens/>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750C4"/>
    <w:pPr>
      <w:suppressAutoHyphens/>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750C4"/>
    <w:pPr>
      <w:suppressAutoHyphens/>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F750C4"/>
    <w:pPr>
      <w:suppressAutoHyphens/>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750C4"/>
    <w:pPr>
      <w:suppressAutoHyphens/>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750C4"/>
    <w:pPr>
      <w:suppressAutoHyphens/>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headingcolor">
    <w:name w:val="tableheadingcolor"/>
    <w:basedOn w:val="Normal"/>
    <w:semiHidden/>
    <w:rsid w:val="00F750C4"/>
    <w:pPr>
      <w:shd w:val="clear" w:color="auto" w:fill="CCCCFF"/>
      <w:spacing w:before="100" w:beforeAutospacing="1" w:after="100" w:afterAutospacing="1"/>
    </w:pPr>
  </w:style>
  <w:style w:type="paragraph" w:customStyle="1" w:styleId="tablerowcolor">
    <w:name w:val="tablerowcolor"/>
    <w:basedOn w:val="Normal"/>
    <w:semiHidden/>
    <w:rsid w:val="00F750C4"/>
    <w:pPr>
      <w:shd w:val="clear" w:color="auto" w:fill="FFFFFF"/>
      <w:spacing w:before="100" w:beforeAutospacing="1" w:after="100" w:afterAutospacing="1"/>
    </w:pPr>
  </w:style>
  <w:style w:type="paragraph" w:customStyle="1" w:styleId="tablesubheadingcolor">
    <w:name w:val="tablesubheadingcolor"/>
    <w:basedOn w:val="Normal"/>
    <w:semiHidden/>
    <w:rsid w:val="00F750C4"/>
    <w:pPr>
      <w:shd w:val="clear" w:color="auto" w:fill="EEEEFF"/>
      <w:spacing w:before="100" w:beforeAutospacing="1" w:after="100" w:afterAutospacing="1"/>
    </w:pPr>
  </w:style>
  <w:style w:type="paragraph" w:customStyle="1" w:styleId="TaskNumber2">
    <w:name w:val="Task Number 2"/>
    <w:basedOn w:val="Normal"/>
    <w:next w:val="Normal"/>
    <w:semiHidden/>
    <w:rsid w:val="00F750C4"/>
  </w:style>
  <w:style w:type="paragraph" w:customStyle="1" w:styleId="TaskNumber3">
    <w:name w:val="Task Number 3"/>
    <w:basedOn w:val="Normal"/>
    <w:next w:val="Normal"/>
    <w:semiHidden/>
    <w:rsid w:val="00F750C4"/>
  </w:style>
  <w:style w:type="character" w:customStyle="1" w:styleId="TitleChar">
    <w:name w:val="Title Char"/>
    <w:link w:val="Title"/>
    <w:rsid w:val="000567D6"/>
    <w:rPr>
      <w:rFonts w:ascii="Arial" w:hAnsi="Arial" w:cs="Arial"/>
      <w:b/>
      <w:bCs/>
      <w:kern w:val="16"/>
      <w:sz w:val="48"/>
      <w:szCs w:val="48"/>
      <w:lang w:val="en-US"/>
    </w:rPr>
  </w:style>
  <w:style w:type="character" w:customStyle="1" w:styleId="AuthorChar">
    <w:name w:val="Author Char"/>
    <w:link w:val="Author"/>
    <w:rsid w:val="00B0711E"/>
    <w:rPr>
      <w:rFonts w:ascii="Arial" w:hAnsi="Arial" w:cs="Arial"/>
      <w:b/>
      <w:bCs/>
      <w:kern w:val="16"/>
      <w:sz w:val="40"/>
      <w:szCs w:val="48"/>
      <w:lang w:val="en-US"/>
    </w:rPr>
  </w:style>
  <w:style w:type="character" w:customStyle="1" w:styleId="Heading2Char">
    <w:name w:val="Heading 2 Char"/>
    <w:link w:val="Heading2"/>
    <w:rsid w:val="00AB0EB6"/>
    <w:rPr>
      <w:rFonts w:ascii="Arial" w:hAnsi="Arial" w:cs="Arial"/>
      <w:b/>
      <w:iCs/>
      <w:kern w:val="32"/>
      <w:sz w:val="32"/>
      <w:szCs w:val="28"/>
      <w:lang w:eastAsia="en-CA"/>
    </w:rPr>
  </w:style>
  <w:style w:type="character" w:customStyle="1" w:styleId="ParagraphChar">
    <w:name w:val="Paragraph Char"/>
    <w:link w:val="Paragraph"/>
    <w:rsid w:val="00421793"/>
    <w:rPr>
      <w:rFonts w:ascii="Arial" w:hAnsi="Arial" w:cs="Arial"/>
      <w:bCs/>
      <w:kern w:val="16"/>
      <w:szCs w:val="22"/>
      <w:lang w:val="en-US"/>
    </w:rPr>
  </w:style>
  <w:style w:type="character" w:customStyle="1" w:styleId="Appendix2Char">
    <w:name w:val="Appendix 2 Char"/>
    <w:link w:val="Appendix2"/>
    <w:rsid w:val="0015312D"/>
    <w:rPr>
      <w:rFonts w:ascii="Arial" w:hAnsi="Arial" w:cs="Arial"/>
      <w:b/>
      <w:bCs/>
      <w:kern w:val="32"/>
      <w:sz w:val="28"/>
      <w:szCs w:val="32"/>
      <w:lang w:val="en-CA" w:eastAsia="en-CA"/>
    </w:rPr>
  </w:style>
  <w:style w:type="paragraph" w:styleId="TOCHeading">
    <w:name w:val="TOC Heading"/>
    <w:basedOn w:val="Heading1"/>
    <w:next w:val="Normal"/>
    <w:uiPriority w:val="39"/>
    <w:semiHidden/>
    <w:qFormat/>
    <w:rsid w:val="000567D6"/>
    <w:pPr>
      <w:keepLines/>
      <w:pageBreakBefore w:val="0"/>
      <w:numPr>
        <w:numId w:val="0"/>
      </w:numPr>
      <w:spacing w:before="480" w:after="0" w:line="276" w:lineRule="auto"/>
      <w:outlineLvl w:val="9"/>
    </w:pPr>
    <w:rPr>
      <w:rFonts w:ascii="Cambria" w:hAnsi="Cambria" w:cs="Times New Roman"/>
      <w:color w:val="365F91"/>
      <w:kern w:val="0"/>
      <w:sz w:val="28"/>
      <w:szCs w:val="28"/>
      <w:lang w:eastAsia="en-US"/>
    </w:rPr>
  </w:style>
  <w:style w:type="character" w:customStyle="1" w:styleId="BalloonTextChar">
    <w:name w:val="Balloon Text Char"/>
    <w:link w:val="BalloonText"/>
    <w:uiPriority w:val="99"/>
    <w:semiHidden/>
    <w:rsid w:val="007C14B0"/>
    <w:rPr>
      <w:rFonts w:ascii="Tahoma" w:hAnsi="Tahoma" w:cs="Tahoma"/>
      <w:sz w:val="16"/>
      <w:szCs w:val="16"/>
      <w:lang w:val="en-US"/>
    </w:rPr>
  </w:style>
  <w:style w:type="character" w:styleId="PlaceholderText">
    <w:name w:val="Placeholder Text"/>
    <w:uiPriority w:val="99"/>
    <w:semiHidden/>
    <w:rsid w:val="007C14B0"/>
    <w:rPr>
      <w:color w:val="808080"/>
    </w:rPr>
  </w:style>
  <w:style w:type="paragraph" w:styleId="TOC4">
    <w:name w:val="toc 4"/>
    <w:basedOn w:val="Normal"/>
    <w:next w:val="Normal"/>
    <w:autoRedefine/>
    <w:uiPriority w:val="39"/>
    <w:rsid w:val="00333CFF"/>
    <w:pPr>
      <w:suppressAutoHyphens w:val="0"/>
      <w:ind w:left="662"/>
      <w:jc w:val="left"/>
    </w:pPr>
    <w:rPr>
      <w:lang w:eastAsia="en-US"/>
    </w:rPr>
  </w:style>
  <w:style w:type="paragraph" w:styleId="TOC5">
    <w:name w:val="toc 5"/>
    <w:basedOn w:val="Normal"/>
    <w:next w:val="Normal"/>
    <w:autoRedefine/>
    <w:uiPriority w:val="39"/>
    <w:rsid w:val="000210BC"/>
    <w:pPr>
      <w:suppressAutoHyphens w:val="0"/>
      <w:spacing w:after="100" w:line="276" w:lineRule="auto"/>
      <w:ind w:left="880"/>
      <w:jc w:val="left"/>
    </w:pPr>
    <w:rPr>
      <w:rFonts w:ascii="Georgia" w:hAnsi="Georgia"/>
      <w:sz w:val="22"/>
      <w:lang w:eastAsia="en-US"/>
    </w:rPr>
  </w:style>
  <w:style w:type="character" w:styleId="Hyperlink">
    <w:name w:val="Hyperlink"/>
    <w:uiPriority w:val="99"/>
    <w:unhideWhenUsed/>
    <w:locked/>
    <w:rsid w:val="000210BC"/>
    <w:rPr>
      <w:color w:val="00A3D6"/>
      <w:u w:val="single"/>
    </w:rPr>
  </w:style>
  <w:style w:type="character" w:customStyle="1" w:styleId="Heading4Char">
    <w:name w:val="Heading 4 Char"/>
    <w:link w:val="Heading4"/>
    <w:rsid w:val="00AB0EB6"/>
    <w:rPr>
      <w:rFonts w:ascii="Arial" w:hAnsi="Arial" w:cs="Arial"/>
      <w:b/>
      <w:iCs/>
      <w:kern w:val="32"/>
      <w:sz w:val="24"/>
      <w:szCs w:val="26"/>
      <w:lang w:eastAsia="en-CA"/>
    </w:rPr>
  </w:style>
  <w:style w:type="paragraph" w:customStyle="1" w:styleId="Small">
    <w:name w:val="Small"/>
    <w:basedOn w:val="Normal"/>
    <w:semiHidden/>
    <w:qFormat/>
    <w:rsid w:val="000567D6"/>
    <w:rPr>
      <w:sz w:val="14"/>
    </w:rPr>
  </w:style>
  <w:style w:type="paragraph" w:styleId="TOC6">
    <w:name w:val="toc 6"/>
    <w:basedOn w:val="Normal"/>
    <w:next w:val="Normal"/>
    <w:autoRedefine/>
    <w:uiPriority w:val="39"/>
    <w:locked/>
    <w:rsid w:val="00184340"/>
    <w:pPr>
      <w:suppressAutoHyphens w:val="0"/>
      <w:spacing w:after="100" w:line="276" w:lineRule="auto"/>
      <w:ind w:left="1100"/>
      <w:jc w:val="left"/>
    </w:pPr>
    <w:rPr>
      <w:rFonts w:ascii="Georgia" w:hAnsi="Georgia"/>
      <w:sz w:val="22"/>
      <w:lang w:val="en-CA"/>
    </w:rPr>
  </w:style>
  <w:style w:type="paragraph" w:styleId="TOC7">
    <w:name w:val="toc 7"/>
    <w:basedOn w:val="Normal"/>
    <w:next w:val="Normal"/>
    <w:autoRedefine/>
    <w:uiPriority w:val="39"/>
    <w:locked/>
    <w:rsid w:val="00184340"/>
    <w:pPr>
      <w:suppressAutoHyphens w:val="0"/>
      <w:spacing w:after="100" w:line="276" w:lineRule="auto"/>
      <w:ind w:left="1320"/>
      <w:jc w:val="left"/>
    </w:pPr>
    <w:rPr>
      <w:rFonts w:ascii="Georgia" w:hAnsi="Georgia"/>
      <w:sz w:val="22"/>
      <w:lang w:val="en-CA"/>
    </w:rPr>
  </w:style>
  <w:style w:type="paragraph" w:styleId="TOC8">
    <w:name w:val="toc 8"/>
    <w:basedOn w:val="Normal"/>
    <w:next w:val="Normal"/>
    <w:autoRedefine/>
    <w:uiPriority w:val="39"/>
    <w:locked/>
    <w:rsid w:val="00184340"/>
    <w:pPr>
      <w:suppressAutoHyphens w:val="0"/>
      <w:spacing w:after="100" w:line="276" w:lineRule="auto"/>
      <w:ind w:left="1540"/>
      <w:jc w:val="left"/>
    </w:pPr>
    <w:rPr>
      <w:rFonts w:ascii="Georgia" w:hAnsi="Georgia"/>
      <w:sz w:val="22"/>
      <w:lang w:val="en-CA"/>
    </w:rPr>
  </w:style>
  <w:style w:type="paragraph" w:styleId="TOC9">
    <w:name w:val="toc 9"/>
    <w:basedOn w:val="Normal"/>
    <w:next w:val="Normal"/>
    <w:autoRedefine/>
    <w:uiPriority w:val="39"/>
    <w:locked/>
    <w:rsid w:val="00184340"/>
    <w:pPr>
      <w:suppressAutoHyphens w:val="0"/>
      <w:spacing w:after="100" w:line="276" w:lineRule="auto"/>
      <w:ind w:left="1760"/>
      <w:jc w:val="left"/>
    </w:pPr>
    <w:rPr>
      <w:rFonts w:ascii="Georgia" w:hAnsi="Georgia"/>
      <w:sz w:val="22"/>
      <w:lang w:val="en-CA"/>
    </w:rPr>
  </w:style>
  <w:style w:type="character" w:styleId="FollowedHyperlink">
    <w:name w:val="FollowedHyperlink"/>
    <w:semiHidden/>
    <w:locked/>
    <w:rsid w:val="00267E5D"/>
    <w:rPr>
      <w:color w:val="694F07"/>
      <w:u w:val="single"/>
    </w:rPr>
  </w:style>
  <w:style w:type="character" w:customStyle="1" w:styleId="Heading1Char">
    <w:name w:val="Heading 1 Char"/>
    <w:link w:val="Heading1"/>
    <w:rsid w:val="00AB0EB6"/>
    <w:rPr>
      <w:rFonts w:ascii="Arial" w:hAnsi="Arial" w:cs="Arial"/>
      <w:b/>
      <w:bCs/>
      <w:kern w:val="32"/>
      <w:sz w:val="36"/>
      <w:szCs w:val="32"/>
      <w:lang w:eastAsia="en-CA"/>
    </w:rPr>
  </w:style>
  <w:style w:type="character" w:customStyle="1" w:styleId="Heading3Char">
    <w:name w:val="Heading 3 Char"/>
    <w:link w:val="Heading3"/>
    <w:rsid w:val="00AB0EB6"/>
    <w:rPr>
      <w:rFonts w:ascii="Arial" w:hAnsi="Arial" w:cs="Arial"/>
      <w:b/>
      <w:bCs/>
      <w:iCs/>
      <w:kern w:val="32"/>
      <w:sz w:val="28"/>
      <w:szCs w:val="26"/>
      <w:lang w:eastAsia="en-CA"/>
    </w:rPr>
  </w:style>
  <w:style w:type="character" w:customStyle="1" w:styleId="Heading5Char">
    <w:name w:val="Heading 5 Char"/>
    <w:link w:val="Heading5"/>
    <w:semiHidden/>
    <w:rsid w:val="003C43C6"/>
    <w:rPr>
      <w:rFonts w:ascii="Arial" w:hAnsi="Arial"/>
      <w:b/>
      <w:bCs/>
      <w:iCs/>
      <w:szCs w:val="26"/>
      <w:lang w:val="en-US"/>
    </w:rPr>
  </w:style>
  <w:style w:type="character" w:customStyle="1" w:styleId="Heading6Char">
    <w:name w:val="Heading 6 Char"/>
    <w:link w:val="Heading6"/>
    <w:uiPriority w:val="9"/>
    <w:semiHidden/>
    <w:rsid w:val="001347E4"/>
    <w:rPr>
      <w:b/>
      <w:bCs/>
      <w:szCs w:val="22"/>
      <w:lang w:val="en-US"/>
    </w:rPr>
  </w:style>
  <w:style w:type="character" w:customStyle="1" w:styleId="Heading7Char">
    <w:name w:val="Heading 7 Char"/>
    <w:link w:val="Heading7"/>
    <w:uiPriority w:val="9"/>
    <w:semiHidden/>
    <w:rsid w:val="001347E4"/>
    <w:rPr>
      <w:sz w:val="24"/>
      <w:szCs w:val="24"/>
      <w:lang w:val="en-US"/>
    </w:rPr>
  </w:style>
  <w:style w:type="character" w:customStyle="1" w:styleId="Heading8Char">
    <w:name w:val="Heading 8 Char"/>
    <w:link w:val="Heading8"/>
    <w:uiPriority w:val="9"/>
    <w:semiHidden/>
    <w:rsid w:val="001347E4"/>
    <w:rPr>
      <w:i/>
      <w:iCs/>
      <w:sz w:val="24"/>
      <w:szCs w:val="24"/>
      <w:lang w:val="en-US"/>
    </w:rPr>
  </w:style>
  <w:style w:type="paragraph" w:customStyle="1" w:styleId="AppendixHeading1">
    <w:name w:val="Appendix Heading 1"/>
    <w:next w:val="Normal"/>
    <w:semiHidden/>
    <w:qFormat/>
    <w:rsid w:val="000567D6"/>
    <w:pPr>
      <w:pageBreakBefore/>
      <w:spacing w:after="240"/>
      <w:outlineLvl w:val="0"/>
    </w:pPr>
    <w:rPr>
      <w:rFonts w:ascii="Arial" w:hAnsi="Arial" w:cs="Arial"/>
      <w:b/>
      <w:bCs/>
      <w:kern w:val="32"/>
      <w:sz w:val="32"/>
      <w:szCs w:val="32"/>
      <w:lang w:val="en-CA" w:eastAsia="en-CA"/>
    </w:rPr>
  </w:style>
  <w:style w:type="paragraph" w:customStyle="1" w:styleId="Appendix3">
    <w:name w:val="Appendix 3"/>
    <w:basedOn w:val="AppendixHeading2"/>
    <w:next w:val="Normal"/>
    <w:link w:val="Appendix3Char"/>
    <w:qFormat/>
    <w:rsid w:val="007319C0"/>
    <w:pPr>
      <w:numPr>
        <w:numId w:val="13"/>
      </w:numPr>
      <w:spacing w:before="240"/>
    </w:pPr>
    <w:rPr>
      <w:b w:val="0"/>
      <w:sz w:val="24"/>
      <w:szCs w:val="36"/>
      <w:lang w:val="en-US"/>
    </w:rPr>
  </w:style>
  <w:style w:type="paragraph" w:customStyle="1" w:styleId="DateRevised">
    <w:name w:val="Date Revised"/>
    <w:basedOn w:val="Author"/>
    <w:semiHidden/>
    <w:qFormat/>
    <w:rsid w:val="001E701C"/>
    <w:pPr>
      <w:spacing w:before="480" w:after="0"/>
      <w:contextualSpacing w:val="0"/>
    </w:pPr>
  </w:style>
  <w:style w:type="paragraph" w:customStyle="1" w:styleId="HeadingClass">
    <w:name w:val="Heading Class"/>
    <w:basedOn w:val="Normal"/>
    <w:next w:val="Normal"/>
    <w:semiHidden/>
    <w:qFormat/>
    <w:rsid w:val="00D67F14"/>
    <w:pPr>
      <w:spacing w:before="240"/>
    </w:pPr>
    <w:rPr>
      <w:b/>
      <w:sz w:val="24"/>
    </w:rPr>
  </w:style>
  <w:style w:type="paragraph" w:styleId="BodyText">
    <w:name w:val="Body Text"/>
    <w:link w:val="BodyTextChar"/>
    <w:semiHidden/>
    <w:locked/>
    <w:rsid w:val="00AC4682"/>
    <w:pPr>
      <w:spacing w:after="240"/>
      <w:jc w:val="both"/>
    </w:pPr>
    <w:rPr>
      <w:rFonts w:ascii="Arial" w:hAnsi="Arial"/>
      <w:sz w:val="22"/>
      <w:szCs w:val="22"/>
      <w:lang w:val="en-CA" w:eastAsia="en-CA"/>
    </w:rPr>
  </w:style>
  <w:style w:type="character" w:customStyle="1" w:styleId="BodyTextChar">
    <w:name w:val="Body Text Char"/>
    <w:link w:val="BodyText"/>
    <w:semiHidden/>
    <w:rsid w:val="00AC4682"/>
    <w:rPr>
      <w:rFonts w:ascii="Arial" w:hAnsi="Arial"/>
      <w:sz w:val="22"/>
      <w:szCs w:val="22"/>
    </w:rPr>
  </w:style>
  <w:style w:type="paragraph" w:styleId="PlainText">
    <w:name w:val="Plain Text"/>
    <w:basedOn w:val="Normal"/>
    <w:link w:val="PlainTextChar"/>
    <w:semiHidden/>
    <w:locked/>
    <w:rsid w:val="00AC4682"/>
    <w:pPr>
      <w:jc w:val="left"/>
    </w:pPr>
    <w:rPr>
      <w:rFonts w:ascii="Courier New" w:hAnsi="Courier New" w:cs="Courier New"/>
      <w:szCs w:val="20"/>
      <w:lang w:val="en-CA"/>
    </w:rPr>
  </w:style>
  <w:style w:type="character" w:customStyle="1" w:styleId="PlainTextChar">
    <w:name w:val="Plain Text Char"/>
    <w:link w:val="PlainText"/>
    <w:semiHidden/>
    <w:rsid w:val="00101564"/>
    <w:rPr>
      <w:rFonts w:ascii="Courier New" w:hAnsi="Courier New" w:cs="Courier New"/>
    </w:rPr>
  </w:style>
  <w:style w:type="character" w:customStyle="1" w:styleId="ListNumber2Char">
    <w:name w:val="List Number 2 Char"/>
    <w:link w:val="ListNumber2"/>
    <w:rsid w:val="00AC4682"/>
    <w:rPr>
      <w:rFonts w:ascii="Arial" w:hAnsi="Arial"/>
      <w:szCs w:val="22"/>
      <w:lang w:val="en-US"/>
    </w:rPr>
  </w:style>
  <w:style w:type="paragraph" w:styleId="ListNumber">
    <w:name w:val="List Number"/>
    <w:basedOn w:val="ListNumber2"/>
    <w:locked/>
    <w:rsid w:val="00CE03DE"/>
    <w:pPr>
      <w:numPr>
        <w:numId w:val="14"/>
      </w:numPr>
      <w:spacing w:after="120"/>
    </w:pPr>
    <w:rPr>
      <w:szCs w:val="20"/>
      <w:lang w:val="en-CA"/>
    </w:rPr>
  </w:style>
  <w:style w:type="paragraph" w:customStyle="1" w:styleId="FigureCaption">
    <w:name w:val="Figure Caption"/>
    <w:basedOn w:val="Normal"/>
    <w:next w:val="Paragraph"/>
    <w:semiHidden/>
    <w:rsid w:val="00AC4682"/>
    <w:pPr>
      <w:keepNext/>
      <w:numPr>
        <w:numId w:val="8"/>
      </w:numPr>
      <w:suppressAutoHyphens w:val="0"/>
      <w:spacing w:before="120" w:after="240"/>
      <w:contextualSpacing/>
      <w:jc w:val="left"/>
    </w:pPr>
    <w:rPr>
      <w:b/>
    </w:rPr>
  </w:style>
  <w:style w:type="paragraph" w:customStyle="1" w:styleId="Heading-Large">
    <w:name w:val="Heading - Large"/>
    <w:basedOn w:val="Normal"/>
    <w:next w:val="Normal"/>
    <w:link w:val="Heading-LargeChar"/>
    <w:rsid w:val="00D31919"/>
    <w:pPr>
      <w:pageBreakBefore/>
      <w:suppressAutoHyphens w:val="0"/>
      <w:spacing w:after="360"/>
      <w:jc w:val="left"/>
      <w:outlineLvl w:val="0"/>
    </w:pPr>
    <w:rPr>
      <w:b/>
      <w:sz w:val="28"/>
      <w:szCs w:val="36"/>
    </w:rPr>
  </w:style>
  <w:style w:type="paragraph" w:styleId="Subtitle0">
    <w:name w:val="Subtitle"/>
    <w:basedOn w:val="BodyText"/>
    <w:link w:val="SubtitleChar"/>
    <w:autoRedefine/>
    <w:semiHidden/>
    <w:locked/>
    <w:rsid w:val="00AC4682"/>
    <w:pPr>
      <w:spacing w:after="8640"/>
      <w:jc w:val="center"/>
    </w:pPr>
    <w:rPr>
      <w:rFonts w:cs="Arial"/>
      <w:b/>
      <w:sz w:val="40"/>
      <w:szCs w:val="40"/>
    </w:rPr>
  </w:style>
  <w:style w:type="character" w:customStyle="1" w:styleId="SubtitleChar">
    <w:name w:val="Subtitle Char"/>
    <w:link w:val="Subtitle0"/>
    <w:semiHidden/>
    <w:rsid w:val="00C85CE6"/>
    <w:rPr>
      <w:rFonts w:ascii="Arial" w:hAnsi="Arial" w:cs="Arial"/>
      <w:b/>
      <w:sz w:val="40"/>
      <w:szCs w:val="40"/>
    </w:rPr>
  </w:style>
  <w:style w:type="paragraph" w:styleId="BodyText2">
    <w:name w:val="Body Text 2"/>
    <w:basedOn w:val="Normal"/>
    <w:link w:val="BodyText2Char"/>
    <w:semiHidden/>
    <w:locked/>
    <w:rsid w:val="00AC4682"/>
    <w:pPr>
      <w:spacing w:after="120" w:line="480" w:lineRule="auto"/>
    </w:pPr>
    <w:rPr>
      <w:szCs w:val="20"/>
      <w:lang w:val="en-CA"/>
    </w:rPr>
  </w:style>
  <w:style w:type="character" w:customStyle="1" w:styleId="BodyText2Char">
    <w:name w:val="Body Text 2 Char"/>
    <w:link w:val="BodyText2"/>
    <w:semiHidden/>
    <w:rsid w:val="00AC4682"/>
    <w:rPr>
      <w:rFonts w:ascii="Arial" w:hAnsi="Arial"/>
    </w:rPr>
  </w:style>
  <w:style w:type="paragraph" w:styleId="BodyText3">
    <w:name w:val="Body Text 3"/>
    <w:basedOn w:val="Normal"/>
    <w:link w:val="BodyText3Char"/>
    <w:semiHidden/>
    <w:locked/>
    <w:rsid w:val="00AC4682"/>
    <w:pPr>
      <w:spacing w:after="120"/>
    </w:pPr>
    <w:rPr>
      <w:sz w:val="16"/>
      <w:szCs w:val="16"/>
      <w:lang w:val="en-CA"/>
    </w:rPr>
  </w:style>
  <w:style w:type="character" w:customStyle="1" w:styleId="BodyText3Char">
    <w:name w:val="Body Text 3 Char"/>
    <w:link w:val="BodyText3"/>
    <w:semiHidden/>
    <w:rsid w:val="00AC4682"/>
    <w:rPr>
      <w:rFonts w:ascii="Arial" w:hAnsi="Arial"/>
      <w:sz w:val="16"/>
      <w:szCs w:val="16"/>
    </w:rPr>
  </w:style>
  <w:style w:type="paragraph" w:styleId="BodyTextIndent">
    <w:name w:val="Body Text Indent"/>
    <w:basedOn w:val="Normal"/>
    <w:link w:val="BodyTextIndentChar"/>
    <w:semiHidden/>
    <w:locked/>
    <w:rsid w:val="00AC4682"/>
    <w:pPr>
      <w:spacing w:after="120"/>
      <w:ind w:left="360"/>
    </w:pPr>
    <w:rPr>
      <w:szCs w:val="20"/>
      <w:lang w:val="en-CA"/>
    </w:rPr>
  </w:style>
  <w:style w:type="character" w:customStyle="1" w:styleId="BodyTextIndentChar">
    <w:name w:val="Body Text Indent Char"/>
    <w:link w:val="BodyTextIndent"/>
    <w:semiHidden/>
    <w:rsid w:val="00AC4682"/>
    <w:rPr>
      <w:rFonts w:ascii="Arial" w:hAnsi="Arial"/>
    </w:rPr>
  </w:style>
  <w:style w:type="paragraph" w:styleId="BodyTextIndent2">
    <w:name w:val="Body Text Indent 2"/>
    <w:basedOn w:val="Normal"/>
    <w:link w:val="BodyTextIndent2Char"/>
    <w:semiHidden/>
    <w:locked/>
    <w:rsid w:val="00AC4682"/>
    <w:pPr>
      <w:spacing w:after="120" w:line="480" w:lineRule="auto"/>
      <w:ind w:left="360"/>
    </w:pPr>
    <w:rPr>
      <w:szCs w:val="20"/>
      <w:lang w:val="en-CA"/>
    </w:rPr>
  </w:style>
  <w:style w:type="character" w:customStyle="1" w:styleId="BodyTextIndent2Char">
    <w:name w:val="Body Text Indent 2 Char"/>
    <w:link w:val="BodyTextIndent2"/>
    <w:semiHidden/>
    <w:rsid w:val="00AC4682"/>
    <w:rPr>
      <w:rFonts w:ascii="Arial" w:hAnsi="Arial"/>
    </w:rPr>
  </w:style>
  <w:style w:type="paragraph" w:styleId="BodyTextIndent3">
    <w:name w:val="Body Text Indent 3"/>
    <w:basedOn w:val="Normal"/>
    <w:link w:val="BodyTextIndent3Char"/>
    <w:semiHidden/>
    <w:locked/>
    <w:rsid w:val="00AC4682"/>
    <w:pPr>
      <w:spacing w:after="120"/>
      <w:ind w:left="360"/>
    </w:pPr>
    <w:rPr>
      <w:sz w:val="16"/>
      <w:szCs w:val="16"/>
      <w:lang w:val="en-CA"/>
    </w:rPr>
  </w:style>
  <w:style w:type="character" w:customStyle="1" w:styleId="BodyTextIndent3Char">
    <w:name w:val="Body Text Indent 3 Char"/>
    <w:link w:val="BodyTextIndent3"/>
    <w:semiHidden/>
    <w:rsid w:val="00AC4682"/>
    <w:rPr>
      <w:rFonts w:ascii="Arial" w:hAnsi="Arial"/>
      <w:sz w:val="16"/>
      <w:szCs w:val="16"/>
    </w:rPr>
  </w:style>
  <w:style w:type="character" w:styleId="Emphasis">
    <w:name w:val="Emphasis"/>
    <w:semiHidden/>
    <w:qFormat/>
    <w:locked/>
    <w:rsid w:val="00AC4682"/>
    <w:rPr>
      <w:i/>
      <w:iCs/>
    </w:rPr>
  </w:style>
  <w:style w:type="paragraph" w:styleId="List">
    <w:name w:val="List"/>
    <w:basedOn w:val="Normal"/>
    <w:locked/>
    <w:rsid w:val="00AC4682"/>
    <w:pPr>
      <w:ind w:left="360" w:hanging="360"/>
    </w:pPr>
    <w:rPr>
      <w:szCs w:val="20"/>
      <w:lang w:val="en-CA"/>
    </w:rPr>
  </w:style>
  <w:style w:type="paragraph" w:styleId="ListBullet">
    <w:name w:val="List Bullet"/>
    <w:basedOn w:val="Normal"/>
    <w:rsid w:val="00EB33E5"/>
    <w:pPr>
      <w:numPr>
        <w:numId w:val="10"/>
      </w:numPr>
      <w:ind w:left="360"/>
    </w:pPr>
    <w:rPr>
      <w:szCs w:val="20"/>
      <w:lang w:val="en-CA"/>
    </w:rPr>
  </w:style>
  <w:style w:type="character" w:styleId="Strong">
    <w:name w:val="Strong"/>
    <w:semiHidden/>
    <w:locked/>
    <w:rsid w:val="00AC4682"/>
    <w:rPr>
      <w:b/>
      <w:bCs/>
    </w:rPr>
  </w:style>
  <w:style w:type="paragraph" w:customStyle="1" w:styleId="AppendixHeading">
    <w:name w:val="Appendix Heading"/>
    <w:basedOn w:val="Heading-Large"/>
    <w:next w:val="Normal"/>
    <w:link w:val="AppendixHeadingChar"/>
    <w:semiHidden/>
    <w:qFormat/>
    <w:rsid w:val="00AC4682"/>
    <w:pPr>
      <w:spacing w:after="240"/>
      <w:jc w:val="both"/>
    </w:pPr>
    <w:rPr>
      <w:sz w:val="32"/>
      <w:szCs w:val="32"/>
    </w:rPr>
  </w:style>
  <w:style w:type="paragraph" w:customStyle="1" w:styleId="Figure">
    <w:name w:val="Figure"/>
    <w:next w:val="FigureCaption"/>
    <w:semiHidden/>
    <w:rsid w:val="00AC4682"/>
    <w:pPr>
      <w:keepNext/>
      <w:tabs>
        <w:tab w:val="left" w:pos="360"/>
        <w:tab w:val="left" w:pos="720"/>
        <w:tab w:val="left" w:pos="1080"/>
        <w:tab w:val="left" w:pos="1440"/>
        <w:tab w:val="left" w:pos="1800"/>
        <w:tab w:val="left" w:pos="2160"/>
        <w:tab w:val="left" w:pos="2520"/>
        <w:tab w:val="left" w:pos="2880"/>
      </w:tabs>
      <w:spacing w:before="120"/>
    </w:pPr>
    <w:rPr>
      <w:rFonts w:ascii="Arial" w:hAnsi="Arial"/>
      <w:sz w:val="22"/>
      <w:szCs w:val="22"/>
      <w:lang w:eastAsia="en-CA"/>
    </w:rPr>
  </w:style>
  <w:style w:type="paragraph" w:customStyle="1" w:styleId="TableHeader">
    <w:name w:val="Table Header"/>
    <w:basedOn w:val="Normal"/>
    <w:next w:val="TOCHeading"/>
    <w:semiHidden/>
    <w:rsid w:val="00AC4682"/>
    <w:pPr>
      <w:keepNext/>
      <w:suppressAutoHyphens w:val="0"/>
      <w:jc w:val="left"/>
    </w:pPr>
    <w:rPr>
      <w:rFonts w:cs="Arial"/>
      <w:b/>
      <w:bCs/>
      <w:kern w:val="16"/>
      <w:szCs w:val="20"/>
      <w:lang w:val="en-CA"/>
    </w:rPr>
  </w:style>
  <w:style w:type="paragraph" w:customStyle="1" w:styleId="FigureCaption2">
    <w:name w:val="Figure Caption 2"/>
    <w:basedOn w:val="FigureCaption"/>
    <w:next w:val="Paragraph"/>
    <w:semiHidden/>
    <w:rsid w:val="00AC4682"/>
    <w:pPr>
      <w:ind w:left="720"/>
    </w:pPr>
  </w:style>
  <w:style w:type="paragraph" w:customStyle="1" w:styleId="FigureCaption3">
    <w:name w:val="Figure Caption 3"/>
    <w:basedOn w:val="FigureCaption"/>
    <w:next w:val="Paragraph"/>
    <w:semiHidden/>
    <w:rsid w:val="00AC4682"/>
    <w:pPr>
      <w:ind w:left="1080"/>
    </w:pPr>
  </w:style>
  <w:style w:type="paragraph" w:customStyle="1" w:styleId="Figure2">
    <w:name w:val="Figure 2"/>
    <w:basedOn w:val="Figure"/>
    <w:next w:val="Normal"/>
    <w:semiHidden/>
    <w:rsid w:val="00AC4682"/>
    <w:pPr>
      <w:ind w:left="720"/>
    </w:pPr>
  </w:style>
  <w:style w:type="paragraph" w:customStyle="1" w:styleId="Figure3">
    <w:name w:val="Figure 3"/>
    <w:basedOn w:val="Figure"/>
    <w:next w:val="Normal"/>
    <w:semiHidden/>
    <w:rsid w:val="00AC4682"/>
    <w:pPr>
      <w:ind w:left="1080"/>
    </w:pPr>
  </w:style>
  <w:style w:type="paragraph" w:customStyle="1" w:styleId="Item">
    <w:name w:val="Item"/>
    <w:basedOn w:val="Paragraph"/>
    <w:semiHidden/>
    <w:rsid w:val="00AC4682"/>
    <w:pPr>
      <w:tabs>
        <w:tab w:val="left" w:pos="2880"/>
      </w:tabs>
      <w:suppressAutoHyphens/>
      <w:spacing w:before="0"/>
      <w:ind w:left="2880" w:hanging="2880"/>
    </w:pPr>
  </w:style>
  <w:style w:type="character" w:customStyle="1" w:styleId="Heading-LargeChar">
    <w:name w:val="Heading - Large Char"/>
    <w:link w:val="Heading-Large"/>
    <w:rsid w:val="00D31919"/>
    <w:rPr>
      <w:rFonts w:ascii="Arial" w:hAnsi="Arial"/>
      <w:b/>
      <w:sz w:val="28"/>
      <w:szCs w:val="36"/>
      <w:lang w:val="en-US"/>
    </w:rPr>
  </w:style>
  <w:style w:type="character" w:customStyle="1" w:styleId="AppendixHeadingChar">
    <w:name w:val="Appendix Heading Char"/>
    <w:link w:val="AppendixHeading"/>
    <w:semiHidden/>
    <w:rsid w:val="00C85CE6"/>
    <w:rPr>
      <w:rFonts w:ascii="Arial" w:hAnsi="Arial"/>
      <w:b/>
      <w:sz w:val="32"/>
      <w:szCs w:val="32"/>
      <w:lang w:val="en-US"/>
    </w:rPr>
  </w:style>
  <w:style w:type="paragraph" w:customStyle="1" w:styleId="Schedule">
    <w:name w:val="Schedule"/>
    <w:basedOn w:val="Heading1"/>
    <w:next w:val="Paragraph"/>
    <w:link w:val="ScheduleChar"/>
    <w:semiHidden/>
    <w:rsid w:val="00AC4682"/>
    <w:pPr>
      <w:numPr>
        <w:numId w:val="7"/>
      </w:numPr>
      <w:spacing w:after="0"/>
    </w:pPr>
    <w:rPr>
      <w:sz w:val="32"/>
    </w:rPr>
  </w:style>
  <w:style w:type="paragraph" w:customStyle="1" w:styleId="DateModified">
    <w:name w:val="Date Modified"/>
    <w:basedOn w:val="Subtitle0"/>
    <w:next w:val="TableHeader"/>
    <w:rsid w:val="00AC4682"/>
    <w:rPr>
      <w:sz w:val="32"/>
    </w:rPr>
  </w:style>
  <w:style w:type="character" w:customStyle="1" w:styleId="ScheduleChar">
    <w:name w:val="Schedule Char"/>
    <w:link w:val="Schedule"/>
    <w:semiHidden/>
    <w:rsid w:val="00AC4682"/>
    <w:rPr>
      <w:rFonts w:ascii="Arial" w:hAnsi="Arial" w:cs="Arial"/>
      <w:b/>
      <w:bCs/>
      <w:kern w:val="32"/>
      <w:sz w:val="32"/>
      <w:szCs w:val="32"/>
      <w:lang w:eastAsia="en-CA"/>
    </w:rPr>
  </w:style>
  <w:style w:type="character" w:styleId="BookTitle">
    <w:name w:val="Book Title"/>
    <w:uiPriority w:val="33"/>
    <w:semiHidden/>
    <w:locked/>
    <w:rsid w:val="00AC4682"/>
    <w:rPr>
      <w:b/>
      <w:bCs/>
      <w:smallCaps/>
      <w:spacing w:val="5"/>
    </w:rPr>
  </w:style>
  <w:style w:type="paragraph" w:styleId="NoSpacing">
    <w:name w:val="No Spacing"/>
    <w:link w:val="NoSpacingChar"/>
    <w:uiPriority w:val="1"/>
    <w:qFormat/>
    <w:locked/>
    <w:rsid w:val="00372B18"/>
    <w:pPr>
      <w:suppressAutoHyphens/>
    </w:pPr>
    <w:rPr>
      <w:rFonts w:ascii="Arial" w:hAnsi="Arial"/>
      <w:szCs w:val="22"/>
      <w:lang w:eastAsia="en-CA"/>
    </w:rPr>
  </w:style>
  <w:style w:type="character" w:customStyle="1" w:styleId="FooterChar">
    <w:name w:val="Footer Char"/>
    <w:link w:val="Footer"/>
    <w:uiPriority w:val="99"/>
    <w:rsid w:val="00AC4682"/>
    <w:rPr>
      <w:rFonts w:ascii="Arial" w:hAnsi="Arial"/>
      <w:szCs w:val="22"/>
      <w:lang w:val="en-US"/>
    </w:rPr>
  </w:style>
  <w:style w:type="paragraph" w:styleId="ListParagraph">
    <w:name w:val="List Paragraph"/>
    <w:basedOn w:val="Normal"/>
    <w:uiPriority w:val="34"/>
    <w:qFormat/>
    <w:rsid w:val="00AC4682"/>
    <w:pPr>
      <w:ind w:left="720"/>
      <w:contextualSpacing/>
    </w:pPr>
    <w:rPr>
      <w:szCs w:val="20"/>
      <w:lang w:val="en-CA"/>
    </w:rPr>
  </w:style>
  <w:style w:type="paragraph" w:customStyle="1" w:styleId="Contents">
    <w:name w:val="Contents"/>
    <w:basedOn w:val="Normal"/>
    <w:next w:val="Heading1"/>
    <w:semiHidden/>
    <w:rsid w:val="00AC4682"/>
    <w:pPr>
      <w:spacing w:after="240"/>
      <w:jc w:val="left"/>
    </w:pPr>
    <w:rPr>
      <w:b/>
      <w:sz w:val="32"/>
      <w:szCs w:val="32"/>
      <w:lang w:val="en-CA"/>
    </w:rPr>
  </w:style>
  <w:style w:type="paragraph" w:customStyle="1" w:styleId="Heading-Small">
    <w:name w:val="Heading - Small"/>
    <w:basedOn w:val="Normal"/>
    <w:next w:val="Paragraph"/>
    <w:qFormat/>
    <w:rsid w:val="00BB23E5"/>
    <w:pPr>
      <w:keepNext/>
      <w:spacing w:before="240" w:after="240"/>
    </w:pPr>
    <w:rPr>
      <w:b/>
      <w:szCs w:val="20"/>
      <w:lang w:val="en-CA"/>
    </w:rPr>
  </w:style>
  <w:style w:type="paragraph" w:customStyle="1" w:styleId="DoubleColumn">
    <w:name w:val="Double Column"/>
    <w:basedOn w:val="Paragraph"/>
    <w:qFormat/>
    <w:rsid w:val="00AC4682"/>
    <w:pPr>
      <w:tabs>
        <w:tab w:val="left" w:pos="3600"/>
      </w:tabs>
      <w:spacing w:before="120" w:after="120"/>
      <w:ind w:left="3600" w:hanging="3600"/>
    </w:pPr>
  </w:style>
  <w:style w:type="paragraph" w:customStyle="1" w:styleId="ListBullet6">
    <w:name w:val="List Bullet 6"/>
    <w:basedOn w:val="ListBullet5"/>
    <w:qFormat/>
    <w:rsid w:val="00AC4682"/>
    <w:pPr>
      <w:numPr>
        <w:numId w:val="0"/>
      </w:numPr>
      <w:suppressAutoHyphens w:val="0"/>
    </w:pPr>
    <w:rPr>
      <w:rFonts w:cs="Arial"/>
      <w:bCs/>
      <w:kern w:val="16"/>
    </w:rPr>
  </w:style>
  <w:style w:type="paragraph" w:customStyle="1" w:styleId="Style1">
    <w:name w:val="Style1"/>
    <w:basedOn w:val="NoSpacing"/>
    <w:link w:val="Style1Char"/>
    <w:semiHidden/>
    <w:rsid w:val="00AC4682"/>
    <w:rPr>
      <w:b/>
    </w:rPr>
  </w:style>
  <w:style w:type="paragraph" w:customStyle="1" w:styleId="Style2">
    <w:name w:val="Style2"/>
    <w:basedOn w:val="Style1"/>
    <w:link w:val="Style2Char"/>
    <w:semiHidden/>
    <w:rsid w:val="00AC4682"/>
  </w:style>
  <w:style w:type="character" w:customStyle="1" w:styleId="NoSpacingChar">
    <w:name w:val="No Spacing Char"/>
    <w:link w:val="NoSpacing"/>
    <w:uiPriority w:val="1"/>
    <w:rsid w:val="00372B18"/>
    <w:rPr>
      <w:rFonts w:ascii="Arial" w:hAnsi="Arial"/>
      <w:szCs w:val="22"/>
      <w:lang w:eastAsia="en-CA"/>
    </w:rPr>
  </w:style>
  <w:style w:type="character" w:customStyle="1" w:styleId="Style1Char">
    <w:name w:val="Style1 Char"/>
    <w:link w:val="Style1"/>
    <w:semiHidden/>
    <w:rsid w:val="00101564"/>
    <w:rPr>
      <w:rFonts w:ascii="Arial" w:hAnsi="Arial"/>
      <w:b/>
      <w:szCs w:val="22"/>
      <w:lang w:val="en-US"/>
    </w:rPr>
  </w:style>
  <w:style w:type="character" w:customStyle="1" w:styleId="Style2Char">
    <w:name w:val="Style2 Char"/>
    <w:link w:val="Style2"/>
    <w:semiHidden/>
    <w:rsid w:val="00101564"/>
    <w:rPr>
      <w:rFonts w:ascii="Arial" w:hAnsi="Arial"/>
      <w:b/>
      <w:szCs w:val="22"/>
      <w:lang w:val="en-US"/>
    </w:rPr>
  </w:style>
  <w:style w:type="paragraph" w:customStyle="1" w:styleId="SheduleHeading1">
    <w:name w:val="Shedule Heading 1"/>
    <w:basedOn w:val="AppendixHeading1"/>
    <w:next w:val="Paragraph"/>
    <w:qFormat/>
    <w:rsid w:val="00595E3C"/>
    <w:pPr>
      <w:numPr>
        <w:numId w:val="9"/>
      </w:numPr>
    </w:pPr>
  </w:style>
  <w:style w:type="character" w:customStyle="1" w:styleId="AppendixHeading2Char">
    <w:name w:val="Appendix Heading 2 Char"/>
    <w:link w:val="AppendixHeading2"/>
    <w:semiHidden/>
    <w:rsid w:val="007319C0"/>
    <w:rPr>
      <w:rFonts w:ascii="Arial" w:hAnsi="Arial" w:cs="Arial"/>
      <w:b/>
      <w:bCs/>
      <w:iCs/>
      <w:sz w:val="32"/>
      <w:szCs w:val="28"/>
      <w:lang w:val="en-US"/>
    </w:rPr>
  </w:style>
  <w:style w:type="character" w:customStyle="1" w:styleId="Appendix3Char">
    <w:name w:val="Appendix 3 Char"/>
    <w:link w:val="Appendix3"/>
    <w:rsid w:val="007319C0"/>
    <w:rPr>
      <w:rFonts w:ascii="Arial" w:hAnsi="Arial" w:cs="Arial"/>
      <w:b/>
      <w:iCs/>
      <w:kern w:val="32"/>
      <w:sz w:val="24"/>
      <w:szCs w:val="36"/>
      <w:lang w:eastAsia="en-CA"/>
    </w:rPr>
  </w:style>
  <w:style w:type="numbering" w:customStyle="1" w:styleId="Headings">
    <w:name w:val="Headings"/>
    <w:uiPriority w:val="99"/>
    <w:rsid w:val="00AB0EB6"/>
    <w:pPr>
      <w:numPr>
        <w:numId w:val="20"/>
      </w:numPr>
    </w:pPr>
  </w:style>
  <w:style w:type="paragraph" w:styleId="EndnoteText">
    <w:name w:val="endnote text"/>
    <w:basedOn w:val="Normal"/>
    <w:link w:val="EndnoteTextChar"/>
    <w:locked/>
    <w:rsid w:val="00486AB5"/>
    <w:rPr>
      <w:szCs w:val="20"/>
    </w:rPr>
  </w:style>
  <w:style w:type="character" w:customStyle="1" w:styleId="EndnoteTextChar">
    <w:name w:val="Endnote Text Char"/>
    <w:basedOn w:val="DefaultParagraphFont"/>
    <w:link w:val="EndnoteText"/>
    <w:rsid w:val="00486AB5"/>
    <w:rPr>
      <w:rFonts w:ascii="Arial" w:hAnsi="Arial"/>
      <w:lang w:eastAsia="en-CA"/>
    </w:rPr>
  </w:style>
  <w:style w:type="character" w:styleId="EndnoteReference">
    <w:name w:val="endnote reference"/>
    <w:locked/>
    <w:rsid w:val="00486AB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qFormat="1"/>
    <w:lsdException w:name="heading 7" w:qFormat="1"/>
    <w:lsdException w:name="heading 8"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Normal Indent" w:locked="0"/>
    <w:lsdException w:name="header" w:locked="0"/>
    <w:lsdException w:name="footer" w:locked="0" w:uiPriority="99"/>
    <w:lsdException w:name="table of figures" w:locked="0"/>
    <w:lsdException w:name="envelope address" w:locked="0"/>
    <w:lsdException w:name="envelope return" w:locked="0"/>
    <w:lsdException w:name="line number" w:locked="0"/>
    <w:lsdException w:name="page number" w:locked="0"/>
    <w:lsdException w:name="List Bullet" w:locked="0"/>
    <w:lsdException w:name="List 2" w:locked="0"/>
    <w:lsdException w:name="List 3" w:locked="0"/>
    <w:lsdException w:name="List 4" w:locked="0"/>
    <w:lsdException w:name="List 5" w:locked="0"/>
    <w:lsdException w:name="List Bullet 2" w:locked="0" w:qFormat="1"/>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qFormat="1"/>
    <w:lsdException w:name="Closing" w:locked="0"/>
    <w:lsdException w:name="Signature" w:locked="0"/>
    <w:lsdException w:name="Default Paragraph Font" w:locked="0"/>
    <w:lsdException w:name="Body Text" w:semiHidden="1"/>
    <w:lsdException w:name="Body Text Indent" w:semiHidden="1"/>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qFormat="1"/>
    <w:lsdException w:name="Salutation" w:locked="0"/>
    <w:lsdException w:name="Date" w:locked="0"/>
    <w:lsdException w:name="Body Text First Indent" w:locked="0"/>
    <w:lsdException w:name="Body Text First Indent 2" w:locked="0"/>
    <w:lsdException w:name="Note Heading" w:locked="0"/>
    <w:lsdException w:name="Body Text 2" w:semiHidden="1"/>
    <w:lsdException w:name="Body Text 3" w:semiHidden="1"/>
    <w:lsdException w:name="Body Text Indent 2" w:semiHidden="1"/>
    <w:lsdException w:name="Body Text Indent 3" w:semiHidden="1"/>
    <w:lsdException w:name="Block Text" w:locked="0"/>
    <w:lsdException w:name="Hyperlink" w:uiPriority="99"/>
    <w:lsdException w:name="Emphasis" w:qFormat="1"/>
    <w:lsdException w:name="Document Map"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No List" w:locked="0" w:uiPriority="99"/>
    <w:lsdException w:name="Outline List 1" w:locked="0"/>
    <w:lsdException w:name="Outline List 2" w:locked="0"/>
    <w:lsdException w:name="Outline List 3" w:locked="0"/>
    <w:lsdException w:name="Table Simple 1" w:locked="0"/>
    <w:lsdException w:name="Table Simple 2" w:locked="0"/>
    <w:lsdException w:name="Table Simple 3" w:locked="0"/>
    <w:lsdException w:name="Table Classic 1" w:locked="0"/>
    <w:lsdException w:name="Table Classic 2" w:locked="0"/>
    <w:lsdException w:name="Table Classic 3" w:locked="0"/>
    <w:lsdException w:name="Table Classic 4" w:locked="0"/>
    <w:lsdException w:name="Table Colorful 1" w:locked="0"/>
    <w:lsdException w:name="Table Colorful 2" w:locked="0"/>
    <w:lsdException w:name="Table Colorful 3" w:locked="0"/>
    <w:lsdException w:name="Table Columns 1" w:locked="0"/>
    <w:lsdException w:name="Table Columns 2" w:locked="0"/>
    <w:lsdException w:name="Table Columns 3" w:locked="0"/>
    <w:lsdException w:name="Table Columns 4" w:locked="0"/>
    <w:lsdException w:name="Table Columns 5" w:locked="0"/>
    <w:lsdException w:name="Table Grid 1" w:locked="0"/>
    <w:lsdException w:name="Table Grid 2" w:locked="0"/>
    <w:lsdException w:name="Table Grid 3" w:locked="0"/>
    <w:lsdException w:name="Table Grid 4" w:locked="0"/>
    <w:lsdException w:name="Table Grid 5" w:locked="0"/>
    <w:lsdException w:name="Table Grid 6" w:locked="0"/>
    <w:lsdException w:name="Table Grid 7" w:locked="0"/>
    <w:lsdException w:name="Table Grid 8" w:locked="0"/>
    <w:lsdException w:name="Table List 1" w:locked="0"/>
    <w:lsdException w:name="Table List 2" w:locked="0"/>
    <w:lsdException w:name="Table List 3" w:locked="0"/>
    <w:lsdException w:name="Table List 4" w:locked="0"/>
    <w:lsdException w:name="Table List 5" w:locked="0"/>
    <w:lsdException w:name="Table List 6" w:locked="0"/>
    <w:lsdException w:name="Table List 7" w:locked="0"/>
    <w:lsdException w:name="Table List 8" w:locked="0"/>
    <w:lsdException w:name="Table 3D effects 1" w:locked="0"/>
    <w:lsdException w:name="Table 3D effects 2" w:locked="0"/>
    <w:lsdException w:name="Table 3D effects 3" w:locked="0"/>
    <w:lsdException w:name="Table Contemporary" w:locked="0"/>
    <w:lsdException w:name="Table Elegant" w:locked="0"/>
    <w:lsdException w:name="Table Professional" w:locked="0"/>
    <w:lsdException w:name="Table Subtle 1" w:locked="0"/>
    <w:lsdException w:name="Table Subtle 2" w:locked="0"/>
    <w:lsdException w:name="Table Web 1" w:locked="0"/>
    <w:lsdException w:name="Table Web 2" w:locked="0"/>
    <w:lsdException w:name="Table Web 3" w:locked="0"/>
    <w:lsdException w:name="Balloon Text" w:locked="0"/>
    <w:lsdException w:name="Table Grid" w:uiPriority="59"/>
    <w:lsdException w:name="Table Theme" w:locked="0"/>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locked="0" w:semiHidden="1" w:uiPriority="37" w:unhideWhenUsed="1"/>
    <w:lsdException w:name="TOC Heading" w:locked="0" w:semiHidden="1" w:uiPriority="39" w:unhideWhenUsed="1" w:qFormat="1"/>
  </w:latentStyles>
  <w:style w:type="paragraph" w:default="1" w:styleId="Normal">
    <w:name w:val="Normal"/>
    <w:qFormat/>
    <w:rsid w:val="001C38F7"/>
    <w:pPr>
      <w:suppressAutoHyphens/>
      <w:jc w:val="both"/>
    </w:pPr>
    <w:rPr>
      <w:rFonts w:ascii="Arial" w:hAnsi="Arial"/>
      <w:szCs w:val="22"/>
      <w:lang w:eastAsia="en-CA"/>
    </w:rPr>
  </w:style>
  <w:style w:type="paragraph" w:styleId="Heading1">
    <w:name w:val="heading 1"/>
    <w:next w:val="Paragraph"/>
    <w:link w:val="Heading1Char"/>
    <w:qFormat/>
    <w:rsid w:val="00AB0EB6"/>
    <w:pPr>
      <w:keepNext/>
      <w:pageBreakBefore/>
      <w:numPr>
        <w:numId w:val="20"/>
      </w:numPr>
      <w:spacing w:after="240"/>
      <w:outlineLvl w:val="0"/>
    </w:pPr>
    <w:rPr>
      <w:rFonts w:ascii="Arial" w:hAnsi="Arial" w:cs="Arial"/>
      <w:b/>
      <w:bCs/>
      <w:kern w:val="32"/>
      <w:sz w:val="36"/>
      <w:szCs w:val="32"/>
      <w:lang w:eastAsia="en-CA"/>
    </w:rPr>
  </w:style>
  <w:style w:type="paragraph" w:styleId="Heading2">
    <w:name w:val="heading 2"/>
    <w:basedOn w:val="Heading1"/>
    <w:next w:val="Paragraph"/>
    <w:link w:val="Heading2Char"/>
    <w:qFormat/>
    <w:rsid w:val="00AB0EB6"/>
    <w:pPr>
      <w:pageBreakBefore w:val="0"/>
      <w:numPr>
        <w:ilvl w:val="1"/>
      </w:numPr>
      <w:spacing w:before="480"/>
      <w:ind w:left="360"/>
      <w:outlineLvl w:val="1"/>
    </w:pPr>
    <w:rPr>
      <w:bCs w:val="0"/>
      <w:iCs/>
      <w:sz w:val="32"/>
      <w:szCs w:val="28"/>
    </w:rPr>
  </w:style>
  <w:style w:type="paragraph" w:styleId="Heading3">
    <w:name w:val="heading 3"/>
    <w:basedOn w:val="Heading2"/>
    <w:next w:val="Paragraph"/>
    <w:link w:val="Heading3Char"/>
    <w:qFormat/>
    <w:rsid w:val="00AB0EB6"/>
    <w:pPr>
      <w:numPr>
        <w:ilvl w:val="2"/>
      </w:numPr>
      <w:spacing w:before="240"/>
      <w:ind w:left="360"/>
      <w:outlineLvl w:val="2"/>
    </w:pPr>
    <w:rPr>
      <w:bCs/>
      <w:sz w:val="28"/>
      <w:szCs w:val="26"/>
    </w:rPr>
  </w:style>
  <w:style w:type="paragraph" w:styleId="Heading4">
    <w:name w:val="heading 4"/>
    <w:basedOn w:val="Heading3"/>
    <w:next w:val="Paragraph"/>
    <w:link w:val="Heading4Char"/>
    <w:qFormat/>
    <w:rsid w:val="00AB0EB6"/>
    <w:pPr>
      <w:numPr>
        <w:ilvl w:val="3"/>
      </w:numPr>
      <w:ind w:left="360"/>
      <w:outlineLvl w:val="3"/>
    </w:pPr>
    <w:rPr>
      <w:bCs w:val="0"/>
      <w:sz w:val="24"/>
    </w:rPr>
  </w:style>
  <w:style w:type="paragraph" w:styleId="Heading5">
    <w:name w:val="heading 5"/>
    <w:basedOn w:val="Normal"/>
    <w:next w:val="Paragraph"/>
    <w:link w:val="Heading5Char"/>
    <w:semiHidden/>
    <w:qFormat/>
    <w:rsid w:val="000567D6"/>
    <w:pPr>
      <w:suppressAutoHyphens w:val="0"/>
      <w:spacing w:before="240"/>
      <w:jc w:val="left"/>
      <w:outlineLvl w:val="4"/>
    </w:pPr>
    <w:rPr>
      <w:b/>
      <w:bCs/>
      <w:iCs/>
      <w:szCs w:val="26"/>
    </w:rPr>
  </w:style>
  <w:style w:type="paragraph" w:styleId="Heading6">
    <w:name w:val="heading 6"/>
    <w:basedOn w:val="Normal"/>
    <w:next w:val="Normal"/>
    <w:link w:val="Heading6Char"/>
    <w:semiHidden/>
    <w:qFormat/>
    <w:locked/>
    <w:rsid w:val="000567D6"/>
    <w:pPr>
      <w:spacing w:before="240" w:after="60"/>
      <w:outlineLvl w:val="5"/>
    </w:pPr>
    <w:rPr>
      <w:rFonts w:ascii="Times New Roman" w:hAnsi="Times New Roman"/>
      <w:b/>
      <w:bCs/>
    </w:rPr>
  </w:style>
  <w:style w:type="paragraph" w:styleId="Heading7">
    <w:name w:val="heading 7"/>
    <w:basedOn w:val="Normal"/>
    <w:next w:val="Normal"/>
    <w:link w:val="Heading7Char"/>
    <w:semiHidden/>
    <w:qFormat/>
    <w:locked/>
    <w:rsid w:val="000567D6"/>
    <w:pPr>
      <w:spacing w:before="240" w:after="60"/>
      <w:outlineLvl w:val="6"/>
    </w:pPr>
    <w:rPr>
      <w:rFonts w:ascii="Times New Roman" w:hAnsi="Times New Roman"/>
      <w:sz w:val="24"/>
      <w:szCs w:val="24"/>
    </w:rPr>
  </w:style>
  <w:style w:type="paragraph" w:styleId="Heading8">
    <w:name w:val="heading 8"/>
    <w:basedOn w:val="Normal"/>
    <w:next w:val="Normal"/>
    <w:link w:val="Heading8Char"/>
    <w:semiHidden/>
    <w:qFormat/>
    <w:locked/>
    <w:rsid w:val="000567D6"/>
    <w:pPr>
      <w:spacing w:before="240" w:after="60"/>
      <w:outlineLvl w:val="7"/>
    </w:pPr>
    <w:rPr>
      <w:rFonts w:ascii="Times New Roman" w:hAnsi="Times New Roman"/>
      <w:i/>
      <w:iCs/>
      <w:sz w:val="24"/>
      <w:szCs w:val="24"/>
    </w:rPr>
  </w:style>
  <w:style w:type="paragraph" w:styleId="Heading9">
    <w:name w:val="heading 9"/>
    <w:basedOn w:val="Normal"/>
    <w:next w:val="Normal"/>
    <w:semiHidden/>
    <w:locked/>
    <w:rsid w:val="00962DD4"/>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Title"/>
    <w:next w:val="DateRevised"/>
    <w:link w:val="AuthorChar"/>
    <w:rsid w:val="001E701C"/>
    <w:pPr>
      <w:spacing w:before="6840"/>
      <w:contextualSpacing/>
    </w:pPr>
    <w:rPr>
      <w:sz w:val="40"/>
    </w:rPr>
  </w:style>
  <w:style w:type="paragraph" w:styleId="Title">
    <w:name w:val="Title"/>
    <w:basedOn w:val="Normal"/>
    <w:next w:val="Heading-Medium"/>
    <w:link w:val="TitleChar"/>
    <w:qFormat/>
    <w:rsid w:val="000567D6"/>
    <w:pPr>
      <w:suppressAutoHyphens w:val="0"/>
      <w:spacing w:before="1440" w:after="480"/>
      <w:jc w:val="center"/>
    </w:pPr>
    <w:rPr>
      <w:rFonts w:cs="Arial"/>
      <w:b/>
      <w:bCs/>
      <w:kern w:val="16"/>
      <w:sz w:val="48"/>
      <w:szCs w:val="48"/>
    </w:rPr>
  </w:style>
  <w:style w:type="paragraph" w:customStyle="1" w:styleId="Paragraph">
    <w:name w:val="Paragraph"/>
    <w:basedOn w:val="Normal"/>
    <w:link w:val="ParagraphChar"/>
    <w:rsid w:val="00421793"/>
    <w:pPr>
      <w:suppressAutoHyphens w:val="0"/>
      <w:spacing w:before="240" w:after="240"/>
    </w:pPr>
    <w:rPr>
      <w:rFonts w:cs="Arial"/>
      <w:bCs/>
      <w:kern w:val="16"/>
    </w:rPr>
  </w:style>
  <w:style w:type="paragraph" w:styleId="ListBullet2">
    <w:name w:val="List Bullet 2"/>
    <w:basedOn w:val="Normal"/>
    <w:qFormat/>
    <w:rsid w:val="0080045C"/>
    <w:pPr>
      <w:numPr>
        <w:numId w:val="1"/>
      </w:numPr>
      <w:suppressAutoHyphens w:val="0"/>
    </w:pPr>
    <w:rPr>
      <w:rFonts w:cs="Arial"/>
      <w:bCs/>
      <w:kern w:val="16"/>
    </w:rPr>
  </w:style>
  <w:style w:type="paragraph" w:styleId="ListBullet3">
    <w:name w:val="List Bullet 3"/>
    <w:basedOn w:val="Normal"/>
    <w:rsid w:val="0080045C"/>
    <w:pPr>
      <w:numPr>
        <w:numId w:val="2"/>
      </w:numPr>
      <w:tabs>
        <w:tab w:val="clear" w:pos="1800"/>
        <w:tab w:val="num" w:pos="360"/>
      </w:tabs>
      <w:suppressAutoHyphens w:val="0"/>
      <w:ind w:left="1080"/>
      <w:jc w:val="left"/>
    </w:pPr>
    <w:rPr>
      <w:rFonts w:cs="Arial"/>
      <w:bCs/>
      <w:kern w:val="16"/>
    </w:rPr>
  </w:style>
  <w:style w:type="paragraph" w:styleId="TOC2">
    <w:name w:val="toc 2"/>
    <w:basedOn w:val="Normal"/>
    <w:next w:val="Normal"/>
    <w:uiPriority w:val="39"/>
    <w:rsid w:val="00184340"/>
    <w:pPr>
      <w:tabs>
        <w:tab w:val="right" w:leader="dot" w:pos="10800"/>
      </w:tabs>
      <w:ind w:left="240"/>
    </w:pPr>
    <w:rPr>
      <w:sz w:val="24"/>
    </w:rPr>
  </w:style>
  <w:style w:type="paragraph" w:styleId="TOC3">
    <w:name w:val="toc 3"/>
    <w:basedOn w:val="Normal"/>
    <w:next w:val="Normal"/>
    <w:uiPriority w:val="39"/>
    <w:rsid w:val="001E701C"/>
    <w:pPr>
      <w:tabs>
        <w:tab w:val="right" w:leader="dot" w:pos="10800"/>
      </w:tabs>
      <w:ind w:left="480"/>
    </w:pPr>
  </w:style>
  <w:style w:type="paragraph" w:styleId="TOC1">
    <w:name w:val="toc 1"/>
    <w:basedOn w:val="Normal"/>
    <w:next w:val="Normal"/>
    <w:uiPriority w:val="39"/>
    <w:rsid w:val="001E701C"/>
    <w:pPr>
      <w:tabs>
        <w:tab w:val="right" w:leader="dot" w:pos="10800"/>
      </w:tabs>
      <w:spacing w:before="240"/>
    </w:pPr>
    <w:rPr>
      <w:sz w:val="28"/>
    </w:rPr>
  </w:style>
  <w:style w:type="paragraph" w:customStyle="1" w:styleId="Appendix2">
    <w:name w:val="Appendix 2"/>
    <w:basedOn w:val="Appendix1"/>
    <w:next w:val="Normal"/>
    <w:link w:val="Appendix2Char"/>
    <w:autoRedefine/>
    <w:qFormat/>
    <w:rsid w:val="0015312D"/>
    <w:pPr>
      <w:pageBreakBefore w:val="0"/>
      <w:numPr>
        <w:numId w:val="11"/>
      </w:numPr>
      <w:spacing w:before="480"/>
      <w:outlineLvl w:val="9"/>
    </w:pPr>
    <w:rPr>
      <w:sz w:val="28"/>
    </w:rPr>
  </w:style>
  <w:style w:type="paragraph" w:customStyle="1" w:styleId="Glossary">
    <w:name w:val="Glossary"/>
    <w:basedOn w:val="Heading1"/>
    <w:semiHidden/>
    <w:rsid w:val="00F750C4"/>
    <w:pPr>
      <w:numPr>
        <w:numId w:val="0"/>
      </w:numPr>
    </w:pPr>
  </w:style>
  <w:style w:type="paragraph" w:customStyle="1" w:styleId="SubTitle">
    <w:name w:val="Sub Title"/>
    <w:basedOn w:val="Title"/>
    <w:next w:val="Author"/>
    <w:rsid w:val="00972E72"/>
    <w:pPr>
      <w:spacing w:before="480"/>
    </w:pPr>
    <w:rPr>
      <w:sz w:val="40"/>
      <w:szCs w:val="40"/>
    </w:rPr>
  </w:style>
  <w:style w:type="paragraph" w:customStyle="1" w:styleId="Code">
    <w:name w:val="Code"/>
    <w:basedOn w:val="Paragraph"/>
    <w:semiHidden/>
    <w:qFormat/>
    <w:rsid w:val="000567D6"/>
    <w:pPr>
      <w:spacing w:before="0"/>
    </w:pPr>
    <w:rPr>
      <w:lang w:val="en-CA"/>
    </w:rPr>
  </w:style>
  <w:style w:type="paragraph" w:customStyle="1" w:styleId="ListNumbered1">
    <w:name w:val="List Numbered 1"/>
    <w:basedOn w:val="Paragraph"/>
    <w:link w:val="ListNumbered1Char"/>
    <w:semiHidden/>
    <w:qFormat/>
    <w:locked/>
    <w:rsid w:val="004209B0"/>
    <w:pPr>
      <w:numPr>
        <w:numId w:val="5"/>
      </w:numPr>
    </w:pPr>
  </w:style>
  <w:style w:type="numbering" w:styleId="111111">
    <w:name w:val="Outline List 2"/>
    <w:basedOn w:val="NoList"/>
    <w:semiHidden/>
    <w:rsid w:val="00F750C4"/>
  </w:style>
  <w:style w:type="numbering" w:styleId="1ai">
    <w:name w:val="Outline List 1"/>
    <w:basedOn w:val="NoList"/>
    <w:semiHidden/>
    <w:rsid w:val="00F750C4"/>
  </w:style>
  <w:style w:type="paragraph" w:customStyle="1" w:styleId="Appendix1">
    <w:name w:val="Appendix 1"/>
    <w:next w:val="Normal"/>
    <w:qFormat/>
    <w:rsid w:val="00C02BE2"/>
    <w:pPr>
      <w:pageBreakBefore/>
      <w:numPr>
        <w:numId w:val="6"/>
      </w:numPr>
      <w:spacing w:after="240"/>
      <w:outlineLvl w:val="0"/>
    </w:pPr>
    <w:rPr>
      <w:rFonts w:ascii="Arial" w:hAnsi="Arial" w:cs="Arial"/>
      <w:b/>
      <w:bCs/>
      <w:kern w:val="32"/>
      <w:sz w:val="32"/>
      <w:szCs w:val="32"/>
      <w:lang w:val="en-CA" w:eastAsia="en-CA"/>
    </w:rPr>
  </w:style>
  <w:style w:type="paragraph" w:customStyle="1" w:styleId="AppendixHeading2">
    <w:name w:val="Appendix Heading 2"/>
    <w:basedOn w:val="Heading2"/>
    <w:next w:val="Normal"/>
    <w:link w:val="AppendixHeading2Char"/>
    <w:semiHidden/>
    <w:rsid w:val="00F750C4"/>
    <w:pPr>
      <w:numPr>
        <w:ilvl w:val="0"/>
        <w:numId w:val="0"/>
      </w:numPr>
    </w:pPr>
    <w:rPr>
      <w:lang w:val="en-CA"/>
    </w:rPr>
  </w:style>
  <w:style w:type="paragraph" w:customStyle="1" w:styleId="AppendixHeading5">
    <w:name w:val="Appendix Heading 5"/>
    <w:basedOn w:val="Heading5"/>
    <w:next w:val="Normal"/>
    <w:semiHidden/>
    <w:rsid w:val="00F750C4"/>
  </w:style>
  <w:style w:type="numbering" w:styleId="ArticleSection">
    <w:name w:val="Outline List 3"/>
    <w:basedOn w:val="NoList"/>
    <w:semiHidden/>
    <w:rsid w:val="00F750C4"/>
  </w:style>
  <w:style w:type="paragraph" w:styleId="BalloonText">
    <w:name w:val="Balloon Text"/>
    <w:basedOn w:val="Normal"/>
    <w:link w:val="BalloonTextChar"/>
    <w:semiHidden/>
    <w:rsid w:val="00F750C4"/>
    <w:rPr>
      <w:rFonts w:ascii="Tahoma" w:hAnsi="Tahoma" w:cs="Tahoma"/>
      <w:sz w:val="16"/>
      <w:szCs w:val="16"/>
    </w:rPr>
  </w:style>
  <w:style w:type="paragraph" w:styleId="BlockText">
    <w:name w:val="Block Text"/>
    <w:basedOn w:val="Normal"/>
    <w:semiHidden/>
    <w:rsid w:val="00F750C4"/>
    <w:pPr>
      <w:spacing w:after="120"/>
      <w:ind w:left="1440" w:right="1440"/>
    </w:pPr>
  </w:style>
  <w:style w:type="paragraph" w:styleId="BodyTextFirstIndent">
    <w:name w:val="Body Text First Indent"/>
    <w:basedOn w:val="Normal"/>
    <w:semiHidden/>
    <w:rsid w:val="00A221BA"/>
    <w:pPr>
      <w:spacing w:after="120"/>
      <w:ind w:firstLine="210"/>
    </w:pPr>
    <w:rPr>
      <w:sz w:val="22"/>
    </w:rPr>
  </w:style>
  <w:style w:type="paragraph" w:styleId="BodyTextFirstIndent2">
    <w:name w:val="Body Text First Indent 2"/>
    <w:basedOn w:val="Normal"/>
    <w:semiHidden/>
    <w:rsid w:val="00001BEC"/>
    <w:pPr>
      <w:spacing w:after="120"/>
      <w:ind w:left="360" w:firstLine="210"/>
    </w:pPr>
  </w:style>
  <w:style w:type="paragraph" w:styleId="Closing">
    <w:name w:val="Closing"/>
    <w:basedOn w:val="Normal"/>
    <w:semiHidden/>
    <w:rsid w:val="00F750C4"/>
    <w:pPr>
      <w:ind w:left="4320"/>
    </w:pPr>
  </w:style>
  <w:style w:type="character" w:customStyle="1" w:styleId="ListNumbered1Char">
    <w:name w:val="List Numbered 1 Char"/>
    <w:link w:val="ListNumbered1"/>
    <w:semiHidden/>
    <w:rsid w:val="00C85CE6"/>
    <w:rPr>
      <w:rFonts w:ascii="Arial" w:hAnsi="Arial" w:cs="Arial"/>
      <w:bCs/>
      <w:kern w:val="16"/>
      <w:szCs w:val="22"/>
      <w:lang w:eastAsia="en-CA"/>
    </w:rPr>
  </w:style>
  <w:style w:type="paragraph" w:styleId="Date">
    <w:name w:val="Date"/>
    <w:basedOn w:val="Normal"/>
    <w:next w:val="Normal"/>
    <w:semiHidden/>
    <w:rsid w:val="00F750C4"/>
  </w:style>
  <w:style w:type="paragraph" w:styleId="DocumentMap">
    <w:name w:val="Document Map"/>
    <w:basedOn w:val="Normal"/>
    <w:semiHidden/>
    <w:rsid w:val="002B52B3"/>
    <w:pPr>
      <w:shd w:val="clear" w:color="auto" w:fill="000080"/>
      <w:outlineLvl w:val="1"/>
    </w:pPr>
    <w:rPr>
      <w:rFonts w:ascii="Tahoma" w:hAnsi="Tahoma" w:cs="Tahoma"/>
      <w:szCs w:val="20"/>
    </w:rPr>
  </w:style>
  <w:style w:type="paragraph" w:styleId="E-mailSignature">
    <w:name w:val="E-mail Signature"/>
    <w:basedOn w:val="Normal"/>
    <w:semiHidden/>
    <w:rsid w:val="00F750C4"/>
  </w:style>
  <w:style w:type="paragraph" w:styleId="EnvelopeAddress">
    <w:name w:val="envelope address"/>
    <w:basedOn w:val="Normal"/>
    <w:semiHidden/>
    <w:rsid w:val="00F750C4"/>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F750C4"/>
    <w:rPr>
      <w:rFonts w:cs="Arial"/>
      <w:szCs w:val="20"/>
    </w:rPr>
  </w:style>
  <w:style w:type="paragraph" w:customStyle="1" w:styleId="FiqureCaption">
    <w:name w:val="Fiqure Caption"/>
    <w:basedOn w:val="Normal"/>
    <w:next w:val="Normal"/>
    <w:semiHidden/>
    <w:rsid w:val="00F750C4"/>
    <w:rPr>
      <w:b/>
    </w:rPr>
  </w:style>
  <w:style w:type="paragraph" w:styleId="Footer">
    <w:name w:val="footer"/>
    <w:basedOn w:val="Normal"/>
    <w:link w:val="FooterChar"/>
    <w:uiPriority w:val="99"/>
    <w:rsid w:val="00F750C4"/>
    <w:pPr>
      <w:tabs>
        <w:tab w:val="center" w:pos="4320"/>
        <w:tab w:val="right" w:pos="8640"/>
      </w:tabs>
    </w:pPr>
  </w:style>
  <w:style w:type="paragraph" w:customStyle="1" w:styleId="frameheadingfont">
    <w:name w:val="frameheadingfont"/>
    <w:basedOn w:val="Normal"/>
    <w:semiHidden/>
    <w:rsid w:val="00F750C4"/>
    <w:pPr>
      <w:spacing w:before="100" w:beforeAutospacing="1" w:after="100" w:afterAutospacing="1"/>
    </w:pPr>
    <w:rPr>
      <w:rFonts w:ascii="Helvetica" w:hAnsi="Helvetica" w:cs="Helvetica"/>
    </w:rPr>
  </w:style>
  <w:style w:type="paragraph" w:customStyle="1" w:styleId="frameitemfont">
    <w:name w:val="frameitemfont"/>
    <w:basedOn w:val="Normal"/>
    <w:semiHidden/>
    <w:rsid w:val="00F750C4"/>
    <w:pPr>
      <w:spacing w:before="100" w:beforeAutospacing="1" w:after="100" w:afterAutospacing="1"/>
    </w:pPr>
    <w:rPr>
      <w:rFonts w:ascii="Helvetica" w:hAnsi="Helvetica" w:cs="Helvetica"/>
    </w:rPr>
  </w:style>
  <w:style w:type="paragraph" w:customStyle="1" w:styleId="frametitlefont">
    <w:name w:val="frametitlefont"/>
    <w:basedOn w:val="Normal"/>
    <w:semiHidden/>
    <w:rsid w:val="00F750C4"/>
    <w:pPr>
      <w:spacing w:before="100" w:beforeAutospacing="1" w:after="100" w:afterAutospacing="1"/>
    </w:pPr>
    <w:rPr>
      <w:rFonts w:ascii="Helvetica" w:hAnsi="Helvetica" w:cs="Helvetica"/>
    </w:rPr>
  </w:style>
  <w:style w:type="paragraph" w:styleId="Header">
    <w:name w:val="header"/>
    <w:basedOn w:val="Normal"/>
    <w:rsid w:val="00F750C4"/>
    <w:pPr>
      <w:tabs>
        <w:tab w:val="center" w:pos="4320"/>
        <w:tab w:val="right" w:pos="8640"/>
      </w:tabs>
    </w:pPr>
  </w:style>
  <w:style w:type="paragraph" w:customStyle="1" w:styleId="Heading-Medium">
    <w:name w:val="Heading - Medium"/>
    <w:basedOn w:val="Normal"/>
    <w:next w:val="Paragraph"/>
    <w:rsid w:val="00A221BA"/>
    <w:pPr>
      <w:suppressAutoHyphens w:val="0"/>
      <w:spacing w:after="360"/>
      <w:jc w:val="left"/>
    </w:pPr>
    <w:rPr>
      <w:b/>
      <w:sz w:val="24"/>
      <w:szCs w:val="36"/>
    </w:rPr>
  </w:style>
  <w:style w:type="character" w:styleId="HTMLAcronym">
    <w:name w:val="HTML Acronym"/>
    <w:basedOn w:val="DefaultParagraphFont"/>
    <w:semiHidden/>
    <w:rsid w:val="00F750C4"/>
  </w:style>
  <w:style w:type="paragraph" w:styleId="HTMLAddress">
    <w:name w:val="HTML Address"/>
    <w:basedOn w:val="Normal"/>
    <w:semiHidden/>
    <w:rsid w:val="00F750C4"/>
    <w:rPr>
      <w:i/>
      <w:iCs/>
    </w:rPr>
  </w:style>
  <w:style w:type="character" w:styleId="HTMLCite">
    <w:name w:val="HTML Cite"/>
    <w:semiHidden/>
    <w:rsid w:val="00F750C4"/>
    <w:rPr>
      <w:i/>
      <w:iCs/>
    </w:rPr>
  </w:style>
  <w:style w:type="character" w:styleId="HTMLCode">
    <w:name w:val="HTML Code"/>
    <w:semiHidden/>
    <w:rsid w:val="00F750C4"/>
    <w:rPr>
      <w:rFonts w:ascii="Courier New" w:hAnsi="Courier New" w:cs="Courier New"/>
      <w:sz w:val="20"/>
      <w:szCs w:val="20"/>
    </w:rPr>
  </w:style>
  <w:style w:type="character" w:styleId="HTMLDefinition">
    <w:name w:val="HTML Definition"/>
    <w:semiHidden/>
    <w:rsid w:val="00F750C4"/>
    <w:rPr>
      <w:i/>
      <w:iCs/>
    </w:rPr>
  </w:style>
  <w:style w:type="character" w:styleId="HTMLKeyboard">
    <w:name w:val="HTML Keyboard"/>
    <w:semiHidden/>
    <w:rsid w:val="00F750C4"/>
    <w:rPr>
      <w:rFonts w:ascii="Courier New" w:hAnsi="Courier New" w:cs="Courier New"/>
      <w:sz w:val="20"/>
      <w:szCs w:val="20"/>
    </w:rPr>
  </w:style>
  <w:style w:type="paragraph" w:styleId="HTMLPreformatted">
    <w:name w:val="HTML Preformatted"/>
    <w:basedOn w:val="Normal"/>
    <w:semiHidden/>
    <w:rsid w:val="00F750C4"/>
    <w:rPr>
      <w:rFonts w:ascii="Courier New" w:hAnsi="Courier New" w:cs="Courier New"/>
      <w:szCs w:val="20"/>
    </w:rPr>
  </w:style>
  <w:style w:type="character" w:styleId="HTMLSample">
    <w:name w:val="HTML Sample"/>
    <w:semiHidden/>
    <w:rsid w:val="00F750C4"/>
    <w:rPr>
      <w:rFonts w:ascii="Courier New" w:hAnsi="Courier New" w:cs="Courier New"/>
    </w:rPr>
  </w:style>
  <w:style w:type="character" w:styleId="HTMLTypewriter">
    <w:name w:val="HTML Typewriter"/>
    <w:semiHidden/>
    <w:rsid w:val="00F750C4"/>
    <w:rPr>
      <w:rFonts w:ascii="Courier New" w:hAnsi="Courier New" w:cs="Courier New"/>
      <w:sz w:val="20"/>
      <w:szCs w:val="20"/>
    </w:rPr>
  </w:style>
  <w:style w:type="character" w:styleId="HTMLVariable">
    <w:name w:val="HTML Variable"/>
    <w:semiHidden/>
    <w:rsid w:val="00F750C4"/>
    <w:rPr>
      <w:i/>
      <w:iCs/>
    </w:rPr>
  </w:style>
  <w:style w:type="character" w:styleId="LineNumber">
    <w:name w:val="line number"/>
    <w:basedOn w:val="DefaultParagraphFont"/>
    <w:semiHidden/>
    <w:rsid w:val="00F750C4"/>
  </w:style>
  <w:style w:type="paragraph" w:styleId="List2">
    <w:name w:val="List 2"/>
    <w:basedOn w:val="Normal"/>
    <w:semiHidden/>
    <w:rsid w:val="00F750C4"/>
    <w:pPr>
      <w:ind w:left="720" w:hanging="360"/>
    </w:pPr>
  </w:style>
  <w:style w:type="paragraph" w:styleId="List3">
    <w:name w:val="List 3"/>
    <w:basedOn w:val="Normal"/>
    <w:semiHidden/>
    <w:rsid w:val="00F750C4"/>
    <w:pPr>
      <w:ind w:left="1080" w:hanging="360"/>
    </w:pPr>
  </w:style>
  <w:style w:type="paragraph" w:styleId="List4">
    <w:name w:val="List 4"/>
    <w:basedOn w:val="Normal"/>
    <w:semiHidden/>
    <w:rsid w:val="00F750C4"/>
    <w:pPr>
      <w:ind w:left="1440" w:hanging="360"/>
    </w:pPr>
  </w:style>
  <w:style w:type="paragraph" w:styleId="List5">
    <w:name w:val="List 5"/>
    <w:basedOn w:val="Normal"/>
    <w:semiHidden/>
    <w:rsid w:val="00F750C4"/>
    <w:pPr>
      <w:ind w:left="1800" w:hanging="360"/>
    </w:pPr>
  </w:style>
  <w:style w:type="paragraph" w:styleId="ListBullet4">
    <w:name w:val="List Bullet 4"/>
    <w:basedOn w:val="Normal"/>
    <w:rsid w:val="00847D11"/>
    <w:pPr>
      <w:numPr>
        <w:numId w:val="4"/>
      </w:numPr>
      <w:ind w:left="1440"/>
    </w:pPr>
  </w:style>
  <w:style w:type="paragraph" w:styleId="ListBullet5">
    <w:name w:val="List Bullet 5"/>
    <w:basedOn w:val="Normal"/>
    <w:rsid w:val="008601C7"/>
    <w:pPr>
      <w:numPr>
        <w:numId w:val="3"/>
      </w:numPr>
      <w:ind w:left="1800"/>
    </w:pPr>
  </w:style>
  <w:style w:type="paragraph" w:styleId="ListContinue">
    <w:name w:val="List Continue"/>
    <w:basedOn w:val="Normal"/>
    <w:semiHidden/>
    <w:rsid w:val="00F750C4"/>
    <w:pPr>
      <w:spacing w:after="120"/>
      <w:ind w:left="360"/>
    </w:pPr>
  </w:style>
  <w:style w:type="paragraph" w:styleId="ListContinue2">
    <w:name w:val="List Continue 2"/>
    <w:basedOn w:val="Normal"/>
    <w:semiHidden/>
    <w:rsid w:val="00F750C4"/>
    <w:pPr>
      <w:spacing w:after="120"/>
      <w:ind w:left="720"/>
    </w:pPr>
  </w:style>
  <w:style w:type="paragraph" w:styleId="ListContinue3">
    <w:name w:val="List Continue 3"/>
    <w:basedOn w:val="Normal"/>
    <w:semiHidden/>
    <w:rsid w:val="00F750C4"/>
    <w:pPr>
      <w:spacing w:after="120"/>
      <w:ind w:left="1080"/>
    </w:pPr>
  </w:style>
  <w:style w:type="paragraph" w:styleId="ListContinue4">
    <w:name w:val="List Continue 4"/>
    <w:basedOn w:val="Normal"/>
    <w:semiHidden/>
    <w:rsid w:val="00F750C4"/>
    <w:pPr>
      <w:spacing w:after="120"/>
      <w:ind w:left="1440"/>
    </w:pPr>
  </w:style>
  <w:style w:type="paragraph" w:styleId="ListContinue5">
    <w:name w:val="List Continue 5"/>
    <w:basedOn w:val="Normal"/>
    <w:semiHidden/>
    <w:rsid w:val="00F750C4"/>
    <w:pPr>
      <w:spacing w:after="120"/>
      <w:ind w:left="1800"/>
    </w:pPr>
  </w:style>
  <w:style w:type="paragraph" w:customStyle="1" w:styleId="ListIntroduction">
    <w:name w:val="List Introduction"/>
    <w:basedOn w:val="Normal"/>
    <w:next w:val="ListBullet2"/>
    <w:semiHidden/>
    <w:rsid w:val="00F750C4"/>
    <w:pPr>
      <w:spacing w:before="120"/>
    </w:pPr>
  </w:style>
  <w:style w:type="paragraph" w:styleId="ListNumber2">
    <w:name w:val="List Number 2"/>
    <w:basedOn w:val="Normal"/>
    <w:next w:val="Normal"/>
    <w:link w:val="ListNumber2Char"/>
    <w:rsid w:val="00F750C4"/>
  </w:style>
  <w:style w:type="paragraph" w:styleId="ListNumber3">
    <w:name w:val="List Number 3"/>
    <w:basedOn w:val="Normal"/>
    <w:next w:val="Normal"/>
    <w:semiHidden/>
    <w:rsid w:val="00001BEC"/>
    <w:pPr>
      <w:tabs>
        <w:tab w:val="left" w:pos="1440"/>
      </w:tabs>
    </w:pPr>
  </w:style>
  <w:style w:type="paragraph" w:styleId="ListNumber4">
    <w:name w:val="List Number 4"/>
    <w:basedOn w:val="Normal"/>
    <w:semiHidden/>
    <w:rsid w:val="00F750C4"/>
  </w:style>
  <w:style w:type="paragraph" w:styleId="ListNumber5">
    <w:name w:val="List Number 5"/>
    <w:basedOn w:val="Normal"/>
    <w:semiHidden/>
    <w:rsid w:val="00F750C4"/>
  </w:style>
  <w:style w:type="paragraph" w:styleId="MessageHeader">
    <w:name w:val="Message Header"/>
    <w:basedOn w:val="Normal"/>
    <w:semiHidden/>
    <w:rsid w:val="00F750C4"/>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customStyle="1" w:styleId="navbarcell1">
    <w:name w:val="navbarcell1"/>
    <w:basedOn w:val="Normal"/>
    <w:semiHidden/>
    <w:rsid w:val="00F750C4"/>
    <w:pPr>
      <w:shd w:val="clear" w:color="auto" w:fill="EEEEFF"/>
      <w:spacing w:before="100" w:beforeAutospacing="1" w:after="100" w:afterAutospacing="1"/>
    </w:pPr>
  </w:style>
  <w:style w:type="paragraph" w:customStyle="1" w:styleId="navbarcell1rev">
    <w:name w:val="navbarcell1rev"/>
    <w:basedOn w:val="Normal"/>
    <w:semiHidden/>
    <w:rsid w:val="00F750C4"/>
    <w:pPr>
      <w:shd w:val="clear" w:color="auto" w:fill="00008B"/>
      <w:spacing w:before="100" w:beforeAutospacing="1" w:after="100" w:afterAutospacing="1"/>
    </w:pPr>
  </w:style>
  <w:style w:type="paragraph" w:customStyle="1" w:styleId="navbarcell2">
    <w:name w:val="navbarcell2"/>
    <w:basedOn w:val="Normal"/>
    <w:semiHidden/>
    <w:rsid w:val="00F750C4"/>
    <w:pPr>
      <w:shd w:val="clear" w:color="auto" w:fill="FFFFFF"/>
      <w:spacing w:before="100" w:beforeAutospacing="1" w:after="100" w:afterAutospacing="1"/>
    </w:pPr>
    <w:rPr>
      <w:rFonts w:cs="Arial"/>
    </w:rPr>
  </w:style>
  <w:style w:type="paragraph" w:customStyle="1" w:styleId="navbarcell3">
    <w:name w:val="navbarcell3"/>
    <w:basedOn w:val="Normal"/>
    <w:semiHidden/>
    <w:rsid w:val="00F750C4"/>
    <w:pPr>
      <w:shd w:val="clear" w:color="auto" w:fill="FFFFFF"/>
      <w:spacing w:before="100" w:beforeAutospacing="1" w:after="100" w:afterAutospacing="1"/>
    </w:pPr>
    <w:rPr>
      <w:rFonts w:cs="Arial"/>
    </w:rPr>
  </w:style>
  <w:style w:type="paragraph" w:customStyle="1" w:styleId="navbarfont1">
    <w:name w:val="navbarfont1"/>
    <w:basedOn w:val="Normal"/>
    <w:semiHidden/>
    <w:rsid w:val="00F750C4"/>
    <w:pPr>
      <w:spacing w:before="100" w:beforeAutospacing="1" w:after="100" w:afterAutospacing="1"/>
    </w:pPr>
    <w:rPr>
      <w:rFonts w:cs="Arial"/>
      <w:color w:val="000000"/>
    </w:rPr>
  </w:style>
  <w:style w:type="paragraph" w:customStyle="1" w:styleId="navbarfont1rev">
    <w:name w:val="navbarfont1rev"/>
    <w:basedOn w:val="Normal"/>
    <w:semiHidden/>
    <w:rsid w:val="00F750C4"/>
    <w:pPr>
      <w:spacing w:before="100" w:beforeAutospacing="1" w:after="100" w:afterAutospacing="1"/>
    </w:pPr>
    <w:rPr>
      <w:rFonts w:cs="Arial"/>
      <w:color w:val="FFFFFF"/>
    </w:rPr>
  </w:style>
  <w:style w:type="paragraph" w:styleId="NormalWeb">
    <w:name w:val="Normal (Web)"/>
    <w:basedOn w:val="Normal"/>
    <w:semiHidden/>
    <w:rsid w:val="00F750C4"/>
    <w:rPr>
      <w:rFonts w:ascii="Times New Roman" w:hAnsi="Times New Roman"/>
      <w:sz w:val="24"/>
      <w:szCs w:val="24"/>
    </w:rPr>
  </w:style>
  <w:style w:type="paragraph" w:styleId="NormalIndent">
    <w:name w:val="Normal Indent"/>
    <w:basedOn w:val="Normal"/>
    <w:semiHidden/>
    <w:rsid w:val="00F750C4"/>
    <w:pPr>
      <w:ind w:left="720"/>
    </w:pPr>
  </w:style>
  <w:style w:type="paragraph" w:styleId="NoteHeading">
    <w:name w:val="Note Heading"/>
    <w:basedOn w:val="Normal"/>
    <w:next w:val="Normal"/>
    <w:semiHidden/>
    <w:rsid w:val="00F750C4"/>
  </w:style>
  <w:style w:type="character" w:styleId="PageNumber">
    <w:name w:val="page number"/>
    <w:basedOn w:val="DefaultParagraphFont"/>
    <w:semiHidden/>
    <w:rsid w:val="00F750C4"/>
  </w:style>
  <w:style w:type="paragraph" w:styleId="Salutation">
    <w:name w:val="Salutation"/>
    <w:basedOn w:val="Normal"/>
    <w:next w:val="Normal"/>
    <w:semiHidden/>
    <w:rsid w:val="00F750C4"/>
  </w:style>
  <w:style w:type="paragraph" w:styleId="Signature">
    <w:name w:val="Signature"/>
    <w:basedOn w:val="Normal"/>
    <w:semiHidden/>
    <w:rsid w:val="00F750C4"/>
    <w:pPr>
      <w:ind w:left="4320"/>
    </w:pPr>
  </w:style>
  <w:style w:type="table" w:styleId="Table3Deffects1">
    <w:name w:val="Table 3D effects 1"/>
    <w:basedOn w:val="TableNormal"/>
    <w:semiHidden/>
    <w:rsid w:val="00F750C4"/>
    <w:pPr>
      <w:suppressAutoHyphens/>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750C4"/>
    <w:pPr>
      <w:suppressAutoHyphens/>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750C4"/>
    <w:pPr>
      <w:suppressAutoHyphens/>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750C4"/>
    <w:pPr>
      <w:suppressAutoHyphens/>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750C4"/>
    <w:pPr>
      <w:suppressAutoHyphens/>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750C4"/>
    <w:pPr>
      <w:suppressAutoHyphens/>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750C4"/>
    <w:pPr>
      <w:suppressAutoHyphens/>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750C4"/>
    <w:pPr>
      <w:suppressAutoHyphens/>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750C4"/>
    <w:pPr>
      <w:suppressAutoHyphens/>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750C4"/>
    <w:pPr>
      <w:suppressAutoHyphens/>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750C4"/>
    <w:pPr>
      <w:suppressAutoHyphens/>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750C4"/>
    <w:pPr>
      <w:suppressAutoHyphens/>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750C4"/>
    <w:pPr>
      <w:suppressAutoHyphens/>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750C4"/>
    <w:pPr>
      <w:suppressAutoHyphens/>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750C4"/>
    <w:pPr>
      <w:suppressAutoHyphens/>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750C4"/>
    <w:pPr>
      <w:suppressAutoHyphens/>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750C4"/>
    <w:pPr>
      <w:suppressAutoHyphens/>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locked/>
    <w:rsid w:val="00F750C4"/>
    <w:pPr>
      <w:suppressAutoHyphens/>
    </w:pPr>
    <w:rPr>
      <w:rFonts w:ascii="Arial" w:hAnsi="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F750C4"/>
    <w:pPr>
      <w:suppressAutoHyphen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750C4"/>
    <w:pPr>
      <w:suppressAutoHyphens/>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750C4"/>
    <w:pPr>
      <w:suppressAutoHyphens/>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750C4"/>
    <w:pPr>
      <w:suppressAutoHyphens/>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750C4"/>
    <w:pPr>
      <w:suppressAutoHyphens/>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750C4"/>
    <w:pPr>
      <w:suppressAutoHyphens/>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750C4"/>
    <w:pPr>
      <w:suppressAutoHyphens/>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750C4"/>
    <w:pPr>
      <w:suppressAutoHyphens/>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750C4"/>
    <w:pPr>
      <w:suppressAutoHyphens/>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750C4"/>
    <w:pPr>
      <w:suppressAutoHyphen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750C4"/>
    <w:pPr>
      <w:suppressAutoHyphens/>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750C4"/>
    <w:pPr>
      <w:suppressAutoHyphens/>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750C4"/>
    <w:pPr>
      <w:suppressAutoHyphens/>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autoRedefine/>
    <w:semiHidden/>
    <w:rsid w:val="00F750C4"/>
  </w:style>
  <w:style w:type="table" w:styleId="TableProfessional">
    <w:name w:val="Table Professional"/>
    <w:basedOn w:val="TableNormal"/>
    <w:semiHidden/>
    <w:rsid w:val="00F750C4"/>
    <w:pPr>
      <w:suppressAutoHyphen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750C4"/>
    <w:pPr>
      <w:suppressAutoHyphens/>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750C4"/>
    <w:pPr>
      <w:suppressAutoHyphens/>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750C4"/>
    <w:pPr>
      <w:suppressAutoHyphens/>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750C4"/>
    <w:pPr>
      <w:suppressAutoHyphens/>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750C4"/>
    <w:pPr>
      <w:suppressAutoHyphens/>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F750C4"/>
    <w:pPr>
      <w:suppressAutoHyphens/>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750C4"/>
    <w:pPr>
      <w:suppressAutoHyphens/>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750C4"/>
    <w:pPr>
      <w:suppressAutoHyphens/>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headingcolor">
    <w:name w:val="tableheadingcolor"/>
    <w:basedOn w:val="Normal"/>
    <w:semiHidden/>
    <w:rsid w:val="00F750C4"/>
    <w:pPr>
      <w:shd w:val="clear" w:color="auto" w:fill="CCCCFF"/>
      <w:spacing w:before="100" w:beforeAutospacing="1" w:after="100" w:afterAutospacing="1"/>
    </w:pPr>
  </w:style>
  <w:style w:type="paragraph" w:customStyle="1" w:styleId="tablerowcolor">
    <w:name w:val="tablerowcolor"/>
    <w:basedOn w:val="Normal"/>
    <w:semiHidden/>
    <w:rsid w:val="00F750C4"/>
    <w:pPr>
      <w:shd w:val="clear" w:color="auto" w:fill="FFFFFF"/>
      <w:spacing w:before="100" w:beforeAutospacing="1" w:after="100" w:afterAutospacing="1"/>
    </w:pPr>
  </w:style>
  <w:style w:type="paragraph" w:customStyle="1" w:styleId="tablesubheadingcolor">
    <w:name w:val="tablesubheadingcolor"/>
    <w:basedOn w:val="Normal"/>
    <w:semiHidden/>
    <w:rsid w:val="00F750C4"/>
    <w:pPr>
      <w:shd w:val="clear" w:color="auto" w:fill="EEEEFF"/>
      <w:spacing w:before="100" w:beforeAutospacing="1" w:after="100" w:afterAutospacing="1"/>
    </w:pPr>
  </w:style>
  <w:style w:type="paragraph" w:customStyle="1" w:styleId="TaskNumber2">
    <w:name w:val="Task Number 2"/>
    <w:basedOn w:val="Normal"/>
    <w:next w:val="Normal"/>
    <w:semiHidden/>
    <w:rsid w:val="00F750C4"/>
  </w:style>
  <w:style w:type="paragraph" w:customStyle="1" w:styleId="TaskNumber3">
    <w:name w:val="Task Number 3"/>
    <w:basedOn w:val="Normal"/>
    <w:next w:val="Normal"/>
    <w:semiHidden/>
    <w:rsid w:val="00F750C4"/>
  </w:style>
  <w:style w:type="character" w:customStyle="1" w:styleId="TitleChar">
    <w:name w:val="Title Char"/>
    <w:link w:val="Title"/>
    <w:rsid w:val="000567D6"/>
    <w:rPr>
      <w:rFonts w:ascii="Arial" w:hAnsi="Arial" w:cs="Arial"/>
      <w:b/>
      <w:bCs/>
      <w:kern w:val="16"/>
      <w:sz w:val="48"/>
      <w:szCs w:val="48"/>
      <w:lang w:val="en-US"/>
    </w:rPr>
  </w:style>
  <w:style w:type="character" w:customStyle="1" w:styleId="AuthorChar">
    <w:name w:val="Author Char"/>
    <w:link w:val="Author"/>
    <w:rsid w:val="00B0711E"/>
    <w:rPr>
      <w:rFonts w:ascii="Arial" w:hAnsi="Arial" w:cs="Arial"/>
      <w:b/>
      <w:bCs/>
      <w:kern w:val="16"/>
      <w:sz w:val="40"/>
      <w:szCs w:val="48"/>
      <w:lang w:val="en-US"/>
    </w:rPr>
  </w:style>
  <w:style w:type="character" w:customStyle="1" w:styleId="Heading2Char">
    <w:name w:val="Heading 2 Char"/>
    <w:link w:val="Heading2"/>
    <w:rsid w:val="00AB0EB6"/>
    <w:rPr>
      <w:rFonts w:ascii="Arial" w:hAnsi="Arial" w:cs="Arial"/>
      <w:b/>
      <w:iCs/>
      <w:kern w:val="32"/>
      <w:sz w:val="32"/>
      <w:szCs w:val="28"/>
      <w:lang w:eastAsia="en-CA"/>
    </w:rPr>
  </w:style>
  <w:style w:type="character" w:customStyle="1" w:styleId="ParagraphChar">
    <w:name w:val="Paragraph Char"/>
    <w:link w:val="Paragraph"/>
    <w:rsid w:val="00421793"/>
    <w:rPr>
      <w:rFonts w:ascii="Arial" w:hAnsi="Arial" w:cs="Arial"/>
      <w:bCs/>
      <w:kern w:val="16"/>
      <w:szCs w:val="22"/>
      <w:lang w:val="en-US"/>
    </w:rPr>
  </w:style>
  <w:style w:type="character" w:customStyle="1" w:styleId="Appendix2Char">
    <w:name w:val="Appendix 2 Char"/>
    <w:link w:val="Appendix2"/>
    <w:rsid w:val="0015312D"/>
    <w:rPr>
      <w:rFonts w:ascii="Arial" w:hAnsi="Arial" w:cs="Arial"/>
      <w:b/>
      <w:bCs/>
      <w:kern w:val="32"/>
      <w:sz w:val="28"/>
      <w:szCs w:val="32"/>
      <w:lang w:val="en-CA" w:eastAsia="en-CA"/>
    </w:rPr>
  </w:style>
  <w:style w:type="paragraph" w:styleId="TOCHeading">
    <w:name w:val="TOC Heading"/>
    <w:basedOn w:val="Heading1"/>
    <w:next w:val="Normal"/>
    <w:uiPriority w:val="39"/>
    <w:semiHidden/>
    <w:qFormat/>
    <w:rsid w:val="000567D6"/>
    <w:pPr>
      <w:keepLines/>
      <w:pageBreakBefore w:val="0"/>
      <w:numPr>
        <w:numId w:val="0"/>
      </w:numPr>
      <w:spacing w:before="480" w:after="0" w:line="276" w:lineRule="auto"/>
      <w:outlineLvl w:val="9"/>
    </w:pPr>
    <w:rPr>
      <w:rFonts w:ascii="Cambria" w:hAnsi="Cambria" w:cs="Times New Roman"/>
      <w:color w:val="365F91"/>
      <w:kern w:val="0"/>
      <w:sz w:val="28"/>
      <w:szCs w:val="28"/>
      <w:lang w:eastAsia="en-US"/>
    </w:rPr>
  </w:style>
  <w:style w:type="character" w:customStyle="1" w:styleId="BalloonTextChar">
    <w:name w:val="Balloon Text Char"/>
    <w:link w:val="BalloonText"/>
    <w:uiPriority w:val="99"/>
    <w:semiHidden/>
    <w:rsid w:val="007C14B0"/>
    <w:rPr>
      <w:rFonts w:ascii="Tahoma" w:hAnsi="Tahoma" w:cs="Tahoma"/>
      <w:sz w:val="16"/>
      <w:szCs w:val="16"/>
      <w:lang w:val="en-US"/>
    </w:rPr>
  </w:style>
  <w:style w:type="character" w:styleId="PlaceholderText">
    <w:name w:val="Placeholder Text"/>
    <w:uiPriority w:val="99"/>
    <w:semiHidden/>
    <w:rsid w:val="007C14B0"/>
    <w:rPr>
      <w:color w:val="808080"/>
    </w:rPr>
  </w:style>
  <w:style w:type="paragraph" w:styleId="TOC4">
    <w:name w:val="toc 4"/>
    <w:basedOn w:val="Normal"/>
    <w:next w:val="Normal"/>
    <w:autoRedefine/>
    <w:uiPriority w:val="39"/>
    <w:rsid w:val="00333CFF"/>
    <w:pPr>
      <w:suppressAutoHyphens w:val="0"/>
      <w:ind w:left="662"/>
      <w:jc w:val="left"/>
    </w:pPr>
    <w:rPr>
      <w:lang w:eastAsia="en-US"/>
    </w:rPr>
  </w:style>
  <w:style w:type="paragraph" w:styleId="TOC5">
    <w:name w:val="toc 5"/>
    <w:basedOn w:val="Normal"/>
    <w:next w:val="Normal"/>
    <w:autoRedefine/>
    <w:uiPriority w:val="39"/>
    <w:rsid w:val="000210BC"/>
    <w:pPr>
      <w:suppressAutoHyphens w:val="0"/>
      <w:spacing w:after="100" w:line="276" w:lineRule="auto"/>
      <w:ind w:left="880"/>
      <w:jc w:val="left"/>
    </w:pPr>
    <w:rPr>
      <w:rFonts w:ascii="Georgia" w:hAnsi="Georgia"/>
      <w:sz w:val="22"/>
      <w:lang w:eastAsia="en-US"/>
    </w:rPr>
  </w:style>
  <w:style w:type="character" w:styleId="Hyperlink">
    <w:name w:val="Hyperlink"/>
    <w:uiPriority w:val="99"/>
    <w:unhideWhenUsed/>
    <w:locked/>
    <w:rsid w:val="000210BC"/>
    <w:rPr>
      <w:color w:val="00A3D6"/>
      <w:u w:val="single"/>
    </w:rPr>
  </w:style>
  <w:style w:type="character" w:customStyle="1" w:styleId="Heading4Char">
    <w:name w:val="Heading 4 Char"/>
    <w:link w:val="Heading4"/>
    <w:rsid w:val="00AB0EB6"/>
    <w:rPr>
      <w:rFonts w:ascii="Arial" w:hAnsi="Arial" w:cs="Arial"/>
      <w:b/>
      <w:iCs/>
      <w:kern w:val="32"/>
      <w:sz w:val="24"/>
      <w:szCs w:val="26"/>
      <w:lang w:eastAsia="en-CA"/>
    </w:rPr>
  </w:style>
  <w:style w:type="paragraph" w:customStyle="1" w:styleId="Small">
    <w:name w:val="Small"/>
    <w:basedOn w:val="Normal"/>
    <w:semiHidden/>
    <w:qFormat/>
    <w:rsid w:val="000567D6"/>
    <w:rPr>
      <w:sz w:val="14"/>
    </w:rPr>
  </w:style>
  <w:style w:type="paragraph" w:styleId="TOC6">
    <w:name w:val="toc 6"/>
    <w:basedOn w:val="Normal"/>
    <w:next w:val="Normal"/>
    <w:autoRedefine/>
    <w:uiPriority w:val="39"/>
    <w:locked/>
    <w:rsid w:val="00184340"/>
    <w:pPr>
      <w:suppressAutoHyphens w:val="0"/>
      <w:spacing w:after="100" w:line="276" w:lineRule="auto"/>
      <w:ind w:left="1100"/>
      <w:jc w:val="left"/>
    </w:pPr>
    <w:rPr>
      <w:rFonts w:ascii="Georgia" w:hAnsi="Georgia"/>
      <w:sz w:val="22"/>
      <w:lang w:val="en-CA"/>
    </w:rPr>
  </w:style>
  <w:style w:type="paragraph" w:styleId="TOC7">
    <w:name w:val="toc 7"/>
    <w:basedOn w:val="Normal"/>
    <w:next w:val="Normal"/>
    <w:autoRedefine/>
    <w:uiPriority w:val="39"/>
    <w:locked/>
    <w:rsid w:val="00184340"/>
    <w:pPr>
      <w:suppressAutoHyphens w:val="0"/>
      <w:spacing w:after="100" w:line="276" w:lineRule="auto"/>
      <w:ind w:left="1320"/>
      <w:jc w:val="left"/>
    </w:pPr>
    <w:rPr>
      <w:rFonts w:ascii="Georgia" w:hAnsi="Georgia"/>
      <w:sz w:val="22"/>
      <w:lang w:val="en-CA"/>
    </w:rPr>
  </w:style>
  <w:style w:type="paragraph" w:styleId="TOC8">
    <w:name w:val="toc 8"/>
    <w:basedOn w:val="Normal"/>
    <w:next w:val="Normal"/>
    <w:autoRedefine/>
    <w:uiPriority w:val="39"/>
    <w:locked/>
    <w:rsid w:val="00184340"/>
    <w:pPr>
      <w:suppressAutoHyphens w:val="0"/>
      <w:spacing w:after="100" w:line="276" w:lineRule="auto"/>
      <w:ind w:left="1540"/>
      <w:jc w:val="left"/>
    </w:pPr>
    <w:rPr>
      <w:rFonts w:ascii="Georgia" w:hAnsi="Georgia"/>
      <w:sz w:val="22"/>
      <w:lang w:val="en-CA"/>
    </w:rPr>
  </w:style>
  <w:style w:type="paragraph" w:styleId="TOC9">
    <w:name w:val="toc 9"/>
    <w:basedOn w:val="Normal"/>
    <w:next w:val="Normal"/>
    <w:autoRedefine/>
    <w:uiPriority w:val="39"/>
    <w:locked/>
    <w:rsid w:val="00184340"/>
    <w:pPr>
      <w:suppressAutoHyphens w:val="0"/>
      <w:spacing w:after="100" w:line="276" w:lineRule="auto"/>
      <w:ind w:left="1760"/>
      <w:jc w:val="left"/>
    </w:pPr>
    <w:rPr>
      <w:rFonts w:ascii="Georgia" w:hAnsi="Georgia"/>
      <w:sz w:val="22"/>
      <w:lang w:val="en-CA"/>
    </w:rPr>
  </w:style>
  <w:style w:type="character" w:styleId="FollowedHyperlink">
    <w:name w:val="FollowedHyperlink"/>
    <w:semiHidden/>
    <w:locked/>
    <w:rsid w:val="00267E5D"/>
    <w:rPr>
      <w:color w:val="694F07"/>
      <w:u w:val="single"/>
    </w:rPr>
  </w:style>
  <w:style w:type="character" w:customStyle="1" w:styleId="Heading1Char">
    <w:name w:val="Heading 1 Char"/>
    <w:link w:val="Heading1"/>
    <w:rsid w:val="00AB0EB6"/>
    <w:rPr>
      <w:rFonts w:ascii="Arial" w:hAnsi="Arial" w:cs="Arial"/>
      <w:b/>
      <w:bCs/>
      <w:kern w:val="32"/>
      <w:sz w:val="36"/>
      <w:szCs w:val="32"/>
      <w:lang w:eastAsia="en-CA"/>
    </w:rPr>
  </w:style>
  <w:style w:type="character" w:customStyle="1" w:styleId="Heading3Char">
    <w:name w:val="Heading 3 Char"/>
    <w:link w:val="Heading3"/>
    <w:rsid w:val="00AB0EB6"/>
    <w:rPr>
      <w:rFonts w:ascii="Arial" w:hAnsi="Arial" w:cs="Arial"/>
      <w:b/>
      <w:bCs/>
      <w:iCs/>
      <w:kern w:val="32"/>
      <w:sz w:val="28"/>
      <w:szCs w:val="26"/>
      <w:lang w:eastAsia="en-CA"/>
    </w:rPr>
  </w:style>
  <w:style w:type="character" w:customStyle="1" w:styleId="Heading5Char">
    <w:name w:val="Heading 5 Char"/>
    <w:link w:val="Heading5"/>
    <w:semiHidden/>
    <w:rsid w:val="003C43C6"/>
    <w:rPr>
      <w:rFonts w:ascii="Arial" w:hAnsi="Arial"/>
      <w:b/>
      <w:bCs/>
      <w:iCs/>
      <w:szCs w:val="26"/>
      <w:lang w:val="en-US"/>
    </w:rPr>
  </w:style>
  <w:style w:type="character" w:customStyle="1" w:styleId="Heading6Char">
    <w:name w:val="Heading 6 Char"/>
    <w:link w:val="Heading6"/>
    <w:uiPriority w:val="9"/>
    <w:semiHidden/>
    <w:rsid w:val="001347E4"/>
    <w:rPr>
      <w:b/>
      <w:bCs/>
      <w:szCs w:val="22"/>
      <w:lang w:val="en-US"/>
    </w:rPr>
  </w:style>
  <w:style w:type="character" w:customStyle="1" w:styleId="Heading7Char">
    <w:name w:val="Heading 7 Char"/>
    <w:link w:val="Heading7"/>
    <w:uiPriority w:val="9"/>
    <w:semiHidden/>
    <w:rsid w:val="001347E4"/>
    <w:rPr>
      <w:sz w:val="24"/>
      <w:szCs w:val="24"/>
      <w:lang w:val="en-US"/>
    </w:rPr>
  </w:style>
  <w:style w:type="character" w:customStyle="1" w:styleId="Heading8Char">
    <w:name w:val="Heading 8 Char"/>
    <w:link w:val="Heading8"/>
    <w:uiPriority w:val="9"/>
    <w:semiHidden/>
    <w:rsid w:val="001347E4"/>
    <w:rPr>
      <w:i/>
      <w:iCs/>
      <w:sz w:val="24"/>
      <w:szCs w:val="24"/>
      <w:lang w:val="en-US"/>
    </w:rPr>
  </w:style>
  <w:style w:type="paragraph" w:customStyle="1" w:styleId="AppendixHeading1">
    <w:name w:val="Appendix Heading 1"/>
    <w:next w:val="Normal"/>
    <w:semiHidden/>
    <w:qFormat/>
    <w:rsid w:val="000567D6"/>
    <w:pPr>
      <w:pageBreakBefore/>
      <w:spacing w:after="240"/>
      <w:outlineLvl w:val="0"/>
    </w:pPr>
    <w:rPr>
      <w:rFonts w:ascii="Arial" w:hAnsi="Arial" w:cs="Arial"/>
      <w:b/>
      <w:bCs/>
      <w:kern w:val="32"/>
      <w:sz w:val="32"/>
      <w:szCs w:val="32"/>
      <w:lang w:val="en-CA" w:eastAsia="en-CA"/>
    </w:rPr>
  </w:style>
  <w:style w:type="paragraph" w:customStyle="1" w:styleId="Appendix3">
    <w:name w:val="Appendix 3"/>
    <w:basedOn w:val="AppendixHeading2"/>
    <w:next w:val="Normal"/>
    <w:link w:val="Appendix3Char"/>
    <w:qFormat/>
    <w:rsid w:val="007319C0"/>
    <w:pPr>
      <w:numPr>
        <w:numId w:val="13"/>
      </w:numPr>
      <w:spacing w:before="240"/>
    </w:pPr>
    <w:rPr>
      <w:b w:val="0"/>
      <w:sz w:val="24"/>
      <w:szCs w:val="36"/>
      <w:lang w:val="en-US"/>
    </w:rPr>
  </w:style>
  <w:style w:type="paragraph" w:customStyle="1" w:styleId="DateRevised">
    <w:name w:val="Date Revised"/>
    <w:basedOn w:val="Author"/>
    <w:semiHidden/>
    <w:qFormat/>
    <w:rsid w:val="001E701C"/>
    <w:pPr>
      <w:spacing w:before="480" w:after="0"/>
      <w:contextualSpacing w:val="0"/>
    </w:pPr>
  </w:style>
  <w:style w:type="paragraph" w:customStyle="1" w:styleId="HeadingClass">
    <w:name w:val="Heading Class"/>
    <w:basedOn w:val="Normal"/>
    <w:next w:val="Normal"/>
    <w:semiHidden/>
    <w:qFormat/>
    <w:rsid w:val="00D67F14"/>
    <w:pPr>
      <w:spacing w:before="240"/>
    </w:pPr>
    <w:rPr>
      <w:b/>
      <w:sz w:val="24"/>
    </w:rPr>
  </w:style>
  <w:style w:type="paragraph" w:styleId="BodyText">
    <w:name w:val="Body Text"/>
    <w:link w:val="BodyTextChar"/>
    <w:semiHidden/>
    <w:locked/>
    <w:rsid w:val="00AC4682"/>
    <w:pPr>
      <w:spacing w:after="240"/>
      <w:jc w:val="both"/>
    </w:pPr>
    <w:rPr>
      <w:rFonts w:ascii="Arial" w:hAnsi="Arial"/>
      <w:sz w:val="22"/>
      <w:szCs w:val="22"/>
      <w:lang w:val="en-CA" w:eastAsia="en-CA"/>
    </w:rPr>
  </w:style>
  <w:style w:type="character" w:customStyle="1" w:styleId="BodyTextChar">
    <w:name w:val="Body Text Char"/>
    <w:link w:val="BodyText"/>
    <w:semiHidden/>
    <w:rsid w:val="00AC4682"/>
    <w:rPr>
      <w:rFonts w:ascii="Arial" w:hAnsi="Arial"/>
      <w:sz w:val="22"/>
      <w:szCs w:val="22"/>
    </w:rPr>
  </w:style>
  <w:style w:type="paragraph" w:styleId="PlainText">
    <w:name w:val="Plain Text"/>
    <w:basedOn w:val="Normal"/>
    <w:link w:val="PlainTextChar"/>
    <w:semiHidden/>
    <w:locked/>
    <w:rsid w:val="00AC4682"/>
    <w:pPr>
      <w:jc w:val="left"/>
    </w:pPr>
    <w:rPr>
      <w:rFonts w:ascii="Courier New" w:hAnsi="Courier New" w:cs="Courier New"/>
      <w:szCs w:val="20"/>
      <w:lang w:val="en-CA"/>
    </w:rPr>
  </w:style>
  <w:style w:type="character" w:customStyle="1" w:styleId="PlainTextChar">
    <w:name w:val="Plain Text Char"/>
    <w:link w:val="PlainText"/>
    <w:semiHidden/>
    <w:rsid w:val="00101564"/>
    <w:rPr>
      <w:rFonts w:ascii="Courier New" w:hAnsi="Courier New" w:cs="Courier New"/>
    </w:rPr>
  </w:style>
  <w:style w:type="character" w:customStyle="1" w:styleId="ListNumber2Char">
    <w:name w:val="List Number 2 Char"/>
    <w:link w:val="ListNumber2"/>
    <w:rsid w:val="00AC4682"/>
    <w:rPr>
      <w:rFonts w:ascii="Arial" w:hAnsi="Arial"/>
      <w:szCs w:val="22"/>
      <w:lang w:val="en-US"/>
    </w:rPr>
  </w:style>
  <w:style w:type="paragraph" w:styleId="ListNumber">
    <w:name w:val="List Number"/>
    <w:basedOn w:val="ListNumber2"/>
    <w:locked/>
    <w:rsid w:val="00CE03DE"/>
    <w:pPr>
      <w:numPr>
        <w:numId w:val="14"/>
      </w:numPr>
      <w:spacing w:after="120"/>
    </w:pPr>
    <w:rPr>
      <w:szCs w:val="20"/>
      <w:lang w:val="en-CA"/>
    </w:rPr>
  </w:style>
  <w:style w:type="paragraph" w:customStyle="1" w:styleId="FigureCaption">
    <w:name w:val="Figure Caption"/>
    <w:basedOn w:val="Normal"/>
    <w:next w:val="Paragraph"/>
    <w:semiHidden/>
    <w:rsid w:val="00AC4682"/>
    <w:pPr>
      <w:keepNext/>
      <w:numPr>
        <w:numId w:val="8"/>
      </w:numPr>
      <w:suppressAutoHyphens w:val="0"/>
      <w:spacing w:before="120" w:after="240"/>
      <w:contextualSpacing/>
      <w:jc w:val="left"/>
    </w:pPr>
    <w:rPr>
      <w:b/>
    </w:rPr>
  </w:style>
  <w:style w:type="paragraph" w:customStyle="1" w:styleId="Heading-Large">
    <w:name w:val="Heading - Large"/>
    <w:basedOn w:val="Normal"/>
    <w:next w:val="Normal"/>
    <w:link w:val="Heading-LargeChar"/>
    <w:rsid w:val="00D31919"/>
    <w:pPr>
      <w:pageBreakBefore/>
      <w:suppressAutoHyphens w:val="0"/>
      <w:spacing w:after="360"/>
      <w:jc w:val="left"/>
      <w:outlineLvl w:val="0"/>
    </w:pPr>
    <w:rPr>
      <w:b/>
      <w:sz w:val="28"/>
      <w:szCs w:val="36"/>
    </w:rPr>
  </w:style>
  <w:style w:type="paragraph" w:styleId="Subtitle0">
    <w:name w:val="Subtitle"/>
    <w:basedOn w:val="BodyText"/>
    <w:link w:val="SubtitleChar"/>
    <w:autoRedefine/>
    <w:semiHidden/>
    <w:locked/>
    <w:rsid w:val="00AC4682"/>
    <w:pPr>
      <w:spacing w:after="8640"/>
      <w:jc w:val="center"/>
    </w:pPr>
    <w:rPr>
      <w:rFonts w:cs="Arial"/>
      <w:b/>
      <w:sz w:val="40"/>
      <w:szCs w:val="40"/>
    </w:rPr>
  </w:style>
  <w:style w:type="character" w:customStyle="1" w:styleId="SubtitleChar">
    <w:name w:val="Subtitle Char"/>
    <w:link w:val="Subtitle0"/>
    <w:semiHidden/>
    <w:rsid w:val="00C85CE6"/>
    <w:rPr>
      <w:rFonts w:ascii="Arial" w:hAnsi="Arial" w:cs="Arial"/>
      <w:b/>
      <w:sz w:val="40"/>
      <w:szCs w:val="40"/>
    </w:rPr>
  </w:style>
  <w:style w:type="paragraph" w:styleId="BodyText2">
    <w:name w:val="Body Text 2"/>
    <w:basedOn w:val="Normal"/>
    <w:link w:val="BodyText2Char"/>
    <w:semiHidden/>
    <w:locked/>
    <w:rsid w:val="00AC4682"/>
    <w:pPr>
      <w:spacing w:after="120" w:line="480" w:lineRule="auto"/>
    </w:pPr>
    <w:rPr>
      <w:szCs w:val="20"/>
      <w:lang w:val="en-CA"/>
    </w:rPr>
  </w:style>
  <w:style w:type="character" w:customStyle="1" w:styleId="BodyText2Char">
    <w:name w:val="Body Text 2 Char"/>
    <w:link w:val="BodyText2"/>
    <w:semiHidden/>
    <w:rsid w:val="00AC4682"/>
    <w:rPr>
      <w:rFonts w:ascii="Arial" w:hAnsi="Arial"/>
    </w:rPr>
  </w:style>
  <w:style w:type="paragraph" w:styleId="BodyText3">
    <w:name w:val="Body Text 3"/>
    <w:basedOn w:val="Normal"/>
    <w:link w:val="BodyText3Char"/>
    <w:semiHidden/>
    <w:locked/>
    <w:rsid w:val="00AC4682"/>
    <w:pPr>
      <w:spacing w:after="120"/>
    </w:pPr>
    <w:rPr>
      <w:sz w:val="16"/>
      <w:szCs w:val="16"/>
      <w:lang w:val="en-CA"/>
    </w:rPr>
  </w:style>
  <w:style w:type="character" w:customStyle="1" w:styleId="BodyText3Char">
    <w:name w:val="Body Text 3 Char"/>
    <w:link w:val="BodyText3"/>
    <w:semiHidden/>
    <w:rsid w:val="00AC4682"/>
    <w:rPr>
      <w:rFonts w:ascii="Arial" w:hAnsi="Arial"/>
      <w:sz w:val="16"/>
      <w:szCs w:val="16"/>
    </w:rPr>
  </w:style>
  <w:style w:type="paragraph" w:styleId="BodyTextIndent">
    <w:name w:val="Body Text Indent"/>
    <w:basedOn w:val="Normal"/>
    <w:link w:val="BodyTextIndentChar"/>
    <w:semiHidden/>
    <w:locked/>
    <w:rsid w:val="00AC4682"/>
    <w:pPr>
      <w:spacing w:after="120"/>
      <w:ind w:left="360"/>
    </w:pPr>
    <w:rPr>
      <w:szCs w:val="20"/>
      <w:lang w:val="en-CA"/>
    </w:rPr>
  </w:style>
  <w:style w:type="character" w:customStyle="1" w:styleId="BodyTextIndentChar">
    <w:name w:val="Body Text Indent Char"/>
    <w:link w:val="BodyTextIndent"/>
    <w:semiHidden/>
    <w:rsid w:val="00AC4682"/>
    <w:rPr>
      <w:rFonts w:ascii="Arial" w:hAnsi="Arial"/>
    </w:rPr>
  </w:style>
  <w:style w:type="paragraph" w:styleId="BodyTextIndent2">
    <w:name w:val="Body Text Indent 2"/>
    <w:basedOn w:val="Normal"/>
    <w:link w:val="BodyTextIndent2Char"/>
    <w:semiHidden/>
    <w:locked/>
    <w:rsid w:val="00AC4682"/>
    <w:pPr>
      <w:spacing w:after="120" w:line="480" w:lineRule="auto"/>
      <w:ind w:left="360"/>
    </w:pPr>
    <w:rPr>
      <w:szCs w:val="20"/>
      <w:lang w:val="en-CA"/>
    </w:rPr>
  </w:style>
  <w:style w:type="character" w:customStyle="1" w:styleId="BodyTextIndent2Char">
    <w:name w:val="Body Text Indent 2 Char"/>
    <w:link w:val="BodyTextIndent2"/>
    <w:semiHidden/>
    <w:rsid w:val="00AC4682"/>
    <w:rPr>
      <w:rFonts w:ascii="Arial" w:hAnsi="Arial"/>
    </w:rPr>
  </w:style>
  <w:style w:type="paragraph" w:styleId="BodyTextIndent3">
    <w:name w:val="Body Text Indent 3"/>
    <w:basedOn w:val="Normal"/>
    <w:link w:val="BodyTextIndent3Char"/>
    <w:semiHidden/>
    <w:locked/>
    <w:rsid w:val="00AC4682"/>
    <w:pPr>
      <w:spacing w:after="120"/>
      <w:ind w:left="360"/>
    </w:pPr>
    <w:rPr>
      <w:sz w:val="16"/>
      <w:szCs w:val="16"/>
      <w:lang w:val="en-CA"/>
    </w:rPr>
  </w:style>
  <w:style w:type="character" w:customStyle="1" w:styleId="BodyTextIndent3Char">
    <w:name w:val="Body Text Indent 3 Char"/>
    <w:link w:val="BodyTextIndent3"/>
    <w:semiHidden/>
    <w:rsid w:val="00AC4682"/>
    <w:rPr>
      <w:rFonts w:ascii="Arial" w:hAnsi="Arial"/>
      <w:sz w:val="16"/>
      <w:szCs w:val="16"/>
    </w:rPr>
  </w:style>
  <w:style w:type="character" w:styleId="Emphasis">
    <w:name w:val="Emphasis"/>
    <w:semiHidden/>
    <w:qFormat/>
    <w:locked/>
    <w:rsid w:val="00AC4682"/>
    <w:rPr>
      <w:i/>
      <w:iCs/>
    </w:rPr>
  </w:style>
  <w:style w:type="paragraph" w:styleId="List">
    <w:name w:val="List"/>
    <w:basedOn w:val="Normal"/>
    <w:locked/>
    <w:rsid w:val="00AC4682"/>
    <w:pPr>
      <w:ind w:left="360" w:hanging="360"/>
    </w:pPr>
    <w:rPr>
      <w:szCs w:val="20"/>
      <w:lang w:val="en-CA"/>
    </w:rPr>
  </w:style>
  <w:style w:type="paragraph" w:styleId="ListBullet">
    <w:name w:val="List Bullet"/>
    <w:basedOn w:val="Normal"/>
    <w:rsid w:val="00EB33E5"/>
    <w:pPr>
      <w:numPr>
        <w:numId w:val="10"/>
      </w:numPr>
      <w:ind w:left="360"/>
    </w:pPr>
    <w:rPr>
      <w:szCs w:val="20"/>
      <w:lang w:val="en-CA"/>
    </w:rPr>
  </w:style>
  <w:style w:type="character" w:styleId="Strong">
    <w:name w:val="Strong"/>
    <w:semiHidden/>
    <w:locked/>
    <w:rsid w:val="00AC4682"/>
    <w:rPr>
      <w:b/>
      <w:bCs/>
    </w:rPr>
  </w:style>
  <w:style w:type="paragraph" w:customStyle="1" w:styleId="AppendixHeading">
    <w:name w:val="Appendix Heading"/>
    <w:basedOn w:val="Heading-Large"/>
    <w:next w:val="Normal"/>
    <w:link w:val="AppendixHeadingChar"/>
    <w:semiHidden/>
    <w:qFormat/>
    <w:rsid w:val="00AC4682"/>
    <w:pPr>
      <w:spacing w:after="240"/>
      <w:jc w:val="both"/>
    </w:pPr>
    <w:rPr>
      <w:sz w:val="32"/>
      <w:szCs w:val="32"/>
    </w:rPr>
  </w:style>
  <w:style w:type="paragraph" w:customStyle="1" w:styleId="Figure">
    <w:name w:val="Figure"/>
    <w:next w:val="FigureCaption"/>
    <w:semiHidden/>
    <w:rsid w:val="00AC4682"/>
    <w:pPr>
      <w:keepNext/>
      <w:tabs>
        <w:tab w:val="left" w:pos="360"/>
        <w:tab w:val="left" w:pos="720"/>
        <w:tab w:val="left" w:pos="1080"/>
        <w:tab w:val="left" w:pos="1440"/>
        <w:tab w:val="left" w:pos="1800"/>
        <w:tab w:val="left" w:pos="2160"/>
        <w:tab w:val="left" w:pos="2520"/>
        <w:tab w:val="left" w:pos="2880"/>
      </w:tabs>
      <w:spacing w:before="120"/>
    </w:pPr>
    <w:rPr>
      <w:rFonts w:ascii="Arial" w:hAnsi="Arial"/>
      <w:sz w:val="22"/>
      <w:szCs w:val="22"/>
      <w:lang w:eastAsia="en-CA"/>
    </w:rPr>
  </w:style>
  <w:style w:type="paragraph" w:customStyle="1" w:styleId="TableHeader">
    <w:name w:val="Table Header"/>
    <w:basedOn w:val="Normal"/>
    <w:next w:val="TOCHeading"/>
    <w:semiHidden/>
    <w:rsid w:val="00AC4682"/>
    <w:pPr>
      <w:keepNext/>
      <w:suppressAutoHyphens w:val="0"/>
      <w:jc w:val="left"/>
    </w:pPr>
    <w:rPr>
      <w:rFonts w:cs="Arial"/>
      <w:b/>
      <w:bCs/>
      <w:kern w:val="16"/>
      <w:szCs w:val="20"/>
      <w:lang w:val="en-CA"/>
    </w:rPr>
  </w:style>
  <w:style w:type="paragraph" w:customStyle="1" w:styleId="FigureCaption2">
    <w:name w:val="Figure Caption 2"/>
    <w:basedOn w:val="FigureCaption"/>
    <w:next w:val="Paragraph"/>
    <w:semiHidden/>
    <w:rsid w:val="00AC4682"/>
    <w:pPr>
      <w:ind w:left="720"/>
    </w:pPr>
  </w:style>
  <w:style w:type="paragraph" w:customStyle="1" w:styleId="FigureCaption3">
    <w:name w:val="Figure Caption 3"/>
    <w:basedOn w:val="FigureCaption"/>
    <w:next w:val="Paragraph"/>
    <w:semiHidden/>
    <w:rsid w:val="00AC4682"/>
    <w:pPr>
      <w:ind w:left="1080"/>
    </w:pPr>
  </w:style>
  <w:style w:type="paragraph" w:customStyle="1" w:styleId="Figure2">
    <w:name w:val="Figure 2"/>
    <w:basedOn w:val="Figure"/>
    <w:next w:val="Normal"/>
    <w:semiHidden/>
    <w:rsid w:val="00AC4682"/>
    <w:pPr>
      <w:ind w:left="720"/>
    </w:pPr>
  </w:style>
  <w:style w:type="paragraph" w:customStyle="1" w:styleId="Figure3">
    <w:name w:val="Figure 3"/>
    <w:basedOn w:val="Figure"/>
    <w:next w:val="Normal"/>
    <w:semiHidden/>
    <w:rsid w:val="00AC4682"/>
    <w:pPr>
      <w:ind w:left="1080"/>
    </w:pPr>
  </w:style>
  <w:style w:type="paragraph" w:customStyle="1" w:styleId="Item">
    <w:name w:val="Item"/>
    <w:basedOn w:val="Paragraph"/>
    <w:semiHidden/>
    <w:rsid w:val="00AC4682"/>
    <w:pPr>
      <w:tabs>
        <w:tab w:val="left" w:pos="2880"/>
      </w:tabs>
      <w:suppressAutoHyphens/>
      <w:spacing w:before="0"/>
      <w:ind w:left="2880" w:hanging="2880"/>
    </w:pPr>
  </w:style>
  <w:style w:type="character" w:customStyle="1" w:styleId="Heading-LargeChar">
    <w:name w:val="Heading - Large Char"/>
    <w:link w:val="Heading-Large"/>
    <w:rsid w:val="00D31919"/>
    <w:rPr>
      <w:rFonts w:ascii="Arial" w:hAnsi="Arial"/>
      <w:b/>
      <w:sz w:val="28"/>
      <w:szCs w:val="36"/>
      <w:lang w:val="en-US"/>
    </w:rPr>
  </w:style>
  <w:style w:type="character" w:customStyle="1" w:styleId="AppendixHeadingChar">
    <w:name w:val="Appendix Heading Char"/>
    <w:link w:val="AppendixHeading"/>
    <w:semiHidden/>
    <w:rsid w:val="00C85CE6"/>
    <w:rPr>
      <w:rFonts w:ascii="Arial" w:hAnsi="Arial"/>
      <w:b/>
      <w:sz w:val="32"/>
      <w:szCs w:val="32"/>
      <w:lang w:val="en-US"/>
    </w:rPr>
  </w:style>
  <w:style w:type="paragraph" w:customStyle="1" w:styleId="Schedule">
    <w:name w:val="Schedule"/>
    <w:basedOn w:val="Heading1"/>
    <w:next w:val="Paragraph"/>
    <w:link w:val="ScheduleChar"/>
    <w:semiHidden/>
    <w:rsid w:val="00AC4682"/>
    <w:pPr>
      <w:numPr>
        <w:numId w:val="7"/>
      </w:numPr>
      <w:spacing w:after="0"/>
    </w:pPr>
    <w:rPr>
      <w:sz w:val="32"/>
    </w:rPr>
  </w:style>
  <w:style w:type="paragraph" w:customStyle="1" w:styleId="DateModified">
    <w:name w:val="Date Modified"/>
    <w:basedOn w:val="Subtitle0"/>
    <w:next w:val="TableHeader"/>
    <w:rsid w:val="00AC4682"/>
    <w:rPr>
      <w:sz w:val="32"/>
    </w:rPr>
  </w:style>
  <w:style w:type="character" w:customStyle="1" w:styleId="ScheduleChar">
    <w:name w:val="Schedule Char"/>
    <w:link w:val="Schedule"/>
    <w:semiHidden/>
    <w:rsid w:val="00AC4682"/>
    <w:rPr>
      <w:rFonts w:ascii="Arial" w:hAnsi="Arial" w:cs="Arial"/>
      <w:b/>
      <w:bCs/>
      <w:kern w:val="32"/>
      <w:sz w:val="32"/>
      <w:szCs w:val="32"/>
      <w:lang w:eastAsia="en-CA"/>
    </w:rPr>
  </w:style>
  <w:style w:type="character" w:styleId="BookTitle">
    <w:name w:val="Book Title"/>
    <w:uiPriority w:val="33"/>
    <w:semiHidden/>
    <w:locked/>
    <w:rsid w:val="00AC4682"/>
    <w:rPr>
      <w:b/>
      <w:bCs/>
      <w:smallCaps/>
      <w:spacing w:val="5"/>
    </w:rPr>
  </w:style>
  <w:style w:type="paragraph" w:styleId="NoSpacing">
    <w:name w:val="No Spacing"/>
    <w:link w:val="NoSpacingChar"/>
    <w:uiPriority w:val="1"/>
    <w:qFormat/>
    <w:locked/>
    <w:rsid w:val="00372B18"/>
    <w:pPr>
      <w:suppressAutoHyphens/>
    </w:pPr>
    <w:rPr>
      <w:rFonts w:ascii="Arial" w:hAnsi="Arial"/>
      <w:szCs w:val="22"/>
      <w:lang w:eastAsia="en-CA"/>
    </w:rPr>
  </w:style>
  <w:style w:type="character" w:customStyle="1" w:styleId="FooterChar">
    <w:name w:val="Footer Char"/>
    <w:link w:val="Footer"/>
    <w:uiPriority w:val="99"/>
    <w:rsid w:val="00AC4682"/>
    <w:rPr>
      <w:rFonts w:ascii="Arial" w:hAnsi="Arial"/>
      <w:szCs w:val="22"/>
      <w:lang w:val="en-US"/>
    </w:rPr>
  </w:style>
  <w:style w:type="paragraph" w:styleId="ListParagraph">
    <w:name w:val="List Paragraph"/>
    <w:basedOn w:val="Normal"/>
    <w:uiPriority w:val="34"/>
    <w:qFormat/>
    <w:rsid w:val="00AC4682"/>
    <w:pPr>
      <w:ind w:left="720"/>
      <w:contextualSpacing/>
    </w:pPr>
    <w:rPr>
      <w:szCs w:val="20"/>
      <w:lang w:val="en-CA"/>
    </w:rPr>
  </w:style>
  <w:style w:type="paragraph" w:customStyle="1" w:styleId="Contents">
    <w:name w:val="Contents"/>
    <w:basedOn w:val="Normal"/>
    <w:next w:val="Heading1"/>
    <w:semiHidden/>
    <w:rsid w:val="00AC4682"/>
    <w:pPr>
      <w:spacing w:after="240"/>
      <w:jc w:val="left"/>
    </w:pPr>
    <w:rPr>
      <w:b/>
      <w:sz w:val="32"/>
      <w:szCs w:val="32"/>
      <w:lang w:val="en-CA"/>
    </w:rPr>
  </w:style>
  <w:style w:type="paragraph" w:customStyle="1" w:styleId="Heading-Small">
    <w:name w:val="Heading - Small"/>
    <w:basedOn w:val="Normal"/>
    <w:next w:val="Paragraph"/>
    <w:qFormat/>
    <w:rsid w:val="00BB23E5"/>
    <w:pPr>
      <w:keepNext/>
      <w:spacing w:before="240" w:after="240"/>
    </w:pPr>
    <w:rPr>
      <w:b/>
      <w:szCs w:val="20"/>
      <w:lang w:val="en-CA"/>
    </w:rPr>
  </w:style>
  <w:style w:type="paragraph" w:customStyle="1" w:styleId="DoubleColumn">
    <w:name w:val="Double Column"/>
    <w:basedOn w:val="Paragraph"/>
    <w:qFormat/>
    <w:rsid w:val="00AC4682"/>
    <w:pPr>
      <w:tabs>
        <w:tab w:val="left" w:pos="3600"/>
      </w:tabs>
      <w:spacing w:before="120" w:after="120"/>
      <w:ind w:left="3600" w:hanging="3600"/>
    </w:pPr>
  </w:style>
  <w:style w:type="paragraph" w:customStyle="1" w:styleId="ListBullet6">
    <w:name w:val="List Bullet 6"/>
    <w:basedOn w:val="ListBullet5"/>
    <w:qFormat/>
    <w:rsid w:val="00AC4682"/>
    <w:pPr>
      <w:numPr>
        <w:numId w:val="0"/>
      </w:numPr>
      <w:suppressAutoHyphens w:val="0"/>
    </w:pPr>
    <w:rPr>
      <w:rFonts w:cs="Arial"/>
      <w:bCs/>
      <w:kern w:val="16"/>
    </w:rPr>
  </w:style>
  <w:style w:type="paragraph" w:customStyle="1" w:styleId="Style1">
    <w:name w:val="Style1"/>
    <w:basedOn w:val="NoSpacing"/>
    <w:link w:val="Style1Char"/>
    <w:semiHidden/>
    <w:rsid w:val="00AC4682"/>
    <w:rPr>
      <w:b/>
    </w:rPr>
  </w:style>
  <w:style w:type="paragraph" w:customStyle="1" w:styleId="Style2">
    <w:name w:val="Style2"/>
    <w:basedOn w:val="Style1"/>
    <w:link w:val="Style2Char"/>
    <w:semiHidden/>
    <w:rsid w:val="00AC4682"/>
  </w:style>
  <w:style w:type="character" w:customStyle="1" w:styleId="NoSpacingChar">
    <w:name w:val="No Spacing Char"/>
    <w:link w:val="NoSpacing"/>
    <w:uiPriority w:val="1"/>
    <w:rsid w:val="00372B18"/>
    <w:rPr>
      <w:rFonts w:ascii="Arial" w:hAnsi="Arial"/>
      <w:szCs w:val="22"/>
      <w:lang w:eastAsia="en-CA"/>
    </w:rPr>
  </w:style>
  <w:style w:type="character" w:customStyle="1" w:styleId="Style1Char">
    <w:name w:val="Style1 Char"/>
    <w:link w:val="Style1"/>
    <w:semiHidden/>
    <w:rsid w:val="00101564"/>
    <w:rPr>
      <w:rFonts w:ascii="Arial" w:hAnsi="Arial"/>
      <w:b/>
      <w:szCs w:val="22"/>
      <w:lang w:val="en-US"/>
    </w:rPr>
  </w:style>
  <w:style w:type="character" w:customStyle="1" w:styleId="Style2Char">
    <w:name w:val="Style2 Char"/>
    <w:link w:val="Style2"/>
    <w:semiHidden/>
    <w:rsid w:val="00101564"/>
    <w:rPr>
      <w:rFonts w:ascii="Arial" w:hAnsi="Arial"/>
      <w:b/>
      <w:szCs w:val="22"/>
      <w:lang w:val="en-US"/>
    </w:rPr>
  </w:style>
  <w:style w:type="paragraph" w:customStyle="1" w:styleId="SheduleHeading1">
    <w:name w:val="Shedule Heading 1"/>
    <w:basedOn w:val="AppendixHeading1"/>
    <w:next w:val="Paragraph"/>
    <w:qFormat/>
    <w:rsid w:val="00595E3C"/>
    <w:pPr>
      <w:numPr>
        <w:numId w:val="9"/>
      </w:numPr>
    </w:pPr>
  </w:style>
  <w:style w:type="character" w:customStyle="1" w:styleId="AppendixHeading2Char">
    <w:name w:val="Appendix Heading 2 Char"/>
    <w:link w:val="AppendixHeading2"/>
    <w:semiHidden/>
    <w:rsid w:val="007319C0"/>
    <w:rPr>
      <w:rFonts w:ascii="Arial" w:hAnsi="Arial" w:cs="Arial"/>
      <w:b/>
      <w:bCs/>
      <w:iCs/>
      <w:sz w:val="32"/>
      <w:szCs w:val="28"/>
      <w:lang w:val="en-US"/>
    </w:rPr>
  </w:style>
  <w:style w:type="character" w:customStyle="1" w:styleId="Appendix3Char">
    <w:name w:val="Appendix 3 Char"/>
    <w:link w:val="Appendix3"/>
    <w:rsid w:val="007319C0"/>
    <w:rPr>
      <w:rFonts w:ascii="Arial" w:hAnsi="Arial" w:cs="Arial"/>
      <w:b/>
      <w:iCs/>
      <w:kern w:val="32"/>
      <w:sz w:val="24"/>
      <w:szCs w:val="36"/>
      <w:lang w:eastAsia="en-CA"/>
    </w:rPr>
  </w:style>
  <w:style w:type="numbering" w:customStyle="1" w:styleId="Headings">
    <w:name w:val="Headings"/>
    <w:uiPriority w:val="99"/>
    <w:rsid w:val="00AB0EB6"/>
    <w:pPr>
      <w:numPr>
        <w:numId w:val="20"/>
      </w:numPr>
    </w:pPr>
  </w:style>
  <w:style w:type="paragraph" w:styleId="EndnoteText">
    <w:name w:val="endnote text"/>
    <w:basedOn w:val="Normal"/>
    <w:link w:val="EndnoteTextChar"/>
    <w:locked/>
    <w:rsid w:val="00486AB5"/>
    <w:rPr>
      <w:szCs w:val="20"/>
    </w:rPr>
  </w:style>
  <w:style w:type="character" w:customStyle="1" w:styleId="EndnoteTextChar">
    <w:name w:val="Endnote Text Char"/>
    <w:basedOn w:val="DefaultParagraphFont"/>
    <w:link w:val="EndnoteText"/>
    <w:rsid w:val="00486AB5"/>
    <w:rPr>
      <w:rFonts w:ascii="Arial" w:hAnsi="Arial"/>
      <w:lang w:eastAsia="en-CA"/>
    </w:rPr>
  </w:style>
  <w:style w:type="character" w:styleId="EndnoteReference">
    <w:name w:val="endnote reference"/>
    <w:locked/>
    <w:rsid w:val="00486A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5986">
      <w:bodyDiv w:val="1"/>
      <w:marLeft w:val="0"/>
      <w:marRight w:val="0"/>
      <w:marTop w:val="0"/>
      <w:marBottom w:val="0"/>
      <w:divBdr>
        <w:top w:val="none" w:sz="0" w:space="0" w:color="auto"/>
        <w:left w:val="none" w:sz="0" w:space="0" w:color="auto"/>
        <w:bottom w:val="none" w:sz="0" w:space="0" w:color="auto"/>
        <w:right w:val="none" w:sz="0" w:space="0" w:color="auto"/>
      </w:divBdr>
      <w:divsChild>
        <w:div w:id="1102843675">
          <w:marLeft w:val="0"/>
          <w:marRight w:val="0"/>
          <w:marTop w:val="0"/>
          <w:marBottom w:val="0"/>
          <w:divBdr>
            <w:top w:val="none" w:sz="0" w:space="0" w:color="auto"/>
            <w:left w:val="none" w:sz="0" w:space="0" w:color="auto"/>
            <w:bottom w:val="none" w:sz="0" w:space="0" w:color="auto"/>
            <w:right w:val="none" w:sz="0" w:space="0" w:color="auto"/>
          </w:divBdr>
          <w:divsChild>
            <w:div w:id="15854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88977">
      <w:bodyDiv w:val="1"/>
      <w:marLeft w:val="0"/>
      <w:marRight w:val="0"/>
      <w:marTop w:val="0"/>
      <w:marBottom w:val="0"/>
      <w:divBdr>
        <w:top w:val="none" w:sz="0" w:space="0" w:color="auto"/>
        <w:left w:val="none" w:sz="0" w:space="0" w:color="auto"/>
        <w:bottom w:val="none" w:sz="0" w:space="0" w:color="auto"/>
        <w:right w:val="none" w:sz="0" w:space="0" w:color="auto"/>
      </w:divBdr>
      <w:divsChild>
        <w:div w:id="419255927">
          <w:marLeft w:val="0"/>
          <w:marRight w:val="0"/>
          <w:marTop w:val="0"/>
          <w:marBottom w:val="0"/>
          <w:divBdr>
            <w:top w:val="none" w:sz="0" w:space="0" w:color="auto"/>
            <w:left w:val="none" w:sz="0" w:space="0" w:color="auto"/>
            <w:bottom w:val="none" w:sz="0" w:space="0" w:color="auto"/>
            <w:right w:val="none" w:sz="0" w:space="0" w:color="auto"/>
          </w:divBdr>
          <w:divsChild>
            <w:div w:id="10637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07869">
      <w:bodyDiv w:val="1"/>
      <w:marLeft w:val="0"/>
      <w:marRight w:val="0"/>
      <w:marTop w:val="0"/>
      <w:marBottom w:val="0"/>
      <w:divBdr>
        <w:top w:val="none" w:sz="0" w:space="0" w:color="auto"/>
        <w:left w:val="none" w:sz="0" w:space="0" w:color="auto"/>
        <w:bottom w:val="none" w:sz="0" w:space="0" w:color="auto"/>
        <w:right w:val="none" w:sz="0" w:space="0" w:color="auto"/>
      </w:divBdr>
    </w:div>
    <w:div w:id="2006470141">
      <w:bodyDiv w:val="1"/>
      <w:marLeft w:val="0"/>
      <w:marRight w:val="0"/>
      <w:marTop w:val="0"/>
      <w:marBottom w:val="0"/>
      <w:divBdr>
        <w:top w:val="none" w:sz="0" w:space="0" w:color="auto"/>
        <w:left w:val="none" w:sz="0" w:space="0" w:color="auto"/>
        <w:bottom w:val="none" w:sz="0" w:space="0" w:color="auto"/>
        <w:right w:val="none" w:sz="0" w:space="0" w:color="auto"/>
      </w:divBdr>
    </w:div>
    <w:div w:id="201171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etterGEDCOM@GMail.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BetterGEDCOM@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eilJohnParker@Telus.net"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BetterGEDCOM@gmail.com" TargetMode="External"/><Relationship Id="rId4" Type="http://schemas.microsoft.com/office/2007/relationships/stylesWithEffects" Target="stylesWithEffects.xml"/><Relationship Id="rId9" Type="http://schemas.openxmlformats.org/officeDocument/2006/relationships/hyperlink" Target="mailto:BettterGEDCOM@GMail.com" TargetMode="External"/><Relationship Id="rId14" Type="http://schemas.openxmlformats.org/officeDocument/2006/relationships/hyperlink" Target="mailto:BetterGEDCOM@GMai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BC521-BDAC-4076-9546-D8CD9CA84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Software Installation and Setup</vt:lpstr>
    </vt:vector>
  </TitlesOfParts>
  <Company/>
  <LinksUpToDate>false</LinksUpToDate>
  <CharactersWithSpaces>6684</CharactersWithSpaces>
  <SharedDoc>false</SharedDoc>
  <HLinks>
    <vt:vector size="90" baseType="variant">
      <vt:variant>
        <vt:i4>1769535</vt:i4>
      </vt:variant>
      <vt:variant>
        <vt:i4>84</vt:i4>
      </vt:variant>
      <vt:variant>
        <vt:i4>0</vt:i4>
      </vt:variant>
      <vt:variant>
        <vt:i4>5</vt:i4>
      </vt:variant>
      <vt:variant>
        <vt:lpwstr>mailto:NeilJohnParker@Telus.net</vt:lpwstr>
      </vt:variant>
      <vt:variant>
        <vt:lpwstr/>
      </vt:variant>
      <vt:variant>
        <vt:i4>7864395</vt:i4>
      </vt:variant>
      <vt:variant>
        <vt:i4>81</vt:i4>
      </vt:variant>
      <vt:variant>
        <vt:i4>0</vt:i4>
      </vt:variant>
      <vt:variant>
        <vt:i4>5</vt:i4>
      </vt:variant>
      <vt:variant>
        <vt:lpwstr>mailto:BetterGEDCOM@gmail.com</vt:lpwstr>
      </vt:variant>
      <vt:variant>
        <vt:lpwstr/>
      </vt:variant>
      <vt:variant>
        <vt:i4>1507380</vt:i4>
      </vt:variant>
      <vt:variant>
        <vt:i4>74</vt:i4>
      </vt:variant>
      <vt:variant>
        <vt:i4>0</vt:i4>
      </vt:variant>
      <vt:variant>
        <vt:i4>5</vt:i4>
      </vt:variant>
      <vt:variant>
        <vt:lpwstr/>
      </vt:variant>
      <vt:variant>
        <vt:lpwstr>_Toc312453068</vt:lpwstr>
      </vt:variant>
      <vt:variant>
        <vt:i4>1507380</vt:i4>
      </vt:variant>
      <vt:variant>
        <vt:i4>68</vt:i4>
      </vt:variant>
      <vt:variant>
        <vt:i4>0</vt:i4>
      </vt:variant>
      <vt:variant>
        <vt:i4>5</vt:i4>
      </vt:variant>
      <vt:variant>
        <vt:lpwstr/>
      </vt:variant>
      <vt:variant>
        <vt:lpwstr>_Toc312453067</vt:lpwstr>
      </vt:variant>
      <vt:variant>
        <vt:i4>1507380</vt:i4>
      </vt:variant>
      <vt:variant>
        <vt:i4>62</vt:i4>
      </vt:variant>
      <vt:variant>
        <vt:i4>0</vt:i4>
      </vt:variant>
      <vt:variant>
        <vt:i4>5</vt:i4>
      </vt:variant>
      <vt:variant>
        <vt:lpwstr/>
      </vt:variant>
      <vt:variant>
        <vt:lpwstr>_Toc312453066</vt:lpwstr>
      </vt:variant>
      <vt:variant>
        <vt:i4>1507380</vt:i4>
      </vt:variant>
      <vt:variant>
        <vt:i4>56</vt:i4>
      </vt:variant>
      <vt:variant>
        <vt:i4>0</vt:i4>
      </vt:variant>
      <vt:variant>
        <vt:i4>5</vt:i4>
      </vt:variant>
      <vt:variant>
        <vt:lpwstr/>
      </vt:variant>
      <vt:variant>
        <vt:lpwstr>_Toc312453065</vt:lpwstr>
      </vt:variant>
      <vt:variant>
        <vt:i4>1507380</vt:i4>
      </vt:variant>
      <vt:variant>
        <vt:i4>50</vt:i4>
      </vt:variant>
      <vt:variant>
        <vt:i4>0</vt:i4>
      </vt:variant>
      <vt:variant>
        <vt:i4>5</vt:i4>
      </vt:variant>
      <vt:variant>
        <vt:lpwstr/>
      </vt:variant>
      <vt:variant>
        <vt:lpwstr>_Toc312453064</vt:lpwstr>
      </vt:variant>
      <vt:variant>
        <vt:i4>1507380</vt:i4>
      </vt:variant>
      <vt:variant>
        <vt:i4>44</vt:i4>
      </vt:variant>
      <vt:variant>
        <vt:i4>0</vt:i4>
      </vt:variant>
      <vt:variant>
        <vt:i4>5</vt:i4>
      </vt:variant>
      <vt:variant>
        <vt:lpwstr/>
      </vt:variant>
      <vt:variant>
        <vt:lpwstr>_Toc312453063</vt:lpwstr>
      </vt:variant>
      <vt:variant>
        <vt:i4>1507380</vt:i4>
      </vt:variant>
      <vt:variant>
        <vt:i4>38</vt:i4>
      </vt:variant>
      <vt:variant>
        <vt:i4>0</vt:i4>
      </vt:variant>
      <vt:variant>
        <vt:i4>5</vt:i4>
      </vt:variant>
      <vt:variant>
        <vt:lpwstr/>
      </vt:variant>
      <vt:variant>
        <vt:lpwstr>_Toc312453062</vt:lpwstr>
      </vt:variant>
      <vt:variant>
        <vt:i4>1507380</vt:i4>
      </vt:variant>
      <vt:variant>
        <vt:i4>32</vt:i4>
      </vt:variant>
      <vt:variant>
        <vt:i4>0</vt:i4>
      </vt:variant>
      <vt:variant>
        <vt:i4>5</vt:i4>
      </vt:variant>
      <vt:variant>
        <vt:lpwstr/>
      </vt:variant>
      <vt:variant>
        <vt:lpwstr>_Toc312453061</vt:lpwstr>
      </vt:variant>
      <vt:variant>
        <vt:i4>1507380</vt:i4>
      </vt:variant>
      <vt:variant>
        <vt:i4>26</vt:i4>
      </vt:variant>
      <vt:variant>
        <vt:i4>0</vt:i4>
      </vt:variant>
      <vt:variant>
        <vt:i4>5</vt:i4>
      </vt:variant>
      <vt:variant>
        <vt:lpwstr/>
      </vt:variant>
      <vt:variant>
        <vt:lpwstr>_Toc312453060</vt:lpwstr>
      </vt:variant>
      <vt:variant>
        <vt:i4>1310772</vt:i4>
      </vt:variant>
      <vt:variant>
        <vt:i4>20</vt:i4>
      </vt:variant>
      <vt:variant>
        <vt:i4>0</vt:i4>
      </vt:variant>
      <vt:variant>
        <vt:i4>5</vt:i4>
      </vt:variant>
      <vt:variant>
        <vt:lpwstr/>
      </vt:variant>
      <vt:variant>
        <vt:lpwstr>_Toc312453059</vt:lpwstr>
      </vt:variant>
      <vt:variant>
        <vt:i4>1310772</vt:i4>
      </vt:variant>
      <vt:variant>
        <vt:i4>14</vt:i4>
      </vt:variant>
      <vt:variant>
        <vt:i4>0</vt:i4>
      </vt:variant>
      <vt:variant>
        <vt:i4>5</vt:i4>
      </vt:variant>
      <vt:variant>
        <vt:lpwstr/>
      </vt:variant>
      <vt:variant>
        <vt:lpwstr>_Toc312453058</vt:lpwstr>
      </vt:variant>
      <vt:variant>
        <vt:i4>1310772</vt:i4>
      </vt:variant>
      <vt:variant>
        <vt:i4>8</vt:i4>
      </vt:variant>
      <vt:variant>
        <vt:i4>0</vt:i4>
      </vt:variant>
      <vt:variant>
        <vt:i4>5</vt:i4>
      </vt:variant>
      <vt:variant>
        <vt:lpwstr/>
      </vt:variant>
      <vt:variant>
        <vt:lpwstr>_Toc312453057</vt:lpwstr>
      </vt:variant>
      <vt:variant>
        <vt:i4>1310772</vt:i4>
      </vt:variant>
      <vt:variant>
        <vt:i4>2</vt:i4>
      </vt:variant>
      <vt:variant>
        <vt:i4>0</vt:i4>
      </vt:variant>
      <vt:variant>
        <vt:i4>5</vt:i4>
      </vt:variant>
      <vt:variant>
        <vt:lpwstr/>
      </vt:variant>
      <vt:variant>
        <vt:lpwstr>_Toc312453056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Installation and Setup</dc:title>
  <dc:creator>nparker</dc:creator>
  <cp:lastModifiedBy>NeilParker</cp:lastModifiedBy>
  <cp:revision>9</cp:revision>
  <cp:lastPrinted>2011-12-30T19:13:00Z</cp:lastPrinted>
  <dcterms:created xsi:type="dcterms:W3CDTF">2011-12-30T17:31:00Z</dcterms:created>
  <dcterms:modified xsi:type="dcterms:W3CDTF">2011-12-30T19:13:00Z</dcterms:modified>
</cp:coreProperties>
</file>