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22BA74" w14:textId="416013F2" w:rsidR="000A49F7" w:rsidRDefault="00686E30" w:rsidP="00686E30">
      <w:pPr>
        <w:jc w:val="center"/>
        <w:rPr>
          <w:i/>
          <w:iCs/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A98B5C" wp14:editId="07D4046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5165"/>
            <wp:effectExtent l="0" t="0" r="2540" b="0"/>
            <wp:wrapThrough wrapText="bothSides">
              <wp:wrapPolygon edited="0">
                <wp:start x="0" y="0"/>
                <wp:lineTo x="0" y="21434"/>
                <wp:lineTo x="21538" y="21434"/>
                <wp:lineTo x="21538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i/>
          <w:iCs/>
          <w:noProof/>
        </w:rPr>
        <w:t>Gambar 1 Beranda</w:t>
      </w:r>
    </w:p>
    <w:p w14:paraId="1DE9F1CC" w14:textId="32EDF281" w:rsidR="00686E30" w:rsidRDefault="00686E30" w:rsidP="00686E30">
      <w:pPr>
        <w:jc w:val="center"/>
        <w:rPr>
          <w:i/>
          <w:iCs/>
          <w:noProof/>
        </w:rPr>
      </w:pPr>
    </w:p>
    <w:p w14:paraId="6D7D1F12" w14:textId="7323D6B3" w:rsidR="00686E30" w:rsidRDefault="00686E30" w:rsidP="00686E30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4A96B1C7" wp14:editId="35901289">
            <wp:extent cx="5731510" cy="32251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0956D" w14:textId="2F0E8C60" w:rsidR="00686E30" w:rsidRDefault="00686E30" w:rsidP="00686E30">
      <w:pPr>
        <w:jc w:val="center"/>
        <w:rPr>
          <w:i/>
          <w:iCs/>
        </w:rPr>
      </w:pPr>
      <w:r>
        <w:rPr>
          <w:i/>
          <w:iCs/>
        </w:rPr>
        <w:t>Gambar 2 Tentang Saya</w:t>
      </w:r>
    </w:p>
    <w:p w14:paraId="5C2C1DCF" w14:textId="23806D5C" w:rsidR="00686E30" w:rsidRDefault="00686E30" w:rsidP="00686E30">
      <w:pPr>
        <w:jc w:val="center"/>
        <w:rPr>
          <w:i/>
          <w:iCs/>
        </w:rPr>
      </w:pPr>
    </w:p>
    <w:p w14:paraId="10F03020" w14:textId="6FB2FC85" w:rsidR="00686E30" w:rsidRDefault="00686E30" w:rsidP="00686E30">
      <w:pPr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5CCC2CC5" wp14:editId="264CE9D3">
            <wp:extent cx="5731510" cy="32251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E7559" w14:textId="474CA22E" w:rsidR="00686E30" w:rsidRDefault="00686E30" w:rsidP="00686E30">
      <w:pPr>
        <w:jc w:val="center"/>
        <w:rPr>
          <w:i/>
          <w:iCs/>
        </w:rPr>
      </w:pPr>
      <w:r>
        <w:rPr>
          <w:i/>
          <w:iCs/>
        </w:rPr>
        <w:t>Gambar 3 Keahlian</w:t>
      </w:r>
    </w:p>
    <w:p w14:paraId="61F68F7B" w14:textId="4AEB5A8B" w:rsidR="00686E30" w:rsidRDefault="00686E30" w:rsidP="00686E30">
      <w:pPr>
        <w:jc w:val="center"/>
        <w:rPr>
          <w:i/>
          <w:iCs/>
        </w:rPr>
      </w:pPr>
    </w:p>
    <w:p w14:paraId="41FD5FD0" w14:textId="605B310D" w:rsidR="00686E30" w:rsidRDefault="00686E30" w:rsidP="00686E30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094CAB54" wp14:editId="60F98B20">
            <wp:extent cx="5731510" cy="32251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5A52D" w14:textId="37FF65F9" w:rsidR="00686E30" w:rsidRDefault="00686E30" w:rsidP="00686E30">
      <w:pPr>
        <w:jc w:val="center"/>
        <w:rPr>
          <w:i/>
          <w:iCs/>
        </w:rPr>
      </w:pPr>
      <w:r>
        <w:rPr>
          <w:i/>
          <w:iCs/>
        </w:rPr>
        <w:t>Gambar 4 Pendidikan</w:t>
      </w:r>
    </w:p>
    <w:p w14:paraId="5BF7E27D" w14:textId="4FB8B7DE" w:rsidR="00686E30" w:rsidRDefault="00686E30" w:rsidP="00686E30">
      <w:pPr>
        <w:jc w:val="center"/>
        <w:rPr>
          <w:i/>
          <w:iCs/>
        </w:rPr>
      </w:pPr>
    </w:p>
    <w:p w14:paraId="7C728D0C" w14:textId="68430016" w:rsidR="00686E30" w:rsidRDefault="00686E30" w:rsidP="00686E30">
      <w:pPr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2F79417F" wp14:editId="34E5A04A">
            <wp:extent cx="5731510" cy="32251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73796" w14:textId="5442CF44" w:rsidR="00686E30" w:rsidRDefault="00686E30" w:rsidP="00686E30">
      <w:pPr>
        <w:jc w:val="center"/>
        <w:rPr>
          <w:i/>
          <w:iCs/>
        </w:rPr>
      </w:pPr>
      <w:r>
        <w:rPr>
          <w:i/>
          <w:iCs/>
        </w:rPr>
        <w:t>Gambar 5 Sertifikat</w:t>
      </w:r>
    </w:p>
    <w:p w14:paraId="2216450A" w14:textId="4B63423C" w:rsidR="00686E30" w:rsidRDefault="00686E30" w:rsidP="00686E30">
      <w:pPr>
        <w:jc w:val="center"/>
        <w:rPr>
          <w:i/>
          <w:iCs/>
        </w:rPr>
      </w:pPr>
    </w:p>
    <w:p w14:paraId="39F0DB14" w14:textId="1714A1AE" w:rsidR="00686E30" w:rsidRDefault="00686E30" w:rsidP="00686E30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63520A6A" wp14:editId="03921AA3">
            <wp:extent cx="5731510" cy="32251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B481C" w14:textId="64E9CE75" w:rsidR="00686E30" w:rsidRDefault="00686E30" w:rsidP="00686E30">
      <w:pPr>
        <w:jc w:val="center"/>
        <w:rPr>
          <w:i/>
          <w:iCs/>
        </w:rPr>
      </w:pPr>
      <w:r>
        <w:rPr>
          <w:i/>
          <w:iCs/>
        </w:rPr>
        <w:t>Gambar 6 Karya/Portfolio</w:t>
      </w:r>
    </w:p>
    <w:p w14:paraId="78A24FCB" w14:textId="05DC112A" w:rsidR="00686E30" w:rsidRDefault="00686E30" w:rsidP="00686E30">
      <w:pPr>
        <w:jc w:val="center"/>
        <w:rPr>
          <w:i/>
          <w:iCs/>
        </w:rPr>
      </w:pPr>
    </w:p>
    <w:p w14:paraId="668B39D1" w14:textId="38206086" w:rsidR="00686E30" w:rsidRDefault="00686E30" w:rsidP="00686E30">
      <w:pPr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2A29D08E" wp14:editId="7FBE0706">
            <wp:extent cx="5731510" cy="32251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3CB85" w14:textId="7D92A5ED" w:rsidR="00686E30" w:rsidRDefault="00686E30" w:rsidP="00686E30">
      <w:pPr>
        <w:jc w:val="center"/>
        <w:rPr>
          <w:i/>
          <w:iCs/>
        </w:rPr>
      </w:pPr>
      <w:r>
        <w:rPr>
          <w:i/>
          <w:iCs/>
        </w:rPr>
        <w:t>Gambar 7 Pengalaman</w:t>
      </w:r>
    </w:p>
    <w:p w14:paraId="7DF461F7" w14:textId="235F3E16" w:rsidR="00686E30" w:rsidRDefault="00686E30" w:rsidP="00686E30">
      <w:pPr>
        <w:jc w:val="center"/>
        <w:rPr>
          <w:i/>
          <w:iCs/>
        </w:rPr>
      </w:pPr>
    </w:p>
    <w:p w14:paraId="17DDA77D" w14:textId="20D0F836" w:rsidR="00686E30" w:rsidRDefault="00686E30" w:rsidP="00686E30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291F7F31" wp14:editId="6F0EAB5D">
            <wp:extent cx="5731510" cy="32251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EF8FA" w14:textId="05F95240" w:rsidR="00686E30" w:rsidRDefault="00686E30" w:rsidP="00686E30">
      <w:pPr>
        <w:jc w:val="center"/>
        <w:rPr>
          <w:i/>
          <w:iCs/>
        </w:rPr>
      </w:pPr>
      <w:r>
        <w:rPr>
          <w:i/>
          <w:iCs/>
        </w:rPr>
        <w:t>Gambar 8 Artikel</w:t>
      </w:r>
    </w:p>
    <w:p w14:paraId="48D51B9E" w14:textId="32916958" w:rsidR="00686E30" w:rsidRDefault="00686E30" w:rsidP="00686E30">
      <w:pPr>
        <w:jc w:val="center"/>
        <w:rPr>
          <w:i/>
          <w:iCs/>
        </w:rPr>
      </w:pPr>
    </w:p>
    <w:p w14:paraId="0F8332DB" w14:textId="1AB14A78" w:rsidR="00686E30" w:rsidRDefault="00686E30" w:rsidP="00686E30">
      <w:pPr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21903C9F" wp14:editId="45B3B847">
            <wp:extent cx="5731510" cy="32251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2ACCC" w14:textId="2160DD8C" w:rsidR="00686E30" w:rsidRPr="00686E30" w:rsidRDefault="00686E30" w:rsidP="00686E30">
      <w:pPr>
        <w:jc w:val="center"/>
        <w:rPr>
          <w:i/>
          <w:iCs/>
        </w:rPr>
      </w:pPr>
      <w:r>
        <w:rPr>
          <w:i/>
          <w:iCs/>
        </w:rPr>
        <w:t>Gambar Kontak/Footer</w:t>
      </w:r>
    </w:p>
    <w:sectPr w:rsidR="00686E30" w:rsidRPr="00686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E30"/>
    <w:rsid w:val="000A49F7"/>
    <w:rsid w:val="003101E0"/>
    <w:rsid w:val="0068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AE081"/>
  <w15:chartTrackingRefBased/>
  <w15:docId w15:val="{E4C5F679-EF8B-4E58-BCBC-766133F5B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DOHAN</dc:creator>
  <cp:keywords/>
  <dc:description/>
  <cp:lastModifiedBy>DOHAN</cp:lastModifiedBy>
  <cp:revision>1</cp:revision>
  <cp:lastPrinted>2026-09-21T15:14:00Z</cp:lastPrinted>
  <dcterms:created xsi:type="dcterms:W3CDTF">2026-09-21T15:10:00Z</dcterms:created>
  <dcterms:modified xsi:type="dcterms:W3CDTF">2026-09-21T16:37:00Z</dcterms:modified>
</cp:coreProperties>
</file>