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7D7E" w14:textId="023E2983" w:rsidR="004D743C" w:rsidRDefault="00661650">
      <w:r>
        <w:t>William Watlington</w:t>
      </w:r>
    </w:p>
    <w:p w14:paraId="25CB35B9" w14:textId="18796C4E" w:rsidR="00661650" w:rsidRDefault="00661650">
      <w:r>
        <w:t>WEB 330 – Enterprise JavaScript II</w:t>
      </w:r>
    </w:p>
    <w:p w14:paraId="053CB0C0" w14:textId="4C16A8FD" w:rsidR="00661650" w:rsidRDefault="00661650">
      <w:r>
        <w:t>Assignment 1.3</w:t>
      </w:r>
    </w:p>
    <w:p w14:paraId="1586A0B9" w14:textId="1C5DC934" w:rsidR="00661650" w:rsidRDefault="00661650">
      <w:r>
        <w:t>May 29, 2022</w:t>
      </w:r>
    </w:p>
    <w:p w14:paraId="54FC9AD1" w14:textId="79CC3657" w:rsidR="00661650" w:rsidRDefault="00661650"/>
    <w:p w14:paraId="1930E738" w14:textId="77777777" w:rsidR="00661650" w:rsidRDefault="00661650">
      <w:r>
        <w:t>HTML Validation</w:t>
      </w:r>
    </w:p>
    <w:p w14:paraId="2A4D8F75" w14:textId="0E1FB7C4" w:rsidR="00661650" w:rsidRDefault="00661650">
      <w:r>
        <w:rPr>
          <w:noProof/>
        </w:rPr>
        <w:drawing>
          <wp:inline distT="0" distB="0" distL="0" distR="0" wp14:anchorId="306B7280" wp14:editId="793F57FF">
            <wp:extent cx="3144951" cy="204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174" cy="205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A3DB" w14:textId="25DD4A02" w:rsidR="00661650" w:rsidRDefault="00661650">
      <w:r>
        <w:t>Site.css validation</w:t>
      </w:r>
    </w:p>
    <w:p w14:paraId="356CFF47" w14:textId="10737956" w:rsidR="00661650" w:rsidRDefault="00661650">
      <w:r>
        <w:rPr>
          <w:noProof/>
        </w:rPr>
        <w:drawing>
          <wp:inline distT="0" distB="0" distL="0" distR="0" wp14:anchorId="59825252" wp14:editId="17BEDEBB">
            <wp:extent cx="5619750" cy="1855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437" cy="18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A412" w14:textId="1B14568D" w:rsidR="00661650" w:rsidRDefault="00661650">
      <w:r>
        <w:t>Theme.css Validation</w:t>
      </w:r>
    </w:p>
    <w:p w14:paraId="76491A6A" w14:textId="2DF859B1" w:rsidR="00661650" w:rsidRDefault="00661650">
      <w:r>
        <w:rPr>
          <w:noProof/>
        </w:rPr>
        <w:drawing>
          <wp:inline distT="0" distB="0" distL="0" distR="0" wp14:anchorId="296288AE" wp14:editId="4D5AD58B">
            <wp:extent cx="5934075" cy="61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C4AB" w14:textId="77777777" w:rsidR="00661650" w:rsidRDefault="00661650"/>
    <w:p w14:paraId="134CAE53" w14:textId="77777777" w:rsidR="00661650" w:rsidRDefault="00661650"/>
    <w:p w14:paraId="42E71563" w14:textId="77777777" w:rsidR="00661650" w:rsidRDefault="00661650"/>
    <w:p w14:paraId="5C054D70" w14:textId="77777777" w:rsidR="00661650" w:rsidRDefault="00661650"/>
    <w:p w14:paraId="2B95955F" w14:textId="362C4950" w:rsidR="00661650" w:rsidRDefault="00661650">
      <w:r>
        <w:lastRenderedPageBreak/>
        <w:t>GitHub Pages Deployment Landing Page</w:t>
      </w:r>
    </w:p>
    <w:p w14:paraId="0A9220B1" w14:textId="1F4E98D4" w:rsidR="00661650" w:rsidRDefault="00661650">
      <w:r>
        <w:rPr>
          <w:noProof/>
        </w:rPr>
        <w:drawing>
          <wp:inline distT="0" distB="0" distL="0" distR="0" wp14:anchorId="4F4783D7" wp14:editId="0E20E71A">
            <wp:extent cx="592455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50"/>
    <w:rsid w:val="000F16D7"/>
    <w:rsid w:val="004D743C"/>
    <w:rsid w:val="0066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BF89"/>
  <w15:chartTrackingRefBased/>
  <w15:docId w15:val="{8EE5380C-C4E8-41D4-AF4F-865D1785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watlington</dc:creator>
  <cp:keywords/>
  <dc:description/>
  <cp:lastModifiedBy>will watlington</cp:lastModifiedBy>
  <cp:revision>1</cp:revision>
  <dcterms:created xsi:type="dcterms:W3CDTF">2022-05-29T22:30:00Z</dcterms:created>
  <dcterms:modified xsi:type="dcterms:W3CDTF">2022-05-29T22:32:00Z</dcterms:modified>
</cp:coreProperties>
</file>