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2964A5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8CCA237" w14:textId="3806E05C" w:rsidR="002964A5" w:rsidRDefault="000B3C40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solid Linear Algebra</w:t>
      </w:r>
      <w:r w:rsidR="000B6676">
        <w:rPr>
          <w:rFonts w:ascii="Arial" w:eastAsia="Arial" w:hAnsi="Arial" w:cs="Arial"/>
          <w:sz w:val="22"/>
          <w:szCs w:val="22"/>
        </w:rPr>
        <w:t>,</w:t>
      </w:r>
      <w:r w:rsidR="00177638">
        <w:rPr>
          <w:rFonts w:ascii="Arial" w:eastAsia="Arial" w:hAnsi="Arial" w:cs="Arial"/>
          <w:sz w:val="22"/>
          <w:szCs w:val="22"/>
        </w:rPr>
        <w:t xml:space="preserve"> Calculus</w:t>
      </w:r>
      <w:r w:rsidR="000B6676">
        <w:rPr>
          <w:rFonts w:ascii="Arial" w:eastAsia="Arial" w:hAnsi="Arial" w:cs="Arial"/>
          <w:sz w:val="22"/>
          <w:szCs w:val="22"/>
        </w:rPr>
        <w:t xml:space="preserve">, and </w:t>
      </w:r>
      <w:proofErr w:type="gramStart"/>
      <w:r w:rsidR="000B6676">
        <w:rPr>
          <w:rFonts w:ascii="Arial" w:eastAsia="Arial" w:hAnsi="Arial" w:cs="Arial"/>
          <w:sz w:val="22"/>
          <w:szCs w:val="22"/>
        </w:rPr>
        <w:t>Algorithms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fundamentals</w:t>
      </w:r>
      <w:r w:rsidR="00177638">
        <w:rPr>
          <w:rFonts w:ascii="Arial" w:eastAsia="Arial" w:hAnsi="Arial" w:cs="Arial"/>
          <w:sz w:val="22"/>
          <w:szCs w:val="22"/>
        </w:rPr>
        <w:t>, innate curiosity,</w:t>
      </w:r>
      <w:r w:rsidR="000B6676">
        <w:rPr>
          <w:rFonts w:ascii="Arial" w:eastAsia="Arial" w:hAnsi="Arial" w:cs="Arial"/>
          <w:sz w:val="22"/>
          <w:szCs w:val="22"/>
        </w:rPr>
        <w:t xml:space="preserve"> and an emphasis on beautiful, scalable code</w:t>
      </w:r>
      <w:r w:rsidR="00177638">
        <w:rPr>
          <w:rFonts w:ascii="Arial" w:eastAsia="Arial" w:hAnsi="Arial" w:cs="Arial"/>
          <w:sz w:val="22"/>
          <w:szCs w:val="22"/>
        </w:rPr>
        <w:t xml:space="preserve"> 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4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00000005" w14:textId="27304276" w:rsidR="00EE1D9F" w:rsidRDefault="002F3036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Avionics Developer – Beach Launch Team Liquid Rocketry – Summer 2021 </w:t>
      </w:r>
      <w:r w:rsidR="00E274E2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E274E2">
        <w:rPr>
          <w:rFonts w:ascii="Arial" w:eastAsia="Arial" w:hAnsi="Arial" w:cs="Arial"/>
          <w:b/>
          <w:color w:val="000000"/>
        </w:rPr>
        <w:t>Summer 2022</w:t>
      </w:r>
    </w:p>
    <w:p w14:paraId="03A52750" w14:textId="6345D100" w:rsidR="00E274E2" w:rsidRDefault="002F3036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</w:t>
      </w:r>
      <w:r w:rsidR="00E274E2" w:rsidRPr="00E274E2">
        <w:rPr>
          <w:rFonts w:ascii="Arial" w:eastAsia="Arial" w:hAnsi="Arial" w:cs="Arial"/>
          <w:color w:val="000000"/>
          <w:sz w:val="22"/>
          <w:szCs w:val="22"/>
        </w:rPr>
        <w:t xml:space="preserve"> via Bit-Packing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using</w:t>
      </w:r>
      <w:r w:rsidR="004C33E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C33EE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Embedded</w:t>
      </w:r>
      <w:r w:rsidR="00E274E2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E274E2"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64D368E3" w14:textId="409F0BAB" w:rsidR="007F4AF4" w:rsidRPr="00F77EAA" w:rsidRDefault="007F4AF4" w:rsidP="007F4AF4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Won </w:t>
      </w:r>
      <w:r w:rsidRPr="007F4AF4">
        <w:rPr>
          <w:rFonts w:ascii="Arial" w:eastAsia="Arial" w:hAnsi="Arial" w:cs="Arial"/>
          <w:b/>
          <w:bCs/>
          <w:i/>
          <w:iCs/>
        </w:rPr>
        <w:t>Most Innovative</w:t>
      </w:r>
      <w:r>
        <w:rPr>
          <w:rFonts w:ascii="Arial" w:eastAsia="Arial" w:hAnsi="Arial" w:cs="Arial"/>
        </w:rPr>
        <w:t xml:space="preserve"> senior project and $1000 </w:t>
      </w:r>
      <w:r w:rsidR="004648E3">
        <w:rPr>
          <w:rFonts w:ascii="Arial" w:eastAsia="Arial" w:hAnsi="Arial" w:cs="Arial"/>
        </w:rPr>
        <w:t>for team as</w:t>
      </w:r>
      <w:r>
        <w:rPr>
          <w:rFonts w:ascii="Arial" w:eastAsia="Arial" w:hAnsi="Arial" w:cs="Arial"/>
        </w:rPr>
        <w:t xml:space="preserve"> main presenter at Senior Expo</w:t>
      </w:r>
    </w:p>
    <w:p w14:paraId="00000006" w14:textId="56FB1617" w:rsidR="00EE1D9F" w:rsidRPr="00E274E2" w:rsidRDefault="00E274E2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>Ubuntu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F3036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7" w14:textId="127E3CC9" w:rsidR="00EE1D9F" w:rsidRDefault="00EE1D9F" w:rsidP="004648E3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0FEEB893" w14:textId="77777777" w:rsidR="003C4F93" w:rsidRPr="00C901A7" w:rsidRDefault="003C4F93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0B3CF633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CS/EE project for STEM students prioritizing rigor, accessibility, and engagement</w:t>
      </w:r>
    </w:p>
    <w:p w14:paraId="763EC050" w14:textId="4DAB9688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Coffee-Alarm prototype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Mentored students on coding and circuit design while guiding them through project implementation</w:t>
      </w:r>
    </w:p>
    <w:p w14:paraId="0000000A" w14:textId="542B92CD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26ABB38B" w14:textId="77777777" w:rsidR="003C4F93" w:rsidRPr="00C901A7" w:rsidRDefault="003C4F93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0B" w14:textId="77777777" w:rsidR="00EE1D9F" w:rsidRDefault="002F3036" w:rsidP="00E274E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Vision Research – California State University Long Beach – Summer 2018</w:t>
      </w:r>
    </w:p>
    <w:p w14:paraId="311A4370" w14:textId="77777777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robot parts and electronics cases via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Fusion 360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OpenSCAD</w:t>
      </w:r>
    </w:p>
    <w:p w14:paraId="036EB81F" w14:textId="344DCEEA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Oversaw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3D Printing</w:t>
      </w:r>
      <w:r>
        <w:rPr>
          <w:rFonts w:ascii="Arial" w:eastAsia="Arial" w:hAnsi="Arial" w:cs="Arial"/>
          <w:sz w:val="22"/>
          <w:szCs w:val="22"/>
        </w:rPr>
        <w:t xml:space="preserve"> designed components and </w:t>
      </w:r>
      <w:r w:rsidR="00CE2634">
        <w:rPr>
          <w:rFonts w:ascii="Arial" w:eastAsia="Arial" w:hAnsi="Arial" w:cs="Arial"/>
          <w:sz w:val="22"/>
          <w:szCs w:val="22"/>
        </w:rPr>
        <w:t>learned 3D Printing design constraints</w:t>
      </w:r>
    </w:p>
    <w:p w14:paraId="0000000D" w14:textId="39CBD02E" w:rsidR="00EE1D9F" w:rsidRPr="004648E3" w:rsidRDefault="004648E3" w:rsidP="004648E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raised camera mount to allow for the </w:t>
      </w:r>
      <w:proofErr w:type="gramStart"/>
      <w:r>
        <w:rPr>
          <w:rFonts w:ascii="Arial" w:eastAsia="Arial" w:hAnsi="Arial" w:cs="Arial"/>
          <w:sz w:val="22"/>
          <w:szCs w:val="22"/>
        </w:rPr>
        <w:t>robots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computer vision capabilities</w:t>
      </w:r>
    </w:p>
    <w:p w14:paraId="00000010" w14:textId="46833F3D" w:rsidR="00EE1D9F" w:rsidRDefault="00EE1D9F">
      <w:pPr>
        <w:rPr>
          <w:rFonts w:ascii="Arial" w:eastAsia="Arial" w:hAnsi="Arial" w:cs="Arial"/>
          <w:b/>
          <w:sz w:val="8"/>
          <w:szCs w:val="8"/>
        </w:rPr>
      </w:pPr>
    </w:p>
    <w:p w14:paraId="341DE20D" w14:textId="77777777" w:rsidR="00891989" w:rsidRPr="00891989" w:rsidRDefault="00891989">
      <w:pPr>
        <w:rPr>
          <w:rFonts w:ascii="Arial" w:eastAsia="Arial" w:hAnsi="Arial" w:cs="Arial"/>
          <w:b/>
          <w:sz w:val="8"/>
          <w:szCs w:val="8"/>
        </w:rPr>
      </w:pPr>
    </w:p>
    <w:p w14:paraId="7858D656" w14:textId="77777777" w:rsidR="004648E3" w:rsidRDefault="002F3036" w:rsidP="004648E3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>Designed an RGB alarm clock which simulates a sunrise at a time defined by the user</w:t>
      </w:r>
    </w:p>
    <w:p w14:paraId="7FEEED8A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 2.4Ghz radio powered remote for controlling the RGB Led strip and alarm system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68C6AD36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r w:rsidR="00EB10F5" w:rsidRPr="00FF54C8">
        <w:rPr>
          <w:rFonts w:ascii="Arial" w:eastAsia="Arial" w:hAnsi="Arial" w:cs="Arial"/>
          <w:b/>
          <w:bCs/>
          <w:sz w:val="22"/>
          <w:szCs w:val="22"/>
        </w:rPr>
        <w:t>large-scale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6AC50C5C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  <w:r w:rsidR="00F77EAA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0C28E" w14:textId="77777777" w:rsidR="00A33DE9" w:rsidRDefault="00A33DE9">
      <w:r>
        <w:separator/>
      </w:r>
    </w:p>
  </w:endnote>
  <w:endnote w:type="continuationSeparator" w:id="0">
    <w:p w14:paraId="6C0788D5" w14:textId="77777777" w:rsidR="00A33DE9" w:rsidRDefault="00A3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32240" w14:textId="77777777" w:rsidR="00A33DE9" w:rsidRDefault="00A33DE9">
      <w:r>
        <w:separator/>
      </w:r>
    </w:p>
  </w:footnote>
  <w:footnote w:type="continuationSeparator" w:id="0">
    <w:p w14:paraId="4E775E3E" w14:textId="77777777" w:rsidR="00A33DE9" w:rsidRDefault="00A33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B3C40"/>
    <w:rsid w:val="000B6676"/>
    <w:rsid w:val="00177638"/>
    <w:rsid w:val="001D439F"/>
    <w:rsid w:val="001E2CFC"/>
    <w:rsid w:val="002428E5"/>
    <w:rsid w:val="0028133C"/>
    <w:rsid w:val="002964A5"/>
    <w:rsid w:val="002F3036"/>
    <w:rsid w:val="00393B60"/>
    <w:rsid w:val="003C4F93"/>
    <w:rsid w:val="004648E3"/>
    <w:rsid w:val="004B658C"/>
    <w:rsid w:val="004C33EE"/>
    <w:rsid w:val="006F71B3"/>
    <w:rsid w:val="007009AD"/>
    <w:rsid w:val="00724069"/>
    <w:rsid w:val="00790C2F"/>
    <w:rsid w:val="007F4AF4"/>
    <w:rsid w:val="00891989"/>
    <w:rsid w:val="008C09E9"/>
    <w:rsid w:val="00A33DE9"/>
    <w:rsid w:val="00B462C1"/>
    <w:rsid w:val="00C26895"/>
    <w:rsid w:val="00C901A7"/>
    <w:rsid w:val="00CE2634"/>
    <w:rsid w:val="00D55A74"/>
    <w:rsid w:val="00E274E2"/>
    <w:rsid w:val="00EB10F5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10</cp:revision>
  <cp:lastPrinted>2022-07-07T20:09:00Z</cp:lastPrinted>
  <dcterms:created xsi:type="dcterms:W3CDTF">2022-05-03T05:11:00Z</dcterms:created>
  <dcterms:modified xsi:type="dcterms:W3CDTF">2022-07-07T20:13:00Z</dcterms:modified>
</cp:coreProperties>
</file>