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Overview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Course 1 ROS2简介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ROS2 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ROS2 应用与生态系统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ROS2 VS ROS1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ROS2 架构与原理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ROS2 开发环境搭建（vscode，eclipse + ROS2）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Course 2 ROS2 工作空间与节点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ROS2 工作空间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ROS2 功能包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ROS2 节点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ROS2 基本命令行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ROS2 编译系统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Launch文件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Course 3 ROS2 话题（Topic）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什么是话题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创建话题发布者与接收者（C++，Python）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自定义ROS2 话题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创建并编译第一个自定义话题Message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在节点中使用自定义话题Message（C++，Python）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使用ROS2工具调试自定义话题Message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Course 4 ROS2 服务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什么是服务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创建服务的服务端与客户端（C++，Python）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自定义ROS2 服务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创建并编译第一个自定义服务 Srv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在节点中使用自定义服务 Srv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使用ROS2 工具调试自定义服务 Srv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Course 5 ROS2 动作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什么是动作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创建动作的服务端和客服端（C++，Python）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自定义ROS2 动作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Course 6 ROS2 参数服务器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什么是参数服务器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定义你的第一个参数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在节点中读取/设置你的参数（C++，Python）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Course 7 ROS2 Launch 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ROS2 Launch File基础语法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创建和安装一个Launch file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在Launch File中配置你的节点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使用Launch文件启动/管理多个节点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Course 7 TF2（</w:t>
      </w:r>
      <w:r>
        <w:rPr>
          <w:rFonts w:hint="default"/>
          <w:sz w:val="24"/>
          <w:szCs w:val="24"/>
        </w:rPr>
        <w:t>Transformation System</w:t>
      </w:r>
      <w:r>
        <w:rPr>
          <w:rFonts w:hint="default"/>
          <w:sz w:val="24"/>
          <w:szCs w:val="24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什么是TF2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编写第一个tf2静态坐标广播器（C++，Python）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编写第一个tf2动态广播器</w:t>
      </w:r>
      <w:r>
        <w:rPr>
          <w:rFonts w:hint="default"/>
          <w:sz w:val="24"/>
          <w:szCs w:val="24"/>
        </w:rPr>
        <w:t>（C++，Python）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编写第一个tf2监听者</w:t>
      </w:r>
      <w:r>
        <w:rPr>
          <w:rFonts w:hint="default"/>
          <w:sz w:val="24"/>
          <w:szCs w:val="24"/>
        </w:rPr>
        <w:t>（C++，Python）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添加一个frame</w:t>
      </w:r>
      <w:r>
        <w:rPr>
          <w:rFonts w:hint="default"/>
          <w:sz w:val="24"/>
          <w:szCs w:val="24"/>
        </w:rPr>
        <w:t>（C++，Python）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Learning about tf2 and time</w:t>
      </w:r>
      <w:r>
        <w:rPr>
          <w:rFonts w:hint="default"/>
          <w:sz w:val="24"/>
          <w:szCs w:val="24"/>
        </w:rPr>
        <w:t>（C++，Python）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Time travel with tf2</w:t>
      </w:r>
      <w:r>
        <w:rPr>
          <w:rFonts w:hint="default"/>
          <w:sz w:val="24"/>
          <w:szCs w:val="24"/>
        </w:rPr>
        <w:t>（C++，Python）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Course 8 小节点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在单个进程中组织多个节点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Course 9 ROS2 工具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rivz2 visualization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rqt user Interface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Debug and Monitor your Node with ROS2 cli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Rename a Node at Runtime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Colcon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CMakeList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Course </w:t>
      </w:r>
      <w:r>
        <w:rPr>
          <w:rFonts w:hint="default"/>
          <w:sz w:val="24"/>
          <w:szCs w:val="24"/>
        </w:rPr>
        <w:t>10</w:t>
      </w:r>
      <w:r>
        <w:rPr>
          <w:rFonts w:hint="default"/>
          <w:sz w:val="24"/>
          <w:szCs w:val="24"/>
        </w:rPr>
        <w:t xml:space="preserve"> ROS2 Client Library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ROS Client Libray for C++(rclcpp): https://docs.ros2.org/dashing/api/rclcpp/index.html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ROS Client Libray for Python Python(rclpy):https://docs.ros2.org/latest/api/rclpy/index.html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Course 11 ROS2实操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Lohit Assamese">
    <w:panose1 w:val="020B0600000000000000"/>
    <w:charset w:val="00"/>
    <w:family w:val="auto"/>
    <w:pitch w:val="default"/>
    <w:sig w:usb0="80018003" w:usb1="00002042" w:usb2="00000000" w:usb3="00000000" w:csb0="00000001" w:csb1="00000000"/>
  </w:font>
  <w:font w:name="Lohit Kannada">
    <w:panose1 w:val="020B0600000000000000"/>
    <w:charset w:val="00"/>
    <w:family w:val="auto"/>
    <w:pitch w:val="default"/>
    <w:sig w:usb0="80408003" w:usb1="00002002" w:usb2="00000000" w:usb3="00000000" w:csb0="00000001" w:csb1="00000000"/>
  </w:font>
  <w:font w:name="Noto Sans CJK HK Black">
    <w:panose1 w:val="020B0A00000000000000"/>
    <w:charset w:val="88"/>
    <w:family w:val="auto"/>
    <w:pitch w:val="default"/>
    <w:sig w:usb0="30000083" w:usb1="2BDF3C10" w:usb2="00000016" w:usb3="00000000" w:csb0="603A0107" w:csb1="00000000"/>
  </w:font>
  <w:font w:name="Noto Sans CJK JP Thin">
    <w:panose1 w:val="020B0200000000000000"/>
    <w:charset w:val="86"/>
    <w:family w:val="auto"/>
    <w:pitch w:val="default"/>
    <w:sig w:usb0="30000083" w:usb1="2BDF3C10" w:usb2="00000016" w:usb3="00000000" w:csb0="602E0107" w:csb1="00000000"/>
  </w:font>
  <w:font w:name="Noto Serif CJK TC Light">
    <w:panose1 w:val="02020300000000000000"/>
    <w:charset w:val="88"/>
    <w:family w:val="auto"/>
    <w:pitch w:val="default"/>
    <w:sig w:usb0="30000083" w:usb1="2BDF3C10" w:usb2="00000016" w:usb3="00000000" w:csb0="603A0107" w:csb1="00000000"/>
  </w:font>
  <w:font w:name="Rekha">
    <w:panose1 w:val="02000600040000000000"/>
    <w:charset w:val="00"/>
    <w:family w:val="auto"/>
    <w:pitch w:val="default"/>
    <w:sig w:usb0="80040001" w:usb1="00002000" w:usb2="00000000" w:usb3="00000000" w:csb0="0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723C7"/>
    <w:multiLevelType w:val="multilevel"/>
    <w:tmpl w:val="C6F723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6F2062"/>
    <w:rsid w:val="0F3F0C23"/>
    <w:rsid w:val="2FB22269"/>
    <w:rsid w:val="3BFFCF9C"/>
    <w:rsid w:val="3EBE446C"/>
    <w:rsid w:val="3FFFDC14"/>
    <w:rsid w:val="423CB14E"/>
    <w:rsid w:val="4AAF6F5B"/>
    <w:rsid w:val="4EFDBCDD"/>
    <w:rsid w:val="56EE8C4F"/>
    <w:rsid w:val="577F0F04"/>
    <w:rsid w:val="5DFC801D"/>
    <w:rsid w:val="60FF6A79"/>
    <w:rsid w:val="75BB2BD0"/>
    <w:rsid w:val="7877E724"/>
    <w:rsid w:val="7B7FAA77"/>
    <w:rsid w:val="7C3F0D15"/>
    <w:rsid w:val="7EA958ED"/>
    <w:rsid w:val="7F5F1F17"/>
    <w:rsid w:val="7FBF8DF3"/>
    <w:rsid w:val="7FE5152C"/>
    <w:rsid w:val="7FFBA93E"/>
    <w:rsid w:val="7FFBA942"/>
    <w:rsid w:val="986F0828"/>
    <w:rsid w:val="9F71E03C"/>
    <w:rsid w:val="9FFFA008"/>
    <w:rsid w:val="AF9B9FF9"/>
    <w:rsid w:val="BF9BD16A"/>
    <w:rsid w:val="D67FC771"/>
    <w:rsid w:val="D7FD24AA"/>
    <w:rsid w:val="EF7D2230"/>
    <w:rsid w:val="EF7DF3CF"/>
    <w:rsid w:val="EFFF26F8"/>
    <w:rsid w:val="F46F2062"/>
    <w:rsid w:val="F5CEB411"/>
    <w:rsid w:val="F5FD0D9C"/>
    <w:rsid w:val="F6BF3206"/>
    <w:rsid w:val="F9F7E72B"/>
    <w:rsid w:val="FB9ABFEE"/>
    <w:rsid w:val="FBFF5EF7"/>
    <w:rsid w:val="FC775445"/>
    <w:rsid w:val="FD79D92A"/>
    <w:rsid w:val="FEED3A23"/>
    <w:rsid w:val="FEFB4E48"/>
    <w:rsid w:val="FF3760E7"/>
    <w:rsid w:val="FFB30AD6"/>
    <w:rsid w:val="FFEF0664"/>
    <w:rsid w:val="FFF95881"/>
    <w:rsid w:val="FFFFF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2021-09-03T10:37:00Z</dcterms:created>
  <dc:creator>ubuntu-ros2</dc:creator>
  <cp:lastModifiedBy>ubuntu-ros2</cp:lastModifiedBy>
  <dcterms:modified xsi:type="dcterms:W3CDTF">2021-09-09T20:22:49Z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